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5329" w14:textId="77777777" w:rsidR="00365A07" w:rsidRDefault="00365A07" w:rsidP="00365A07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48B7279B" w14:textId="6E7A0B68" w:rsidR="00365A07" w:rsidRDefault="00365A07" w:rsidP="00365A07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C602BA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4D9D66FB" w14:textId="77777777" w:rsidR="00B42FA5" w:rsidRPr="00365A07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43F220EB" w14:textId="77777777" w:rsidTr="00E203E0">
        <w:trPr>
          <w:trHeight w:hRule="exact" w:val="343"/>
        </w:trPr>
        <w:tc>
          <w:tcPr>
            <w:tcW w:w="1291" w:type="dxa"/>
          </w:tcPr>
          <w:p w14:paraId="2A848E6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3A5758B0" w14:textId="77777777" w:rsidR="00B42FA5" w:rsidRDefault="007B7968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7B7968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统计同成绩学生</w:t>
            </w:r>
          </w:p>
        </w:tc>
      </w:tr>
      <w:tr w:rsidR="00B42FA5" w14:paraId="73E68FE6" w14:textId="77777777" w:rsidTr="00E203E0">
        <w:trPr>
          <w:trHeight w:hRule="exact" w:val="331"/>
        </w:trPr>
        <w:tc>
          <w:tcPr>
            <w:tcW w:w="1291" w:type="dxa"/>
          </w:tcPr>
          <w:p w14:paraId="3AE5AE10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18537BB9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55BE2ED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7C18B923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5B836049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5A11B200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63A9FA6F" w14:textId="77777777" w:rsidTr="00E203E0">
        <w:trPr>
          <w:trHeight w:hRule="exact" w:val="343"/>
        </w:trPr>
        <w:tc>
          <w:tcPr>
            <w:tcW w:w="1291" w:type="dxa"/>
          </w:tcPr>
          <w:p w14:paraId="6F2B6BF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6FD96427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01E41765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26622E79" w14:textId="77777777" w:rsidR="00B42FA5" w:rsidRDefault="001C650A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1F9D94F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7B68199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0AF97308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1EBEB34E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12F01B4C" wp14:editId="2053EE08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CC6098C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14F1700F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0D64B62F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6BADEE88" w14:textId="77777777" w:rsidR="00B42FA5" w:rsidRPr="00AF3274" w:rsidRDefault="007350F8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1038</w:t>
      </w:r>
    </w:p>
    <w:p w14:paraId="0AA4BFDC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9B06C0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https://pintia.cn/problem-sets/994805260223102976/problems/994805290334011392</w:t>
        </w:r>
      </w:hyperlink>
    </w:p>
    <w:p w14:paraId="6D61167D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0A8A2C2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2078D54E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569BC93B" w14:textId="77777777" w:rsidR="00DB34CC" w:rsidRDefault="007B7968" w:rsidP="009B06C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7968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本题要求读入 N 名学生的成绩，将获得某一给定分数的学生人数输出</w:t>
      </w:r>
      <w:r w:rsidR="00F4531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3183C99B" w14:textId="77777777" w:rsidR="00DB34CC" w:rsidRPr="00436C1F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7DA0BBD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73010FA0" w14:textId="77777777" w:rsidR="00AF3274" w:rsidRPr="00AF3274" w:rsidRDefault="007B7968" w:rsidP="007B796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7968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输入在第 1 行给出不超过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 xml:space="preserve"> 10</w:t>
      </w:r>
      <w:r w:rsidRPr="007B7968">
        <w:rPr>
          <w:rFonts w:ascii="微软雅黑" w:eastAsia="微软雅黑" w:hAnsi="微软雅黑" w:cs="微软雅黑" w:hint="eastAsia"/>
          <w:sz w:val="16"/>
          <w:szCs w:val="16"/>
          <w:vertAlign w:val="superscript"/>
          <w:lang w:eastAsia="zh-CN"/>
        </w:rPr>
        <w:t>5</w:t>
      </w:r>
      <w:r w:rsidRPr="007B7968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的正整数</w:t>
      </w:r>
      <w:r w:rsidRPr="007B7968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N</w:t>
      </w:r>
      <w:r w:rsidRPr="007B7968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，即学生总人数。随后一行给出</w:t>
      </w:r>
      <w:r w:rsidRPr="007B7968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N </w:t>
      </w:r>
      <w:r w:rsidRPr="007B7968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名学生的百分制整数成绩，中间以空格分隔。最后一行给出要查询的分数个数</w:t>
      </w:r>
      <w:r w:rsidRPr="007B7968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K</w:t>
      </w:r>
      <w:r w:rsidRPr="007B7968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（不超过</w:t>
      </w:r>
      <w:r w:rsidRPr="007B7968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N </w:t>
      </w:r>
      <w:r w:rsidRPr="007B7968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的正整数），随后是</w:t>
      </w:r>
      <w:r w:rsidRPr="007B7968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K </w:t>
      </w:r>
      <w:r w:rsidRPr="007B7968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个分数，中间以空格分隔</w:t>
      </w:r>
      <w:r w:rsidR="0065507B" w:rsidRPr="0065507B">
        <w:rPr>
          <w:rFonts w:ascii="微软雅黑" w:eastAsia="微软雅黑" w:hAnsi="微软雅黑" w:cs="微软雅黑"/>
          <w:sz w:val="16"/>
          <w:szCs w:val="16"/>
          <w:lang w:eastAsia="zh-CN"/>
        </w:rPr>
        <w:t>​​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0AC14F49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50B5533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0ED0496A" w14:textId="77777777" w:rsidR="00AF3274" w:rsidRDefault="007B7968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7968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在一行中按查询顺序给出得分等于指定分数的学生人数，中间以空格分隔，但行末不得有多余空格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679D30B6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462A1B8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</w:t>
      </w:r>
      <w:r w:rsidR="009B06C0"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：</w:t>
      </w:r>
    </w:p>
    <w:p w14:paraId="26E2BD07" w14:textId="77777777" w:rsidR="007B7968" w:rsidRPr="007B7968" w:rsidRDefault="007B7968" w:rsidP="007B796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7968">
        <w:rPr>
          <w:rFonts w:ascii="微软雅黑" w:eastAsia="微软雅黑" w:hAnsi="微软雅黑" w:cs="微软雅黑"/>
          <w:sz w:val="16"/>
          <w:szCs w:val="16"/>
          <w:lang w:eastAsia="zh-CN"/>
        </w:rPr>
        <w:t>10</w:t>
      </w:r>
    </w:p>
    <w:p w14:paraId="637A7D53" w14:textId="77777777" w:rsidR="007B7968" w:rsidRPr="007B7968" w:rsidRDefault="007B7968" w:rsidP="007B796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7968">
        <w:rPr>
          <w:rFonts w:ascii="微软雅黑" w:eastAsia="微软雅黑" w:hAnsi="微软雅黑" w:cs="微软雅黑"/>
          <w:sz w:val="16"/>
          <w:szCs w:val="16"/>
          <w:lang w:eastAsia="zh-CN"/>
        </w:rPr>
        <w:t>60 75 90 55 75 99 82 90 75 50</w:t>
      </w:r>
    </w:p>
    <w:p w14:paraId="6D26B370" w14:textId="77777777" w:rsidR="00B42FA5" w:rsidRDefault="007B7968" w:rsidP="007B796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7968">
        <w:rPr>
          <w:rFonts w:ascii="微软雅黑" w:eastAsia="微软雅黑" w:hAnsi="微软雅黑" w:cs="微软雅黑"/>
          <w:sz w:val="16"/>
          <w:szCs w:val="16"/>
          <w:lang w:eastAsia="zh-CN"/>
        </w:rPr>
        <w:t>3 75 90 88</w:t>
      </w:r>
    </w:p>
    <w:p w14:paraId="00BECB2C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28517A6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36E90BC8" w14:textId="77777777" w:rsidR="001E25FD" w:rsidRPr="001E25FD" w:rsidRDefault="007B7968" w:rsidP="009B06C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7968">
        <w:rPr>
          <w:rFonts w:ascii="微软雅黑" w:eastAsia="微软雅黑" w:hAnsi="微软雅黑" w:cs="微软雅黑"/>
          <w:sz w:val="16"/>
          <w:szCs w:val="16"/>
          <w:lang w:eastAsia="zh-CN"/>
        </w:rPr>
        <w:t>3 2 0</w:t>
      </w:r>
    </w:p>
    <w:p w14:paraId="2575B9C8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064FFC7" w14:textId="77777777" w:rsidR="009B06C0" w:rsidRPr="009B06C0" w:rsidRDefault="009B06C0" w:rsidP="007B796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DB55221" w14:textId="77777777" w:rsidR="00B42FA5" w:rsidRDefault="007B7968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</w:t>
      </w:r>
      <w:r w:rsidR="00120A86"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、解答内容：</w:t>
      </w:r>
    </w:p>
    <w:p w14:paraId="201C97DA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03FA5433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357CDF60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2923E38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F69A3BE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62BB68BE" w14:textId="77777777" w:rsidR="00B42FA5" w:rsidRDefault="007B7968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</w:t>
      </w:r>
      <w:r w:rsidR="00120A86">
        <w:rPr>
          <w:w w:val="105"/>
          <w:lang w:eastAsia="zh-CN"/>
        </w:rPr>
        <w:t>、判题结果</w:t>
      </w:r>
    </w:p>
    <w:p w14:paraId="4AAE2E1E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172C20B9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FE4E5" w14:textId="77777777" w:rsidR="001166D2" w:rsidRDefault="001166D2" w:rsidP="008F6460">
      <w:r>
        <w:separator/>
      </w:r>
    </w:p>
  </w:endnote>
  <w:endnote w:type="continuationSeparator" w:id="0">
    <w:p w14:paraId="770F00C7" w14:textId="77777777" w:rsidR="001166D2" w:rsidRDefault="001166D2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832A9" w14:textId="77777777" w:rsidR="001166D2" w:rsidRDefault="001166D2" w:rsidP="008F6460">
      <w:r>
        <w:separator/>
      </w:r>
    </w:p>
  </w:footnote>
  <w:footnote w:type="continuationSeparator" w:id="0">
    <w:p w14:paraId="5A2C8896" w14:textId="77777777" w:rsidR="001166D2" w:rsidRDefault="001166D2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745BE"/>
    <w:rsid w:val="000B241C"/>
    <w:rsid w:val="001166D2"/>
    <w:rsid w:val="00120A86"/>
    <w:rsid w:val="00132B5E"/>
    <w:rsid w:val="001B02BB"/>
    <w:rsid w:val="001C650A"/>
    <w:rsid w:val="001E25FD"/>
    <w:rsid w:val="002A04C7"/>
    <w:rsid w:val="00365A07"/>
    <w:rsid w:val="003F3082"/>
    <w:rsid w:val="00436C1F"/>
    <w:rsid w:val="0045065F"/>
    <w:rsid w:val="00453D6F"/>
    <w:rsid w:val="004A7031"/>
    <w:rsid w:val="0052052B"/>
    <w:rsid w:val="005E6B0E"/>
    <w:rsid w:val="0065507B"/>
    <w:rsid w:val="006C5E54"/>
    <w:rsid w:val="007350F8"/>
    <w:rsid w:val="007B6269"/>
    <w:rsid w:val="007B7968"/>
    <w:rsid w:val="008A75C9"/>
    <w:rsid w:val="008F6460"/>
    <w:rsid w:val="009014C2"/>
    <w:rsid w:val="009A07DC"/>
    <w:rsid w:val="009B06C0"/>
    <w:rsid w:val="00AF3274"/>
    <w:rsid w:val="00B25D20"/>
    <w:rsid w:val="00B42FA5"/>
    <w:rsid w:val="00BA541A"/>
    <w:rsid w:val="00BA63B9"/>
    <w:rsid w:val="00C602BA"/>
    <w:rsid w:val="00D079A5"/>
    <w:rsid w:val="00DA110F"/>
    <w:rsid w:val="00DB34CC"/>
    <w:rsid w:val="00E203E0"/>
    <w:rsid w:val="00F21A95"/>
    <w:rsid w:val="00F4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7823C"/>
  <w15:docId w15:val="{699852DB-10C6-430E-B06A-4A9D0769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A541A"/>
  </w:style>
  <w:style w:type="character" w:customStyle="1" w:styleId="fontsize-ensurer">
    <w:name w:val="fontsize-ensurer"/>
    <w:basedOn w:val="a0"/>
    <w:rsid w:val="00BA541A"/>
  </w:style>
  <w:style w:type="character" w:customStyle="1" w:styleId="baseline-fix">
    <w:name w:val="baseline-fix"/>
    <w:basedOn w:val="a0"/>
    <w:rsid w:val="00BA541A"/>
  </w:style>
  <w:style w:type="character" w:customStyle="1" w:styleId="minner">
    <w:name w:val="minner"/>
    <w:basedOn w:val="a0"/>
    <w:rsid w:val="00BA541A"/>
  </w:style>
  <w:style w:type="character" w:customStyle="1" w:styleId="mpunct">
    <w:name w:val="mpunct"/>
    <w:basedOn w:val="a0"/>
    <w:rsid w:val="00BA5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903340113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9</cp:revision>
  <dcterms:created xsi:type="dcterms:W3CDTF">2019-02-12T07:25:00Z</dcterms:created>
  <dcterms:modified xsi:type="dcterms:W3CDTF">2022-03-02T02:49:00Z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