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9D09" w14:textId="25A0FCDB" w:rsidR="003111E7" w:rsidRDefault="003111E7" w:rsidP="003111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4575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E-Shopper: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equence Diagram</w:t>
      </w:r>
    </w:p>
    <w:p w14:paraId="14E6141A" w14:textId="77777777" w:rsidR="003111E7" w:rsidRPr="0094575F" w:rsidRDefault="003111E7" w:rsidP="003111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99DD4E7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Team members:</w:t>
      </w:r>
    </w:p>
    <w:p w14:paraId="16FD893F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786FBDF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Hoang Long Nguyen - 615661</w:t>
      </w:r>
    </w:p>
    <w:p w14:paraId="30796684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Xuan Giap Nguyen - 615643</w:t>
      </w:r>
    </w:p>
    <w:p w14:paraId="3C5E9AE3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Thi Thu Hang Nguyen - 615716</w:t>
      </w:r>
    </w:p>
    <w:p w14:paraId="1468D481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Hira Sadaf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615700</w:t>
      </w:r>
    </w:p>
    <w:p w14:paraId="14AD0AC5" w14:textId="77777777" w:rsidR="003111E7" w:rsidRPr="0035739B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D82D9FE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GitHub Repository</w:t>
      </w: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FF1C87B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79F738F" w14:textId="652ABA07" w:rsidR="00F72CDC" w:rsidRDefault="003111E7" w:rsidP="003111E7">
      <w:pPr>
        <w:rPr>
          <w:rStyle w:val="Hyperlink"/>
          <w:rFonts w:ascii="Times New Roman" w:hAnsi="Times New Roman" w:cs="Times New Roman"/>
          <w:bCs/>
          <w:i/>
          <w:iCs/>
        </w:rPr>
      </w:pPr>
      <w:hyperlink r:id="rId5" w:history="1">
        <w:r w:rsidRPr="0035739B">
          <w:rPr>
            <w:rStyle w:val="Hyperlink"/>
            <w:rFonts w:ascii="Times New Roman" w:hAnsi="Times New Roman" w:cs="Times New Roman"/>
            <w:bCs/>
            <w:i/>
            <w:iCs/>
          </w:rPr>
          <w:t>https://github.com/xuangiap10/E-Shopper</w:t>
        </w:r>
      </w:hyperlink>
    </w:p>
    <w:p w14:paraId="6E6679C2" w14:textId="77777777" w:rsidR="003111E7" w:rsidRDefault="003111E7" w:rsidP="00CE1913">
      <w:pPr>
        <w:spacing w:line="360" w:lineRule="auto"/>
      </w:pPr>
    </w:p>
    <w:p w14:paraId="370E52CA" w14:textId="27DA3A46" w:rsidR="00CE1913" w:rsidRDefault="00CE1913" w:rsidP="00CE1913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C22E5BB" wp14:editId="3123B51E">
            <wp:simplePos x="0" y="0"/>
            <wp:positionH relativeFrom="margin">
              <wp:posOffset>245745</wp:posOffset>
            </wp:positionH>
            <wp:positionV relativeFrom="paragraph">
              <wp:posOffset>385445</wp:posOffset>
            </wp:positionV>
            <wp:extent cx="5690870" cy="2713355"/>
            <wp:effectExtent l="0" t="0" r="5080" b="0"/>
            <wp:wrapTopAndBottom/>
            <wp:docPr id="1401286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86763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1" t="9124" r="10896" b="29427"/>
                    <a:stretch/>
                  </pic:blipFill>
                  <pic:spPr bwMode="auto">
                    <a:xfrm>
                      <a:off x="0" y="0"/>
                      <a:ext cx="5690870" cy="271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Search Items Diagram</w:t>
      </w:r>
    </w:p>
    <w:p w14:paraId="2E3346D3" w14:textId="461ED4E5" w:rsidR="00CE1913" w:rsidRDefault="00CE1913" w:rsidP="00CE1913">
      <w:pPr>
        <w:pStyle w:val="ListParagraph"/>
        <w:spacing w:line="360" w:lineRule="auto"/>
      </w:pPr>
    </w:p>
    <w:p w14:paraId="62EE61C1" w14:textId="77777777" w:rsidR="00CE1913" w:rsidRDefault="00CE1913" w:rsidP="00CE1913">
      <w:pPr>
        <w:pStyle w:val="ListParagraph"/>
        <w:spacing w:line="360" w:lineRule="auto"/>
      </w:pPr>
    </w:p>
    <w:sectPr w:rsidR="00CE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A199F"/>
    <w:multiLevelType w:val="hybridMultilevel"/>
    <w:tmpl w:val="2CF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92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6D"/>
    <w:rsid w:val="0020056D"/>
    <w:rsid w:val="003111E7"/>
    <w:rsid w:val="009D2D0F"/>
    <w:rsid w:val="00A74FF9"/>
    <w:rsid w:val="00CE1913"/>
    <w:rsid w:val="00F7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7F47"/>
  <w15:chartTrackingRefBased/>
  <w15:docId w15:val="{F59ADF72-70FD-4CFA-B2CA-9835698B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1E7"/>
    <w:pPr>
      <w:spacing w:after="200" w:line="276" w:lineRule="auto"/>
    </w:pPr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1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uangiap10/E-Shop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Hang Nguyen</dc:creator>
  <cp:keywords/>
  <dc:description/>
  <cp:lastModifiedBy>Thi Thu Hang Nguyen</cp:lastModifiedBy>
  <cp:revision>4</cp:revision>
  <dcterms:created xsi:type="dcterms:W3CDTF">2023-08-06T06:44:00Z</dcterms:created>
  <dcterms:modified xsi:type="dcterms:W3CDTF">2023-08-06T06:51:00Z</dcterms:modified>
</cp:coreProperties>
</file>