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3DB" w:rsidRPr="00CB5819" w:rsidRDefault="008933DB" w:rsidP="00E46214">
      <w:pPr>
        <w:spacing w:line="360" w:lineRule="auto"/>
        <w:rPr>
          <w:color w:val="000000"/>
          <w:sz w:val="24"/>
          <w:szCs w:val="24"/>
          <w:lang w:val="nl-NL"/>
        </w:rPr>
      </w:pPr>
      <w:r w:rsidRPr="00CB5819">
        <w:rPr>
          <w:color w:val="000000"/>
          <w:sz w:val="28"/>
          <w:szCs w:val="28"/>
          <w:lang w:val="nl-NL"/>
        </w:rPr>
        <w:t xml:space="preserve">              </w:t>
      </w:r>
      <w:r w:rsidRPr="00CB5819">
        <w:rPr>
          <w:color w:val="000000"/>
          <w:sz w:val="28"/>
          <w:szCs w:val="28"/>
          <w:lang w:val="nl-NL"/>
        </w:rPr>
        <w:tab/>
      </w:r>
      <w:r w:rsidRPr="00CB5819">
        <w:rPr>
          <w:color w:val="000000"/>
          <w:sz w:val="28"/>
          <w:szCs w:val="28"/>
          <w:lang w:val="nl-NL"/>
        </w:rPr>
        <w:tab/>
        <w:t xml:space="preserve">                 </w:t>
      </w:r>
      <w:r w:rsidR="00E46214">
        <w:rPr>
          <w:color w:val="000000"/>
          <w:sz w:val="28"/>
          <w:szCs w:val="28"/>
          <w:lang w:val="nl-NL"/>
        </w:rPr>
        <w:tab/>
      </w:r>
      <w:r w:rsidR="00E46214">
        <w:rPr>
          <w:color w:val="000000"/>
          <w:sz w:val="28"/>
          <w:szCs w:val="28"/>
          <w:lang w:val="nl-NL"/>
        </w:rPr>
        <w:tab/>
      </w:r>
      <w:r w:rsidR="00E46214">
        <w:rPr>
          <w:color w:val="000000"/>
          <w:sz w:val="28"/>
          <w:szCs w:val="28"/>
          <w:lang w:val="nl-NL"/>
        </w:rPr>
        <w:tab/>
      </w:r>
      <w:r w:rsidR="00E46214">
        <w:rPr>
          <w:color w:val="000000"/>
          <w:sz w:val="28"/>
          <w:szCs w:val="28"/>
          <w:lang w:val="nl-NL"/>
        </w:rPr>
        <w:tab/>
      </w:r>
      <w:r w:rsidR="00E46214">
        <w:rPr>
          <w:color w:val="000000"/>
          <w:sz w:val="28"/>
          <w:szCs w:val="28"/>
          <w:lang w:val="nl-NL"/>
        </w:rPr>
        <w:tab/>
      </w:r>
      <w:r w:rsidR="00E46214">
        <w:rPr>
          <w:color w:val="000000"/>
          <w:sz w:val="28"/>
          <w:szCs w:val="28"/>
          <w:lang w:val="nl-NL"/>
        </w:rPr>
        <w:tab/>
      </w:r>
      <w:r w:rsidRPr="00CB5819">
        <w:rPr>
          <w:color w:val="000000"/>
          <w:sz w:val="28"/>
          <w:szCs w:val="28"/>
          <w:lang w:val="nl-NL"/>
        </w:rPr>
        <w:t xml:space="preserve"> </w:t>
      </w:r>
      <w:r w:rsidRPr="00CB5819">
        <w:rPr>
          <w:color w:val="000000"/>
          <w:sz w:val="24"/>
          <w:szCs w:val="24"/>
          <w:lang w:val="nl-NL"/>
        </w:rPr>
        <w:t>Mẫu số 02/XLN</w:t>
      </w:r>
    </w:p>
    <w:p w:rsidR="008933DB" w:rsidRPr="00CB5819" w:rsidRDefault="008933DB" w:rsidP="006E16A4">
      <w:pPr>
        <w:spacing w:line="360" w:lineRule="auto"/>
        <w:jc w:val="center"/>
        <w:rPr>
          <w:b/>
          <w:bCs/>
          <w:color w:val="000000"/>
          <w:sz w:val="26"/>
          <w:szCs w:val="26"/>
          <w:lang w:val="nl-NL"/>
        </w:rPr>
      </w:pPr>
      <w:r w:rsidRPr="00CB5819">
        <w:rPr>
          <w:b/>
          <w:bCs/>
          <w:color w:val="000000"/>
          <w:sz w:val="26"/>
          <w:szCs w:val="26"/>
          <w:lang w:val="nl-NL"/>
        </w:rPr>
        <w:t>CỘNG HOÀ XÃ HỘI CHỦ NGHĨA VIỆT NAM</w:t>
      </w:r>
    </w:p>
    <w:p w:rsidR="008933DB" w:rsidRPr="00CB5819" w:rsidRDefault="008933DB" w:rsidP="007C06F0">
      <w:pPr>
        <w:spacing w:line="360" w:lineRule="auto"/>
        <w:jc w:val="center"/>
        <w:rPr>
          <w:b/>
          <w:bCs/>
          <w:color w:val="000000"/>
          <w:sz w:val="28"/>
          <w:szCs w:val="28"/>
          <w:lang w:val="nl-NL"/>
        </w:rPr>
      </w:pPr>
      <w:r w:rsidRPr="00CB5819">
        <w:rPr>
          <w:b/>
          <w:bCs/>
          <w:color w:val="000000"/>
          <w:sz w:val="28"/>
          <w:szCs w:val="28"/>
          <w:lang w:val="nl-NL"/>
        </w:rPr>
        <w:t>Độc lập - Tự do - Hạnh phúc</w:t>
      </w:r>
    </w:p>
    <w:p w:rsidR="008933DB" w:rsidRDefault="008933DB" w:rsidP="007C06F0">
      <w:pPr>
        <w:spacing w:line="360" w:lineRule="auto"/>
        <w:ind w:left="2880" w:firstLine="720"/>
        <w:rPr>
          <w:color w:val="000000"/>
          <w:sz w:val="28"/>
          <w:szCs w:val="28"/>
          <w:lang w:val="nl-NL"/>
        </w:rPr>
      </w:pPr>
      <w:r w:rsidRPr="00CB5819">
        <w:rPr>
          <w:noProof/>
          <w:color w:val="000000"/>
        </w:rPr>
        <mc:AlternateContent>
          <mc:Choice Requires="wps">
            <w:drawing>
              <wp:anchor distT="0" distB="0" distL="114300" distR="114300" simplePos="0" relativeHeight="251659264" behindDoc="0" locked="0" layoutInCell="1" allowOverlap="1">
                <wp:simplePos x="0" y="0"/>
                <wp:positionH relativeFrom="column">
                  <wp:posOffset>2105025</wp:posOffset>
                </wp:positionH>
                <wp:positionV relativeFrom="paragraph">
                  <wp:posOffset>20955</wp:posOffset>
                </wp:positionV>
                <wp:extent cx="1714500" cy="0"/>
                <wp:effectExtent l="5715" t="8255" r="13335" b="1079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53DCC"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75pt,1.65pt" to="300.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fq9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"/>
            </w:pict>
          </mc:Fallback>
        </mc:AlternateContent>
      </w:r>
      <w:r w:rsidRPr="00CB5819">
        <w:rPr>
          <w:color w:val="000000"/>
          <w:sz w:val="28"/>
          <w:szCs w:val="28"/>
          <w:lang w:val="nl-NL"/>
        </w:rPr>
        <w:t xml:space="preserve">            </w:t>
      </w:r>
    </w:p>
    <w:p w:rsidR="008933DB" w:rsidRPr="00CB5819" w:rsidRDefault="008933DB" w:rsidP="007C06F0">
      <w:pPr>
        <w:spacing w:line="360" w:lineRule="auto"/>
        <w:ind w:left="2880" w:firstLine="720"/>
        <w:rPr>
          <w:color w:val="000000"/>
          <w:sz w:val="8"/>
          <w:szCs w:val="8"/>
          <w:lang w:val="nl-NL"/>
        </w:rPr>
      </w:pPr>
    </w:p>
    <w:p w:rsidR="008933DB" w:rsidRPr="00CB5819" w:rsidRDefault="008933DB" w:rsidP="00CB3EC0">
      <w:pPr>
        <w:spacing w:line="360" w:lineRule="auto"/>
        <w:rPr>
          <w:b/>
          <w:bCs/>
          <w:color w:val="000000"/>
          <w:sz w:val="28"/>
          <w:szCs w:val="28"/>
          <w:lang w:val="nl-NL"/>
        </w:rPr>
      </w:pPr>
      <w:r w:rsidRPr="00CB5819">
        <w:rPr>
          <w:color w:val="000000"/>
          <w:sz w:val="28"/>
          <w:szCs w:val="28"/>
          <w:lang w:val="nl-NL"/>
        </w:rPr>
        <w:tab/>
      </w:r>
      <w:r w:rsidRPr="00CB5819">
        <w:rPr>
          <w:color w:val="000000"/>
          <w:sz w:val="28"/>
          <w:szCs w:val="28"/>
          <w:lang w:val="nl-NL"/>
        </w:rPr>
        <w:tab/>
      </w:r>
      <w:r w:rsidRPr="00CB5819">
        <w:rPr>
          <w:color w:val="000000"/>
          <w:sz w:val="28"/>
          <w:szCs w:val="28"/>
          <w:lang w:val="nl-NL"/>
        </w:rPr>
        <w:tab/>
      </w:r>
      <w:r w:rsidRPr="00CB5819">
        <w:rPr>
          <w:color w:val="000000"/>
          <w:sz w:val="28"/>
          <w:szCs w:val="28"/>
          <w:lang w:val="nl-NL"/>
        </w:rPr>
        <w:tab/>
      </w:r>
      <w:r w:rsidRPr="00CB5819">
        <w:rPr>
          <w:color w:val="000000"/>
          <w:sz w:val="28"/>
          <w:szCs w:val="28"/>
          <w:lang w:val="nl-NL"/>
        </w:rPr>
        <w:tab/>
      </w:r>
      <w:r w:rsidRPr="00CB5819">
        <w:rPr>
          <w:color w:val="000000"/>
          <w:sz w:val="28"/>
          <w:szCs w:val="28"/>
          <w:lang w:val="nl-NL"/>
        </w:rPr>
        <w:tab/>
      </w:r>
      <w:r w:rsidRPr="00CB5819">
        <w:rPr>
          <w:b/>
          <w:bCs/>
          <w:color w:val="000000"/>
          <w:sz w:val="28"/>
          <w:szCs w:val="28"/>
          <w:lang w:val="nl-NL"/>
        </w:rPr>
        <w:t xml:space="preserve">BIÊN BẢN </w:t>
      </w:r>
    </w:p>
    <w:p w:rsidR="008933DB" w:rsidRPr="00CB5819" w:rsidRDefault="008933DB" w:rsidP="007C06F0">
      <w:pPr>
        <w:spacing w:line="360" w:lineRule="auto"/>
        <w:jc w:val="center"/>
        <w:rPr>
          <w:b/>
          <w:bCs/>
          <w:color w:val="000000"/>
          <w:sz w:val="28"/>
          <w:szCs w:val="28"/>
          <w:lang w:val="nl-NL"/>
        </w:rPr>
      </w:pPr>
      <w:r w:rsidRPr="00CB5819">
        <w:rPr>
          <w:b/>
          <w:bCs/>
          <w:color w:val="000000"/>
          <w:sz w:val="28"/>
          <w:szCs w:val="28"/>
          <w:lang w:val="nl-NL"/>
        </w:rPr>
        <w:t>Đề nghị xử lý nợ bị rủi ro</w:t>
      </w:r>
    </w:p>
    <w:p w:rsidR="008933DB" w:rsidRPr="00CB5819" w:rsidRDefault="008933DB" w:rsidP="007C06F0">
      <w:pPr>
        <w:spacing w:line="360" w:lineRule="auto"/>
        <w:jc w:val="center"/>
        <w:rPr>
          <w:b/>
          <w:bCs/>
          <w:color w:val="000000"/>
          <w:sz w:val="26"/>
          <w:szCs w:val="26"/>
          <w:lang w:val="nl-NL"/>
        </w:rPr>
      </w:pPr>
      <w:r w:rsidRPr="00CB5819">
        <w:rPr>
          <w:b/>
          <w:bCs/>
          <w:color w:val="000000"/>
          <w:sz w:val="26"/>
          <w:szCs w:val="26"/>
          <w:lang w:val="nl-NL"/>
        </w:rPr>
        <w:t>(</w:t>
      </w:r>
      <w:r w:rsidRPr="001D250D">
        <w:rPr>
          <w:b/>
          <w:bCs/>
          <w:sz w:val="26"/>
          <w:szCs w:val="26"/>
          <w:lang w:val="nl-NL"/>
        </w:rPr>
        <w:t xml:space="preserve">Chương trình  </w:t>
      </w:r>
      <w:r w:rsidRPr="009D3E43">
        <w:rPr>
          <w:b/>
          <w:bCs/>
          <w:noProof/>
          <w:sz w:val="28"/>
          <w:szCs w:val="26"/>
          <w:lang w:val="nl-NL"/>
        </w:rPr>
        <w:t>Cho vay hộ nghèo về nhà ở</w:t>
      </w:r>
      <w:r w:rsidRPr="00CB5819">
        <w:rPr>
          <w:b/>
          <w:bCs/>
          <w:color w:val="000000"/>
          <w:sz w:val="26"/>
          <w:szCs w:val="26"/>
          <w:lang w:val="nl-NL"/>
        </w:rPr>
        <w:t>)</w:t>
      </w:r>
    </w:p>
    <w:p w:rsidR="008933DB" w:rsidRDefault="008933DB" w:rsidP="001D0151">
      <w:pPr>
        <w:tabs>
          <w:tab w:val="left" w:pos="3402"/>
        </w:tabs>
        <w:spacing w:before="60" w:after="60" w:line="336" w:lineRule="auto"/>
        <w:jc w:val="both"/>
        <w:rPr>
          <w:color w:val="000000"/>
          <w:sz w:val="28"/>
          <w:szCs w:val="28"/>
          <w:lang w:val="nl-NL"/>
        </w:rPr>
      </w:pPr>
      <w:r w:rsidRPr="00CB5819">
        <w:rPr>
          <w:color w:val="000000"/>
          <w:sz w:val="28"/>
          <w:szCs w:val="28"/>
          <w:lang w:val="nl-NL"/>
        </w:rPr>
        <w:t xml:space="preserve">Hôm nay, ngày </w:t>
      </w:r>
      <w:r>
        <w:rPr>
          <w:color w:val="000000"/>
          <w:sz w:val="28"/>
          <w:szCs w:val="28"/>
          <w:lang w:val="vi-VN"/>
        </w:rPr>
        <w:t>28</w:t>
      </w:r>
      <w:r w:rsidRPr="00CB5819">
        <w:rPr>
          <w:color w:val="000000"/>
          <w:sz w:val="28"/>
          <w:szCs w:val="28"/>
          <w:lang w:val="nl-NL"/>
        </w:rPr>
        <w:t xml:space="preserve"> tháng</w:t>
      </w:r>
      <w:r>
        <w:rPr>
          <w:color w:val="000000"/>
          <w:sz w:val="28"/>
          <w:szCs w:val="28"/>
          <w:lang w:val="nl-NL"/>
        </w:rPr>
        <w:t xml:space="preserve"> 7</w:t>
      </w:r>
      <w:r w:rsidRPr="00CB5819">
        <w:rPr>
          <w:color w:val="000000"/>
          <w:sz w:val="28"/>
          <w:szCs w:val="28"/>
          <w:lang w:val="nl-NL"/>
        </w:rPr>
        <w:t xml:space="preserve"> năm 2023, tại </w:t>
      </w:r>
      <w:r w:rsidRPr="009D3E43">
        <w:rPr>
          <w:noProof/>
          <w:color w:val="000000"/>
          <w:sz w:val="28"/>
          <w:szCs w:val="28"/>
          <w:lang w:val="nl-NL"/>
        </w:rPr>
        <w:t>Ấp Chợ, xã Hàm Giang</w:t>
      </w:r>
      <w:r>
        <w:rPr>
          <w:color w:val="000000"/>
          <w:sz w:val="28"/>
          <w:szCs w:val="28"/>
        </w:rPr>
        <w:t>, huyện Trà Cú, tỉnh Trà Vinh</w:t>
      </w:r>
      <w:r w:rsidRPr="00CB5819">
        <w:rPr>
          <w:color w:val="000000"/>
          <w:sz w:val="28"/>
          <w:szCs w:val="28"/>
        </w:rPr>
        <w:t xml:space="preserve"> </w:t>
      </w:r>
      <w:r w:rsidRPr="00CB5819">
        <w:rPr>
          <w:color w:val="000000"/>
          <w:sz w:val="28"/>
          <w:szCs w:val="28"/>
          <w:lang w:val="nl-NL"/>
        </w:rPr>
        <w:t>chúng tôi gồm có:</w:t>
      </w:r>
    </w:p>
    <w:tbl>
      <w:tblPr>
        <w:tblW w:w="9243" w:type="dxa"/>
        <w:tblInd w:w="108" w:type="dxa"/>
        <w:tblLook w:val="04A0" w:firstRow="1" w:lastRow="0" w:firstColumn="1" w:lastColumn="0" w:noHBand="0" w:noVBand="1"/>
      </w:tblPr>
      <w:tblGrid>
        <w:gridCol w:w="3006"/>
        <w:gridCol w:w="3118"/>
        <w:gridCol w:w="3119"/>
      </w:tblGrid>
      <w:tr w:rsidR="008933DB" w:rsidRPr="0079748E" w:rsidTr="00BF6B6F">
        <w:trPr>
          <w:trHeight w:val="433"/>
        </w:trPr>
        <w:tc>
          <w:tcPr>
            <w:tcW w:w="3006"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 xml:space="preserve">1. </w:t>
            </w:r>
            <w:r w:rsidR="00CA27DF">
              <w:rPr>
                <w:color w:val="000000"/>
                <w:sz w:val="28"/>
                <w:szCs w:val="28"/>
                <w:lang w:val="nl-NL"/>
              </w:rPr>
              <w:t>Ông Cao Thanh Hiền</w:t>
            </w:r>
          </w:p>
        </w:tc>
        <w:tc>
          <w:tcPr>
            <w:tcW w:w="3118"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C</w:t>
            </w:r>
            <w:r>
              <w:rPr>
                <w:color w:val="000000"/>
                <w:sz w:val="28"/>
                <w:szCs w:val="28"/>
                <w:lang w:val="nl-NL"/>
              </w:rPr>
              <w:t xml:space="preserve">hức vụ: Phó </w:t>
            </w:r>
            <w:r w:rsidRPr="0079748E">
              <w:rPr>
                <w:color w:val="000000"/>
                <w:sz w:val="28"/>
                <w:szCs w:val="28"/>
                <w:lang w:val="nl-NL"/>
              </w:rPr>
              <w:t xml:space="preserve">Chủ tịch      </w:t>
            </w:r>
          </w:p>
        </w:tc>
        <w:tc>
          <w:tcPr>
            <w:tcW w:w="3119"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Đại diện: UBND xã</w:t>
            </w:r>
          </w:p>
        </w:tc>
      </w:tr>
      <w:tr w:rsidR="008933DB" w:rsidRPr="0079748E" w:rsidTr="00BF6B6F">
        <w:trPr>
          <w:trHeight w:val="447"/>
        </w:trPr>
        <w:tc>
          <w:tcPr>
            <w:tcW w:w="3006"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 xml:space="preserve">2. Ông </w:t>
            </w:r>
            <w:r>
              <w:rPr>
                <w:color w:val="000000"/>
                <w:sz w:val="28"/>
                <w:szCs w:val="28"/>
                <w:lang w:val="nl-NL"/>
              </w:rPr>
              <w:t>Tăng Quốc Tính</w:t>
            </w:r>
            <w:r w:rsidRPr="0079748E">
              <w:rPr>
                <w:color w:val="000000"/>
                <w:sz w:val="28"/>
                <w:szCs w:val="28"/>
                <w:lang w:val="nl-NL"/>
              </w:rPr>
              <w:t xml:space="preserve">    </w:t>
            </w:r>
          </w:p>
        </w:tc>
        <w:tc>
          <w:tcPr>
            <w:tcW w:w="3118"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Chức vụ: Phó giám đốc</w:t>
            </w:r>
          </w:p>
        </w:tc>
        <w:tc>
          <w:tcPr>
            <w:tcW w:w="3119"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Đại diện: NHCSXH</w:t>
            </w:r>
          </w:p>
        </w:tc>
      </w:tr>
      <w:tr w:rsidR="008933DB" w:rsidRPr="0079748E" w:rsidTr="00BF6B6F">
        <w:trPr>
          <w:trHeight w:val="447"/>
        </w:trPr>
        <w:tc>
          <w:tcPr>
            <w:tcW w:w="3006"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3. Ông Cao Bình An</w:t>
            </w:r>
          </w:p>
        </w:tc>
        <w:tc>
          <w:tcPr>
            <w:tcW w:w="3118"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Chức vụ: Cán bộ tín dụng</w:t>
            </w:r>
          </w:p>
        </w:tc>
        <w:tc>
          <w:tcPr>
            <w:tcW w:w="3119"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Đại diện: NHCSXH</w:t>
            </w:r>
          </w:p>
        </w:tc>
      </w:tr>
      <w:tr w:rsidR="008933DB" w:rsidRPr="0079748E" w:rsidTr="00BF6B6F">
        <w:trPr>
          <w:trHeight w:val="447"/>
        </w:trPr>
        <w:tc>
          <w:tcPr>
            <w:tcW w:w="3006"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4.</w:t>
            </w:r>
            <w:r>
              <w:rPr>
                <w:color w:val="000000"/>
                <w:sz w:val="28"/>
                <w:szCs w:val="28"/>
                <w:lang w:val="nl-NL"/>
              </w:rPr>
              <w:t xml:space="preserve"> </w:t>
            </w:r>
            <w:r w:rsidRPr="009D3E43">
              <w:rPr>
                <w:noProof/>
                <w:color w:val="000000"/>
                <w:sz w:val="28"/>
                <w:szCs w:val="28"/>
                <w:lang w:val="nl-NL"/>
              </w:rPr>
              <w:t>Bà Kim Thị Đan</w:t>
            </w:r>
          </w:p>
        </w:tc>
        <w:tc>
          <w:tcPr>
            <w:tcW w:w="3118"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 xml:space="preserve">Chức vụ: </w:t>
            </w:r>
            <w:r w:rsidRPr="009D3E43">
              <w:rPr>
                <w:noProof/>
                <w:color w:val="000000"/>
                <w:sz w:val="28"/>
                <w:szCs w:val="28"/>
                <w:lang w:val="nl-NL"/>
              </w:rPr>
              <w:t>Phó bí thư</w:t>
            </w:r>
          </w:p>
        </w:tc>
        <w:tc>
          <w:tcPr>
            <w:tcW w:w="3119" w:type="dxa"/>
          </w:tcPr>
          <w:p w:rsidR="008933DB" w:rsidRPr="0079748E" w:rsidRDefault="008933DB" w:rsidP="001D0151">
            <w:pPr>
              <w:spacing w:before="60" w:after="60" w:line="336" w:lineRule="auto"/>
              <w:ind w:right="-102"/>
              <w:jc w:val="both"/>
              <w:rPr>
                <w:color w:val="000000"/>
                <w:sz w:val="28"/>
                <w:szCs w:val="28"/>
                <w:lang w:val="nl-NL"/>
              </w:rPr>
            </w:pPr>
            <w:r w:rsidRPr="0079748E">
              <w:rPr>
                <w:color w:val="000000"/>
                <w:sz w:val="28"/>
                <w:szCs w:val="28"/>
                <w:lang w:val="nl-NL"/>
              </w:rPr>
              <w:t xml:space="preserve">Đại diện: </w:t>
            </w:r>
            <w:r w:rsidRPr="009D3E43">
              <w:rPr>
                <w:noProof/>
                <w:color w:val="000000"/>
                <w:sz w:val="28"/>
                <w:szCs w:val="28"/>
                <w:lang w:val="nl-NL"/>
              </w:rPr>
              <w:t>Đoàn Thanh niên</w:t>
            </w:r>
          </w:p>
        </w:tc>
      </w:tr>
      <w:tr w:rsidR="008933DB" w:rsidRPr="0079748E" w:rsidTr="00BF6B6F">
        <w:trPr>
          <w:trHeight w:val="433"/>
        </w:trPr>
        <w:tc>
          <w:tcPr>
            <w:tcW w:w="3006"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 xml:space="preserve">5. </w:t>
            </w:r>
            <w:r w:rsidRPr="009D3E43">
              <w:rPr>
                <w:noProof/>
                <w:color w:val="000000"/>
                <w:sz w:val="28"/>
                <w:szCs w:val="28"/>
                <w:lang w:val="nl-NL"/>
              </w:rPr>
              <w:t>Ông Tăng Quang</w:t>
            </w:r>
          </w:p>
        </w:tc>
        <w:tc>
          <w:tcPr>
            <w:tcW w:w="3118"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Chức vụ: Tổ trưởng</w:t>
            </w:r>
          </w:p>
        </w:tc>
        <w:tc>
          <w:tcPr>
            <w:tcW w:w="3119" w:type="dxa"/>
          </w:tcPr>
          <w:p w:rsidR="008933DB" w:rsidRPr="0079748E" w:rsidRDefault="008933DB" w:rsidP="001D0151">
            <w:pPr>
              <w:spacing w:before="60" w:after="60" w:line="336" w:lineRule="auto"/>
              <w:jc w:val="both"/>
              <w:rPr>
                <w:color w:val="000000"/>
                <w:sz w:val="28"/>
                <w:szCs w:val="28"/>
                <w:lang w:val="nl-NL"/>
              </w:rPr>
            </w:pPr>
            <w:r w:rsidRPr="0079748E">
              <w:rPr>
                <w:color w:val="000000"/>
                <w:sz w:val="28"/>
                <w:szCs w:val="28"/>
                <w:lang w:val="nl-NL"/>
              </w:rPr>
              <w:t>Đại diện: Tổ TK&amp;VV</w:t>
            </w:r>
          </w:p>
        </w:tc>
      </w:tr>
      <w:tr w:rsidR="008933DB" w:rsidRPr="0079748E" w:rsidTr="00BF6B6F">
        <w:trPr>
          <w:trHeight w:val="447"/>
        </w:trPr>
        <w:tc>
          <w:tcPr>
            <w:tcW w:w="9243" w:type="dxa"/>
            <w:gridSpan w:val="3"/>
          </w:tcPr>
          <w:p w:rsidR="008933DB" w:rsidRPr="0079748E" w:rsidRDefault="008933DB" w:rsidP="001D0151">
            <w:pPr>
              <w:spacing w:before="60" w:after="60" w:line="336" w:lineRule="auto"/>
              <w:jc w:val="both"/>
              <w:rPr>
                <w:color w:val="000000"/>
                <w:sz w:val="28"/>
                <w:szCs w:val="28"/>
                <w:lang w:val="nl-NL"/>
              </w:rPr>
            </w:pPr>
            <w:r>
              <w:rPr>
                <w:color w:val="000000"/>
                <w:sz w:val="28"/>
                <w:szCs w:val="28"/>
                <w:lang w:val="nl-NL"/>
              </w:rPr>
              <w:t xml:space="preserve">6. </w:t>
            </w:r>
            <w:r w:rsidR="00CA27DF">
              <w:rPr>
                <w:color w:val="000000"/>
                <w:sz w:val="28"/>
                <w:szCs w:val="28"/>
                <w:lang w:val="nl-NL"/>
              </w:rPr>
              <w:t>Bà Thạch Thị Mỹ Linh là thành viên cùng tham gia ký kết hợp đồng vay vốn.</w:t>
            </w:r>
          </w:p>
        </w:tc>
      </w:tr>
    </w:tbl>
    <w:p w:rsidR="008933DB" w:rsidRDefault="008933DB" w:rsidP="001D0151">
      <w:pPr>
        <w:spacing w:before="60" w:after="60" w:line="336" w:lineRule="auto"/>
        <w:ind w:firstLine="480"/>
        <w:jc w:val="both"/>
        <w:rPr>
          <w:color w:val="000000"/>
          <w:sz w:val="28"/>
          <w:szCs w:val="28"/>
          <w:lang w:val="nl-NL"/>
        </w:rPr>
      </w:pPr>
      <w:r w:rsidRPr="00CB5819">
        <w:rPr>
          <w:color w:val="000000"/>
          <w:sz w:val="28"/>
          <w:szCs w:val="28"/>
          <w:lang w:val="nl-NL"/>
        </w:rPr>
        <w:t>Đã tiến hành thẩm tra và lập biên bản đề nghị</w:t>
      </w:r>
      <w:r w:rsidR="00284820">
        <w:rPr>
          <w:color w:val="000000"/>
          <w:sz w:val="28"/>
          <w:szCs w:val="28"/>
          <w:lang w:val="nl-NL"/>
        </w:rPr>
        <w:t xml:space="preserve"> xử lý nợ bị rủi ro của ông </w:t>
      </w:r>
      <w:r w:rsidRPr="00CB5819">
        <w:rPr>
          <w:color w:val="000000"/>
          <w:sz w:val="28"/>
          <w:szCs w:val="28"/>
          <w:lang w:val="nl-NL"/>
        </w:rPr>
        <w:t xml:space="preserve">: </w:t>
      </w:r>
      <w:r w:rsidRPr="009D3E43">
        <w:rPr>
          <w:noProof/>
          <w:color w:val="000000"/>
          <w:sz w:val="28"/>
          <w:szCs w:val="28"/>
        </w:rPr>
        <w:t>Thạch Thanh Sơn</w:t>
      </w:r>
      <w:r w:rsidRPr="00CB5819">
        <w:rPr>
          <w:color w:val="000000"/>
          <w:sz w:val="28"/>
          <w:szCs w:val="28"/>
        </w:rPr>
        <w:t xml:space="preserve"> </w:t>
      </w:r>
      <w:r w:rsidRPr="00CB5819">
        <w:rPr>
          <w:color w:val="000000"/>
          <w:sz w:val="28"/>
          <w:szCs w:val="28"/>
          <w:lang w:val="nl-NL"/>
        </w:rPr>
        <w:t xml:space="preserve">địa chỉ </w:t>
      </w:r>
      <w:r w:rsidRPr="009D3E43">
        <w:rPr>
          <w:noProof/>
          <w:color w:val="000000"/>
          <w:sz w:val="28"/>
          <w:szCs w:val="28"/>
          <w:lang w:val="nl-NL"/>
        </w:rPr>
        <w:t>Ấp Chợ, xã Hàm Giang</w:t>
      </w:r>
      <w:r w:rsidRPr="00CB5819">
        <w:rPr>
          <w:color w:val="000000"/>
          <w:sz w:val="28"/>
          <w:szCs w:val="28"/>
          <w:lang w:val="nl-NL"/>
        </w:rPr>
        <w:t>, huyện Trà Cú, tỉnh Trà V</w:t>
      </w:r>
      <w:r>
        <w:rPr>
          <w:color w:val="000000"/>
          <w:sz w:val="28"/>
          <w:szCs w:val="28"/>
          <w:lang w:val="nl-NL"/>
        </w:rPr>
        <w:t xml:space="preserve">inh </w:t>
      </w:r>
      <w:r w:rsidR="00284820">
        <w:rPr>
          <w:color w:val="000000"/>
          <w:sz w:val="28"/>
          <w:szCs w:val="28"/>
          <w:lang w:val="nl-NL"/>
        </w:rPr>
        <w:t xml:space="preserve">là đại diện hộ gia đình </w:t>
      </w:r>
      <w:r w:rsidRPr="00CB5819">
        <w:rPr>
          <w:color w:val="000000"/>
          <w:sz w:val="28"/>
          <w:szCs w:val="28"/>
          <w:lang w:val="nl-NL"/>
        </w:rPr>
        <w:t xml:space="preserve">vay vốn Ngân hàng Chính sách xã hội (NHCSXH) theo </w:t>
      </w:r>
      <w:r>
        <w:rPr>
          <w:color w:val="000000"/>
          <w:sz w:val="28"/>
          <w:szCs w:val="28"/>
          <w:lang w:val="nl-NL"/>
        </w:rPr>
        <w:t xml:space="preserve">Sổ vay vốn </w:t>
      </w:r>
      <w:r w:rsidRPr="00CB5819">
        <w:rPr>
          <w:color w:val="000000"/>
          <w:sz w:val="28"/>
          <w:szCs w:val="28"/>
          <w:lang w:val="nl-NL"/>
        </w:rPr>
        <w:t xml:space="preserve">số </w:t>
      </w:r>
      <w:r w:rsidRPr="009D3E43">
        <w:rPr>
          <w:noProof/>
          <w:color w:val="000000"/>
          <w:sz w:val="28"/>
          <w:szCs w:val="28"/>
        </w:rPr>
        <w:t>5600068769</w:t>
      </w:r>
      <w:r w:rsidRPr="00CB5819">
        <w:rPr>
          <w:color w:val="000000"/>
          <w:sz w:val="28"/>
          <w:szCs w:val="28"/>
          <w:lang w:val="nl-NL"/>
        </w:rPr>
        <w:t xml:space="preserve"> ngày </w:t>
      </w:r>
      <w:r w:rsidRPr="009D3E43">
        <w:rPr>
          <w:noProof/>
          <w:color w:val="000000"/>
          <w:sz w:val="28"/>
          <w:szCs w:val="28"/>
        </w:rPr>
        <w:t>21/11/2009</w:t>
      </w:r>
      <w:r w:rsidRPr="00CB5819">
        <w:rPr>
          <w:color w:val="000000"/>
          <w:sz w:val="28"/>
          <w:szCs w:val="28"/>
        </w:rPr>
        <w:t xml:space="preserve"> </w:t>
      </w:r>
      <w:r w:rsidRPr="00CB5819">
        <w:rPr>
          <w:color w:val="000000"/>
          <w:sz w:val="28"/>
          <w:szCs w:val="28"/>
          <w:lang w:val="nl-NL"/>
        </w:rPr>
        <w:t xml:space="preserve">có mã món vay </w:t>
      </w:r>
      <w:r w:rsidRPr="009D3E43">
        <w:rPr>
          <w:noProof/>
          <w:color w:val="000000"/>
          <w:sz w:val="28"/>
          <w:szCs w:val="28"/>
          <w:lang w:val="nl-NL"/>
        </w:rPr>
        <w:t>6000005600084921</w:t>
      </w:r>
      <w:r>
        <w:rPr>
          <w:color w:val="000000"/>
          <w:sz w:val="28"/>
          <w:szCs w:val="28"/>
          <w:lang w:val="nl-NL"/>
        </w:rPr>
        <w:t xml:space="preserve"> </w:t>
      </w:r>
      <w:r w:rsidRPr="00CB5819">
        <w:rPr>
          <w:color w:val="000000"/>
          <w:sz w:val="28"/>
          <w:szCs w:val="28"/>
          <w:lang w:val="nl-NL"/>
        </w:rPr>
        <w:t xml:space="preserve">Cụ thể như sau: </w:t>
      </w:r>
    </w:p>
    <w:p w:rsidR="008933DB" w:rsidRDefault="008933DB" w:rsidP="001D0151">
      <w:pPr>
        <w:spacing w:before="60" w:after="60" w:line="336" w:lineRule="auto"/>
        <w:jc w:val="both"/>
        <w:rPr>
          <w:color w:val="000000"/>
          <w:sz w:val="28"/>
          <w:szCs w:val="28"/>
          <w:lang w:val="nl-NL"/>
        </w:rPr>
      </w:pPr>
      <w:r w:rsidRPr="00E92D8F">
        <w:rPr>
          <w:color w:val="000000"/>
          <w:sz w:val="28"/>
          <w:szCs w:val="28"/>
          <w:lang w:val="nl-NL"/>
        </w:rPr>
        <w:t>I.</w:t>
      </w:r>
      <w:r>
        <w:rPr>
          <w:color w:val="000000"/>
          <w:sz w:val="28"/>
          <w:szCs w:val="28"/>
          <w:lang w:val="nl-NL"/>
        </w:rPr>
        <w:t xml:space="preserve"> N</w:t>
      </w:r>
      <w:r w:rsidRPr="00CB5819">
        <w:rPr>
          <w:color w:val="000000"/>
          <w:sz w:val="28"/>
          <w:szCs w:val="28"/>
          <w:lang w:val="nl-NL"/>
        </w:rPr>
        <w:t>guyên nhân khách hàng bị rủi ro</w:t>
      </w:r>
      <w:r>
        <w:rPr>
          <w:color w:val="000000"/>
          <w:sz w:val="28"/>
          <w:szCs w:val="28"/>
          <w:lang w:val="nl-NL"/>
        </w:rPr>
        <w:t xml:space="preserve">: </w:t>
      </w:r>
      <w:r w:rsidRPr="009D3E43">
        <w:rPr>
          <w:noProof/>
          <w:color w:val="000000"/>
          <w:sz w:val="28"/>
          <w:szCs w:val="28"/>
          <w:lang w:val="nl-NL"/>
        </w:rPr>
        <w:t>Khách hàng vay vốn ông Thạ</w:t>
      </w:r>
      <w:r w:rsidR="00D40DDA">
        <w:rPr>
          <w:noProof/>
          <w:color w:val="000000"/>
          <w:sz w:val="28"/>
          <w:szCs w:val="28"/>
          <w:lang w:val="nl-NL"/>
        </w:rPr>
        <w:t xml:space="preserve">ch Thanh Sơn </w:t>
      </w:r>
      <w:r w:rsidRPr="009D3E43">
        <w:rPr>
          <w:noProof/>
          <w:color w:val="000000"/>
          <w:sz w:val="28"/>
          <w:szCs w:val="28"/>
          <w:lang w:val="nl-NL"/>
        </w:rPr>
        <w:t xml:space="preserve">chết </w:t>
      </w:r>
      <w:r w:rsidR="00284820">
        <w:rPr>
          <w:noProof/>
          <w:color w:val="000000"/>
          <w:sz w:val="28"/>
          <w:szCs w:val="28"/>
          <w:lang w:val="nl-NL"/>
        </w:rPr>
        <w:t xml:space="preserve">vào </w:t>
      </w:r>
      <w:r w:rsidR="00E27449">
        <w:rPr>
          <w:noProof/>
          <w:color w:val="000000"/>
          <w:sz w:val="28"/>
          <w:szCs w:val="28"/>
          <w:lang w:val="nl-NL"/>
        </w:rPr>
        <w:t>ngày 14/</w:t>
      </w:r>
      <w:r w:rsidRPr="009D3E43">
        <w:rPr>
          <w:noProof/>
          <w:color w:val="000000"/>
          <w:sz w:val="28"/>
          <w:szCs w:val="28"/>
          <w:lang w:val="nl-NL"/>
        </w:rPr>
        <w:t>5/2020, thành viên cùng tham gia ký kết hợp đồng vay vốn bà Thạch Thị Mỹ Linh có hoàn cảnh gia đình khó khăn nên chưa có khả năng trả nợ ngân hàng.</w:t>
      </w:r>
      <w:r>
        <w:rPr>
          <w:color w:val="000000"/>
          <w:sz w:val="28"/>
          <w:szCs w:val="28"/>
          <w:lang w:val="nl-NL"/>
        </w:rPr>
        <w:t xml:space="preserve"> </w:t>
      </w:r>
    </w:p>
    <w:p w:rsidR="008933DB" w:rsidRPr="0001378B" w:rsidRDefault="008933DB" w:rsidP="001D0151">
      <w:pPr>
        <w:spacing w:before="60" w:after="60" w:line="336" w:lineRule="auto"/>
        <w:jc w:val="both"/>
        <w:rPr>
          <w:color w:val="000000"/>
          <w:sz w:val="28"/>
          <w:szCs w:val="28"/>
          <w:lang w:val="nl-NL"/>
        </w:rPr>
      </w:pPr>
      <w:r w:rsidRPr="0001378B">
        <w:rPr>
          <w:color w:val="000000"/>
          <w:sz w:val="28"/>
          <w:szCs w:val="28"/>
          <w:lang w:val="nl-NL"/>
        </w:rPr>
        <w:t>II. Xác định mức độ thiệt hại về vốn và tài sản:</w:t>
      </w:r>
    </w:p>
    <w:p w:rsidR="008933DB" w:rsidRPr="00CB5819" w:rsidRDefault="008933DB" w:rsidP="001D0151">
      <w:pPr>
        <w:spacing w:before="60" w:after="60" w:line="336" w:lineRule="auto"/>
        <w:ind w:firstLine="480"/>
        <w:jc w:val="both"/>
        <w:rPr>
          <w:color w:val="000000"/>
          <w:sz w:val="28"/>
          <w:szCs w:val="28"/>
          <w:lang w:val="nl-NL"/>
        </w:rPr>
      </w:pPr>
      <w:r w:rsidRPr="00CB5819">
        <w:rPr>
          <w:color w:val="000000"/>
          <w:sz w:val="28"/>
          <w:szCs w:val="28"/>
          <w:lang w:val="nl-NL"/>
        </w:rPr>
        <w:t>1. Số vốn và tài sản bị thiệt hại</w:t>
      </w:r>
      <w:r>
        <w:rPr>
          <w:color w:val="000000"/>
          <w:sz w:val="28"/>
          <w:szCs w:val="28"/>
          <w:lang w:val="nl-NL"/>
        </w:rPr>
        <w:t>:</w:t>
      </w:r>
      <w:r w:rsidRPr="00CB5819">
        <w:rPr>
          <w:color w:val="000000"/>
          <w:sz w:val="28"/>
          <w:szCs w:val="28"/>
          <w:lang w:val="nl-NL"/>
        </w:rPr>
        <w:t xml:space="preserve"> </w:t>
      </w:r>
      <w:r w:rsidR="001D0151">
        <w:rPr>
          <w:noProof/>
          <w:color w:val="000000"/>
          <w:sz w:val="28"/>
          <w:szCs w:val="28"/>
          <w:lang w:val="nl-NL"/>
        </w:rPr>
        <w:t>………………</w:t>
      </w:r>
      <w:r w:rsidR="00CA27DF">
        <w:rPr>
          <w:noProof/>
          <w:color w:val="000000"/>
          <w:sz w:val="28"/>
          <w:szCs w:val="28"/>
          <w:lang w:val="nl-NL"/>
        </w:rPr>
        <w:t>........................................</w:t>
      </w:r>
      <w:r>
        <w:rPr>
          <w:color w:val="000000"/>
          <w:sz w:val="28"/>
          <w:szCs w:val="28"/>
          <w:lang w:val="nl-NL"/>
        </w:rPr>
        <w:t xml:space="preserve"> </w:t>
      </w:r>
      <w:r w:rsidRPr="00CB5819">
        <w:rPr>
          <w:color w:val="000000"/>
          <w:sz w:val="28"/>
          <w:szCs w:val="28"/>
          <w:lang w:val="nl-NL"/>
        </w:rPr>
        <w:t>đồng</w:t>
      </w:r>
    </w:p>
    <w:p w:rsidR="008933DB" w:rsidRPr="00CB5819" w:rsidRDefault="008933DB" w:rsidP="001D0151">
      <w:pPr>
        <w:spacing w:line="336" w:lineRule="auto"/>
        <w:jc w:val="both"/>
        <w:rPr>
          <w:color w:val="000000"/>
          <w:sz w:val="28"/>
          <w:szCs w:val="28"/>
          <w:lang w:val="nl-NL"/>
        </w:rPr>
      </w:pPr>
      <w:r w:rsidRPr="00CB5819">
        <w:rPr>
          <w:color w:val="000000"/>
          <w:sz w:val="28"/>
          <w:szCs w:val="28"/>
          <w:lang w:val="nl-NL"/>
        </w:rPr>
        <w:t xml:space="preserve">(Ghi rõ tên, số lượng hiện vật bị thiệt hại): </w:t>
      </w:r>
      <w:r w:rsidRPr="009D3E43">
        <w:rPr>
          <w:noProof/>
          <w:color w:val="000000"/>
          <w:sz w:val="28"/>
          <w:szCs w:val="28"/>
          <w:lang w:val="nl-NL"/>
        </w:rPr>
        <w:t>………</w:t>
      </w:r>
      <w:r w:rsidR="00CA27DF">
        <w:rPr>
          <w:noProof/>
          <w:color w:val="000000"/>
          <w:sz w:val="28"/>
          <w:szCs w:val="28"/>
          <w:lang w:val="nl-NL"/>
        </w:rPr>
        <w:t>....</w:t>
      </w:r>
      <w:r w:rsidR="001D0151">
        <w:rPr>
          <w:noProof/>
          <w:color w:val="000000"/>
          <w:sz w:val="28"/>
          <w:szCs w:val="28"/>
          <w:lang w:val="nl-NL"/>
        </w:rPr>
        <w:t>............................</w:t>
      </w:r>
      <w:r w:rsidR="00CA27DF">
        <w:rPr>
          <w:noProof/>
          <w:color w:val="000000"/>
          <w:sz w:val="28"/>
          <w:szCs w:val="28"/>
          <w:lang w:val="nl-NL"/>
        </w:rPr>
        <w:t>.....</w:t>
      </w:r>
      <w:r w:rsidRPr="009D3E43">
        <w:rPr>
          <w:noProof/>
          <w:color w:val="000000"/>
          <w:sz w:val="28"/>
          <w:szCs w:val="28"/>
          <w:lang w:val="nl-NL"/>
        </w:rPr>
        <w:t>…………)</w:t>
      </w:r>
    </w:p>
    <w:p w:rsidR="008933DB" w:rsidRPr="00CB5819" w:rsidRDefault="008933DB" w:rsidP="001D0151">
      <w:pPr>
        <w:spacing w:before="60" w:after="60" w:line="336" w:lineRule="auto"/>
        <w:ind w:left="280" w:firstLine="200"/>
        <w:jc w:val="both"/>
        <w:rPr>
          <w:color w:val="000000"/>
          <w:sz w:val="28"/>
          <w:szCs w:val="28"/>
          <w:lang w:val="nl-NL"/>
        </w:rPr>
      </w:pPr>
      <w:r w:rsidRPr="00CB5819">
        <w:rPr>
          <w:color w:val="000000"/>
          <w:sz w:val="28"/>
          <w:szCs w:val="28"/>
          <w:lang w:val="nl-NL"/>
        </w:rPr>
        <w:t>2. Tổng số vốn thực hiện dự án (phương án vay vốn)</w:t>
      </w:r>
      <w:r>
        <w:rPr>
          <w:color w:val="000000"/>
          <w:sz w:val="28"/>
          <w:szCs w:val="28"/>
          <w:lang w:val="nl-NL"/>
        </w:rPr>
        <w:t>:</w:t>
      </w:r>
      <w:r w:rsidRPr="00CB5819">
        <w:rPr>
          <w:color w:val="000000"/>
          <w:sz w:val="28"/>
          <w:szCs w:val="28"/>
          <w:lang w:val="nl-NL"/>
        </w:rPr>
        <w:t xml:space="preserve"> </w:t>
      </w:r>
      <w:r w:rsidRPr="009D3E43">
        <w:rPr>
          <w:noProof/>
          <w:color w:val="000000"/>
          <w:sz w:val="28"/>
          <w:szCs w:val="28"/>
          <w:lang w:val="nl-NL"/>
        </w:rPr>
        <w:t>8.000.000</w:t>
      </w:r>
      <w:r>
        <w:rPr>
          <w:color w:val="000000"/>
          <w:sz w:val="28"/>
          <w:szCs w:val="28"/>
          <w:lang w:val="nl-NL"/>
        </w:rPr>
        <w:t xml:space="preserve"> </w:t>
      </w:r>
      <w:r w:rsidRPr="00CB5819">
        <w:rPr>
          <w:color w:val="000000"/>
          <w:sz w:val="28"/>
          <w:szCs w:val="28"/>
          <w:lang w:val="nl-NL"/>
        </w:rPr>
        <w:t>đồng</w:t>
      </w:r>
    </w:p>
    <w:p w:rsidR="008933DB" w:rsidRPr="00CB5819" w:rsidRDefault="008933DB" w:rsidP="001D0151">
      <w:pPr>
        <w:spacing w:before="60" w:after="60" w:line="336" w:lineRule="auto"/>
        <w:ind w:left="280" w:firstLine="200"/>
        <w:jc w:val="both"/>
        <w:rPr>
          <w:color w:val="000000"/>
          <w:sz w:val="28"/>
          <w:szCs w:val="28"/>
          <w:lang w:val="nl-NL"/>
        </w:rPr>
      </w:pPr>
      <w:r w:rsidRPr="00CB5819">
        <w:rPr>
          <w:color w:val="000000"/>
          <w:sz w:val="28"/>
          <w:szCs w:val="28"/>
          <w:lang w:val="nl-NL"/>
        </w:rPr>
        <w:t>3. Đánh giá mức độ thiệt hại về vốn và tài sản</w:t>
      </w:r>
      <w:r>
        <w:rPr>
          <w:color w:val="000000"/>
          <w:sz w:val="28"/>
          <w:szCs w:val="28"/>
          <w:lang w:val="nl-NL"/>
        </w:rPr>
        <w:t xml:space="preserve">: </w:t>
      </w:r>
      <w:r w:rsidRPr="009D3E43">
        <w:rPr>
          <w:noProof/>
          <w:color w:val="000000"/>
          <w:sz w:val="28"/>
          <w:szCs w:val="28"/>
          <w:lang w:val="nl-NL"/>
        </w:rPr>
        <w:t>…</w:t>
      </w:r>
      <w:r w:rsidR="00CA27DF">
        <w:rPr>
          <w:noProof/>
          <w:color w:val="000000"/>
          <w:sz w:val="28"/>
          <w:szCs w:val="28"/>
          <w:lang w:val="nl-NL"/>
        </w:rPr>
        <w:t>....</w:t>
      </w:r>
      <w:r w:rsidR="001D0151">
        <w:rPr>
          <w:noProof/>
          <w:color w:val="000000"/>
          <w:sz w:val="28"/>
          <w:szCs w:val="28"/>
          <w:lang w:val="nl-NL"/>
        </w:rPr>
        <w:t>............................</w:t>
      </w:r>
      <w:r w:rsidR="00CA27DF">
        <w:rPr>
          <w:noProof/>
          <w:color w:val="000000"/>
          <w:sz w:val="28"/>
          <w:szCs w:val="28"/>
          <w:lang w:val="nl-NL"/>
        </w:rPr>
        <w:t>.........</w:t>
      </w:r>
      <w:r w:rsidRPr="009D3E43">
        <w:rPr>
          <w:noProof/>
          <w:color w:val="000000"/>
          <w:sz w:val="28"/>
          <w:szCs w:val="28"/>
          <w:lang w:val="nl-NL"/>
        </w:rPr>
        <w:t>….%</w:t>
      </w:r>
    </w:p>
    <w:p w:rsidR="008933DB" w:rsidRPr="00CB5819" w:rsidRDefault="008933DB" w:rsidP="001D0151">
      <w:pPr>
        <w:spacing w:before="60" w:after="60" w:line="336" w:lineRule="auto"/>
        <w:jc w:val="both"/>
        <w:rPr>
          <w:color w:val="000000"/>
          <w:sz w:val="28"/>
          <w:szCs w:val="28"/>
          <w:lang w:val="nl-NL"/>
        </w:rPr>
      </w:pPr>
      <w:r w:rsidRPr="00CB5819">
        <w:rPr>
          <w:color w:val="000000"/>
          <w:sz w:val="28"/>
          <w:szCs w:val="28"/>
          <w:lang w:val="nl-NL"/>
        </w:rPr>
        <w:t>III. Dư nợ tại NHCSXH đến ngày lập biên bản:</w:t>
      </w:r>
    </w:p>
    <w:p w:rsidR="008933DB" w:rsidRPr="00285198" w:rsidRDefault="008933DB" w:rsidP="001D0151">
      <w:pPr>
        <w:spacing w:before="60" w:after="60" w:line="336" w:lineRule="auto"/>
        <w:ind w:firstLine="360"/>
        <w:jc w:val="both"/>
        <w:rPr>
          <w:b/>
          <w:color w:val="FF0000"/>
          <w:sz w:val="28"/>
          <w:szCs w:val="28"/>
          <w:lang w:val="vi-VN"/>
        </w:rPr>
      </w:pPr>
      <w:r w:rsidRPr="00CB5819">
        <w:rPr>
          <w:color w:val="000000"/>
          <w:sz w:val="28"/>
          <w:szCs w:val="28"/>
          <w:lang w:val="nl-NL"/>
        </w:rPr>
        <w:lastRenderedPageBreak/>
        <w:t xml:space="preserve">Tổng số nợ còn phải trả ngân hàng đến ngày lập biên bản </w:t>
      </w:r>
      <w:r w:rsidRPr="009D3E43">
        <w:rPr>
          <w:noProof/>
          <w:sz w:val="28"/>
          <w:szCs w:val="28"/>
        </w:rPr>
        <w:t>10.395.283</w:t>
      </w:r>
      <w:r w:rsidRPr="006059D3">
        <w:rPr>
          <w:sz w:val="28"/>
          <w:szCs w:val="28"/>
        </w:rPr>
        <w:t xml:space="preserve"> </w:t>
      </w:r>
      <w:r w:rsidRPr="006059D3">
        <w:rPr>
          <w:sz w:val="28"/>
          <w:szCs w:val="28"/>
          <w:lang w:val="nl-NL"/>
        </w:rPr>
        <w:t>đồng</w:t>
      </w:r>
    </w:p>
    <w:p w:rsidR="008933DB" w:rsidRPr="00CB5819" w:rsidRDefault="008933DB" w:rsidP="001D0151">
      <w:pPr>
        <w:spacing w:before="60" w:after="60" w:line="336" w:lineRule="auto"/>
        <w:ind w:left="360" w:firstLine="278"/>
        <w:jc w:val="both"/>
        <w:rPr>
          <w:color w:val="000000"/>
          <w:sz w:val="28"/>
          <w:szCs w:val="28"/>
          <w:lang w:val="nl-NL"/>
        </w:rPr>
      </w:pPr>
      <w:r w:rsidRPr="00CB5819">
        <w:rPr>
          <w:color w:val="000000"/>
          <w:sz w:val="28"/>
          <w:szCs w:val="28"/>
          <w:lang w:val="nl-NL"/>
        </w:rPr>
        <w:t xml:space="preserve">             Trong đó:  + Nợ gốc</w:t>
      </w:r>
      <w:r>
        <w:rPr>
          <w:color w:val="000000"/>
          <w:sz w:val="28"/>
          <w:szCs w:val="28"/>
          <w:lang w:val="nl-NL"/>
        </w:rPr>
        <w:t>:</w:t>
      </w:r>
      <w:r w:rsidRPr="00CB5819">
        <w:rPr>
          <w:color w:val="000000"/>
          <w:sz w:val="28"/>
          <w:szCs w:val="28"/>
          <w:lang w:val="nl-NL"/>
        </w:rPr>
        <w:t xml:space="preserve"> </w:t>
      </w:r>
      <w:r w:rsidRPr="009D3E43">
        <w:rPr>
          <w:noProof/>
          <w:color w:val="000000"/>
          <w:sz w:val="28"/>
          <w:szCs w:val="28"/>
          <w:lang w:val="nl-NL"/>
        </w:rPr>
        <w:t>8.000.000</w:t>
      </w:r>
      <w:r>
        <w:rPr>
          <w:color w:val="000000"/>
          <w:sz w:val="28"/>
          <w:szCs w:val="28"/>
          <w:lang w:val="nl-NL"/>
        </w:rPr>
        <w:t xml:space="preserve"> </w:t>
      </w:r>
      <w:r w:rsidRPr="00CB5819">
        <w:rPr>
          <w:color w:val="000000"/>
          <w:sz w:val="28"/>
          <w:szCs w:val="28"/>
          <w:lang w:val="nl-NL"/>
        </w:rPr>
        <w:t xml:space="preserve">đồng </w:t>
      </w:r>
    </w:p>
    <w:p w:rsidR="008933DB" w:rsidRPr="00CB5819" w:rsidRDefault="008933DB" w:rsidP="001D0151">
      <w:pPr>
        <w:spacing w:before="60" w:after="60" w:line="336" w:lineRule="auto"/>
        <w:ind w:left="360" w:firstLine="278"/>
        <w:jc w:val="both"/>
        <w:rPr>
          <w:color w:val="000000"/>
          <w:sz w:val="28"/>
          <w:szCs w:val="28"/>
          <w:lang w:val="nl-NL"/>
        </w:rPr>
      </w:pPr>
      <w:r w:rsidRPr="00CB5819">
        <w:rPr>
          <w:color w:val="000000"/>
          <w:sz w:val="28"/>
          <w:szCs w:val="28"/>
          <w:lang w:val="nl-NL"/>
        </w:rPr>
        <w:t xml:space="preserve">                               + Nợ lãi</w:t>
      </w:r>
      <w:r>
        <w:rPr>
          <w:color w:val="000000"/>
          <w:sz w:val="28"/>
          <w:szCs w:val="28"/>
          <w:lang w:val="nl-NL"/>
        </w:rPr>
        <w:t>:</w:t>
      </w:r>
      <w:r w:rsidRPr="00CB5819">
        <w:rPr>
          <w:color w:val="000000"/>
          <w:sz w:val="28"/>
          <w:szCs w:val="28"/>
          <w:lang w:val="vi-VN"/>
        </w:rPr>
        <w:t xml:space="preserve"> </w:t>
      </w:r>
      <w:r>
        <w:rPr>
          <w:color w:val="000000"/>
          <w:sz w:val="28"/>
          <w:szCs w:val="28"/>
        </w:rPr>
        <w:t xml:space="preserve"> </w:t>
      </w:r>
      <w:r w:rsidRPr="009D3E43">
        <w:rPr>
          <w:noProof/>
          <w:color w:val="000000"/>
          <w:sz w:val="28"/>
          <w:szCs w:val="28"/>
        </w:rPr>
        <w:t>2.395.283</w:t>
      </w:r>
      <w:r w:rsidRPr="00CB5819">
        <w:rPr>
          <w:color w:val="000000"/>
          <w:sz w:val="28"/>
          <w:szCs w:val="28"/>
          <w:lang w:val="vi-VN"/>
        </w:rPr>
        <w:t xml:space="preserve">  </w:t>
      </w:r>
      <w:r w:rsidRPr="00CB5819">
        <w:rPr>
          <w:color w:val="000000"/>
          <w:sz w:val="28"/>
          <w:szCs w:val="28"/>
          <w:lang w:val="nl-NL"/>
        </w:rPr>
        <w:t xml:space="preserve">đồng </w:t>
      </w:r>
    </w:p>
    <w:p w:rsidR="008933DB" w:rsidRPr="00CB5819" w:rsidRDefault="008933DB" w:rsidP="001D0151">
      <w:pPr>
        <w:spacing w:before="60" w:after="60" w:line="336" w:lineRule="auto"/>
        <w:jc w:val="both"/>
        <w:rPr>
          <w:color w:val="000000"/>
          <w:spacing w:val="-4"/>
          <w:sz w:val="28"/>
          <w:szCs w:val="28"/>
          <w:lang w:val="nl-NL"/>
        </w:rPr>
      </w:pPr>
      <w:r w:rsidRPr="00CB5819">
        <w:rPr>
          <w:color w:val="000000"/>
          <w:spacing w:val="-4"/>
          <w:sz w:val="28"/>
          <w:szCs w:val="28"/>
          <w:lang w:val="nl-NL"/>
        </w:rPr>
        <w:t>IV. Đánh giá thực trạng dự án, phương án vay vốn, tài sản và khả năng trả nợ của khách hàng sau khi bị thiệt hại:</w:t>
      </w:r>
    </w:p>
    <w:p w:rsidR="008933DB" w:rsidRDefault="008933DB" w:rsidP="001D0151">
      <w:pPr>
        <w:spacing w:line="336" w:lineRule="auto"/>
        <w:ind w:firstLine="480"/>
        <w:jc w:val="both"/>
        <w:rPr>
          <w:color w:val="000000"/>
          <w:sz w:val="28"/>
          <w:szCs w:val="28"/>
          <w:lang w:val="nl-NL"/>
        </w:rPr>
      </w:pPr>
      <w:r w:rsidRPr="00CB5819">
        <w:rPr>
          <w:color w:val="000000"/>
          <w:sz w:val="28"/>
          <w:szCs w:val="28"/>
          <w:lang w:val="nl-NL"/>
        </w:rPr>
        <w:t>1. Đánh giá thực trạng dự án, phương án vay vốn, phương án khôi phục dự án vay vốn</w:t>
      </w:r>
      <w:r>
        <w:rPr>
          <w:color w:val="000000"/>
          <w:sz w:val="28"/>
          <w:szCs w:val="28"/>
          <w:lang w:val="nl-NL"/>
        </w:rPr>
        <w:t xml:space="preserve">: </w:t>
      </w:r>
      <w:r w:rsidRPr="009D3E43">
        <w:rPr>
          <w:noProof/>
          <w:color w:val="000000"/>
          <w:sz w:val="28"/>
          <w:szCs w:val="28"/>
          <w:lang w:val="nl-NL"/>
        </w:rPr>
        <w:t xml:space="preserve">Gia đình bà Thạch Thị Mỹ Linh vay vốn NHCSXH để xây dựng nhà ở từ tháng 11/2009, nhưng do </w:t>
      </w:r>
      <w:r w:rsidR="00B02857">
        <w:rPr>
          <w:noProof/>
          <w:color w:val="000000"/>
          <w:sz w:val="28"/>
          <w:szCs w:val="28"/>
          <w:lang w:val="nl-NL"/>
        </w:rPr>
        <w:t xml:space="preserve">chồng là ông Thạch Thanh Sơn </w:t>
      </w:r>
      <w:r w:rsidRPr="009D3E43">
        <w:rPr>
          <w:noProof/>
          <w:color w:val="000000"/>
          <w:sz w:val="28"/>
          <w:szCs w:val="28"/>
          <w:lang w:val="nl-NL"/>
        </w:rPr>
        <w:t>chết</w:t>
      </w:r>
      <w:r w:rsidR="00B02857">
        <w:rPr>
          <w:noProof/>
          <w:color w:val="000000"/>
          <w:sz w:val="28"/>
          <w:szCs w:val="28"/>
          <w:lang w:val="nl-NL"/>
        </w:rPr>
        <w:t xml:space="preserve"> vào ngày 14/5/2020</w:t>
      </w:r>
      <w:r w:rsidRPr="009D3E43">
        <w:rPr>
          <w:noProof/>
          <w:color w:val="000000"/>
          <w:sz w:val="28"/>
          <w:szCs w:val="28"/>
          <w:lang w:val="nl-NL"/>
        </w:rPr>
        <w:t>, hiện tại gia đình bà Thạch Thị Mỹ Linh rất khó khăn, chưa có khả năng khôi phục dự án vay vốn, cần thời gian để khôi phục, nên chưa có khả năng trả nợ.</w:t>
      </w:r>
      <w:r>
        <w:rPr>
          <w:color w:val="000000"/>
          <w:sz w:val="28"/>
          <w:szCs w:val="28"/>
          <w:lang w:val="nl-NL"/>
        </w:rPr>
        <w:t xml:space="preserve"> </w:t>
      </w:r>
    </w:p>
    <w:p w:rsidR="008933DB" w:rsidRDefault="008933DB" w:rsidP="001D0151">
      <w:pPr>
        <w:spacing w:line="336" w:lineRule="auto"/>
        <w:ind w:firstLine="480"/>
        <w:jc w:val="both"/>
        <w:rPr>
          <w:color w:val="000000"/>
          <w:spacing w:val="-4"/>
          <w:sz w:val="28"/>
          <w:szCs w:val="28"/>
          <w:lang w:val="nl-NL"/>
        </w:rPr>
      </w:pPr>
      <w:r w:rsidRPr="00CB5819">
        <w:rPr>
          <w:color w:val="000000"/>
          <w:spacing w:val="-4"/>
          <w:sz w:val="28"/>
          <w:szCs w:val="28"/>
          <w:lang w:val="nl-NL"/>
        </w:rPr>
        <w:t>2. Tài sản hiện tại của khách hàng:.</w:t>
      </w:r>
      <w:r>
        <w:rPr>
          <w:color w:val="000000"/>
          <w:spacing w:val="-4"/>
          <w:sz w:val="28"/>
          <w:szCs w:val="28"/>
          <w:lang w:val="nl-NL"/>
        </w:rPr>
        <w:t>...</w:t>
      </w:r>
      <w:r w:rsidRPr="00CB5819">
        <w:rPr>
          <w:color w:val="000000"/>
          <w:spacing w:val="-4"/>
          <w:sz w:val="28"/>
          <w:szCs w:val="28"/>
          <w:lang w:val="nl-NL"/>
        </w:rPr>
        <w:t>.................</w:t>
      </w:r>
      <w:r w:rsidR="001D0151">
        <w:rPr>
          <w:color w:val="000000"/>
          <w:spacing w:val="-4"/>
          <w:sz w:val="28"/>
          <w:szCs w:val="28"/>
          <w:lang w:val="nl-NL"/>
        </w:rPr>
        <w:t>..............................</w:t>
      </w:r>
      <w:r w:rsidRPr="00CB5819">
        <w:rPr>
          <w:color w:val="000000"/>
          <w:spacing w:val="-4"/>
          <w:sz w:val="28"/>
          <w:szCs w:val="28"/>
          <w:lang w:val="nl-NL"/>
        </w:rPr>
        <w:t>..................</w:t>
      </w:r>
      <w:r w:rsidR="003A3CF3">
        <w:rPr>
          <w:color w:val="000000"/>
          <w:spacing w:val="-4"/>
          <w:sz w:val="28"/>
          <w:szCs w:val="28"/>
          <w:lang w:val="nl-NL"/>
        </w:rPr>
        <w:t>..</w:t>
      </w:r>
      <w:r w:rsidRPr="00CB5819">
        <w:rPr>
          <w:color w:val="000000"/>
          <w:spacing w:val="-4"/>
          <w:sz w:val="28"/>
          <w:szCs w:val="28"/>
          <w:lang w:val="nl-NL"/>
        </w:rPr>
        <w:t>........</w:t>
      </w:r>
    </w:p>
    <w:p w:rsidR="00A003F7" w:rsidRDefault="00A003F7" w:rsidP="00A003F7">
      <w:pPr>
        <w:spacing w:line="336" w:lineRule="auto"/>
        <w:jc w:val="both"/>
        <w:rPr>
          <w:color w:val="000000"/>
          <w:spacing w:val="-4"/>
          <w:sz w:val="28"/>
          <w:szCs w:val="28"/>
          <w:lang w:val="nl-NL"/>
        </w:rPr>
      </w:pPr>
      <w:r>
        <w:rPr>
          <w:color w:val="000000"/>
          <w:spacing w:val="-4"/>
          <w:sz w:val="28"/>
          <w:szCs w:val="28"/>
          <w:lang w:val="nl-NL"/>
        </w:rPr>
        <w:t>.............................................................................................................................................</w:t>
      </w:r>
    </w:p>
    <w:p w:rsidR="00740D8C" w:rsidRDefault="00740D8C" w:rsidP="00740D8C">
      <w:pPr>
        <w:spacing w:line="336" w:lineRule="auto"/>
        <w:jc w:val="both"/>
        <w:rPr>
          <w:color w:val="000000"/>
          <w:spacing w:val="-4"/>
          <w:sz w:val="28"/>
          <w:szCs w:val="28"/>
          <w:lang w:val="nl-NL"/>
        </w:rPr>
      </w:pPr>
      <w:r>
        <w:rPr>
          <w:color w:val="000000"/>
          <w:spacing w:val="-4"/>
          <w:sz w:val="28"/>
          <w:szCs w:val="28"/>
          <w:lang w:val="nl-NL"/>
        </w:rPr>
        <w:t>.............................................................................................................................................</w:t>
      </w:r>
    </w:p>
    <w:p w:rsidR="008933DB" w:rsidRPr="00A3279C" w:rsidRDefault="008933DB" w:rsidP="001D0151">
      <w:pPr>
        <w:spacing w:before="60" w:after="60" w:line="336" w:lineRule="auto"/>
        <w:ind w:firstLine="480"/>
        <w:jc w:val="both"/>
        <w:rPr>
          <w:noProof/>
          <w:color w:val="000000"/>
          <w:sz w:val="28"/>
          <w:szCs w:val="28"/>
          <w:lang w:val="vi-VN"/>
        </w:rPr>
      </w:pPr>
      <w:bookmarkStart w:id="0" w:name="_GoBack"/>
      <w:bookmarkEnd w:id="0"/>
      <w:r w:rsidRPr="00CB5819">
        <w:rPr>
          <w:color w:val="000000"/>
          <w:sz w:val="28"/>
          <w:szCs w:val="28"/>
          <w:lang w:val="nl-NL"/>
        </w:rPr>
        <w:t>3. Đánh giá tình trạng khả năng trả nợ của khách hàng và tất cả các thành viên cùng tham gia ký kết hợp đồng vay vốn</w:t>
      </w:r>
      <w:r w:rsidRPr="00CB5819">
        <w:rPr>
          <w:color w:val="000000"/>
          <w:sz w:val="28"/>
          <w:szCs w:val="28"/>
          <w:vertAlign w:val="superscript"/>
          <w:lang w:val="nl-NL"/>
        </w:rPr>
        <w:t>(d</w:t>
      </w:r>
      <w:r w:rsidRPr="00CB5819">
        <w:rPr>
          <w:color w:val="000000"/>
          <w:sz w:val="28"/>
          <w:szCs w:val="28"/>
          <w:vertAlign w:val="superscript"/>
          <w:lang w:val="vi-VN"/>
        </w:rPr>
        <w:t>)</w:t>
      </w:r>
      <w:r w:rsidRPr="00A16F91">
        <w:rPr>
          <w:color w:val="000000"/>
          <w:sz w:val="28"/>
          <w:szCs w:val="28"/>
          <w:lang w:val="nl-NL"/>
        </w:rPr>
        <w:t>:</w:t>
      </w:r>
      <w:r>
        <w:rPr>
          <w:color w:val="000000"/>
          <w:sz w:val="28"/>
          <w:szCs w:val="28"/>
          <w:lang w:val="nl-NL"/>
        </w:rPr>
        <w:t xml:space="preserve"> </w:t>
      </w:r>
      <w:r w:rsidR="00883B26">
        <w:rPr>
          <w:color w:val="000000"/>
          <w:sz w:val="28"/>
          <w:szCs w:val="28"/>
          <w:lang w:val="nl-NL"/>
        </w:rPr>
        <w:t>Khách hàng vay vốn ông Thạch Thanh Sơn</w:t>
      </w:r>
      <w:r w:rsidR="003C7377">
        <w:rPr>
          <w:color w:val="000000"/>
          <w:sz w:val="28"/>
          <w:szCs w:val="28"/>
          <w:lang w:val="nl-NL"/>
        </w:rPr>
        <w:t xml:space="preserve"> chết</w:t>
      </w:r>
      <w:r w:rsidR="00A379CD">
        <w:rPr>
          <w:color w:val="000000"/>
          <w:sz w:val="28"/>
          <w:szCs w:val="28"/>
          <w:lang w:val="nl-NL"/>
        </w:rPr>
        <w:t xml:space="preserve"> vào ngày 14/</w:t>
      </w:r>
      <w:r w:rsidR="003C7377">
        <w:rPr>
          <w:color w:val="000000"/>
          <w:sz w:val="28"/>
          <w:szCs w:val="28"/>
          <w:lang w:val="nl-NL"/>
        </w:rPr>
        <w:t>5/2020.</w:t>
      </w:r>
      <w:r w:rsidR="00883B26">
        <w:rPr>
          <w:color w:val="000000"/>
          <w:sz w:val="28"/>
          <w:szCs w:val="28"/>
          <w:lang w:val="nl-NL"/>
        </w:rPr>
        <w:t xml:space="preserve"> </w:t>
      </w:r>
      <w:r w:rsidRPr="009D3E43">
        <w:rPr>
          <w:noProof/>
          <w:color w:val="000000"/>
          <w:sz w:val="28"/>
          <w:szCs w:val="28"/>
          <w:lang w:val="vi-VN"/>
        </w:rPr>
        <w:t>Bà Thạch Thị Mỹ Linh là thành viên</w:t>
      </w:r>
      <w:r w:rsidR="003C7377">
        <w:rPr>
          <w:noProof/>
          <w:color w:val="000000"/>
          <w:sz w:val="28"/>
          <w:szCs w:val="28"/>
        </w:rPr>
        <w:t xml:space="preserve"> cùng tham gia</w:t>
      </w:r>
      <w:r w:rsidRPr="009D3E43">
        <w:rPr>
          <w:noProof/>
          <w:color w:val="000000"/>
          <w:sz w:val="28"/>
          <w:szCs w:val="28"/>
          <w:lang w:val="vi-VN"/>
        </w:rPr>
        <w:t xml:space="preserve"> ký kết hợp đồng vay vốn hàng ngày phải đi làm thuê như cắt cỏ mướn, làm mướn theo mùa vụ lúc có lúc không để sinh sống hàng ngày, thu nhập chỉ đủ nuôi sống bản thân. Hiện nay gia đình bà Thạch Thị Mỹ Linh có hoàn cảnh khó khăn nên chưa có khả năng để trả nợ cho ngân hàng.</w:t>
      </w:r>
    </w:p>
    <w:p w:rsidR="008933DB" w:rsidRDefault="008933DB" w:rsidP="001D0151">
      <w:pPr>
        <w:spacing w:before="60" w:after="60" w:line="336" w:lineRule="auto"/>
        <w:ind w:firstLine="480"/>
        <w:jc w:val="both"/>
        <w:rPr>
          <w:color w:val="000000"/>
          <w:sz w:val="28"/>
          <w:szCs w:val="28"/>
          <w:lang w:val="nl-NL"/>
        </w:rPr>
      </w:pPr>
      <w:r w:rsidRPr="00CB5819">
        <w:rPr>
          <w:color w:val="000000"/>
          <w:sz w:val="28"/>
          <w:szCs w:val="28"/>
          <w:lang w:val="nl-NL"/>
        </w:rPr>
        <w:t>4. Về việc áp dụng mọi biện pháp thu hồi nợ</w:t>
      </w:r>
      <w:r>
        <w:rPr>
          <w:color w:val="000000"/>
          <w:sz w:val="28"/>
          <w:szCs w:val="28"/>
          <w:lang w:val="nl-NL"/>
        </w:rPr>
        <w:t>:</w:t>
      </w:r>
      <w:r w:rsidRPr="00CB5819">
        <w:rPr>
          <w:color w:val="000000"/>
          <w:sz w:val="28"/>
          <w:szCs w:val="28"/>
          <w:lang w:val="nl-NL"/>
        </w:rPr>
        <w:t>..</w:t>
      </w:r>
      <w:r>
        <w:rPr>
          <w:color w:val="000000"/>
          <w:sz w:val="28"/>
          <w:szCs w:val="28"/>
          <w:lang w:val="nl-NL"/>
        </w:rPr>
        <w:t>...</w:t>
      </w:r>
      <w:r w:rsidRPr="00CB5819">
        <w:rPr>
          <w:color w:val="000000"/>
          <w:sz w:val="28"/>
          <w:szCs w:val="28"/>
          <w:lang w:val="nl-NL"/>
        </w:rPr>
        <w:t>.....</w:t>
      </w:r>
      <w:r w:rsidR="001D0151">
        <w:rPr>
          <w:color w:val="000000"/>
          <w:sz w:val="28"/>
          <w:szCs w:val="28"/>
          <w:lang w:val="nl-NL"/>
        </w:rPr>
        <w:t>............................</w:t>
      </w:r>
      <w:r w:rsidRPr="00CB5819">
        <w:rPr>
          <w:color w:val="000000"/>
          <w:sz w:val="28"/>
          <w:szCs w:val="28"/>
          <w:lang w:val="nl-NL"/>
        </w:rPr>
        <w:t>................</w:t>
      </w:r>
      <w:r w:rsidR="003A3CF3">
        <w:rPr>
          <w:color w:val="000000"/>
          <w:sz w:val="28"/>
          <w:szCs w:val="28"/>
          <w:lang w:val="nl-NL"/>
        </w:rPr>
        <w:t>..</w:t>
      </w:r>
    </w:p>
    <w:p w:rsidR="00A003F7" w:rsidRDefault="00A003F7" w:rsidP="00A003F7">
      <w:pPr>
        <w:spacing w:before="60" w:after="60" w:line="336" w:lineRule="auto"/>
        <w:jc w:val="both"/>
        <w:rPr>
          <w:color w:val="000000"/>
          <w:sz w:val="28"/>
          <w:szCs w:val="28"/>
          <w:lang w:val="nl-NL"/>
        </w:rPr>
      </w:pPr>
      <w:r>
        <w:rPr>
          <w:color w:val="000000"/>
          <w:sz w:val="28"/>
          <w:szCs w:val="28"/>
          <w:lang w:val="nl-NL"/>
        </w:rPr>
        <w:t>.....................................................................................................................................</w:t>
      </w:r>
    </w:p>
    <w:p w:rsidR="008933DB" w:rsidRPr="00CB5819" w:rsidRDefault="008933DB" w:rsidP="001D0151">
      <w:pPr>
        <w:spacing w:before="60" w:after="60" w:line="336" w:lineRule="auto"/>
        <w:jc w:val="both"/>
        <w:rPr>
          <w:color w:val="000000"/>
          <w:sz w:val="28"/>
          <w:szCs w:val="28"/>
          <w:lang w:val="nl-NL"/>
        </w:rPr>
      </w:pPr>
      <w:r w:rsidRPr="00CB5819">
        <w:rPr>
          <w:color w:val="000000"/>
          <w:sz w:val="28"/>
          <w:szCs w:val="28"/>
          <w:lang w:val="nl-NL"/>
        </w:rPr>
        <w:t>V. Đề xuất biện pháp xử lý:</w:t>
      </w:r>
    </w:p>
    <w:p w:rsidR="008933DB" w:rsidRPr="00CB5819" w:rsidRDefault="008933DB" w:rsidP="001D0151">
      <w:pPr>
        <w:spacing w:before="60" w:after="60" w:line="336" w:lineRule="auto"/>
        <w:ind w:firstLine="480"/>
        <w:jc w:val="both"/>
        <w:rPr>
          <w:color w:val="000000"/>
          <w:sz w:val="28"/>
          <w:szCs w:val="28"/>
          <w:lang w:val="nl-NL"/>
        </w:rPr>
      </w:pPr>
      <w:r w:rsidRPr="00CB5819">
        <w:rPr>
          <w:color w:val="000000"/>
          <w:sz w:val="28"/>
          <w:szCs w:val="28"/>
          <w:lang w:val="nl-NL"/>
        </w:rPr>
        <w:t>Căn cứ vào quy chế xử lý nợ bị rủi ro do nguyên nhân khách quan tại NHCSXH, thẩm tra tình hình thực tế của khách hàng và các thành viên cùng tham gia ký kết hợp đồng vay vốn, chúng tôi nhất trí xác nhận các nội dung trên là đúng và thống nhất đề nghị NHCSXH, các cơ quan có thẩm quyền xem xét khoanh nợ cho ông</w:t>
      </w:r>
      <w:r w:rsidR="00B4082D">
        <w:rPr>
          <w:color w:val="000000"/>
          <w:sz w:val="28"/>
          <w:szCs w:val="28"/>
          <w:lang w:val="nl-NL"/>
        </w:rPr>
        <w:t xml:space="preserve"> </w:t>
      </w:r>
      <w:r>
        <w:rPr>
          <w:color w:val="000000"/>
          <w:sz w:val="28"/>
          <w:szCs w:val="28"/>
          <w:lang w:val="nl-NL"/>
        </w:rPr>
        <w:t>:</w:t>
      </w:r>
      <w:r w:rsidRPr="00CB5819">
        <w:rPr>
          <w:color w:val="000000"/>
          <w:sz w:val="28"/>
          <w:szCs w:val="28"/>
          <w:lang w:val="nl-NL"/>
        </w:rPr>
        <w:t xml:space="preserve"> </w:t>
      </w:r>
      <w:r w:rsidRPr="009D3E43">
        <w:rPr>
          <w:noProof/>
          <w:color w:val="000000"/>
          <w:sz w:val="28"/>
          <w:szCs w:val="28"/>
          <w:lang w:val="nl-NL"/>
        </w:rPr>
        <w:t>Thạch Thanh Sơn</w:t>
      </w:r>
      <w:r>
        <w:rPr>
          <w:color w:val="000000"/>
          <w:sz w:val="28"/>
          <w:szCs w:val="28"/>
          <w:lang w:val="nl-NL"/>
        </w:rPr>
        <w:t xml:space="preserve"> </w:t>
      </w:r>
      <w:r w:rsidRPr="00CB5819">
        <w:rPr>
          <w:color w:val="000000"/>
          <w:sz w:val="28"/>
          <w:szCs w:val="28"/>
        </w:rPr>
        <w:t xml:space="preserve"> </w:t>
      </w:r>
      <w:r w:rsidRPr="00CB5819">
        <w:rPr>
          <w:color w:val="000000"/>
          <w:sz w:val="28"/>
          <w:szCs w:val="28"/>
          <w:lang w:val="nl-NL"/>
        </w:rPr>
        <w:t xml:space="preserve">với thời gian </w:t>
      </w:r>
      <w:r w:rsidRPr="009D3E43">
        <w:rPr>
          <w:noProof/>
          <w:color w:val="000000"/>
          <w:sz w:val="28"/>
          <w:szCs w:val="28"/>
          <w:lang w:val="nl-NL"/>
        </w:rPr>
        <w:t>36</w:t>
      </w:r>
      <w:r w:rsidRPr="00CB5819">
        <w:rPr>
          <w:color w:val="000000"/>
          <w:sz w:val="28"/>
          <w:szCs w:val="28"/>
          <w:lang w:val="nl-NL"/>
        </w:rPr>
        <w:t xml:space="preserve"> tháng, </w:t>
      </w:r>
      <w:r w:rsidRPr="003D7D51">
        <w:rPr>
          <w:sz w:val="28"/>
          <w:szCs w:val="28"/>
          <w:lang w:val="nl-NL"/>
        </w:rPr>
        <w:t xml:space="preserve">số tiền </w:t>
      </w:r>
      <w:r w:rsidRPr="009D3E43">
        <w:rPr>
          <w:noProof/>
          <w:sz w:val="28"/>
          <w:szCs w:val="28"/>
        </w:rPr>
        <w:t>10.395.283</w:t>
      </w:r>
      <w:r w:rsidRPr="003D7D51">
        <w:rPr>
          <w:sz w:val="28"/>
          <w:szCs w:val="28"/>
        </w:rPr>
        <w:t xml:space="preserve"> </w:t>
      </w:r>
      <w:r w:rsidRPr="003D7D51">
        <w:rPr>
          <w:sz w:val="28"/>
          <w:szCs w:val="28"/>
          <w:lang w:val="nl-NL"/>
        </w:rPr>
        <w:t>đồng</w:t>
      </w:r>
    </w:p>
    <w:p w:rsidR="008933DB" w:rsidRPr="00CB5819" w:rsidRDefault="008933DB" w:rsidP="001D0151">
      <w:pPr>
        <w:spacing w:before="60" w:after="60" w:line="336" w:lineRule="auto"/>
        <w:ind w:left="360" w:firstLine="278"/>
        <w:jc w:val="both"/>
        <w:rPr>
          <w:color w:val="000000"/>
          <w:sz w:val="28"/>
          <w:szCs w:val="28"/>
          <w:lang w:val="nl-NL"/>
        </w:rPr>
      </w:pPr>
      <w:r w:rsidRPr="00CB5819">
        <w:rPr>
          <w:color w:val="000000"/>
          <w:sz w:val="28"/>
          <w:szCs w:val="28"/>
          <w:lang w:val="nl-NL"/>
        </w:rPr>
        <w:t xml:space="preserve">            Trong đó:  + Nợ gốc </w:t>
      </w:r>
      <w:r w:rsidRPr="009D3E43">
        <w:rPr>
          <w:noProof/>
          <w:color w:val="000000"/>
          <w:sz w:val="28"/>
          <w:szCs w:val="28"/>
          <w:lang w:val="nl-NL"/>
        </w:rPr>
        <w:t>8.000.000</w:t>
      </w:r>
      <w:r>
        <w:rPr>
          <w:color w:val="000000"/>
          <w:sz w:val="28"/>
          <w:szCs w:val="28"/>
          <w:lang w:val="nl-NL"/>
        </w:rPr>
        <w:t xml:space="preserve"> </w:t>
      </w:r>
      <w:r w:rsidRPr="00CB5819">
        <w:rPr>
          <w:color w:val="000000"/>
          <w:sz w:val="28"/>
          <w:szCs w:val="28"/>
          <w:lang w:val="nl-NL"/>
        </w:rPr>
        <w:t xml:space="preserve">đồng </w:t>
      </w:r>
    </w:p>
    <w:p w:rsidR="008933DB" w:rsidRPr="001D0151" w:rsidRDefault="008933DB" w:rsidP="00740D8C">
      <w:pPr>
        <w:spacing w:before="60" w:after="60" w:line="336" w:lineRule="auto"/>
        <w:ind w:left="360" w:firstLine="278"/>
        <w:jc w:val="both"/>
        <w:rPr>
          <w:color w:val="000000"/>
          <w:sz w:val="28"/>
          <w:szCs w:val="28"/>
          <w:lang w:val="nl-NL"/>
        </w:rPr>
      </w:pPr>
      <w:r w:rsidRPr="00CB5819">
        <w:rPr>
          <w:color w:val="000000"/>
          <w:sz w:val="28"/>
          <w:szCs w:val="28"/>
          <w:lang w:val="nl-NL"/>
        </w:rPr>
        <w:t xml:space="preserve">                              + Nợ lãi </w:t>
      </w:r>
      <w:r>
        <w:rPr>
          <w:color w:val="000000"/>
          <w:sz w:val="28"/>
          <w:szCs w:val="28"/>
          <w:lang w:val="vi-VN"/>
        </w:rPr>
        <w:t xml:space="preserve"> </w:t>
      </w:r>
      <w:r w:rsidRPr="0034531C">
        <w:rPr>
          <w:color w:val="FF0000"/>
          <w:sz w:val="28"/>
          <w:szCs w:val="28"/>
          <w:lang w:val="vi-VN"/>
        </w:rPr>
        <w:t xml:space="preserve"> </w:t>
      </w:r>
      <w:r w:rsidRPr="009D3E43">
        <w:rPr>
          <w:noProof/>
          <w:sz w:val="28"/>
          <w:szCs w:val="28"/>
        </w:rPr>
        <w:t>2.395.283</w:t>
      </w:r>
      <w:r>
        <w:rPr>
          <w:sz w:val="28"/>
          <w:szCs w:val="28"/>
        </w:rPr>
        <w:t xml:space="preserve"> </w:t>
      </w:r>
      <w:r w:rsidRPr="003D7D51">
        <w:rPr>
          <w:sz w:val="28"/>
          <w:szCs w:val="28"/>
          <w:lang w:val="nl-NL"/>
        </w:rPr>
        <w:t>đồng</w:t>
      </w:r>
    </w:p>
    <w:sectPr w:rsidR="008933DB" w:rsidRPr="001D0151" w:rsidSect="00277964">
      <w:type w:val="continuous"/>
      <w:pgSz w:w="11907" w:h="16840" w:code="9"/>
      <w:pgMar w:top="1134" w:right="851" w:bottom="1134" w:left="1701" w:header="284" w:footer="0" w:gutter="0"/>
      <w:pgNumType w:start="17"/>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DB8" w:rsidRDefault="00023DB8">
      <w:r>
        <w:separator/>
      </w:r>
    </w:p>
  </w:endnote>
  <w:endnote w:type="continuationSeparator" w:id="0">
    <w:p w:rsidR="00023DB8" w:rsidRDefault="00023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DB8" w:rsidRDefault="00023DB8">
      <w:r>
        <w:separator/>
      </w:r>
    </w:p>
  </w:footnote>
  <w:footnote w:type="continuationSeparator" w:id="0">
    <w:p w:rsidR="00023DB8" w:rsidRDefault="00023DB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083F0938"/>
    <w:multiLevelType w:val="hybridMultilevel"/>
    <w:tmpl w:val="99EC70F2"/>
    <w:lvl w:ilvl="0" w:tplc="79C28CF8">
      <w:start w:val="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1">
    <w:nsid w:val="08F02087"/>
    <w:multiLevelType w:val="hybridMultilevel"/>
    <w:tmpl w:val="3A68265C"/>
    <w:lvl w:ilvl="0" w:tplc="6694DB8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1">
    <w:nsid w:val="12950827"/>
    <w:multiLevelType w:val="hybridMultilevel"/>
    <w:tmpl w:val="B560C660"/>
    <w:lvl w:ilvl="0" w:tplc="0E0A00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138F0622"/>
    <w:multiLevelType w:val="hybridMultilevel"/>
    <w:tmpl w:val="BC22D66E"/>
    <w:lvl w:ilvl="0" w:tplc="977E4B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197023C7"/>
    <w:multiLevelType w:val="hybridMultilevel"/>
    <w:tmpl w:val="31A87ED8"/>
    <w:lvl w:ilvl="0" w:tplc="0CFC8030">
      <w:start w:val="11"/>
      <w:numFmt w:val="bullet"/>
      <w:lvlText w:val="-"/>
      <w:lvlJc w:val="left"/>
      <w:pPr>
        <w:tabs>
          <w:tab w:val="num" w:pos="1080"/>
        </w:tabs>
        <w:ind w:left="1080" w:hanging="360"/>
      </w:pPr>
      <w:rPr>
        <w:rFonts w:ascii=".VnTime" w:eastAsia="Times New Roman" w:hAnsi=".VnTime"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1">
    <w:nsid w:val="26554367"/>
    <w:multiLevelType w:val="hybridMultilevel"/>
    <w:tmpl w:val="71D6AB58"/>
    <w:lvl w:ilvl="0" w:tplc="BCAA41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1">
    <w:nsid w:val="33255EEA"/>
    <w:multiLevelType w:val="hybridMultilevel"/>
    <w:tmpl w:val="6996F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1">
    <w:nsid w:val="3DA07115"/>
    <w:multiLevelType w:val="singleLevel"/>
    <w:tmpl w:val="26FE350A"/>
    <w:lvl w:ilvl="0">
      <w:numFmt w:val="bullet"/>
      <w:lvlText w:val="-"/>
      <w:lvlJc w:val="left"/>
      <w:pPr>
        <w:tabs>
          <w:tab w:val="num" w:pos="2160"/>
        </w:tabs>
        <w:ind w:left="2160" w:hanging="1440"/>
      </w:pPr>
      <w:rPr>
        <w:rFonts w:ascii="Times New Roman" w:hAnsi="Times New Roman" w:hint="default"/>
      </w:rPr>
    </w:lvl>
  </w:abstractNum>
  <w:abstractNum w:abstractNumId="8" w15:restartNumberingAfterBreak="1">
    <w:nsid w:val="406D537E"/>
    <w:multiLevelType w:val="hybridMultilevel"/>
    <w:tmpl w:val="F29C0514"/>
    <w:lvl w:ilvl="0" w:tplc="BD5E5BBE">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1">
    <w:nsid w:val="545F7780"/>
    <w:multiLevelType w:val="hybridMultilevel"/>
    <w:tmpl w:val="5B6CC7EA"/>
    <w:lvl w:ilvl="0" w:tplc="5868F9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61066564"/>
    <w:multiLevelType w:val="hybridMultilevel"/>
    <w:tmpl w:val="12546CB6"/>
    <w:lvl w:ilvl="0" w:tplc="5D3E93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1">
    <w:nsid w:val="62EB1186"/>
    <w:multiLevelType w:val="hybridMultilevel"/>
    <w:tmpl w:val="9F7C05AE"/>
    <w:lvl w:ilvl="0" w:tplc="06703B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6A353B73"/>
    <w:multiLevelType w:val="hybridMultilevel"/>
    <w:tmpl w:val="84A05756"/>
    <w:lvl w:ilvl="0" w:tplc="4D284D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1">
    <w:nsid w:val="7675495E"/>
    <w:multiLevelType w:val="hybridMultilevel"/>
    <w:tmpl w:val="96A23F5E"/>
    <w:lvl w:ilvl="0" w:tplc="501836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7A251D7A"/>
    <w:multiLevelType w:val="hybridMultilevel"/>
    <w:tmpl w:val="F830E3A4"/>
    <w:lvl w:ilvl="0" w:tplc="20E45366">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0"/>
  </w:num>
  <w:num w:numId="3">
    <w:abstractNumId w:val="8"/>
  </w:num>
  <w:num w:numId="4">
    <w:abstractNumId w:val="1"/>
  </w:num>
  <w:num w:numId="5">
    <w:abstractNumId w:val="4"/>
  </w:num>
  <w:num w:numId="6">
    <w:abstractNumId w:val="14"/>
  </w:num>
  <w:num w:numId="7">
    <w:abstractNumId w:val="6"/>
  </w:num>
  <w:num w:numId="8">
    <w:abstractNumId w:val="12"/>
  </w:num>
  <w:num w:numId="9">
    <w:abstractNumId w:val="9"/>
  </w:num>
  <w:num w:numId="10">
    <w:abstractNumId w:val="13"/>
  </w:num>
  <w:num w:numId="11">
    <w:abstractNumId w:val="5"/>
  </w:num>
  <w:num w:numId="12">
    <w:abstractNumId w:val="10"/>
  </w:num>
  <w:num w:numId="13">
    <w:abstractNumId w:val="3"/>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F66"/>
    <w:rsid w:val="000059CF"/>
    <w:rsid w:val="00010BDA"/>
    <w:rsid w:val="0001259C"/>
    <w:rsid w:val="0001378B"/>
    <w:rsid w:val="00017559"/>
    <w:rsid w:val="00017726"/>
    <w:rsid w:val="00022857"/>
    <w:rsid w:val="00023DB8"/>
    <w:rsid w:val="00024C06"/>
    <w:rsid w:val="00026129"/>
    <w:rsid w:val="000305AA"/>
    <w:rsid w:val="00032A64"/>
    <w:rsid w:val="000336E6"/>
    <w:rsid w:val="0003463B"/>
    <w:rsid w:val="000362A3"/>
    <w:rsid w:val="00037781"/>
    <w:rsid w:val="000404DF"/>
    <w:rsid w:val="00040BED"/>
    <w:rsid w:val="00041E80"/>
    <w:rsid w:val="0004429F"/>
    <w:rsid w:val="000473D7"/>
    <w:rsid w:val="00050CFC"/>
    <w:rsid w:val="000520E3"/>
    <w:rsid w:val="00052295"/>
    <w:rsid w:val="00054102"/>
    <w:rsid w:val="00063D6D"/>
    <w:rsid w:val="00067505"/>
    <w:rsid w:val="00067696"/>
    <w:rsid w:val="00075B01"/>
    <w:rsid w:val="00080153"/>
    <w:rsid w:val="00081359"/>
    <w:rsid w:val="00081AD7"/>
    <w:rsid w:val="0008312A"/>
    <w:rsid w:val="00083408"/>
    <w:rsid w:val="00084B3A"/>
    <w:rsid w:val="00084C9E"/>
    <w:rsid w:val="00087CBB"/>
    <w:rsid w:val="000904AD"/>
    <w:rsid w:val="000906DA"/>
    <w:rsid w:val="00091BEF"/>
    <w:rsid w:val="00092BFC"/>
    <w:rsid w:val="00093451"/>
    <w:rsid w:val="0009372C"/>
    <w:rsid w:val="00094497"/>
    <w:rsid w:val="00096115"/>
    <w:rsid w:val="000A018B"/>
    <w:rsid w:val="000A0AFF"/>
    <w:rsid w:val="000A2C9A"/>
    <w:rsid w:val="000A34C1"/>
    <w:rsid w:val="000A4EDD"/>
    <w:rsid w:val="000B1955"/>
    <w:rsid w:val="000B2C84"/>
    <w:rsid w:val="000B3251"/>
    <w:rsid w:val="000B5165"/>
    <w:rsid w:val="000B5B69"/>
    <w:rsid w:val="000C3330"/>
    <w:rsid w:val="000C669C"/>
    <w:rsid w:val="000D25DD"/>
    <w:rsid w:val="000D59A6"/>
    <w:rsid w:val="000D68D5"/>
    <w:rsid w:val="000E0E4C"/>
    <w:rsid w:val="000E2BB0"/>
    <w:rsid w:val="000E3422"/>
    <w:rsid w:val="000E3743"/>
    <w:rsid w:val="000E3E39"/>
    <w:rsid w:val="000E473D"/>
    <w:rsid w:val="000F3CEA"/>
    <w:rsid w:val="000F57CA"/>
    <w:rsid w:val="00100835"/>
    <w:rsid w:val="00100A58"/>
    <w:rsid w:val="00101BE2"/>
    <w:rsid w:val="00101F96"/>
    <w:rsid w:val="00103566"/>
    <w:rsid w:val="00103BBA"/>
    <w:rsid w:val="00104CDC"/>
    <w:rsid w:val="00105BB4"/>
    <w:rsid w:val="0010799B"/>
    <w:rsid w:val="00115C20"/>
    <w:rsid w:val="00116033"/>
    <w:rsid w:val="001177B5"/>
    <w:rsid w:val="00121494"/>
    <w:rsid w:val="00124026"/>
    <w:rsid w:val="00126140"/>
    <w:rsid w:val="00131B86"/>
    <w:rsid w:val="0013325B"/>
    <w:rsid w:val="00140502"/>
    <w:rsid w:val="00140AF0"/>
    <w:rsid w:val="00142D15"/>
    <w:rsid w:val="001435D2"/>
    <w:rsid w:val="001469DF"/>
    <w:rsid w:val="00152DA3"/>
    <w:rsid w:val="0016201B"/>
    <w:rsid w:val="00162147"/>
    <w:rsid w:val="001628A9"/>
    <w:rsid w:val="00172037"/>
    <w:rsid w:val="00172D85"/>
    <w:rsid w:val="00173BA3"/>
    <w:rsid w:val="0017592C"/>
    <w:rsid w:val="001768E7"/>
    <w:rsid w:val="0018044B"/>
    <w:rsid w:val="001840DD"/>
    <w:rsid w:val="00185BEA"/>
    <w:rsid w:val="00187912"/>
    <w:rsid w:val="001924F9"/>
    <w:rsid w:val="00196B3E"/>
    <w:rsid w:val="00197638"/>
    <w:rsid w:val="001A2D17"/>
    <w:rsid w:val="001A7904"/>
    <w:rsid w:val="001A7F4D"/>
    <w:rsid w:val="001B57E6"/>
    <w:rsid w:val="001B6B34"/>
    <w:rsid w:val="001C0212"/>
    <w:rsid w:val="001C2D42"/>
    <w:rsid w:val="001C78E8"/>
    <w:rsid w:val="001D0151"/>
    <w:rsid w:val="001D250D"/>
    <w:rsid w:val="001D5486"/>
    <w:rsid w:val="001E079A"/>
    <w:rsid w:val="001E2455"/>
    <w:rsid w:val="001E4F3A"/>
    <w:rsid w:val="001E5EA4"/>
    <w:rsid w:val="001F4134"/>
    <w:rsid w:val="001F5B7F"/>
    <w:rsid w:val="00202914"/>
    <w:rsid w:val="00202C8A"/>
    <w:rsid w:val="00202E9A"/>
    <w:rsid w:val="00206225"/>
    <w:rsid w:val="00206836"/>
    <w:rsid w:val="00207B6E"/>
    <w:rsid w:val="0022096F"/>
    <w:rsid w:val="00224C06"/>
    <w:rsid w:val="00226948"/>
    <w:rsid w:val="00230208"/>
    <w:rsid w:val="00232150"/>
    <w:rsid w:val="0023370F"/>
    <w:rsid w:val="00234D8C"/>
    <w:rsid w:val="002364F6"/>
    <w:rsid w:val="0023796D"/>
    <w:rsid w:val="002409CA"/>
    <w:rsid w:val="0024171A"/>
    <w:rsid w:val="002426D5"/>
    <w:rsid w:val="002461C1"/>
    <w:rsid w:val="0024735D"/>
    <w:rsid w:val="002474F3"/>
    <w:rsid w:val="0024751B"/>
    <w:rsid w:val="00253BE6"/>
    <w:rsid w:val="00255B11"/>
    <w:rsid w:val="00262563"/>
    <w:rsid w:val="0026301F"/>
    <w:rsid w:val="002666E8"/>
    <w:rsid w:val="00270303"/>
    <w:rsid w:val="0027117E"/>
    <w:rsid w:val="002712C8"/>
    <w:rsid w:val="00277964"/>
    <w:rsid w:val="002818AC"/>
    <w:rsid w:val="00281CBE"/>
    <w:rsid w:val="00284820"/>
    <w:rsid w:val="00285198"/>
    <w:rsid w:val="002872B8"/>
    <w:rsid w:val="00290814"/>
    <w:rsid w:val="002938F5"/>
    <w:rsid w:val="002940A4"/>
    <w:rsid w:val="00294903"/>
    <w:rsid w:val="00295D20"/>
    <w:rsid w:val="002A1C48"/>
    <w:rsid w:val="002A1DA9"/>
    <w:rsid w:val="002A3BBE"/>
    <w:rsid w:val="002A4027"/>
    <w:rsid w:val="002A6FB3"/>
    <w:rsid w:val="002A77DB"/>
    <w:rsid w:val="002B0D6E"/>
    <w:rsid w:val="002B2C26"/>
    <w:rsid w:val="002B5DAA"/>
    <w:rsid w:val="002B7923"/>
    <w:rsid w:val="002B7D6E"/>
    <w:rsid w:val="002C0B40"/>
    <w:rsid w:val="002C2209"/>
    <w:rsid w:val="002C5E50"/>
    <w:rsid w:val="002D05D7"/>
    <w:rsid w:val="002D105E"/>
    <w:rsid w:val="002D125D"/>
    <w:rsid w:val="002D4A33"/>
    <w:rsid w:val="002D57BF"/>
    <w:rsid w:val="002D7B11"/>
    <w:rsid w:val="002E627F"/>
    <w:rsid w:val="002E72C7"/>
    <w:rsid w:val="002E7A1B"/>
    <w:rsid w:val="002F2CFD"/>
    <w:rsid w:val="002F38A2"/>
    <w:rsid w:val="002F47D1"/>
    <w:rsid w:val="002F4BA6"/>
    <w:rsid w:val="00302376"/>
    <w:rsid w:val="003031D5"/>
    <w:rsid w:val="00305B63"/>
    <w:rsid w:val="0031561C"/>
    <w:rsid w:val="00321C10"/>
    <w:rsid w:val="00321D2E"/>
    <w:rsid w:val="003224FD"/>
    <w:rsid w:val="003227CC"/>
    <w:rsid w:val="00322898"/>
    <w:rsid w:val="00323E23"/>
    <w:rsid w:val="00323E36"/>
    <w:rsid w:val="00325008"/>
    <w:rsid w:val="00325857"/>
    <w:rsid w:val="003259A6"/>
    <w:rsid w:val="00327ED3"/>
    <w:rsid w:val="00330766"/>
    <w:rsid w:val="00332E4E"/>
    <w:rsid w:val="00335259"/>
    <w:rsid w:val="0033534F"/>
    <w:rsid w:val="00336452"/>
    <w:rsid w:val="00336AEF"/>
    <w:rsid w:val="00341EEF"/>
    <w:rsid w:val="00343231"/>
    <w:rsid w:val="003439CD"/>
    <w:rsid w:val="00343DBD"/>
    <w:rsid w:val="0034531C"/>
    <w:rsid w:val="0034646B"/>
    <w:rsid w:val="00350377"/>
    <w:rsid w:val="0035201B"/>
    <w:rsid w:val="00354D8A"/>
    <w:rsid w:val="003563B0"/>
    <w:rsid w:val="00360BDB"/>
    <w:rsid w:val="00362932"/>
    <w:rsid w:val="00370635"/>
    <w:rsid w:val="0037312E"/>
    <w:rsid w:val="00375C20"/>
    <w:rsid w:val="003763C3"/>
    <w:rsid w:val="003808EB"/>
    <w:rsid w:val="00382331"/>
    <w:rsid w:val="00386336"/>
    <w:rsid w:val="0038738C"/>
    <w:rsid w:val="003957AB"/>
    <w:rsid w:val="00396298"/>
    <w:rsid w:val="003968FA"/>
    <w:rsid w:val="003A01B9"/>
    <w:rsid w:val="003A245C"/>
    <w:rsid w:val="003A27FD"/>
    <w:rsid w:val="003A3889"/>
    <w:rsid w:val="003A3CF3"/>
    <w:rsid w:val="003A3DE7"/>
    <w:rsid w:val="003A3E74"/>
    <w:rsid w:val="003A698D"/>
    <w:rsid w:val="003B01EA"/>
    <w:rsid w:val="003B043B"/>
    <w:rsid w:val="003B55A8"/>
    <w:rsid w:val="003B76A1"/>
    <w:rsid w:val="003C1A58"/>
    <w:rsid w:val="003C35FA"/>
    <w:rsid w:val="003C6104"/>
    <w:rsid w:val="003C7377"/>
    <w:rsid w:val="003D2B4C"/>
    <w:rsid w:val="003D7D51"/>
    <w:rsid w:val="003D7FE4"/>
    <w:rsid w:val="003E2CA3"/>
    <w:rsid w:val="003E5299"/>
    <w:rsid w:val="003E5D91"/>
    <w:rsid w:val="003E6A49"/>
    <w:rsid w:val="003E730E"/>
    <w:rsid w:val="003F05C1"/>
    <w:rsid w:val="003F3B21"/>
    <w:rsid w:val="003F434C"/>
    <w:rsid w:val="003F5A4A"/>
    <w:rsid w:val="003F67DD"/>
    <w:rsid w:val="00401DB3"/>
    <w:rsid w:val="00405488"/>
    <w:rsid w:val="00406A7A"/>
    <w:rsid w:val="0040700B"/>
    <w:rsid w:val="0041026B"/>
    <w:rsid w:val="00413C60"/>
    <w:rsid w:val="0041489D"/>
    <w:rsid w:val="00415ACE"/>
    <w:rsid w:val="004205F0"/>
    <w:rsid w:val="004241BD"/>
    <w:rsid w:val="00430E08"/>
    <w:rsid w:val="00431BA4"/>
    <w:rsid w:val="00431E1C"/>
    <w:rsid w:val="00433AD0"/>
    <w:rsid w:val="0044188D"/>
    <w:rsid w:val="00444335"/>
    <w:rsid w:val="0044770C"/>
    <w:rsid w:val="00451741"/>
    <w:rsid w:val="0045454B"/>
    <w:rsid w:val="0045456F"/>
    <w:rsid w:val="00457678"/>
    <w:rsid w:val="00463AE5"/>
    <w:rsid w:val="00464DF0"/>
    <w:rsid w:val="004679CD"/>
    <w:rsid w:val="00467BB4"/>
    <w:rsid w:val="00467FA6"/>
    <w:rsid w:val="00473CE3"/>
    <w:rsid w:val="004753BC"/>
    <w:rsid w:val="004772D5"/>
    <w:rsid w:val="004814AD"/>
    <w:rsid w:val="00483AC2"/>
    <w:rsid w:val="00484014"/>
    <w:rsid w:val="004860FD"/>
    <w:rsid w:val="00487314"/>
    <w:rsid w:val="004958FC"/>
    <w:rsid w:val="00495C0C"/>
    <w:rsid w:val="00496304"/>
    <w:rsid w:val="0049757D"/>
    <w:rsid w:val="004A08AD"/>
    <w:rsid w:val="004A1748"/>
    <w:rsid w:val="004A41EC"/>
    <w:rsid w:val="004A553D"/>
    <w:rsid w:val="004A6A8C"/>
    <w:rsid w:val="004B0B03"/>
    <w:rsid w:val="004B0F2F"/>
    <w:rsid w:val="004B67ED"/>
    <w:rsid w:val="004C1D61"/>
    <w:rsid w:val="004C4E5A"/>
    <w:rsid w:val="004C5442"/>
    <w:rsid w:val="004C7CA3"/>
    <w:rsid w:val="004D1DD6"/>
    <w:rsid w:val="004D2517"/>
    <w:rsid w:val="004D5407"/>
    <w:rsid w:val="004E0AFD"/>
    <w:rsid w:val="004E0B75"/>
    <w:rsid w:val="004E1DD6"/>
    <w:rsid w:val="004E2B27"/>
    <w:rsid w:val="004E44AE"/>
    <w:rsid w:val="004E6AE0"/>
    <w:rsid w:val="004F0FE7"/>
    <w:rsid w:val="004F1B07"/>
    <w:rsid w:val="004F55D4"/>
    <w:rsid w:val="004F590C"/>
    <w:rsid w:val="00510106"/>
    <w:rsid w:val="00510527"/>
    <w:rsid w:val="0051165C"/>
    <w:rsid w:val="0051325E"/>
    <w:rsid w:val="0051394A"/>
    <w:rsid w:val="0051482C"/>
    <w:rsid w:val="00515533"/>
    <w:rsid w:val="00516621"/>
    <w:rsid w:val="0052369A"/>
    <w:rsid w:val="005239E1"/>
    <w:rsid w:val="00527ADF"/>
    <w:rsid w:val="005336A0"/>
    <w:rsid w:val="005359E5"/>
    <w:rsid w:val="00536277"/>
    <w:rsid w:val="005405FE"/>
    <w:rsid w:val="0054622F"/>
    <w:rsid w:val="0054651E"/>
    <w:rsid w:val="0054746D"/>
    <w:rsid w:val="00547E23"/>
    <w:rsid w:val="00555D97"/>
    <w:rsid w:val="005618BB"/>
    <w:rsid w:val="00562147"/>
    <w:rsid w:val="005622B2"/>
    <w:rsid w:val="005635D5"/>
    <w:rsid w:val="005653FF"/>
    <w:rsid w:val="00565481"/>
    <w:rsid w:val="00570E6C"/>
    <w:rsid w:val="005716D4"/>
    <w:rsid w:val="0057566A"/>
    <w:rsid w:val="005779A3"/>
    <w:rsid w:val="00577E6B"/>
    <w:rsid w:val="005809EB"/>
    <w:rsid w:val="0058140B"/>
    <w:rsid w:val="00583B3A"/>
    <w:rsid w:val="005864BC"/>
    <w:rsid w:val="00587237"/>
    <w:rsid w:val="005876DC"/>
    <w:rsid w:val="0059004E"/>
    <w:rsid w:val="005909FB"/>
    <w:rsid w:val="00590C46"/>
    <w:rsid w:val="00592372"/>
    <w:rsid w:val="00592EFE"/>
    <w:rsid w:val="00594257"/>
    <w:rsid w:val="00595463"/>
    <w:rsid w:val="005956AB"/>
    <w:rsid w:val="005A5AB4"/>
    <w:rsid w:val="005B1C57"/>
    <w:rsid w:val="005B3B8F"/>
    <w:rsid w:val="005C1C09"/>
    <w:rsid w:val="005C5516"/>
    <w:rsid w:val="005C70BD"/>
    <w:rsid w:val="005C7984"/>
    <w:rsid w:val="005D1EB3"/>
    <w:rsid w:val="005D3FB6"/>
    <w:rsid w:val="005D59AB"/>
    <w:rsid w:val="005D5A6F"/>
    <w:rsid w:val="005E06B4"/>
    <w:rsid w:val="005E4727"/>
    <w:rsid w:val="005E54E1"/>
    <w:rsid w:val="005E6737"/>
    <w:rsid w:val="005E6D59"/>
    <w:rsid w:val="005F1449"/>
    <w:rsid w:val="005F16D4"/>
    <w:rsid w:val="005F32BD"/>
    <w:rsid w:val="005F77DE"/>
    <w:rsid w:val="0060046A"/>
    <w:rsid w:val="00602AA6"/>
    <w:rsid w:val="006041D2"/>
    <w:rsid w:val="0060438E"/>
    <w:rsid w:val="006059D3"/>
    <w:rsid w:val="00605D83"/>
    <w:rsid w:val="00607490"/>
    <w:rsid w:val="0061569C"/>
    <w:rsid w:val="006166EC"/>
    <w:rsid w:val="00620129"/>
    <w:rsid w:val="00620886"/>
    <w:rsid w:val="0062099C"/>
    <w:rsid w:val="006220EB"/>
    <w:rsid w:val="00624B93"/>
    <w:rsid w:val="00627BC4"/>
    <w:rsid w:val="00631DE9"/>
    <w:rsid w:val="0064119E"/>
    <w:rsid w:val="006476C8"/>
    <w:rsid w:val="006479C0"/>
    <w:rsid w:val="00650887"/>
    <w:rsid w:val="00650CB4"/>
    <w:rsid w:val="006535BF"/>
    <w:rsid w:val="006633D1"/>
    <w:rsid w:val="00664A6F"/>
    <w:rsid w:val="00665EF0"/>
    <w:rsid w:val="0066691E"/>
    <w:rsid w:val="0066766D"/>
    <w:rsid w:val="00674E5C"/>
    <w:rsid w:val="006769FB"/>
    <w:rsid w:val="006771BA"/>
    <w:rsid w:val="00677F91"/>
    <w:rsid w:val="0068045A"/>
    <w:rsid w:val="0068257B"/>
    <w:rsid w:val="006860E2"/>
    <w:rsid w:val="0068650B"/>
    <w:rsid w:val="00690D04"/>
    <w:rsid w:val="006956FF"/>
    <w:rsid w:val="006A0A7F"/>
    <w:rsid w:val="006A5E97"/>
    <w:rsid w:val="006A6E5A"/>
    <w:rsid w:val="006A74A8"/>
    <w:rsid w:val="006B48DE"/>
    <w:rsid w:val="006B6602"/>
    <w:rsid w:val="006B7659"/>
    <w:rsid w:val="006C357A"/>
    <w:rsid w:val="006C640B"/>
    <w:rsid w:val="006D0D39"/>
    <w:rsid w:val="006D415F"/>
    <w:rsid w:val="006D4A52"/>
    <w:rsid w:val="006D5359"/>
    <w:rsid w:val="006D776B"/>
    <w:rsid w:val="006E16A4"/>
    <w:rsid w:val="006E19F8"/>
    <w:rsid w:val="006E4B2F"/>
    <w:rsid w:val="006E7645"/>
    <w:rsid w:val="006F7093"/>
    <w:rsid w:val="006F729E"/>
    <w:rsid w:val="00700EC1"/>
    <w:rsid w:val="00702288"/>
    <w:rsid w:val="00703720"/>
    <w:rsid w:val="00706F90"/>
    <w:rsid w:val="007134C9"/>
    <w:rsid w:val="00717347"/>
    <w:rsid w:val="00717458"/>
    <w:rsid w:val="007238C0"/>
    <w:rsid w:val="00726F41"/>
    <w:rsid w:val="00727B74"/>
    <w:rsid w:val="00733091"/>
    <w:rsid w:val="00736A79"/>
    <w:rsid w:val="00740D8C"/>
    <w:rsid w:val="00740FAB"/>
    <w:rsid w:val="00746539"/>
    <w:rsid w:val="00746722"/>
    <w:rsid w:val="0075019E"/>
    <w:rsid w:val="00750274"/>
    <w:rsid w:val="007504E1"/>
    <w:rsid w:val="00751AF8"/>
    <w:rsid w:val="00753677"/>
    <w:rsid w:val="00757268"/>
    <w:rsid w:val="007608BE"/>
    <w:rsid w:val="007613CA"/>
    <w:rsid w:val="00772F7F"/>
    <w:rsid w:val="00776594"/>
    <w:rsid w:val="00776C59"/>
    <w:rsid w:val="0077701E"/>
    <w:rsid w:val="00777F34"/>
    <w:rsid w:val="00780364"/>
    <w:rsid w:val="00782E2B"/>
    <w:rsid w:val="00783D31"/>
    <w:rsid w:val="00787535"/>
    <w:rsid w:val="007912AB"/>
    <w:rsid w:val="0079189E"/>
    <w:rsid w:val="00792B5B"/>
    <w:rsid w:val="00792E9B"/>
    <w:rsid w:val="007932B2"/>
    <w:rsid w:val="00796ABF"/>
    <w:rsid w:val="007970DD"/>
    <w:rsid w:val="007A0E85"/>
    <w:rsid w:val="007A1BAD"/>
    <w:rsid w:val="007A3230"/>
    <w:rsid w:val="007B0977"/>
    <w:rsid w:val="007B1A3F"/>
    <w:rsid w:val="007B2882"/>
    <w:rsid w:val="007B29EB"/>
    <w:rsid w:val="007B3241"/>
    <w:rsid w:val="007B3C09"/>
    <w:rsid w:val="007B4CD4"/>
    <w:rsid w:val="007B606D"/>
    <w:rsid w:val="007C06F0"/>
    <w:rsid w:val="007C1F0A"/>
    <w:rsid w:val="007C54F3"/>
    <w:rsid w:val="007C7FBC"/>
    <w:rsid w:val="007D5C13"/>
    <w:rsid w:val="007D6430"/>
    <w:rsid w:val="007E0EBE"/>
    <w:rsid w:val="007E27D1"/>
    <w:rsid w:val="007E749C"/>
    <w:rsid w:val="007E7FA3"/>
    <w:rsid w:val="007F03A9"/>
    <w:rsid w:val="007F40D9"/>
    <w:rsid w:val="007F515F"/>
    <w:rsid w:val="007F614C"/>
    <w:rsid w:val="007F6B6A"/>
    <w:rsid w:val="007F7AFA"/>
    <w:rsid w:val="00800531"/>
    <w:rsid w:val="0080601C"/>
    <w:rsid w:val="00807414"/>
    <w:rsid w:val="008102B4"/>
    <w:rsid w:val="008123EF"/>
    <w:rsid w:val="00816D10"/>
    <w:rsid w:val="00821E34"/>
    <w:rsid w:val="00825888"/>
    <w:rsid w:val="00825A1A"/>
    <w:rsid w:val="00827604"/>
    <w:rsid w:val="00827EED"/>
    <w:rsid w:val="00834083"/>
    <w:rsid w:val="00834FEF"/>
    <w:rsid w:val="008412B7"/>
    <w:rsid w:val="00841AC7"/>
    <w:rsid w:val="008449E9"/>
    <w:rsid w:val="008452E9"/>
    <w:rsid w:val="008469A0"/>
    <w:rsid w:val="00847FF3"/>
    <w:rsid w:val="00851F9D"/>
    <w:rsid w:val="00852D76"/>
    <w:rsid w:val="008533ED"/>
    <w:rsid w:val="00860F89"/>
    <w:rsid w:val="0086507B"/>
    <w:rsid w:val="00866678"/>
    <w:rsid w:val="00870AA3"/>
    <w:rsid w:val="00871432"/>
    <w:rsid w:val="00871569"/>
    <w:rsid w:val="0087258B"/>
    <w:rsid w:val="008730DA"/>
    <w:rsid w:val="0087313E"/>
    <w:rsid w:val="00875A4A"/>
    <w:rsid w:val="00876411"/>
    <w:rsid w:val="00880F7B"/>
    <w:rsid w:val="008822B3"/>
    <w:rsid w:val="00883903"/>
    <w:rsid w:val="00883B26"/>
    <w:rsid w:val="00890020"/>
    <w:rsid w:val="008900E4"/>
    <w:rsid w:val="00891565"/>
    <w:rsid w:val="0089240E"/>
    <w:rsid w:val="0089283C"/>
    <w:rsid w:val="00892EDE"/>
    <w:rsid w:val="008933DB"/>
    <w:rsid w:val="008942DF"/>
    <w:rsid w:val="008946B6"/>
    <w:rsid w:val="008969F0"/>
    <w:rsid w:val="00897A9D"/>
    <w:rsid w:val="008A0234"/>
    <w:rsid w:val="008A5072"/>
    <w:rsid w:val="008A6146"/>
    <w:rsid w:val="008A7DE8"/>
    <w:rsid w:val="008B2DA6"/>
    <w:rsid w:val="008B37C5"/>
    <w:rsid w:val="008B5A2A"/>
    <w:rsid w:val="008B7B3B"/>
    <w:rsid w:val="008C4A03"/>
    <w:rsid w:val="008C5A89"/>
    <w:rsid w:val="008C5C1D"/>
    <w:rsid w:val="008C6D78"/>
    <w:rsid w:val="008D2851"/>
    <w:rsid w:val="008D39F7"/>
    <w:rsid w:val="008E20EF"/>
    <w:rsid w:val="008E225E"/>
    <w:rsid w:val="008E27FC"/>
    <w:rsid w:val="008E2DEE"/>
    <w:rsid w:val="008E3323"/>
    <w:rsid w:val="008E68E4"/>
    <w:rsid w:val="008F2FBA"/>
    <w:rsid w:val="008F3D83"/>
    <w:rsid w:val="008F49EE"/>
    <w:rsid w:val="0090253C"/>
    <w:rsid w:val="009028C9"/>
    <w:rsid w:val="009034EA"/>
    <w:rsid w:val="00910D33"/>
    <w:rsid w:val="009132E4"/>
    <w:rsid w:val="00914A60"/>
    <w:rsid w:val="00914D2F"/>
    <w:rsid w:val="00915762"/>
    <w:rsid w:val="00920A60"/>
    <w:rsid w:val="00920CEF"/>
    <w:rsid w:val="00922683"/>
    <w:rsid w:val="00926BD7"/>
    <w:rsid w:val="009364E8"/>
    <w:rsid w:val="00936899"/>
    <w:rsid w:val="0093796E"/>
    <w:rsid w:val="0094055C"/>
    <w:rsid w:val="009438B9"/>
    <w:rsid w:val="00944DD9"/>
    <w:rsid w:val="00946FA5"/>
    <w:rsid w:val="00950958"/>
    <w:rsid w:val="0095277B"/>
    <w:rsid w:val="00955BCB"/>
    <w:rsid w:val="00960047"/>
    <w:rsid w:val="00960B29"/>
    <w:rsid w:val="00960BFA"/>
    <w:rsid w:val="00964550"/>
    <w:rsid w:val="0096697C"/>
    <w:rsid w:val="00966DA4"/>
    <w:rsid w:val="0096762B"/>
    <w:rsid w:val="0097140B"/>
    <w:rsid w:val="00972149"/>
    <w:rsid w:val="009744CD"/>
    <w:rsid w:val="009750E7"/>
    <w:rsid w:val="00984204"/>
    <w:rsid w:val="0098445F"/>
    <w:rsid w:val="00991200"/>
    <w:rsid w:val="00991F67"/>
    <w:rsid w:val="009943AB"/>
    <w:rsid w:val="009944D8"/>
    <w:rsid w:val="0099552E"/>
    <w:rsid w:val="009A310E"/>
    <w:rsid w:val="009A6233"/>
    <w:rsid w:val="009A7DF6"/>
    <w:rsid w:val="009B0068"/>
    <w:rsid w:val="009B2AC9"/>
    <w:rsid w:val="009B3DE6"/>
    <w:rsid w:val="009B6C08"/>
    <w:rsid w:val="009C2091"/>
    <w:rsid w:val="009C5E26"/>
    <w:rsid w:val="009C6B1B"/>
    <w:rsid w:val="009C731C"/>
    <w:rsid w:val="009D157B"/>
    <w:rsid w:val="009D2359"/>
    <w:rsid w:val="009D6810"/>
    <w:rsid w:val="009D694D"/>
    <w:rsid w:val="009D7FFC"/>
    <w:rsid w:val="009E5209"/>
    <w:rsid w:val="009E5F4B"/>
    <w:rsid w:val="009E631A"/>
    <w:rsid w:val="009E7F66"/>
    <w:rsid w:val="009F031E"/>
    <w:rsid w:val="009F19E1"/>
    <w:rsid w:val="009F5485"/>
    <w:rsid w:val="009F5C05"/>
    <w:rsid w:val="009F7491"/>
    <w:rsid w:val="00A003F7"/>
    <w:rsid w:val="00A04911"/>
    <w:rsid w:val="00A05575"/>
    <w:rsid w:val="00A056D2"/>
    <w:rsid w:val="00A07A31"/>
    <w:rsid w:val="00A10C57"/>
    <w:rsid w:val="00A11FB2"/>
    <w:rsid w:val="00A1237F"/>
    <w:rsid w:val="00A1247C"/>
    <w:rsid w:val="00A140EF"/>
    <w:rsid w:val="00A16F91"/>
    <w:rsid w:val="00A218F1"/>
    <w:rsid w:val="00A245B8"/>
    <w:rsid w:val="00A27C3A"/>
    <w:rsid w:val="00A30E8F"/>
    <w:rsid w:val="00A3279C"/>
    <w:rsid w:val="00A379CD"/>
    <w:rsid w:val="00A40625"/>
    <w:rsid w:val="00A4128B"/>
    <w:rsid w:val="00A415D9"/>
    <w:rsid w:val="00A41FD2"/>
    <w:rsid w:val="00A441A9"/>
    <w:rsid w:val="00A45F0C"/>
    <w:rsid w:val="00A52F82"/>
    <w:rsid w:val="00A5359B"/>
    <w:rsid w:val="00A54736"/>
    <w:rsid w:val="00A55966"/>
    <w:rsid w:val="00A55A4D"/>
    <w:rsid w:val="00A56BE3"/>
    <w:rsid w:val="00A57214"/>
    <w:rsid w:val="00A61452"/>
    <w:rsid w:val="00A6644C"/>
    <w:rsid w:val="00A67B97"/>
    <w:rsid w:val="00A75F66"/>
    <w:rsid w:val="00A776B4"/>
    <w:rsid w:val="00A823E4"/>
    <w:rsid w:val="00A844DA"/>
    <w:rsid w:val="00A8609C"/>
    <w:rsid w:val="00A862BF"/>
    <w:rsid w:val="00A87461"/>
    <w:rsid w:val="00A9685C"/>
    <w:rsid w:val="00AA2F8B"/>
    <w:rsid w:val="00AA6F38"/>
    <w:rsid w:val="00AA75CA"/>
    <w:rsid w:val="00AA7ECB"/>
    <w:rsid w:val="00AB07C1"/>
    <w:rsid w:val="00AB38C1"/>
    <w:rsid w:val="00AB57BC"/>
    <w:rsid w:val="00AB797C"/>
    <w:rsid w:val="00AC0AE1"/>
    <w:rsid w:val="00AC3611"/>
    <w:rsid w:val="00AC7123"/>
    <w:rsid w:val="00AC7BBC"/>
    <w:rsid w:val="00AC7CFC"/>
    <w:rsid w:val="00AD01B9"/>
    <w:rsid w:val="00AD0EA4"/>
    <w:rsid w:val="00AD20F7"/>
    <w:rsid w:val="00AD2457"/>
    <w:rsid w:val="00AD4D42"/>
    <w:rsid w:val="00AE2321"/>
    <w:rsid w:val="00AE2E53"/>
    <w:rsid w:val="00AE53A3"/>
    <w:rsid w:val="00AE5D6C"/>
    <w:rsid w:val="00AE758E"/>
    <w:rsid w:val="00AE7AAB"/>
    <w:rsid w:val="00AF13C3"/>
    <w:rsid w:val="00AF29B7"/>
    <w:rsid w:val="00AF2A67"/>
    <w:rsid w:val="00AF3429"/>
    <w:rsid w:val="00AF4B8C"/>
    <w:rsid w:val="00AF50ED"/>
    <w:rsid w:val="00AF6600"/>
    <w:rsid w:val="00AF6BFA"/>
    <w:rsid w:val="00B00514"/>
    <w:rsid w:val="00B00E6C"/>
    <w:rsid w:val="00B00F9A"/>
    <w:rsid w:val="00B02857"/>
    <w:rsid w:val="00B04B14"/>
    <w:rsid w:val="00B11B78"/>
    <w:rsid w:val="00B20657"/>
    <w:rsid w:val="00B20786"/>
    <w:rsid w:val="00B23B3F"/>
    <w:rsid w:val="00B23B61"/>
    <w:rsid w:val="00B311CB"/>
    <w:rsid w:val="00B4082D"/>
    <w:rsid w:val="00B40CD7"/>
    <w:rsid w:val="00B412F7"/>
    <w:rsid w:val="00B419F5"/>
    <w:rsid w:val="00B4763F"/>
    <w:rsid w:val="00B543D9"/>
    <w:rsid w:val="00B54D22"/>
    <w:rsid w:val="00B54E1C"/>
    <w:rsid w:val="00B6091A"/>
    <w:rsid w:val="00B60B45"/>
    <w:rsid w:val="00B63170"/>
    <w:rsid w:val="00B648D4"/>
    <w:rsid w:val="00B6660B"/>
    <w:rsid w:val="00B66B46"/>
    <w:rsid w:val="00B66C7A"/>
    <w:rsid w:val="00B67961"/>
    <w:rsid w:val="00B6796C"/>
    <w:rsid w:val="00B67A53"/>
    <w:rsid w:val="00B7004D"/>
    <w:rsid w:val="00B71195"/>
    <w:rsid w:val="00B7283E"/>
    <w:rsid w:val="00B72E73"/>
    <w:rsid w:val="00B75094"/>
    <w:rsid w:val="00B768F5"/>
    <w:rsid w:val="00B76DB3"/>
    <w:rsid w:val="00B8343C"/>
    <w:rsid w:val="00B91175"/>
    <w:rsid w:val="00B92542"/>
    <w:rsid w:val="00B928F9"/>
    <w:rsid w:val="00B96D69"/>
    <w:rsid w:val="00B96F26"/>
    <w:rsid w:val="00BA48D3"/>
    <w:rsid w:val="00BA4ED2"/>
    <w:rsid w:val="00BB18BF"/>
    <w:rsid w:val="00BB191E"/>
    <w:rsid w:val="00BB47E9"/>
    <w:rsid w:val="00BB4CA0"/>
    <w:rsid w:val="00BB51B6"/>
    <w:rsid w:val="00BB7F4E"/>
    <w:rsid w:val="00BC22C2"/>
    <w:rsid w:val="00BC40FB"/>
    <w:rsid w:val="00BC7FF0"/>
    <w:rsid w:val="00BD4630"/>
    <w:rsid w:val="00BE051D"/>
    <w:rsid w:val="00BE204D"/>
    <w:rsid w:val="00BE22C2"/>
    <w:rsid w:val="00BE5DAB"/>
    <w:rsid w:val="00BE5E82"/>
    <w:rsid w:val="00BF0F52"/>
    <w:rsid w:val="00BF5D6C"/>
    <w:rsid w:val="00BF6B6F"/>
    <w:rsid w:val="00BF78D7"/>
    <w:rsid w:val="00C05B58"/>
    <w:rsid w:val="00C21582"/>
    <w:rsid w:val="00C25875"/>
    <w:rsid w:val="00C30ADD"/>
    <w:rsid w:val="00C31297"/>
    <w:rsid w:val="00C31505"/>
    <w:rsid w:val="00C32773"/>
    <w:rsid w:val="00C34869"/>
    <w:rsid w:val="00C34879"/>
    <w:rsid w:val="00C351D0"/>
    <w:rsid w:val="00C40A68"/>
    <w:rsid w:val="00C41740"/>
    <w:rsid w:val="00C43E30"/>
    <w:rsid w:val="00C44043"/>
    <w:rsid w:val="00C4453A"/>
    <w:rsid w:val="00C446C5"/>
    <w:rsid w:val="00C4671E"/>
    <w:rsid w:val="00C51311"/>
    <w:rsid w:val="00C570BB"/>
    <w:rsid w:val="00C636ED"/>
    <w:rsid w:val="00C70839"/>
    <w:rsid w:val="00C70C5D"/>
    <w:rsid w:val="00C7169E"/>
    <w:rsid w:val="00C71CD9"/>
    <w:rsid w:val="00C742B6"/>
    <w:rsid w:val="00C7567E"/>
    <w:rsid w:val="00C805FF"/>
    <w:rsid w:val="00C81B77"/>
    <w:rsid w:val="00C87FF7"/>
    <w:rsid w:val="00C92A41"/>
    <w:rsid w:val="00C931AB"/>
    <w:rsid w:val="00C9434D"/>
    <w:rsid w:val="00CA08B3"/>
    <w:rsid w:val="00CA27DF"/>
    <w:rsid w:val="00CA2D80"/>
    <w:rsid w:val="00CA5A06"/>
    <w:rsid w:val="00CA7CEA"/>
    <w:rsid w:val="00CB2166"/>
    <w:rsid w:val="00CB3EC0"/>
    <w:rsid w:val="00CB5819"/>
    <w:rsid w:val="00CC0B09"/>
    <w:rsid w:val="00CC3A32"/>
    <w:rsid w:val="00CC4718"/>
    <w:rsid w:val="00CC4910"/>
    <w:rsid w:val="00CC5E52"/>
    <w:rsid w:val="00CC63B8"/>
    <w:rsid w:val="00CC71F3"/>
    <w:rsid w:val="00CD0518"/>
    <w:rsid w:val="00CD09E3"/>
    <w:rsid w:val="00CD1DB4"/>
    <w:rsid w:val="00CD4017"/>
    <w:rsid w:val="00CD4D50"/>
    <w:rsid w:val="00CD66CA"/>
    <w:rsid w:val="00CD7EEE"/>
    <w:rsid w:val="00CE29D4"/>
    <w:rsid w:val="00CE2CF4"/>
    <w:rsid w:val="00CE3966"/>
    <w:rsid w:val="00CE40A9"/>
    <w:rsid w:val="00CE59A2"/>
    <w:rsid w:val="00CE5FEB"/>
    <w:rsid w:val="00CE6275"/>
    <w:rsid w:val="00CF155F"/>
    <w:rsid w:val="00CF3F86"/>
    <w:rsid w:val="00CF41C0"/>
    <w:rsid w:val="00CF4DCC"/>
    <w:rsid w:val="00CF6AD8"/>
    <w:rsid w:val="00D01605"/>
    <w:rsid w:val="00D029E5"/>
    <w:rsid w:val="00D062AD"/>
    <w:rsid w:val="00D0681B"/>
    <w:rsid w:val="00D0734E"/>
    <w:rsid w:val="00D07DCD"/>
    <w:rsid w:val="00D11347"/>
    <w:rsid w:val="00D11A7B"/>
    <w:rsid w:val="00D12490"/>
    <w:rsid w:val="00D13407"/>
    <w:rsid w:val="00D21282"/>
    <w:rsid w:val="00D24D2B"/>
    <w:rsid w:val="00D26B67"/>
    <w:rsid w:val="00D27C05"/>
    <w:rsid w:val="00D339AF"/>
    <w:rsid w:val="00D359CA"/>
    <w:rsid w:val="00D4097E"/>
    <w:rsid w:val="00D40DDA"/>
    <w:rsid w:val="00D441CC"/>
    <w:rsid w:val="00D445F3"/>
    <w:rsid w:val="00D463E9"/>
    <w:rsid w:val="00D537B6"/>
    <w:rsid w:val="00D54521"/>
    <w:rsid w:val="00D54A19"/>
    <w:rsid w:val="00D557F1"/>
    <w:rsid w:val="00D6418A"/>
    <w:rsid w:val="00D65894"/>
    <w:rsid w:val="00D66710"/>
    <w:rsid w:val="00D70E8A"/>
    <w:rsid w:val="00D714CC"/>
    <w:rsid w:val="00D71D77"/>
    <w:rsid w:val="00D76217"/>
    <w:rsid w:val="00D80280"/>
    <w:rsid w:val="00D807E8"/>
    <w:rsid w:val="00D80BAA"/>
    <w:rsid w:val="00D83179"/>
    <w:rsid w:val="00D837C8"/>
    <w:rsid w:val="00D84071"/>
    <w:rsid w:val="00D86BAD"/>
    <w:rsid w:val="00D90F84"/>
    <w:rsid w:val="00D9116E"/>
    <w:rsid w:val="00D917B1"/>
    <w:rsid w:val="00D920F5"/>
    <w:rsid w:val="00D92429"/>
    <w:rsid w:val="00D97CB0"/>
    <w:rsid w:val="00D97DD0"/>
    <w:rsid w:val="00DA21F0"/>
    <w:rsid w:val="00DB0FF8"/>
    <w:rsid w:val="00DB25DF"/>
    <w:rsid w:val="00DB2FDB"/>
    <w:rsid w:val="00DB3C24"/>
    <w:rsid w:val="00DB4D2D"/>
    <w:rsid w:val="00DB4DDA"/>
    <w:rsid w:val="00DB50C5"/>
    <w:rsid w:val="00DB7B9C"/>
    <w:rsid w:val="00DC040A"/>
    <w:rsid w:val="00DC0724"/>
    <w:rsid w:val="00DC0B90"/>
    <w:rsid w:val="00DC2191"/>
    <w:rsid w:val="00DC4700"/>
    <w:rsid w:val="00DC59D0"/>
    <w:rsid w:val="00DC5B23"/>
    <w:rsid w:val="00DC71E9"/>
    <w:rsid w:val="00DD223B"/>
    <w:rsid w:val="00DD3361"/>
    <w:rsid w:val="00DD4C33"/>
    <w:rsid w:val="00DD62BE"/>
    <w:rsid w:val="00DD7FEC"/>
    <w:rsid w:val="00DE1D16"/>
    <w:rsid w:val="00DE2516"/>
    <w:rsid w:val="00DE2692"/>
    <w:rsid w:val="00DE503A"/>
    <w:rsid w:val="00DE56F5"/>
    <w:rsid w:val="00DE5E48"/>
    <w:rsid w:val="00DE7594"/>
    <w:rsid w:val="00DE7A9F"/>
    <w:rsid w:val="00DF37E4"/>
    <w:rsid w:val="00DF4C7F"/>
    <w:rsid w:val="00DF7B2E"/>
    <w:rsid w:val="00E03478"/>
    <w:rsid w:val="00E03819"/>
    <w:rsid w:val="00E03D66"/>
    <w:rsid w:val="00E06B43"/>
    <w:rsid w:val="00E076CA"/>
    <w:rsid w:val="00E11B38"/>
    <w:rsid w:val="00E138D1"/>
    <w:rsid w:val="00E14302"/>
    <w:rsid w:val="00E173C6"/>
    <w:rsid w:val="00E23503"/>
    <w:rsid w:val="00E241E7"/>
    <w:rsid w:val="00E25D85"/>
    <w:rsid w:val="00E27449"/>
    <w:rsid w:val="00E32F72"/>
    <w:rsid w:val="00E333F4"/>
    <w:rsid w:val="00E33C17"/>
    <w:rsid w:val="00E35380"/>
    <w:rsid w:val="00E3698A"/>
    <w:rsid w:val="00E40A28"/>
    <w:rsid w:val="00E44344"/>
    <w:rsid w:val="00E45CC1"/>
    <w:rsid w:val="00E46214"/>
    <w:rsid w:val="00E46C84"/>
    <w:rsid w:val="00E5094A"/>
    <w:rsid w:val="00E51A2E"/>
    <w:rsid w:val="00E57B41"/>
    <w:rsid w:val="00E610C5"/>
    <w:rsid w:val="00E66B25"/>
    <w:rsid w:val="00E67572"/>
    <w:rsid w:val="00E72836"/>
    <w:rsid w:val="00E72AF6"/>
    <w:rsid w:val="00E72E76"/>
    <w:rsid w:val="00E747EC"/>
    <w:rsid w:val="00E82D9E"/>
    <w:rsid w:val="00E832AB"/>
    <w:rsid w:val="00E85C87"/>
    <w:rsid w:val="00E86A0B"/>
    <w:rsid w:val="00E92D8F"/>
    <w:rsid w:val="00E94710"/>
    <w:rsid w:val="00E963F6"/>
    <w:rsid w:val="00E971B0"/>
    <w:rsid w:val="00EA3FBB"/>
    <w:rsid w:val="00EA40B6"/>
    <w:rsid w:val="00EA779F"/>
    <w:rsid w:val="00EA7CC9"/>
    <w:rsid w:val="00EA7D5B"/>
    <w:rsid w:val="00EB0E95"/>
    <w:rsid w:val="00EB1862"/>
    <w:rsid w:val="00EB1EA5"/>
    <w:rsid w:val="00EB2F68"/>
    <w:rsid w:val="00EB4714"/>
    <w:rsid w:val="00EB7351"/>
    <w:rsid w:val="00EB7868"/>
    <w:rsid w:val="00EC19B7"/>
    <w:rsid w:val="00EC343D"/>
    <w:rsid w:val="00EC3A25"/>
    <w:rsid w:val="00ED1336"/>
    <w:rsid w:val="00ED2870"/>
    <w:rsid w:val="00ED3887"/>
    <w:rsid w:val="00ED5D9E"/>
    <w:rsid w:val="00EE0116"/>
    <w:rsid w:val="00EE0466"/>
    <w:rsid w:val="00EE1FB6"/>
    <w:rsid w:val="00EE6CD8"/>
    <w:rsid w:val="00EE7A99"/>
    <w:rsid w:val="00EF2C22"/>
    <w:rsid w:val="00EF661C"/>
    <w:rsid w:val="00EF6FFC"/>
    <w:rsid w:val="00F01484"/>
    <w:rsid w:val="00F015FC"/>
    <w:rsid w:val="00F020FE"/>
    <w:rsid w:val="00F04A99"/>
    <w:rsid w:val="00F05DF0"/>
    <w:rsid w:val="00F063F7"/>
    <w:rsid w:val="00F06952"/>
    <w:rsid w:val="00F128F7"/>
    <w:rsid w:val="00F165BD"/>
    <w:rsid w:val="00F17E4F"/>
    <w:rsid w:val="00F21EA8"/>
    <w:rsid w:val="00F2260B"/>
    <w:rsid w:val="00F226F7"/>
    <w:rsid w:val="00F23841"/>
    <w:rsid w:val="00F241D3"/>
    <w:rsid w:val="00F2457C"/>
    <w:rsid w:val="00F2732B"/>
    <w:rsid w:val="00F300A0"/>
    <w:rsid w:val="00F300C4"/>
    <w:rsid w:val="00F346CF"/>
    <w:rsid w:val="00F3571D"/>
    <w:rsid w:val="00F41064"/>
    <w:rsid w:val="00F42E44"/>
    <w:rsid w:val="00F45350"/>
    <w:rsid w:val="00F47A69"/>
    <w:rsid w:val="00F51D4D"/>
    <w:rsid w:val="00F52597"/>
    <w:rsid w:val="00F5796B"/>
    <w:rsid w:val="00F61C99"/>
    <w:rsid w:val="00F6252F"/>
    <w:rsid w:val="00F62BB6"/>
    <w:rsid w:val="00F63B81"/>
    <w:rsid w:val="00F64DDB"/>
    <w:rsid w:val="00F65896"/>
    <w:rsid w:val="00F71FC1"/>
    <w:rsid w:val="00F721BF"/>
    <w:rsid w:val="00F72699"/>
    <w:rsid w:val="00F75BBE"/>
    <w:rsid w:val="00F774C9"/>
    <w:rsid w:val="00F8059D"/>
    <w:rsid w:val="00F8069A"/>
    <w:rsid w:val="00F8370C"/>
    <w:rsid w:val="00F84436"/>
    <w:rsid w:val="00F9314E"/>
    <w:rsid w:val="00F95A5D"/>
    <w:rsid w:val="00FA1728"/>
    <w:rsid w:val="00FA1B88"/>
    <w:rsid w:val="00FA38D9"/>
    <w:rsid w:val="00FA39A0"/>
    <w:rsid w:val="00FA7D8F"/>
    <w:rsid w:val="00FA7FE6"/>
    <w:rsid w:val="00FB1284"/>
    <w:rsid w:val="00FB676B"/>
    <w:rsid w:val="00FC6BF1"/>
    <w:rsid w:val="00FD090E"/>
    <w:rsid w:val="00FD114D"/>
    <w:rsid w:val="00FD121C"/>
    <w:rsid w:val="00FD42DD"/>
    <w:rsid w:val="00FD5FEB"/>
    <w:rsid w:val="00FD7C84"/>
    <w:rsid w:val="00FD7DED"/>
    <w:rsid w:val="00FD7F8B"/>
    <w:rsid w:val="00FE22E2"/>
    <w:rsid w:val="00FE4CED"/>
    <w:rsid w:val="00FE5CDE"/>
    <w:rsid w:val="00FE7357"/>
    <w:rsid w:val="00FF35F5"/>
    <w:rsid w:val="00FF3BAD"/>
    <w:rsid w:val="00FF7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45254"/>
  <w15:chartTrackingRefBased/>
  <w15:docId w15:val="{3A1B14EA-1849-42F8-9ACF-0FACF81A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5F66"/>
    <w:rPr>
      <w:rFonts w:eastAsia="Times New Roman"/>
    </w:rPr>
  </w:style>
  <w:style w:type="paragraph" w:styleId="Heading1">
    <w:name w:val="heading 1"/>
    <w:basedOn w:val="Normal"/>
    <w:next w:val="Normal"/>
    <w:qFormat/>
    <w:rsid w:val="00321C10"/>
    <w:pPr>
      <w:keepNext/>
      <w:jc w:val="center"/>
      <w:outlineLvl w:val="0"/>
    </w:pPr>
    <w:rPr>
      <w:rFonts w:ascii=".VnTime" w:hAnsi=".VnTime"/>
      <w:b/>
      <w:bCs/>
      <w:sz w:val="26"/>
    </w:rPr>
  </w:style>
  <w:style w:type="paragraph" w:styleId="Heading2">
    <w:name w:val="heading 2"/>
    <w:basedOn w:val="Normal"/>
    <w:next w:val="Normal"/>
    <w:qFormat/>
    <w:rsid w:val="00321C10"/>
    <w:pPr>
      <w:keepNext/>
      <w:jc w:val="center"/>
      <w:outlineLvl w:val="1"/>
    </w:pPr>
    <w:rPr>
      <w:rFonts w:ascii=".VnTimeH" w:hAnsi=".VnTimeH"/>
      <w:b/>
      <w:sz w:val="24"/>
      <w:szCs w:val="24"/>
    </w:rPr>
  </w:style>
  <w:style w:type="paragraph" w:styleId="Heading3">
    <w:name w:val="heading 3"/>
    <w:basedOn w:val="Normal"/>
    <w:next w:val="Normal"/>
    <w:qFormat/>
    <w:rsid w:val="00321C10"/>
    <w:pPr>
      <w:keepNext/>
      <w:spacing w:before="240" w:after="60"/>
      <w:outlineLvl w:val="2"/>
    </w:pPr>
    <w:rPr>
      <w:rFonts w:ascii="Arial" w:hAnsi="Arial" w:cs="Arial"/>
      <w:b/>
      <w:bCs/>
      <w:sz w:val="26"/>
      <w:szCs w:val="26"/>
    </w:rPr>
  </w:style>
  <w:style w:type="paragraph" w:styleId="Heading4">
    <w:name w:val="heading 4"/>
    <w:basedOn w:val="Normal"/>
    <w:next w:val="Normal"/>
    <w:qFormat/>
    <w:rsid w:val="00321C10"/>
    <w:pPr>
      <w:keepNext/>
      <w:jc w:val="right"/>
      <w:outlineLvl w:val="3"/>
    </w:pPr>
    <w:rPr>
      <w:rFonts w:ascii=".VnTime" w:hAnsi=".VnTime"/>
      <w:i/>
      <w:sz w:val="26"/>
    </w:rPr>
  </w:style>
  <w:style w:type="paragraph" w:styleId="Heading5">
    <w:name w:val="heading 5"/>
    <w:basedOn w:val="Normal"/>
    <w:next w:val="Normal"/>
    <w:qFormat/>
    <w:rsid w:val="00321C10"/>
    <w:pPr>
      <w:keepNext/>
      <w:jc w:val="center"/>
      <w:outlineLvl w:val="4"/>
    </w:pPr>
    <w:rPr>
      <w:rFonts w:ascii=".VnTime" w:hAnsi=".VnTime"/>
      <w:sz w:val="26"/>
    </w:rPr>
  </w:style>
  <w:style w:type="paragraph" w:styleId="Heading6">
    <w:name w:val="heading 6"/>
    <w:basedOn w:val="Normal"/>
    <w:next w:val="Normal"/>
    <w:qFormat/>
    <w:rsid w:val="00321C10"/>
    <w:pPr>
      <w:keepNext/>
      <w:ind w:left="-884" w:firstLine="884"/>
      <w:jc w:val="center"/>
      <w:outlineLvl w:val="5"/>
    </w:pPr>
    <w:rPr>
      <w:rFonts w:ascii=".VnTimeH" w:hAnsi=".VnTimeH"/>
      <w:b/>
      <w:sz w:val="24"/>
    </w:rPr>
  </w:style>
  <w:style w:type="paragraph" w:styleId="Heading7">
    <w:name w:val="heading 7"/>
    <w:basedOn w:val="Normal"/>
    <w:next w:val="Normal"/>
    <w:qFormat/>
    <w:rsid w:val="00321C10"/>
    <w:pPr>
      <w:keepNext/>
      <w:ind w:left="-884" w:firstLine="884"/>
      <w:jc w:val="right"/>
      <w:outlineLvl w:val="6"/>
    </w:pPr>
    <w:rPr>
      <w:rFonts w:ascii=".VnTime" w:hAnsi=".VnTime"/>
      <w:i/>
      <w:sz w:val="26"/>
    </w:rPr>
  </w:style>
  <w:style w:type="paragraph" w:styleId="Heading8">
    <w:name w:val="heading 8"/>
    <w:basedOn w:val="Normal"/>
    <w:next w:val="Normal"/>
    <w:qFormat/>
    <w:rsid w:val="00321C10"/>
    <w:pPr>
      <w:keepNext/>
      <w:jc w:val="center"/>
      <w:outlineLvl w:val="7"/>
    </w:pPr>
    <w:rPr>
      <w:rFonts w:ascii=".VnTime" w:hAnsi=".VnTime"/>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75F6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A75F66"/>
  </w:style>
  <w:style w:type="paragraph" w:styleId="Header">
    <w:name w:val="header"/>
    <w:basedOn w:val="Normal"/>
    <w:rsid w:val="00A75F66"/>
    <w:pPr>
      <w:tabs>
        <w:tab w:val="center" w:pos="4320"/>
        <w:tab w:val="right" w:pos="8640"/>
      </w:tabs>
    </w:pPr>
    <w:rPr>
      <w:rFonts w:ascii=".VnTime" w:hAnsi=".VnTime"/>
      <w:sz w:val="28"/>
      <w:szCs w:val="28"/>
    </w:rPr>
  </w:style>
  <w:style w:type="paragraph" w:styleId="Footer">
    <w:name w:val="footer"/>
    <w:basedOn w:val="Normal"/>
    <w:rsid w:val="009D6810"/>
    <w:pPr>
      <w:tabs>
        <w:tab w:val="center" w:pos="4320"/>
        <w:tab w:val="right" w:pos="8640"/>
      </w:tabs>
    </w:pPr>
  </w:style>
  <w:style w:type="paragraph" w:styleId="BodyTextIndent">
    <w:name w:val="Body Text Indent"/>
    <w:basedOn w:val="Normal"/>
    <w:rsid w:val="00321C10"/>
    <w:pPr>
      <w:spacing w:before="120" w:after="120"/>
      <w:ind w:firstLine="720"/>
      <w:jc w:val="both"/>
    </w:pPr>
    <w:rPr>
      <w:rFonts w:ascii=".VnTime" w:hAnsi=".VnTime"/>
      <w:sz w:val="28"/>
      <w:szCs w:val="28"/>
    </w:rPr>
  </w:style>
  <w:style w:type="paragraph" w:styleId="BodyText2">
    <w:name w:val="Body Text 2"/>
    <w:basedOn w:val="Normal"/>
    <w:rsid w:val="00321C10"/>
    <w:pPr>
      <w:spacing w:after="120" w:line="480" w:lineRule="auto"/>
    </w:pPr>
    <w:rPr>
      <w:rFonts w:ascii=".VnTime" w:hAnsi=".VnTime"/>
      <w:sz w:val="28"/>
      <w:szCs w:val="28"/>
    </w:rPr>
  </w:style>
  <w:style w:type="paragraph" w:styleId="BodyText">
    <w:name w:val="Body Text"/>
    <w:basedOn w:val="Normal"/>
    <w:rsid w:val="00321C10"/>
    <w:pPr>
      <w:spacing w:after="120"/>
    </w:pPr>
    <w:rPr>
      <w:rFonts w:ascii=".VnTime" w:hAnsi=".VnTime"/>
      <w:sz w:val="24"/>
      <w:szCs w:val="24"/>
    </w:rPr>
  </w:style>
  <w:style w:type="paragraph" w:styleId="BalloonText">
    <w:name w:val="Balloon Text"/>
    <w:basedOn w:val="Normal"/>
    <w:link w:val="BalloonTextChar"/>
    <w:rsid w:val="00D12490"/>
    <w:rPr>
      <w:rFonts w:ascii="Segoe UI" w:hAnsi="Segoe UI" w:cs="Segoe UI"/>
      <w:sz w:val="18"/>
      <w:szCs w:val="18"/>
    </w:rPr>
  </w:style>
  <w:style w:type="character" w:customStyle="1" w:styleId="BalloonTextChar">
    <w:name w:val="Balloon Text Char"/>
    <w:link w:val="BalloonText"/>
    <w:rsid w:val="00D1249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98588-F72D-42E7-B8C4-B202FEE85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Mẫu số 01/XLNRR</vt:lpstr>
    </vt:vector>
  </TitlesOfParts>
  <Company>NVTD</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01/XLNRR</dc:title>
  <dc:subject/>
  <dc:creator>Administrator</dc:creator>
  <cp:keywords/>
  <cp:lastModifiedBy>HP</cp:lastModifiedBy>
  <cp:revision>45</cp:revision>
  <cp:lastPrinted>2023-08-18T06:10:00Z</cp:lastPrinted>
  <dcterms:created xsi:type="dcterms:W3CDTF">2023-08-10T11:35:00Z</dcterms:created>
  <dcterms:modified xsi:type="dcterms:W3CDTF">2023-08-18T06:13:00Z</dcterms:modified>
</cp:coreProperties>
</file>