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C6F" w:rsidRDefault="00E50D13" w:rsidP="00E50D13">
      <w:pPr>
        <w:jc w:val="center"/>
        <w:rPr>
          <w:rFonts w:ascii="宋体" w:eastAsia="宋体" w:hAnsi="宋体"/>
          <w:b/>
          <w:sz w:val="36"/>
        </w:rPr>
      </w:pPr>
      <w:r w:rsidRPr="00E50D13">
        <w:rPr>
          <w:rFonts w:ascii="宋体" w:eastAsia="宋体" w:hAnsi="宋体" w:hint="eastAsia"/>
          <w:b/>
          <w:sz w:val="36"/>
        </w:rPr>
        <w:t>致谢</w:t>
      </w:r>
    </w:p>
    <w:p w:rsidR="00E50D13" w:rsidRPr="00E50D13" w:rsidRDefault="00E50D13" w:rsidP="00E50D13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bookmarkStart w:id="0" w:name="_GoBack"/>
      <w:bookmarkEnd w:id="0"/>
    </w:p>
    <w:sectPr w:rsidR="00E50D13" w:rsidRPr="00E50D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6996" w:rsidRDefault="00E46996" w:rsidP="00E50D13">
      <w:r>
        <w:separator/>
      </w:r>
    </w:p>
  </w:endnote>
  <w:endnote w:type="continuationSeparator" w:id="0">
    <w:p w:rsidR="00E46996" w:rsidRDefault="00E46996" w:rsidP="00E50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6996" w:rsidRDefault="00E46996" w:rsidP="00E50D13">
      <w:r>
        <w:separator/>
      </w:r>
    </w:p>
  </w:footnote>
  <w:footnote w:type="continuationSeparator" w:id="0">
    <w:p w:rsidR="00E46996" w:rsidRDefault="00E46996" w:rsidP="00E50D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27E"/>
    <w:rsid w:val="002A0C6F"/>
    <w:rsid w:val="009C427E"/>
    <w:rsid w:val="00C64E79"/>
    <w:rsid w:val="00E46996"/>
    <w:rsid w:val="00E5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17F5C"/>
  <w15:chartTrackingRefBased/>
  <w15:docId w15:val="{9716266C-47D6-4729-A115-CC59A01A0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0D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0D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0D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0D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吴璇</dc:creator>
  <cp:keywords/>
  <dc:description/>
  <cp:lastModifiedBy>吴璇</cp:lastModifiedBy>
  <cp:revision>2</cp:revision>
  <dcterms:created xsi:type="dcterms:W3CDTF">2017-12-22T11:57:00Z</dcterms:created>
  <dcterms:modified xsi:type="dcterms:W3CDTF">2017-12-22T11:58:00Z</dcterms:modified>
</cp:coreProperties>
</file>