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CA0F" w14:textId="7AD7DBCA" w:rsidR="008C7EDB" w:rsidRDefault="0068231D">
      <w:r>
        <w:rPr>
          <w:rFonts w:hint="eastAsia"/>
        </w:rPr>
        <w:t>面试题库：</w:t>
      </w:r>
    </w:p>
    <w:p w14:paraId="4617C886" w14:textId="77777777" w:rsidR="001D6638" w:rsidRDefault="001D6638"/>
    <w:p w14:paraId="1D650FB9" w14:textId="3415613E" w:rsidR="001D6638" w:rsidRPr="006E038E" w:rsidRDefault="006E03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1D6638" w:rsidRPr="006E038E">
        <w:rPr>
          <w:rFonts w:hint="eastAsia"/>
          <w:b/>
          <w:bCs/>
          <w:sz w:val="28"/>
          <w:szCs w:val="28"/>
        </w:rPr>
        <w:t>微信支付账单：</w:t>
      </w:r>
    </w:p>
    <w:p w14:paraId="0991DF94" w14:textId="76E85F34" w:rsidR="001D6638" w:rsidRDefault="001D6638">
      <w:r w:rsidRPr="001D6638">
        <w:t>10001071012022051301971948638634</w:t>
      </w:r>
    </w:p>
    <w:p w14:paraId="4B995283" w14:textId="48917CB8" w:rsidR="001D6638" w:rsidRDefault="001D6638">
      <w:r>
        <w:rPr>
          <w:noProof/>
        </w:rPr>
        <w:drawing>
          <wp:inline distT="0" distB="0" distL="0" distR="0" wp14:anchorId="106A6C19" wp14:editId="1CE791FA">
            <wp:extent cx="2679700" cy="579888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01" cy="580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BD03" w14:textId="77777777" w:rsidR="001D6638" w:rsidRDefault="001D6638"/>
    <w:p w14:paraId="39E18ADD" w14:textId="4494049C" w:rsidR="008C3BB5" w:rsidRPr="006E038E" w:rsidRDefault="006E03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</w:t>
      </w:r>
      <w:r w:rsidRPr="006E038E">
        <w:rPr>
          <w:rFonts w:hint="eastAsia"/>
          <w:b/>
          <w:bCs/>
          <w:sz w:val="28"/>
          <w:szCs w:val="28"/>
        </w:rPr>
        <w:t>题库支付前访问</w:t>
      </w:r>
      <w:r w:rsidR="008C3BB5" w:rsidRPr="006E038E">
        <w:rPr>
          <w:rFonts w:hint="eastAsia"/>
          <w:b/>
          <w:bCs/>
          <w:sz w:val="28"/>
          <w:szCs w:val="28"/>
        </w:rPr>
        <w:t>链接：</w:t>
      </w:r>
    </w:p>
    <w:p w14:paraId="65419537" w14:textId="2A5002CD" w:rsidR="008C3BB5" w:rsidRDefault="008C3BB5">
      <w:r w:rsidRPr="008C3BB5">
        <w:t>https://interview2.poetries.top/docs/base.html</w:t>
      </w:r>
    </w:p>
    <w:p w14:paraId="1223DA50" w14:textId="54DA9144" w:rsidR="0068231D" w:rsidRDefault="0068231D"/>
    <w:p w14:paraId="6003B2F8" w14:textId="77777777" w:rsidR="006E038E" w:rsidRDefault="006E038E"/>
    <w:p w14:paraId="3E0C9EEA" w14:textId="77777777" w:rsidR="0068231D" w:rsidRDefault="0068231D"/>
    <w:p w14:paraId="093F39BF" w14:textId="5A953B32" w:rsidR="0068231D" w:rsidRPr="006E038E" w:rsidRDefault="0068231D">
      <w:pPr>
        <w:rPr>
          <w:b/>
          <w:bCs/>
          <w:sz w:val="28"/>
          <w:szCs w:val="28"/>
        </w:rPr>
      </w:pPr>
    </w:p>
    <w:p w14:paraId="2A0CE5CD" w14:textId="71365E99" w:rsidR="006E038E" w:rsidRPr="006E038E" w:rsidRDefault="006E03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3、</w:t>
      </w:r>
      <w:r w:rsidRPr="006E038E">
        <w:rPr>
          <w:rFonts w:hint="eastAsia"/>
          <w:b/>
          <w:bCs/>
          <w:sz w:val="28"/>
          <w:szCs w:val="28"/>
        </w:rPr>
        <w:t>题库支付后访问链接：</w:t>
      </w:r>
    </w:p>
    <w:p w14:paraId="7D1E8A61" w14:textId="038CC6D5" w:rsidR="0068231D" w:rsidRPr="0068231D" w:rsidRDefault="0068231D" w:rsidP="0068231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审核通过</w:t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~</w:t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感谢购买面试指南永久会员，请牢记您的登录信息</w:t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</w:rPr>
        <w:br/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登录地址：</w:t>
      </w:r>
      <w:hyperlink r:id="rId5" w:tgtFrame="_blank" w:history="1">
        <w:r w:rsidRPr="0068231D">
          <w:rPr>
            <w:rFonts w:ascii="Lucida Grande" w:eastAsia="宋体" w:hAnsi="Lucida Grande" w:cs="Lucida Grande"/>
            <w:color w:val="1E5494"/>
            <w:kern w:val="0"/>
            <w:szCs w:val="21"/>
            <w:u w:val="single"/>
            <w:shd w:val="clear" w:color="auto" w:fill="FFFFFF"/>
          </w:rPr>
          <w:t>https://interview2.poetries.top</w:t>
        </w:r>
      </w:hyperlink>
      <w:r w:rsidRPr="0068231D">
        <w:rPr>
          <w:rFonts w:ascii="Lucida Grande" w:eastAsia="宋体" w:hAnsi="Lucida Grande" w:cs="Lucida Grande"/>
          <w:color w:val="000000"/>
          <w:kern w:val="0"/>
          <w:szCs w:val="21"/>
        </w:rPr>
        <w:br/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登录账号：</w:t>
      </w:r>
      <w:hyperlink r:id="rId6" w:tgtFrame="_blank" w:history="1">
        <w:r w:rsidRPr="0068231D">
          <w:rPr>
            <w:rFonts w:ascii="Lucida Grande" w:eastAsia="宋体" w:hAnsi="Lucida Grande" w:cs="Lucida Grande"/>
            <w:color w:val="1E5494"/>
            <w:kern w:val="0"/>
            <w:szCs w:val="21"/>
            <w:u w:val="single"/>
            <w:shd w:val="clear" w:color="auto" w:fill="FFFFFF"/>
          </w:rPr>
          <w:t>1356351760@qq.com</w:t>
        </w:r>
      </w:hyperlink>
      <w:r w:rsidRPr="0068231D">
        <w:rPr>
          <w:rFonts w:ascii="Lucida Grande" w:eastAsia="宋体" w:hAnsi="Lucida Grande" w:cs="Lucida Grande"/>
          <w:color w:val="000000"/>
          <w:kern w:val="0"/>
          <w:szCs w:val="21"/>
        </w:rPr>
        <w:br/>
      </w:r>
      <w:r w:rsidRPr="0068231D">
        <w:rPr>
          <w:rFonts w:ascii="Lucida Grande" w:eastAsia="宋体" w:hAnsi="Lucida Grande" w:cs="Lucida Grande"/>
          <w:color w:val="000000"/>
          <w:kern w:val="0"/>
          <w:szCs w:val="21"/>
          <w:shd w:val="clear" w:color="auto" w:fill="FFFFFF"/>
        </w:rPr>
        <w:t>截止过期日期：永久</w:t>
      </w:r>
    </w:p>
    <w:p w14:paraId="484EEADD" w14:textId="235EA88B" w:rsidR="0068231D" w:rsidRDefault="006E038E">
      <w:r w:rsidRPr="0068231D">
        <w:rPr>
          <w:noProof/>
        </w:rPr>
        <w:drawing>
          <wp:inline distT="0" distB="0" distL="0" distR="0" wp14:anchorId="78FD7BFF" wp14:editId="66DF7895">
            <wp:extent cx="5270500" cy="3151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31D">
        <w:rPr>
          <w:noProof/>
        </w:rPr>
        <w:drawing>
          <wp:inline distT="0" distB="0" distL="0" distR="0" wp14:anchorId="2CC2C2AC" wp14:editId="496EB92D">
            <wp:extent cx="5270500" cy="1133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A70E" w14:textId="73396D4B" w:rsidR="003E5BDC" w:rsidRDefault="003E5BDC"/>
    <w:p w14:paraId="7D22D2B3" w14:textId="3BFA1D88" w:rsidR="003E5BDC" w:rsidRDefault="003E5BDC"/>
    <w:p w14:paraId="054BB1AB" w14:textId="43EB96A2" w:rsidR="003E5BDC" w:rsidRDefault="003E5BDC"/>
    <w:p w14:paraId="3FFE9074" w14:textId="23F8968C" w:rsidR="003E5BDC" w:rsidRDefault="003E5BDC"/>
    <w:p w14:paraId="12B43BA0" w14:textId="6737C64A" w:rsidR="003E5BDC" w:rsidRDefault="003E5BDC">
      <w:r>
        <w:rPr>
          <w:rFonts w:hint="eastAsia"/>
        </w:rPr>
        <w:t>另一个：</w:t>
      </w:r>
    </w:p>
    <w:p w14:paraId="61BEF007" w14:textId="6AA168FD" w:rsidR="003E5BDC" w:rsidRDefault="0095265C">
      <w:hyperlink r:id="rId9" w:history="1">
        <w:r w:rsidRPr="00625B44">
          <w:rPr>
            <w:rStyle w:val="a3"/>
          </w:rPr>
          <w:t>https://wangtunan.github.io/blog/typescript/base.html#typescript-2</w:t>
        </w:r>
      </w:hyperlink>
    </w:p>
    <w:p w14:paraId="595E86B6" w14:textId="4D4591AB" w:rsidR="0095265C" w:rsidRDefault="0095265C"/>
    <w:p w14:paraId="00F22C36" w14:textId="6596B3FC" w:rsidR="0095265C" w:rsidRDefault="0095265C"/>
    <w:p w14:paraId="6183B65E" w14:textId="14F82811" w:rsidR="0095265C" w:rsidRDefault="0095265C"/>
    <w:p w14:paraId="0F25C794" w14:textId="4D19A253" w:rsidR="0095265C" w:rsidRDefault="003F740F">
      <w:r>
        <w:t>vue3</w:t>
      </w:r>
      <w:r>
        <w:rPr>
          <w:rFonts w:hint="eastAsia"/>
        </w:rPr>
        <w:t>的源码阅读</w:t>
      </w:r>
    </w:p>
    <w:p w14:paraId="6B7526D6" w14:textId="4711DB16" w:rsidR="003F740F" w:rsidRPr="0095265C" w:rsidRDefault="003F740F">
      <w:pPr>
        <w:rPr>
          <w:rFonts w:hint="eastAsia"/>
        </w:rPr>
      </w:pPr>
      <w:r w:rsidRPr="003F740F">
        <w:t>https://lxchuan12.gitee.io/vue-next-utils/#_1-%E5%89%8D%E8%A8%80</w:t>
      </w:r>
    </w:p>
    <w:sectPr w:rsidR="003F740F" w:rsidRPr="0095265C" w:rsidSect="003D49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1D"/>
    <w:rsid w:val="001D0E24"/>
    <w:rsid w:val="001D6638"/>
    <w:rsid w:val="003D4977"/>
    <w:rsid w:val="003E5BDC"/>
    <w:rsid w:val="003F740F"/>
    <w:rsid w:val="0068231D"/>
    <w:rsid w:val="006E038E"/>
    <w:rsid w:val="008C3BB5"/>
    <w:rsid w:val="0095265C"/>
    <w:rsid w:val="00E9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EE63D"/>
  <w15:chartTrackingRefBased/>
  <w15:docId w15:val="{136C3813-9B82-FE45-86C8-407DDDFE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231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5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356351760@qq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terview2.poetries.top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angtunan.github.io/blog/typescript/base.html#typescript-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2022-05-13T07:58:00Z</dcterms:created>
  <dcterms:modified xsi:type="dcterms:W3CDTF">2022-07-05T02:31:00Z</dcterms:modified>
</cp:coreProperties>
</file>