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2FD" w:rsidRDefault="00694E74">
      <w:r>
        <w:t xml:space="preserve">6 </w:t>
      </w:r>
      <w:r w:rsidRPr="00694E74">
        <w:t>Test the Digital Asset</w:t>
      </w:r>
    </w:p>
    <w:p w:rsidR="00694E74" w:rsidRDefault="008502B7">
      <w:r>
        <w:t>Target:</w:t>
      </w:r>
    </w:p>
    <w:p w:rsidR="008502B7" w:rsidRDefault="007A2A13" w:rsidP="008502B7">
      <w:pPr>
        <w:pStyle w:val="a3"/>
        <w:numPr>
          <w:ilvl w:val="0"/>
          <w:numId w:val="1"/>
        </w:numPr>
        <w:ind w:firstLineChars="0"/>
      </w:pPr>
      <w:r>
        <w:t xml:space="preserve">Add </w:t>
      </w:r>
      <w:r w:rsidR="008502B7">
        <w:t xml:space="preserve">Squab Test Geometry. </w:t>
      </w:r>
      <w:r w:rsidR="00FE1994">
        <w:t>Go into</w:t>
      </w:r>
      <w:r w:rsidR="008502B7">
        <w:t xml:space="preserve"> new object node. Select the node and set Scale to 3 and Translate Y to 1.5</w:t>
      </w:r>
      <w:r w:rsidR="008502B7">
        <w:t>；</w:t>
      </w:r>
    </w:p>
    <w:p w:rsidR="008502B7" w:rsidRDefault="00AB6000" w:rsidP="008502B7">
      <w:pPr>
        <w:pStyle w:val="a3"/>
        <w:numPr>
          <w:ilvl w:val="0"/>
          <w:numId w:val="1"/>
        </w:numPr>
        <w:ind w:firstLineChars="0"/>
      </w:pPr>
      <w:r>
        <w:t>Add brickify node</w:t>
      </w:r>
      <w:r>
        <w:t>；</w:t>
      </w:r>
    </w:p>
    <w:p w:rsidR="008502B7" w:rsidRDefault="00234B11" w:rsidP="008502B7">
      <w:pPr>
        <w:pStyle w:val="a3"/>
        <w:numPr>
          <w:ilvl w:val="0"/>
          <w:numId w:val="1"/>
        </w:numPr>
        <w:ind w:firstLineChars="0"/>
      </w:pPr>
      <w:r>
        <w:t>Set brickify asset node, Shape parameter =</w:t>
      </w:r>
      <w:r w:rsidR="008502B7">
        <w:t xml:space="preserve"> Custom Shape</w:t>
      </w:r>
      <w:r w:rsidR="006135D3">
        <w:t>；</w:t>
      </w:r>
    </w:p>
    <w:p w:rsidR="008502B7" w:rsidRDefault="006B7E22" w:rsidP="000D4F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Select </w:t>
      </w:r>
      <w:r w:rsidR="008502B7">
        <w:t>te</w:t>
      </w:r>
      <w:r w:rsidR="003149D1">
        <w:t xml:space="preserve">stgeometry_squab node. Asset menu &gt; </w:t>
      </w:r>
      <w:r w:rsidR="008502B7">
        <w:t xml:space="preserve">Edit Asset Properties &gt; Squab. </w:t>
      </w:r>
      <w:r w:rsidR="000D4F70">
        <w:t>C</w:t>
      </w:r>
      <w:r w:rsidR="008502B7">
        <w:t xml:space="preserve">lick Extra Files tab and select squab_diffuse.jpg. </w:t>
      </w:r>
      <w:r w:rsidR="001B43E6">
        <w:t>Save as File</w:t>
      </w:r>
      <w:r w:rsidR="008502B7">
        <w:t xml:space="preserve"> and save it into the tex folder. </w:t>
      </w:r>
      <w:r w:rsidR="00A815C4">
        <w:t>U</w:t>
      </w:r>
      <w:r w:rsidR="008502B7">
        <w:t xml:space="preserve">se this texture to </w:t>
      </w:r>
      <w:r w:rsidR="00E86A81">
        <w:t>set</w:t>
      </w:r>
      <w:r w:rsidR="008502B7">
        <w:t xml:space="preserve"> brickify node’s Texture Map.</w:t>
      </w:r>
      <w:r w:rsidR="00E548DA">
        <w:t xml:space="preserve">Go </w:t>
      </w:r>
      <w:r w:rsidR="008502B7">
        <w:t xml:space="preserve">object level and name </w:t>
      </w:r>
      <w:r w:rsidR="00E933C6">
        <w:t xml:space="preserve">to </w:t>
      </w:r>
      <w:r w:rsidR="008502B7">
        <w:t>squab</w:t>
      </w:r>
      <w:r w:rsidR="00E933C6">
        <w:t>,</w:t>
      </w:r>
      <w:r w:rsidR="008502B7">
        <w:t xml:space="preserve"> Save your work.</w:t>
      </w:r>
      <w:bookmarkStart w:id="0" w:name="_GoBack"/>
      <w:bookmarkEnd w:id="0"/>
    </w:p>
    <w:p w:rsidR="008502B7" w:rsidRDefault="008502B7">
      <w:r>
        <w:t>UI:</w:t>
      </w:r>
    </w:p>
    <w:p w:rsidR="008502B7" w:rsidRDefault="008502B7">
      <w:r>
        <w:t>Node:</w:t>
      </w:r>
    </w:p>
    <w:p w:rsidR="008502B7" w:rsidRDefault="008502B7"/>
    <w:sectPr w:rsidR="00850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23AD5"/>
    <w:multiLevelType w:val="hybridMultilevel"/>
    <w:tmpl w:val="8FBC8F1A"/>
    <w:lvl w:ilvl="0" w:tplc="34D2A78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B96"/>
    <w:rsid w:val="000D4B96"/>
    <w:rsid w:val="000D4F70"/>
    <w:rsid w:val="001B43E6"/>
    <w:rsid w:val="00234B11"/>
    <w:rsid w:val="003149D1"/>
    <w:rsid w:val="006135D3"/>
    <w:rsid w:val="00694E74"/>
    <w:rsid w:val="006B7E22"/>
    <w:rsid w:val="007A2A13"/>
    <w:rsid w:val="008502B7"/>
    <w:rsid w:val="00A815C4"/>
    <w:rsid w:val="00AB6000"/>
    <w:rsid w:val="00DE290A"/>
    <w:rsid w:val="00E548DA"/>
    <w:rsid w:val="00E86A81"/>
    <w:rsid w:val="00E933C6"/>
    <w:rsid w:val="00F432FD"/>
    <w:rsid w:val="00FE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1462A-B99B-4345-B750-54557134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2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18</cp:revision>
  <dcterms:created xsi:type="dcterms:W3CDTF">2022-05-21T08:23:00Z</dcterms:created>
  <dcterms:modified xsi:type="dcterms:W3CDTF">2022-05-21T09:17:00Z</dcterms:modified>
</cp:coreProperties>
</file>