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6C" w:rsidRDefault="00C93CC6">
      <w:r>
        <w:rPr>
          <w:rFonts w:hint="eastAsia"/>
        </w:rPr>
        <w:t>2.</w:t>
      </w:r>
      <w:r>
        <w:t xml:space="preserve">2 </w:t>
      </w:r>
      <w:r w:rsidRPr="00C93CC6">
        <w:t>Getting the Latest Houdini Build</w:t>
      </w:r>
    </w:p>
    <w:p w:rsidR="00C93CC6" w:rsidRDefault="00C93CC6">
      <w:bookmarkStart w:id="0" w:name="_GoBack"/>
      <w:bookmarkEnd w:id="0"/>
    </w:p>
    <w:sectPr w:rsidR="00C9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24D" w:rsidRDefault="00CF324D" w:rsidP="00AC01E6">
      <w:r>
        <w:separator/>
      </w:r>
    </w:p>
  </w:endnote>
  <w:endnote w:type="continuationSeparator" w:id="0">
    <w:p w:rsidR="00CF324D" w:rsidRDefault="00CF324D" w:rsidP="00AC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24D" w:rsidRDefault="00CF324D" w:rsidP="00AC01E6">
      <w:r>
        <w:separator/>
      </w:r>
    </w:p>
  </w:footnote>
  <w:footnote w:type="continuationSeparator" w:id="0">
    <w:p w:rsidR="00CF324D" w:rsidRDefault="00CF324D" w:rsidP="00AC0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2A"/>
    <w:rsid w:val="0015486C"/>
    <w:rsid w:val="00925C2A"/>
    <w:rsid w:val="00AC01E6"/>
    <w:rsid w:val="00C93CC6"/>
    <w:rsid w:val="00C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4</cp:revision>
  <dcterms:created xsi:type="dcterms:W3CDTF">2022-06-03T01:55:00Z</dcterms:created>
  <dcterms:modified xsi:type="dcterms:W3CDTF">2022-10-18T01:11:00Z</dcterms:modified>
</cp:coreProperties>
</file>