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D1211" w14:textId="77777777" w:rsidR="005B6B7E" w:rsidRDefault="000B351C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装修小程序管理系统需求分析</w:t>
      </w:r>
    </w:p>
    <w:p w14:paraId="5B0AF14A" w14:textId="77777777" w:rsidR="005B6B7E" w:rsidRDefault="000B351C">
      <w:pPr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62F81F" wp14:editId="23D5A20B">
                <wp:simplePos x="0" y="0"/>
                <wp:positionH relativeFrom="column">
                  <wp:posOffset>-165100</wp:posOffset>
                </wp:positionH>
                <wp:positionV relativeFrom="paragraph">
                  <wp:posOffset>392430</wp:posOffset>
                </wp:positionV>
                <wp:extent cx="6170295" cy="2773045"/>
                <wp:effectExtent l="6350" t="6350" r="10795" b="952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113" cy="2772936"/>
                          <a:chOff x="3947" y="2754"/>
                          <a:chExt cx="14497" cy="6162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3960" y="3468"/>
                            <a:ext cx="3488" cy="544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1DFB7" w14:textId="77777777" w:rsidR="005B6B7E" w:rsidRDefault="000B351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前端</w:t>
                              </w:r>
                            </w:p>
                            <w:p w14:paraId="51204BF1" w14:textId="77777777" w:rsidR="005B6B7E" w:rsidRDefault="000B351C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（微信小程序）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矩形 2"/>
                        <wps:cNvSpPr/>
                        <wps:spPr>
                          <a:xfrm>
                            <a:off x="8506" y="3420"/>
                            <a:ext cx="9938" cy="54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1E226E" w14:textId="77777777" w:rsidR="005B6B7E" w:rsidRDefault="005B6B7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矩形 3"/>
                        <wps:cNvSpPr/>
                        <wps:spPr>
                          <a:xfrm>
                            <a:off x="3947" y="2816"/>
                            <a:ext cx="2869" cy="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6D9A8F" w14:textId="77777777" w:rsidR="005B6B7E" w:rsidRDefault="000B351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前端（客户端）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矩形 4"/>
                        <wps:cNvSpPr/>
                        <wps:spPr>
                          <a:xfrm>
                            <a:off x="8485" y="2754"/>
                            <a:ext cx="3130" cy="63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FD16AA" w14:textId="77777777" w:rsidR="005B6B7E" w:rsidRDefault="000B351C">
                              <w:pPr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后端（服务器端）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矩形 5"/>
                        <wps:cNvSpPr/>
                        <wps:spPr>
                          <a:xfrm>
                            <a:off x="9970" y="3852"/>
                            <a:ext cx="3303" cy="17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6B7BEA" w14:textId="77777777" w:rsidR="005B6B7E" w:rsidRDefault="000B351C">
                              <w:pPr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后台管理页面</w:t>
                              </w:r>
                            </w:p>
                            <w:p w14:paraId="437DC65B" w14:textId="77777777" w:rsidR="005B6B7E" w:rsidRDefault="000B351C">
                              <w:pPr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React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实现）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矩形 6"/>
                        <wps:cNvSpPr/>
                        <wps:spPr>
                          <a:xfrm>
                            <a:off x="14256" y="3936"/>
                            <a:ext cx="3672" cy="1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53202D" w14:textId="77777777" w:rsidR="005B6B7E" w:rsidRDefault="000B351C">
                              <w:pPr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后台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API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接口</w:t>
                              </w:r>
                            </w:p>
                            <w:p w14:paraId="5706472C" w14:textId="77777777" w:rsidR="005B6B7E" w:rsidRDefault="000B351C">
                              <w:pPr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Node+Express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实现）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9" name="流程图: 磁盘 7"/>
                        <wps:cNvSpPr/>
                        <wps:spPr>
                          <a:xfrm>
                            <a:off x="14945" y="6689"/>
                            <a:ext cx="2878" cy="2088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7B491" w14:textId="77777777" w:rsidR="005B6B7E" w:rsidRDefault="000B351C">
                              <w:pPr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数据库</w:t>
                              </w:r>
                            </w:p>
                            <w:p w14:paraId="76A6E6FB" w14:textId="77777777" w:rsidR="005B6B7E" w:rsidRDefault="000B351C">
                              <w:pPr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MySQL</w:t>
                              </w: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矩形 8"/>
                        <wps:cNvSpPr/>
                        <wps:spPr>
                          <a:xfrm>
                            <a:off x="9914" y="6660"/>
                            <a:ext cx="3466" cy="17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865619" w14:textId="77777777" w:rsidR="005B6B7E" w:rsidRDefault="000B351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前端访问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API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接口</w:t>
                              </w:r>
                            </w:p>
                            <w:p w14:paraId="1AA1E6CF" w14:textId="77777777" w:rsidR="005B6B7E" w:rsidRDefault="000B351C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（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Node+Express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实现）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右箭头 9"/>
                        <wps:cNvSpPr/>
                        <wps:spPr>
                          <a:xfrm>
                            <a:off x="13313" y="4436"/>
                            <a:ext cx="1021" cy="25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2" name="下箭头 11"/>
                        <wps:cNvSpPr/>
                        <wps:spPr>
                          <a:xfrm>
                            <a:off x="15362" y="5553"/>
                            <a:ext cx="586" cy="1191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右箭头 12"/>
                        <wps:cNvSpPr/>
                        <wps:spPr>
                          <a:xfrm>
                            <a:off x="13392" y="7292"/>
                            <a:ext cx="1596" cy="28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右箭头 16"/>
                        <wps:cNvSpPr/>
                        <wps:spPr>
                          <a:xfrm>
                            <a:off x="7344" y="6945"/>
                            <a:ext cx="2650" cy="46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左箭头 17"/>
                        <wps:cNvSpPr/>
                        <wps:spPr>
                          <a:xfrm>
                            <a:off x="7421" y="8020"/>
                            <a:ext cx="2517" cy="368"/>
                          </a:xfrm>
                          <a:prstGeom prst="left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文本框 18"/>
                        <wps:cNvSpPr txBox="1"/>
                        <wps:spPr>
                          <a:xfrm>
                            <a:off x="7500" y="6390"/>
                            <a:ext cx="1204" cy="5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918DE" w14:textId="77777777" w:rsidR="005B6B7E" w:rsidRDefault="000B351C">
                              <w:pPr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</w:rPr>
                                <w:t>请求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7" name="文本框 19"/>
                        <wps:cNvSpPr txBox="1"/>
                        <wps:spPr>
                          <a:xfrm>
                            <a:off x="7542" y="7468"/>
                            <a:ext cx="1098" cy="6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63CD" w14:textId="77777777" w:rsidR="005B6B7E" w:rsidRDefault="000B351C">
                              <w:pPr>
                                <w:rPr>
                                  <w:color w:val="00B0F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1"/>
                                  <w:szCs w:val="21"/>
                                </w:rPr>
                                <w:t>响应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文本框 10"/>
                        <wps:cNvSpPr txBox="1"/>
                        <wps:spPr>
                          <a:xfrm>
                            <a:off x="14889" y="5676"/>
                            <a:ext cx="1492" cy="6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4A164" w14:textId="77777777" w:rsidR="005B6B7E" w:rsidRDefault="000B351C">
                              <w:pPr>
                                <w:spacing w:line="200" w:lineRule="atLeast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9" name="左箭头 13"/>
                        <wps:cNvSpPr/>
                        <wps:spPr>
                          <a:xfrm>
                            <a:off x="13380" y="7980"/>
                            <a:ext cx="1548" cy="299"/>
                          </a:xfrm>
                          <a:prstGeom prst="left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上箭头 14"/>
                        <wps:cNvSpPr/>
                        <wps:spPr>
                          <a:xfrm>
                            <a:off x="16460" y="5542"/>
                            <a:ext cx="443" cy="1144"/>
                          </a:xfrm>
                          <a:prstGeom prst="up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左箭头 15"/>
                        <wps:cNvSpPr/>
                        <wps:spPr>
                          <a:xfrm>
                            <a:off x="13230" y="5030"/>
                            <a:ext cx="1044" cy="373"/>
                          </a:xfrm>
                          <a:prstGeom prst="leftArrow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62F81F" id="组合 21" o:spid="_x0000_s1026" style="position:absolute;margin-left:-13pt;margin-top:30.9pt;width:485.85pt;height:218.35pt;z-index:251660288" coordorigin="3947,2754" coordsize="14497,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">
                <v:rect id="矩形 1" o:spid="_x0000_s1027" style="position:absolute;left:3960;top:3468;width:3488;height:5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" fillcolor="#5b9bd5 [3204]" strokecolor="#1f4d78 [1604]" strokeweight="1pt">
                  <v:textbox>
                    <w:txbxContent>
                      <w:p w14:paraId="63F1DFB7" w14:textId="77777777" w:rsidR="005B6B7E" w:rsidRDefault="000B351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前端</w:t>
                        </w:r>
                      </w:p>
                      <w:p w14:paraId="51204BF1" w14:textId="77777777" w:rsidR="005B6B7E" w:rsidRDefault="000B351C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（微信小程序）</w:t>
                        </w:r>
                      </w:p>
                    </w:txbxContent>
                  </v:textbox>
                </v:rect>
                <v:rect id="矩形 2" o:spid="_x0000_s1028" style="position:absolute;left:8506;top:3420;width:9938;height:5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" fillcolor="#ed7d31 [3205]" strokecolor="#823b0b [1605]" strokeweight="1pt">
                  <v:textbox>
                    <w:txbxContent>
                      <w:p w14:paraId="401E226E" w14:textId="77777777" w:rsidR="005B6B7E" w:rsidRDefault="005B6B7E">
                        <w:pPr>
                          <w:jc w:val="center"/>
                        </w:pPr>
                      </w:p>
                    </w:txbxContent>
                  </v:textbox>
                </v:rect>
                <v:rect id="矩形 3" o:spid="_x0000_s1029" style="position:absolute;left:3947;top:2816;width:2869;height:6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" fillcolor="#ed7d31 [3205]" strokecolor="#823b0b [1605]" strokeweight="1pt">
                  <v:textbox>
                    <w:txbxContent>
                      <w:p w14:paraId="446D9A8F" w14:textId="77777777" w:rsidR="005B6B7E" w:rsidRDefault="000B351C">
                        <w:pPr>
                          <w:jc w:val="center"/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前端（客户端）</w:t>
                        </w:r>
                      </w:p>
                    </w:txbxContent>
                  </v:textbox>
                </v:rect>
                <v:rect id="矩形 4" o:spid="_x0000_s1030" style="position:absolute;left:8485;top:2754;width:3130;height: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" fillcolor="#ed7d31 [3205]" strokecolor="#823b0b [1605]" strokeweight="1pt">
                  <v:textbox>
                    <w:txbxContent>
                      <w:p w14:paraId="16FD16AA" w14:textId="77777777" w:rsidR="005B6B7E" w:rsidRDefault="000B351C">
                        <w:pPr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后端（服务器端）</w:t>
                        </w:r>
                      </w:p>
                    </w:txbxContent>
                  </v:textbox>
                </v:rect>
                <v:rect id="矩形 5" o:spid="_x0000_s1031" style="position:absolute;left:9970;top:3852;width:3303;height:1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5b9bd5 [3204]" strokecolor="#1f4d78 [1604]" strokeweight="1pt">
                  <v:textbox>
                    <w:txbxContent>
                      <w:p w14:paraId="716B7BEA" w14:textId="77777777" w:rsidR="005B6B7E" w:rsidRDefault="000B351C">
                        <w:pPr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后台管理页面</w:t>
                        </w:r>
                      </w:p>
                      <w:p w14:paraId="437DC65B" w14:textId="77777777" w:rsidR="005B6B7E" w:rsidRDefault="000B351C">
                        <w:pPr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（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React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实现）</w:t>
                        </w:r>
                      </w:p>
                    </w:txbxContent>
                  </v:textbox>
                </v:rect>
                <v:rect id="矩形 6" o:spid="_x0000_s1032" style="position:absolute;left:14256;top:3936;width:3672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5b9bd5 [3204]" strokecolor="#1f4d78 [1604]" strokeweight="1pt">
                  <v:textbox>
                    <w:txbxContent>
                      <w:p w14:paraId="7353202D" w14:textId="77777777" w:rsidR="005B6B7E" w:rsidRDefault="000B351C">
                        <w:pPr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后台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API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接口</w:t>
                        </w:r>
                      </w:p>
                      <w:p w14:paraId="5706472C" w14:textId="77777777" w:rsidR="005B6B7E" w:rsidRDefault="000B351C">
                        <w:pPr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（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Node+Express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实现）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流程图: 磁盘 7" o:spid="_x0000_s1033" type="#_x0000_t132" style="position:absolute;left:14945;top:6689;width:2878;height:20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" fillcolor="#5b9bd5 [3204]" strokecolor="#1f4d78 [1604]" strokeweight="1pt">
                  <v:stroke joinstyle="miter"/>
                  <v:textbox>
                    <w:txbxContent>
                      <w:p w14:paraId="4407B491" w14:textId="77777777" w:rsidR="005B6B7E" w:rsidRDefault="000B351C">
                        <w:pPr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数据库</w:t>
                        </w:r>
                      </w:p>
                      <w:p w14:paraId="76A6E6FB" w14:textId="77777777" w:rsidR="005B6B7E" w:rsidRDefault="000B351C">
                        <w:pPr>
                          <w:jc w:val="center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（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MySQL</w:t>
                        </w: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）</w:t>
                        </w:r>
                      </w:p>
                    </w:txbxContent>
                  </v:textbox>
                </v:shape>
                <v:rect id="矩形 8" o:spid="_x0000_s1034" style="position:absolute;left:9914;top:6660;width:3466;height:1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14:paraId="76865619" w14:textId="77777777" w:rsidR="005B6B7E" w:rsidRDefault="000B351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前端访问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API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接口</w:t>
                        </w:r>
                      </w:p>
                      <w:p w14:paraId="1AA1E6CF" w14:textId="77777777" w:rsidR="005B6B7E" w:rsidRDefault="000B351C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（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Node+Express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实现）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9" o:spid="_x0000_s1035" type="#_x0000_t13" style="position:absolute;left:13313;top:4436;width:1021;height: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" adj="18956" fillcolor="#5b9bd5 [3204]" strokecolor="#1f4d78 [1604]" strokeweight="1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11" o:spid="_x0000_s1036" type="#_x0000_t67" style="position:absolute;left:15362;top:5553;width:586;height:1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" adj="16286" fillcolor="#5b9bd5 [3204]" strokecolor="#1f4d78 [1604]" strokeweight="1pt"/>
                <v:shape id="右箭头 12" o:spid="_x0000_s1037" type="#_x0000_t13" style="position:absolute;left:13392;top:7292;width:1596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" adj="19651" fillcolor="#5b9bd5 [3204]" strokecolor="#1f4d78 [1604]" strokeweight="1pt"/>
                <v:shape id="右箭头 16" o:spid="_x0000_s1038" type="#_x0000_t13" style="position:absolute;left:7344;top:6945;width:2650;height:4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" adj="19693" fillcolor="#5b9bd5 [3204]" strokecolor="#1f4d78 [1604]" strokeweight="1pt"/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左箭头 17" o:spid="_x0000_s1039" type="#_x0000_t66" style="position:absolute;left:7421;top:8020;width:2517;height: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" adj="1579" fillcolor="yellow" strokecolor="#823b0b [1605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8" o:spid="_x0000_s1040" type="#_x0000_t202" style="position:absolute;left:7500;top:6390;width:1204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02F918DE" w14:textId="77777777" w:rsidR="005B6B7E" w:rsidRDefault="000B351C">
                        <w:pPr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</w:rPr>
                          <w:t>请求</w:t>
                        </w:r>
                      </w:p>
                    </w:txbxContent>
                  </v:textbox>
                </v:shape>
                <v:shape id="文本框 19" o:spid="_x0000_s1041" type="#_x0000_t202" style="position:absolute;left:7542;top:7468;width:1098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6FEC63CD" w14:textId="77777777" w:rsidR="005B6B7E" w:rsidRDefault="000B351C">
                        <w:pPr>
                          <w:rPr>
                            <w:color w:val="00B0F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1"/>
                            <w:szCs w:val="21"/>
                          </w:rPr>
                          <w:t>响应</w:t>
                        </w:r>
                      </w:p>
                    </w:txbxContent>
                  </v:textbox>
                </v:shape>
                <v:shape id="文本框 10" o:spid="_x0000_s1042" type="#_x0000_t202" style="position:absolute;left:14889;top:5676;width:1492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sE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DSlDsEvwAAANsAAAAPAAAAAAAA&#10;AAAAAAAAAAcCAABkcnMvZG93bnJldi54bWxQSwUGAAAAAAMAAwC3AAAA8wIAAAAA&#10;" fillcolor="white [3201]" strokeweight=".5pt">
                  <v:textbox>
                    <w:txbxContent>
                      <w:p w14:paraId="35E4A164" w14:textId="77777777" w:rsidR="005B6B7E" w:rsidRDefault="000B351C">
                        <w:pPr>
                          <w:spacing w:line="200" w:lineRule="atLeast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ORM</w:t>
                        </w:r>
                      </w:p>
                    </w:txbxContent>
                  </v:textbox>
                </v:shape>
                <v:shape id="左箭头 13" o:spid="_x0000_s1043" type="#_x0000_t66" style="position:absolute;left:13380;top:7980;width:1548;height: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" adj="2086" fillcolor="yellow" stroked="f">
                  <v:shadow on="t" color="black" opacity="41287f" offset="0,1.5pt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上箭头 14" o:spid="_x0000_s1044" type="#_x0000_t68" style="position:absolute;left:16460;top:5542;width:443;height:1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" adj="4182" fillcolor="yellow" strokecolor="#70ad47 [3209]" strokeweight=".5pt"/>
                <v:shape id="左箭头 15" o:spid="_x0000_s1045" type="#_x0000_t66" style="position:absolute;left:13230;top:5030;width:1044;height:3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" adj="3859" fillcolor="yellow" stroked="f">
                  <v:shadow on="t" color="black" opacity="41287f" offset="0,1.5pt"/>
                </v:shape>
              </v:group>
            </w:pict>
          </mc:Fallback>
        </mc:AlternateContent>
      </w:r>
      <w:r>
        <w:rPr>
          <w:rFonts w:ascii="微软雅黑" w:eastAsia="微软雅黑" w:hAnsi="微软雅黑" w:cs="微软雅黑" w:hint="eastAsia"/>
          <w:sz w:val="22"/>
          <w:szCs w:val="22"/>
        </w:rPr>
        <w:t>一、整体架构</w:t>
      </w:r>
    </w:p>
    <w:p w14:paraId="4DD778ED" w14:textId="77777777" w:rsidR="005B6B7E" w:rsidRDefault="005B6B7E">
      <w:pPr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5E46FC27" w14:textId="77777777" w:rsidR="005B6B7E" w:rsidRDefault="005B6B7E">
      <w:pPr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64445F20" w14:textId="77777777" w:rsidR="005B6B7E" w:rsidRDefault="005B6B7E">
      <w:pPr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2E022B3D" w14:textId="77777777" w:rsidR="005B6B7E" w:rsidRDefault="005B6B7E">
      <w:pPr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24418A1F" w14:textId="77777777" w:rsidR="005B6B7E" w:rsidRDefault="005B6B7E">
      <w:pPr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015C7B44" w14:textId="77777777" w:rsidR="005B6B7E" w:rsidRDefault="005B6B7E">
      <w:pPr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53F1956D" w14:textId="77777777" w:rsidR="005B6B7E" w:rsidRDefault="005B6B7E">
      <w:pPr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75FE5980" w14:textId="77777777" w:rsidR="005B6B7E" w:rsidRDefault="000B351C">
      <w:pPr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二、功能需求:</w:t>
      </w:r>
    </w:p>
    <w:p w14:paraId="39BC862D" w14:textId="77777777" w:rsidR="005B6B7E" w:rsidRDefault="000B351C">
      <w:pPr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 xml:space="preserve">     可以实现用户查看装修攻略、了解装修企业、快速进行预约等功能</w:t>
      </w:r>
    </w:p>
    <w:p w14:paraId="10743DCC" w14:textId="77777777" w:rsidR="005B6B7E" w:rsidRDefault="000B351C">
      <w:pPr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三、产品规划：</w:t>
      </w:r>
    </w:p>
    <w:p w14:paraId="56737F98" w14:textId="77777777" w:rsidR="005B6B7E" w:rsidRDefault="000B351C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1、前台展示系统(小程序)</w:t>
      </w:r>
    </w:p>
    <w:p w14:paraId="27F2C4CF" w14:textId="77777777" w:rsidR="005B6B7E" w:rsidRDefault="000B351C">
      <w:pPr>
        <w:ind w:firstLineChars="382" w:firstLine="920"/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B63F3C" wp14:editId="4BA4C653">
            <wp:simplePos x="0" y="0"/>
            <wp:positionH relativeFrom="column">
              <wp:posOffset>1708150</wp:posOffset>
            </wp:positionH>
            <wp:positionV relativeFrom="paragraph">
              <wp:posOffset>91440</wp:posOffset>
            </wp:positionV>
            <wp:extent cx="1965325" cy="3422015"/>
            <wp:effectExtent l="0" t="0" r="635" b="698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sz w:val="22"/>
          <w:szCs w:val="22"/>
        </w:rPr>
        <w:t>首页：</w:t>
      </w:r>
    </w:p>
    <w:p w14:paraId="277503D4" w14:textId="77777777" w:rsidR="005B6B7E" w:rsidRDefault="005B6B7E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4F20B28F" w14:textId="77777777" w:rsidR="005B6B7E" w:rsidRDefault="005B6B7E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346EE9EC" w14:textId="77777777" w:rsidR="005B6B7E" w:rsidRDefault="005B6B7E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1E10D1A3" w14:textId="77777777" w:rsidR="005B6B7E" w:rsidRDefault="005B6B7E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064717F6" w14:textId="77777777" w:rsidR="005B6B7E" w:rsidRDefault="005B6B7E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706EDF41" w14:textId="77777777" w:rsidR="005B6B7E" w:rsidRDefault="005B6B7E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6877A4DD" w14:textId="77777777" w:rsidR="005B6B7E" w:rsidRDefault="005B6B7E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</w:p>
    <w:p w14:paraId="50FCB3FC" w14:textId="77777777" w:rsidR="005B6B7E" w:rsidRDefault="005B6B7E">
      <w:pPr>
        <w:jc w:val="left"/>
      </w:pPr>
    </w:p>
    <w:p w14:paraId="0991B480" w14:textId="77777777" w:rsidR="005B6B7E" w:rsidRDefault="005B6B7E">
      <w:pPr>
        <w:ind w:firstLine="440"/>
        <w:jc w:val="left"/>
      </w:pPr>
    </w:p>
    <w:p w14:paraId="35C63FD5" w14:textId="77777777" w:rsidR="005B6B7E" w:rsidRDefault="000B351C">
      <w:pPr>
        <w:ind w:firstLine="440"/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B593CB7" wp14:editId="797AF4CB">
            <wp:simplePos x="0" y="0"/>
            <wp:positionH relativeFrom="column">
              <wp:posOffset>1595755</wp:posOffset>
            </wp:positionH>
            <wp:positionV relativeFrom="paragraph">
              <wp:posOffset>108585</wp:posOffset>
            </wp:positionV>
            <wp:extent cx="2388870" cy="4112895"/>
            <wp:effectExtent l="0" t="0" r="3810" b="190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预约模块：</w:t>
      </w:r>
    </w:p>
    <w:p w14:paraId="118BA41A" w14:textId="77777777" w:rsidR="005B6B7E" w:rsidRDefault="005B6B7E">
      <w:pPr>
        <w:ind w:firstLine="440"/>
        <w:jc w:val="center"/>
      </w:pPr>
    </w:p>
    <w:p w14:paraId="35232521" w14:textId="77777777" w:rsidR="005B6B7E" w:rsidRDefault="000B351C">
      <w:pPr>
        <w:ind w:firstLine="440"/>
      </w:pPr>
      <w:r>
        <w:rPr>
          <w:rFonts w:hint="eastAsia"/>
        </w:rPr>
        <w:t xml:space="preserve">  </w:t>
      </w:r>
    </w:p>
    <w:p w14:paraId="205438DC" w14:textId="77777777" w:rsidR="005B6B7E" w:rsidRDefault="000B351C">
      <w:pPr>
        <w:ind w:firstLine="440"/>
      </w:pPr>
      <w:r>
        <w:rPr>
          <w:rFonts w:hint="eastAsia"/>
        </w:rPr>
        <w:t xml:space="preserve">  </w:t>
      </w:r>
    </w:p>
    <w:p w14:paraId="5A16098A" w14:textId="77777777" w:rsidR="005B6B7E" w:rsidRDefault="005B6B7E">
      <w:pPr>
        <w:ind w:firstLine="440"/>
      </w:pPr>
    </w:p>
    <w:p w14:paraId="1A78E720" w14:textId="77777777" w:rsidR="005B6B7E" w:rsidRDefault="005B6B7E">
      <w:pPr>
        <w:ind w:firstLine="440"/>
      </w:pPr>
    </w:p>
    <w:p w14:paraId="2B4770FF" w14:textId="77777777" w:rsidR="005B6B7E" w:rsidRDefault="005B6B7E">
      <w:pPr>
        <w:ind w:firstLine="440"/>
      </w:pPr>
    </w:p>
    <w:p w14:paraId="6EC6AD37" w14:textId="77777777" w:rsidR="005B6B7E" w:rsidRDefault="005B6B7E">
      <w:pPr>
        <w:ind w:firstLine="440"/>
      </w:pPr>
    </w:p>
    <w:p w14:paraId="56F01B3A" w14:textId="77777777" w:rsidR="005B6B7E" w:rsidRDefault="005B6B7E">
      <w:pPr>
        <w:ind w:firstLine="440"/>
      </w:pPr>
    </w:p>
    <w:p w14:paraId="545170D6" w14:textId="77777777" w:rsidR="005B6B7E" w:rsidRDefault="005B6B7E">
      <w:pPr>
        <w:ind w:firstLine="440"/>
      </w:pPr>
    </w:p>
    <w:p w14:paraId="5362A9BE" w14:textId="77777777" w:rsidR="005B6B7E" w:rsidRDefault="005B6B7E">
      <w:pPr>
        <w:ind w:firstLine="440"/>
      </w:pPr>
    </w:p>
    <w:p w14:paraId="0B16BC5D" w14:textId="77777777" w:rsidR="005B6B7E" w:rsidRDefault="005B6B7E">
      <w:pPr>
        <w:ind w:firstLine="440"/>
      </w:pPr>
    </w:p>
    <w:p w14:paraId="0244E334" w14:textId="77777777" w:rsidR="005B6B7E" w:rsidRDefault="005B6B7E">
      <w:pPr>
        <w:ind w:firstLine="440"/>
      </w:pPr>
    </w:p>
    <w:p w14:paraId="27CCE3D6" w14:textId="77777777" w:rsidR="005B6B7E" w:rsidRDefault="005B6B7E">
      <w:pPr>
        <w:ind w:firstLine="440"/>
      </w:pPr>
    </w:p>
    <w:p w14:paraId="7A4D4715" w14:textId="77777777" w:rsidR="005B6B7E" w:rsidRDefault="005B6B7E">
      <w:pPr>
        <w:ind w:firstLine="440"/>
      </w:pPr>
    </w:p>
    <w:p w14:paraId="01ACE645" w14:textId="77777777" w:rsidR="005B6B7E" w:rsidRDefault="005B6B7E">
      <w:pPr>
        <w:ind w:firstLine="440"/>
      </w:pPr>
    </w:p>
    <w:p w14:paraId="610A9F6F" w14:textId="77777777" w:rsidR="005B6B7E" w:rsidRDefault="005B6B7E">
      <w:pPr>
        <w:ind w:firstLine="440"/>
      </w:pPr>
    </w:p>
    <w:p w14:paraId="6F935245" w14:textId="77777777" w:rsidR="005B6B7E" w:rsidRDefault="005B6B7E">
      <w:pPr>
        <w:ind w:firstLine="440"/>
      </w:pPr>
    </w:p>
    <w:p w14:paraId="01C815F5" w14:textId="77777777" w:rsidR="005B6B7E" w:rsidRDefault="005B6B7E">
      <w:pPr>
        <w:ind w:firstLine="440"/>
      </w:pPr>
    </w:p>
    <w:p w14:paraId="73FF1943" w14:textId="77777777" w:rsidR="005B6B7E" w:rsidRDefault="005B6B7E">
      <w:pPr>
        <w:ind w:firstLine="440"/>
      </w:pPr>
    </w:p>
    <w:p w14:paraId="1C792790" w14:textId="77777777" w:rsidR="005B6B7E" w:rsidRDefault="005B6B7E">
      <w:pPr>
        <w:ind w:firstLine="440"/>
      </w:pPr>
    </w:p>
    <w:p w14:paraId="6EEF9268" w14:textId="77777777" w:rsidR="005B6B7E" w:rsidRDefault="000B351C">
      <w:pPr>
        <w:ind w:firstLine="440"/>
      </w:pPr>
      <w:r>
        <w:rPr>
          <w:rFonts w:hint="eastAsia"/>
        </w:rPr>
        <w:t xml:space="preserve"> </w:t>
      </w:r>
    </w:p>
    <w:p w14:paraId="77D08A7A" w14:textId="77777777" w:rsidR="005B6B7E" w:rsidRDefault="000B351C">
      <w:pPr>
        <w:ind w:firstLine="440"/>
      </w:pPr>
      <w:r>
        <w:rPr>
          <w:rFonts w:hint="eastAsia"/>
        </w:rPr>
        <w:t>项目案例：</w:t>
      </w:r>
    </w:p>
    <w:p w14:paraId="165D5D57" w14:textId="77777777" w:rsidR="005B6B7E" w:rsidRDefault="000B351C">
      <w:pPr>
        <w:ind w:firstLine="440"/>
        <w:jc w:val="center"/>
      </w:pPr>
      <w:r>
        <w:rPr>
          <w:noProof/>
        </w:rPr>
        <w:drawing>
          <wp:inline distT="0" distB="0" distL="114300" distR="114300" wp14:anchorId="7D0E1869" wp14:editId="20CB8056">
            <wp:extent cx="2451735" cy="358965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7F31" w14:textId="77777777" w:rsidR="005B6B7E" w:rsidRDefault="000B351C">
      <w:pPr>
        <w:ind w:firstLine="440"/>
      </w:pPr>
      <w:r>
        <w:rPr>
          <w:rFonts w:hint="eastAsia"/>
        </w:rPr>
        <w:t xml:space="preserve">    </w:t>
      </w:r>
    </w:p>
    <w:p w14:paraId="24663133" w14:textId="77777777" w:rsidR="005B6B7E" w:rsidRDefault="005B6B7E">
      <w:pPr>
        <w:ind w:firstLine="440"/>
      </w:pPr>
    </w:p>
    <w:p w14:paraId="7F7A466B" w14:textId="77777777" w:rsidR="005B6B7E" w:rsidRDefault="000B351C">
      <w:pPr>
        <w:ind w:firstLine="440"/>
      </w:pPr>
      <w:r>
        <w:rPr>
          <w:rFonts w:hint="eastAsia"/>
        </w:rPr>
        <w:lastRenderedPageBreak/>
        <w:t>关于公司</w:t>
      </w:r>
    </w:p>
    <w:p w14:paraId="10EC6F5C" w14:textId="77777777" w:rsidR="005B6B7E" w:rsidRDefault="000B351C">
      <w:pPr>
        <w:ind w:firstLine="440"/>
        <w:jc w:val="center"/>
      </w:pPr>
      <w:r>
        <w:rPr>
          <w:noProof/>
        </w:rPr>
        <w:drawing>
          <wp:inline distT="0" distB="0" distL="114300" distR="114300" wp14:anchorId="3A073763" wp14:editId="41E4AA21">
            <wp:extent cx="1990090" cy="346900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D2E5" w14:textId="77777777" w:rsidR="005B6B7E" w:rsidRDefault="000B351C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2、后台管理系统</w:t>
      </w:r>
    </w:p>
    <w:p w14:paraId="0B3F770F" w14:textId="77777777" w:rsidR="005B6B7E" w:rsidRDefault="000B351C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 xml:space="preserve">  (1)系统首页：</w:t>
      </w:r>
    </w:p>
    <w:p w14:paraId="1CC72217" w14:textId="77777777" w:rsidR="005B6B7E" w:rsidRDefault="000B351C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noProof/>
        </w:rPr>
        <w:drawing>
          <wp:inline distT="0" distB="0" distL="114300" distR="114300" wp14:anchorId="7C5F93AB" wp14:editId="79B10599">
            <wp:extent cx="5262245" cy="1834515"/>
            <wp:effectExtent l="0" t="0" r="1079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8335" w14:textId="77777777" w:rsidR="005B6B7E" w:rsidRDefault="000B351C">
      <w:pPr>
        <w:ind w:firstLine="440"/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 xml:space="preserve"> (2)预约管理：显示用户的预约信息</w:t>
      </w:r>
    </w:p>
    <w:p w14:paraId="507D3A3B" w14:textId="77777777" w:rsidR="005B6B7E" w:rsidRDefault="000B351C">
      <w:pPr>
        <w:ind w:firstLine="440"/>
        <w:jc w:val="left"/>
      </w:pPr>
      <w:r>
        <w:rPr>
          <w:noProof/>
        </w:rPr>
        <w:drawing>
          <wp:inline distT="0" distB="0" distL="114300" distR="114300" wp14:anchorId="1730AFCD" wp14:editId="41D510A2">
            <wp:extent cx="5269230" cy="176212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FC930" w14:textId="77777777" w:rsidR="005B6B7E" w:rsidRDefault="000B351C">
      <w:pPr>
        <w:ind w:firstLine="440"/>
        <w:jc w:val="left"/>
      </w:pPr>
      <w:r>
        <w:rPr>
          <w:rFonts w:hint="eastAsia"/>
        </w:rPr>
        <w:lastRenderedPageBreak/>
        <w:t>(3)</w:t>
      </w:r>
      <w:r>
        <w:rPr>
          <w:rFonts w:hint="eastAsia"/>
        </w:rPr>
        <w:t>活动管理：公司发布的装修促销活动，活动的具体内容、图片会在前端展示</w:t>
      </w:r>
    </w:p>
    <w:p w14:paraId="17463BE3" w14:textId="77777777" w:rsidR="005B6B7E" w:rsidRDefault="000B351C">
      <w:pPr>
        <w:ind w:firstLine="440"/>
        <w:jc w:val="left"/>
      </w:pPr>
      <w:r>
        <w:rPr>
          <w:noProof/>
        </w:rPr>
        <w:drawing>
          <wp:inline distT="0" distB="0" distL="114300" distR="114300" wp14:anchorId="25EBE36E" wp14:editId="6580BEDD">
            <wp:extent cx="5261610" cy="1755775"/>
            <wp:effectExtent l="0" t="0" r="1143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3A45" w14:textId="77777777" w:rsidR="005B6B7E" w:rsidRDefault="000B351C">
      <w:pPr>
        <w:spacing w:line="360" w:lineRule="auto"/>
        <w:ind w:firstLine="442"/>
        <w:jc w:val="left"/>
      </w:pPr>
      <w:r>
        <w:rPr>
          <w:rFonts w:hint="eastAsia"/>
        </w:rPr>
        <w:t>(4)</w:t>
      </w:r>
      <w:r>
        <w:rPr>
          <w:rFonts w:hint="eastAsia"/>
        </w:rPr>
        <w:t>分类管理：</w:t>
      </w:r>
    </w:p>
    <w:p w14:paraId="11EC5BDC" w14:textId="77777777" w:rsidR="005B6B7E" w:rsidRDefault="000B351C">
      <w:pPr>
        <w:ind w:firstLine="440"/>
        <w:jc w:val="left"/>
      </w:pPr>
      <w:r>
        <w:rPr>
          <w:noProof/>
        </w:rPr>
        <w:drawing>
          <wp:inline distT="0" distB="0" distL="114300" distR="114300" wp14:anchorId="1726FE34" wp14:editId="4DF2C32B">
            <wp:extent cx="5271770" cy="1769110"/>
            <wp:effectExtent l="0" t="0" r="127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C4E3" w14:textId="77777777" w:rsidR="005B6B7E" w:rsidRDefault="005B6B7E">
      <w:pPr>
        <w:ind w:firstLine="440"/>
        <w:jc w:val="left"/>
      </w:pPr>
    </w:p>
    <w:p w14:paraId="3A6A1A9F" w14:textId="77777777" w:rsidR="005B6B7E" w:rsidRDefault="000B351C">
      <w:pPr>
        <w:spacing w:line="360" w:lineRule="auto"/>
        <w:ind w:firstLine="442"/>
        <w:jc w:val="left"/>
      </w:pPr>
      <w:r>
        <w:rPr>
          <w:rFonts w:hint="eastAsia"/>
        </w:rPr>
        <w:t>(5)</w:t>
      </w:r>
      <w:r>
        <w:rPr>
          <w:rFonts w:hint="eastAsia"/>
        </w:rPr>
        <w:t>文章管理：行业动态的文章、装修攻略文章、促销活动文章</w:t>
      </w:r>
    </w:p>
    <w:p w14:paraId="138C1DA8" w14:textId="77777777" w:rsidR="005B6B7E" w:rsidRDefault="000B351C">
      <w:pPr>
        <w:ind w:firstLine="440"/>
        <w:jc w:val="left"/>
      </w:pPr>
      <w:r>
        <w:rPr>
          <w:noProof/>
        </w:rPr>
        <w:drawing>
          <wp:inline distT="0" distB="0" distL="114300" distR="114300" wp14:anchorId="75361DE3" wp14:editId="3825826E">
            <wp:extent cx="5271770" cy="1769110"/>
            <wp:effectExtent l="0" t="0" r="127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6BFC" w14:textId="77777777" w:rsidR="005B6B7E" w:rsidRDefault="005B6B7E">
      <w:pPr>
        <w:ind w:firstLine="440"/>
        <w:jc w:val="left"/>
      </w:pPr>
    </w:p>
    <w:p w14:paraId="04ED4DA2" w14:textId="77777777" w:rsidR="005B6B7E" w:rsidRDefault="000B351C">
      <w:pPr>
        <w:spacing w:line="360" w:lineRule="auto"/>
        <w:ind w:firstLine="442"/>
        <w:jc w:val="left"/>
      </w:pPr>
      <w:r>
        <w:rPr>
          <w:rFonts w:hint="eastAsia"/>
        </w:rPr>
        <w:t>(6)</w:t>
      </w:r>
      <w:r>
        <w:rPr>
          <w:rFonts w:hint="eastAsia"/>
        </w:rPr>
        <w:t>案例管理：公司的装修案例</w:t>
      </w:r>
    </w:p>
    <w:p w14:paraId="1EC80457" w14:textId="77777777" w:rsidR="005B6B7E" w:rsidRDefault="000B351C">
      <w:pPr>
        <w:ind w:firstLine="440"/>
        <w:jc w:val="left"/>
      </w:pPr>
      <w:r>
        <w:rPr>
          <w:noProof/>
        </w:rPr>
        <w:lastRenderedPageBreak/>
        <w:drawing>
          <wp:inline distT="0" distB="0" distL="114300" distR="114300" wp14:anchorId="12097E45" wp14:editId="113DDB69">
            <wp:extent cx="5269230" cy="1772285"/>
            <wp:effectExtent l="0" t="0" r="381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3D53" w14:textId="77777777" w:rsidR="005B6B7E" w:rsidRDefault="000B351C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）公司信息管理：管理公司的基本信息</w:t>
      </w:r>
    </w:p>
    <w:p w14:paraId="194C9127" w14:textId="77777777" w:rsidR="005B6B7E" w:rsidRDefault="000B351C">
      <w:pPr>
        <w:jc w:val="left"/>
      </w:pPr>
      <w:r>
        <w:rPr>
          <w:noProof/>
        </w:rPr>
        <w:drawing>
          <wp:inline distT="0" distB="0" distL="114300" distR="114300" wp14:anchorId="0D17036B" wp14:editId="46EAE328">
            <wp:extent cx="5261610" cy="1883410"/>
            <wp:effectExtent l="0" t="0" r="1143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47EE" w14:textId="77777777" w:rsidR="005B6B7E" w:rsidRDefault="005B6B7E">
      <w:pPr>
        <w:jc w:val="left"/>
      </w:pPr>
    </w:p>
    <w:p w14:paraId="46F9493B" w14:textId="77777777" w:rsidR="005B6B7E" w:rsidRDefault="000B351C">
      <w:pPr>
        <w:spacing w:line="360" w:lineRule="auto"/>
        <w:jc w:val="left"/>
      </w:pPr>
      <w:r>
        <w:rPr>
          <w:rFonts w:hint="eastAsia"/>
        </w:rPr>
        <w:t xml:space="preserve">  (8)</w:t>
      </w:r>
      <w:r>
        <w:rPr>
          <w:rFonts w:hint="eastAsia"/>
        </w:rPr>
        <w:t>管理员信息管理：</w:t>
      </w:r>
    </w:p>
    <w:p w14:paraId="647B391E" w14:textId="77777777" w:rsidR="005B6B7E" w:rsidRDefault="000B351C">
      <w:pPr>
        <w:jc w:val="left"/>
      </w:pPr>
      <w:r>
        <w:rPr>
          <w:noProof/>
        </w:rPr>
        <w:drawing>
          <wp:inline distT="0" distB="0" distL="114300" distR="114300" wp14:anchorId="3C1953B7" wp14:editId="32AD79AF">
            <wp:extent cx="5274310" cy="1781810"/>
            <wp:effectExtent l="0" t="0" r="139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282F" w14:textId="77777777" w:rsidR="005B6B7E" w:rsidRDefault="005B6B7E">
      <w:pPr>
        <w:jc w:val="left"/>
      </w:pPr>
    </w:p>
    <w:p w14:paraId="6C518FAD" w14:textId="77777777" w:rsidR="005B6B7E" w:rsidRDefault="000B351C">
      <w:pPr>
        <w:jc w:val="left"/>
      </w:pPr>
      <w:r>
        <w:rPr>
          <w:rFonts w:hint="eastAsia"/>
        </w:rPr>
        <w:t xml:space="preserve">  (9)</w:t>
      </w:r>
      <w:r>
        <w:rPr>
          <w:rFonts w:hint="eastAsia"/>
        </w:rPr>
        <w:t>登录管理</w:t>
      </w:r>
    </w:p>
    <w:p w14:paraId="1001E2AD" w14:textId="77777777" w:rsidR="005B6B7E" w:rsidRDefault="000B351C">
      <w:pPr>
        <w:jc w:val="left"/>
      </w:pPr>
      <w:r>
        <w:rPr>
          <w:noProof/>
        </w:rPr>
        <w:lastRenderedPageBreak/>
        <w:drawing>
          <wp:inline distT="0" distB="0" distL="114300" distR="114300" wp14:anchorId="4421FF1F" wp14:editId="67452C37">
            <wp:extent cx="5269865" cy="2451735"/>
            <wp:effectExtent l="0" t="0" r="317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t="17866" b="182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C005" w14:textId="77777777" w:rsidR="005B6B7E" w:rsidRDefault="005B6B7E">
      <w:pPr>
        <w:jc w:val="left"/>
      </w:pPr>
    </w:p>
    <w:p w14:paraId="481049FF" w14:textId="77777777" w:rsidR="005B6B7E" w:rsidRDefault="005B6B7E">
      <w:pPr>
        <w:jc w:val="left"/>
        <w:rPr>
          <w:rFonts w:ascii="微软雅黑" w:eastAsia="微软雅黑" w:hAnsi="微软雅黑" w:cs="微软雅黑"/>
          <w:b w:val="0"/>
          <w:bCs/>
          <w:sz w:val="22"/>
          <w:szCs w:val="22"/>
        </w:rPr>
      </w:pPr>
    </w:p>
    <w:p w14:paraId="33F38EBC" w14:textId="77777777" w:rsidR="005B6B7E" w:rsidRDefault="000B351C">
      <w:p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四、数据库系统</w:t>
      </w:r>
    </w:p>
    <w:p w14:paraId="21B786A2" w14:textId="77777777" w:rsidR="005B6B7E" w:rsidRDefault="000B351C">
      <w:p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1、数据库：decorate</w:t>
      </w:r>
    </w:p>
    <w:p w14:paraId="18B4C182" w14:textId="12EE4007" w:rsidR="005B6B7E" w:rsidRDefault="000B351C">
      <w:p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2、表格：</w:t>
      </w:r>
      <w:r w:rsidR="008A0D79">
        <w:rPr>
          <w:rFonts w:ascii="微软雅黑" w:eastAsia="微软雅黑" w:hAnsi="微软雅黑" w:cs="微软雅黑" w:hint="eastAsia"/>
        </w:rPr>
        <w:t>文章对应所属分类表、</w:t>
      </w:r>
    </w:p>
    <w:p w14:paraId="697044BB" w14:textId="77777777" w:rsidR="005B6B7E" w:rsidRDefault="000B351C">
      <w:pPr>
        <w:ind w:firstLine="48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(1)管理员表（admin）:</w:t>
      </w:r>
    </w:p>
    <w:p w14:paraId="1309B618" w14:textId="77777777" w:rsidR="005B6B7E" w:rsidRDefault="000B351C">
      <w:pPr>
        <w:ind w:firstLine="480"/>
        <w:jc w:val="left"/>
      </w:pPr>
      <w:r>
        <w:rPr>
          <w:noProof/>
        </w:rPr>
        <w:drawing>
          <wp:inline distT="0" distB="0" distL="114300" distR="114300" wp14:anchorId="63BE1FA8" wp14:editId="0FD15C88">
            <wp:extent cx="5266055" cy="1268730"/>
            <wp:effectExtent l="0" t="0" r="698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695E" w14:textId="77777777" w:rsidR="005B6B7E" w:rsidRDefault="005B6B7E">
      <w:pPr>
        <w:ind w:firstLine="480"/>
        <w:jc w:val="left"/>
      </w:pPr>
    </w:p>
    <w:p w14:paraId="43263342" w14:textId="77777777" w:rsidR="005B6B7E" w:rsidRDefault="000B351C">
      <w:pPr>
        <w:ind w:firstLineChars="200" w:firstLine="440"/>
        <w:jc w:val="left"/>
        <w:rPr>
          <w:rFonts w:ascii="微软雅黑" w:eastAsia="微软雅黑" w:hAnsi="微软雅黑" w:cs="微软雅黑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(2)企业信息表(company)</w:t>
      </w:r>
    </w:p>
    <w:p w14:paraId="2B894B69" w14:textId="77777777" w:rsidR="005B6B7E" w:rsidRDefault="000B351C">
      <w:pPr>
        <w:ind w:firstLineChars="200" w:firstLine="482"/>
        <w:jc w:val="left"/>
      </w:pPr>
      <w:r>
        <w:rPr>
          <w:noProof/>
        </w:rPr>
        <w:drawing>
          <wp:inline distT="0" distB="0" distL="114300" distR="114300" wp14:anchorId="6DD7817B" wp14:editId="7F8F2EBC">
            <wp:extent cx="5266690" cy="145415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CC37" w14:textId="77777777" w:rsidR="005B6B7E" w:rsidRDefault="000B351C">
      <w:pPr>
        <w:ind w:firstLineChars="200" w:firstLine="482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）文章表</w:t>
      </w:r>
      <w:r>
        <w:rPr>
          <w:rFonts w:hint="eastAsia"/>
        </w:rPr>
        <w:t>(article)</w:t>
      </w:r>
    </w:p>
    <w:p w14:paraId="318D485A" w14:textId="77777777" w:rsidR="005B6B7E" w:rsidRDefault="000B351C">
      <w:pPr>
        <w:ind w:firstLineChars="200" w:firstLine="482"/>
        <w:jc w:val="left"/>
      </w:pPr>
      <w:r>
        <w:rPr>
          <w:noProof/>
        </w:rPr>
        <w:lastRenderedPageBreak/>
        <w:drawing>
          <wp:inline distT="0" distB="0" distL="114300" distR="114300" wp14:anchorId="3300E798" wp14:editId="44C19174">
            <wp:extent cx="5273675" cy="1129030"/>
            <wp:effectExtent l="0" t="0" r="1460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6D87" w14:textId="77777777" w:rsidR="005B6B7E" w:rsidRDefault="005B6B7E">
      <w:pPr>
        <w:ind w:firstLineChars="200" w:firstLine="482"/>
        <w:jc w:val="left"/>
      </w:pPr>
    </w:p>
    <w:p w14:paraId="47FF9CCC" w14:textId="77777777" w:rsidR="005B6B7E" w:rsidRDefault="005B6B7E">
      <w:pPr>
        <w:ind w:firstLineChars="200" w:firstLine="482"/>
        <w:jc w:val="left"/>
      </w:pPr>
    </w:p>
    <w:p w14:paraId="342F2643" w14:textId="77777777" w:rsidR="005B6B7E" w:rsidRDefault="005B6B7E">
      <w:pPr>
        <w:ind w:firstLineChars="200" w:firstLine="482"/>
        <w:jc w:val="left"/>
      </w:pPr>
    </w:p>
    <w:p w14:paraId="0FDB9E40" w14:textId="77777777" w:rsidR="005B6B7E" w:rsidRDefault="000B351C">
      <w:pPr>
        <w:ind w:firstLineChars="200" w:firstLine="482"/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）分类表</w:t>
      </w:r>
      <w:r>
        <w:rPr>
          <w:rFonts w:hint="eastAsia"/>
        </w:rPr>
        <w:t>(cate)</w:t>
      </w:r>
    </w:p>
    <w:p w14:paraId="7752C2C8" w14:textId="77777777" w:rsidR="005B6B7E" w:rsidRDefault="000B351C">
      <w:pPr>
        <w:ind w:firstLineChars="200" w:firstLine="482"/>
        <w:jc w:val="left"/>
      </w:pPr>
      <w:r>
        <w:rPr>
          <w:noProof/>
        </w:rPr>
        <w:drawing>
          <wp:inline distT="0" distB="0" distL="114300" distR="114300" wp14:anchorId="50F5E3CF" wp14:editId="04315FC8">
            <wp:extent cx="5267960" cy="1007110"/>
            <wp:effectExtent l="0" t="0" r="508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6213" w14:textId="77777777" w:rsidR="005B6B7E" w:rsidRDefault="000B351C">
      <w:pPr>
        <w:spacing w:line="360" w:lineRule="auto"/>
        <w:ind w:firstLineChars="200" w:firstLine="482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）案例表</w:t>
      </w:r>
      <w:r>
        <w:rPr>
          <w:rFonts w:hint="eastAsia"/>
        </w:rPr>
        <w:t>(case)</w:t>
      </w:r>
    </w:p>
    <w:p w14:paraId="5F4A50A3" w14:textId="77777777" w:rsidR="005B6B7E" w:rsidRDefault="000B351C">
      <w:pPr>
        <w:ind w:firstLineChars="200" w:firstLine="482"/>
        <w:jc w:val="left"/>
      </w:pPr>
      <w:r>
        <w:rPr>
          <w:noProof/>
        </w:rPr>
        <w:drawing>
          <wp:inline distT="0" distB="0" distL="114300" distR="114300" wp14:anchorId="75343E7D" wp14:editId="704E4282">
            <wp:extent cx="5270500" cy="118745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5FF8" w14:textId="77777777" w:rsidR="005B6B7E" w:rsidRDefault="005B6B7E">
      <w:pPr>
        <w:ind w:firstLineChars="200" w:firstLine="482"/>
        <w:jc w:val="left"/>
      </w:pPr>
    </w:p>
    <w:p w14:paraId="5FE2965E" w14:textId="77777777" w:rsidR="005B6B7E" w:rsidRDefault="000B351C">
      <w:pPr>
        <w:ind w:firstLineChars="200" w:firstLine="482"/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）促销活动表</w:t>
      </w:r>
      <w:r>
        <w:rPr>
          <w:rFonts w:hint="eastAsia"/>
        </w:rPr>
        <w:t>(event)</w:t>
      </w:r>
    </w:p>
    <w:p w14:paraId="12AF75DC" w14:textId="77777777" w:rsidR="005B6B7E" w:rsidRDefault="000B351C">
      <w:pPr>
        <w:ind w:firstLineChars="200" w:firstLine="482"/>
        <w:jc w:val="left"/>
      </w:pPr>
      <w:r>
        <w:rPr>
          <w:noProof/>
        </w:rPr>
        <w:drawing>
          <wp:inline distT="0" distB="0" distL="114300" distR="114300" wp14:anchorId="055A743C" wp14:editId="7A29D0C6">
            <wp:extent cx="5267325" cy="1256030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2700" w14:textId="77777777" w:rsidR="005B6B7E" w:rsidRDefault="000B351C">
      <w:pPr>
        <w:ind w:firstLineChars="200" w:firstLine="482"/>
        <w:jc w:val="left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）预约表</w:t>
      </w:r>
      <w:r>
        <w:rPr>
          <w:rFonts w:hint="eastAsia"/>
        </w:rPr>
        <w:t>(order)</w:t>
      </w:r>
    </w:p>
    <w:p w14:paraId="416A200A" w14:textId="77777777" w:rsidR="005B6B7E" w:rsidRDefault="000B351C">
      <w:pPr>
        <w:ind w:firstLineChars="200" w:firstLine="482"/>
        <w:jc w:val="left"/>
      </w:pPr>
      <w:r>
        <w:rPr>
          <w:noProof/>
        </w:rPr>
        <w:drawing>
          <wp:inline distT="0" distB="0" distL="114300" distR="114300" wp14:anchorId="313B37DD" wp14:editId="47DADD8B">
            <wp:extent cx="5269230" cy="1525270"/>
            <wp:effectExtent l="0" t="0" r="381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BEEFC" w14:textId="77777777" w:rsidR="005B6B7E" w:rsidRDefault="005B6B7E">
      <w:pPr>
        <w:ind w:firstLineChars="200" w:firstLine="482"/>
        <w:jc w:val="left"/>
      </w:pPr>
    </w:p>
    <w:p w14:paraId="24EBFABD" w14:textId="77777777" w:rsidR="005B6B7E" w:rsidRDefault="000B351C">
      <w:pPr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五、技术选型</w:t>
      </w:r>
    </w:p>
    <w:p w14:paraId="0BFED930" w14:textId="77777777" w:rsidR="005B6B7E" w:rsidRDefault="005B6B7E">
      <w:pPr>
        <w:jc w:val="left"/>
      </w:pPr>
    </w:p>
    <w:p w14:paraId="4ADEC693" w14:textId="77777777" w:rsidR="005B6B7E" w:rsidRDefault="000B351C">
      <w:pPr>
        <w:jc w:val="left"/>
      </w:pPr>
      <w:r>
        <w:rPr>
          <w:rFonts w:hint="eastAsia"/>
        </w:rPr>
        <w:t xml:space="preserve">   1</w:t>
      </w:r>
      <w:r>
        <w:rPr>
          <w:rFonts w:hint="eastAsia"/>
        </w:rPr>
        <w:t>、微信小程序</w:t>
      </w:r>
    </w:p>
    <w:p w14:paraId="5F74E1D2" w14:textId="77777777" w:rsidR="005B6B7E" w:rsidRDefault="005B6B7E">
      <w:pPr>
        <w:jc w:val="left"/>
      </w:pPr>
    </w:p>
    <w:p w14:paraId="22082F20" w14:textId="77777777" w:rsidR="005B6B7E" w:rsidRDefault="000B351C">
      <w:pPr>
        <w:jc w:val="left"/>
      </w:pPr>
      <w:r>
        <w:rPr>
          <w:rFonts w:hint="eastAsia"/>
        </w:rPr>
        <w:t xml:space="preserve">   2</w:t>
      </w:r>
      <w:r>
        <w:rPr>
          <w:rFonts w:hint="eastAsia"/>
        </w:rPr>
        <w:t>、</w:t>
      </w:r>
      <w:r>
        <w:rPr>
          <w:rFonts w:hint="eastAsia"/>
        </w:rPr>
        <w:t>token</w:t>
      </w:r>
      <w:r>
        <w:rPr>
          <w:rFonts w:hint="eastAsia"/>
        </w:rPr>
        <w:t>（令牌）：对用户的访问进行拦截、验证</w:t>
      </w:r>
    </w:p>
    <w:p w14:paraId="2F049F70" w14:textId="77777777" w:rsidR="005B6B7E" w:rsidRDefault="000B351C">
      <w:pPr>
        <w:jc w:val="left"/>
      </w:pPr>
      <w:r>
        <w:rPr>
          <w:rFonts w:hint="eastAsia"/>
        </w:rPr>
        <w:t xml:space="preserve">   </w:t>
      </w:r>
    </w:p>
    <w:p w14:paraId="5F656A18" w14:textId="77777777" w:rsidR="005B6B7E" w:rsidRDefault="000B351C">
      <w:pPr>
        <w:jc w:val="left"/>
      </w:pPr>
      <w:r>
        <w:rPr>
          <w:rFonts w:hint="eastAsia"/>
        </w:rPr>
        <w:t xml:space="preserve">   3</w:t>
      </w:r>
      <w:r>
        <w:rPr>
          <w:rFonts w:hint="eastAsia"/>
        </w:rPr>
        <w:t>、</w:t>
      </w:r>
      <w:r>
        <w:rPr>
          <w:rFonts w:hint="eastAsia"/>
        </w:rPr>
        <w:t>sha-2</w:t>
      </w:r>
      <w:r>
        <w:rPr>
          <w:rFonts w:hint="eastAsia"/>
        </w:rPr>
        <w:t>（</w:t>
      </w:r>
      <w:r>
        <w:rPr>
          <w:rFonts w:hint="eastAsia"/>
        </w:rPr>
        <w:t>md5</w:t>
      </w:r>
      <w:r>
        <w:rPr>
          <w:rFonts w:hint="eastAsia"/>
        </w:rPr>
        <w:t>）加密：密码安全性策略（可选）</w:t>
      </w:r>
    </w:p>
    <w:p w14:paraId="50A415D3" w14:textId="77777777" w:rsidR="005B6B7E" w:rsidRDefault="005B6B7E">
      <w:pPr>
        <w:jc w:val="left"/>
      </w:pPr>
    </w:p>
    <w:p w14:paraId="41E62A33" w14:textId="77777777" w:rsidR="005B6B7E" w:rsidRDefault="000B351C">
      <w:pPr>
        <w:jc w:val="left"/>
      </w:pPr>
      <w:r>
        <w:rPr>
          <w:rFonts w:hint="eastAsia"/>
        </w:rPr>
        <w:t xml:space="preserve">   4</w:t>
      </w:r>
      <w:r>
        <w:rPr>
          <w:rFonts w:hint="eastAsia"/>
        </w:rPr>
        <w:t>、</w:t>
      </w:r>
      <w:r>
        <w:rPr>
          <w:rFonts w:hint="eastAsia"/>
        </w:rPr>
        <w:t>React</w:t>
      </w:r>
      <w:r>
        <w:rPr>
          <w:rFonts w:hint="eastAsia"/>
        </w:rPr>
        <w:t>：实现后台管理页面</w:t>
      </w:r>
    </w:p>
    <w:p w14:paraId="35EDCB9B" w14:textId="77777777" w:rsidR="005B6B7E" w:rsidRDefault="005B6B7E">
      <w:pPr>
        <w:jc w:val="left"/>
      </w:pPr>
    </w:p>
    <w:p w14:paraId="7EA8D46B" w14:textId="77777777" w:rsidR="005B6B7E" w:rsidRDefault="000B351C">
      <w:pPr>
        <w:jc w:val="left"/>
      </w:pPr>
      <w:r>
        <w:rPr>
          <w:rFonts w:hint="eastAsia"/>
        </w:rPr>
        <w:t xml:space="preserve">   5</w:t>
      </w:r>
      <w:r>
        <w:rPr>
          <w:rFonts w:hint="eastAsia"/>
        </w:rPr>
        <w:t>、</w:t>
      </w:r>
      <w:r>
        <w:rPr>
          <w:rFonts w:hint="eastAsia"/>
        </w:rPr>
        <w:t>node.js+express</w:t>
      </w:r>
      <w:r>
        <w:rPr>
          <w:rFonts w:hint="eastAsia"/>
        </w:rPr>
        <w:t>：实现</w:t>
      </w:r>
      <w:r>
        <w:rPr>
          <w:rFonts w:hint="eastAsia"/>
        </w:rPr>
        <w:t>api</w:t>
      </w:r>
      <w:r>
        <w:rPr>
          <w:rFonts w:hint="eastAsia"/>
        </w:rPr>
        <w:t>接口</w:t>
      </w:r>
    </w:p>
    <w:p w14:paraId="2DEA0848" w14:textId="77777777" w:rsidR="005B6B7E" w:rsidRDefault="005B6B7E">
      <w:pPr>
        <w:jc w:val="left"/>
      </w:pPr>
    </w:p>
    <w:p w14:paraId="064C6BEE" w14:textId="77777777" w:rsidR="005B6B7E" w:rsidRDefault="000B351C">
      <w:pPr>
        <w:jc w:val="left"/>
      </w:pPr>
      <w:r>
        <w:rPr>
          <w:rFonts w:hint="eastAsia"/>
        </w:rPr>
        <w:t xml:space="preserve">   6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：</w:t>
      </w:r>
    </w:p>
    <w:p w14:paraId="3CD53EA9" w14:textId="77777777" w:rsidR="005B6B7E" w:rsidRDefault="005B6B7E">
      <w:pPr>
        <w:jc w:val="left"/>
      </w:pPr>
    </w:p>
    <w:p w14:paraId="5BD1B1E2" w14:textId="77777777" w:rsidR="005B6B7E" w:rsidRDefault="000B351C">
      <w:pPr>
        <w:jc w:val="left"/>
      </w:pPr>
      <w:r>
        <w:rPr>
          <w:rFonts w:hint="eastAsia"/>
        </w:rPr>
        <w:t xml:space="preserve">   7</w:t>
      </w:r>
      <w:r>
        <w:rPr>
          <w:rFonts w:hint="eastAsia"/>
        </w:rPr>
        <w:t>、</w:t>
      </w:r>
      <w:r>
        <w:rPr>
          <w:rFonts w:hint="eastAsia"/>
        </w:rPr>
        <w:t>postman</w:t>
      </w:r>
      <w:r>
        <w:rPr>
          <w:rFonts w:hint="eastAsia"/>
        </w:rPr>
        <w:t>：接口测试</w:t>
      </w:r>
    </w:p>
    <w:p w14:paraId="16A218CD" w14:textId="77777777" w:rsidR="005B6B7E" w:rsidRDefault="005B6B7E">
      <w:pPr>
        <w:jc w:val="left"/>
      </w:pPr>
    </w:p>
    <w:p w14:paraId="6585EB54" w14:textId="5DA1EF1F" w:rsidR="00005FD7" w:rsidRDefault="000B351C">
      <w:pPr>
        <w:jc w:val="left"/>
      </w:pPr>
      <w:r>
        <w:rPr>
          <w:rFonts w:hint="eastAsia"/>
        </w:rPr>
        <w:t xml:space="preserve">   8</w:t>
      </w:r>
      <w:r>
        <w:rPr>
          <w:rFonts w:hint="eastAsia"/>
        </w:rPr>
        <w:t>、</w:t>
      </w:r>
      <w:r>
        <w:rPr>
          <w:rFonts w:hint="eastAsia"/>
        </w:rPr>
        <w:t>webpack</w:t>
      </w:r>
      <w:r>
        <w:rPr>
          <w:rFonts w:hint="eastAsia"/>
        </w:rPr>
        <w:t>：打包工具</w:t>
      </w:r>
    </w:p>
    <w:p w14:paraId="285F70E6" w14:textId="707AEBF6" w:rsidR="00005FD7" w:rsidRDefault="00005FD7">
      <w:pPr>
        <w:jc w:val="left"/>
      </w:pPr>
    </w:p>
    <w:p w14:paraId="36BB365A" w14:textId="4720E972" w:rsidR="00005FD7" w:rsidRDefault="00005FD7">
      <w:pPr>
        <w:jc w:val="left"/>
      </w:pPr>
    </w:p>
    <w:p w14:paraId="54A89095" w14:textId="77777777" w:rsidR="00005FD7" w:rsidRDefault="00005FD7">
      <w:pPr>
        <w:jc w:val="left"/>
        <w:rPr>
          <w:rFonts w:hint="eastAsia"/>
        </w:rPr>
      </w:pPr>
    </w:p>
    <w:p w14:paraId="70468ABF" w14:textId="66264730" w:rsidR="00005FD7" w:rsidRPr="00005FD7" w:rsidRDefault="00005FD7">
      <w:pPr>
        <w:jc w:val="left"/>
      </w:pPr>
      <w:r w:rsidRPr="00005FD7">
        <w:rPr>
          <w:rFonts w:hint="eastAsia"/>
        </w:rPr>
        <w:t>六、开发流程</w:t>
      </w:r>
    </w:p>
    <w:p w14:paraId="340FBD2F" w14:textId="48CB8A15" w:rsidR="00005FD7" w:rsidRPr="00005FD7" w:rsidRDefault="00005FD7">
      <w:pPr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、跟</w:t>
      </w:r>
      <w:r>
        <w:rPr>
          <w:rFonts w:hint="eastAsia"/>
        </w:rPr>
        <w:t>8</w:t>
      </w:r>
      <w:r>
        <w:t>-24</w:t>
      </w:r>
      <w:r>
        <w:rPr>
          <w:rFonts w:hint="eastAsia"/>
        </w:rPr>
        <w:t>号课程内容完成</w:t>
      </w:r>
      <w:r>
        <w:rPr>
          <w:rFonts w:hint="eastAsia"/>
        </w:rPr>
        <w:t>admin</w:t>
      </w:r>
      <w:r>
        <w:rPr>
          <w:rFonts w:hint="eastAsia"/>
        </w:rPr>
        <w:t>界面搭建和后台</w:t>
      </w:r>
      <w:r>
        <w:rPr>
          <w:rFonts w:hint="eastAsia"/>
        </w:rPr>
        <w:t>express</w:t>
      </w:r>
      <w:r>
        <w:rPr>
          <w:rFonts w:hint="eastAsia"/>
        </w:rPr>
        <w:t>编写</w:t>
      </w:r>
    </w:p>
    <w:sectPr w:rsidR="00005FD7" w:rsidRPr="00005FD7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3F815" w14:textId="77777777" w:rsidR="00F8333D" w:rsidRDefault="00F8333D">
      <w:r>
        <w:separator/>
      </w:r>
    </w:p>
  </w:endnote>
  <w:endnote w:type="continuationSeparator" w:id="0">
    <w:p w14:paraId="56670E58" w14:textId="77777777" w:rsidR="00F8333D" w:rsidRDefault="00F83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FB9B2" w14:textId="77777777" w:rsidR="005B6B7E" w:rsidRDefault="000B351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F3595F" wp14:editId="0AB885C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C18730" w14:textId="77777777" w:rsidR="005B6B7E" w:rsidRDefault="000B351C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fldSimple w:instr=" NUMPAGES  \* MERGEFORMAT "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F3595F" id="_x0000_t202" coordsize="21600,21600" o:spt="202" path="m,l,21600r21600,l21600,xe">
              <v:stroke joinstyle="miter"/>
              <v:path gradientshapeok="t" o:connecttype="rect"/>
            </v:shapetype>
            <v:shape id="文本框 23" o:spid="_x0000_s104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BgeXZ9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03C18730" w14:textId="77777777" w:rsidR="005B6B7E" w:rsidRDefault="000B351C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fldSimple w:instr=" NUMPAGES  \* MERGEFORMAT ">
                      <w:r>
                        <w:rPr>
                          <w:rFonts w:hint="eastAsia"/>
                        </w:rPr>
                        <w:t>8</w:t>
                      </w:r>
                    </w:fldSimple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F70C5" w14:textId="77777777" w:rsidR="00F8333D" w:rsidRDefault="00F8333D">
      <w:r>
        <w:separator/>
      </w:r>
    </w:p>
  </w:footnote>
  <w:footnote w:type="continuationSeparator" w:id="0">
    <w:p w14:paraId="229035EF" w14:textId="77777777" w:rsidR="00F8333D" w:rsidRDefault="00F833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D279A3"/>
    <w:rsid w:val="00005FD7"/>
    <w:rsid w:val="000B351C"/>
    <w:rsid w:val="002411BE"/>
    <w:rsid w:val="005B6B7E"/>
    <w:rsid w:val="008A0D79"/>
    <w:rsid w:val="00F8333D"/>
    <w:rsid w:val="01AF4510"/>
    <w:rsid w:val="01DE6634"/>
    <w:rsid w:val="02F11BBC"/>
    <w:rsid w:val="05501D99"/>
    <w:rsid w:val="05A86F7B"/>
    <w:rsid w:val="0AC403FA"/>
    <w:rsid w:val="0C0C7C59"/>
    <w:rsid w:val="0C2D49CC"/>
    <w:rsid w:val="0D083E08"/>
    <w:rsid w:val="0D2765C8"/>
    <w:rsid w:val="0DE272C9"/>
    <w:rsid w:val="0DF753E3"/>
    <w:rsid w:val="103D5697"/>
    <w:rsid w:val="114823B0"/>
    <w:rsid w:val="121977A0"/>
    <w:rsid w:val="122D1ABE"/>
    <w:rsid w:val="133D7297"/>
    <w:rsid w:val="135F621C"/>
    <w:rsid w:val="17760C26"/>
    <w:rsid w:val="19FA0ED8"/>
    <w:rsid w:val="1A4654DA"/>
    <w:rsid w:val="1AB02423"/>
    <w:rsid w:val="1C5128AF"/>
    <w:rsid w:val="1D4669D5"/>
    <w:rsid w:val="1EAB38A0"/>
    <w:rsid w:val="219F7F25"/>
    <w:rsid w:val="21D279A3"/>
    <w:rsid w:val="242465CC"/>
    <w:rsid w:val="24437294"/>
    <w:rsid w:val="284407C6"/>
    <w:rsid w:val="29841D56"/>
    <w:rsid w:val="2B0A5CD6"/>
    <w:rsid w:val="2C7861B9"/>
    <w:rsid w:val="2CCB1172"/>
    <w:rsid w:val="2D330837"/>
    <w:rsid w:val="2F02486B"/>
    <w:rsid w:val="2F386374"/>
    <w:rsid w:val="32F711E6"/>
    <w:rsid w:val="332D2C96"/>
    <w:rsid w:val="336E4E18"/>
    <w:rsid w:val="34515840"/>
    <w:rsid w:val="34FC32F3"/>
    <w:rsid w:val="35D90F38"/>
    <w:rsid w:val="37C86FB8"/>
    <w:rsid w:val="38355408"/>
    <w:rsid w:val="393457BB"/>
    <w:rsid w:val="396B42BD"/>
    <w:rsid w:val="3AB50B58"/>
    <w:rsid w:val="3B6E2BD0"/>
    <w:rsid w:val="423B5BAE"/>
    <w:rsid w:val="4297279F"/>
    <w:rsid w:val="44EB4DB1"/>
    <w:rsid w:val="46043DCB"/>
    <w:rsid w:val="489378AF"/>
    <w:rsid w:val="496E778A"/>
    <w:rsid w:val="4A77366B"/>
    <w:rsid w:val="4A955EAC"/>
    <w:rsid w:val="4D0C2351"/>
    <w:rsid w:val="4D392CC6"/>
    <w:rsid w:val="4D4C4276"/>
    <w:rsid w:val="4E3E0CD6"/>
    <w:rsid w:val="5121268A"/>
    <w:rsid w:val="51BA6518"/>
    <w:rsid w:val="529E13B3"/>
    <w:rsid w:val="53537D44"/>
    <w:rsid w:val="53AB138B"/>
    <w:rsid w:val="55CA3F26"/>
    <w:rsid w:val="55D76080"/>
    <w:rsid w:val="582E18B1"/>
    <w:rsid w:val="587103C4"/>
    <w:rsid w:val="5A23477D"/>
    <w:rsid w:val="5A5F5F49"/>
    <w:rsid w:val="5A736499"/>
    <w:rsid w:val="5D2922DF"/>
    <w:rsid w:val="5D3F4CC6"/>
    <w:rsid w:val="5E632930"/>
    <w:rsid w:val="5EB950DD"/>
    <w:rsid w:val="606D28EB"/>
    <w:rsid w:val="608B02DE"/>
    <w:rsid w:val="60B3153C"/>
    <w:rsid w:val="61421E0A"/>
    <w:rsid w:val="62040A82"/>
    <w:rsid w:val="62B9172F"/>
    <w:rsid w:val="647C657E"/>
    <w:rsid w:val="64A86D31"/>
    <w:rsid w:val="67551328"/>
    <w:rsid w:val="68337856"/>
    <w:rsid w:val="6A4E3C79"/>
    <w:rsid w:val="6BC83D56"/>
    <w:rsid w:val="6BD83409"/>
    <w:rsid w:val="6CE975DC"/>
    <w:rsid w:val="6FA75DE1"/>
    <w:rsid w:val="6FB3519D"/>
    <w:rsid w:val="72ED3F92"/>
    <w:rsid w:val="737926F7"/>
    <w:rsid w:val="7393561F"/>
    <w:rsid w:val="74940E87"/>
    <w:rsid w:val="760F3332"/>
    <w:rsid w:val="78816706"/>
    <w:rsid w:val="78EC048F"/>
    <w:rsid w:val="7967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9ED56C0"/>
  <w15:docId w15:val="{1F9CBBF6-230F-4F94-8C44-D3921DD9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cs="宋体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李刚</dc:creator>
  <cp:lastModifiedBy>xue yuanxinin</cp:lastModifiedBy>
  <cp:revision>4</cp:revision>
  <dcterms:created xsi:type="dcterms:W3CDTF">2021-03-14T05:35:00Z</dcterms:created>
  <dcterms:modified xsi:type="dcterms:W3CDTF">2021-09-09T09:27:00Z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72C4C4005587487CBA73BEFB5860F1C0</vt:lpwstr>
  </property>
</Properties>
</file>