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bdr w:val="none" w:color="auto" w:sz="0" w:space="0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bdr w:val="none" w:color="auto" w:sz="0" w:space="0"/>
          <w:shd w:val="clear" w:fill="FFFFFF"/>
        </w:rPr>
        <w:t>大学第一天进宿舍就像拆盲盒，拆盲盒太荒谬了，上回我去宠物店买了个盲盒，带回家我激动地拆开，里面是只蚊子，刚飞出来就被上次盲盒里拆出来的癞蛤蟆吐吐舌头吃掉了。我来到宿舍第一天，激动地推开房门，结果来早了房间只有一只蚊子，我啪给拍死了然后顺便把门关上。我怀疑我之前的宠物盲盒里面也是一只蚊子，只是癞蛤蟆拆食物盲盒把蚊子吃了，之后自己被关在里面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bdr w:val="none" w:color="auto" w:sz="0" w:space="0"/>
          <w:shd w:val="clear" w:fill="FFFFFF"/>
        </w:rPr>
        <w:t> </w:t>
      </w:r>
      <w:r>
        <w:rPr>
          <w:rStyle w:val="5"/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bdr w:val="none" w:color="auto" w:sz="0" w:space="0"/>
          <w:shd w:val="clear" w:fill="FFFFFF"/>
        </w:rPr>
        <w:t>1.关系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bdr w:val="none" w:color="auto" w:sz="0" w:space="0"/>
          <w:shd w:val="clear" w:fill="FFFFFF"/>
        </w:rPr>
        <w:t>寝室人到齐了，有两个人一见如故马上成了兄弟，他们相约晚上一起吃饭，“我们去哪个食堂吃饭啊？”胡子富对胡子强说。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bdr w:val="none" w:color="auto" w:sz="0" w:space="0"/>
          <w:shd w:val="clear" w:fill="FFFFFF"/>
        </w:rPr>
        <w:t>男生的宿舍关系太难处了。女生之间互相安利会促进感情，男生从来不会安利，整天学习的人和整天打游戏的人都觉得对方是傻逼。但是相比游戏，学习没有任何杀伤力，我室友凌晨打游戏吵得我睡不着觉，我想着清晨要用学习反击，第二天我起了个早开始大声朗读学习内容，结果他本来睡不着的现在安然入睡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bdr w:val="none" w:color="auto" w:sz="0" w:space="0"/>
          <w:shd w:val="clear" w:fill="FFFFFF"/>
        </w:rPr>
        <w:t>要跟室友搞好关系，最好的方式就是主动，我主动约室友吃饭，然后我们甜蜜地在一起了。我是说我们在一起吃饭了。宿舍人多的时候大家会相处得很好，四人间的宿舍只剩三个人的时候就会开始尴尬，尴尬是因为两个人在恋爱一个人当电灯泡，而电灯泡在等另一个室友回来double date。学校看似分宿舍，实则包办婚姻。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bdr w:val="none" w:color="auto" w:sz="0" w:space="0"/>
          <w:shd w:val="clear" w:fill="FFFFFF"/>
        </w:rPr>
        <w:t> </w:t>
      </w:r>
      <w:r>
        <w:rPr>
          <w:rStyle w:val="5"/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bdr w:val="none" w:color="auto" w:sz="0" w:space="0"/>
          <w:shd w:val="clear" w:fill="FFFFFF"/>
        </w:rPr>
        <w:t>2.习惯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bdr w:val="none" w:color="auto" w:sz="0" w:space="0"/>
          <w:shd w:val="clear" w:fill="FFFFFF"/>
        </w:rPr>
        <w:t>上大学就是要你马上学会自立，直接把四个人扔在一起就一起生活，有一次宿舍看见一只蟑螂，北方人都吓跑了，去找宿管：“救命，太可怕了。”宿管：“我也是北方人，滚。”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bdr w:val="none" w:color="auto" w:sz="0" w:space="0"/>
          <w:shd w:val="clear" w:fill="FFFFFF"/>
        </w:rPr>
        <w:t>宿舍里每个人的时间表都不一样，你永远不知道宿舍的闹钟什么时候会响，有一次我起晚了，匆忙吃个早饭就去上晚课了。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bdr w:val="none" w:color="auto" w:sz="0" w:space="0"/>
          <w:shd w:val="clear" w:fill="FFFFFF"/>
        </w:rPr>
        <w:t>四个人的宿舍大家从来不打扫卫生，最多只管自己的区域。如果在宿舍的正中心放一个烂苹果，四年后宿舍直接变成一个生态系统。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bdr w:val="none" w:color="auto" w:sz="0" w:space="0"/>
          <w:shd w:val="clear" w:fill="FFFFFF"/>
        </w:rPr>
        <w:t> </w:t>
      </w:r>
      <w:r>
        <w:rPr>
          <w:rStyle w:val="5"/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bdr w:val="none" w:color="auto" w:sz="0" w:space="0"/>
          <w:shd w:val="clear" w:fill="FFFFFF"/>
        </w:rPr>
        <w:t>3.生活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bdr w:val="none" w:color="auto" w:sz="0" w:space="0"/>
          <w:shd w:val="clear" w:fill="FFFFFF"/>
        </w:rPr>
        <w:t>宿舍熄灯前洗澡的人太多了，建议宿舍澡堂设置一个排号系统依次叫号。但我在洗澡高峰期有洗澡的秘诀，排队的时候大家都赤裸上身，然后我会和排在最前面的人激情裸聊，这样很容易聊出感情我就可以直接插队和他共用一个喷头洗澡。“大喷头B250，请您洗浴了！”澡堂里大家喜欢唱歌，</w:t>
      </w: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16"/>
          <w:szCs w:val="16"/>
          <w:u w:val="none"/>
          <w:bdr w:val="none" w:color="auto" w:sz="0" w:space="0"/>
          <w:shd w:val="clear" w:fill="FFFFFF"/>
        </w:rPr>
        <w:t>他在唱他的歌，</w:t>
      </w: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bdr w:val="none" w:color="auto" w:sz="0" w:space="0"/>
          <w:shd w:val="clear" w:fill="FFFFFF"/>
        </w:rPr>
        <w:t>你在外面焦急等待，这感觉就像小时候看儿童频道的心情，你永远不知道动画片开播之前有几条广告。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bdr w:val="none" w:color="auto" w:sz="0" w:space="0"/>
          <w:shd w:val="clear" w:fill="FFFFFF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bdr w:val="none" w:color="auto" w:sz="0" w:space="0"/>
          <w:shd w:val="clear" w:fill="FFFFFF"/>
        </w:rPr>
        <w:t>宿舍楼有一个很大的问题，没有人会冲别人拉的屎，如果没人打扫，那厕所坑位里的屎就像走丢的小孩，等拉屎的人来认领。shit，总有人拉了屎不冲，这跟狗有什么区别，还得是清洁大叔像狗主人一样每次帮你清理。每个人都应该讨厌拉屎不冲的人了，就跟那些搞大别人肚子就消失的人一样，爽完擦擦屁股就走了。有一天宿舍调查谁拉屎不冲，他：“不是我的屎，不信可以做DNA鉴定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/>
        <w:jc w:val="both"/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bdr w:val="none" w:color="auto" w:sz="0" w:space="0"/>
          <w:shd w:val="clear" w:fill="FFFFFF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/>
        <w:jc w:val="both"/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bdr w:val="none" w:color="auto" w:sz="0" w:space="0"/>
          <w:shd w:val="clear" w:fill="FFFFFF"/>
          <w:lang w:val="en-US" w:eastAsia="zh-CN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bdr w:val="none" w:color="auto" w:sz="0" w:space="0"/>
          <w:shd w:val="clear" w:fill="FFFFFF"/>
          <w:lang w:val="en-US" w:eastAsia="zh-CN"/>
        </w:rPr>
        <w:t>绿色恐龙 绿色恐龙之家 2020年12月13日23：06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/>
        <w:jc w:val="both"/>
        <w:rPr>
          <w:rFonts w:hint="default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bdr w:val="none" w:color="auto" w:sz="0" w:space="0"/>
          <w:shd w:val="clear" w:fill="FFFFFF"/>
          <w:lang w:val="en-US" w:eastAsia="zh-CN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bdr w:val="none" w:color="auto" w:sz="0" w:space="0"/>
          <w:shd w:val="clear" w:fill="FFFFFF"/>
          <w:lang w:val="en-US" w:eastAsia="zh-CN"/>
        </w:rPr>
        <w:t>阅读177 点赞12 推荐4</w:t>
      </w:r>
      <w:bookmarkStart w:id="0" w:name="_GoBack"/>
      <w:bookmarkEnd w:id="0"/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FjOTc1NGI5NzEyZDUyZTkwYWQ3NDZhOTg4NGMyYTcifQ=="/>
  </w:docVars>
  <w:rsids>
    <w:rsidRoot w:val="00000000"/>
    <w:rsid w:val="2D462DCC"/>
    <w:rsid w:val="4A262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1054</Words>
  <Characters>1073</Characters>
  <Lines>0</Lines>
  <Paragraphs>0</Paragraphs>
  <TotalTime>1</TotalTime>
  <ScaleCrop>false</ScaleCrop>
  <LinksUpToDate>false</LinksUpToDate>
  <CharactersWithSpaces>1077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2025-08-02T08:56:44Z</dcterms:created>
  <dc:creator>18193</dc:creator>
  <cp:lastModifiedBy>WPS_1694794299</cp:lastModifiedBy>
  <dcterms:modified xsi:type="dcterms:W3CDTF">2025-08-02T08:58:24Z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FCC26D24575B4170AB44FD7DD4C38537</vt:lpwstr>
  </property>
</Properties>
</file>