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BB20F5" w14:textId="77777777" w:rsidR="00225798" w:rsidRPr="00DB1B8E" w:rsidRDefault="00225798" w:rsidP="00EF7873">
      <w:pPr>
        <w:rPr>
          <w:rFonts w:ascii="微软雅黑" w:eastAsia="微软雅黑" w:hAnsi="微软雅黑"/>
        </w:rPr>
      </w:pPr>
    </w:p>
    <w:p w14:paraId="47EBFDAB" w14:textId="77777777" w:rsidR="00225798" w:rsidRPr="00DB1B8E" w:rsidRDefault="00225798" w:rsidP="00EF7873">
      <w:pPr>
        <w:rPr>
          <w:rFonts w:ascii="微软雅黑" w:eastAsia="微软雅黑" w:hAnsi="微软雅黑"/>
        </w:rPr>
      </w:pPr>
    </w:p>
    <w:p w14:paraId="436F5878" w14:textId="77777777" w:rsidR="00225798" w:rsidRDefault="00225798" w:rsidP="00EF7873">
      <w:pPr>
        <w:rPr>
          <w:rFonts w:ascii="微软雅黑" w:eastAsia="微软雅黑" w:hAnsi="微软雅黑"/>
        </w:rPr>
      </w:pPr>
    </w:p>
    <w:p w14:paraId="37770E7E" w14:textId="77777777" w:rsidR="00F25107" w:rsidRDefault="00F25107" w:rsidP="00EF7873">
      <w:pPr>
        <w:rPr>
          <w:rFonts w:ascii="微软雅黑" w:eastAsia="微软雅黑" w:hAnsi="微软雅黑"/>
        </w:rPr>
      </w:pPr>
    </w:p>
    <w:p w14:paraId="6D73CE17" w14:textId="77777777" w:rsidR="00F25107" w:rsidRDefault="00F25107" w:rsidP="00EF7873">
      <w:pPr>
        <w:rPr>
          <w:rFonts w:ascii="微软雅黑" w:eastAsia="微软雅黑" w:hAnsi="微软雅黑"/>
        </w:rPr>
      </w:pPr>
    </w:p>
    <w:p w14:paraId="0EB62BCA" w14:textId="77777777" w:rsidR="00F25107" w:rsidRDefault="00F25107" w:rsidP="00EF7873">
      <w:pPr>
        <w:rPr>
          <w:rFonts w:ascii="微软雅黑" w:eastAsia="微软雅黑" w:hAnsi="微软雅黑"/>
        </w:rPr>
      </w:pPr>
    </w:p>
    <w:p w14:paraId="7DBA995B" w14:textId="77777777" w:rsidR="00F25107" w:rsidRPr="00DB1B8E" w:rsidRDefault="00F25107" w:rsidP="00EF7873">
      <w:pPr>
        <w:rPr>
          <w:rFonts w:ascii="微软雅黑" w:eastAsia="微软雅黑" w:hAnsi="微软雅黑"/>
        </w:rPr>
      </w:pPr>
    </w:p>
    <w:p w14:paraId="21A1DB26" w14:textId="77777777" w:rsidR="00225798" w:rsidRPr="00EF7873" w:rsidRDefault="00225798" w:rsidP="00EF7873">
      <w:pPr>
        <w:jc w:val="center"/>
        <w:rPr>
          <w:rFonts w:ascii="微软雅黑" w:eastAsia="微软雅黑" w:hAnsi="微软雅黑"/>
          <w:sz w:val="52"/>
          <w:szCs w:val="52"/>
        </w:rPr>
      </w:pPr>
      <w:r w:rsidRPr="00EF7873">
        <w:rPr>
          <w:rFonts w:ascii="微软雅黑" w:eastAsia="微软雅黑" w:hAnsi="微软雅黑" w:hint="eastAsia"/>
          <w:sz w:val="52"/>
          <w:szCs w:val="52"/>
        </w:rPr>
        <w:t>视频课件云平台管理说明文档</w:t>
      </w:r>
    </w:p>
    <w:p w14:paraId="5960F554" w14:textId="77777777" w:rsidR="00225798" w:rsidRDefault="00225798" w:rsidP="00EF7873">
      <w:pPr>
        <w:jc w:val="center"/>
        <w:rPr>
          <w:rFonts w:ascii="微软雅黑" w:eastAsia="微软雅黑" w:hAnsi="微软雅黑"/>
        </w:rPr>
      </w:pPr>
    </w:p>
    <w:p w14:paraId="7A9A2201" w14:textId="77777777" w:rsidR="00F25107" w:rsidRDefault="00F25107" w:rsidP="00EF7873">
      <w:pPr>
        <w:jc w:val="center"/>
        <w:rPr>
          <w:rFonts w:ascii="微软雅黑" w:eastAsia="微软雅黑" w:hAnsi="微软雅黑"/>
        </w:rPr>
      </w:pPr>
    </w:p>
    <w:p w14:paraId="06177A93" w14:textId="77777777" w:rsidR="00F25107" w:rsidRDefault="00F25107" w:rsidP="00EF7873">
      <w:pPr>
        <w:jc w:val="center"/>
        <w:rPr>
          <w:rFonts w:ascii="微软雅黑" w:eastAsia="微软雅黑" w:hAnsi="微软雅黑"/>
        </w:rPr>
      </w:pPr>
    </w:p>
    <w:p w14:paraId="4DC616C5" w14:textId="77777777" w:rsidR="00F25107" w:rsidRDefault="00F25107" w:rsidP="00EF7873">
      <w:pPr>
        <w:jc w:val="center"/>
        <w:rPr>
          <w:rFonts w:ascii="微软雅黑" w:eastAsia="微软雅黑" w:hAnsi="微软雅黑"/>
        </w:rPr>
      </w:pPr>
    </w:p>
    <w:p w14:paraId="43645457" w14:textId="77777777" w:rsidR="00F25107" w:rsidRPr="00DB1B8E" w:rsidRDefault="00F25107" w:rsidP="00EF7873">
      <w:pPr>
        <w:jc w:val="center"/>
        <w:rPr>
          <w:rFonts w:ascii="微软雅黑" w:eastAsia="微软雅黑" w:hAnsi="微软雅黑"/>
        </w:rPr>
      </w:pPr>
    </w:p>
    <w:p w14:paraId="77B07E04" w14:textId="77777777" w:rsidR="00225798" w:rsidRPr="00DB1B8E" w:rsidRDefault="00225798" w:rsidP="00EF7873">
      <w:pPr>
        <w:jc w:val="center"/>
        <w:rPr>
          <w:rFonts w:ascii="微软雅黑" w:eastAsia="微软雅黑" w:hAnsi="微软雅黑"/>
        </w:rPr>
      </w:pPr>
    </w:p>
    <w:p w14:paraId="48DF4BE0" w14:textId="77777777" w:rsidR="00225798" w:rsidRPr="00DB1B8E" w:rsidRDefault="00225798" w:rsidP="00EF7873">
      <w:pPr>
        <w:jc w:val="center"/>
        <w:rPr>
          <w:rFonts w:ascii="微软雅黑" w:eastAsia="微软雅黑" w:hAnsi="微软雅黑"/>
        </w:rPr>
      </w:pPr>
    </w:p>
    <w:p w14:paraId="396EA3EC" w14:textId="77777777" w:rsidR="00225798" w:rsidRPr="00DB1B8E" w:rsidRDefault="00225798" w:rsidP="00EF7873">
      <w:pPr>
        <w:jc w:val="center"/>
        <w:rPr>
          <w:rFonts w:ascii="微软雅黑" w:eastAsia="微软雅黑" w:hAnsi="微软雅黑"/>
        </w:rPr>
      </w:pPr>
    </w:p>
    <w:p w14:paraId="64935C84" w14:textId="77777777" w:rsidR="00225798" w:rsidRPr="00DB1B8E" w:rsidRDefault="00225798" w:rsidP="00EF7873">
      <w:pPr>
        <w:jc w:val="center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</w:rPr>
        <w:t>北京</w:t>
      </w:r>
      <w:r w:rsidRPr="00DB1B8E">
        <w:rPr>
          <w:rFonts w:ascii="微软雅黑" w:eastAsia="微软雅黑" w:hAnsi="微软雅黑" w:hint="eastAsia"/>
        </w:rPr>
        <w:t>零度智慧科技有限公司</w:t>
      </w:r>
    </w:p>
    <w:p w14:paraId="04510E3F" w14:textId="77777777" w:rsidR="00225798" w:rsidRPr="00DB1B8E" w:rsidRDefault="00225798" w:rsidP="00EF7873">
      <w:pPr>
        <w:jc w:val="center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</w:rPr>
        <w:t>201</w:t>
      </w:r>
      <w:r w:rsidRPr="00DB1B8E">
        <w:rPr>
          <w:rFonts w:ascii="微软雅黑" w:eastAsia="微软雅黑" w:hAnsi="微软雅黑" w:hint="eastAsia"/>
        </w:rPr>
        <w:t>4</w:t>
      </w:r>
      <w:r w:rsidRPr="00DB1B8E">
        <w:rPr>
          <w:rFonts w:ascii="微软雅黑" w:eastAsia="微软雅黑" w:hAnsi="微软雅黑"/>
        </w:rPr>
        <w:t>.0</w:t>
      </w:r>
      <w:r w:rsidRPr="00DB1B8E">
        <w:rPr>
          <w:rFonts w:ascii="微软雅黑" w:eastAsia="微软雅黑" w:hAnsi="微软雅黑" w:hint="eastAsia"/>
        </w:rPr>
        <w:t>3</w:t>
      </w:r>
    </w:p>
    <w:p w14:paraId="349C35A5" w14:textId="77777777" w:rsidR="00225798" w:rsidRPr="00DB1B8E" w:rsidRDefault="00225798" w:rsidP="00EF7873">
      <w:pPr>
        <w:rPr>
          <w:rFonts w:ascii="微软雅黑" w:eastAsia="微软雅黑" w:hAnsi="微软雅黑"/>
        </w:rPr>
      </w:pPr>
    </w:p>
    <w:p w14:paraId="67C2BB9A" w14:textId="3BF4DCD1" w:rsidR="00924FFB" w:rsidRPr="00DB1B8E" w:rsidRDefault="00924FFB">
      <w:pPr>
        <w:widowControl/>
        <w:jc w:val="left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</w:rPr>
        <w:br w:type="page"/>
      </w:r>
    </w:p>
    <w:p w14:paraId="5530F848" w14:textId="77777777" w:rsidR="00903D14" w:rsidRPr="00C77469" w:rsidRDefault="00225798" w:rsidP="00903D14">
      <w:pPr>
        <w:jc w:val="center"/>
        <w:rPr>
          <w:rFonts w:ascii="微软雅黑" w:eastAsia="微软雅黑" w:hAnsi="微软雅黑"/>
          <w:sz w:val="48"/>
          <w:szCs w:val="48"/>
        </w:rPr>
      </w:pPr>
      <w:r w:rsidRPr="00C77469">
        <w:rPr>
          <w:rFonts w:ascii="微软雅黑" w:eastAsia="微软雅黑" w:hAnsi="微软雅黑" w:hint="eastAsia"/>
          <w:sz w:val="48"/>
          <w:szCs w:val="48"/>
        </w:rPr>
        <w:lastRenderedPageBreak/>
        <w:t>目录</w:t>
      </w:r>
      <w:bookmarkStart w:id="0" w:name="_Toc223407187"/>
      <w:bookmarkStart w:id="1" w:name="_Toc223409260"/>
      <w:bookmarkStart w:id="2" w:name="_Toc223411555"/>
      <w:bookmarkStart w:id="3" w:name="_Toc223413176"/>
      <w:bookmarkStart w:id="4" w:name="_Toc223413409"/>
      <w:bookmarkStart w:id="5" w:name="_Toc223422281"/>
      <w:bookmarkStart w:id="6" w:name="_Toc4851"/>
    </w:p>
    <w:p w14:paraId="6FDC743F" w14:textId="77777777" w:rsidR="00EF7873" w:rsidRPr="00EF7873" w:rsidRDefault="00DB1B8E">
      <w:pPr>
        <w:pStyle w:val="10"/>
        <w:tabs>
          <w:tab w:val="right" w:leader="dot" w:pos="8302"/>
        </w:tabs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sz w:val="20"/>
          <w:szCs w:val="20"/>
        </w:rPr>
        <w:instrText xml:space="preserve"> TOC </w:instrText>
      </w:r>
      <w:r w:rsidRPr="00EF7873">
        <w:rPr>
          <w:rFonts w:ascii="微软雅黑" w:eastAsia="微软雅黑" w:hAnsi="微软雅黑" w:hint="eastAsia"/>
          <w:sz w:val="20"/>
          <w:szCs w:val="20"/>
        </w:rPr>
        <w:instrText>\o</w:instrText>
      </w:r>
      <w:r w:rsidRPr="00EF7873">
        <w:rPr>
          <w:rFonts w:ascii="微软雅黑" w:eastAsia="微软雅黑" w:hAnsi="微软雅黑"/>
          <w:sz w:val="20"/>
          <w:szCs w:val="20"/>
        </w:rPr>
        <w:instrText xml:space="preserve"> </w:instrText>
      </w:r>
      <w:r w:rsidRPr="00EF7873">
        <w:rPr>
          <w:rFonts w:ascii="微软雅黑" w:eastAsia="微软雅黑" w:hAnsi="微软雅黑"/>
          <w:sz w:val="20"/>
          <w:szCs w:val="20"/>
        </w:rPr>
        <w:fldChar w:fldCharType="separate"/>
      </w:r>
      <w:r w:rsidR="00EF7873" w:rsidRPr="00EF7873">
        <w:rPr>
          <w:rFonts w:ascii="微软雅黑" w:eastAsia="微软雅黑" w:hAnsi="微软雅黑"/>
          <w:noProof/>
          <w:sz w:val="20"/>
          <w:szCs w:val="20"/>
        </w:rPr>
        <w:t>1</w:t>
      </w:r>
      <w:r w:rsidR="00EF7873" w:rsidRPr="00EF7873">
        <w:rPr>
          <w:rFonts w:ascii="微软雅黑" w:eastAsia="微软雅黑" w:hAnsi="微软雅黑" w:hint="eastAsia"/>
          <w:noProof/>
          <w:sz w:val="20"/>
          <w:szCs w:val="20"/>
        </w:rPr>
        <w:t>、视频课件云平台管理系统概述</w:t>
      </w:r>
      <w:r w:rsidR="00EF7873"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="00EF7873"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="00EF7873"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_Toc257548669 \h </w:instrText>
      </w:r>
      <w:r w:rsidR="00EF7873" w:rsidRPr="00EF7873">
        <w:rPr>
          <w:rFonts w:ascii="微软雅黑" w:eastAsia="微软雅黑" w:hAnsi="微软雅黑"/>
          <w:noProof/>
          <w:sz w:val="20"/>
          <w:szCs w:val="20"/>
        </w:rPr>
      </w:r>
      <w:r w:rsidR="00EF7873"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="00EF7873" w:rsidRPr="00EF7873">
        <w:rPr>
          <w:rFonts w:ascii="微软雅黑" w:eastAsia="微软雅黑" w:hAnsi="微软雅黑"/>
          <w:noProof/>
          <w:sz w:val="20"/>
          <w:szCs w:val="20"/>
        </w:rPr>
        <w:t>4</w:t>
      </w:r>
      <w:r w:rsidR="00EF7873"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77648F17" w14:textId="77777777" w:rsidR="00EF7873" w:rsidRPr="00EF7873" w:rsidRDefault="00EF7873">
      <w:pPr>
        <w:pStyle w:val="10"/>
        <w:tabs>
          <w:tab w:val="right" w:leader="dot" w:pos="8302"/>
        </w:tabs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2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、从零学起后台管理系统总体说明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_Toc257548670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4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67D26F72" w14:textId="77777777" w:rsidR="00EF7873" w:rsidRPr="00EF7873" w:rsidRDefault="00EF7873">
      <w:pPr>
        <w:pStyle w:val="10"/>
        <w:tabs>
          <w:tab w:val="right" w:leader="dot" w:pos="8302"/>
        </w:tabs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、从零学起</w:t>
      </w:r>
      <w:r w:rsidRPr="00EF7873">
        <w:rPr>
          <w:rFonts w:ascii="微软雅黑" w:eastAsia="微软雅黑" w:hAnsi="微软雅黑"/>
          <w:noProof/>
          <w:sz w:val="20"/>
          <w:szCs w:val="20"/>
        </w:rPr>
        <w:t xml:space="preserve"> 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后台功能及其操作说明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_Toc257548671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5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0F0A5FA1" w14:textId="77777777" w:rsidR="00EF7873" w:rsidRPr="00EF7873" w:rsidRDefault="00EF7873" w:rsidP="00EF7873">
      <w:pPr>
        <w:pStyle w:val="20"/>
        <w:tabs>
          <w:tab w:val="right" w:leader="dot" w:pos="8302"/>
        </w:tabs>
        <w:ind w:left="48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3.1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、后台功能概述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_Toc257548672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5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1C035698" w14:textId="77777777" w:rsidR="00EF7873" w:rsidRPr="00EF7873" w:rsidRDefault="00EF7873" w:rsidP="00EF7873">
      <w:pPr>
        <w:pStyle w:val="20"/>
        <w:tabs>
          <w:tab w:val="right" w:leader="dot" w:pos="8302"/>
        </w:tabs>
        <w:ind w:left="48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3.2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、系统管理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_Toc257548673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6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471DB40D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3.2.1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、管理员清单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_Toc257548674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6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59911E5A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3.2.2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、添加管理员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_Toc257548675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8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2F465569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3.2.3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、管理员用户组管理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_Toc257548676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8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38477A82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3.2.4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、系统数据词典管理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_Toc257548677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10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29338D24" w14:textId="77777777" w:rsidR="00EF7873" w:rsidRPr="00EF7873" w:rsidRDefault="00EF7873" w:rsidP="00EF7873">
      <w:pPr>
        <w:pStyle w:val="20"/>
        <w:tabs>
          <w:tab w:val="right" w:leader="dot" w:pos="8302"/>
        </w:tabs>
        <w:ind w:left="48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3.3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、学生管理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_Toc257548678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10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39BA7598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3.3.1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、添加用户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_Toc257548679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10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413E280D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3.3.2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、用户列表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_Toc257548680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12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089360C7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3.3.3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、用户通知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_Toc257548681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14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18F474E8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3.3.4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、用户购买记录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_Toc257548682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16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7535AE1D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3.3.5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、用户收藏记录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_Toc257548683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16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27657377" w14:textId="77777777" w:rsidR="00EF7873" w:rsidRPr="00EF7873" w:rsidRDefault="00EF7873" w:rsidP="00EF7873">
      <w:pPr>
        <w:pStyle w:val="20"/>
        <w:tabs>
          <w:tab w:val="right" w:leader="dot" w:pos="8302"/>
        </w:tabs>
        <w:ind w:left="48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、课程管理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_Toc257548684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17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7A0B697A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3.4.1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、添加课程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_Toc257548685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17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22DA77F1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3.4.2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、课程列表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_Toc257548686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19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32380D87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3.4.3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、添加课程分类</w:t>
      </w:r>
      <w:r w:rsidRPr="00EF7873">
        <w:rPr>
          <w:rFonts w:ascii="微软雅黑" w:eastAsia="微软雅黑" w:hAnsi="微软雅黑"/>
          <w:noProof/>
          <w:sz w:val="20"/>
          <w:szCs w:val="20"/>
        </w:rPr>
        <w:t>: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_Toc257548687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22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2B6BB7A1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3.4.4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、课程分类管理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_Toc257548688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23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5E706F2F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3.4.5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、搜索关键词管理：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_Toc257548689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23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1A6633CB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lastRenderedPageBreak/>
        <w:t>3.4.6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、练习题库管理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_Toc257548690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25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5DDDC4CB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3.4.7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、章节管理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_Toc257548691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27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1FD3759E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3.4.8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、视频内容管理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_Toc257548692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29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0E53E806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3.4.9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、视频重点管理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_Toc257548693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33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43F8D571" w14:textId="77777777" w:rsidR="00EF7873" w:rsidRPr="00EF7873" w:rsidRDefault="00EF7873" w:rsidP="00EF7873">
      <w:pPr>
        <w:pStyle w:val="20"/>
        <w:tabs>
          <w:tab w:val="right" w:leader="dot" w:pos="8302"/>
        </w:tabs>
        <w:ind w:left="48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资源管理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_Toc257548694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34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3C2130C9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3.5.1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、添加资源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_Toc257548695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34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6059559A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3.5.2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、资源列表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_Toc257548696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35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5E35D2D4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3.5.3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、添加资源类型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_Toc257548697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37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51E5FFB5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3.5.4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、资源类型列表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_Toc257548698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37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7F8FA3C8" w14:textId="77777777" w:rsidR="00EF7873" w:rsidRPr="00EF7873" w:rsidRDefault="00EF7873" w:rsidP="00EF7873">
      <w:pPr>
        <w:pStyle w:val="20"/>
        <w:tabs>
          <w:tab w:val="right" w:leader="dot" w:pos="8302"/>
        </w:tabs>
        <w:ind w:left="48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、推荐位管理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_Toc257548699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38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448B387A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3.5.1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、添加推荐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_Toc257548700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38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2C026DDF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3.5.2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、推荐管理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_Toc257548701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39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743DDDC6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3.5.3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、添加推荐位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_Toc257548702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40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0471E600" w14:textId="77777777" w:rsidR="00EF7873" w:rsidRPr="00EF7873" w:rsidRDefault="00EF7873" w:rsidP="00EF7873">
      <w:pPr>
        <w:pStyle w:val="30"/>
        <w:tabs>
          <w:tab w:val="right" w:leader="dot" w:pos="8302"/>
        </w:tabs>
        <w:ind w:left="96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3.5.4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、推荐位管理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_Toc257548703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41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20914539" w14:textId="77777777" w:rsidR="00EF7873" w:rsidRPr="00EF7873" w:rsidRDefault="00EF7873" w:rsidP="00EF7873">
      <w:pPr>
        <w:pStyle w:val="20"/>
        <w:tabs>
          <w:tab w:val="right" w:leader="dot" w:pos="8302"/>
        </w:tabs>
        <w:ind w:left="480"/>
        <w:rPr>
          <w:rFonts w:ascii="微软雅黑" w:eastAsia="微软雅黑" w:hAnsi="微软雅黑"/>
          <w:noProof/>
          <w:sz w:val="20"/>
          <w:szCs w:val="20"/>
        </w:rPr>
      </w:pPr>
      <w:r w:rsidRPr="00EF7873">
        <w:rPr>
          <w:rFonts w:ascii="微软雅黑" w:eastAsia="微软雅黑" w:hAnsi="微软雅黑"/>
          <w:noProof/>
          <w:sz w:val="20"/>
          <w:szCs w:val="20"/>
        </w:rPr>
        <w:t>3.7</w:t>
      </w:r>
      <w:r w:rsidRPr="00EF7873">
        <w:rPr>
          <w:rFonts w:ascii="微软雅黑" w:eastAsia="微软雅黑" w:hAnsi="微软雅黑" w:hint="eastAsia"/>
          <w:noProof/>
          <w:sz w:val="20"/>
          <w:szCs w:val="20"/>
        </w:rPr>
        <w:t>、用户退出</w:t>
      </w:r>
      <w:r w:rsidRPr="00EF7873">
        <w:rPr>
          <w:rFonts w:ascii="微软雅黑" w:eastAsia="微软雅黑" w:hAnsi="微软雅黑"/>
          <w:noProof/>
          <w:sz w:val="20"/>
          <w:szCs w:val="20"/>
        </w:rPr>
        <w:tab/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begin"/>
      </w:r>
      <w:r w:rsidRPr="00EF7873">
        <w:rPr>
          <w:rFonts w:ascii="微软雅黑" w:eastAsia="微软雅黑" w:hAnsi="微软雅黑"/>
          <w:noProof/>
          <w:sz w:val="20"/>
          <w:szCs w:val="20"/>
        </w:rPr>
        <w:instrText xml:space="preserve"> PAGEREF _Toc257548704 \h </w:instrText>
      </w:r>
      <w:r w:rsidRPr="00EF7873">
        <w:rPr>
          <w:rFonts w:ascii="微软雅黑" w:eastAsia="微软雅黑" w:hAnsi="微软雅黑"/>
          <w:noProof/>
          <w:sz w:val="20"/>
          <w:szCs w:val="20"/>
        </w:rPr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separate"/>
      </w:r>
      <w:r w:rsidRPr="00EF7873">
        <w:rPr>
          <w:rFonts w:ascii="微软雅黑" w:eastAsia="微软雅黑" w:hAnsi="微软雅黑"/>
          <w:noProof/>
          <w:sz w:val="20"/>
          <w:szCs w:val="20"/>
        </w:rPr>
        <w:t>42</w:t>
      </w:r>
      <w:r w:rsidRPr="00EF7873">
        <w:rPr>
          <w:rFonts w:ascii="微软雅黑" w:eastAsia="微软雅黑" w:hAnsi="微软雅黑"/>
          <w:noProof/>
          <w:sz w:val="20"/>
          <w:szCs w:val="20"/>
        </w:rPr>
        <w:fldChar w:fldCharType="end"/>
      </w:r>
    </w:p>
    <w:p w14:paraId="0A601677" w14:textId="742295A3" w:rsidR="00903D14" w:rsidRPr="00DB1B8E" w:rsidRDefault="00DB1B8E" w:rsidP="00131E8A">
      <w:pPr>
        <w:jc w:val="center"/>
        <w:rPr>
          <w:rFonts w:ascii="微软雅黑" w:eastAsia="微软雅黑" w:hAnsi="微软雅黑"/>
        </w:rPr>
      </w:pPr>
      <w:r w:rsidRPr="00EF7873">
        <w:rPr>
          <w:rFonts w:ascii="微软雅黑" w:eastAsia="微软雅黑" w:hAnsi="微软雅黑"/>
          <w:sz w:val="20"/>
          <w:szCs w:val="20"/>
        </w:rPr>
        <w:fldChar w:fldCharType="end"/>
      </w:r>
      <w:r w:rsidR="00903D14" w:rsidRPr="00DB1B8E">
        <w:rPr>
          <w:rFonts w:ascii="微软雅黑" w:eastAsia="微软雅黑" w:hAnsi="微软雅黑"/>
        </w:rPr>
        <w:br w:type="page"/>
      </w:r>
    </w:p>
    <w:p w14:paraId="62B601AC" w14:textId="52B1CF07" w:rsidR="00225798" w:rsidRPr="00DB1B8E" w:rsidRDefault="00225798" w:rsidP="00B1751F">
      <w:pPr>
        <w:pStyle w:val="1"/>
        <w:rPr>
          <w:rFonts w:ascii="微软雅黑" w:eastAsia="微软雅黑" w:hAnsi="微软雅黑"/>
        </w:rPr>
      </w:pPr>
      <w:bookmarkStart w:id="7" w:name="_Toc257548669"/>
      <w:r w:rsidRPr="00DB1B8E">
        <w:rPr>
          <w:rFonts w:ascii="微软雅黑" w:eastAsia="微软雅黑" w:hAnsi="微软雅黑" w:hint="eastAsia"/>
        </w:rPr>
        <w:lastRenderedPageBreak/>
        <w:t>1、视频课件云平台管理系统</w:t>
      </w:r>
      <w:r w:rsidRPr="00DB1B8E">
        <w:rPr>
          <w:rFonts w:ascii="微软雅黑" w:eastAsia="微软雅黑" w:hAnsi="微软雅黑"/>
        </w:rPr>
        <w:t>概述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7B6AFBBF" w14:textId="07D33B14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视频课件云平台</w:t>
      </w:r>
      <w:r w:rsidR="00E0623F" w:rsidRPr="00DB1B8E">
        <w:rPr>
          <w:rFonts w:ascii="微软雅黑" w:eastAsia="微软雅黑" w:hAnsi="微软雅黑" w:hint="eastAsia"/>
        </w:rPr>
        <w:t>管理系统可以对视频学习应用平台进行数据维护和管理。</w:t>
      </w:r>
    </w:p>
    <w:p w14:paraId="3F5651D6" w14:textId="0172F60A" w:rsidR="00225798" w:rsidRPr="00DB1B8E" w:rsidRDefault="004F6BC3" w:rsidP="003D65E4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558EDD" wp14:editId="14655C7F">
            <wp:extent cx="3111500" cy="2397368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3581" cy="23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4399" w14:textId="77777777" w:rsidR="00225798" w:rsidRPr="00DB1B8E" w:rsidRDefault="00225798" w:rsidP="00B1751F">
      <w:pPr>
        <w:pStyle w:val="1"/>
        <w:rPr>
          <w:rFonts w:ascii="微软雅黑" w:eastAsia="微软雅黑" w:hAnsi="微软雅黑"/>
        </w:rPr>
      </w:pPr>
      <w:bookmarkStart w:id="8" w:name="_Toc223407188"/>
      <w:bookmarkStart w:id="9" w:name="_Toc223409261"/>
      <w:bookmarkStart w:id="10" w:name="_Toc223411556"/>
      <w:bookmarkStart w:id="11" w:name="_Toc223413177"/>
      <w:bookmarkStart w:id="12" w:name="_Toc223413410"/>
      <w:bookmarkStart w:id="13" w:name="_Toc223422282"/>
      <w:bookmarkStart w:id="14" w:name="_Toc9190"/>
      <w:bookmarkStart w:id="15" w:name="_Toc257548670"/>
      <w:r w:rsidRPr="00DB1B8E">
        <w:rPr>
          <w:rFonts w:ascii="微软雅黑" w:eastAsia="微软雅黑" w:hAnsi="微软雅黑" w:hint="eastAsia"/>
        </w:rPr>
        <w:t>2、从零学起后台管理系统总体</w:t>
      </w:r>
      <w:r w:rsidRPr="00DB1B8E">
        <w:rPr>
          <w:rFonts w:ascii="微软雅黑" w:eastAsia="微软雅黑" w:hAnsi="微软雅黑"/>
        </w:rPr>
        <w:t>说明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00197088" w14:textId="77777777" w:rsidR="00EF7873" w:rsidRDefault="00225798" w:rsidP="003D65E4">
      <w:pPr>
        <w:ind w:left="360"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</w:rPr>
        <w:t>平台</w:t>
      </w:r>
      <w:r w:rsidRPr="00DB1B8E">
        <w:rPr>
          <w:rFonts w:ascii="微软雅黑" w:eastAsia="微软雅黑" w:hAnsi="微软雅黑" w:hint="eastAsia"/>
        </w:rPr>
        <w:t>统一登录</w:t>
      </w:r>
      <w:r w:rsidRPr="00DB1B8E">
        <w:rPr>
          <w:rFonts w:ascii="微软雅黑" w:eastAsia="微软雅黑" w:hAnsi="微软雅黑"/>
        </w:rPr>
        <w:t>地址：</w:t>
      </w:r>
    </w:p>
    <w:p w14:paraId="05C44204" w14:textId="48A07D1F" w:rsidR="00225798" w:rsidRPr="00DB1B8E" w:rsidRDefault="00EF7873" w:rsidP="003D65E4">
      <w:pPr>
        <w:ind w:left="360"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225798" w:rsidRPr="00DB1B8E">
        <w:rPr>
          <w:rFonts w:ascii="微软雅黑" w:eastAsia="微软雅黑" w:hAnsi="微软雅黑" w:hint="eastAsia"/>
        </w:rPr>
        <w:t>http://unifiedauth.test.icesmart.cn/index.php/AdminLogin</w:t>
      </w:r>
    </w:p>
    <w:p w14:paraId="552549A0" w14:textId="77777777" w:rsidR="00225798" w:rsidRPr="00DB1B8E" w:rsidRDefault="00225798" w:rsidP="003D65E4">
      <w:pPr>
        <w:ind w:left="780" w:firstLineChars="25" w:firstLine="6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</w:rPr>
        <w:t>用户名：</w:t>
      </w:r>
      <w:proofErr w:type="spellStart"/>
      <w:r w:rsidRPr="00DB1B8E">
        <w:rPr>
          <w:rFonts w:ascii="微软雅黑" w:eastAsia="微软雅黑" w:hAnsi="微软雅黑"/>
        </w:rPr>
        <w:t>admin</w:t>
      </w:r>
      <w:r w:rsidRPr="00DB1B8E">
        <w:rPr>
          <w:rFonts w:ascii="微软雅黑" w:eastAsia="微软雅黑" w:hAnsi="微软雅黑" w:hint="eastAsia"/>
        </w:rPr>
        <w:t>App</w:t>
      </w:r>
      <w:proofErr w:type="spellEnd"/>
    </w:p>
    <w:p w14:paraId="1286657B" w14:textId="77777777" w:rsidR="00225798" w:rsidRPr="00DB1B8E" w:rsidRDefault="00225798" w:rsidP="003D65E4">
      <w:pPr>
        <w:ind w:left="300"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</w:rPr>
        <w:t>密码：</w:t>
      </w:r>
      <w:r w:rsidRPr="00DB1B8E">
        <w:rPr>
          <w:rFonts w:ascii="微软雅黑" w:eastAsia="微软雅黑" w:hAnsi="微软雅黑" w:hint="eastAsia"/>
        </w:rPr>
        <w:t>111111</w:t>
      </w:r>
    </w:p>
    <w:p w14:paraId="48EFD7CE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登录成功后，点击对应的应用链接进入后台管理系统</w:t>
      </w:r>
    </w:p>
    <w:p w14:paraId="3436D58D" w14:textId="7677BBFB" w:rsidR="00225798" w:rsidRPr="00DB1B8E" w:rsidRDefault="004F6BC3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738497" wp14:editId="38D996AC">
            <wp:extent cx="2844800" cy="19284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835" cy="19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CFF8" w14:textId="41713421" w:rsidR="00225798" w:rsidRPr="00DB1B8E" w:rsidRDefault="004F6BC3" w:rsidP="00EF7873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EE9B393" wp14:editId="722D1B7B">
            <wp:extent cx="5278120" cy="28455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5B0D" w14:textId="77777777" w:rsidR="00225798" w:rsidRPr="00DB1B8E" w:rsidRDefault="00225798" w:rsidP="00B1751F">
      <w:pPr>
        <w:pStyle w:val="1"/>
        <w:rPr>
          <w:rFonts w:ascii="微软雅黑" w:eastAsia="微软雅黑" w:hAnsi="微软雅黑"/>
        </w:rPr>
      </w:pPr>
      <w:bookmarkStart w:id="16" w:name="_Toc223407189"/>
      <w:bookmarkStart w:id="17" w:name="_Toc223409262"/>
      <w:bookmarkStart w:id="18" w:name="_Toc223411557"/>
      <w:bookmarkStart w:id="19" w:name="_Toc223413178"/>
      <w:bookmarkStart w:id="20" w:name="_Toc223413411"/>
      <w:bookmarkStart w:id="21" w:name="_Toc223422283"/>
      <w:bookmarkStart w:id="22" w:name="_Toc257548671"/>
      <w:r w:rsidRPr="00DB1B8E">
        <w:rPr>
          <w:rFonts w:ascii="微软雅黑" w:eastAsia="微软雅黑" w:hAnsi="微软雅黑" w:hint="eastAsia"/>
        </w:rPr>
        <w:t>3</w:t>
      </w:r>
      <w:r w:rsidRPr="00DB1B8E">
        <w:rPr>
          <w:rFonts w:ascii="微软雅黑" w:eastAsia="微软雅黑" w:hAnsi="微软雅黑"/>
        </w:rPr>
        <w:t>、</w:t>
      </w:r>
      <w:r w:rsidRPr="00DB1B8E">
        <w:rPr>
          <w:rFonts w:ascii="微软雅黑" w:eastAsia="微软雅黑" w:hAnsi="微软雅黑" w:hint="eastAsia"/>
        </w:rPr>
        <w:t>从零学起 后台</w:t>
      </w:r>
      <w:bookmarkEnd w:id="16"/>
      <w:r w:rsidRPr="00DB1B8E">
        <w:rPr>
          <w:rFonts w:ascii="微软雅黑" w:eastAsia="微软雅黑" w:hAnsi="微软雅黑" w:hint="eastAsia"/>
        </w:rPr>
        <w:t>功能及其操作说明</w:t>
      </w:r>
      <w:bookmarkEnd w:id="17"/>
      <w:bookmarkEnd w:id="18"/>
      <w:bookmarkEnd w:id="19"/>
      <w:bookmarkEnd w:id="20"/>
      <w:bookmarkEnd w:id="21"/>
      <w:bookmarkEnd w:id="22"/>
    </w:p>
    <w:p w14:paraId="562380D3" w14:textId="6E619C09" w:rsidR="00225798" w:rsidRPr="00DB1B8E" w:rsidRDefault="00EB6430" w:rsidP="00B1751F">
      <w:pPr>
        <w:pStyle w:val="2"/>
        <w:rPr>
          <w:rFonts w:ascii="微软雅黑" w:eastAsia="微软雅黑" w:hAnsi="微软雅黑"/>
        </w:rPr>
      </w:pPr>
      <w:bookmarkStart w:id="23" w:name="_Toc223409263"/>
      <w:bookmarkStart w:id="24" w:name="_Toc223411558"/>
      <w:bookmarkStart w:id="25" w:name="_Toc223413179"/>
      <w:bookmarkStart w:id="26" w:name="_Toc223413412"/>
      <w:bookmarkStart w:id="27" w:name="_Toc223422284"/>
      <w:bookmarkStart w:id="28" w:name="_Toc19383"/>
      <w:bookmarkStart w:id="29" w:name="_Toc257548672"/>
      <w:r w:rsidRPr="00DB1B8E">
        <w:rPr>
          <w:rFonts w:ascii="微软雅黑" w:eastAsia="微软雅黑" w:hAnsi="微软雅黑" w:hint="eastAsia"/>
        </w:rPr>
        <w:t>3.</w:t>
      </w:r>
      <w:r w:rsidR="00225798" w:rsidRPr="00DB1B8E">
        <w:rPr>
          <w:rFonts w:ascii="微软雅黑" w:eastAsia="微软雅黑" w:hAnsi="微软雅黑" w:hint="eastAsia"/>
        </w:rPr>
        <w:t>1、后台功能</w:t>
      </w:r>
      <w:bookmarkEnd w:id="23"/>
      <w:bookmarkEnd w:id="24"/>
      <w:bookmarkEnd w:id="25"/>
      <w:bookmarkEnd w:id="26"/>
      <w:bookmarkEnd w:id="27"/>
      <w:bookmarkEnd w:id="28"/>
      <w:r w:rsidR="00B1751F" w:rsidRPr="00DB1B8E">
        <w:rPr>
          <w:rFonts w:ascii="微软雅黑" w:eastAsia="微软雅黑" w:hAnsi="微软雅黑" w:hint="eastAsia"/>
        </w:rPr>
        <w:t>概述</w:t>
      </w:r>
      <w:bookmarkEnd w:id="29"/>
    </w:p>
    <w:p w14:paraId="2B120814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该后台共有5大项</w:t>
      </w:r>
    </w:p>
    <w:p w14:paraId="6DCCB08B" w14:textId="2BC37551" w:rsidR="00225798" w:rsidRPr="00DB1B8E" w:rsidRDefault="007A6036" w:rsidP="00C3628C">
      <w:pPr>
        <w:pStyle w:val="a6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系统管理：管理员清单、添加管理员、管理员用户组管理、</w:t>
      </w:r>
      <w:r w:rsidR="00225798" w:rsidRPr="00DB1B8E">
        <w:rPr>
          <w:rFonts w:ascii="微软雅黑" w:eastAsia="微软雅黑" w:hAnsi="微软雅黑" w:hint="eastAsia"/>
        </w:rPr>
        <w:t>系统数据词典管理</w:t>
      </w:r>
      <w:r>
        <w:rPr>
          <w:rFonts w:ascii="微软雅黑" w:eastAsia="微软雅黑" w:hAnsi="微软雅黑" w:hint="eastAsia"/>
        </w:rPr>
        <w:t>；</w:t>
      </w:r>
    </w:p>
    <w:p w14:paraId="609DB70F" w14:textId="46B4BF73" w:rsidR="00225798" w:rsidRPr="00DB1B8E" w:rsidRDefault="00353DDD" w:rsidP="00C3628C">
      <w:pPr>
        <w:pStyle w:val="a6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学生管理</w:t>
      </w:r>
      <w:r w:rsidR="00225798" w:rsidRPr="00DB1B8E">
        <w:rPr>
          <w:rFonts w:ascii="微软雅黑" w:eastAsia="微软雅黑" w:hAnsi="微软雅黑" w:hint="eastAsia"/>
        </w:rPr>
        <w:t>：用户列表</w:t>
      </w:r>
      <w:r w:rsidR="007A6036">
        <w:rPr>
          <w:rFonts w:ascii="微软雅黑" w:eastAsia="微软雅黑" w:hAnsi="微软雅黑" w:hint="eastAsia"/>
        </w:rPr>
        <w:t>、</w:t>
      </w:r>
      <w:r w:rsidR="00225798" w:rsidRPr="00DB1B8E">
        <w:rPr>
          <w:rFonts w:ascii="微软雅黑" w:eastAsia="微软雅黑" w:hAnsi="微软雅黑" w:hint="eastAsia"/>
        </w:rPr>
        <w:t>用户通知</w:t>
      </w:r>
      <w:r w:rsidR="00541E62">
        <w:rPr>
          <w:rFonts w:ascii="微软雅黑" w:eastAsia="微软雅黑" w:hAnsi="微软雅黑" w:hint="eastAsia"/>
        </w:rPr>
        <w:t>、用户购买记录</w:t>
      </w:r>
    </w:p>
    <w:p w14:paraId="066CBC31" w14:textId="184F3368" w:rsidR="00225798" w:rsidRPr="00DB1B8E" w:rsidRDefault="00485A98" w:rsidP="00C3628C">
      <w:pPr>
        <w:pStyle w:val="a6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课程管理</w:t>
      </w:r>
      <w:r w:rsidR="00225798" w:rsidRPr="00DB1B8E">
        <w:rPr>
          <w:rFonts w:ascii="微软雅黑" w:eastAsia="微软雅黑" w:hAnsi="微软雅黑" w:hint="eastAsia"/>
        </w:rPr>
        <w:t>：课程添加管理</w:t>
      </w:r>
      <w:r w:rsidR="007A6036">
        <w:rPr>
          <w:rFonts w:ascii="微软雅黑" w:eastAsia="微软雅黑" w:hAnsi="微软雅黑" w:hint="eastAsia"/>
        </w:rPr>
        <w:t>、</w:t>
      </w:r>
      <w:r w:rsidR="00226A21">
        <w:rPr>
          <w:rFonts w:ascii="微软雅黑" w:eastAsia="微软雅黑" w:hAnsi="微软雅黑" w:hint="eastAsia"/>
        </w:rPr>
        <w:t>课程审核 、</w:t>
      </w:r>
      <w:r w:rsidR="00225798" w:rsidRPr="00DB1B8E">
        <w:rPr>
          <w:rFonts w:ascii="微软雅黑" w:eastAsia="微软雅黑" w:hAnsi="微软雅黑" w:hint="eastAsia"/>
        </w:rPr>
        <w:t>课程分类管理</w:t>
      </w:r>
      <w:r w:rsidR="007A6036">
        <w:rPr>
          <w:rFonts w:ascii="微软雅黑" w:eastAsia="微软雅黑" w:hAnsi="微软雅黑" w:hint="eastAsia"/>
        </w:rPr>
        <w:t>、</w:t>
      </w:r>
      <w:r w:rsidR="00225798" w:rsidRPr="00DB1B8E">
        <w:rPr>
          <w:rFonts w:ascii="微软雅黑" w:eastAsia="微软雅黑" w:hAnsi="微软雅黑" w:hint="eastAsia"/>
        </w:rPr>
        <w:t>搜索关键词管理</w:t>
      </w:r>
      <w:r w:rsidR="00553C49">
        <w:rPr>
          <w:rFonts w:ascii="微软雅黑" w:eastAsia="微软雅黑" w:hAnsi="微软雅黑" w:hint="eastAsia"/>
        </w:rPr>
        <w:t>、</w:t>
      </w:r>
      <w:r w:rsidR="00225798" w:rsidRPr="00DB1B8E">
        <w:rPr>
          <w:rFonts w:ascii="微软雅黑" w:eastAsia="微软雅黑" w:hAnsi="微软雅黑" w:hint="eastAsia"/>
        </w:rPr>
        <w:t>练习题库管理</w:t>
      </w:r>
      <w:r w:rsidR="007A6036">
        <w:rPr>
          <w:rFonts w:ascii="微软雅黑" w:eastAsia="微软雅黑" w:hAnsi="微软雅黑" w:hint="eastAsia"/>
        </w:rPr>
        <w:t>；</w:t>
      </w:r>
    </w:p>
    <w:p w14:paraId="00191CE2" w14:textId="226CA11A" w:rsidR="00225798" w:rsidRPr="00DB1B8E" w:rsidRDefault="00225798" w:rsidP="00C3628C">
      <w:pPr>
        <w:pStyle w:val="a6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资源管理：添加资源</w:t>
      </w:r>
      <w:r w:rsidR="007A6036">
        <w:rPr>
          <w:rFonts w:ascii="微软雅黑" w:eastAsia="微软雅黑" w:hAnsi="微软雅黑" w:hint="eastAsia"/>
        </w:rPr>
        <w:t>、</w:t>
      </w:r>
      <w:r w:rsidR="0055159B" w:rsidRPr="00DB1B8E">
        <w:rPr>
          <w:rFonts w:ascii="微软雅黑" w:eastAsia="微软雅黑" w:hAnsi="微软雅黑" w:hint="eastAsia"/>
        </w:rPr>
        <w:t>资源列表</w:t>
      </w:r>
      <w:r w:rsidR="007A6036">
        <w:rPr>
          <w:rFonts w:ascii="微软雅黑" w:eastAsia="微软雅黑" w:hAnsi="微软雅黑" w:hint="eastAsia"/>
        </w:rPr>
        <w:t>、</w:t>
      </w:r>
      <w:r w:rsidR="0055159B" w:rsidRPr="00DB1B8E">
        <w:rPr>
          <w:rFonts w:ascii="微软雅黑" w:eastAsia="微软雅黑" w:hAnsi="微软雅黑" w:hint="eastAsia"/>
        </w:rPr>
        <w:t>资源类型管理</w:t>
      </w:r>
      <w:r w:rsidR="007A6036">
        <w:rPr>
          <w:rFonts w:ascii="微软雅黑" w:eastAsia="微软雅黑" w:hAnsi="微软雅黑" w:hint="eastAsia"/>
        </w:rPr>
        <w:t>、</w:t>
      </w:r>
      <w:r w:rsidRPr="00DB1B8E">
        <w:rPr>
          <w:rFonts w:ascii="微软雅黑" w:eastAsia="微软雅黑" w:hAnsi="微软雅黑" w:hint="eastAsia"/>
        </w:rPr>
        <w:t>添加资源类型，删除资源类型</w:t>
      </w:r>
    </w:p>
    <w:p w14:paraId="67B15485" w14:textId="0C659B5F" w:rsidR="00225798" w:rsidRPr="00DB1B8E" w:rsidRDefault="003A1B10" w:rsidP="00C3628C">
      <w:pPr>
        <w:pStyle w:val="a6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推荐位管理</w:t>
      </w:r>
      <w:r w:rsidR="00225798" w:rsidRPr="00DB1B8E">
        <w:rPr>
          <w:rFonts w:ascii="微软雅黑" w:eastAsia="微软雅黑" w:hAnsi="微软雅黑" w:hint="eastAsia"/>
        </w:rPr>
        <w:t>：对APP首页课程推荐进行管理，包括推荐管理，推荐课程添加</w:t>
      </w:r>
      <w:r w:rsidR="007A6036">
        <w:rPr>
          <w:rFonts w:ascii="微软雅黑" w:eastAsia="微软雅黑" w:hAnsi="微软雅黑" w:hint="eastAsia"/>
        </w:rPr>
        <w:t>；</w:t>
      </w:r>
    </w:p>
    <w:p w14:paraId="19046AE1" w14:textId="77777777" w:rsidR="00225798" w:rsidRPr="00DB1B8E" w:rsidRDefault="00225798" w:rsidP="00C3628C">
      <w:pPr>
        <w:pStyle w:val="a6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退出：退出当前用户</w:t>
      </w:r>
    </w:p>
    <w:p w14:paraId="7BEB8E77" w14:textId="4B0BF7E8" w:rsidR="006D22A1" w:rsidRPr="00DB1B8E" w:rsidRDefault="00EB6430" w:rsidP="002B0355">
      <w:pPr>
        <w:pStyle w:val="2"/>
        <w:rPr>
          <w:rFonts w:ascii="微软雅黑" w:eastAsia="微软雅黑" w:hAnsi="微软雅黑"/>
        </w:rPr>
      </w:pPr>
      <w:bookmarkStart w:id="30" w:name="_Toc223411559"/>
      <w:bookmarkStart w:id="31" w:name="_Toc223413180"/>
      <w:bookmarkStart w:id="32" w:name="_Toc223413413"/>
      <w:bookmarkStart w:id="33" w:name="_Toc223422285"/>
      <w:bookmarkStart w:id="34" w:name="_Toc29691"/>
      <w:bookmarkStart w:id="35" w:name="_Toc257548673"/>
      <w:r w:rsidRPr="00DB1B8E">
        <w:rPr>
          <w:rFonts w:ascii="微软雅黑" w:eastAsia="微软雅黑" w:hAnsi="微软雅黑" w:hint="eastAsia"/>
        </w:rPr>
        <w:lastRenderedPageBreak/>
        <w:t>3.2</w:t>
      </w:r>
      <w:bookmarkStart w:id="36" w:name="_Toc223411560"/>
      <w:bookmarkStart w:id="37" w:name="_Toc223413181"/>
      <w:bookmarkStart w:id="38" w:name="_Toc223413414"/>
      <w:bookmarkStart w:id="39" w:name="_Toc223422286"/>
      <w:bookmarkStart w:id="40" w:name="_Toc19705"/>
      <w:bookmarkEnd w:id="30"/>
      <w:bookmarkEnd w:id="31"/>
      <w:bookmarkEnd w:id="32"/>
      <w:bookmarkEnd w:id="33"/>
      <w:bookmarkEnd w:id="34"/>
      <w:r w:rsidR="00225798" w:rsidRPr="00DB1B8E">
        <w:rPr>
          <w:rFonts w:ascii="微软雅黑" w:eastAsia="微软雅黑" w:hAnsi="微软雅黑" w:hint="eastAsia"/>
        </w:rPr>
        <w:t>、系统管理</w:t>
      </w:r>
      <w:bookmarkEnd w:id="35"/>
      <w:bookmarkEnd w:id="36"/>
      <w:bookmarkEnd w:id="37"/>
      <w:bookmarkEnd w:id="38"/>
      <w:bookmarkEnd w:id="39"/>
    </w:p>
    <w:p w14:paraId="729D6482" w14:textId="77777777" w:rsidR="006D22A1" w:rsidRPr="00DB1B8E" w:rsidRDefault="00225798" w:rsidP="006D22A1">
      <w:pPr>
        <w:ind w:firstLine="42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系统管理部分主要是对系统后台各个功能模块，权限参数进行配置。包括后台管理用户的设置管理等操作。</w:t>
      </w:r>
      <w:bookmarkStart w:id="41" w:name="_Toc31187"/>
      <w:bookmarkEnd w:id="40"/>
    </w:p>
    <w:p w14:paraId="1BF26B85" w14:textId="4CA7F2FA" w:rsidR="00225798" w:rsidRPr="00DB1B8E" w:rsidRDefault="00225798" w:rsidP="006D22A1">
      <w:pPr>
        <w:ind w:firstLine="42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备注：此部分管理功能比较重要，建议一般操作用户不要具有这部分权限。只超级管理员组才有</w:t>
      </w:r>
      <w:r w:rsidR="00541E62">
        <w:rPr>
          <w:rFonts w:ascii="微软雅黑" w:eastAsia="微软雅黑" w:hAnsi="微软雅黑" w:hint="eastAsia"/>
        </w:rPr>
        <w:t>此</w:t>
      </w:r>
      <w:r w:rsidRPr="00DB1B8E">
        <w:rPr>
          <w:rFonts w:ascii="微软雅黑" w:eastAsia="微软雅黑" w:hAnsi="微软雅黑" w:hint="eastAsia"/>
        </w:rPr>
        <w:t>模块的权限。添加超级管理员组用户。需要在统一后台管理平台那里添加一个管理用户。在从‘从零学起’后台管理系统里授权这个管理用户为管理员组。</w:t>
      </w:r>
      <w:bookmarkEnd w:id="41"/>
    </w:p>
    <w:p w14:paraId="3E1380A5" w14:textId="36111F7E" w:rsidR="00225798" w:rsidRPr="00DB1B8E" w:rsidRDefault="00560B4E" w:rsidP="002B0355">
      <w:pPr>
        <w:pStyle w:val="3"/>
      </w:pPr>
      <w:bookmarkStart w:id="42" w:name="_Toc1082"/>
      <w:bookmarkStart w:id="43" w:name="_Toc257548674"/>
      <w:r w:rsidRPr="00DB1B8E">
        <w:t>3.2.1</w:t>
      </w:r>
      <w:r w:rsidRPr="00DB1B8E">
        <w:rPr>
          <w:rFonts w:hint="eastAsia"/>
        </w:rPr>
        <w:t>、</w:t>
      </w:r>
      <w:r w:rsidR="00225798" w:rsidRPr="00DB1B8E">
        <w:rPr>
          <w:rFonts w:hint="eastAsia"/>
        </w:rPr>
        <w:t>管理员清单</w:t>
      </w:r>
      <w:bookmarkEnd w:id="42"/>
      <w:bookmarkEnd w:id="43"/>
    </w:p>
    <w:p w14:paraId="0D3AFDAE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点击管理员清单显示本系统后台所有管理员列表</w:t>
      </w:r>
    </w:p>
    <w:p w14:paraId="2B22B77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4E9C954B" wp14:editId="4371393B">
            <wp:extent cx="5068782" cy="2700346"/>
            <wp:effectExtent l="0" t="0" r="1143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82" cy="270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B728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20B072B1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ab/>
      </w:r>
    </w:p>
    <w:p w14:paraId="4BAFEBA2" w14:textId="2404AA57" w:rsidR="00225798" w:rsidRPr="00DB1B8E" w:rsidRDefault="00225798" w:rsidP="003A1668">
      <w:pPr>
        <w:numPr>
          <w:ilvl w:val="0"/>
          <w:numId w:val="2"/>
        </w:num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编号</w:t>
      </w:r>
      <w:r w:rsidR="003A1668" w:rsidRPr="00DB1B8E">
        <w:rPr>
          <w:rFonts w:ascii="微软雅黑" w:eastAsia="微软雅黑" w:hAnsi="微软雅黑" w:hint="eastAsia"/>
        </w:rPr>
        <w:t>：</w:t>
      </w:r>
      <w:r w:rsidRPr="00DB1B8E">
        <w:rPr>
          <w:rFonts w:ascii="微软雅黑" w:eastAsia="微软雅黑" w:hAnsi="微软雅黑" w:hint="eastAsia"/>
        </w:rPr>
        <w:t xml:space="preserve">对应用户ID </w:t>
      </w:r>
    </w:p>
    <w:p w14:paraId="1B1F90B4" w14:textId="25BF799C" w:rsidR="00225798" w:rsidRPr="00DB1B8E" w:rsidRDefault="00225798" w:rsidP="004F6BC3">
      <w:pPr>
        <w:numPr>
          <w:ilvl w:val="0"/>
          <w:numId w:val="2"/>
        </w:num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</w:rPr>
        <w:t>登录名</w:t>
      </w:r>
      <w:r w:rsidR="003A1668" w:rsidRPr="00DB1B8E">
        <w:rPr>
          <w:rFonts w:ascii="微软雅黑" w:eastAsia="微软雅黑" w:hAnsi="微软雅黑" w:hint="eastAsia"/>
          <w:b/>
        </w:rPr>
        <w:t>：</w:t>
      </w:r>
      <w:r w:rsidRPr="00DB1B8E">
        <w:rPr>
          <w:rFonts w:ascii="微软雅黑" w:eastAsia="微软雅黑" w:hAnsi="微软雅黑" w:hint="eastAsia"/>
        </w:rPr>
        <w:t>登录用户名</w:t>
      </w:r>
    </w:p>
    <w:p w14:paraId="656B5FFE" w14:textId="0321568C" w:rsidR="00225798" w:rsidRPr="00DB1B8E" w:rsidRDefault="00225798" w:rsidP="004F6BC3">
      <w:pPr>
        <w:numPr>
          <w:ilvl w:val="0"/>
          <w:numId w:val="2"/>
        </w:num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</w:rPr>
        <w:t>可见菜单权限</w:t>
      </w:r>
      <w:r w:rsidR="003A1668" w:rsidRPr="00DB1B8E">
        <w:rPr>
          <w:rFonts w:ascii="微软雅黑" w:eastAsia="微软雅黑" w:hAnsi="微软雅黑" w:hint="eastAsia"/>
          <w:b/>
        </w:rPr>
        <w:t>：</w:t>
      </w:r>
      <w:r w:rsidRPr="00DB1B8E">
        <w:rPr>
          <w:rFonts w:ascii="微软雅黑" w:eastAsia="微软雅黑" w:hAnsi="微软雅黑" w:hint="eastAsia"/>
        </w:rPr>
        <w:t>登录用户 当前权限可以操作看到的菜单项</w:t>
      </w:r>
    </w:p>
    <w:p w14:paraId="64F99CB4" w14:textId="25AB4795" w:rsidR="00225798" w:rsidRPr="00513F07" w:rsidRDefault="00225798" w:rsidP="00513F07">
      <w:pPr>
        <w:numPr>
          <w:ilvl w:val="0"/>
          <w:numId w:val="2"/>
        </w:numPr>
        <w:ind w:firstLineChars="200" w:firstLine="480"/>
        <w:rPr>
          <w:rFonts w:ascii="微软雅黑" w:eastAsia="微软雅黑" w:hAnsi="微软雅黑"/>
          <w:b/>
        </w:rPr>
      </w:pPr>
      <w:r w:rsidRPr="00DB1B8E">
        <w:rPr>
          <w:rFonts w:ascii="微软雅黑" w:eastAsia="微软雅黑" w:hAnsi="微软雅黑" w:hint="eastAsia"/>
          <w:b/>
        </w:rPr>
        <w:lastRenderedPageBreak/>
        <w:t>创建时间</w:t>
      </w:r>
      <w:r w:rsidR="003A1668" w:rsidRPr="00DB1B8E">
        <w:rPr>
          <w:rFonts w:ascii="微软雅黑" w:eastAsia="微软雅黑" w:hAnsi="微软雅黑" w:hint="eastAsia"/>
          <w:b/>
        </w:rPr>
        <w:t>：</w:t>
      </w:r>
      <w:r w:rsidRPr="00DB1B8E">
        <w:rPr>
          <w:rFonts w:ascii="微软雅黑" w:eastAsia="微软雅黑" w:hAnsi="微软雅黑" w:hint="eastAsia"/>
          <w:b/>
        </w:rPr>
        <w:t>当前登录用户创建时间</w:t>
      </w:r>
    </w:p>
    <w:p w14:paraId="59794467" w14:textId="2C693837" w:rsidR="00225798" w:rsidRPr="00DB1B8E" w:rsidRDefault="00225798" w:rsidP="004F6BC3">
      <w:pPr>
        <w:numPr>
          <w:ilvl w:val="0"/>
          <w:numId w:val="2"/>
        </w:numPr>
        <w:ind w:firstLineChars="200" w:firstLine="480"/>
        <w:rPr>
          <w:rFonts w:ascii="微软雅黑" w:eastAsia="微软雅黑" w:hAnsi="微软雅黑"/>
          <w:bCs/>
        </w:rPr>
      </w:pPr>
      <w:r w:rsidRPr="00DB1B8E">
        <w:rPr>
          <w:rFonts w:ascii="微软雅黑" w:eastAsia="微软雅黑" w:hAnsi="微软雅黑" w:hint="eastAsia"/>
          <w:b/>
        </w:rPr>
        <w:t>编辑授权：</w:t>
      </w:r>
      <w:r w:rsidRPr="00DB1B8E">
        <w:rPr>
          <w:rFonts w:ascii="微软雅黑" w:eastAsia="微软雅黑" w:hAnsi="微软雅黑" w:hint="eastAsia"/>
          <w:bCs/>
        </w:rPr>
        <w:t>对当前用户权限进行授权操作</w:t>
      </w:r>
    </w:p>
    <w:p w14:paraId="1C41FDA2" w14:textId="6AF3C557" w:rsidR="00225798" w:rsidRPr="00DB1B8E" w:rsidRDefault="00513F07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E69112" wp14:editId="048AC3D1">
            <wp:extent cx="5172097" cy="165100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533" cy="16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FE01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注： 权限主要分 用户组权限，和用户授权可见菜单权限。</w:t>
      </w:r>
    </w:p>
    <w:p w14:paraId="233C3126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用户组权限只一组用户共有的权限，可以在用户组管理中添加新的用户组权限。</w:t>
      </w:r>
    </w:p>
    <w:p w14:paraId="4B4B31A3" w14:textId="7203276F" w:rsidR="00225798" w:rsidRPr="00DB1B8E" w:rsidRDefault="00225798" w:rsidP="001A3AB1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用户授权可见菜单为：当用户组个别用户有一些特殊的 浏览别的菜单的权限。在这里对菜单项进行授权操作</w:t>
      </w:r>
    </w:p>
    <w:p w14:paraId="1EBC2477" w14:textId="77777777" w:rsidR="00225798" w:rsidRPr="00DB1B8E" w:rsidRDefault="00225798" w:rsidP="004F6BC3">
      <w:pPr>
        <w:numPr>
          <w:ilvl w:val="0"/>
          <w:numId w:val="2"/>
        </w:numPr>
        <w:ind w:firstLineChars="200" w:firstLine="480"/>
        <w:rPr>
          <w:rFonts w:ascii="微软雅黑" w:eastAsia="微软雅黑" w:hAnsi="微软雅黑"/>
          <w:b/>
        </w:rPr>
      </w:pPr>
      <w:r w:rsidRPr="00DB1B8E">
        <w:rPr>
          <w:rFonts w:ascii="微软雅黑" w:eastAsia="微软雅黑" w:hAnsi="微软雅黑" w:hint="eastAsia"/>
          <w:b/>
        </w:rPr>
        <w:t>删除：删除后台管理用户</w:t>
      </w:r>
    </w:p>
    <w:p w14:paraId="61572C47" w14:textId="5BCDFFED" w:rsidR="00225798" w:rsidRPr="00DB1B8E" w:rsidRDefault="00FE3FDE" w:rsidP="0021435B">
      <w:pPr>
        <w:pStyle w:val="3"/>
      </w:pPr>
      <w:bookmarkStart w:id="44" w:name="_Toc18641"/>
      <w:bookmarkStart w:id="45" w:name="_Toc257548675"/>
      <w:r w:rsidRPr="00DB1B8E">
        <w:rPr>
          <w:rFonts w:hint="eastAsia"/>
        </w:rPr>
        <w:t>3.2.2、</w:t>
      </w:r>
      <w:r w:rsidR="00225798" w:rsidRPr="00DB1B8E">
        <w:rPr>
          <w:rFonts w:hint="eastAsia"/>
        </w:rPr>
        <w:t>添加管理员</w:t>
      </w:r>
      <w:bookmarkEnd w:id="44"/>
      <w:bookmarkEnd w:id="45"/>
    </w:p>
    <w:p w14:paraId="684A8DEF" w14:textId="191A8904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点击添加管理员。添加新的后台管理员 </w:t>
      </w:r>
      <w:r w:rsidR="00513F07">
        <w:rPr>
          <w:rFonts w:ascii="微软雅黑" w:eastAsia="微软雅黑" w:hAnsi="微软雅黑" w:hint="eastAsia"/>
        </w:rPr>
        <w:t>。增加新的管理用户。界面与</w:t>
      </w:r>
      <w:r w:rsidRPr="00DB1B8E">
        <w:rPr>
          <w:rFonts w:ascii="微软雅黑" w:eastAsia="微软雅黑" w:hAnsi="微软雅黑" w:hint="eastAsia"/>
        </w:rPr>
        <w:t>授权用户一样。功能也一样。这里就不在重复了</w:t>
      </w:r>
    </w:p>
    <w:p w14:paraId="0F340A7B" w14:textId="167F354F" w:rsidR="00225798" w:rsidRPr="00DB1B8E" w:rsidRDefault="00FE3FDE" w:rsidP="0021435B">
      <w:pPr>
        <w:pStyle w:val="3"/>
      </w:pPr>
      <w:bookmarkStart w:id="46" w:name="_Toc19346"/>
      <w:bookmarkStart w:id="47" w:name="_Toc257548676"/>
      <w:bookmarkStart w:id="48" w:name="_Toc223413185"/>
      <w:r w:rsidRPr="00DB1B8E">
        <w:rPr>
          <w:rFonts w:hint="eastAsia"/>
        </w:rPr>
        <w:t>3.2.3、</w:t>
      </w:r>
      <w:r w:rsidR="00225798" w:rsidRPr="00DB1B8E">
        <w:rPr>
          <w:rFonts w:hint="eastAsia"/>
        </w:rPr>
        <w:t>管理员用户组管理</w:t>
      </w:r>
      <w:bookmarkEnd w:id="46"/>
      <w:bookmarkEnd w:id="47"/>
    </w:p>
    <w:p w14:paraId="5A82BF70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点击用户组管理。显示群组列表页面</w:t>
      </w:r>
    </w:p>
    <w:p w14:paraId="64F712B6" w14:textId="331503BB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</w:t>
      </w:r>
      <w:r w:rsidR="00871913">
        <w:rPr>
          <w:noProof/>
        </w:rPr>
        <w:lastRenderedPageBreak/>
        <w:drawing>
          <wp:inline distT="0" distB="0" distL="0" distR="0" wp14:anchorId="483CF9F4" wp14:editId="5757CFA7">
            <wp:extent cx="5278120" cy="20269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C6F3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ID：对应群组的编号</w:t>
      </w:r>
    </w:p>
    <w:p w14:paraId="0DFE5BA1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群组名称：用户组名称</w:t>
      </w:r>
    </w:p>
    <w:p w14:paraId="720DF2FF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是否是超级管理组： 是否具有超级管理员权限。</w:t>
      </w:r>
    </w:p>
    <w:p w14:paraId="1C3013BB" w14:textId="4A89958A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是否可编辑： </w:t>
      </w:r>
      <w:r w:rsidR="00871913">
        <w:rPr>
          <w:rFonts w:ascii="微软雅黑" w:eastAsia="微软雅黑" w:hAnsi="微软雅黑" w:hint="eastAsia"/>
          <w:b/>
          <w:bCs/>
        </w:rPr>
        <w:t>是否可具有 只读，写入 ，审核，</w:t>
      </w:r>
      <w:r w:rsidRPr="00DB1B8E">
        <w:rPr>
          <w:rFonts w:ascii="微软雅黑" w:eastAsia="微软雅黑" w:hAnsi="微软雅黑" w:hint="eastAsia"/>
          <w:b/>
          <w:bCs/>
        </w:rPr>
        <w:t>权限</w:t>
      </w:r>
    </w:p>
    <w:p w14:paraId="7B71A068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所具有的的权限： 用户组当前权限可看见的菜单项</w:t>
      </w:r>
    </w:p>
    <w:p w14:paraId="5123ADD1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创建用户组： 创建一个新的用户</w:t>
      </w:r>
    </w:p>
    <w:p w14:paraId="60D00477" w14:textId="363D612D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  </w:t>
      </w:r>
      <w:r w:rsidR="00871913">
        <w:rPr>
          <w:noProof/>
        </w:rPr>
        <w:drawing>
          <wp:inline distT="0" distB="0" distL="0" distR="0" wp14:anchorId="6BC5BE7B" wp14:editId="54F4B1FE">
            <wp:extent cx="5278120" cy="1786864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2565" w14:textId="77777777" w:rsidR="00225798" w:rsidRDefault="00225798" w:rsidP="00924FFB">
      <w:pPr>
        <w:ind w:firstLineChars="200" w:firstLine="480"/>
        <w:rPr>
          <w:rFonts w:ascii="微软雅黑" w:eastAsia="微软雅黑" w:hAnsi="微软雅黑" w:hint="eastAsia"/>
        </w:rPr>
      </w:pPr>
      <w:r w:rsidRPr="00DB1B8E">
        <w:rPr>
          <w:rFonts w:ascii="微软雅黑" w:eastAsia="微软雅黑" w:hAnsi="微软雅黑" w:hint="eastAsia"/>
        </w:rPr>
        <w:t>输入项： 用户组名称。  是否超级管理员组，还是其他管理员组 。用户组可看见的菜单项 ，等几个输入项。</w:t>
      </w:r>
    </w:p>
    <w:p w14:paraId="1B3AB710" w14:textId="00A0661C" w:rsidR="00871913" w:rsidRDefault="00871913" w:rsidP="00924FFB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权限说明：可编辑权限;  具有全部操作权限，修改，审核，删除等</w:t>
      </w:r>
    </w:p>
    <w:p w14:paraId="2479EE2E" w14:textId="4A320404" w:rsidR="00871913" w:rsidRDefault="00871913" w:rsidP="00924FFB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   只读：只有查看浏览功能。</w:t>
      </w:r>
    </w:p>
    <w:p w14:paraId="7BD0EEA2" w14:textId="5917095E" w:rsidR="00871913" w:rsidRDefault="00871913" w:rsidP="00924FFB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写入：具有修改，审核功能 。</w:t>
      </w:r>
    </w:p>
    <w:p w14:paraId="49EC0DA2" w14:textId="178AB542" w:rsidR="00871913" w:rsidRDefault="00871913" w:rsidP="00871913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 xml:space="preserve">         审核课程：具有浏览，审核并发布课程权限。</w:t>
      </w:r>
    </w:p>
    <w:p w14:paraId="2AD000DB" w14:textId="48FF1B6A" w:rsidR="00871913" w:rsidRPr="00DB1B8E" w:rsidRDefault="00871913" w:rsidP="00871913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备注：课程创建后。只有审核通过后才会发布出去。</w:t>
      </w:r>
      <w:r w:rsidR="00961073">
        <w:rPr>
          <w:rFonts w:ascii="微软雅黑" w:eastAsia="微软雅黑" w:hAnsi="微软雅黑" w:hint="eastAsia"/>
        </w:rPr>
        <w:t>APP才会看到</w:t>
      </w:r>
    </w:p>
    <w:p w14:paraId="15CF5734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  <w:b/>
          <w:bCs/>
        </w:rPr>
      </w:pPr>
      <w:bookmarkStart w:id="49" w:name="_Toc223413418"/>
      <w:bookmarkStart w:id="50" w:name="_Toc223422290"/>
      <w:r w:rsidRPr="00DB1B8E">
        <w:rPr>
          <w:rFonts w:ascii="微软雅黑" w:eastAsia="微软雅黑" w:hAnsi="微软雅黑" w:hint="eastAsia"/>
          <w:b/>
          <w:bCs/>
        </w:rPr>
        <w:t>编辑： 修改用户组</w:t>
      </w:r>
    </w:p>
    <w:p w14:paraId="4E51329E" w14:textId="6DDF83A0" w:rsidR="00225798" w:rsidRPr="00DB1B8E" w:rsidRDefault="00961073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C98437" wp14:editId="5CE986B3">
            <wp:extent cx="5278120" cy="192370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B13D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与添加用户组 输入项一直，主要是修改用户组信息，变更用户组权限。</w:t>
      </w:r>
    </w:p>
    <w:p w14:paraId="210F42D6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>删除： 直接删除用户组</w:t>
      </w:r>
    </w:p>
    <w:p w14:paraId="6183BEC4" w14:textId="10B45F72" w:rsidR="00225798" w:rsidRPr="00DB1B8E" w:rsidRDefault="00FE3FDE" w:rsidP="0021435B">
      <w:pPr>
        <w:pStyle w:val="3"/>
      </w:pPr>
      <w:bookmarkStart w:id="51" w:name="_Toc7664"/>
      <w:bookmarkStart w:id="52" w:name="_Toc257548677"/>
      <w:r w:rsidRPr="00DB1B8E">
        <w:rPr>
          <w:rFonts w:hint="eastAsia"/>
        </w:rPr>
        <w:t>3.2.4、</w:t>
      </w:r>
      <w:r w:rsidR="00225798" w:rsidRPr="00DB1B8E">
        <w:rPr>
          <w:rFonts w:hint="eastAsia"/>
        </w:rPr>
        <w:t>系统数据词典管理</w:t>
      </w:r>
      <w:bookmarkEnd w:id="51"/>
      <w:bookmarkEnd w:id="52"/>
    </w:p>
    <w:p w14:paraId="163A59C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    系统数据词典管理： 查看当前系统所有具体功能模块，以及权限位</w:t>
      </w:r>
    </w:p>
    <w:p w14:paraId="57938C7F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 </w:t>
      </w:r>
      <w:bookmarkStart w:id="53" w:name="_Toc19618"/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1BC0C05F" wp14:editId="4CA0C963">
            <wp:extent cx="3928745" cy="1896745"/>
            <wp:effectExtent l="0" t="0" r="8255" b="825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 w14:paraId="5281D67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更新权限位： 当点击权限位时候。从新计算系统所有功能模块的权限位。</w:t>
      </w:r>
    </w:p>
    <w:p w14:paraId="5A0DE734" w14:textId="61239491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备注：只有当新增加功能模块时候，或者功能模块需要变更</w:t>
      </w:r>
      <w:r w:rsidR="00961073">
        <w:rPr>
          <w:rFonts w:ascii="微软雅黑" w:eastAsia="微软雅黑" w:hAnsi="微软雅黑" w:hint="eastAsia"/>
        </w:rPr>
        <w:t>扩展新的功能</w:t>
      </w:r>
      <w:r w:rsidRPr="00DB1B8E">
        <w:rPr>
          <w:rFonts w:ascii="微软雅黑" w:eastAsia="微软雅黑" w:hAnsi="微软雅黑" w:hint="eastAsia"/>
        </w:rPr>
        <w:t>时候才需要此项操作。最好有专业管理员来进行操作</w:t>
      </w:r>
    </w:p>
    <w:p w14:paraId="0DEE1651" w14:textId="77777777" w:rsidR="00FE3FDE" w:rsidRPr="00DB1B8E" w:rsidRDefault="00FE3FDE" w:rsidP="00353DDD">
      <w:pPr>
        <w:pStyle w:val="2"/>
      </w:pPr>
      <w:bookmarkStart w:id="54" w:name="_Toc257548678"/>
      <w:bookmarkStart w:id="55" w:name="_Toc29285"/>
      <w:bookmarkEnd w:id="48"/>
      <w:bookmarkEnd w:id="49"/>
      <w:bookmarkEnd w:id="50"/>
      <w:r w:rsidRPr="00DB1B8E">
        <w:rPr>
          <w:rFonts w:hint="eastAsia"/>
        </w:rPr>
        <w:lastRenderedPageBreak/>
        <w:t>3.3</w:t>
      </w:r>
      <w:r w:rsidRPr="00DB1B8E">
        <w:rPr>
          <w:rFonts w:hint="eastAsia"/>
        </w:rPr>
        <w:t>、</w:t>
      </w:r>
      <w:r w:rsidR="00225798" w:rsidRPr="00DB1B8E">
        <w:rPr>
          <w:rFonts w:hint="eastAsia"/>
        </w:rPr>
        <w:t>学生管理</w:t>
      </w:r>
      <w:bookmarkEnd w:id="54"/>
    </w:p>
    <w:p w14:paraId="626B8A68" w14:textId="01DAC77E" w:rsidR="00225798" w:rsidRPr="00DB1B8E" w:rsidRDefault="00225798" w:rsidP="00FE3FDE">
      <w:pPr>
        <w:ind w:firstLine="42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主要对APP客户端用户的注册登录进行管理操作</w:t>
      </w:r>
      <w:bookmarkEnd w:id="55"/>
    </w:p>
    <w:p w14:paraId="52A9B3C9" w14:textId="6AA7BD60" w:rsidR="00225798" w:rsidRPr="00DB1B8E" w:rsidRDefault="00BA409A" w:rsidP="0021435B">
      <w:pPr>
        <w:pStyle w:val="3"/>
      </w:pPr>
      <w:bookmarkStart w:id="56" w:name="_Toc257548679"/>
      <w:r w:rsidRPr="00DB1B8E">
        <w:rPr>
          <w:rFonts w:hint="eastAsia"/>
        </w:rPr>
        <w:t>3.3.1、</w:t>
      </w:r>
      <w:r w:rsidR="00225798" w:rsidRPr="00DB1B8E">
        <w:rPr>
          <w:rFonts w:hint="eastAsia"/>
        </w:rPr>
        <w:t>添加用户</w:t>
      </w:r>
      <w:bookmarkEnd w:id="56"/>
    </w:p>
    <w:p w14:paraId="53631776" w14:textId="77777777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</w:t>
      </w:r>
      <w:r w:rsidRPr="00DB1B8E">
        <w:rPr>
          <w:rFonts w:ascii="微软雅黑" w:eastAsia="微软雅黑" w:hAnsi="微软雅黑" w:hint="eastAsia"/>
        </w:rPr>
        <w:t>点击添加用户 ，增加新用户。</w:t>
      </w:r>
    </w:p>
    <w:p w14:paraId="1B87E3DC" w14:textId="33572909" w:rsidR="00225798" w:rsidRPr="00DB1B8E" w:rsidRDefault="00961073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1CDFF4F" wp14:editId="6A9E6EF3">
            <wp:extent cx="4439223" cy="30607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0291" cy="306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282B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>用户名：</w:t>
      </w:r>
    </w:p>
    <w:p w14:paraId="103ACAC6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客户端登录用户名。用户名不能重复。保持唯一性。</w:t>
      </w:r>
    </w:p>
    <w:p w14:paraId="3A81B68B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>用户邮箱：</w:t>
      </w:r>
    </w:p>
    <w:p w14:paraId="1D44B735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  用户个人联系用邮箱。</w:t>
      </w:r>
    </w:p>
    <w:p w14:paraId="70353562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>用户评价级别：</w:t>
      </w:r>
    </w:p>
    <w:p w14:paraId="444DD53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如果用户为课程上传用户，及作者，则可以填写 用户个人评价级别。 一般级别为1-5 级</w:t>
      </w:r>
    </w:p>
    <w:p w14:paraId="78FA102C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如果是学生用户则可以不用填写</w:t>
      </w:r>
    </w:p>
    <w:p w14:paraId="2C4B5CB9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>用户头衔标题：</w:t>
      </w:r>
    </w:p>
    <w:p w14:paraId="6230FF0B" w14:textId="77777777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lastRenderedPageBreak/>
        <w:t xml:space="preserve">  </w:t>
      </w:r>
      <w:r w:rsidRPr="00DB1B8E">
        <w:rPr>
          <w:rFonts w:ascii="微软雅黑" w:eastAsia="微软雅黑" w:hAnsi="微软雅黑" w:hint="eastAsia"/>
        </w:rPr>
        <w:t xml:space="preserve">   如果用户为课程上传用户，及作者，则可以填写个人头衔，比如 教师，教授 等等。如果不是作者只是学生。可以不填写</w:t>
      </w:r>
    </w:p>
    <w:p w14:paraId="0CB54109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>用户个人网站链接：</w:t>
      </w:r>
    </w:p>
    <w:p w14:paraId="208CA94C" w14:textId="77777777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   </w:t>
      </w:r>
      <w:r w:rsidRPr="00DB1B8E">
        <w:rPr>
          <w:rFonts w:ascii="微软雅黑" w:eastAsia="微软雅黑" w:hAnsi="微软雅黑" w:hint="eastAsia"/>
        </w:rPr>
        <w:t>作者用户如果有个人网站。则可以填写。如果没有则可以不用填写。</w:t>
      </w:r>
    </w:p>
    <w:p w14:paraId="4F4796D5" w14:textId="77777777" w:rsidR="00225798" w:rsidRPr="00DB1B8E" w:rsidRDefault="00225798" w:rsidP="004F6BC3">
      <w:pPr>
        <w:numPr>
          <w:ilvl w:val="0"/>
          <w:numId w:val="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>用户个人简介：</w:t>
      </w:r>
    </w:p>
    <w:p w14:paraId="08725B80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个人用户详细简介。</w:t>
      </w:r>
    </w:p>
    <w:p w14:paraId="262CE31E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注：如果是作者用户。需要填写详细个人简介。如果不是作者。只是学生普通用户则不需要填写。</w:t>
      </w:r>
    </w:p>
    <w:p w14:paraId="2311B06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78A9CD63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6A746F34" w14:textId="77777777" w:rsidR="00976C2E" w:rsidRDefault="00837930" w:rsidP="0021435B">
      <w:pPr>
        <w:pStyle w:val="3"/>
      </w:pPr>
      <w:bookmarkStart w:id="57" w:name="_Toc257548680"/>
      <w:r w:rsidRPr="00DB1B8E">
        <w:rPr>
          <w:rFonts w:hint="eastAsia"/>
        </w:rPr>
        <w:t>3.3.2、</w:t>
      </w:r>
      <w:r w:rsidR="00976C2E">
        <w:rPr>
          <w:rFonts w:hint="eastAsia"/>
        </w:rPr>
        <w:t>用户列表</w:t>
      </w:r>
      <w:bookmarkEnd w:id="57"/>
    </w:p>
    <w:p w14:paraId="25394AF9" w14:textId="0FDB206B" w:rsidR="00225798" w:rsidRPr="00DB1B8E" w:rsidRDefault="00225798" w:rsidP="00976C2E">
      <w:r w:rsidRPr="00DB1B8E">
        <w:rPr>
          <w:rFonts w:hint="eastAsia"/>
        </w:rPr>
        <w:t>点击用户列表进入用户列表页</w:t>
      </w:r>
    </w:p>
    <w:p w14:paraId="21FDFD9D" w14:textId="7A1E55DD" w:rsidR="00225798" w:rsidRPr="00DB1B8E" w:rsidRDefault="00961073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D10315" wp14:editId="3387FAE2">
            <wp:extent cx="5278120" cy="239164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2AA2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搜索功能： 选择要查询的条件。分按用户ID搜索。按用户名搜索。按邮箱搜索。在后边输入要搜索的关键词。点击搜索则。搜索出具有这个关键词的所有数据。 如以下实例：</w:t>
      </w:r>
    </w:p>
    <w:p w14:paraId="502B3DF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9BD4784" wp14:editId="3D6D3C50">
            <wp:extent cx="4250055" cy="1718945"/>
            <wp:effectExtent l="0" t="0" r="0" b="825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7158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ID： 用户个人编号对应ID</w:t>
      </w:r>
    </w:p>
    <w:p w14:paraId="540A086C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头像：用户上传的个人头像</w:t>
      </w:r>
    </w:p>
    <w:p w14:paraId="1FF1EDB4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姓名： 用户姓名</w:t>
      </w:r>
    </w:p>
    <w:p w14:paraId="1F38DD65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级别：用户个人级别</w:t>
      </w:r>
    </w:p>
    <w:p w14:paraId="63923EB6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描述：用户个人描述：注：如果本用户为作者用户。则此描述为作者简介</w:t>
      </w:r>
    </w:p>
    <w:p w14:paraId="7C7CAFD8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注册时间：用户个人注册时间</w:t>
      </w:r>
    </w:p>
    <w:p w14:paraId="5672E89B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修改头像：</w:t>
      </w:r>
    </w:p>
    <w:p w14:paraId="115254F5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22AFAD18" wp14:editId="48903800">
            <wp:extent cx="5062855" cy="20828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FBE5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可以上传本地个人图像. 然后剪辑后。保存提交。</w:t>
      </w:r>
    </w:p>
    <w:p w14:paraId="61793F34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编辑：点击编辑按钮修改用户信息</w:t>
      </w:r>
    </w:p>
    <w:p w14:paraId="037AA4E1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C14060" wp14:editId="13CF7DB1">
            <wp:extent cx="4741545" cy="3386455"/>
            <wp:effectExtent l="0" t="0" r="825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104D" w14:textId="77777777" w:rsidR="00225798" w:rsidRPr="00DB1B8E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删除：点击删除按钮。删除掉这个用户。</w:t>
      </w:r>
    </w:p>
    <w:p w14:paraId="03C2152C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注：删除后用户不可恢复，请谨慎操作。</w:t>
      </w:r>
    </w:p>
    <w:p w14:paraId="47B2D921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33409DE8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651863FF" w14:textId="77777777" w:rsidR="00CB1542" w:rsidRDefault="00777233" w:rsidP="00CB1542">
      <w:pPr>
        <w:pStyle w:val="3"/>
      </w:pPr>
      <w:bookmarkStart w:id="58" w:name="_Toc257548681"/>
      <w:r w:rsidRPr="00DB1B8E">
        <w:rPr>
          <w:rFonts w:hint="eastAsia"/>
        </w:rPr>
        <w:t>3.3.3、</w:t>
      </w:r>
      <w:r w:rsidR="00CB1542">
        <w:rPr>
          <w:rFonts w:hint="eastAsia"/>
        </w:rPr>
        <w:t>用户通知</w:t>
      </w:r>
      <w:bookmarkEnd w:id="58"/>
    </w:p>
    <w:p w14:paraId="1FC13598" w14:textId="73C10D51" w:rsidR="00225798" w:rsidRPr="00DB1B8E" w:rsidRDefault="00225798" w:rsidP="00CB1542">
      <w:r w:rsidRPr="00DB1B8E">
        <w:rPr>
          <w:rFonts w:hint="eastAsia"/>
        </w:rPr>
        <w:t>增加用户通知信息。</w:t>
      </w:r>
    </w:p>
    <w:p w14:paraId="5231C7D5" w14:textId="6EEFB504" w:rsidR="00225798" w:rsidRPr="00DB1B8E" w:rsidRDefault="00F01216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D005EFF" wp14:editId="108B92AF">
            <wp:extent cx="5278120" cy="1753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862" w14:textId="77777777" w:rsidR="00225798" w:rsidRPr="00DB1B8E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ID:对应的用户ID</w:t>
      </w:r>
    </w:p>
    <w:p w14:paraId="62D057EB" w14:textId="77777777" w:rsidR="00225798" w:rsidRPr="00DB1B8E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发送对象名称： 发送给那个用户。主要分系统公告消息与用户</w:t>
      </w:r>
    </w:p>
    <w:p w14:paraId="6DC9B6EC" w14:textId="77777777" w:rsidR="00225798" w:rsidRPr="00DB1B8E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标题：消息标题</w:t>
      </w:r>
    </w:p>
    <w:p w14:paraId="6E7B72CB" w14:textId="77777777" w:rsidR="00225798" w:rsidRPr="00DB1B8E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添加：点击添加后。添加新的通知</w:t>
      </w:r>
    </w:p>
    <w:p w14:paraId="10EFC7B7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5C5EB5CF" wp14:editId="3871B0E6">
            <wp:extent cx="6663055" cy="4046855"/>
            <wp:effectExtent l="0" t="0" r="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7598" w14:textId="77777777" w:rsidR="00225798" w:rsidRPr="00DB1B8E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修改：点击修改后。修改用户通知</w:t>
      </w:r>
    </w:p>
    <w:p w14:paraId="3A253850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C9C3434" wp14:editId="0F8BA821">
            <wp:extent cx="6654800" cy="4004945"/>
            <wp:effectExtent l="0" t="0" r="0" b="825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B57E" w14:textId="77777777" w:rsidR="00777233" w:rsidRPr="00DB1B8E" w:rsidRDefault="00225798" w:rsidP="00777233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删除：删除通知。</w:t>
      </w:r>
    </w:p>
    <w:p w14:paraId="0B03372F" w14:textId="0F4CBD55" w:rsidR="00225798" w:rsidRPr="00DB1B8E" w:rsidRDefault="00777233" w:rsidP="0021435B">
      <w:pPr>
        <w:pStyle w:val="3"/>
      </w:pPr>
      <w:bookmarkStart w:id="59" w:name="_Toc257548682"/>
      <w:r w:rsidRPr="00DB1B8E">
        <w:rPr>
          <w:rFonts w:hint="eastAsia"/>
        </w:rPr>
        <w:t>3.3.4、</w:t>
      </w:r>
      <w:r w:rsidR="00225798" w:rsidRPr="00DB1B8E">
        <w:rPr>
          <w:rFonts w:hint="eastAsia"/>
        </w:rPr>
        <w:t>用户购买记录</w:t>
      </w:r>
      <w:bookmarkEnd w:id="59"/>
    </w:p>
    <w:p w14:paraId="1568AA1E" w14:textId="77777777" w:rsidR="00225798" w:rsidRPr="00DB1B8E" w:rsidRDefault="00225798" w:rsidP="004F6BC3">
      <w:pPr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点击用户购买记录,显示用户购买列表。</w:t>
      </w:r>
    </w:p>
    <w:p w14:paraId="6B530289" w14:textId="6875A3C8" w:rsidR="00225798" w:rsidRPr="00DB1B8E" w:rsidRDefault="00F01216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4191D6E" wp14:editId="791688B0">
            <wp:extent cx="5278120" cy="22523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01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5ECF77E3" w14:textId="77777777" w:rsidR="00777233" w:rsidRPr="00DB1B8E" w:rsidRDefault="00777233" w:rsidP="00777233">
      <w:pPr>
        <w:rPr>
          <w:rFonts w:ascii="微软雅黑" w:eastAsia="微软雅黑" w:hAnsi="微软雅黑"/>
        </w:rPr>
      </w:pPr>
    </w:p>
    <w:p w14:paraId="4D544C8C" w14:textId="4D5CE412" w:rsidR="00777233" w:rsidRPr="00DB1B8E" w:rsidRDefault="00C668BB" w:rsidP="00485A98">
      <w:pPr>
        <w:pStyle w:val="2"/>
      </w:pPr>
      <w:bookmarkStart w:id="60" w:name="_Toc257548684"/>
      <w:bookmarkStart w:id="61" w:name="_Toc16392"/>
      <w:r w:rsidRPr="00DB1B8E">
        <w:rPr>
          <w:rFonts w:hint="eastAsia"/>
        </w:rPr>
        <w:lastRenderedPageBreak/>
        <w:t>3.</w:t>
      </w:r>
      <w:r w:rsidR="00225798" w:rsidRPr="00DB1B8E">
        <w:rPr>
          <w:rFonts w:hint="eastAsia"/>
        </w:rPr>
        <w:t>4</w:t>
      </w:r>
      <w:r w:rsidR="00225798" w:rsidRPr="00DB1B8E">
        <w:rPr>
          <w:rFonts w:hint="eastAsia"/>
        </w:rPr>
        <w:t>、课程管理</w:t>
      </w:r>
      <w:bookmarkEnd w:id="60"/>
    </w:p>
    <w:p w14:paraId="1EC3D546" w14:textId="77777777" w:rsidR="00C668BB" w:rsidRPr="00DB1B8E" w:rsidRDefault="00225798" w:rsidP="00C668BB">
      <w:pPr>
        <w:ind w:firstLine="42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主要对APP客户端的课程进行管理。包括增加删除修改查询</w:t>
      </w:r>
      <w:bookmarkEnd w:id="61"/>
    </w:p>
    <w:p w14:paraId="0AB96710" w14:textId="4EC2F4AA" w:rsidR="00225798" w:rsidRPr="00485A98" w:rsidRDefault="00C668BB" w:rsidP="00485A98">
      <w:pPr>
        <w:pStyle w:val="3"/>
      </w:pPr>
      <w:bookmarkStart w:id="62" w:name="_Toc257548685"/>
      <w:r w:rsidRPr="00485A98">
        <w:rPr>
          <w:rFonts w:hint="eastAsia"/>
        </w:rPr>
        <w:t>3.4.1、</w:t>
      </w:r>
      <w:r w:rsidR="00225798" w:rsidRPr="00485A98">
        <w:rPr>
          <w:rFonts w:hint="eastAsia"/>
        </w:rPr>
        <w:t>添加课程</w:t>
      </w:r>
      <w:bookmarkEnd w:id="62"/>
    </w:p>
    <w:p w14:paraId="05B38B7C" w14:textId="5835DB0A" w:rsidR="00225798" w:rsidRPr="00DB1B8E" w:rsidRDefault="00225798" w:rsidP="005A5CEA">
      <w:pPr>
        <w:ind w:firstLine="42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点击添加课程，增加新的课程信息。如图：</w:t>
      </w:r>
    </w:p>
    <w:p w14:paraId="53FAD023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</w:t>
      </w: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0D3AE272" wp14:editId="270DF972">
            <wp:extent cx="6663055" cy="4681855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C27A" w14:textId="6ECF2122" w:rsidR="00225798" w:rsidRPr="00DB1B8E" w:rsidRDefault="00F01216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B3700F3" wp14:editId="71D95231">
            <wp:extent cx="5278120" cy="2551091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B482" w14:textId="77777777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课程类型： 选择课程分类类型。</w:t>
      </w:r>
    </w:p>
    <w:p w14:paraId="1CADD88A" w14:textId="77777777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课程内容类型：选择课程内容类型,分别为纯文本课程，纯视频课程，多节课程内容。</w:t>
      </w:r>
    </w:p>
    <w:p w14:paraId="5458DC9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纯文本课程，为本节课只是一段文字描述。</w:t>
      </w:r>
    </w:p>
    <w:p w14:paraId="7014022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纯视频课程，为本节课为一段视频。</w:t>
      </w:r>
    </w:p>
    <w:p w14:paraId="4AA41FFC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多节课内容，为本节为多节课程内容。</w:t>
      </w:r>
    </w:p>
    <w:p w14:paraId="156BE3D6" w14:textId="77777777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课程名称： 需要填写课程名称</w:t>
      </w:r>
    </w:p>
    <w:p w14:paraId="671041B0" w14:textId="77777777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课程简介：需要填写课程简介</w:t>
      </w:r>
    </w:p>
    <w:p w14:paraId="75B4D892" w14:textId="77777777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创建者ID ： 需要填写创建本课程的用户ID 也就是作者ID。注：ID号可以通过用户列表查询得知。</w:t>
      </w:r>
    </w:p>
    <w:p w14:paraId="35E55EDD" w14:textId="77777777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课程级别：请选择课程级别。</w:t>
      </w:r>
    </w:p>
    <w:p w14:paraId="3B7507A5" w14:textId="77777777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课程评价星级级别： 为APP端显示星号级别。请选择课程评价级别。一共5级</w:t>
      </w:r>
    </w:p>
    <w:p w14:paraId="13B32A19" w14:textId="0BE7C659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课程是否免费：选择是否免费。</w:t>
      </w:r>
    </w:p>
    <w:p w14:paraId="5B62BCCC" w14:textId="360EBF90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课程价格：</w:t>
      </w:r>
      <w:r w:rsidR="003D6198">
        <w:rPr>
          <w:rFonts w:ascii="微软雅黑" w:eastAsia="微软雅黑" w:hAnsi="微软雅黑" w:hint="eastAsia"/>
        </w:rPr>
        <w:t>点击收费后，弹出价格输入框，</w:t>
      </w:r>
      <w:r w:rsidRPr="00DB1B8E">
        <w:rPr>
          <w:rFonts w:ascii="微软雅黑" w:eastAsia="微软雅黑" w:hAnsi="微软雅黑" w:hint="eastAsia"/>
        </w:rPr>
        <w:t>本课程需要购买的原始价格。 注：如果为0则默认免费课程</w:t>
      </w:r>
    </w:p>
    <w:p w14:paraId="75F1D564" w14:textId="77777777" w:rsidR="00225798" w:rsidRPr="00DB1B8E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优惠价格：本课程优惠后的价格。注：如果为0则不显示优惠价格。</w:t>
      </w:r>
    </w:p>
    <w:p w14:paraId="5544842B" w14:textId="77777777" w:rsidR="004561AA" w:rsidRPr="00DB1B8E" w:rsidRDefault="00225798" w:rsidP="004561AA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上传课程图片：需要上</w:t>
      </w:r>
      <w:proofErr w:type="gramStart"/>
      <w:r w:rsidRPr="00DB1B8E">
        <w:rPr>
          <w:rFonts w:ascii="微软雅黑" w:eastAsia="微软雅黑" w:hAnsi="微软雅黑" w:hint="eastAsia"/>
        </w:rPr>
        <w:t>传介绍</w:t>
      </w:r>
      <w:proofErr w:type="gramEnd"/>
      <w:r w:rsidRPr="00DB1B8E">
        <w:rPr>
          <w:rFonts w:ascii="微软雅黑" w:eastAsia="微软雅黑" w:hAnsi="微软雅黑" w:hint="eastAsia"/>
        </w:rPr>
        <w:t>本课程的默认图片。注：此图片会显示在客户端。所以此项为必须上传一张图片。</w:t>
      </w:r>
    </w:p>
    <w:p w14:paraId="0D0EAAE8" w14:textId="790EFA0C" w:rsidR="00225798" w:rsidRPr="00DB1B8E" w:rsidRDefault="009F208A" w:rsidP="0021435B">
      <w:pPr>
        <w:pStyle w:val="3"/>
      </w:pPr>
      <w:bookmarkStart w:id="63" w:name="_Toc257548686"/>
      <w:r>
        <w:rPr>
          <w:rFonts w:hint="eastAsia"/>
        </w:rPr>
        <w:t>3.4.2、</w:t>
      </w:r>
      <w:r w:rsidR="00225798" w:rsidRPr="00DB1B8E">
        <w:rPr>
          <w:rFonts w:hint="eastAsia"/>
        </w:rPr>
        <w:t>课程列表</w:t>
      </w:r>
      <w:bookmarkEnd w:id="63"/>
    </w:p>
    <w:p w14:paraId="06BF4AFF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点击课程列表，显示课程列表如图：</w:t>
      </w:r>
    </w:p>
    <w:p w14:paraId="73ACBB67" w14:textId="26A1A09B" w:rsidR="00225798" w:rsidRPr="00DB1B8E" w:rsidRDefault="001D1E40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9B1E58" wp14:editId="20F05B59">
            <wp:extent cx="5278120" cy="28626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430C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选择类型。可以按类型分别显示不同课程</w:t>
      </w:r>
    </w:p>
    <w:p w14:paraId="5073E2D2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ID：课程对应ID。</w:t>
      </w:r>
    </w:p>
    <w:p w14:paraId="08D16BFB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课程类型：课程分类类型。</w:t>
      </w:r>
    </w:p>
    <w:p w14:paraId="65283FEB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课程名称：课程名称</w:t>
      </w:r>
    </w:p>
    <w:p w14:paraId="5428FC00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创建课程作者：作者名称。</w:t>
      </w:r>
    </w:p>
    <w:p w14:paraId="43587FD7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售价：本课程售价。</w:t>
      </w:r>
    </w:p>
    <w:p w14:paraId="352D2DE7" w14:textId="77777777" w:rsid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 w:hint="eastAsia"/>
        </w:rPr>
      </w:pPr>
      <w:r w:rsidRPr="00DB1B8E">
        <w:rPr>
          <w:rFonts w:ascii="微软雅黑" w:eastAsia="微软雅黑" w:hAnsi="微软雅黑" w:hint="eastAsia"/>
        </w:rPr>
        <w:t>优惠价格：本课程优惠价格。</w:t>
      </w:r>
    </w:p>
    <w:p w14:paraId="56F19DE6" w14:textId="402A6666" w:rsidR="001D1E40" w:rsidRPr="00DB1B8E" w:rsidRDefault="001D1E40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审核状态：如果是审核权限则为按钮状态 。通过按钮表示此课程审核通过发布课程 。禁用，课程下线，状态变为</w:t>
      </w:r>
      <w:proofErr w:type="gramStart"/>
      <w:r>
        <w:rPr>
          <w:rFonts w:ascii="微软雅黑" w:eastAsia="微软雅黑" w:hAnsi="微软雅黑" w:hint="eastAsia"/>
        </w:rPr>
        <w:t>未发布</w:t>
      </w:r>
      <w:proofErr w:type="gramEnd"/>
      <w:r>
        <w:rPr>
          <w:rFonts w:ascii="微软雅黑" w:eastAsia="微软雅黑" w:hAnsi="微软雅黑" w:hint="eastAsia"/>
        </w:rPr>
        <w:t>课程。如果是其他权</w:t>
      </w:r>
      <w:r>
        <w:rPr>
          <w:rFonts w:ascii="微软雅黑" w:eastAsia="微软雅黑" w:hAnsi="微软雅黑" w:hint="eastAsia"/>
        </w:rPr>
        <w:lastRenderedPageBreak/>
        <w:t>限，此栏不会显示审核按钮 。</w:t>
      </w:r>
    </w:p>
    <w:p w14:paraId="2146C5BF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更新时间：本课程修改的时间</w:t>
      </w:r>
    </w:p>
    <w:p w14:paraId="331CE729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章节管理：点击章节管理，进入章节管理列表。</w:t>
      </w:r>
    </w:p>
    <w:p w14:paraId="76DCE143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730B1CEB" wp14:editId="0C615F02">
            <wp:extent cx="6663055" cy="1541145"/>
            <wp:effectExtent l="0" t="0" r="0" b="825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D196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作者管理：点击作者管理。进入当前作者列表。可以查看修改作者信息。</w:t>
      </w:r>
    </w:p>
    <w:p w14:paraId="24071FE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0E86781E" wp14:editId="57BAC6B4">
            <wp:extent cx="6654800" cy="1651000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253B" w14:textId="77777777" w:rsidR="00225798" w:rsidRPr="00DB1B8E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修改：点击修改，进入修改页面，可以修改课程信息。页面与添加课程页面一样。</w:t>
      </w:r>
    </w:p>
    <w:p w14:paraId="43811E60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365BCE3" wp14:editId="610C0D9B">
            <wp:extent cx="6654800" cy="4258945"/>
            <wp:effectExtent l="0" t="0" r="0" b="825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2FD3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3672A185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删除：删除本课程：注：此操作会删除本课程所有记录。请谨慎操作。</w:t>
      </w:r>
    </w:p>
    <w:p w14:paraId="66AB4C6C" w14:textId="4A047ACC" w:rsidR="00225798" w:rsidRPr="00DB1B8E" w:rsidRDefault="009F208A" w:rsidP="0021435B">
      <w:pPr>
        <w:pStyle w:val="3"/>
      </w:pPr>
      <w:bookmarkStart w:id="64" w:name="_Toc257548687"/>
      <w:r>
        <w:rPr>
          <w:rFonts w:hint="eastAsia"/>
        </w:rPr>
        <w:t>3.4.3、</w:t>
      </w:r>
      <w:r w:rsidR="00225798" w:rsidRPr="00DB1B8E">
        <w:rPr>
          <w:rFonts w:hint="eastAsia"/>
        </w:rPr>
        <w:t>添加课程分类:</w:t>
      </w:r>
      <w:bookmarkEnd w:id="64"/>
      <w:r w:rsidR="00225798" w:rsidRPr="00DB1B8E">
        <w:rPr>
          <w:rFonts w:hint="eastAsia"/>
        </w:rPr>
        <w:t xml:space="preserve"> </w:t>
      </w:r>
    </w:p>
    <w:p w14:paraId="549FB4A8" w14:textId="77777777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</w:t>
      </w:r>
      <w:r w:rsidRPr="00DB1B8E">
        <w:rPr>
          <w:rFonts w:ascii="微软雅黑" w:eastAsia="微软雅黑" w:hAnsi="微软雅黑" w:hint="eastAsia"/>
        </w:rPr>
        <w:t xml:space="preserve"> 点击添加课程分类,添加新的课程类别。</w:t>
      </w:r>
    </w:p>
    <w:p w14:paraId="0DE280AE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2672D58B" wp14:editId="1E76EDFF">
            <wp:extent cx="4258945" cy="1541145"/>
            <wp:effectExtent l="0" t="0" r="8255" b="825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390D" w14:textId="6460A30E" w:rsidR="00225798" w:rsidRPr="00DB1B8E" w:rsidRDefault="009F208A" w:rsidP="0021435B">
      <w:pPr>
        <w:pStyle w:val="3"/>
      </w:pPr>
      <w:bookmarkStart w:id="65" w:name="_Toc257548688"/>
      <w:r>
        <w:rPr>
          <w:rFonts w:hint="eastAsia"/>
        </w:rPr>
        <w:lastRenderedPageBreak/>
        <w:t>3.4.4、</w:t>
      </w:r>
      <w:r w:rsidR="00225798" w:rsidRPr="00DB1B8E">
        <w:rPr>
          <w:rFonts w:hint="eastAsia"/>
        </w:rPr>
        <w:t>课程分类管理</w:t>
      </w:r>
      <w:bookmarkEnd w:id="65"/>
    </w:p>
    <w:p w14:paraId="56EC7725" w14:textId="77777777" w:rsidR="00225798" w:rsidRPr="00DB1B8E" w:rsidRDefault="00225798" w:rsidP="004F6BC3">
      <w:pPr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  点击分类管理，显示课程分类列表</w:t>
      </w:r>
    </w:p>
    <w:p w14:paraId="48A3B4F6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53950177" wp14:editId="1666040E">
            <wp:extent cx="6654800" cy="2395855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1822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点击编辑：修改课程分类信息。</w:t>
      </w:r>
    </w:p>
    <w:p w14:paraId="0D44B73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62B64E0C" wp14:editId="06DD0EB6">
            <wp:extent cx="2379345" cy="1066800"/>
            <wp:effectExtent l="0" t="0" r="825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14F9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点击删除：删除当前分类类型。</w:t>
      </w:r>
    </w:p>
    <w:p w14:paraId="3E02077D" w14:textId="69264FC9" w:rsidR="0053165D" w:rsidRPr="00DB1B8E" w:rsidRDefault="009F208A" w:rsidP="0021435B">
      <w:pPr>
        <w:pStyle w:val="3"/>
      </w:pPr>
      <w:bookmarkStart w:id="66" w:name="_Toc257548689"/>
      <w:r>
        <w:rPr>
          <w:rFonts w:hint="eastAsia"/>
        </w:rPr>
        <w:t>3.4.5、</w:t>
      </w:r>
      <w:r w:rsidR="00225798" w:rsidRPr="00DB1B8E">
        <w:rPr>
          <w:rFonts w:hint="eastAsia"/>
        </w:rPr>
        <w:t>搜索关键词管理：</w:t>
      </w:r>
      <w:bookmarkEnd w:id="66"/>
    </w:p>
    <w:p w14:paraId="0DBC59D8" w14:textId="28A0E829" w:rsidR="00225798" w:rsidRPr="00DB1B8E" w:rsidRDefault="00225798" w:rsidP="00DC1DA8">
      <w:pPr>
        <w:ind w:firstLine="42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此关键词为。搜索页面，关键词云标签管理。点击关键词管理，显示搜索关键词列表。</w:t>
      </w:r>
    </w:p>
    <w:p w14:paraId="0DCF59E9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98A0241" wp14:editId="6E8562E8">
            <wp:extent cx="6654800" cy="43434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FA16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ID：本关键词对应的ID。</w:t>
      </w:r>
    </w:p>
    <w:p w14:paraId="615F11E8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关键词名称：客户端云标签显示的搜索名称。</w:t>
      </w:r>
    </w:p>
    <w:p w14:paraId="173ECB0C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点击率：点击的次数。注：此点击率为客户点击搜索标签时候记录一共点击了多少次。</w:t>
      </w:r>
    </w:p>
    <w:p w14:paraId="5F005610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推荐排序：推荐排序,默认为0.如果推荐那个关键词置顶，在云标签中明显显示，则手动修改为1.</w:t>
      </w:r>
    </w:p>
    <w:p w14:paraId="2AF28153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       注：一组关键词标签 最多为20个。一组只有一个置顶。</w:t>
      </w:r>
    </w:p>
    <w:p w14:paraId="34581B01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组编号：关键词标签是那个显示分组中的。一组标签最多为20个。超过20个就不会显示此标签。</w:t>
      </w:r>
    </w:p>
    <w:p w14:paraId="3310C4A3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    默认显示为当前分组编号的。当为一组增加到20个标签后。自动显示到下一组。</w:t>
      </w:r>
    </w:p>
    <w:p w14:paraId="255481CD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添加关键字： 添加新的查询关键词标签。</w:t>
      </w:r>
    </w:p>
    <w:p w14:paraId="36044E1F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0E3062AF" wp14:editId="7146858C">
            <wp:extent cx="6654800" cy="2303145"/>
            <wp:effectExtent l="0" t="0" r="0" b="825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BB06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关键词名称：要搜索的关键词名称。</w:t>
      </w:r>
    </w:p>
    <w:p w14:paraId="4E54C51F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是否置顶： 如果此关键词在这组中置顶显示。则请填写1.。如果不置顶默认显示则可不用填写。</w:t>
      </w:r>
    </w:p>
    <w:p w14:paraId="251B1E57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组编号。此关键词需要在那组中显示。注：（客户端搜索云标签页面最多会显示20个标签。点刷新后会显示下一组标签。显示顺序为组编号顺序）一组最高只显示20个关键词。超过20个则不显示。请填写下一组编号。系统默认为当前组编号。当此组已经大于20，则会自动增加组编号。 </w:t>
      </w:r>
    </w:p>
    <w:p w14:paraId="1C67AE8C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修改：点击修改。修改关键词信息。</w:t>
      </w:r>
    </w:p>
    <w:p w14:paraId="509FFA83" w14:textId="77777777" w:rsidR="00225798" w:rsidRPr="00DB1B8E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删除：删除关键词。注：此操作谨慎使用。</w:t>
      </w:r>
    </w:p>
    <w:p w14:paraId="245A62A3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3A86C209" w14:textId="22E0D6FC" w:rsidR="00225798" w:rsidRPr="00DB1B8E" w:rsidRDefault="009F208A" w:rsidP="0021435B">
      <w:pPr>
        <w:pStyle w:val="3"/>
      </w:pPr>
      <w:bookmarkStart w:id="67" w:name="_Toc257548690"/>
      <w:r>
        <w:rPr>
          <w:rFonts w:hint="eastAsia"/>
        </w:rPr>
        <w:t>3.4.6、</w:t>
      </w:r>
      <w:r w:rsidR="00225798" w:rsidRPr="00DB1B8E">
        <w:rPr>
          <w:rFonts w:hint="eastAsia"/>
        </w:rPr>
        <w:t>练习题库管理</w:t>
      </w:r>
      <w:bookmarkEnd w:id="67"/>
    </w:p>
    <w:p w14:paraId="5ECE9D4C" w14:textId="77777777" w:rsidR="00225798" w:rsidRPr="00DB1B8E" w:rsidRDefault="00225798" w:rsidP="004F6BC3">
      <w:pPr>
        <w:ind w:firstLineChars="200" w:firstLine="48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点击题库管理。显示题库列表。</w:t>
      </w:r>
    </w:p>
    <w:p w14:paraId="37755822" w14:textId="163A0A79" w:rsidR="00225798" w:rsidRPr="00DB1B8E" w:rsidRDefault="001D1E40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BB08CDD" wp14:editId="4620CA03">
            <wp:extent cx="5278120" cy="2263971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CEE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ID： 本题题目ID编号。</w:t>
      </w:r>
    </w:p>
    <w:p w14:paraId="6DA2625C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题干：本题目的问题描述。</w:t>
      </w:r>
    </w:p>
    <w:p w14:paraId="09A463B4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正确答案：本题目的正确答案。</w:t>
      </w:r>
    </w:p>
    <w:p w14:paraId="0291A2AC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创建时间：题目的创建时间。</w:t>
      </w:r>
    </w:p>
    <w:p w14:paraId="281A4F64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添加：点击添加后。添加新的题目。</w:t>
      </w:r>
    </w:p>
    <w:p w14:paraId="14647DEF" w14:textId="365418C2" w:rsidR="00225798" w:rsidRPr="00DB1B8E" w:rsidRDefault="001D1E40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468C56" wp14:editId="0AAFD5C0">
            <wp:extent cx="5278120" cy="280400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F2B1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问题</w:t>
      </w:r>
      <w:proofErr w:type="gramStart"/>
      <w:r w:rsidRPr="00DB1B8E">
        <w:rPr>
          <w:rFonts w:ascii="微软雅黑" w:eastAsia="微软雅黑" w:hAnsi="微软雅黑" w:hint="eastAsia"/>
        </w:rPr>
        <w:t>题</w:t>
      </w:r>
      <w:proofErr w:type="gramEnd"/>
      <w:r w:rsidRPr="00DB1B8E">
        <w:rPr>
          <w:rFonts w:ascii="微软雅黑" w:eastAsia="微软雅黑" w:hAnsi="微软雅黑" w:hint="eastAsia"/>
        </w:rPr>
        <w:t>干： 须填写问题题目。</w:t>
      </w:r>
    </w:p>
    <w:p w14:paraId="264E6B56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选项答案：添加答案选项。</w:t>
      </w:r>
    </w:p>
    <w:p w14:paraId="29787F9C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正确答案。本题目的正确答案是什么</w:t>
      </w:r>
    </w:p>
    <w:p w14:paraId="0EC45473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答案解析：问本题目错误后。正确答案的解释信息。</w:t>
      </w:r>
    </w:p>
    <w:p w14:paraId="1CE86BEA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修改：点击修改，修改本问题的个项信息。包括正确答案，解析等信息</w:t>
      </w:r>
    </w:p>
    <w:p w14:paraId="1B80A2F6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7D45EE50" wp14:editId="7ED47429">
            <wp:extent cx="6663055" cy="3665855"/>
            <wp:effectExtent l="0" t="0" r="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7EA0" w14:textId="77777777" w:rsidR="00225798" w:rsidRPr="00DB1B8E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 删除本题目。注：此操作不可恢复。请谨慎操作。</w:t>
      </w:r>
    </w:p>
    <w:p w14:paraId="3D63A3FA" w14:textId="555D4F84" w:rsidR="00C95ED8" w:rsidRPr="00DB1B8E" w:rsidRDefault="009F208A" w:rsidP="001D44E6">
      <w:pPr>
        <w:pStyle w:val="3"/>
      </w:pPr>
      <w:bookmarkStart w:id="68" w:name="_Toc257548691"/>
      <w:bookmarkStart w:id="69" w:name="_Toc11531"/>
      <w:r>
        <w:rPr>
          <w:rFonts w:hint="eastAsia"/>
        </w:rPr>
        <w:t>3.4.7、</w:t>
      </w:r>
      <w:r w:rsidR="00225798" w:rsidRPr="00DB1B8E">
        <w:rPr>
          <w:rFonts w:hint="eastAsia"/>
        </w:rPr>
        <w:t>章节管理</w:t>
      </w:r>
      <w:bookmarkEnd w:id="68"/>
    </w:p>
    <w:p w14:paraId="481E9000" w14:textId="32968C15" w:rsidR="00225798" w:rsidRPr="00DB1B8E" w:rsidRDefault="00225798" w:rsidP="00C95ED8">
      <w:pPr>
        <w:ind w:left="90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管理课程章节信息。</w:t>
      </w:r>
      <w:bookmarkEnd w:id="69"/>
    </w:p>
    <w:p w14:paraId="57871B9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 </w:t>
      </w: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377947E6" wp14:editId="42C817E6">
            <wp:extent cx="5621655" cy="1320800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C759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当前位置：位置导航，表示你当前所修改的课程章节</w:t>
      </w:r>
    </w:p>
    <w:p w14:paraId="6AFE8A74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排序：章节显示序列</w:t>
      </w:r>
    </w:p>
    <w:p w14:paraId="42127E59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ID：章节对应ID</w:t>
      </w:r>
    </w:p>
    <w:p w14:paraId="5A86000F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章节名称：此章节名称</w:t>
      </w:r>
    </w:p>
    <w:p w14:paraId="61BD3695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添加章节：添加新一章。如图。</w:t>
      </w:r>
    </w:p>
    <w:p w14:paraId="32E3EAFD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1149A820" wp14:editId="51C397BC">
            <wp:extent cx="3420745" cy="1693545"/>
            <wp:effectExtent l="0" t="0" r="8255" b="8255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C539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序号：当前章节显示序号。注：最好与章节保持一致。</w:t>
      </w:r>
    </w:p>
    <w:p w14:paraId="542D0954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章节名称：此章节名称。</w:t>
      </w:r>
    </w:p>
    <w:p w14:paraId="5ECBAB76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编辑：点击编辑。修改章节信息。</w:t>
      </w:r>
    </w:p>
    <w:p w14:paraId="467DC6CD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57A0E568" wp14:editId="528DA604">
            <wp:extent cx="5469255" cy="2201545"/>
            <wp:effectExtent l="0" t="0" r="0" b="825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6C1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删除：删除当前章节。注：此操作不可恢复。请谨慎操作。</w:t>
      </w:r>
    </w:p>
    <w:p w14:paraId="607E839C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708BEE48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视频内容管理：显示此章节下所有课时内容列表。详细请见视频内容管理部分。</w:t>
      </w:r>
    </w:p>
    <w:p w14:paraId="43412E9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36A599E5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148A57A8" w14:textId="06708303" w:rsidR="0021435B" w:rsidRPr="00DB1B8E" w:rsidRDefault="009F208A" w:rsidP="00597543">
      <w:pPr>
        <w:pStyle w:val="3"/>
      </w:pPr>
      <w:bookmarkStart w:id="70" w:name="_Toc257548692"/>
      <w:bookmarkStart w:id="71" w:name="_Toc32621"/>
      <w:r>
        <w:rPr>
          <w:rFonts w:hint="eastAsia"/>
        </w:rPr>
        <w:lastRenderedPageBreak/>
        <w:t>3.4.8、</w:t>
      </w:r>
      <w:r w:rsidR="0021435B" w:rsidRPr="00DB1B8E">
        <w:rPr>
          <w:rFonts w:hint="eastAsia"/>
        </w:rPr>
        <w:t>视频内容管理</w:t>
      </w:r>
      <w:bookmarkEnd w:id="70"/>
    </w:p>
    <w:p w14:paraId="0A0DB8C4" w14:textId="1A517E82" w:rsidR="00225798" w:rsidRPr="00DB1B8E" w:rsidRDefault="00225798" w:rsidP="0021435B">
      <w:pPr>
        <w:ind w:left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管理每一节课时管理</w:t>
      </w:r>
      <w:bookmarkEnd w:id="71"/>
    </w:p>
    <w:p w14:paraId="4B75F11F" w14:textId="77777777" w:rsidR="00225798" w:rsidRPr="00DB1B8E" w:rsidRDefault="00225798" w:rsidP="00924FFB">
      <w:pPr>
        <w:numPr>
          <w:ilvl w:val="0"/>
          <w:numId w:val="14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视频内容管理：显示此章节下所有课时内容列表。如图：</w:t>
      </w:r>
    </w:p>
    <w:p w14:paraId="06B01BC4" w14:textId="3B9271FA" w:rsidR="00225798" w:rsidRPr="00DB1B8E" w:rsidRDefault="001D1E40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2B4D06" wp14:editId="028BDC77">
            <wp:extent cx="6291006" cy="32321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2520" cy="323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D817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1FDFB270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当前位置：表示当前视频列表所属的课程，章节。</w:t>
      </w:r>
    </w:p>
    <w:p w14:paraId="63CD427C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排序：课时显示序列。</w:t>
      </w:r>
    </w:p>
    <w:p w14:paraId="547C7A0B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ID ：课时内容对应的ID。</w:t>
      </w:r>
    </w:p>
    <w:p w14:paraId="4662E085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内容名称：课时内容名称。</w:t>
      </w:r>
    </w:p>
    <w:p w14:paraId="5A4C3711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上传者名称：上传者名称。</w:t>
      </w:r>
    </w:p>
    <w:p w14:paraId="38E95E78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文件类型：上传文件类型。</w:t>
      </w:r>
    </w:p>
    <w:p w14:paraId="6BD9EC85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是否收费：课时是否收费。</w:t>
      </w:r>
    </w:p>
    <w:p w14:paraId="22539CBC" w14:textId="77777777" w:rsidR="00225798" w:rsidRPr="00DB1B8E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时长：如果是视频。或者音频文件。则总共视频播放时间。注：其他资源文件不需要填写。视频，音频需要填写。</w:t>
      </w:r>
    </w:p>
    <w:p w14:paraId="7CB099DB" w14:textId="77777777" w:rsidR="00225798" w:rsidRPr="00DB1B8E" w:rsidRDefault="00225798" w:rsidP="00924FFB">
      <w:pPr>
        <w:numPr>
          <w:ilvl w:val="0"/>
          <w:numId w:val="15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添加内容：添加新的课时内容。并上传视频</w:t>
      </w:r>
    </w:p>
    <w:p w14:paraId="1E0B644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5CF1254E" wp14:editId="2A30FC13">
            <wp:extent cx="6663055" cy="2853055"/>
            <wp:effectExtent l="0" t="0" r="0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3CEE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34433D78" wp14:editId="1299F2E6">
            <wp:extent cx="6654800" cy="3538855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4C55" w14:textId="77777777" w:rsidR="00225798" w:rsidRPr="00DB1B8E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视频内容名称：当前课时视频内容名称。</w:t>
      </w:r>
    </w:p>
    <w:p w14:paraId="1B1E1280" w14:textId="77777777" w:rsidR="00225798" w:rsidRPr="00DB1B8E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视频内容简介：课时视频内容简介。注：客户端播放页会显示此简介。如果没有可以不填写</w:t>
      </w:r>
    </w:p>
    <w:p w14:paraId="6BB88620" w14:textId="77777777" w:rsidR="00225798" w:rsidRPr="00DB1B8E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上传者：上传视频内容用户名称。默认为后台管理者上传。</w:t>
      </w:r>
    </w:p>
    <w:p w14:paraId="20FE5A5C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        排序号。当前课时显示序号。</w:t>
      </w:r>
    </w:p>
    <w:p w14:paraId="58DD4214" w14:textId="77777777" w:rsidR="00225798" w:rsidRPr="00DB1B8E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视频是否免费：当前课时是否免费。注每门课程。只能有一节免费。</w:t>
      </w:r>
    </w:p>
    <w:p w14:paraId="3B3CDE1F" w14:textId="77777777" w:rsidR="00225798" w:rsidRPr="00DB1B8E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上传文件类型：上传文件类型。分视频。图片，音频等文件类型。</w:t>
      </w:r>
    </w:p>
    <w:p w14:paraId="29221179" w14:textId="77777777" w:rsidR="00225798" w:rsidRPr="00DB1B8E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上传视频：上传视频分本地上传视频文件。还有可挂载已有的资源文件。</w:t>
      </w:r>
    </w:p>
    <w:p w14:paraId="1B050A01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</w:t>
      </w:r>
      <w:r w:rsidRPr="00DB1B8E">
        <w:rPr>
          <w:rFonts w:ascii="微软雅黑" w:eastAsia="微软雅黑" w:hAnsi="微软雅黑" w:hint="eastAsia"/>
        </w:rPr>
        <w:tab/>
        <w:t>本地上传：请选择上传文件上传到服务器。当返回GUID 。则表示。上传文件成功。如果为显示表示为上传成功。请从新上传。</w:t>
      </w:r>
    </w:p>
    <w:p w14:paraId="2B5D80F0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选择已有的资源文件：请去资源管理列表，查询要挂载的的资源文件，吧对应资源文件的GUID复制到输入框。</w:t>
      </w:r>
    </w:p>
    <w:p w14:paraId="3D282FFC" w14:textId="77777777" w:rsidR="00225798" w:rsidRPr="00DB1B8E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视频播放长度：如果上传的文件为视频文件。则请填写视频文件播放的时长。注：请用播放器播放视频就可以查看到播放时长。也上传后用预览功能查看视频得到时长。</w:t>
      </w:r>
    </w:p>
    <w:p w14:paraId="49C5A43F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注：输入格式 1:12  表示 1分20秒  按分钟来记录时长</w:t>
      </w:r>
    </w:p>
    <w:p w14:paraId="3E3AEC97" w14:textId="77777777" w:rsidR="00225798" w:rsidRPr="00DB1B8E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上传视频截图：视频内容截图。需要本地用户自己截图。在上传到服务器。如果暂时没有截图，也可以不用上传</w:t>
      </w:r>
    </w:p>
    <w:p w14:paraId="75931F50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282544B0" w14:textId="77777777" w:rsidR="00225798" w:rsidRPr="00DB1B8E" w:rsidRDefault="00225798" w:rsidP="00924FFB">
      <w:pPr>
        <w:numPr>
          <w:ilvl w:val="0"/>
          <w:numId w:val="17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预览：预览当前课时内容。</w:t>
      </w:r>
    </w:p>
    <w:p w14:paraId="38C8DAE5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</w:t>
      </w: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37080DEA" wp14:editId="4B0A91DD">
            <wp:extent cx="3632200" cy="1820545"/>
            <wp:effectExtent l="0" t="0" r="0" b="825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5D8F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004BECAD" w14:textId="77777777" w:rsidR="00225798" w:rsidRPr="00DB1B8E" w:rsidRDefault="00225798" w:rsidP="00924FFB">
      <w:pPr>
        <w:numPr>
          <w:ilvl w:val="0"/>
          <w:numId w:val="17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视频重点管理：显示所有本节课视频播放重点.详细请见课程重点管理</w:t>
      </w:r>
    </w:p>
    <w:p w14:paraId="7BC36563" w14:textId="77777777" w:rsidR="00225798" w:rsidRPr="00DB1B8E" w:rsidRDefault="00225798" w:rsidP="00924FFB">
      <w:pPr>
        <w:numPr>
          <w:ilvl w:val="0"/>
          <w:numId w:val="17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修改：修改本课时视频内容。可以从新上传视频内容。修改视频信息等。内容与添加一致</w:t>
      </w:r>
    </w:p>
    <w:p w14:paraId="12157E2E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6F8AAC8A" wp14:editId="360A217F">
            <wp:extent cx="4123055" cy="2912745"/>
            <wp:effectExtent l="0" t="0" r="0" b="825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6C46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6EC490CB" w14:textId="77777777" w:rsidR="00225798" w:rsidRPr="00DB1B8E" w:rsidRDefault="00225798" w:rsidP="00924FFB">
      <w:pPr>
        <w:numPr>
          <w:ilvl w:val="0"/>
          <w:numId w:val="17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删除:删除本节课时。注：删除不可恢复。请谨慎操作。</w:t>
      </w:r>
    </w:p>
    <w:p w14:paraId="05F3B403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714D78B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12FC0B93" w14:textId="22C54D05" w:rsidR="0021435B" w:rsidRPr="00DB1B8E" w:rsidRDefault="009F208A" w:rsidP="007D135E">
      <w:pPr>
        <w:pStyle w:val="3"/>
      </w:pPr>
      <w:bookmarkStart w:id="72" w:name="_Toc257548693"/>
      <w:bookmarkStart w:id="73" w:name="_Toc10875"/>
      <w:r>
        <w:rPr>
          <w:rFonts w:hint="eastAsia"/>
        </w:rPr>
        <w:t>3.4.9、</w:t>
      </w:r>
      <w:r w:rsidR="0021435B" w:rsidRPr="00DB1B8E">
        <w:rPr>
          <w:rFonts w:hint="eastAsia"/>
        </w:rPr>
        <w:t>视频重点管理</w:t>
      </w:r>
      <w:bookmarkEnd w:id="72"/>
    </w:p>
    <w:p w14:paraId="441D8D21" w14:textId="6A54BD3F" w:rsidR="00225798" w:rsidRPr="00DB1B8E" w:rsidRDefault="00225798" w:rsidP="0021435B">
      <w:pPr>
        <w:ind w:left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管理每一节课时中，课程重点讲解管理。</w:t>
      </w:r>
      <w:bookmarkEnd w:id="73"/>
    </w:p>
    <w:p w14:paraId="3CBBF3BF" w14:textId="77777777" w:rsidR="00225798" w:rsidRPr="00DB1B8E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视频重点管理：显示所有本节课视频播放重点</w:t>
      </w:r>
    </w:p>
    <w:p w14:paraId="1182A82D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 </w:t>
      </w:r>
      <w:r w:rsidRPr="00DB1B8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B3C640" wp14:editId="34C9592C">
            <wp:extent cx="6654800" cy="2006600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8C41" w14:textId="77777777" w:rsidR="00225798" w:rsidRPr="00DB1B8E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当前位置：当前视频属于哪个课程，那章。那节。</w:t>
      </w:r>
    </w:p>
    <w:p w14:paraId="64638582" w14:textId="77777777" w:rsidR="00225798" w:rsidRPr="00DB1B8E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添加课程重点： 添加新的视频课程重点内容。</w:t>
      </w:r>
    </w:p>
    <w:p w14:paraId="5905BBA5" w14:textId="77777777" w:rsidR="00225798" w:rsidRPr="00DB1B8E" w:rsidRDefault="00225798" w:rsidP="00924FFB">
      <w:pPr>
        <w:numPr>
          <w:ilvl w:val="0"/>
          <w:numId w:val="1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课程重点名称：此重点讲解名称。</w:t>
      </w:r>
    </w:p>
    <w:p w14:paraId="4BFC869A" w14:textId="77777777" w:rsidR="00225798" w:rsidRPr="00DB1B8E" w:rsidRDefault="00225798" w:rsidP="00924FFB">
      <w:pPr>
        <w:numPr>
          <w:ilvl w:val="0"/>
          <w:numId w:val="19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课程重点时间点：此讲解点在视频第几分钟播放。</w:t>
      </w:r>
    </w:p>
    <w:p w14:paraId="31C49DBC" w14:textId="77777777" w:rsidR="00225798" w:rsidRPr="00DB1B8E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修改课程：修改当前视频重点信息内容。页面与添加课程重点内容一致 。如图</w:t>
      </w:r>
    </w:p>
    <w:p w14:paraId="5EE3FC54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    </w:t>
      </w: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2B6EB13F" wp14:editId="50928392">
            <wp:extent cx="6654800" cy="2167255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03D8" w14:textId="77777777" w:rsidR="00225798" w:rsidRPr="00DB1B8E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删除：删除课程重点。注:此操作部可恢复,请谨慎操作。</w:t>
      </w:r>
    </w:p>
    <w:p w14:paraId="112473CD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38350919" w14:textId="4BA46402" w:rsidR="0021435B" w:rsidRPr="00DB1B8E" w:rsidRDefault="00EF2684" w:rsidP="0021435B">
      <w:pPr>
        <w:pStyle w:val="2"/>
        <w:rPr>
          <w:rFonts w:ascii="微软雅黑" w:eastAsia="微软雅黑" w:hAnsi="微软雅黑"/>
        </w:rPr>
      </w:pPr>
      <w:bookmarkStart w:id="74" w:name="_Toc257548694"/>
      <w:bookmarkStart w:id="75" w:name="_Toc14176"/>
      <w:r>
        <w:rPr>
          <w:rFonts w:ascii="微软雅黑" w:eastAsia="微软雅黑" w:hAnsi="微软雅黑" w:hint="eastAsia"/>
        </w:rPr>
        <w:lastRenderedPageBreak/>
        <w:t>3.5</w:t>
      </w:r>
      <w:r w:rsidR="00225798" w:rsidRPr="00DB1B8E">
        <w:rPr>
          <w:rFonts w:ascii="微软雅黑" w:eastAsia="微软雅黑" w:hAnsi="微软雅黑" w:hint="eastAsia"/>
        </w:rPr>
        <w:t>资源管理</w:t>
      </w:r>
      <w:bookmarkEnd w:id="74"/>
    </w:p>
    <w:p w14:paraId="75305E0B" w14:textId="77777777" w:rsidR="005948AD" w:rsidRDefault="00225798" w:rsidP="005948AD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主要对APP客户端的上传内容资源进行管理。上传的资源类型可以自己定制，现在包括四种资源。已经涵盖了大部分资源类型。</w:t>
      </w:r>
      <w:bookmarkEnd w:id="75"/>
    </w:p>
    <w:p w14:paraId="3FD6CDD7" w14:textId="6F915983" w:rsidR="005948AD" w:rsidRPr="005948AD" w:rsidRDefault="005948AD" w:rsidP="005948AD">
      <w:pPr>
        <w:pStyle w:val="3"/>
      </w:pPr>
      <w:bookmarkStart w:id="76" w:name="_Toc257548695"/>
      <w:r>
        <w:rPr>
          <w:rFonts w:hint="eastAsia"/>
        </w:rPr>
        <w:t>3.5.1、添加资源</w:t>
      </w:r>
      <w:bookmarkEnd w:id="76"/>
    </w:p>
    <w:p w14:paraId="18CE5566" w14:textId="2EA37F2F" w:rsidR="00225798" w:rsidRPr="005948AD" w:rsidRDefault="00225798" w:rsidP="005948AD">
      <w:pPr>
        <w:ind w:firstLine="420"/>
        <w:rPr>
          <w:rFonts w:ascii="微软雅黑" w:eastAsia="微软雅黑" w:hAnsi="微软雅黑"/>
          <w:b/>
          <w:bCs/>
        </w:rPr>
      </w:pPr>
      <w:r w:rsidRPr="005948AD">
        <w:rPr>
          <w:rFonts w:ascii="微软雅黑" w:eastAsia="微软雅黑" w:hAnsi="微软雅黑" w:hint="eastAsia"/>
          <w:b/>
          <w:bCs/>
        </w:rPr>
        <w:t>点击添加资源，显示上传页面。</w:t>
      </w:r>
    </w:p>
    <w:p w14:paraId="3EAEE6AC" w14:textId="4862058F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 </w:t>
      </w:r>
      <w:r w:rsidR="003A4742">
        <w:rPr>
          <w:noProof/>
        </w:rPr>
        <w:drawing>
          <wp:inline distT="0" distB="0" distL="0" distR="0" wp14:anchorId="737C27B2" wp14:editId="4A5D6CBA">
            <wp:extent cx="6614015" cy="3378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2547" cy="33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2C4D" w14:textId="77777777" w:rsidR="00225798" w:rsidRPr="00DB1B8E" w:rsidRDefault="00225798" w:rsidP="00924FFB">
      <w:pPr>
        <w:numPr>
          <w:ilvl w:val="0"/>
          <w:numId w:val="2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上传文件名称描述: 描述上传的资源内容是什么。比如：PHP课程讲解。PHP课程图片。</w:t>
      </w:r>
    </w:p>
    <w:p w14:paraId="24B45B51" w14:textId="77777777" w:rsidR="00225798" w:rsidRPr="00DB1B8E" w:rsidRDefault="00225798" w:rsidP="00924FFB">
      <w:pPr>
        <w:numPr>
          <w:ilvl w:val="0"/>
          <w:numId w:val="2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上传类型：请选择要上传的资源类型。主要分图片，文档，音频，视频。注：上传类型可以在资源类型里进行添加</w:t>
      </w:r>
    </w:p>
    <w:p w14:paraId="362007FF" w14:textId="77777777" w:rsidR="00225798" w:rsidRPr="00DB1B8E" w:rsidRDefault="00225798" w:rsidP="00924FFB">
      <w:pPr>
        <w:numPr>
          <w:ilvl w:val="0"/>
          <w:numId w:val="21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上传资源： 选择上传资源文件。进行上传操作</w:t>
      </w:r>
    </w:p>
    <w:p w14:paraId="37923200" w14:textId="48AD9D12" w:rsidR="001C62E1" w:rsidRPr="00CB33CB" w:rsidRDefault="00CB33CB" w:rsidP="00CB33CB">
      <w:pPr>
        <w:pStyle w:val="3"/>
      </w:pPr>
      <w:bookmarkStart w:id="77" w:name="_Toc257548696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5.2、</w:t>
      </w:r>
      <w:r w:rsidR="001C62E1" w:rsidRPr="00CB33CB">
        <w:rPr>
          <w:rFonts w:hint="eastAsia"/>
        </w:rPr>
        <w:t>资源列表</w:t>
      </w:r>
      <w:bookmarkEnd w:id="77"/>
    </w:p>
    <w:p w14:paraId="7E70BD5E" w14:textId="7E94F261" w:rsidR="00225798" w:rsidRPr="001C62E1" w:rsidRDefault="00225798" w:rsidP="001C62E1">
      <w:pPr>
        <w:ind w:firstLine="420"/>
        <w:rPr>
          <w:rFonts w:ascii="微软雅黑" w:eastAsia="微软雅黑" w:hAnsi="微软雅黑"/>
          <w:b/>
          <w:bCs/>
        </w:rPr>
      </w:pPr>
      <w:r w:rsidRPr="001C62E1">
        <w:rPr>
          <w:rFonts w:ascii="微软雅黑" w:eastAsia="微软雅黑" w:hAnsi="微软雅黑" w:hint="eastAsia"/>
          <w:b/>
          <w:bCs/>
        </w:rPr>
        <w:t>点击资源列表，显示资源列表页面</w:t>
      </w:r>
    </w:p>
    <w:p w14:paraId="461DBA41" w14:textId="6D5B4195" w:rsidR="00225798" w:rsidRPr="00DB1B8E" w:rsidRDefault="00B85988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EFED95" wp14:editId="72D864BA">
            <wp:extent cx="6314709" cy="3035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16229" cy="30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3A3C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 xml:space="preserve">查询类型：可以选择按 </w:t>
      </w:r>
      <w:proofErr w:type="spellStart"/>
      <w:r w:rsidRPr="00DB1B8E">
        <w:rPr>
          <w:rFonts w:ascii="微软雅黑" w:eastAsia="微软雅黑" w:hAnsi="微软雅黑" w:hint="eastAsia"/>
        </w:rPr>
        <w:t>guid</w:t>
      </w:r>
      <w:proofErr w:type="spellEnd"/>
      <w:r w:rsidRPr="00DB1B8E">
        <w:rPr>
          <w:rFonts w:ascii="微软雅黑" w:eastAsia="微软雅黑" w:hAnsi="微软雅黑" w:hint="eastAsia"/>
        </w:rPr>
        <w:t>查询。文件描述查询。选择后输入要查询的内容，点搜索。</w:t>
      </w:r>
    </w:p>
    <w:p w14:paraId="14E9FBD9" w14:textId="0C712F96" w:rsidR="00225798" w:rsidRPr="00DB1B8E" w:rsidRDefault="00B85988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3B3CD8" wp14:editId="16D12AF3">
            <wp:extent cx="5278120" cy="3107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649C" w14:textId="0A800BD3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预览</w:t>
      </w:r>
      <w:r w:rsidR="00B85988">
        <w:rPr>
          <w:rFonts w:ascii="微软雅黑" w:eastAsia="微软雅黑" w:hAnsi="微软雅黑" w:hint="eastAsia"/>
        </w:rPr>
        <w:t>：文件描述 ，</w:t>
      </w:r>
      <w:r w:rsidRPr="00DB1B8E">
        <w:rPr>
          <w:rFonts w:ascii="微软雅黑" w:eastAsia="微软雅黑" w:hAnsi="微软雅黑" w:hint="eastAsia"/>
        </w:rPr>
        <w:t>可以预览</w:t>
      </w:r>
      <w:proofErr w:type="gramStart"/>
      <w:r w:rsidRPr="00DB1B8E">
        <w:rPr>
          <w:rFonts w:ascii="微软雅黑" w:eastAsia="微软雅黑" w:hAnsi="微软雅黑" w:hint="eastAsia"/>
        </w:rPr>
        <w:t>此资源</w:t>
      </w:r>
      <w:proofErr w:type="gramEnd"/>
      <w:r w:rsidRPr="00DB1B8E">
        <w:rPr>
          <w:rFonts w:ascii="微软雅黑" w:eastAsia="微软雅黑" w:hAnsi="微软雅黑" w:hint="eastAsia"/>
        </w:rPr>
        <w:t>的内容</w:t>
      </w:r>
      <w:r w:rsidR="00B85988">
        <w:rPr>
          <w:rFonts w:ascii="微软雅黑" w:eastAsia="微软雅黑" w:hAnsi="微软雅黑" w:hint="eastAsia"/>
        </w:rPr>
        <w:t>获得资源详细信息</w:t>
      </w:r>
      <w:r w:rsidRPr="00DB1B8E">
        <w:rPr>
          <w:rFonts w:ascii="微软雅黑" w:eastAsia="微软雅黑" w:hAnsi="微软雅黑" w:hint="eastAsia"/>
        </w:rPr>
        <w:t>。如果是视频资源。则预览视频。是图片预览图片。</w:t>
      </w:r>
    </w:p>
    <w:p w14:paraId="1F739807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删除：</w:t>
      </w:r>
      <w:proofErr w:type="gramStart"/>
      <w:r w:rsidRPr="00DB1B8E">
        <w:rPr>
          <w:rFonts w:ascii="微软雅黑" w:eastAsia="微软雅黑" w:hAnsi="微软雅黑" w:hint="eastAsia"/>
        </w:rPr>
        <w:t>删除此</w:t>
      </w:r>
      <w:proofErr w:type="gramEnd"/>
      <w:r w:rsidRPr="00DB1B8E">
        <w:rPr>
          <w:rFonts w:ascii="微软雅黑" w:eastAsia="微软雅黑" w:hAnsi="微软雅黑" w:hint="eastAsia"/>
        </w:rPr>
        <w:t>资源。：注：此操作请谨慎使用。</w:t>
      </w:r>
    </w:p>
    <w:p w14:paraId="309C18FD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42A3EC24" w14:textId="1E77BF46" w:rsidR="0091104C" w:rsidRPr="00CB33CB" w:rsidRDefault="00CB33CB" w:rsidP="00CB33CB">
      <w:pPr>
        <w:pStyle w:val="3"/>
      </w:pPr>
      <w:bookmarkStart w:id="78" w:name="_Toc257548697"/>
      <w:r>
        <w:t>3.5.3</w:t>
      </w:r>
      <w:r>
        <w:rPr>
          <w:rFonts w:hint="eastAsia"/>
        </w:rPr>
        <w:t>、</w:t>
      </w:r>
      <w:r w:rsidR="00225798" w:rsidRPr="0091104C">
        <w:rPr>
          <w:rFonts w:hint="eastAsia"/>
        </w:rPr>
        <w:t>添加资源类型</w:t>
      </w:r>
      <w:bookmarkEnd w:id="78"/>
    </w:p>
    <w:p w14:paraId="5426F9B1" w14:textId="25A70050" w:rsidR="00225798" w:rsidRPr="0091104C" w:rsidRDefault="00225798" w:rsidP="0091104C">
      <w:pPr>
        <w:ind w:firstLine="420"/>
        <w:rPr>
          <w:rFonts w:ascii="微软雅黑" w:eastAsia="微软雅黑" w:hAnsi="微软雅黑"/>
          <w:b/>
          <w:bCs/>
        </w:rPr>
      </w:pPr>
      <w:r w:rsidRPr="0091104C">
        <w:rPr>
          <w:rFonts w:ascii="微软雅黑" w:eastAsia="微软雅黑" w:hAnsi="微软雅黑" w:hint="eastAsia"/>
          <w:b/>
          <w:bCs/>
        </w:rPr>
        <w:t>点添加资源类型，则自定义新的资源类型。</w:t>
      </w:r>
    </w:p>
    <w:p w14:paraId="7645D4FD" w14:textId="77777777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 </w:t>
      </w: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7A505158" wp14:editId="764DA8C8">
            <wp:extent cx="3132455" cy="1210945"/>
            <wp:effectExtent l="0" t="0" r="0" b="825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D802" w14:textId="77777777" w:rsidR="00225798" w:rsidRPr="00DB1B8E" w:rsidRDefault="00225798" w:rsidP="00924FFB">
      <w:pPr>
        <w:numPr>
          <w:ilvl w:val="0"/>
          <w:numId w:val="22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资源类型名称：此资源类型名称。</w:t>
      </w:r>
    </w:p>
    <w:p w14:paraId="298386B0" w14:textId="3D71EC88" w:rsidR="0091104C" w:rsidRDefault="00CB33CB" w:rsidP="00CB33CB">
      <w:pPr>
        <w:pStyle w:val="3"/>
      </w:pPr>
      <w:bookmarkStart w:id="79" w:name="_Toc257548698"/>
      <w:r>
        <w:rPr>
          <w:rFonts w:hint="eastAsia"/>
        </w:rPr>
        <w:t>3.5.4、</w:t>
      </w:r>
      <w:r w:rsidR="0091104C">
        <w:rPr>
          <w:rFonts w:hint="eastAsia"/>
        </w:rPr>
        <w:t>资源类型列表</w:t>
      </w:r>
      <w:bookmarkEnd w:id="79"/>
    </w:p>
    <w:p w14:paraId="1E53A65C" w14:textId="35D2CB3B" w:rsidR="00225798" w:rsidRPr="0091104C" w:rsidRDefault="00225798" w:rsidP="0091104C">
      <w:pPr>
        <w:ind w:firstLine="420"/>
        <w:rPr>
          <w:rFonts w:ascii="微软雅黑" w:eastAsia="微软雅黑" w:hAnsi="微软雅黑"/>
          <w:b/>
          <w:bCs/>
        </w:rPr>
      </w:pPr>
      <w:r w:rsidRPr="0091104C">
        <w:rPr>
          <w:rFonts w:ascii="微软雅黑" w:eastAsia="微软雅黑" w:hAnsi="微软雅黑" w:hint="eastAsia"/>
          <w:b/>
          <w:bCs/>
        </w:rPr>
        <w:t>点击资源类型列表，显示所有资源类型</w:t>
      </w:r>
    </w:p>
    <w:p w14:paraId="0A21E4F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1C50FEC3" wp14:editId="6A4A4D4A">
            <wp:extent cx="6205855" cy="2243455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FE38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编辑：修改资源类型。</w:t>
      </w:r>
    </w:p>
    <w:p w14:paraId="047A9B6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F83F08A" wp14:editId="43AFC41C">
            <wp:extent cx="3496945" cy="1210945"/>
            <wp:effectExtent l="0" t="0" r="8255" b="825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E8A7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删除：删除此资源类型。注：此删除不可恢复。请谨慎操作。</w:t>
      </w:r>
    </w:p>
    <w:p w14:paraId="60F242E1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</w:p>
    <w:p w14:paraId="5BB2220D" w14:textId="30EFB6F5" w:rsidR="0021435B" w:rsidRPr="00DB1B8E" w:rsidRDefault="003A1B10" w:rsidP="0021435B">
      <w:pPr>
        <w:pStyle w:val="2"/>
        <w:rPr>
          <w:rFonts w:ascii="微软雅黑" w:eastAsia="微软雅黑" w:hAnsi="微软雅黑"/>
        </w:rPr>
      </w:pPr>
      <w:bookmarkStart w:id="80" w:name="_Toc257548699"/>
      <w:bookmarkStart w:id="81" w:name="_Toc18547"/>
      <w:r>
        <w:rPr>
          <w:rFonts w:ascii="微软雅黑" w:eastAsia="微软雅黑" w:hAnsi="微软雅黑" w:hint="eastAsia"/>
        </w:rPr>
        <w:t>3.5、</w:t>
      </w:r>
      <w:r w:rsidR="00225798" w:rsidRPr="00DB1B8E">
        <w:rPr>
          <w:rFonts w:ascii="微软雅黑" w:eastAsia="微软雅黑" w:hAnsi="微软雅黑" w:hint="eastAsia"/>
        </w:rPr>
        <w:t>推荐位管理</w:t>
      </w:r>
      <w:bookmarkEnd w:id="80"/>
    </w:p>
    <w:p w14:paraId="48FCA773" w14:textId="5BD1437C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主要对APP客户端的首页推荐课程进行管理操作。</w:t>
      </w:r>
      <w:bookmarkEnd w:id="81"/>
    </w:p>
    <w:p w14:paraId="3558D56E" w14:textId="0D5A2CA2" w:rsidR="00B670E3" w:rsidRDefault="00C6263B" w:rsidP="00C6263B">
      <w:pPr>
        <w:pStyle w:val="3"/>
      </w:pPr>
      <w:bookmarkStart w:id="82" w:name="_Toc257548700"/>
      <w:r>
        <w:rPr>
          <w:rFonts w:hint="eastAsia"/>
        </w:rPr>
        <w:t>3.5.1、</w:t>
      </w:r>
      <w:r w:rsidR="00B670E3">
        <w:rPr>
          <w:rFonts w:hint="eastAsia"/>
        </w:rPr>
        <w:t>添加推荐</w:t>
      </w:r>
      <w:bookmarkEnd w:id="82"/>
    </w:p>
    <w:p w14:paraId="1FB0CE55" w14:textId="2C009ADA" w:rsidR="00225798" w:rsidRPr="00DB1B8E" w:rsidRDefault="00225798" w:rsidP="00B670E3">
      <w:pPr>
        <w:ind w:firstLine="42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点添加推荐。在首页推荐类别中添加推荐的课程。</w:t>
      </w:r>
    </w:p>
    <w:p w14:paraId="5CE84767" w14:textId="7DC4846D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 </w:t>
      </w:r>
      <w:r w:rsidR="006B517E">
        <w:rPr>
          <w:noProof/>
        </w:rPr>
        <w:drawing>
          <wp:inline distT="0" distB="0" distL="0" distR="0" wp14:anchorId="77193844" wp14:editId="44C1D341">
            <wp:extent cx="5278120" cy="3648256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0E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推荐课程标题：推荐课程标题。此项为描述推荐标题。可以随便填写。</w:t>
      </w:r>
    </w:p>
    <w:p w14:paraId="10E3C3CC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推荐课程类型选择：分课程推荐，视频内容推荐。默认为课程推荐奖。</w:t>
      </w:r>
    </w:p>
    <w:p w14:paraId="0CDB1638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推荐课程标签选择：选择要推荐在那个标签中。注：现在首页显示两个推荐位。最新，热门。</w:t>
      </w:r>
    </w:p>
    <w:p w14:paraId="4BF02328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课程ID：要填写推荐的课程ID。注。此课程ID 需要到课程列表中查看对应课程的ID 。</w:t>
      </w:r>
    </w:p>
    <w:p w14:paraId="568193F1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推荐课程链接：推荐课程的链接地址。注：此项可以不填写。如果需要直接链接到课程则需要填写。</w:t>
      </w:r>
    </w:p>
    <w:p w14:paraId="4415594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推荐课程图片：上传推荐课程的图片。注：此项可以不用上传。</w:t>
      </w:r>
    </w:p>
    <w:p w14:paraId="6EC2EB5D" w14:textId="77777777" w:rsidR="00C6263B" w:rsidRDefault="00225798" w:rsidP="00C6263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推荐课程描述：推荐课程的简单描述。注：此项可以不用填写。</w:t>
      </w:r>
    </w:p>
    <w:p w14:paraId="5DD23A71" w14:textId="4DDF4B6B" w:rsidR="00C6263B" w:rsidRDefault="00C6263B" w:rsidP="00C6263B">
      <w:pPr>
        <w:pStyle w:val="3"/>
      </w:pPr>
      <w:bookmarkStart w:id="83" w:name="_Toc257548701"/>
      <w:r>
        <w:rPr>
          <w:rFonts w:hint="eastAsia"/>
        </w:rPr>
        <w:t>3.5.2、推荐管理</w:t>
      </w:r>
      <w:bookmarkEnd w:id="83"/>
    </w:p>
    <w:p w14:paraId="787CE5C4" w14:textId="6518EBD2" w:rsidR="00225798" w:rsidRPr="00C6263B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>点击推荐管理，显示推荐列表。</w:t>
      </w:r>
    </w:p>
    <w:p w14:paraId="6A877C3F" w14:textId="18B8495F" w:rsidR="00225798" w:rsidRPr="00DB1B8E" w:rsidRDefault="00225798" w:rsidP="004F6BC3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  <w:b/>
          <w:bCs/>
        </w:rPr>
        <w:t xml:space="preserve"> </w:t>
      </w:r>
      <w:r w:rsidR="006B517E">
        <w:rPr>
          <w:noProof/>
        </w:rPr>
        <w:drawing>
          <wp:inline distT="0" distB="0" distL="0" distR="0" wp14:anchorId="70E379EE" wp14:editId="6EB50E31">
            <wp:extent cx="6470483" cy="2889250"/>
            <wp:effectExtent l="0" t="0" r="698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3166" cy="28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7A64" w14:textId="77777777" w:rsidR="00225798" w:rsidRPr="00DB1B8E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课程图片：显示推荐课程图片。</w:t>
      </w:r>
    </w:p>
    <w:p w14:paraId="758231AE" w14:textId="77777777" w:rsidR="00225798" w:rsidRPr="00DB1B8E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课程名称：显示推荐课程名称。</w:t>
      </w:r>
    </w:p>
    <w:p w14:paraId="1EB8DADF" w14:textId="77777777" w:rsidR="00225798" w:rsidRPr="00DB1B8E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标题：推荐课程标题名称。</w:t>
      </w:r>
    </w:p>
    <w:p w14:paraId="34B15DD3" w14:textId="77777777" w:rsidR="00225798" w:rsidRPr="00DB1B8E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描述: 推荐课程描述。</w:t>
      </w:r>
    </w:p>
    <w:p w14:paraId="13694611" w14:textId="77777777" w:rsidR="00225798" w:rsidRPr="00DB1B8E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推荐位名称：推荐课程属于哪个显示标签里的课程。</w:t>
      </w:r>
    </w:p>
    <w:p w14:paraId="48B1A88E" w14:textId="77777777" w:rsidR="00225798" w:rsidRPr="00DB1B8E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推荐类别：显示推荐类别。</w:t>
      </w:r>
    </w:p>
    <w:p w14:paraId="629C3A22" w14:textId="77777777" w:rsidR="00225798" w:rsidRPr="00DB1B8E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编辑：点击编辑，修改本推荐课程内容信息。</w:t>
      </w:r>
    </w:p>
    <w:p w14:paraId="1E6F0F6F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2718795F" wp14:editId="70F4E895">
            <wp:extent cx="5951855" cy="5410200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CA13" w14:textId="77777777" w:rsidR="00225798" w:rsidRPr="00DB1B8E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删除：删除此推荐课程。</w:t>
      </w:r>
    </w:p>
    <w:p w14:paraId="32A3AC20" w14:textId="1E869682" w:rsidR="00C6263B" w:rsidRDefault="00C6263B" w:rsidP="00C6263B">
      <w:pPr>
        <w:pStyle w:val="3"/>
      </w:pPr>
      <w:bookmarkStart w:id="84" w:name="_Toc257548702"/>
      <w:r>
        <w:rPr>
          <w:rFonts w:hint="eastAsia"/>
        </w:rPr>
        <w:lastRenderedPageBreak/>
        <w:t>3.5.3、添加推荐位</w:t>
      </w:r>
      <w:bookmarkEnd w:id="84"/>
    </w:p>
    <w:p w14:paraId="63E80FF2" w14:textId="4C0F1972" w:rsidR="00225798" w:rsidRPr="00DB1B8E" w:rsidRDefault="00225798" w:rsidP="00C6263B">
      <w:pPr>
        <w:ind w:firstLine="42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添加新的推荐标签。</w:t>
      </w:r>
    </w:p>
    <w:p w14:paraId="58B896F9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/>
          <w:noProof/>
        </w:rPr>
        <w:drawing>
          <wp:inline distT="0" distB="0" distL="0" distR="0" wp14:anchorId="7E8B895F" wp14:editId="4A21FB6B">
            <wp:extent cx="4208145" cy="2548255"/>
            <wp:effectExtent l="0" t="0" r="8255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A30D" w14:textId="77777777" w:rsidR="00225798" w:rsidRPr="00DB1B8E" w:rsidRDefault="00225798" w:rsidP="00924FFB">
      <w:pPr>
        <w:numPr>
          <w:ilvl w:val="0"/>
          <w:numId w:val="2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推荐位名称：推荐位标签名称：首页显示的标签名称</w:t>
      </w:r>
    </w:p>
    <w:p w14:paraId="47700655" w14:textId="77777777" w:rsidR="00225798" w:rsidRPr="00DB1B8E" w:rsidRDefault="00225798" w:rsidP="00924FFB">
      <w:pPr>
        <w:numPr>
          <w:ilvl w:val="0"/>
          <w:numId w:val="2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推荐位标签标示：需要填写标签标示。注：一般为英文标示。</w:t>
      </w:r>
    </w:p>
    <w:p w14:paraId="2FAFD833" w14:textId="77777777" w:rsidR="00225798" w:rsidRPr="00DB1B8E" w:rsidRDefault="00225798" w:rsidP="00924FFB">
      <w:pPr>
        <w:numPr>
          <w:ilvl w:val="0"/>
          <w:numId w:val="25"/>
        </w:numPr>
        <w:tabs>
          <w:tab w:val="left" w:pos="420"/>
        </w:tabs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是否需要上传图片：是则需要上传。否为不需要上传。</w:t>
      </w:r>
    </w:p>
    <w:p w14:paraId="7F159905" w14:textId="2044CBCE" w:rsidR="00C6263B" w:rsidRDefault="00C6263B" w:rsidP="00C6263B">
      <w:pPr>
        <w:pStyle w:val="3"/>
      </w:pPr>
      <w:bookmarkStart w:id="85" w:name="_Toc257548703"/>
      <w:r>
        <w:rPr>
          <w:rFonts w:hint="eastAsia"/>
        </w:rPr>
        <w:t>3.5.4、推荐位管理</w:t>
      </w:r>
      <w:bookmarkEnd w:id="85"/>
    </w:p>
    <w:p w14:paraId="0805F6E5" w14:textId="7A9C4B46" w:rsidR="00225798" w:rsidRPr="00DB1B8E" w:rsidRDefault="00225798" w:rsidP="00C6263B">
      <w:pPr>
        <w:ind w:firstLine="420"/>
        <w:rPr>
          <w:rFonts w:ascii="微软雅黑" w:eastAsia="微软雅黑" w:hAnsi="微软雅黑"/>
          <w:b/>
          <w:bCs/>
        </w:rPr>
      </w:pPr>
      <w:r w:rsidRPr="00DB1B8E">
        <w:rPr>
          <w:rFonts w:ascii="微软雅黑" w:eastAsia="微软雅黑" w:hAnsi="微软雅黑" w:hint="eastAsia"/>
          <w:b/>
          <w:bCs/>
        </w:rPr>
        <w:t>点击推荐位列表，显示所有推荐位</w:t>
      </w:r>
    </w:p>
    <w:p w14:paraId="67DD64EA" w14:textId="467DE64D" w:rsidR="00225798" w:rsidRPr="00DB1B8E" w:rsidRDefault="00244D64" w:rsidP="00924FFB">
      <w:pPr>
        <w:ind w:firstLineChars="200"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F8E8E5" wp14:editId="20C34B1F">
            <wp:extent cx="5797550" cy="29202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9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47EA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lastRenderedPageBreak/>
        <w:t>推荐位ID：推荐位对应的ID。</w:t>
      </w:r>
    </w:p>
    <w:p w14:paraId="3554ACDB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推荐位名称：推荐位中文名称。</w:t>
      </w:r>
    </w:p>
    <w:p w14:paraId="0C782707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推荐位标示: 推荐位的英文描述。</w:t>
      </w:r>
    </w:p>
    <w:p w14:paraId="787DE65F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是否上传图片：是。或者 否</w:t>
      </w:r>
    </w:p>
    <w:p w14:paraId="10FBB882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编辑： 点击编辑按钮。</w:t>
      </w:r>
    </w:p>
    <w:p w14:paraId="23E21F95" w14:textId="77777777" w:rsidR="00225798" w:rsidRPr="00DB1B8E" w:rsidRDefault="00225798" w:rsidP="00924FFB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修改推荐位信息。</w:t>
      </w:r>
    </w:p>
    <w:p w14:paraId="34E24E21" w14:textId="138D4438" w:rsidR="00225798" w:rsidRPr="00DB1B8E" w:rsidRDefault="00244D64" w:rsidP="00924FFB">
      <w:pPr>
        <w:ind w:firstLineChars="200" w:firstLine="480"/>
        <w:rPr>
          <w:rFonts w:ascii="微软雅黑" w:eastAsia="微软雅黑" w:hAnsi="微软雅黑"/>
        </w:rPr>
      </w:pPr>
      <w:bookmarkStart w:id="86" w:name="_GoBack"/>
      <w:r>
        <w:rPr>
          <w:noProof/>
        </w:rPr>
        <w:drawing>
          <wp:inline distT="0" distB="0" distL="0" distR="0" wp14:anchorId="2D7EDAE2" wp14:editId="410BA2E2">
            <wp:extent cx="5998908" cy="360680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02194" cy="36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p w14:paraId="05A58229" w14:textId="0FCD0E27" w:rsidR="00225798" w:rsidRPr="00DB1B8E" w:rsidRDefault="00225798" w:rsidP="002909E7">
      <w:pPr>
        <w:ind w:firstLineChars="200" w:firstLine="480"/>
        <w:rPr>
          <w:rFonts w:ascii="微软雅黑" w:eastAsia="微软雅黑" w:hAnsi="微软雅黑"/>
        </w:rPr>
      </w:pPr>
      <w:r w:rsidRPr="00DB1B8E">
        <w:rPr>
          <w:rFonts w:ascii="微软雅黑" w:eastAsia="微软雅黑" w:hAnsi="微软雅黑" w:hint="eastAsia"/>
        </w:rPr>
        <w:t>删除：点删除，则</w:t>
      </w:r>
      <w:proofErr w:type="gramStart"/>
      <w:r w:rsidRPr="00DB1B8E">
        <w:rPr>
          <w:rFonts w:ascii="微软雅黑" w:eastAsia="微软雅黑" w:hAnsi="微软雅黑" w:hint="eastAsia"/>
        </w:rPr>
        <w:t>删除此</w:t>
      </w:r>
      <w:proofErr w:type="gramEnd"/>
      <w:r w:rsidRPr="00DB1B8E">
        <w:rPr>
          <w:rFonts w:ascii="微软雅黑" w:eastAsia="微软雅黑" w:hAnsi="微软雅黑" w:hint="eastAsia"/>
        </w:rPr>
        <w:t>推荐位。</w:t>
      </w:r>
    </w:p>
    <w:p w14:paraId="665F4A34" w14:textId="4EEF0A0C" w:rsidR="0021435B" w:rsidRPr="00DB1B8E" w:rsidRDefault="00486E12" w:rsidP="0021435B">
      <w:pPr>
        <w:pStyle w:val="2"/>
        <w:rPr>
          <w:rFonts w:ascii="微软雅黑" w:eastAsia="微软雅黑" w:hAnsi="微软雅黑"/>
        </w:rPr>
      </w:pPr>
      <w:bookmarkStart w:id="87" w:name="_Toc257548704"/>
      <w:bookmarkStart w:id="88" w:name="_Toc2087"/>
      <w:r>
        <w:rPr>
          <w:rFonts w:ascii="微软雅黑" w:eastAsia="微软雅黑" w:hAnsi="微软雅黑" w:hint="eastAsia"/>
        </w:rPr>
        <w:t>3.7、</w:t>
      </w:r>
      <w:r w:rsidR="00225798" w:rsidRPr="00DB1B8E">
        <w:rPr>
          <w:rFonts w:ascii="微软雅黑" w:eastAsia="微软雅黑" w:hAnsi="微软雅黑" w:hint="eastAsia"/>
        </w:rPr>
        <w:t>用户退出</w:t>
      </w:r>
      <w:bookmarkEnd w:id="87"/>
    </w:p>
    <w:p w14:paraId="11E088A5" w14:textId="4EEF0A0C" w:rsidR="00EC2454" w:rsidRDefault="00225798" w:rsidP="006A76AE">
      <w:pPr>
        <w:ind w:firstLineChars="200" w:firstLine="480"/>
        <w:rPr>
          <w:rFonts w:ascii="微软雅黑" w:eastAsia="微软雅黑" w:hAnsi="微软雅黑" w:hint="eastAsia"/>
        </w:rPr>
      </w:pPr>
      <w:r w:rsidRPr="00DB1B8E">
        <w:rPr>
          <w:rFonts w:ascii="微软雅黑" w:eastAsia="微软雅黑" w:hAnsi="微软雅黑" w:hint="eastAsia"/>
        </w:rPr>
        <w:t>当前管理用户退出后台管理系统</w:t>
      </w:r>
      <w:bookmarkEnd w:id="88"/>
      <w:r w:rsidR="0021435B" w:rsidRPr="00DB1B8E">
        <w:rPr>
          <w:rFonts w:ascii="微软雅黑" w:eastAsia="微软雅黑" w:hAnsi="微软雅黑" w:hint="eastAsia"/>
        </w:rPr>
        <w:t>。</w:t>
      </w:r>
    </w:p>
    <w:p w14:paraId="78556839" w14:textId="50FB2CB5" w:rsidR="00244D64" w:rsidRPr="00DB1B8E" w:rsidRDefault="00244D64" w:rsidP="0021435B">
      <w:pPr>
        <w:ind w:left="360" w:firstLineChars="50" w:firstLine="1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 管理用户最好点击退出按钮进行退出操作。如直接关闭浏览器退出。可能本用户还没有正式退出，所以别人在用</w:t>
      </w:r>
      <w:r w:rsidR="006A76AE">
        <w:rPr>
          <w:rFonts w:ascii="微软雅黑" w:eastAsia="微软雅黑" w:hAnsi="微软雅黑" w:hint="eastAsia"/>
        </w:rPr>
        <w:t>这台机器会直接登录进后台。会有安全隐患。</w:t>
      </w:r>
    </w:p>
    <w:sectPr w:rsidR="00244D64" w:rsidRPr="00DB1B8E" w:rsidSect="00EF7873">
      <w:headerReference w:type="default" r:id="rId62"/>
      <w:footerReference w:type="default" r:id="rId63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40CBC1" w14:textId="77777777" w:rsidR="008C387D" w:rsidRDefault="008C387D">
      <w:r>
        <w:separator/>
      </w:r>
    </w:p>
  </w:endnote>
  <w:endnote w:type="continuationSeparator" w:id="0">
    <w:p w14:paraId="7F2F8F45" w14:textId="77777777" w:rsidR="008C387D" w:rsidRDefault="008C3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B1CD07" w14:textId="77777777" w:rsidR="00871913" w:rsidRDefault="00871913">
    <w:pPr>
      <w:pStyle w:val="a4"/>
      <w:rPr>
        <w:lang w:eastAsia="zh-CN"/>
      </w:rPr>
    </w:pPr>
    <w:r>
      <w:rPr>
        <w:rFonts w:hint="eastAsia"/>
        <w:lang w:eastAsia="zh-CN"/>
      </w:rPr>
      <w:t>北京零度智慧科技有限公司</w:t>
    </w:r>
    <w:r>
      <w:t xml:space="preserve">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FB5069" w14:textId="77777777" w:rsidR="008C387D" w:rsidRDefault="008C387D">
      <w:r>
        <w:separator/>
      </w:r>
    </w:p>
  </w:footnote>
  <w:footnote w:type="continuationSeparator" w:id="0">
    <w:p w14:paraId="293424CC" w14:textId="77777777" w:rsidR="008C387D" w:rsidRDefault="008C38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8ED2A6" w14:textId="77777777" w:rsidR="00871913" w:rsidRDefault="00871913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75CA0"/>
    <w:multiLevelType w:val="multilevel"/>
    <w:tmpl w:val="01C75CA0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034A4DC0"/>
    <w:multiLevelType w:val="multilevel"/>
    <w:tmpl w:val="F9143BF2"/>
    <w:lvl w:ilvl="0">
      <w:start w:val="3"/>
      <w:numFmt w:val="decimal"/>
      <w:lvlText w:val="%1."/>
      <w:lvlJc w:val="left"/>
      <w:pPr>
        <w:ind w:left="800" w:hanging="800"/>
      </w:pPr>
      <w:rPr>
        <w:rFonts w:hint="eastAsia"/>
      </w:rPr>
    </w:lvl>
    <w:lvl w:ilvl="1">
      <w:start w:val="3"/>
      <w:numFmt w:val="decimal"/>
      <w:lvlText w:val="%1.%2."/>
      <w:lvlJc w:val="left"/>
      <w:pPr>
        <w:ind w:left="800" w:hanging="800"/>
      </w:pPr>
      <w:rPr>
        <w:rFonts w:hint="eastAsia"/>
      </w:rPr>
    </w:lvl>
    <w:lvl w:ilvl="2">
      <w:start w:val="1"/>
      <w:numFmt w:val="decimal"/>
      <w:lvlText w:val="%1.%2.%3、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eastAsia"/>
      </w:rPr>
    </w:lvl>
  </w:abstractNum>
  <w:abstractNum w:abstractNumId="2">
    <w:nsid w:val="0AC90399"/>
    <w:multiLevelType w:val="multilevel"/>
    <w:tmpl w:val="56C4157A"/>
    <w:lvl w:ilvl="0">
      <w:start w:val="3"/>
      <w:numFmt w:val="decimal"/>
      <w:lvlText w:val="%1."/>
      <w:lvlJc w:val="left"/>
      <w:pPr>
        <w:ind w:left="740" w:hanging="740"/>
      </w:pPr>
      <w:rPr>
        <w:rFonts w:hint="eastAsia"/>
        <w:b w:val="0"/>
      </w:rPr>
    </w:lvl>
    <w:lvl w:ilvl="1">
      <w:start w:val="3"/>
      <w:numFmt w:val="decimal"/>
      <w:lvlText w:val="%1.%2."/>
      <w:lvlJc w:val="left"/>
      <w:pPr>
        <w:ind w:left="740" w:hanging="740"/>
      </w:pPr>
      <w:rPr>
        <w:rFonts w:hint="eastAsia"/>
        <w:b w:val="0"/>
      </w:rPr>
    </w:lvl>
    <w:lvl w:ilvl="2">
      <w:start w:val="5"/>
      <w:numFmt w:val="decimal"/>
      <w:lvlText w:val="%1.%2.%3、"/>
      <w:lvlJc w:val="left"/>
      <w:pPr>
        <w:ind w:left="1080" w:hanging="1080"/>
      </w:pPr>
      <w:rPr>
        <w:rFonts w:hint="eastAsia"/>
        <w:b w:val="0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eastAsia"/>
        <w:b w:val="0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  <w:b w:val="0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eastAsia"/>
        <w:b w:val="0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eastAsia"/>
        <w:b w:val="0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eastAsia"/>
        <w:b w:val="0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eastAsia"/>
        <w:b w:val="0"/>
      </w:rPr>
    </w:lvl>
  </w:abstractNum>
  <w:abstractNum w:abstractNumId="3">
    <w:nsid w:val="0FDB0390"/>
    <w:multiLevelType w:val="multilevel"/>
    <w:tmpl w:val="AA5658D6"/>
    <w:lvl w:ilvl="0">
      <w:start w:val="3"/>
      <w:numFmt w:val="decimal"/>
      <w:lvlText w:val="%1."/>
      <w:lvlJc w:val="left"/>
      <w:pPr>
        <w:ind w:left="800" w:hanging="800"/>
      </w:pPr>
      <w:rPr>
        <w:rFonts w:hint="eastAsia"/>
      </w:rPr>
    </w:lvl>
    <w:lvl w:ilvl="1">
      <w:start w:val="3"/>
      <w:numFmt w:val="decimal"/>
      <w:lvlText w:val="%1.%2."/>
      <w:lvlJc w:val="left"/>
      <w:pPr>
        <w:ind w:left="800" w:hanging="800"/>
      </w:pPr>
      <w:rPr>
        <w:rFonts w:hint="eastAsia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eastAsia"/>
      </w:rPr>
    </w:lvl>
  </w:abstractNum>
  <w:abstractNum w:abstractNumId="4">
    <w:nsid w:val="11F220AB"/>
    <w:multiLevelType w:val="multilevel"/>
    <w:tmpl w:val="EB76B866"/>
    <w:lvl w:ilvl="0">
      <w:start w:val="3"/>
      <w:numFmt w:val="decimal"/>
      <w:lvlText w:val="%1."/>
      <w:lvlJc w:val="left"/>
      <w:pPr>
        <w:ind w:left="780" w:hanging="780"/>
      </w:pPr>
      <w:rPr>
        <w:rFonts w:hint="eastAsia"/>
        <w:b w:val="0"/>
      </w:rPr>
    </w:lvl>
    <w:lvl w:ilvl="1">
      <w:start w:val="5"/>
      <w:numFmt w:val="decimal"/>
      <w:lvlText w:val="%1.%2."/>
      <w:lvlJc w:val="left"/>
      <w:pPr>
        <w:ind w:left="780" w:hanging="780"/>
      </w:pPr>
      <w:rPr>
        <w:rFonts w:hint="eastAsia"/>
        <w:b w:val="0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eastAsia"/>
        <w:b w:val="0"/>
      </w:rPr>
    </w:lvl>
    <w:lvl w:ilvl="3">
      <w:start w:val="1"/>
      <w:numFmt w:val="decimal"/>
      <w:lvlText w:val="%1.%2.%3、%4."/>
      <w:lvlJc w:val="left"/>
      <w:pPr>
        <w:ind w:left="1440" w:hanging="1440"/>
      </w:pPr>
      <w:rPr>
        <w:rFonts w:hint="eastAsia"/>
        <w:b w:val="0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  <w:b w:val="0"/>
      </w:rPr>
    </w:lvl>
    <w:lvl w:ilvl="5">
      <w:start w:val="1"/>
      <w:numFmt w:val="decimal"/>
      <w:lvlText w:val="%1.%2.%3、%4.%5.%6."/>
      <w:lvlJc w:val="left"/>
      <w:pPr>
        <w:ind w:left="1800" w:hanging="1800"/>
      </w:pPr>
      <w:rPr>
        <w:rFonts w:hint="eastAsia"/>
        <w:b w:val="0"/>
      </w:rPr>
    </w:lvl>
    <w:lvl w:ilvl="6">
      <w:start w:val="1"/>
      <w:numFmt w:val="decimal"/>
      <w:lvlText w:val="%1.%2.%3、%4.%5.%6.%7."/>
      <w:lvlJc w:val="left"/>
      <w:pPr>
        <w:ind w:left="2160" w:hanging="2160"/>
      </w:pPr>
      <w:rPr>
        <w:rFonts w:hint="eastAsia"/>
        <w:b w:val="0"/>
      </w:rPr>
    </w:lvl>
    <w:lvl w:ilvl="7">
      <w:start w:val="1"/>
      <w:numFmt w:val="decimal"/>
      <w:lvlText w:val="%1.%2.%3、%4.%5.%6.%7.%8."/>
      <w:lvlJc w:val="left"/>
      <w:pPr>
        <w:ind w:left="2520" w:hanging="2520"/>
      </w:pPr>
      <w:rPr>
        <w:rFonts w:hint="eastAsia"/>
        <w:b w:val="0"/>
      </w:rPr>
    </w:lvl>
    <w:lvl w:ilvl="8">
      <w:start w:val="1"/>
      <w:numFmt w:val="decimal"/>
      <w:lvlText w:val="%1.%2.%3、%4.%5.%6.%7.%8.%9."/>
      <w:lvlJc w:val="left"/>
      <w:pPr>
        <w:ind w:left="2520" w:hanging="2520"/>
      </w:pPr>
      <w:rPr>
        <w:rFonts w:hint="eastAsia"/>
        <w:b w:val="0"/>
      </w:rPr>
    </w:lvl>
  </w:abstractNum>
  <w:abstractNum w:abstractNumId="5">
    <w:nsid w:val="34833354"/>
    <w:multiLevelType w:val="multilevel"/>
    <w:tmpl w:val="9EDCEDF8"/>
    <w:lvl w:ilvl="0">
      <w:start w:val="3"/>
      <w:numFmt w:val="decimal"/>
      <w:lvlText w:val="%1."/>
      <w:lvlJc w:val="left"/>
      <w:pPr>
        <w:ind w:left="900" w:hanging="900"/>
      </w:pPr>
      <w:rPr>
        <w:rFonts w:hint="eastAsia"/>
      </w:rPr>
    </w:lvl>
    <w:lvl w:ilvl="1">
      <w:start w:val="5"/>
      <w:numFmt w:val="decimal"/>
      <w:lvlText w:val="%1.%2."/>
      <w:lvlJc w:val="left"/>
      <w:pPr>
        <w:ind w:left="900" w:hanging="900"/>
      </w:pPr>
      <w:rPr>
        <w:rFonts w:hint="eastAsia"/>
      </w:rPr>
    </w:lvl>
    <w:lvl w:ilvl="2">
      <w:start w:val="1"/>
      <w:numFmt w:val="decimal"/>
      <w:lvlText w:val="%1.%2.%3、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、%4.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、%4.%5.%6.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、%4.%5.%6.%7.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、%4.%5.%6.%7.%8.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、%4.%5.%6.%7.%8.%9."/>
      <w:lvlJc w:val="left"/>
      <w:pPr>
        <w:ind w:left="2520" w:hanging="2520"/>
      </w:pPr>
      <w:rPr>
        <w:rFonts w:hint="eastAsia"/>
      </w:rPr>
    </w:lvl>
  </w:abstractNum>
  <w:abstractNum w:abstractNumId="6">
    <w:nsid w:val="3B2E171E"/>
    <w:multiLevelType w:val="multilevel"/>
    <w:tmpl w:val="3DC88544"/>
    <w:lvl w:ilvl="0">
      <w:start w:val="4"/>
      <w:numFmt w:val="decimal"/>
      <w:lvlText w:val="%1."/>
      <w:lvlJc w:val="left"/>
      <w:pPr>
        <w:ind w:left="600" w:hanging="600"/>
      </w:pPr>
      <w:rPr>
        <w:rFonts w:hint="eastAsia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eastAsia"/>
      </w:rPr>
    </w:lvl>
  </w:abstractNum>
  <w:abstractNum w:abstractNumId="7">
    <w:nsid w:val="42267E0B"/>
    <w:multiLevelType w:val="multilevel"/>
    <w:tmpl w:val="663479EC"/>
    <w:lvl w:ilvl="0">
      <w:start w:val="3"/>
      <w:numFmt w:val="decimal"/>
      <w:lvlText w:val="%1."/>
      <w:lvlJc w:val="left"/>
      <w:pPr>
        <w:ind w:left="740" w:hanging="740"/>
      </w:pPr>
      <w:rPr>
        <w:rFonts w:hint="eastAsia"/>
      </w:rPr>
    </w:lvl>
    <w:lvl w:ilvl="1">
      <w:start w:val="4"/>
      <w:numFmt w:val="decimal"/>
      <w:lvlText w:val="%1.%2."/>
      <w:lvlJc w:val="left"/>
      <w:pPr>
        <w:ind w:left="740" w:hanging="740"/>
      </w:pPr>
      <w:rPr>
        <w:rFonts w:hint="eastAsia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eastAsia"/>
      </w:rPr>
    </w:lvl>
  </w:abstractNum>
  <w:abstractNum w:abstractNumId="8">
    <w:nsid w:val="49A74B4C"/>
    <w:multiLevelType w:val="hybridMultilevel"/>
    <w:tmpl w:val="98F45F2A"/>
    <w:lvl w:ilvl="0" w:tplc="7FB4BEA6">
      <w:start w:val="3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3266F22"/>
    <w:multiLevelType w:val="singleLevel"/>
    <w:tmpl w:val="53266F2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532677E0"/>
    <w:multiLevelType w:val="singleLevel"/>
    <w:tmpl w:val="532677E0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1">
    <w:nsid w:val="53267999"/>
    <w:multiLevelType w:val="singleLevel"/>
    <w:tmpl w:val="53267999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>
    <w:nsid w:val="532679B0"/>
    <w:multiLevelType w:val="singleLevel"/>
    <w:tmpl w:val="532679B0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3">
    <w:nsid w:val="532679CB"/>
    <w:multiLevelType w:val="singleLevel"/>
    <w:tmpl w:val="532679CB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532687AB"/>
    <w:multiLevelType w:val="singleLevel"/>
    <w:tmpl w:val="532687A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53268B36"/>
    <w:multiLevelType w:val="singleLevel"/>
    <w:tmpl w:val="53268B3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3268DC4"/>
    <w:multiLevelType w:val="singleLevel"/>
    <w:tmpl w:val="53268DC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3269232"/>
    <w:multiLevelType w:val="singleLevel"/>
    <w:tmpl w:val="5326923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3269758"/>
    <w:multiLevelType w:val="singleLevel"/>
    <w:tmpl w:val="5326975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53269AAA"/>
    <w:multiLevelType w:val="singleLevel"/>
    <w:tmpl w:val="53269AA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3269B1E"/>
    <w:multiLevelType w:val="singleLevel"/>
    <w:tmpl w:val="53269B1E"/>
    <w:lvl w:ilvl="0">
      <w:start w:val="5"/>
      <w:numFmt w:val="decimal"/>
      <w:suff w:val="nothing"/>
      <w:lvlText w:val="%1、"/>
      <w:lvlJc w:val="left"/>
    </w:lvl>
  </w:abstractNum>
  <w:abstractNum w:abstractNumId="21">
    <w:nsid w:val="53269DB5"/>
    <w:multiLevelType w:val="singleLevel"/>
    <w:tmpl w:val="53269DB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">
    <w:nsid w:val="53269F34"/>
    <w:multiLevelType w:val="singleLevel"/>
    <w:tmpl w:val="53269F3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">
    <w:nsid w:val="5326A418"/>
    <w:multiLevelType w:val="singleLevel"/>
    <w:tmpl w:val="5326A41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326A560"/>
    <w:multiLevelType w:val="singleLevel"/>
    <w:tmpl w:val="5326A56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5326A75A"/>
    <w:multiLevelType w:val="singleLevel"/>
    <w:tmpl w:val="5326A75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6">
    <w:nsid w:val="5326AFF3"/>
    <w:multiLevelType w:val="singleLevel"/>
    <w:tmpl w:val="5326AFF3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7">
    <w:nsid w:val="5326B1B1"/>
    <w:multiLevelType w:val="singleLevel"/>
    <w:tmpl w:val="5326B1B1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8">
    <w:nsid w:val="5326B1C5"/>
    <w:multiLevelType w:val="singleLevel"/>
    <w:tmpl w:val="5326B1C5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9">
    <w:nsid w:val="5326B1E9"/>
    <w:multiLevelType w:val="singleLevel"/>
    <w:tmpl w:val="5326B1E9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30">
    <w:nsid w:val="5326B229"/>
    <w:multiLevelType w:val="singleLevel"/>
    <w:tmpl w:val="5326B229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31">
    <w:nsid w:val="5326B31D"/>
    <w:multiLevelType w:val="singleLevel"/>
    <w:tmpl w:val="5326B31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7CB3315B"/>
    <w:multiLevelType w:val="hybridMultilevel"/>
    <w:tmpl w:val="D0F60454"/>
    <w:lvl w:ilvl="0" w:tplc="0409000D">
      <w:start w:val="1"/>
      <w:numFmt w:val="bullet"/>
      <w:lvlText w:val=""/>
      <w:lvlJc w:val="left"/>
      <w:pPr>
        <w:ind w:left="1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9" w:hanging="480"/>
      </w:pPr>
      <w:rPr>
        <w:rFonts w:ascii="Wingdings" w:hAnsi="Wingdings" w:hint="default"/>
      </w:rPr>
    </w:lvl>
  </w:abstractNum>
  <w:abstractNum w:abstractNumId="33">
    <w:nsid w:val="7D393930"/>
    <w:multiLevelType w:val="multilevel"/>
    <w:tmpl w:val="7D393930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3"/>
  </w:num>
  <w:num w:numId="2">
    <w:abstractNumId w:val="0"/>
  </w:num>
  <w:num w:numId="3">
    <w:abstractNumId w:val="9"/>
  </w:num>
  <w:num w:numId="4">
    <w:abstractNumId w:val="13"/>
  </w:num>
  <w:num w:numId="5">
    <w:abstractNumId w:val="14"/>
  </w:num>
  <w:num w:numId="6">
    <w:abstractNumId w:val="15"/>
  </w:num>
  <w:num w:numId="7">
    <w:abstractNumId w:val="10"/>
  </w:num>
  <w:num w:numId="8">
    <w:abstractNumId w:val="16"/>
  </w:num>
  <w:num w:numId="9">
    <w:abstractNumId w:val="17"/>
  </w:num>
  <w:num w:numId="10">
    <w:abstractNumId w:val="18"/>
  </w:num>
  <w:num w:numId="11">
    <w:abstractNumId w:val="19"/>
  </w:num>
  <w:num w:numId="12">
    <w:abstractNumId w:val="20"/>
  </w:num>
  <w:num w:numId="13">
    <w:abstractNumId w:val="25"/>
  </w:num>
  <w:num w:numId="14">
    <w:abstractNumId w:val="27"/>
  </w:num>
  <w:num w:numId="15">
    <w:abstractNumId w:val="28"/>
  </w:num>
  <w:num w:numId="16">
    <w:abstractNumId w:val="26"/>
  </w:num>
  <w:num w:numId="17">
    <w:abstractNumId w:val="29"/>
  </w:num>
  <w:num w:numId="18">
    <w:abstractNumId w:val="30"/>
  </w:num>
  <w:num w:numId="19">
    <w:abstractNumId w:val="31"/>
  </w:num>
  <w:num w:numId="20">
    <w:abstractNumId w:val="11"/>
  </w:num>
  <w:num w:numId="21">
    <w:abstractNumId w:val="21"/>
  </w:num>
  <w:num w:numId="22">
    <w:abstractNumId w:val="22"/>
  </w:num>
  <w:num w:numId="23">
    <w:abstractNumId w:val="12"/>
  </w:num>
  <w:num w:numId="24">
    <w:abstractNumId w:val="23"/>
  </w:num>
  <w:num w:numId="25">
    <w:abstractNumId w:val="24"/>
  </w:num>
  <w:num w:numId="26">
    <w:abstractNumId w:val="32"/>
  </w:num>
  <w:num w:numId="27">
    <w:abstractNumId w:val="1"/>
  </w:num>
  <w:num w:numId="28">
    <w:abstractNumId w:val="3"/>
  </w:num>
  <w:num w:numId="29">
    <w:abstractNumId w:val="2"/>
  </w:num>
  <w:num w:numId="30">
    <w:abstractNumId w:val="6"/>
  </w:num>
  <w:num w:numId="31">
    <w:abstractNumId w:val="7"/>
  </w:num>
  <w:num w:numId="32">
    <w:abstractNumId w:val="8"/>
  </w:num>
  <w:num w:numId="33">
    <w:abstractNumId w:val="5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798"/>
    <w:rsid w:val="00131E8A"/>
    <w:rsid w:val="001A3AB1"/>
    <w:rsid w:val="001C62E1"/>
    <w:rsid w:val="001D1E40"/>
    <w:rsid w:val="001D44E6"/>
    <w:rsid w:val="0021435B"/>
    <w:rsid w:val="00225798"/>
    <w:rsid w:val="00226A21"/>
    <w:rsid w:val="00244D64"/>
    <w:rsid w:val="002909E7"/>
    <w:rsid w:val="002B0355"/>
    <w:rsid w:val="00310BA1"/>
    <w:rsid w:val="00353DC6"/>
    <w:rsid w:val="00353DDD"/>
    <w:rsid w:val="0036139E"/>
    <w:rsid w:val="003A1668"/>
    <w:rsid w:val="003A1B10"/>
    <w:rsid w:val="003A4742"/>
    <w:rsid w:val="003D6198"/>
    <w:rsid w:val="003D65E4"/>
    <w:rsid w:val="00423C0F"/>
    <w:rsid w:val="004561AA"/>
    <w:rsid w:val="00485A98"/>
    <w:rsid w:val="00486E12"/>
    <w:rsid w:val="004F6BC3"/>
    <w:rsid w:val="0050732F"/>
    <w:rsid w:val="00513F07"/>
    <w:rsid w:val="0053165D"/>
    <w:rsid w:val="00541E62"/>
    <w:rsid w:val="0055159B"/>
    <w:rsid w:val="00553C49"/>
    <w:rsid w:val="00560B4E"/>
    <w:rsid w:val="005948AD"/>
    <w:rsid w:val="00597543"/>
    <w:rsid w:val="005A5CEA"/>
    <w:rsid w:val="005C357F"/>
    <w:rsid w:val="00664A74"/>
    <w:rsid w:val="00690CA4"/>
    <w:rsid w:val="006A76AE"/>
    <w:rsid w:val="006B517E"/>
    <w:rsid w:val="006D22A1"/>
    <w:rsid w:val="00777233"/>
    <w:rsid w:val="007866F8"/>
    <w:rsid w:val="007A6036"/>
    <w:rsid w:val="007D135E"/>
    <w:rsid w:val="00803CEF"/>
    <w:rsid w:val="00837930"/>
    <w:rsid w:val="00871913"/>
    <w:rsid w:val="008C387D"/>
    <w:rsid w:val="00903D14"/>
    <w:rsid w:val="0091104C"/>
    <w:rsid w:val="00924FFB"/>
    <w:rsid w:val="00961073"/>
    <w:rsid w:val="00976C2E"/>
    <w:rsid w:val="009F0554"/>
    <w:rsid w:val="009F208A"/>
    <w:rsid w:val="009F3B2F"/>
    <w:rsid w:val="00A132D8"/>
    <w:rsid w:val="00B14ADF"/>
    <w:rsid w:val="00B1751F"/>
    <w:rsid w:val="00B670E3"/>
    <w:rsid w:val="00B85988"/>
    <w:rsid w:val="00BA409A"/>
    <w:rsid w:val="00BB1A9C"/>
    <w:rsid w:val="00C23818"/>
    <w:rsid w:val="00C3628C"/>
    <w:rsid w:val="00C6263B"/>
    <w:rsid w:val="00C668BB"/>
    <w:rsid w:val="00C77469"/>
    <w:rsid w:val="00C95ED8"/>
    <w:rsid w:val="00CB1542"/>
    <w:rsid w:val="00CB33CB"/>
    <w:rsid w:val="00D13FEC"/>
    <w:rsid w:val="00DB1B8E"/>
    <w:rsid w:val="00DC1DA8"/>
    <w:rsid w:val="00E0623F"/>
    <w:rsid w:val="00E11990"/>
    <w:rsid w:val="00EB6430"/>
    <w:rsid w:val="00EC2454"/>
    <w:rsid w:val="00EC48D5"/>
    <w:rsid w:val="00EF2684"/>
    <w:rsid w:val="00EF7873"/>
    <w:rsid w:val="00F01216"/>
    <w:rsid w:val="00F25107"/>
    <w:rsid w:val="00FA0B10"/>
    <w:rsid w:val="00FC17CD"/>
    <w:rsid w:val="00FE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27E22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7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75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A98"/>
    <w:pPr>
      <w:keepNext/>
      <w:keepLines/>
      <w:spacing w:before="260" w:after="260" w:line="416" w:lineRule="auto"/>
      <w:outlineLvl w:val="2"/>
    </w:pPr>
    <w:rPr>
      <w:rFonts w:ascii="微软雅黑" w:eastAsia="微软雅黑" w:hAnsi="微软雅黑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257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25798"/>
    <w:rPr>
      <w:sz w:val="18"/>
      <w:szCs w:val="18"/>
    </w:rPr>
  </w:style>
  <w:style w:type="paragraph" w:styleId="a4">
    <w:name w:val="footer"/>
    <w:basedOn w:val="a"/>
    <w:link w:val="Char0"/>
    <w:rsid w:val="00225798"/>
    <w:pPr>
      <w:tabs>
        <w:tab w:val="center" w:pos="4153"/>
        <w:tab w:val="right" w:pos="8306"/>
      </w:tabs>
      <w:suppressAutoHyphens/>
      <w:snapToGrid w:val="0"/>
      <w:jc w:val="left"/>
    </w:pPr>
    <w:rPr>
      <w:rFonts w:ascii="Calibri" w:eastAsia="宋体" w:hAnsi="Calibri" w:cs="Calibri"/>
      <w:kern w:val="1"/>
      <w:sz w:val="18"/>
      <w:szCs w:val="18"/>
      <w:lang w:eastAsia="ar-SA"/>
    </w:rPr>
  </w:style>
  <w:style w:type="character" w:customStyle="1" w:styleId="Char0">
    <w:name w:val="页脚 Char"/>
    <w:basedOn w:val="a0"/>
    <w:link w:val="a4"/>
    <w:rsid w:val="00225798"/>
    <w:rPr>
      <w:rFonts w:ascii="Calibri" w:eastAsia="宋体" w:hAnsi="Calibri" w:cs="Calibri"/>
      <w:kern w:val="1"/>
      <w:sz w:val="18"/>
      <w:szCs w:val="18"/>
      <w:lang w:eastAsia="ar-SA"/>
    </w:rPr>
  </w:style>
  <w:style w:type="paragraph" w:styleId="a5">
    <w:name w:val="Balloon Text"/>
    <w:basedOn w:val="a"/>
    <w:link w:val="Char1"/>
    <w:uiPriority w:val="99"/>
    <w:semiHidden/>
    <w:unhideWhenUsed/>
    <w:rsid w:val="00225798"/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5798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C3628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1751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75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85A98"/>
    <w:rPr>
      <w:rFonts w:ascii="微软雅黑" w:eastAsia="微软雅黑" w:hAnsi="微软雅黑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1B8E"/>
  </w:style>
  <w:style w:type="paragraph" w:styleId="20">
    <w:name w:val="toc 2"/>
    <w:basedOn w:val="a"/>
    <w:next w:val="a"/>
    <w:autoRedefine/>
    <w:uiPriority w:val="39"/>
    <w:unhideWhenUsed/>
    <w:rsid w:val="00DB1B8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B1B8E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DB1B8E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DB1B8E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DB1B8E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DB1B8E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DB1B8E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DB1B8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7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75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A98"/>
    <w:pPr>
      <w:keepNext/>
      <w:keepLines/>
      <w:spacing w:before="260" w:after="260" w:line="416" w:lineRule="auto"/>
      <w:outlineLvl w:val="2"/>
    </w:pPr>
    <w:rPr>
      <w:rFonts w:ascii="微软雅黑" w:eastAsia="微软雅黑" w:hAnsi="微软雅黑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257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25798"/>
    <w:rPr>
      <w:sz w:val="18"/>
      <w:szCs w:val="18"/>
    </w:rPr>
  </w:style>
  <w:style w:type="paragraph" w:styleId="a4">
    <w:name w:val="footer"/>
    <w:basedOn w:val="a"/>
    <w:link w:val="Char0"/>
    <w:rsid w:val="00225798"/>
    <w:pPr>
      <w:tabs>
        <w:tab w:val="center" w:pos="4153"/>
        <w:tab w:val="right" w:pos="8306"/>
      </w:tabs>
      <w:suppressAutoHyphens/>
      <w:snapToGrid w:val="0"/>
      <w:jc w:val="left"/>
    </w:pPr>
    <w:rPr>
      <w:rFonts w:ascii="Calibri" w:eastAsia="宋体" w:hAnsi="Calibri" w:cs="Calibri"/>
      <w:kern w:val="1"/>
      <w:sz w:val="18"/>
      <w:szCs w:val="18"/>
      <w:lang w:eastAsia="ar-SA"/>
    </w:rPr>
  </w:style>
  <w:style w:type="character" w:customStyle="1" w:styleId="Char0">
    <w:name w:val="页脚 Char"/>
    <w:basedOn w:val="a0"/>
    <w:link w:val="a4"/>
    <w:rsid w:val="00225798"/>
    <w:rPr>
      <w:rFonts w:ascii="Calibri" w:eastAsia="宋体" w:hAnsi="Calibri" w:cs="Calibri"/>
      <w:kern w:val="1"/>
      <w:sz w:val="18"/>
      <w:szCs w:val="18"/>
      <w:lang w:eastAsia="ar-SA"/>
    </w:rPr>
  </w:style>
  <w:style w:type="paragraph" w:styleId="a5">
    <w:name w:val="Balloon Text"/>
    <w:basedOn w:val="a"/>
    <w:link w:val="Char1"/>
    <w:uiPriority w:val="99"/>
    <w:semiHidden/>
    <w:unhideWhenUsed/>
    <w:rsid w:val="00225798"/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5798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C3628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1751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75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85A98"/>
    <w:rPr>
      <w:rFonts w:ascii="微软雅黑" w:eastAsia="微软雅黑" w:hAnsi="微软雅黑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1B8E"/>
  </w:style>
  <w:style w:type="paragraph" w:styleId="20">
    <w:name w:val="toc 2"/>
    <w:basedOn w:val="a"/>
    <w:next w:val="a"/>
    <w:autoRedefine/>
    <w:uiPriority w:val="39"/>
    <w:unhideWhenUsed/>
    <w:rsid w:val="00DB1B8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B1B8E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DB1B8E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DB1B8E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DB1B8E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DB1B8E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DB1B8E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DB1B8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39</Pages>
  <Words>1222</Words>
  <Characters>6971</Characters>
  <Application>Microsoft Office Word</Application>
  <DocSecurity>0</DocSecurity>
  <Lines>58</Lines>
  <Paragraphs>16</Paragraphs>
  <ScaleCrop>false</ScaleCrop>
  <Company/>
  <LinksUpToDate>false</LinksUpToDate>
  <CharactersWithSpaces>8177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liuxu kid</dc:creator>
  <cp:keywords/>
  <dc:description/>
  <cp:lastModifiedBy>chenshuangjiang</cp:lastModifiedBy>
  <cp:revision>82</cp:revision>
  <dcterms:created xsi:type="dcterms:W3CDTF">2014-03-18T09:04:00Z</dcterms:created>
  <dcterms:modified xsi:type="dcterms:W3CDTF">2014-03-28T10:59:00Z</dcterms:modified>
</cp:coreProperties>
</file>