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0"/>
        <w:gridCol w:w="2159"/>
        <w:gridCol w:w="1366"/>
        <w:gridCol w:w="2824"/>
      </w:tblGrid>
      <w:tr w:rsidR="00A2375E" w14:paraId="09360345" w14:textId="77777777" w:rsidTr="00504369">
        <w:tc>
          <w:tcPr>
            <w:tcW w:w="9039" w:type="dxa"/>
            <w:gridSpan w:val="4"/>
          </w:tcPr>
          <w:p w14:paraId="752435EF" w14:textId="77777777" w:rsidR="00A2375E" w:rsidRDefault="00000000">
            <w:pPr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sz w:val="30"/>
                <w:szCs w:val="30"/>
              </w:rPr>
              <w:t>辽 宁 大 学          信 息 学 院 实 验 报 告</w:t>
            </w:r>
          </w:p>
        </w:tc>
      </w:tr>
      <w:tr w:rsidR="00A2375E" w14:paraId="5486CF6F" w14:textId="77777777" w:rsidTr="00504369">
        <w:tc>
          <w:tcPr>
            <w:tcW w:w="2690" w:type="dxa"/>
          </w:tcPr>
          <w:p w14:paraId="782821D7" w14:textId="77777777" w:rsidR="00A2375E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实验课程</w:t>
            </w:r>
          </w:p>
        </w:tc>
        <w:tc>
          <w:tcPr>
            <w:tcW w:w="2159" w:type="dxa"/>
          </w:tcPr>
          <w:p w14:paraId="36A722A7" w14:textId="541CDE40" w:rsidR="00A2375E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编译原理</w:t>
            </w:r>
            <w:r w:rsidR="00975602">
              <w:rPr>
                <w:rFonts w:ascii="仿宋" w:eastAsia="仿宋" w:hAnsi="仿宋" w:cs="仿宋" w:hint="eastAsia"/>
                <w:sz w:val="24"/>
              </w:rPr>
              <w:t>实验</w:t>
            </w:r>
          </w:p>
        </w:tc>
        <w:tc>
          <w:tcPr>
            <w:tcW w:w="1366" w:type="dxa"/>
          </w:tcPr>
          <w:p w14:paraId="44E929B9" w14:textId="77777777" w:rsidR="00A2375E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专业 班级</w:t>
            </w:r>
          </w:p>
        </w:tc>
        <w:tc>
          <w:tcPr>
            <w:tcW w:w="2824" w:type="dxa"/>
          </w:tcPr>
          <w:p w14:paraId="3FF27BDE" w14:textId="6499A11E" w:rsidR="00A2375E" w:rsidRDefault="00504369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计算机科学与技术1班</w:t>
            </w:r>
          </w:p>
        </w:tc>
      </w:tr>
      <w:tr w:rsidR="00A2375E" w14:paraId="5F68C94B" w14:textId="77777777" w:rsidTr="00504369">
        <w:tc>
          <w:tcPr>
            <w:tcW w:w="2690" w:type="dxa"/>
          </w:tcPr>
          <w:p w14:paraId="52D0C2B8" w14:textId="77777777" w:rsidR="00A2375E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  <w:tc>
          <w:tcPr>
            <w:tcW w:w="2159" w:type="dxa"/>
          </w:tcPr>
          <w:p w14:paraId="2DCAEE2D" w14:textId="0C55998B" w:rsidR="00A2375E" w:rsidRDefault="00504369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  <w:tc>
          <w:tcPr>
            <w:tcW w:w="1366" w:type="dxa"/>
          </w:tcPr>
          <w:p w14:paraId="5D200C50" w14:textId="77777777" w:rsidR="00A2375E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  <w:tc>
          <w:tcPr>
            <w:tcW w:w="2824" w:type="dxa"/>
          </w:tcPr>
          <w:p w14:paraId="31853C58" w14:textId="0BE9F226" w:rsidR="00A2375E" w:rsidRDefault="00504369">
            <w:pPr>
              <w:rPr>
                <w:rStyle w:val="preprocessor"/>
              </w:rPr>
            </w:pPr>
            <w:r>
              <w:rPr>
                <w:rStyle w:val="preprocessor"/>
                <w:rFonts w:hint="eastAsia"/>
              </w:rPr>
              <w:t>20</w:t>
            </w:r>
          </w:p>
        </w:tc>
      </w:tr>
      <w:tr w:rsidR="00A2375E" w14:paraId="6117CEC8" w14:textId="77777777" w:rsidTr="00504369">
        <w:tc>
          <w:tcPr>
            <w:tcW w:w="2690" w:type="dxa"/>
          </w:tcPr>
          <w:p w14:paraId="51FF2D78" w14:textId="77777777" w:rsidR="00A2375E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上课时间（年.月.日）</w:t>
            </w:r>
          </w:p>
        </w:tc>
        <w:tc>
          <w:tcPr>
            <w:tcW w:w="6349" w:type="dxa"/>
            <w:gridSpan w:val="3"/>
          </w:tcPr>
          <w:p w14:paraId="45802BA9" w14:textId="09FDAFAD" w:rsidR="00A2375E" w:rsidRDefault="00504369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2024.10.25</w:t>
            </w:r>
          </w:p>
        </w:tc>
      </w:tr>
      <w:tr w:rsidR="00A2375E" w14:paraId="6EA11548" w14:textId="77777777" w:rsidTr="00504369">
        <w:tc>
          <w:tcPr>
            <w:tcW w:w="9039" w:type="dxa"/>
            <w:gridSpan w:val="4"/>
          </w:tcPr>
          <w:p w14:paraId="7DA78DC7" w14:textId="77777777" w:rsidR="004644DA" w:rsidRPr="004644DA" w:rsidRDefault="004644DA" w:rsidP="004644DA">
            <w:pPr>
              <w:rPr>
                <w:b/>
                <w:bCs/>
                <w:sz w:val="28"/>
                <w:szCs w:val="36"/>
              </w:rPr>
            </w:pPr>
            <w:r w:rsidRPr="004644DA">
              <w:rPr>
                <w:rFonts w:hint="eastAsia"/>
                <w:b/>
                <w:bCs/>
                <w:sz w:val="28"/>
                <w:szCs w:val="36"/>
              </w:rPr>
              <w:t>实验任务：</w:t>
            </w:r>
          </w:p>
          <w:p w14:paraId="1FF7014F" w14:textId="77777777" w:rsidR="004644DA" w:rsidRPr="004644DA" w:rsidRDefault="004644DA" w:rsidP="004644DA">
            <w:pPr>
              <w:ind w:firstLineChars="200" w:firstLine="480"/>
              <w:rPr>
                <w:sz w:val="24"/>
                <w:szCs w:val="32"/>
              </w:rPr>
            </w:pPr>
            <w:r w:rsidRPr="004644DA">
              <w:rPr>
                <w:rFonts w:hint="eastAsia"/>
                <w:sz w:val="24"/>
                <w:szCs w:val="32"/>
              </w:rPr>
              <w:t>实现识别标识符的词法分析器</w:t>
            </w:r>
          </w:p>
          <w:p w14:paraId="61F9EA78" w14:textId="77777777" w:rsidR="004644DA" w:rsidRPr="004644DA" w:rsidRDefault="004644DA" w:rsidP="004644DA">
            <w:pPr>
              <w:rPr>
                <w:b/>
                <w:bCs/>
                <w:sz w:val="28"/>
                <w:szCs w:val="36"/>
              </w:rPr>
            </w:pPr>
            <w:r w:rsidRPr="004644DA">
              <w:rPr>
                <w:rFonts w:hint="eastAsia"/>
                <w:b/>
                <w:bCs/>
                <w:sz w:val="28"/>
                <w:szCs w:val="36"/>
              </w:rPr>
              <w:t>实验要求：</w:t>
            </w:r>
          </w:p>
          <w:p w14:paraId="4BA4F554" w14:textId="6D0C6C1F" w:rsidR="004644DA" w:rsidRPr="004644DA" w:rsidRDefault="004644DA" w:rsidP="004644DA">
            <w:pPr>
              <w:ind w:firstLineChars="200" w:firstLine="480"/>
              <w:rPr>
                <w:sz w:val="24"/>
                <w:szCs w:val="32"/>
              </w:rPr>
            </w:pPr>
            <w:r w:rsidRPr="004644DA">
              <w:rPr>
                <w:rFonts w:hint="eastAsia"/>
                <w:sz w:val="24"/>
                <w:szCs w:val="32"/>
              </w:rPr>
              <w:t>根据编译原理理论课所讲授的“标识符的转换图”，用</w:t>
            </w:r>
            <w:r w:rsidRPr="004644DA">
              <w:rPr>
                <w:sz w:val="24"/>
                <w:szCs w:val="32"/>
              </w:rPr>
              <w:t>C</w:t>
            </w:r>
            <w:r w:rsidRPr="004644DA">
              <w:rPr>
                <w:rFonts w:hint="eastAsia"/>
                <w:sz w:val="24"/>
                <w:szCs w:val="32"/>
              </w:rPr>
              <w:t>语言编写识别标识符的词法分析器，以</w:t>
            </w:r>
            <w:r>
              <w:rPr>
                <w:rFonts w:hint="eastAsia"/>
                <w:sz w:val="24"/>
                <w:szCs w:val="32"/>
              </w:rPr>
              <w:t>键盘</w:t>
            </w:r>
            <w:r w:rsidRPr="004644DA">
              <w:rPr>
                <w:rFonts w:hint="eastAsia"/>
                <w:sz w:val="24"/>
                <w:szCs w:val="32"/>
              </w:rPr>
              <w:t>为输入，控制台输出识别出的每个标识符。</w:t>
            </w:r>
          </w:p>
          <w:p w14:paraId="41CD303F" w14:textId="53BD5A55" w:rsidR="00E843C5" w:rsidRDefault="00000000"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实验内容：</w:t>
            </w:r>
          </w:p>
          <w:p w14:paraId="56EDD10F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本实验的目标是实现一个词法分析器，用于识别键盘输入的字符串并根据其类型进行分类。具体任务是通过编写一个</w:t>
            </w:r>
            <w:r w:rsidRPr="00285A5E">
              <w:rPr>
                <w:rFonts w:hint="eastAsia"/>
                <w:szCs w:val="21"/>
              </w:rPr>
              <w:t>C</w:t>
            </w:r>
            <w:r w:rsidRPr="00285A5E">
              <w:rPr>
                <w:rFonts w:hint="eastAsia"/>
                <w:szCs w:val="21"/>
              </w:rPr>
              <w:t>语言程序，识别输入的每一个单词并根据预定的规则将其分类为标识符、数字、运算符、关键字等。</w:t>
            </w:r>
          </w:p>
          <w:p w14:paraId="7C7A010A" w14:textId="77777777" w:rsidR="00285A5E" w:rsidRPr="00285A5E" w:rsidRDefault="00285A5E" w:rsidP="00285A5E">
            <w:pPr>
              <w:rPr>
                <w:szCs w:val="21"/>
              </w:rPr>
            </w:pPr>
          </w:p>
          <w:p w14:paraId="6F86DF9B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实验步骤：</w:t>
            </w:r>
          </w:p>
          <w:p w14:paraId="243D2AA2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输入读取：</w:t>
            </w:r>
          </w:p>
          <w:p w14:paraId="59993CED" w14:textId="77777777" w:rsidR="00285A5E" w:rsidRPr="00285A5E" w:rsidRDefault="00285A5E" w:rsidP="00285A5E">
            <w:pPr>
              <w:rPr>
                <w:szCs w:val="21"/>
              </w:rPr>
            </w:pPr>
          </w:p>
          <w:p w14:paraId="66C33327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用户从键盘输入一个单词，程序实时读取并分析。</w:t>
            </w:r>
          </w:p>
          <w:p w14:paraId="698E3DF3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输入以字符串形式接收，每次输入一个单词，输入结束的标志为</w:t>
            </w:r>
            <w:r w:rsidRPr="00285A5E">
              <w:rPr>
                <w:rFonts w:hint="eastAsia"/>
                <w:szCs w:val="21"/>
              </w:rPr>
              <w:t xml:space="preserve"> -1</w:t>
            </w:r>
            <w:r w:rsidRPr="00285A5E">
              <w:rPr>
                <w:rFonts w:hint="eastAsia"/>
                <w:szCs w:val="21"/>
              </w:rPr>
              <w:t>。</w:t>
            </w:r>
          </w:p>
          <w:p w14:paraId="10EB8ADE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分类规则定义：</w:t>
            </w:r>
          </w:p>
          <w:p w14:paraId="373B163B" w14:textId="77777777" w:rsidR="00285A5E" w:rsidRPr="00285A5E" w:rsidRDefault="00285A5E" w:rsidP="00285A5E">
            <w:pPr>
              <w:rPr>
                <w:szCs w:val="21"/>
              </w:rPr>
            </w:pPr>
          </w:p>
          <w:p w14:paraId="70D09605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标识符：以字母开头，后面可以包含字母、数字，并且支持后缀（如</w:t>
            </w:r>
            <w:r w:rsidRPr="00285A5E">
              <w:rPr>
                <w:rFonts w:hint="eastAsia"/>
                <w:szCs w:val="21"/>
              </w:rPr>
              <w:t xml:space="preserve"> _ </w:t>
            </w:r>
            <w:r w:rsidRPr="00285A5E">
              <w:rPr>
                <w:rFonts w:hint="eastAsia"/>
                <w:szCs w:val="21"/>
              </w:rPr>
              <w:t>或</w:t>
            </w:r>
            <w:r w:rsidRPr="00285A5E">
              <w:rPr>
                <w:rFonts w:hint="eastAsia"/>
                <w:szCs w:val="21"/>
              </w:rPr>
              <w:t xml:space="preserve"> .</w:t>
            </w:r>
            <w:r w:rsidRPr="00285A5E">
              <w:rPr>
                <w:rFonts w:hint="eastAsia"/>
                <w:szCs w:val="21"/>
              </w:rPr>
              <w:t>）。</w:t>
            </w:r>
          </w:p>
          <w:p w14:paraId="0D182DB0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数字：支持十进制数、八进制数、十六进制数，同时支持带有小数点的数值。</w:t>
            </w:r>
          </w:p>
          <w:p w14:paraId="739D73C1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运算符和分隔符：包括</w:t>
            </w:r>
            <w:r w:rsidRPr="00285A5E">
              <w:rPr>
                <w:rFonts w:hint="eastAsia"/>
                <w:szCs w:val="21"/>
              </w:rPr>
              <w:t xml:space="preserve"> +, -, *, /, =, ; </w:t>
            </w:r>
            <w:r w:rsidRPr="00285A5E">
              <w:rPr>
                <w:rFonts w:hint="eastAsia"/>
                <w:szCs w:val="21"/>
              </w:rPr>
              <w:t>等符号。</w:t>
            </w:r>
          </w:p>
          <w:p w14:paraId="7A6EA381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关键字：如</w:t>
            </w:r>
            <w:r w:rsidRPr="00285A5E">
              <w:rPr>
                <w:rFonts w:hint="eastAsia"/>
                <w:szCs w:val="21"/>
              </w:rPr>
              <w:t xml:space="preserve"> if, then, else, while, do </w:t>
            </w:r>
            <w:r w:rsidRPr="00285A5E">
              <w:rPr>
                <w:rFonts w:hint="eastAsia"/>
                <w:szCs w:val="21"/>
              </w:rPr>
              <w:t>等。</w:t>
            </w:r>
          </w:p>
          <w:p w14:paraId="01837764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分类判断函数：</w:t>
            </w:r>
          </w:p>
          <w:p w14:paraId="2B87DD9E" w14:textId="77777777" w:rsidR="00285A5E" w:rsidRPr="00285A5E" w:rsidRDefault="00285A5E" w:rsidP="00285A5E">
            <w:pPr>
              <w:rPr>
                <w:szCs w:val="21"/>
              </w:rPr>
            </w:pPr>
          </w:p>
          <w:p w14:paraId="164DC946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编写多个判断函数（</w:t>
            </w:r>
            <w:r w:rsidRPr="00285A5E">
              <w:rPr>
                <w:rFonts w:hint="eastAsia"/>
                <w:szCs w:val="21"/>
              </w:rPr>
              <w:t xml:space="preserve">ck1 </w:t>
            </w:r>
            <w:r w:rsidRPr="00285A5E">
              <w:rPr>
                <w:rFonts w:hint="eastAsia"/>
                <w:szCs w:val="21"/>
              </w:rPr>
              <w:t>至</w:t>
            </w:r>
            <w:r w:rsidRPr="00285A5E">
              <w:rPr>
                <w:rFonts w:hint="eastAsia"/>
                <w:szCs w:val="21"/>
              </w:rPr>
              <w:t xml:space="preserve"> ck6</w:t>
            </w:r>
            <w:r w:rsidRPr="00285A5E">
              <w:rPr>
                <w:rFonts w:hint="eastAsia"/>
                <w:szCs w:val="21"/>
              </w:rPr>
              <w:t>），每个函数判断字符串是否符合某种类型的规则：</w:t>
            </w:r>
          </w:p>
          <w:p w14:paraId="412F3D5C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ck1</w:t>
            </w:r>
            <w:r w:rsidRPr="00285A5E">
              <w:rPr>
                <w:rFonts w:hint="eastAsia"/>
                <w:szCs w:val="21"/>
              </w:rPr>
              <w:t>：判断是否为标识符。</w:t>
            </w:r>
          </w:p>
          <w:p w14:paraId="4C51DA16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ck2</w:t>
            </w:r>
            <w:r w:rsidRPr="00285A5E">
              <w:rPr>
                <w:rFonts w:hint="eastAsia"/>
                <w:szCs w:val="21"/>
              </w:rPr>
              <w:t>：判断是否为十进制数。</w:t>
            </w:r>
          </w:p>
          <w:p w14:paraId="7B28501C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ck3</w:t>
            </w:r>
            <w:r w:rsidRPr="00285A5E">
              <w:rPr>
                <w:rFonts w:hint="eastAsia"/>
                <w:szCs w:val="21"/>
              </w:rPr>
              <w:t>：判断是否为八进制数。</w:t>
            </w:r>
          </w:p>
          <w:p w14:paraId="5496455F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ck4</w:t>
            </w:r>
            <w:r w:rsidRPr="00285A5E">
              <w:rPr>
                <w:rFonts w:hint="eastAsia"/>
                <w:szCs w:val="21"/>
              </w:rPr>
              <w:t>：判断是否为十六进制数。</w:t>
            </w:r>
          </w:p>
          <w:p w14:paraId="23F02973" w14:textId="77777777" w:rsidR="00285A5E" w:rsidRP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ck5</w:t>
            </w:r>
            <w:r w:rsidRPr="00285A5E">
              <w:rPr>
                <w:rFonts w:hint="eastAsia"/>
                <w:szCs w:val="21"/>
              </w:rPr>
              <w:t>：判断是否为运算符或分隔符。</w:t>
            </w:r>
          </w:p>
          <w:p w14:paraId="01E5B7AC" w14:textId="4F72F5BF" w:rsidR="00285A5E" w:rsidRDefault="00285A5E" w:rsidP="00285A5E">
            <w:pPr>
              <w:rPr>
                <w:szCs w:val="21"/>
              </w:rPr>
            </w:pPr>
            <w:r w:rsidRPr="00285A5E">
              <w:rPr>
                <w:rFonts w:hint="eastAsia"/>
                <w:szCs w:val="21"/>
              </w:rPr>
              <w:t>ck6</w:t>
            </w:r>
            <w:r w:rsidRPr="00285A5E">
              <w:rPr>
                <w:rFonts w:hint="eastAsia"/>
                <w:szCs w:val="21"/>
              </w:rPr>
              <w:t>：判断是否为关键字。</w:t>
            </w:r>
          </w:p>
          <w:p w14:paraId="4AC5D623" w14:textId="4D4241DE" w:rsidR="00A2375E" w:rsidRPr="00F65FFD" w:rsidRDefault="00000000"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主要代码</w:t>
            </w:r>
            <w:r>
              <w:rPr>
                <w:rFonts w:hint="eastAsia"/>
                <w:b/>
                <w:bCs/>
                <w:sz w:val="28"/>
                <w:szCs w:val="36"/>
              </w:rPr>
              <w:t>:</w:t>
            </w:r>
          </w:p>
          <w:p w14:paraId="2104641B" w14:textId="77777777" w:rsidR="00B72AB2" w:rsidRDefault="00B72AB2" w:rsidP="00B72AB2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判断是否是一个有效的标识符，支持后缀如</w:t>
            </w:r>
            <w:r>
              <w:rPr>
                <w:rFonts w:hint="eastAsia"/>
              </w:rPr>
              <w:t xml:space="preserve"> "_"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"."</w:t>
            </w:r>
          </w:p>
          <w:p w14:paraId="408114A2" w14:textId="77777777" w:rsidR="00B72AB2" w:rsidRDefault="00B72AB2" w:rsidP="00B72AB2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标识符必须以字母开头，后面可以包含字母、数字，并且支持后缀</w:t>
            </w:r>
          </w:p>
          <w:p w14:paraId="330166DD" w14:textId="77777777" w:rsidR="00B72AB2" w:rsidRDefault="00B72AB2" w:rsidP="00B72AB2">
            <w:r>
              <w:t>bool ck1(string s) {</w:t>
            </w:r>
          </w:p>
          <w:p w14:paraId="57D40839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标识符必须以字母开头</w:t>
            </w:r>
          </w:p>
          <w:p w14:paraId="7C4C47AC" w14:textId="77777777" w:rsidR="00B72AB2" w:rsidRDefault="00B72AB2" w:rsidP="00B72AB2">
            <w:r>
              <w:lastRenderedPageBreak/>
              <w:t xml:space="preserve">    if (!(isupper(s[0]) || islower(s[0]))) return false;</w:t>
            </w:r>
          </w:p>
          <w:p w14:paraId="156690F1" w14:textId="77777777" w:rsidR="00B72AB2" w:rsidRDefault="00B72AB2" w:rsidP="00B72AB2">
            <w:r>
              <w:t xml:space="preserve">    </w:t>
            </w:r>
          </w:p>
          <w:p w14:paraId="1AD31FFB" w14:textId="77777777" w:rsidR="00B72AB2" w:rsidRDefault="00B72AB2" w:rsidP="00B72AB2">
            <w:r>
              <w:rPr>
                <w:rFonts w:hint="eastAsia"/>
              </w:rPr>
              <w:t xml:space="preserve">    bool hasSuffix = false; // </w:t>
            </w:r>
            <w:r>
              <w:rPr>
                <w:rFonts w:hint="eastAsia"/>
              </w:rPr>
              <w:t>标识符是否带后缀</w:t>
            </w:r>
          </w:p>
          <w:p w14:paraId="307E9D07" w14:textId="77777777" w:rsidR="00B72AB2" w:rsidRDefault="00B72AB2" w:rsidP="00B72AB2">
            <w:r>
              <w:t xml:space="preserve">    for (int i = 1; i &lt; s.size(); i++) {</w:t>
            </w:r>
          </w:p>
          <w:p w14:paraId="045ADBE8" w14:textId="77777777" w:rsidR="00B72AB2" w:rsidRDefault="00B72AB2" w:rsidP="00B72AB2"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后缀字符可以是</w:t>
            </w:r>
            <w:r>
              <w:rPr>
                <w:rFonts w:hint="eastAsia"/>
              </w:rPr>
              <w:t xml:space="preserve"> "_"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"."</w:t>
            </w:r>
          </w:p>
          <w:p w14:paraId="2CB2F5E6" w14:textId="77777777" w:rsidR="00B72AB2" w:rsidRDefault="00B72AB2" w:rsidP="00B72AB2">
            <w:r>
              <w:t xml:space="preserve">        if (s[i] == '_' || s[i] == '.') {</w:t>
            </w:r>
          </w:p>
          <w:p w14:paraId="68904F3F" w14:textId="77777777" w:rsidR="00B72AB2" w:rsidRDefault="00B72AB2" w:rsidP="00B72AB2">
            <w:r>
              <w:t xml:space="preserve">            hasSuffix = true;</w:t>
            </w:r>
          </w:p>
          <w:p w14:paraId="033D03CD" w14:textId="77777777" w:rsidR="00B72AB2" w:rsidRDefault="00B72AB2" w:rsidP="00B72AB2">
            <w:r>
              <w:t xml:space="preserve">        } else if (!(isupper(s[i]) || islower(s[i]) || isdigit(s[i]))) {</w:t>
            </w:r>
          </w:p>
          <w:p w14:paraId="56C76FC4" w14:textId="77777777" w:rsidR="00B72AB2" w:rsidRDefault="00B72AB2" w:rsidP="00B72AB2">
            <w:r>
              <w:rPr>
                <w:rFonts w:hint="eastAsia"/>
              </w:rPr>
              <w:t xml:space="preserve">            return false; // </w:t>
            </w:r>
            <w:r>
              <w:rPr>
                <w:rFonts w:hint="eastAsia"/>
              </w:rPr>
              <w:t>后缀后的字符必须是字母或数字</w:t>
            </w:r>
          </w:p>
          <w:p w14:paraId="3C17970F" w14:textId="77777777" w:rsidR="00B72AB2" w:rsidRDefault="00B72AB2" w:rsidP="00B72AB2">
            <w:r>
              <w:t xml:space="preserve">        }</w:t>
            </w:r>
          </w:p>
          <w:p w14:paraId="700AF7A8" w14:textId="77777777" w:rsidR="00B72AB2" w:rsidRDefault="00B72AB2" w:rsidP="00B72AB2">
            <w:r>
              <w:t xml:space="preserve">    }</w:t>
            </w:r>
          </w:p>
          <w:p w14:paraId="6FCBE6BB" w14:textId="77777777" w:rsidR="00B72AB2" w:rsidRDefault="00B72AB2" w:rsidP="00B72AB2"/>
          <w:p w14:paraId="7C5F9A20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如果有后缀，最后一个字符必须是字母或数字</w:t>
            </w:r>
          </w:p>
          <w:p w14:paraId="7AA8CA1D" w14:textId="77777777" w:rsidR="00B72AB2" w:rsidRDefault="00B72AB2" w:rsidP="00B72AB2">
            <w:r>
              <w:t xml:space="preserve">    if (hasSuffix &amp;&amp; !(isupper(s[s.size() - 1]) || islower(s[s.size() - 1]) || isdigit(s[s.size() - 1]))) {</w:t>
            </w:r>
          </w:p>
          <w:p w14:paraId="385EAA8E" w14:textId="77777777" w:rsidR="00B72AB2" w:rsidRDefault="00B72AB2" w:rsidP="00B72AB2">
            <w:r>
              <w:t xml:space="preserve">        return false;</w:t>
            </w:r>
          </w:p>
          <w:p w14:paraId="22C1D258" w14:textId="77777777" w:rsidR="00B72AB2" w:rsidRDefault="00B72AB2" w:rsidP="00B72AB2">
            <w:r>
              <w:t xml:space="preserve">    }</w:t>
            </w:r>
          </w:p>
          <w:p w14:paraId="00AF3BC3" w14:textId="77777777" w:rsidR="00B72AB2" w:rsidRDefault="00B72AB2" w:rsidP="00B72AB2"/>
          <w:p w14:paraId="5D944762" w14:textId="77777777" w:rsidR="00B72AB2" w:rsidRDefault="00B72AB2" w:rsidP="00B72AB2">
            <w:r>
              <w:t xml:space="preserve">    return true;</w:t>
            </w:r>
          </w:p>
          <w:p w14:paraId="1C836681" w14:textId="77777777" w:rsidR="00B72AB2" w:rsidRDefault="00B72AB2" w:rsidP="00B72AB2">
            <w:r>
              <w:t>}</w:t>
            </w:r>
          </w:p>
          <w:p w14:paraId="78001104" w14:textId="77777777" w:rsidR="00B72AB2" w:rsidRDefault="00B72AB2" w:rsidP="00B72AB2"/>
          <w:p w14:paraId="3599C276" w14:textId="77777777" w:rsidR="00B72AB2" w:rsidRDefault="00B72AB2" w:rsidP="00B72AB2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判断是否是十进制数</w:t>
            </w:r>
          </w:p>
          <w:p w14:paraId="66C5F405" w14:textId="77777777" w:rsidR="00B72AB2" w:rsidRDefault="00B72AB2" w:rsidP="00B72AB2">
            <w:r>
              <w:t>bool ck2(string s) {</w:t>
            </w:r>
          </w:p>
          <w:p w14:paraId="532F44C6" w14:textId="77777777" w:rsidR="00B72AB2" w:rsidRDefault="00B72AB2" w:rsidP="00B72AB2">
            <w:r>
              <w:rPr>
                <w:rFonts w:hint="eastAsia"/>
              </w:rPr>
              <w:t xml:space="preserve">    if(s=="0") return true;  // </w:t>
            </w:r>
            <w:r>
              <w:rPr>
                <w:rFonts w:hint="eastAsia"/>
              </w:rPr>
              <w:t>特殊情况：直接判断</w:t>
            </w:r>
            <w:r>
              <w:rPr>
                <w:rFonts w:hint="eastAsia"/>
              </w:rPr>
              <w:t xml:space="preserve"> "0" </w:t>
            </w:r>
            <w:r>
              <w:rPr>
                <w:rFonts w:hint="eastAsia"/>
              </w:rPr>
              <w:t>为有效十进制数</w:t>
            </w:r>
          </w:p>
          <w:p w14:paraId="576E3B6B" w14:textId="77777777" w:rsidR="00B72AB2" w:rsidRDefault="00B72AB2" w:rsidP="00B72AB2">
            <w:r>
              <w:rPr>
                <w:rFonts w:hint="eastAsia"/>
              </w:rPr>
              <w:t xml:space="preserve">    if(!(s[0]&gt;='1'&amp;&amp;s[0]&lt;='9')) return false;  // </w:t>
            </w:r>
            <w:r>
              <w:rPr>
                <w:rFonts w:hint="eastAsia"/>
              </w:rPr>
              <w:t>十进制数第一位不能为零，且必须是</w:t>
            </w:r>
            <w:r>
              <w:rPr>
                <w:rFonts w:hint="eastAsia"/>
              </w:rPr>
              <w:t xml:space="preserve"> 1-9 </w:t>
            </w:r>
            <w:r>
              <w:rPr>
                <w:rFonts w:hint="eastAsia"/>
              </w:rPr>
              <w:t>之间的数字</w:t>
            </w:r>
          </w:p>
          <w:p w14:paraId="3AEA4965" w14:textId="77777777" w:rsidR="00B72AB2" w:rsidRDefault="00B72AB2" w:rsidP="00B72AB2">
            <w:r>
              <w:t xml:space="preserve">    </w:t>
            </w:r>
          </w:p>
          <w:p w14:paraId="490E7325" w14:textId="77777777" w:rsidR="00B72AB2" w:rsidRDefault="00B72AB2" w:rsidP="00B72AB2">
            <w:r>
              <w:t xml:space="preserve">    int n = s.size();</w:t>
            </w:r>
          </w:p>
          <w:p w14:paraId="4A6428E9" w14:textId="77777777" w:rsidR="00B72AB2" w:rsidRDefault="00B72AB2" w:rsidP="00B72AB2">
            <w:r>
              <w:t xml:space="preserve">    bool point = false;</w:t>
            </w:r>
          </w:p>
          <w:p w14:paraId="7F823DA5" w14:textId="77777777" w:rsidR="00B72AB2" w:rsidRDefault="00B72AB2" w:rsidP="00B72AB2">
            <w:r>
              <w:t xml:space="preserve">    </w:t>
            </w:r>
          </w:p>
          <w:p w14:paraId="4283DC53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如果数字包含正负号，去除符号部分</w:t>
            </w:r>
          </w:p>
          <w:p w14:paraId="57A83FE1" w14:textId="77777777" w:rsidR="00B72AB2" w:rsidRDefault="00B72AB2" w:rsidP="00B72AB2">
            <w:r>
              <w:t xml:space="preserve">    if (s[0] == '+' || s[0] == '-') s = s.substr(1); </w:t>
            </w:r>
          </w:p>
          <w:p w14:paraId="6CA791DF" w14:textId="77777777" w:rsidR="00B72AB2" w:rsidRDefault="00B72AB2" w:rsidP="00B72AB2">
            <w:r>
              <w:t xml:space="preserve">    n = s.size();</w:t>
            </w:r>
          </w:p>
          <w:p w14:paraId="739410DE" w14:textId="77777777" w:rsidR="00B72AB2" w:rsidRDefault="00B72AB2" w:rsidP="00B72AB2"/>
          <w:p w14:paraId="12581467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遍历字符串，处理小数点和数字部分</w:t>
            </w:r>
          </w:p>
          <w:p w14:paraId="581381B8" w14:textId="77777777" w:rsidR="00B72AB2" w:rsidRDefault="00B72AB2" w:rsidP="00B72AB2">
            <w:r>
              <w:t xml:space="preserve">    bool hasDigit = false;</w:t>
            </w:r>
          </w:p>
          <w:p w14:paraId="7F644290" w14:textId="77777777" w:rsidR="00B72AB2" w:rsidRDefault="00B72AB2" w:rsidP="00B72AB2">
            <w:r>
              <w:t xml:space="preserve">    for (int i = 0; i &lt; n; i++) {</w:t>
            </w:r>
          </w:p>
          <w:p w14:paraId="445A7C88" w14:textId="77777777" w:rsidR="00B72AB2" w:rsidRDefault="00B72AB2" w:rsidP="00B72AB2">
            <w:r>
              <w:t xml:space="preserve">        if (s[i] == '.') {</w:t>
            </w:r>
          </w:p>
          <w:p w14:paraId="5E684EBD" w14:textId="77777777" w:rsidR="00B72AB2" w:rsidRDefault="00B72AB2" w:rsidP="00B72AB2">
            <w:r>
              <w:rPr>
                <w:rFonts w:hint="eastAsia"/>
              </w:rPr>
              <w:t xml:space="preserve">            if (point) return false; // </w:t>
            </w:r>
            <w:r>
              <w:rPr>
                <w:rFonts w:hint="eastAsia"/>
              </w:rPr>
              <w:t>小数点只能出现一次</w:t>
            </w:r>
          </w:p>
          <w:p w14:paraId="62A180A0" w14:textId="77777777" w:rsidR="00B72AB2" w:rsidRDefault="00B72AB2" w:rsidP="00B72AB2">
            <w:r>
              <w:t xml:space="preserve">            point = true;</w:t>
            </w:r>
          </w:p>
          <w:p w14:paraId="68D05D67" w14:textId="77777777" w:rsidR="00B72AB2" w:rsidRDefault="00B72AB2" w:rsidP="00B72AB2">
            <w:r>
              <w:t xml:space="preserve">        } else if (!(s[i] &gt;= '0' &amp;&amp; s[i] &lt;= '9')) {</w:t>
            </w:r>
          </w:p>
          <w:p w14:paraId="1C9C2C1C" w14:textId="77777777" w:rsidR="00B72AB2" w:rsidRDefault="00B72AB2" w:rsidP="00B72AB2">
            <w:r>
              <w:rPr>
                <w:rFonts w:hint="eastAsia"/>
              </w:rPr>
              <w:t xml:space="preserve">            return false; // </w:t>
            </w:r>
            <w:r>
              <w:rPr>
                <w:rFonts w:hint="eastAsia"/>
              </w:rPr>
              <w:t>其他字符必须是数字</w:t>
            </w:r>
          </w:p>
          <w:p w14:paraId="2E54F308" w14:textId="77777777" w:rsidR="00B72AB2" w:rsidRDefault="00B72AB2" w:rsidP="00B72AB2">
            <w:r>
              <w:t xml:space="preserve">        } else {</w:t>
            </w:r>
          </w:p>
          <w:p w14:paraId="0BFC50FA" w14:textId="77777777" w:rsidR="00B72AB2" w:rsidRDefault="00B72AB2" w:rsidP="00B72AB2">
            <w:r>
              <w:t xml:space="preserve">            hasDigit = true;</w:t>
            </w:r>
          </w:p>
          <w:p w14:paraId="69BB3CD7" w14:textId="77777777" w:rsidR="00B72AB2" w:rsidRDefault="00B72AB2" w:rsidP="00B72AB2">
            <w:r>
              <w:t xml:space="preserve">        }</w:t>
            </w:r>
          </w:p>
          <w:p w14:paraId="4F1A02E2" w14:textId="77777777" w:rsidR="00B72AB2" w:rsidRDefault="00B72AB2" w:rsidP="00B72AB2">
            <w:r>
              <w:lastRenderedPageBreak/>
              <w:t xml:space="preserve">    }</w:t>
            </w:r>
          </w:p>
          <w:p w14:paraId="33ED7ED4" w14:textId="77777777" w:rsidR="00B72AB2" w:rsidRDefault="00B72AB2" w:rsidP="00B72AB2"/>
          <w:p w14:paraId="392765FB" w14:textId="77777777" w:rsidR="00B72AB2" w:rsidRDefault="00B72AB2" w:rsidP="00B72AB2">
            <w:r>
              <w:rPr>
                <w:rFonts w:hint="eastAsia"/>
              </w:rPr>
              <w:t xml:space="preserve">    if (!hasDigit) return false; // </w:t>
            </w:r>
            <w:r>
              <w:rPr>
                <w:rFonts w:hint="eastAsia"/>
              </w:rPr>
              <w:t>必须至少有一个数字</w:t>
            </w:r>
          </w:p>
          <w:p w14:paraId="3780154B" w14:textId="77777777" w:rsidR="00B72AB2" w:rsidRDefault="00B72AB2" w:rsidP="00B72AB2"/>
          <w:p w14:paraId="47BDA02F" w14:textId="77777777" w:rsidR="00B72AB2" w:rsidRDefault="00B72AB2" w:rsidP="00B72AB2">
            <w:r>
              <w:t xml:space="preserve">    return true;</w:t>
            </w:r>
          </w:p>
          <w:p w14:paraId="50B6FEEB" w14:textId="77777777" w:rsidR="00B72AB2" w:rsidRDefault="00B72AB2" w:rsidP="00B72AB2">
            <w:r>
              <w:t>}</w:t>
            </w:r>
          </w:p>
          <w:p w14:paraId="175E6107" w14:textId="77777777" w:rsidR="00B72AB2" w:rsidRDefault="00B72AB2" w:rsidP="00B72AB2"/>
          <w:p w14:paraId="1ABD135A" w14:textId="77777777" w:rsidR="00B72AB2" w:rsidRDefault="00B72AB2" w:rsidP="00B72AB2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判断是否是八进制数</w:t>
            </w:r>
          </w:p>
          <w:p w14:paraId="629C13F3" w14:textId="77777777" w:rsidR="00B72AB2" w:rsidRDefault="00B72AB2" w:rsidP="00B72AB2">
            <w:r>
              <w:t>bool ck3(string s) {</w:t>
            </w:r>
          </w:p>
          <w:p w14:paraId="18B62A38" w14:textId="77777777" w:rsidR="00B72AB2" w:rsidRDefault="00B72AB2" w:rsidP="00B72AB2">
            <w:r>
              <w:t xml:space="preserve">    int n = s.size();</w:t>
            </w:r>
          </w:p>
          <w:p w14:paraId="1F7E7120" w14:textId="77777777" w:rsidR="00B72AB2" w:rsidRDefault="00B72AB2" w:rsidP="00B72AB2">
            <w:r>
              <w:t xml:space="preserve">    bool point = false;</w:t>
            </w:r>
          </w:p>
          <w:p w14:paraId="50C696BD" w14:textId="77777777" w:rsidR="00B72AB2" w:rsidRDefault="00B72AB2" w:rsidP="00B72AB2">
            <w:r>
              <w:t xml:space="preserve">    </w:t>
            </w:r>
          </w:p>
          <w:p w14:paraId="6D91C0C0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八进制数必须以</w:t>
            </w:r>
            <w:r>
              <w:rPr>
                <w:rFonts w:hint="eastAsia"/>
              </w:rPr>
              <w:t xml:space="preserve"> "0" </w:t>
            </w:r>
            <w:r>
              <w:rPr>
                <w:rFonts w:hint="eastAsia"/>
              </w:rPr>
              <w:t>开头</w:t>
            </w:r>
          </w:p>
          <w:p w14:paraId="0B9C7BC4" w14:textId="77777777" w:rsidR="00B72AB2" w:rsidRDefault="00B72AB2" w:rsidP="00B72AB2">
            <w:r>
              <w:t xml:space="preserve">    if (s[0] != '0') return false;</w:t>
            </w:r>
          </w:p>
          <w:p w14:paraId="0D44C4FB" w14:textId="77777777" w:rsidR="00B72AB2" w:rsidRDefault="00B72AB2" w:rsidP="00B72AB2">
            <w:r>
              <w:t xml:space="preserve">   </w:t>
            </w:r>
          </w:p>
          <w:p w14:paraId="22457C32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八进制数的第二位必须是</w:t>
            </w:r>
            <w:r>
              <w:rPr>
                <w:rFonts w:hint="eastAsia"/>
              </w:rPr>
              <w:t xml:space="preserve"> 1-7 </w:t>
            </w:r>
            <w:r>
              <w:rPr>
                <w:rFonts w:hint="eastAsia"/>
              </w:rPr>
              <w:t>的数字</w:t>
            </w:r>
          </w:p>
          <w:p w14:paraId="5EBA47AE" w14:textId="77777777" w:rsidR="00B72AB2" w:rsidRDefault="00B72AB2" w:rsidP="00B72AB2">
            <w:r>
              <w:t xml:space="preserve">    if (!(s[1] &gt;= '1' &amp;&amp; s[1] &lt;= '7')) return false;</w:t>
            </w:r>
          </w:p>
          <w:p w14:paraId="2B5CBCEC" w14:textId="77777777" w:rsidR="00B72AB2" w:rsidRDefault="00B72AB2" w:rsidP="00B72AB2"/>
          <w:p w14:paraId="1FC873FE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遍历字符串，处理小数点和数字部分</w:t>
            </w:r>
          </w:p>
          <w:p w14:paraId="68168AF9" w14:textId="77777777" w:rsidR="00B72AB2" w:rsidRDefault="00B72AB2" w:rsidP="00B72AB2">
            <w:r>
              <w:t xml:space="preserve">    for (int i = 0; i &lt; n; i++) {</w:t>
            </w:r>
          </w:p>
          <w:p w14:paraId="43DE5909" w14:textId="77777777" w:rsidR="00B72AB2" w:rsidRDefault="00B72AB2" w:rsidP="00B72AB2">
            <w:r>
              <w:t xml:space="preserve">        if (s[i] == '.') {</w:t>
            </w:r>
          </w:p>
          <w:p w14:paraId="440A7B4C" w14:textId="77777777" w:rsidR="00B72AB2" w:rsidRDefault="00B72AB2" w:rsidP="00B72AB2">
            <w:r>
              <w:rPr>
                <w:rFonts w:hint="eastAsia"/>
              </w:rPr>
              <w:t xml:space="preserve">            if (point) return false;  // </w:t>
            </w:r>
            <w:r>
              <w:rPr>
                <w:rFonts w:hint="eastAsia"/>
              </w:rPr>
              <w:t>小数点只能出现一次</w:t>
            </w:r>
          </w:p>
          <w:p w14:paraId="6128E1F5" w14:textId="77777777" w:rsidR="00B72AB2" w:rsidRDefault="00B72AB2" w:rsidP="00B72AB2">
            <w:r>
              <w:t xml:space="preserve">            point = true;</w:t>
            </w:r>
          </w:p>
          <w:p w14:paraId="78715B8D" w14:textId="77777777" w:rsidR="00B72AB2" w:rsidRDefault="00B72AB2" w:rsidP="00B72AB2">
            <w:r>
              <w:t xml:space="preserve">        } else if (!(s[i] &gt;= '0' &amp;&amp; s[i] &lt;= '7')) {</w:t>
            </w:r>
          </w:p>
          <w:p w14:paraId="2FD2317A" w14:textId="77777777" w:rsidR="00B72AB2" w:rsidRDefault="00B72AB2" w:rsidP="00B72AB2">
            <w:r>
              <w:rPr>
                <w:rFonts w:hint="eastAsia"/>
              </w:rPr>
              <w:t xml:space="preserve">            return false; // </w:t>
            </w:r>
            <w:r>
              <w:rPr>
                <w:rFonts w:hint="eastAsia"/>
              </w:rPr>
              <w:t>其他字符必须是</w:t>
            </w:r>
            <w:r>
              <w:rPr>
                <w:rFonts w:hint="eastAsia"/>
              </w:rPr>
              <w:t xml:space="preserve"> 0-7 </w:t>
            </w:r>
            <w:r>
              <w:rPr>
                <w:rFonts w:hint="eastAsia"/>
              </w:rPr>
              <w:t>之间的数字</w:t>
            </w:r>
          </w:p>
          <w:p w14:paraId="2DC0D589" w14:textId="77777777" w:rsidR="00B72AB2" w:rsidRDefault="00B72AB2" w:rsidP="00B72AB2">
            <w:r>
              <w:t xml:space="preserve">        }</w:t>
            </w:r>
          </w:p>
          <w:p w14:paraId="59CCB5CB" w14:textId="77777777" w:rsidR="00B72AB2" w:rsidRDefault="00B72AB2" w:rsidP="00B72AB2">
            <w:r>
              <w:t xml:space="preserve">    }</w:t>
            </w:r>
          </w:p>
          <w:p w14:paraId="1D672276" w14:textId="77777777" w:rsidR="00B72AB2" w:rsidRDefault="00B72AB2" w:rsidP="00B72AB2"/>
          <w:p w14:paraId="18A1CA0F" w14:textId="77777777" w:rsidR="00B72AB2" w:rsidRDefault="00B72AB2" w:rsidP="00B72AB2">
            <w:r>
              <w:t xml:space="preserve">    return true;</w:t>
            </w:r>
          </w:p>
          <w:p w14:paraId="11D155FA" w14:textId="77777777" w:rsidR="00B72AB2" w:rsidRDefault="00B72AB2" w:rsidP="00B72AB2">
            <w:r>
              <w:t>}</w:t>
            </w:r>
          </w:p>
          <w:p w14:paraId="26DC17F6" w14:textId="77777777" w:rsidR="00B72AB2" w:rsidRDefault="00B72AB2" w:rsidP="00B72AB2"/>
          <w:p w14:paraId="648FFE6C" w14:textId="77777777" w:rsidR="00B72AB2" w:rsidRDefault="00B72AB2" w:rsidP="00B72AB2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判断是否是十六进制数</w:t>
            </w:r>
          </w:p>
          <w:p w14:paraId="03206F12" w14:textId="77777777" w:rsidR="00B72AB2" w:rsidRDefault="00B72AB2" w:rsidP="00B72AB2">
            <w:r>
              <w:t xml:space="preserve">bool ck4(string s) </w:t>
            </w:r>
          </w:p>
          <w:p w14:paraId="0E51C65B" w14:textId="77777777" w:rsidR="00B72AB2" w:rsidRDefault="00B72AB2" w:rsidP="00B72AB2">
            <w:r>
              <w:t>{</w:t>
            </w:r>
          </w:p>
          <w:p w14:paraId="7233491B" w14:textId="77777777" w:rsidR="00B72AB2" w:rsidRDefault="00B72AB2" w:rsidP="00B72AB2">
            <w:r>
              <w:t xml:space="preserve">    int n = s.size();</w:t>
            </w:r>
          </w:p>
          <w:p w14:paraId="34887C8E" w14:textId="77777777" w:rsidR="00B72AB2" w:rsidRDefault="00B72AB2" w:rsidP="00B72AB2">
            <w:r>
              <w:t xml:space="preserve">    bool point = false;</w:t>
            </w:r>
          </w:p>
          <w:p w14:paraId="731F3537" w14:textId="77777777" w:rsidR="00B72AB2" w:rsidRDefault="00B72AB2" w:rsidP="00B72AB2"/>
          <w:p w14:paraId="0F4972D3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十六进制数必须以</w:t>
            </w:r>
            <w:r>
              <w:rPr>
                <w:rFonts w:hint="eastAsia"/>
              </w:rPr>
              <w:t xml:space="preserve"> "0x" </w:t>
            </w:r>
            <w:r>
              <w:rPr>
                <w:rFonts w:hint="eastAsia"/>
              </w:rPr>
              <w:t>开头</w:t>
            </w:r>
          </w:p>
          <w:p w14:paraId="0FC6B53D" w14:textId="77777777" w:rsidR="00B72AB2" w:rsidRDefault="00B72AB2" w:rsidP="00B72AB2">
            <w:r>
              <w:t xml:space="preserve">    if (s[0] != '0' || s[1] != 'x') return false;</w:t>
            </w:r>
          </w:p>
          <w:p w14:paraId="55239B8F" w14:textId="77777777" w:rsidR="00B72AB2" w:rsidRDefault="00B72AB2" w:rsidP="00B72AB2"/>
          <w:p w14:paraId="521391D8" w14:textId="77777777" w:rsidR="00B72AB2" w:rsidRDefault="00B72AB2" w:rsidP="00B72AB2">
            <w:r>
              <w:rPr>
                <w:rFonts w:hint="eastAsia"/>
              </w:rPr>
              <w:t xml:space="preserve">    // "0x" </w:t>
            </w:r>
            <w:r>
              <w:rPr>
                <w:rFonts w:hint="eastAsia"/>
              </w:rPr>
              <w:t>后必须有至少一个有效的十六进制字符</w:t>
            </w:r>
          </w:p>
          <w:p w14:paraId="53CEDD97" w14:textId="77777777" w:rsidR="00B72AB2" w:rsidRDefault="00B72AB2" w:rsidP="00B72AB2">
            <w:r>
              <w:t xml:space="preserve">    if ((s.size() &lt; 3) || !((s[2] &gt;= '1' &amp;&amp; s[2] &lt;= '9') || (s[2] &gt;= 'a' &amp;&amp; s[2] &lt;= 'f'))) return false;</w:t>
            </w:r>
          </w:p>
          <w:p w14:paraId="4217C6B1" w14:textId="77777777" w:rsidR="00B72AB2" w:rsidRDefault="00B72AB2" w:rsidP="00B72AB2"/>
          <w:p w14:paraId="252E502A" w14:textId="77777777" w:rsidR="00B72AB2" w:rsidRDefault="00B72AB2" w:rsidP="00B72AB2">
            <w:r>
              <w:rPr>
                <w:rFonts w:hint="eastAsia"/>
              </w:rPr>
              <w:t xml:space="preserve">    s = s.substr(2); // </w:t>
            </w:r>
            <w:r>
              <w:rPr>
                <w:rFonts w:hint="eastAsia"/>
              </w:rPr>
              <w:t>去掉</w:t>
            </w:r>
            <w:r>
              <w:rPr>
                <w:rFonts w:hint="eastAsia"/>
              </w:rPr>
              <w:t xml:space="preserve"> "0x" </w:t>
            </w:r>
            <w:r>
              <w:rPr>
                <w:rFonts w:hint="eastAsia"/>
              </w:rPr>
              <w:t>前缀</w:t>
            </w:r>
          </w:p>
          <w:p w14:paraId="7CC62941" w14:textId="77777777" w:rsidR="00B72AB2" w:rsidRDefault="00B72AB2" w:rsidP="00B72AB2">
            <w:r>
              <w:lastRenderedPageBreak/>
              <w:t xml:space="preserve">    n = s.size();</w:t>
            </w:r>
          </w:p>
          <w:p w14:paraId="5929A630" w14:textId="77777777" w:rsidR="00B72AB2" w:rsidRDefault="00B72AB2" w:rsidP="00B72AB2"/>
          <w:p w14:paraId="2DD957C8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遍历字符串，处理小数点和数字部分</w:t>
            </w:r>
          </w:p>
          <w:p w14:paraId="06094D0E" w14:textId="77777777" w:rsidR="00B72AB2" w:rsidRDefault="00B72AB2" w:rsidP="00B72AB2">
            <w:r>
              <w:t xml:space="preserve">    for (int i = 0; i &lt; n; i++) {</w:t>
            </w:r>
          </w:p>
          <w:p w14:paraId="2DDDCACF" w14:textId="77777777" w:rsidR="00B72AB2" w:rsidRDefault="00B72AB2" w:rsidP="00B72AB2">
            <w:r>
              <w:t xml:space="preserve">        if (s[i] == '.') {</w:t>
            </w:r>
          </w:p>
          <w:p w14:paraId="30BA2DEF" w14:textId="77777777" w:rsidR="00B72AB2" w:rsidRDefault="00B72AB2" w:rsidP="00B72AB2">
            <w:r>
              <w:rPr>
                <w:rFonts w:hint="eastAsia"/>
              </w:rPr>
              <w:t xml:space="preserve">            if (point) return false;  // </w:t>
            </w:r>
            <w:r>
              <w:rPr>
                <w:rFonts w:hint="eastAsia"/>
              </w:rPr>
              <w:t>小数点只能出现一次</w:t>
            </w:r>
          </w:p>
          <w:p w14:paraId="7180EF48" w14:textId="77777777" w:rsidR="00B72AB2" w:rsidRDefault="00B72AB2" w:rsidP="00B72AB2">
            <w:r>
              <w:t xml:space="preserve">            point = true;</w:t>
            </w:r>
          </w:p>
          <w:p w14:paraId="7A68859A" w14:textId="77777777" w:rsidR="00B72AB2" w:rsidRDefault="00B72AB2" w:rsidP="00B72AB2">
            <w:r>
              <w:t xml:space="preserve">        } else if (!((s[i] &gt;= '0' &amp;&amp; s[i] &lt;= '9') || (s[i] &gt;= 'a' &amp;&amp; s[i] &lt;= 'f'))) {</w:t>
            </w:r>
          </w:p>
          <w:p w14:paraId="16DA6D3E" w14:textId="77777777" w:rsidR="00B72AB2" w:rsidRDefault="00B72AB2" w:rsidP="00B72AB2">
            <w:r>
              <w:rPr>
                <w:rFonts w:hint="eastAsia"/>
              </w:rPr>
              <w:t xml:space="preserve">            return false;  // </w:t>
            </w:r>
            <w:r>
              <w:rPr>
                <w:rFonts w:hint="eastAsia"/>
              </w:rPr>
              <w:t>只能是十六进制的字符（</w:t>
            </w:r>
            <w:r>
              <w:rPr>
                <w:rFonts w:hint="eastAsia"/>
              </w:rPr>
              <w:t>0-9, a-f</w:t>
            </w:r>
            <w:r>
              <w:rPr>
                <w:rFonts w:hint="eastAsia"/>
              </w:rPr>
              <w:t>）</w:t>
            </w:r>
          </w:p>
          <w:p w14:paraId="549DA695" w14:textId="77777777" w:rsidR="00B72AB2" w:rsidRDefault="00B72AB2" w:rsidP="00B72AB2">
            <w:r>
              <w:t xml:space="preserve">        }</w:t>
            </w:r>
          </w:p>
          <w:p w14:paraId="3F0C91C6" w14:textId="77777777" w:rsidR="00B72AB2" w:rsidRDefault="00B72AB2" w:rsidP="00B72AB2">
            <w:r>
              <w:t xml:space="preserve">    }</w:t>
            </w:r>
          </w:p>
          <w:p w14:paraId="60412521" w14:textId="77777777" w:rsidR="00B72AB2" w:rsidRDefault="00B72AB2" w:rsidP="00B72AB2"/>
          <w:p w14:paraId="3E3A58C7" w14:textId="77777777" w:rsidR="00B72AB2" w:rsidRDefault="00B72AB2" w:rsidP="00B72AB2">
            <w:r>
              <w:t xml:space="preserve">    return true;</w:t>
            </w:r>
          </w:p>
          <w:p w14:paraId="5F6C9273" w14:textId="77777777" w:rsidR="00B72AB2" w:rsidRDefault="00B72AB2" w:rsidP="00B72AB2">
            <w:r>
              <w:t>}</w:t>
            </w:r>
          </w:p>
          <w:p w14:paraId="633B1C8B" w14:textId="77777777" w:rsidR="00B72AB2" w:rsidRDefault="00B72AB2" w:rsidP="00B72AB2"/>
          <w:p w14:paraId="6DC2E75F" w14:textId="77777777" w:rsidR="00B72AB2" w:rsidRDefault="00B72AB2" w:rsidP="00B72AB2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判断是否是运算符或分隔符</w:t>
            </w:r>
          </w:p>
          <w:p w14:paraId="69331069" w14:textId="77777777" w:rsidR="00B72AB2" w:rsidRDefault="00B72AB2" w:rsidP="00B72AB2">
            <w:r>
              <w:t>bool ck5(string s) {</w:t>
            </w:r>
          </w:p>
          <w:p w14:paraId="6709715F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判断是否是常见的运算符或分隔符</w:t>
            </w:r>
          </w:p>
          <w:p w14:paraId="704F328F" w14:textId="77777777" w:rsidR="00B72AB2" w:rsidRDefault="00B72AB2" w:rsidP="00B72AB2">
            <w:r>
              <w:t xml:space="preserve">    if (s == "+" || s == "-" || s == "*" || s == "/" || s == "&gt;" || s == "&lt;" || s == "=" || s == "(" || s == ")" || s == ";") </w:t>
            </w:r>
          </w:p>
          <w:p w14:paraId="29538B1E" w14:textId="77777777" w:rsidR="00B72AB2" w:rsidRDefault="00B72AB2" w:rsidP="00B72AB2">
            <w:r>
              <w:t xml:space="preserve">        return true;</w:t>
            </w:r>
          </w:p>
          <w:p w14:paraId="050CB86C" w14:textId="77777777" w:rsidR="00B72AB2" w:rsidRDefault="00B72AB2" w:rsidP="00B72AB2">
            <w:r>
              <w:t xml:space="preserve">    return false;</w:t>
            </w:r>
          </w:p>
          <w:p w14:paraId="540BB564" w14:textId="77777777" w:rsidR="00B72AB2" w:rsidRDefault="00B72AB2" w:rsidP="00B72AB2">
            <w:r>
              <w:t>}</w:t>
            </w:r>
          </w:p>
          <w:p w14:paraId="603A92F8" w14:textId="77777777" w:rsidR="00B72AB2" w:rsidRDefault="00B72AB2" w:rsidP="00B72AB2"/>
          <w:p w14:paraId="42252589" w14:textId="77777777" w:rsidR="00B72AB2" w:rsidRDefault="00B72AB2" w:rsidP="00B72AB2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判断是否是关键字</w:t>
            </w:r>
          </w:p>
          <w:p w14:paraId="261DD2C3" w14:textId="77777777" w:rsidR="00B72AB2" w:rsidRDefault="00B72AB2" w:rsidP="00B72AB2">
            <w:r>
              <w:t>bool ck6(string s) {</w:t>
            </w:r>
          </w:p>
          <w:p w14:paraId="612B3C15" w14:textId="77777777" w:rsidR="00B72AB2" w:rsidRDefault="00B72AB2" w:rsidP="00B72AB2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判断是否是预定义的关键字</w:t>
            </w:r>
          </w:p>
          <w:p w14:paraId="52ACE924" w14:textId="77777777" w:rsidR="00B72AB2" w:rsidRDefault="00B72AB2" w:rsidP="00B72AB2">
            <w:r>
              <w:t xml:space="preserve">    if (s == "if" || s == "then" || s == "else" || s == "while" || s == "do") return true;</w:t>
            </w:r>
          </w:p>
          <w:p w14:paraId="4E78D90D" w14:textId="77777777" w:rsidR="00B72AB2" w:rsidRDefault="00B72AB2" w:rsidP="00B72AB2">
            <w:r>
              <w:t xml:space="preserve">    return false;</w:t>
            </w:r>
          </w:p>
          <w:p w14:paraId="0D2BB2CC" w14:textId="77777777" w:rsidR="00B72AB2" w:rsidRDefault="00B72AB2" w:rsidP="00B72AB2">
            <w:r>
              <w:t>}</w:t>
            </w:r>
          </w:p>
          <w:p w14:paraId="6077053D" w14:textId="77777777" w:rsidR="00B72AB2" w:rsidRDefault="00B72AB2" w:rsidP="00B72AB2"/>
          <w:p w14:paraId="5110D9CA" w14:textId="77777777" w:rsidR="00B72AB2" w:rsidRDefault="00B72AB2" w:rsidP="00B72AB2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判断输入字符串的类型并返回对应的编号</w:t>
            </w:r>
          </w:p>
          <w:p w14:paraId="0E7FF20D" w14:textId="77777777" w:rsidR="00B72AB2" w:rsidRDefault="00B72AB2" w:rsidP="00B72AB2">
            <w:r>
              <w:t>int ck(string s) {</w:t>
            </w:r>
          </w:p>
          <w:p w14:paraId="5D75A421" w14:textId="77777777" w:rsidR="00B72AB2" w:rsidRDefault="00B72AB2" w:rsidP="00B72AB2">
            <w:r>
              <w:rPr>
                <w:rFonts w:hint="eastAsia"/>
              </w:rPr>
              <w:t xml:space="preserve">    if (ck6(s)) return 6;  // </w:t>
            </w:r>
            <w:r>
              <w:rPr>
                <w:rFonts w:hint="eastAsia"/>
              </w:rPr>
              <w:t>关键字</w:t>
            </w:r>
          </w:p>
          <w:p w14:paraId="052663CD" w14:textId="77777777" w:rsidR="00B72AB2" w:rsidRDefault="00B72AB2" w:rsidP="00B72AB2">
            <w:r>
              <w:rPr>
                <w:rFonts w:hint="eastAsia"/>
              </w:rPr>
              <w:t xml:space="preserve">    else if (ck1(s)) return 1;  // </w:t>
            </w:r>
            <w:r>
              <w:rPr>
                <w:rFonts w:hint="eastAsia"/>
              </w:rPr>
              <w:t>标识符</w:t>
            </w:r>
          </w:p>
          <w:p w14:paraId="2CCF72D6" w14:textId="77777777" w:rsidR="00B72AB2" w:rsidRDefault="00B72AB2" w:rsidP="00B72AB2">
            <w:r>
              <w:rPr>
                <w:rFonts w:hint="eastAsia"/>
              </w:rPr>
              <w:t xml:space="preserve">    else if (ck2(s)) return 2;  // </w:t>
            </w:r>
            <w:r>
              <w:rPr>
                <w:rFonts w:hint="eastAsia"/>
              </w:rPr>
              <w:t>十进制</w:t>
            </w:r>
          </w:p>
          <w:p w14:paraId="2D753A89" w14:textId="77777777" w:rsidR="00B72AB2" w:rsidRDefault="00B72AB2" w:rsidP="00B72AB2">
            <w:r>
              <w:rPr>
                <w:rFonts w:hint="eastAsia"/>
              </w:rPr>
              <w:t xml:space="preserve">    else if (ck3(s)) return 3;  // </w:t>
            </w:r>
            <w:r>
              <w:rPr>
                <w:rFonts w:hint="eastAsia"/>
              </w:rPr>
              <w:t>八进制</w:t>
            </w:r>
          </w:p>
          <w:p w14:paraId="0553557E" w14:textId="77777777" w:rsidR="00B72AB2" w:rsidRDefault="00B72AB2" w:rsidP="00B72AB2">
            <w:r>
              <w:rPr>
                <w:rFonts w:hint="eastAsia"/>
              </w:rPr>
              <w:t xml:space="preserve">    else if (ck4(s)) return 4;  // </w:t>
            </w:r>
            <w:r>
              <w:rPr>
                <w:rFonts w:hint="eastAsia"/>
              </w:rPr>
              <w:t>十六进制</w:t>
            </w:r>
          </w:p>
          <w:p w14:paraId="69036D55" w14:textId="77777777" w:rsidR="00B72AB2" w:rsidRDefault="00B72AB2" w:rsidP="00B72AB2">
            <w:r>
              <w:rPr>
                <w:rFonts w:hint="eastAsia"/>
              </w:rPr>
              <w:t xml:space="preserve">    else if (ck5(s)) return 5;  // </w:t>
            </w:r>
            <w:r>
              <w:rPr>
                <w:rFonts w:hint="eastAsia"/>
              </w:rPr>
              <w:t>运算符和分隔符</w:t>
            </w:r>
          </w:p>
          <w:p w14:paraId="43863650" w14:textId="77777777" w:rsidR="00B72AB2" w:rsidRDefault="00B72AB2" w:rsidP="00B72AB2">
            <w:r>
              <w:rPr>
                <w:rFonts w:hint="eastAsia"/>
              </w:rPr>
              <w:t xml:space="preserve">    else return 0;  // </w:t>
            </w:r>
            <w:r>
              <w:rPr>
                <w:rFonts w:hint="eastAsia"/>
              </w:rPr>
              <w:t>错误输入</w:t>
            </w:r>
          </w:p>
          <w:p w14:paraId="13F77C0A" w14:textId="77777777" w:rsidR="00B72AB2" w:rsidRDefault="00B72AB2" w:rsidP="00B72AB2">
            <w:r>
              <w:t>}</w:t>
            </w:r>
          </w:p>
          <w:p w14:paraId="2BF8935E" w14:textId="05E742BA" w:rsidR="00A2375E" w:rsidRDefault="00817DD9" w:rsidP="00B72AB2">
            <w:r>
              <w:rPr>
                <w:rFonts w:hint="eastAsia"/>
              </w:rPr>
              <w:t>运行截图：</w:t>
            </w:r>
          </w:p>
          <w:p w14:paraId="75D8421D" w14:textId="15D92BFE" w:rsidR="00B72AB2" w:rsidRDefault="00B72AB2" w:rsidP="00B72AB2">
            <w:r w:rsidRPr="00B72AB2">
              <w:rPr>
                <w:noProof/>
              </w:rPr>
              <w:lastRenderedPageBreak/>
              <w:drawing>
                <wp:inline distT="0" distB="0" distL="0" distR="0" wp14:anchorId="5C9BE539" wp14:editId="4779624D">
                  <wp:extent cx="5274310" cy="3171190"/>
                  <wp:effectExtent l="0" t="0" r="2540" b="0"/>
                  <wp:docPr id="2009528981" name="20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17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D9F534" w14:textId="4C9DD514" w:rsidR="00817DD9" w:rsidRDefault="00817DD9">
            <w:r w:rsidRPr="00817DD9">
              <w:rPr>
                <w:noProof/>
              </w:rPr>
              <w:lastRenderedPageBreak/>
              <w:drawing>
                <wp:inline distT="0" distB="0" distL="0" distR="0" wp14:anchorId="155862FC" wp14:editId="28FB5367">
                  <wp:extent cx="5274310" cy="5614670"/>
                  <wp:effectExtent l="0" t="0" r="2540" b="5080"/>
                  <wp:docPr id="1247144227" name="20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561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3A46F3" w14:textId="77777777" w:rsidR="00A2375E" w:rsidRDefault="00A2375E"/>
          <w:p w14:paraId="28C0D542" w14:textId="77777777" w:rsidR="00A2375E" w:rsidRDefault="00A2375E"/>
          <w:p w14:paraId="08C21DEC" w14:textId="77777777" w:rsidR="00A2375E" w:rsidRDefault="00A2375E"/>
          <w:p w14:paraId="1A028B27" w14:textId="77777777" w:rsidR="00A2375E" w:rsidRDefault="00A2375E"/>
        </w:tc>
      </w:tr>
    </w:tbl>
    <w:p w14:paraId="34BA5B40" w14:textId="77777777" w:rsidR="00A2375E" w:rsidRDefault="00A2375E"/>
    <w:p w14:paraId="6C4B75E5" w14:textId="77777777" w:rsidR="00A2375E" w:rsidRDefault="00A2375E"/>
    <w:sectPr w:rsidR="00A2375E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B19C0" w14:textId="77777777" w:rsidR="00CA4330" w:rsidRDefault="00CA4330">
      <w:r>
        <w:separator/>
      </w:r>
    </w:p>
  </w:endnote>
  <w:endnote w:type="continuationSeparator" w:id="0">
    <w:p w14:paraId="245888D2" w14:textId="77777777" w:rsidR="00CA4330" w:rsidRDefault="00CA4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2D5CE" w14:textId="77777777" w:rsidR="00A2375E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5870FE" wp14:editId="54F3A4E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A0996" w14:textId="77777777" w:rsidR="00A2375E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870F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220A0996" w14:textId="77777777" w:rsidR="00A2375E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65D22" w14:textId="77777777" w:rsidR="00CA4330" w:rsidRDefault="00CA4330">
      <w:r>
        <w:separator/>
      </w:r>
    </w:p>
  </w:footnote>
  <w:footnote w:type="continuationSeparator" w:id="0">
    <w:p w14:paraId="5B064F6B" w14:textId="77777777" w:rsidR="00CA4330" w:rsidRDefault="00CA4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0BE7" w14:textId="77777777" w:rsidR="00A2375E" w:rsidRDefault="00000000">
    <w:pPr>
      <w:pStyle w:val="a4"/>
    </w:pPr>
    <w:r>
      <w:rPr>
        <w:rFonts w:hint="eastAsia"/>
      </w:rP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97F35"/>
    <w:multiLevelType w:val="hybridMultilevel"/>
    <w:tmpl w:val="F52AF9A0"/>
    <w:lvl w:ilvl="0" w:tplc="1A2C74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55CF02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BB6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9949D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9723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998B6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542D4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9E20F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89C4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17218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hkYjEwNGNmMzNjYzQzZWUyMDc3NzMxMTdkZjhkM2IifQ=="/>
  </w:docVars>
  <w:rsids>
    <w:rsidRoot w:val="00A2375E"/>
    <w:rsid w:val="00151C1B"/>
    <w:rsid w:val="00173244"/>
    <w:rsid w:val="00181414"/>
    <w:rsid w:val="001C544E"/>
    <w:rsid w:val="001D289B"/>
    <w:rsid w:val="00285A5E"/>
    <w:rsid w:val="00303960"/>
    <w:rsid w:val="003074FA"/>
    <w:rsid w:val="003A3019"/>
    <w:rsid w:val="004644DA"/>
    <w:rsid w:val="00504369"/>
    <w:rsid w:val="0056721C"/>
    <w:rsid w:val="005B6537"/>
    <w:rsid w:val="005F47C9"/>
    <w:rsid w:val="007E04DC"/>
    <w:rsid w:val="00817DD9"/>
    <w:rsid w:val="00930AB8"/>
    <w:rsid w:val="00975602"/>
    <w:rsid w:val="009846BE"/>
    <w:rsid w:val="009B13FE"/>
    <w:rsid w:val="00A2375E"/>
    <w:rsid w:val="00A815B0"/>
    <w:rsid w:val="00AD70AA"/>
    <w:rsid w:val="00B00921"/>
    <w:rsid w:val="00B36BEF"/>
    <w:rsid w:val="00B72AB2"/>
    <w:rsid w:val="00BA7991"/>
    <w:rsid w:val="00C971EB"/>
    <w:rsid w:val="00CA4330"/>
    <w:rsid w:val="00CF3875"/>
    <w:rsid w:val="00D43A69"/>
    <w:rsid w:val="00E843C5"/>
    <w:rsid w:val="00EF1EF5"/>
    <w:rsid w:val="00F65FFD"/>
    <w:rsid w:val="00F765EC"/>
    <w:rsid w:val="00FC77F5"/>
    <w:rsid w:val="00FE28AA"/>
    <w:rsid w:val="6425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A9061"/>
  <w15:docId w15:val="{FB9FC9AC-CA3F-43E4-B702-1C49AB9B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preprocessor">
    <w:name w:val="preprocesso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33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353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09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57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01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08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996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17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ys666</dc:creator>
  <cp:lastModifiedBy>RAN XUN</cp:lastModifiedBy>
  <cp:revision>39</cp:revision>
  <dcterms:created xsi:type="dcterms:W3CDTF">2024-10-25T07:54:00Z</dcterms:created>
  <dcterms:modified xsi:type="dcterms:W3CDTF">2026-06-09T16:23:00Z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881B403D1741437D96D408108AC0CF07_12</vt:lpwstr>
  </property>
</Properties>
</file>