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23A25" w14:textId="77777777" w:rsidR="00E74552" w:rsidRDefault="00E74552" w:rsidP="00E74552">
      <w:pPr>
        <w:jc w:val="center"/>
        <w:rPr>
          <w:rFonts w:ascii="黑体" w:eastAsia="黑体" w:hAnsi="黑体" w:hint="eastAsia"/>
          <w:sz w:val="32"/>
          <w:szCs w:val="32"/>
        </w:rPr>
      </w:pPr>
      <w:bookmarkStart w:id="0" w:name="_Hlk137488527"/>
      <w:bookmarkEnd w:id="0"/>
      <w:r>
        <w:rPr>
          <w:rFonts w:ascii="黑体" w:eastAsia="黑体" w:hAnsi="黑体" w:hint="eastAsia"/>
          <w:sz w:val="32"/>
          <w:szCs w:val="32"/>
        </w:rPr>
        <w:t>20</w:t>
      </w: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1491"/>
        <w:gridCol w:w="3842"/>
        <w:gridCol w:w="883"/>
        <w:gridCol w:w="2080"/>
      </w:tblGrid>
      <w:tr w:rsidR="00E74552" w:rsidRPr="00E74552" w14:paraId="1FED48B9" w14:textId="77777777" w:rsidTr="00330E11">
        <w:tc>
          <w:tcPr>
            <w:tcW w:w="1526" w:type="dxa"/>
          </w:tcPr>
          <w:p w14:paraId="12BD5A49" w14:textId="77777777" w:rsidR="00E74552" w:rsidRDefault="00E74552" w:rsidP="00330E11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实验题目</w:t>
            </w:r>
          </w:p>
        </w:tc>
        <w:tc>
          <w:tcPr>
            <w:tcW w:w="6996" w:type="dxa"/>
            <w:gridSpan w:val="3"/>
          </w:tcPr>
          <w:p w14:paraId="053D68E2" w14:textId="77777777" w:rsidR="00E74552" w:rsidRDefault="00E74552" w:rsidP="00330E11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认知实验2——小游戏制作</w:t>
            </w:r>
          </w:p>
        </w:tc>
      </w:tr>
      <w:tr w:rsidR="00E74552" w14:paraId="0E9AA4F2" w14:textId="77777777" w:rsidTr="00330E11">
        <w:tc>
          <w:tcPr>
            <w:tcW w:w="1526" w:type="dxa"/>
          </w:tcPr>
          <w:p w14:paraId="6D0B9189" w14:textId="77777777" w:rsidR="00E74552" w:rsidRDefault="00E74552" w:rsidP="00330E11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20</w:t>
            </w:r>
          </w:p>
        </w:tc>
        <w:tc>
          <w:tcPr>
            <w:tcW w:w="3969" w:type="dxa"/>
          </w:tcPr>
          <w:p w14:paraId="6FDB14AD" w14:textId="2FED7A6E" w:rsidR="00E74552" w:rsidRDefault="00E74552" w:rsidP="00330E11">
            <w:pPr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896" w:type="dxa"/>
          </w:tcPr>
          <w:p w14:paraId="42B51DDE" w14:textId="77777777" w:rsidR="00E74552" w:rsidRDefault="00E74552" w:rsidP="00330E11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20</w:t>
            </w:r>
          </w:p>
        </w:tc>
        <w:tc>
          <w:tcPr>
            <w:tcW w:w="2131" w:type="dxa"/>
          </w:tcPr>
          <w:p w14:paraId="3947B294" w14:textId="5EC36CEF" w:rsidR="00E74552" w:rsidRDefault="006505D4" w:rsidP="00330E11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Xxx</w:t>
            </w:r>
          </w:p>
        </w:tc>
      </w:tr>
      <w:tr w:rsidR="00E74552" w14:paraId="7353D95B" w14:textId="77777777" w:rsidTr="00330E11">
        <w:tc>
          <w:tcPr>
            <w:tcW w:w="1526" w:type="dxa"/>
          </w:tcPr>
          <w:p w14:paraId="5DB68ED6" w14:textId="77777777" w:rsidR="00E74552" w:rsidRDefault="00E74552" w:rsidP="00330E11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实验时间</w:t>
            </w:r>
          </w:p>
        </w:tc>
        <w:tc>
          <w:tcPr>
            <w:tcW w:w="6996" w:type="dxa"/>
            <w:gridSpan w:val="3"/>
          </w:tcPr>
          <w:p w14:paraId="3F92870D" w14:textId="77777777" w:rsidR="00E74552" w:rsidRDefault="00E74552" w:rsidP="00330E11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</w:t>
            </w:r>
            <w:r>
              <w:rPr>
                <w:rFonts w:ascii="宋体" w:hAnsi="宋体"/>
                <w:sz w:val="28"/>
                <w:szCs w:val="28"/>
              </w:rPr>
              <w:t>023.5.28  8</w:t>
            </w:r>
            <w:r>
              <w:rPr>
                <w:rFonts w:ascii="宋体" w:hAnsi="宋体" w:hint="eastAsia"/>
                <w:sz w:val="28"/>
                <w:szCs w:val="28"/>
              </w:rPr>
              <w:t>：0</w:t>
            </w:r>
            <w:r>
              <w:rPr>
                <w:rFonts w:ascii="宋体" w:hAnsi="宋体"/>
                <w:sz w:val="28"/>
                <w:szCs w:val="28"/>
              </w:rPr>
              <w:t>0-11</w:t>
            </w:r>
            <w:r>
              <w:rPr>
                <w:rFonts w:ascii="宋体" w:hAnsi="宋体" w:hint="eastAsia"/>
                <w:sz w:val="28"/>
                <w:szCs w:val="28"/>
              </w:rPr>
              <w:t>：3</w:t>
            </w:r>
            <w:r>
              <w:rPr>
                <w:rFonts w:ascii="宋体" w:hAnsi="宋体"/>
                <w:sz w:val="28"/>
                <w:szCs w:val="28"/>
              </w:rPr>
              <w:t>0</w:t>
            </w:r>
          </w:p>
        </w:tc>
      </w:tr>
      <w:tr w:rsidR="00E74552" w14:paraId="52163618" w14:textId="77777777" w:rsidTr="00330E11">
        <w:tc>
          <w:tcPr>
            <w:tcW w:w="1526" w:type="dxa"/>
          </w:tcPr>
          <w:p w14:paraId="72C67DE1" w14:textId="77777777" w:rsidR="00E74552" w:rsidRDefault="00E74552" w:rsidP="00330E11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实验地点</w:t>
            </w:r>
          </w:p>
        </w:tc>
        <w:tc>
          <w:tcPr>
            <w:tcW w:w="6996" w:type="dxa"/>
            <w:gridSpan w:val="3"/>
          </w:tcPr>
          <w:p w14:paraId="43D80A76" w14:textId="77777777" w:rsidR="00E74552" w:rsidRDefault="00E74552" w:rsidP="00330E11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哲理楼3</w:t>
            </w:r>
            <w:r>
              <w:rPr>
                <w:rFonts w:ascii="宋体" w:hAnsi="宋体"/>
                <w:sz w:val="28"/>
                <w:szCs w:val="28"/>
              </w:rPr>
              <w:t>01</w:t>
            </w:r>
          </w:p>
        </w:tc>
      </w:tr>
    </w:tbl>
    <w:p w14:paraId="39261FC5" w14:textId="77777777" w:rsidR="00E74552" w:rsidRDefault="00E74552" w:rsidP="00E74552">
      <w:pPr>
        <w:rPr>
          <w:rFonts w:ascii="宋体" w:hAnsi="宋体" w:hint="eastAsia"/>
          <w:sz w:val="28"/>
          <w:szCs w:val="28"/>
        </w:rPr>
      </w:pPr>
    </w:p>
    <w:p w14:paraId="069D955F" w14:textId="77777777" w:rsidR="00E74552" w:rsidRDefault="00E74552" w:rsidP="00E74552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一、实验目的</w:t>
      </w:r>
    </w:p>
    <w:p w14:paraId="667817F4" w14:textId="77777777" w:rsidR="00E74552" w:rsidRDefault="00E74552" w:rsidP="00E74552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1、通过本次实验，加深对结构化程序设计思想的理解，能对系统功能进行分析，并设计合理的模块化结构。</w:t>
      </w:r>
    </w:p>
    <w:p w14:paraId="283BDF8E" w14:textId="77777777" w:rsidR="00E74552" w:rsidRDefault="00E74552" w:rsidP="00E74552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2、通过实验进一步掌握C语言中重要的数据结构，熟练掌握数组、指针、结构体等数据结构。</w:t>
      </w:r>
    </w:p>
    <w:p w14:paraId="1BFC245A" w14:textId="77777777" w:rsidR="00E74552" w:rsidRDefault="00E74552" w:rsidP="00E74552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3、提高程序开发能力，能够运用合理的控制流程编写清晰高效的程序。</w:t>
      </w:r>
    </w:p>
    <w:p w14:paraId="330B5B66" w14:textId="77777777" w:rsidR="00E74552" w:rsidRDefault="00E74552" w:rsidP="00E74552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4、掌握C语言多文件结构。</w:t>
      </w:r>
    </w:p>
    <w:p w14:paraId="55BE3590" w14:textId="77777777" w:rsidR="00E74552" w:rsidRDefault="00E74552" w:rsidP="00E74552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5、掌握C语言程序调试方法，提高应对各种错误的能力。</w:t>
      </w:r>
    </w:p>
    <w:p w14:paraId="7D19C986" w14:textId="77777777" w:rsidR="00E74552" w:rsidRDefault="00E74552" w:rsidP="00E74552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二、实验内容</w:t>
      </w:r>
    </w:p>
    <w:p w14:paraId="61550F51" w14:textId="77777777" w:rsidR="00E74552" w:rsidRDefault="00155EB9" w:rsidP="00155EB9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选择一个游戏进行制作，实现功能如下：游戏后台数据结构设计、游戏背景（地图）设计、游戏初始化及操作设计、游戏评分及分级设计</w:t>
      </w:r>
    </w:p>
    <w:p w14:paraId="17397729" w14:textId="77777777" w:rsidR="00E74552" w:rsidRDefault="00E74552" w:rsidP="00E74552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三、概要设计</w:t>
      </w:r>
    </w:p>
    <w:p w14:paraId="129D267B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1、功能模块</w:t>
      </w:r>
    </w:p>
    <w:p w14:paraId="31D9F435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共设计</w:t>
      </w:r>
      <w:r w:rsidR="00A14108">
        <w:rPr>
          <w:rFonts w:ascii="宋体" w:hAnsi="宋体" w:cs="宋体"/>
          <w:kern w:val="0"/>
          <w:sz w:val="28"/>
          <w:szCs w:val="28"/>
        </w:rPr>
        <w:t>4</w:t>
      </w:r>
      <w:r>
        <w:rPr>
          <w:rFonts w:ascii="宋体" w:hAnsi="宋体" w:cs="宋体" w:hint="eastAsia"/>
          <w:kern w:val="0"/>
          <w:sz w:val="28"/>
          <w:szCs w:val="28"/>
        </w:rPr>
        <w:t>个模块，具体包括</w:t>
      </w:r>
      <w:r w:rsidR="00A14108">
        <w:rPr>
          <w:rFonts w:ascii="宋体" w:hAnsi="宋体" w:cs="宋体" w:hint="eastAsia"/>
          <w:kern w:val="0"/>
          <w:sz w:val="28"/>
          <w:szCs w:val="28"/>
        </w:rPr>
        <w:t>菜单、开始游戏、游戏规则、退出游戏</w:t>
      </w:r>
      <w:r>
        <w:rPr>
          <w:rFonts w:ascii="宋体" w:hAnsi="宋体" w:cs="宋体" w:hint="eastAsia"/>
          <w:kern w:val="0"/>
          <w:sz w:val="28"/>
          <w:szCs w:val="28"/>
        </w:rPr>
        <w:t>...</w:t>
      </w:r>
    </w:p>
    <w:p w14:paraId="117A5F96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2、各个模块详细的功能描述及参数说明</w:t>
      </w:r>
    </w:p>
    <w:p w14:paraId="1EB1B82A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  <w:t>1）主函数main（）</w:t>
      </w:r>
    </w:p>
    <w:p w14:paraId="22F2DF5A" w14:textId="77777777" w:rsidR="00E74552" w:rsidRDefault="00E74552" w:rsidP="00E74552">
      <w:pPr>
        <w:widowControl/>
        <w:wordWrap w:val="0"/>
        <w:spacing w:line="340" w:lineRule="exact"/>
        <w:ind w:firstLine="563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功能：</w:t>
      </w:r>
      <w:r w:rsidR="00A14108">
        <w:rPr>
          <w:rFonts w:ascii="宋体" w:hAnsi="宋体" w:cs="宋体" w:hint="eastAsia"/>
          <w:kern w:val="0"/>
          <w:sz w:val="28"/>
          <w:szCs w:val="28"/>
        </w:rPr>
        <w:t>对游戏进行初始化，调用菜单函数，显示菜单界面。</w:t>
      </w:r>
    </w:p>
    <w:p w14:paraId="5A6F4D18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lastRenderedPageBreak/>
        <w:tab/>
        <w:t>2</w:t>
      </w:r>
      <w:r>
        <w:rPr>
          <w:rFonts w:ascii="宋体" w:hAnsi="宋体" w:cs="宋体" w:hint="eastAsia"/>
          <w:kern w:val="0"/>
          <w:sz w:val="28"/>
          <w:szCs w:val="28"/>
        </w:rPr>
        <w:t>）</w:t>
      </w:r>
      <w:r w:rsidR="00A14108">
        <w:rPr>
          <w:rFonts w:ascii="宋体" w:hAnsi="宋体" w:cs="宋体" w:hint="eastAsia"/>
          <w:kern w:val="0"/>
          <w:sz w:val="28"/>
          <w:szCs w:val="28"/>
        </w:rPr>
        <w:t>菜单函数</w:t>
      </w:r>
      <w:r>
        <w:rPr>
          <w:rFonts w:ascii="宋体" w:hAnsi="宋体" w:cs="宋体" w:hint="eastAsia"/>
          <w:kern w:val="0"/>
          <w:sz w:val="28"/>
          <w:szCs w:val="28"/>
        </w:rPr>
        <w:t xml:space="preserve"> </w:t>
      </w:r>
      <w:r w:rsidR="00A14108">
        <w:rPr>
          <w:rFonts w:ascii="宋体" w:hAnsi="宋体" w:cs="宋体"/>
          <w:kern w:val="0"/>
          <w:sz w:val="28"/>
          <w:szCs w:val="28"/>
        </w:rPr>
        <w:t>menu</w:t>
      </w:r>
      <w:r>
        <w:rPr>
          <w:rFonts w:ascii="宋体" w:hAnsi="宋体" w:cs="宋体"/>
          <w:kern w:val="0"/>
          <w:sz w:val="28"/>
          <w:szCs w:val="28"/>
        </w:rPr>
        <w:t>()</w:t>
      </w:r>
    </w:p>
    <w:p w14:paraId="7AED83E8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参数：存储</w:t>
      </w:r>
      <w:r w:rsidR="00A14108">
        <w:rPr>
          <w:rFonts w:ascii="宋体" w:hAnsi="宋体" w:cs="宋体" w:hint="eastAsia"/>
          <w:kern w:val="0"/>
          <w:sz w:val="28"/>
          <w:szCs w:val="28"/>
        </w:rPr>
        <w:t>用户选择功能</w:t>
      </w:r>
    </w:p>
    <w:p w14:paraId="04EA5498" w14:textId="77777777" w:rsidR="00E74552" w:rsidRPr="001D0AFD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功能：</w:t>
      </w:r>
      <w:r w:rsidR="00A14108">
        <w:rPr>
          <w:rFonts w:ascii="宋体" w:hAnsi="宋体" w:cs="宋体" w:hint="eastAsia"/>
          <w:kern w:val="0"/>
          <w:sz w:val="28"/>
          <w:szCs w:val="28"/>
        </w:rPr>
        <w:t>显示菜单界面，读取用户选择，并调用相应函数</w:t>
      </w:r>
    </w:p>
    <w:p w14:paraId="2CBC01B1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</w:r>
      <w:r w:rsidR="005F0E96">
        <w:rPr>
          <w:rFonts w:ascii="宋体" w:hAnsi="宋体" w:cs="宋体"/>
          <w:kern w:val="0"/>
          <w:sz w:val="28"/>
          <w:szCs w:val="28"/>
        </w:rPr>
        <w:t>3</w:t>
      </w:r>
      <w:r>
        <w:rPr>
          <w:rFonts w:ascii="宋体" w:hAnsi="宋体" w:cs="宋体" w:hint="eastAsia"/>
          <w:kern w:val="0"/>
          <w:sz w:val="28"/>
          <w:szCs w:val="28"/>
        </w:rPr>
        <w:t>）</w:t>
      </w:r>
      <w:r w:rsidR="00A14108">
        <w:rPr>
          <w:rFonts w:ascii="宋体" w:hAnsi="宋体" w:cs="宋体" w:hint="eastAsia"/>
          <w:kern w:val="0"/>
          <w:sz w:val="28"/>
          <w:szCs w:val="28"/>
        </w:rPr>
        <w:t>游戏开始函数</w:t>
      </w:r>
      <w:r w:rsidR="00A14108">
        <w:rPr>
          <w:rFonts w:ascii="宋体" w:hAnsi="宋体" w:cs="宋体"/>
          <w:kern w:val="0"/>
          <w:sz w:val="28"/>
          <w:szCs w:val="28"/>
        </w:rPr>
        <w:t>gameplay</w:t>
      </w:r>
      <w:r>
        <w:rPr>
          <w:rFonts w:ascii="宋体" w:hAnsi="宋体" w:cs="宋体" w:hint="eastAsia"/>
          <w:kern w:val="0"/>
          <w:sz w:val="28"/>
          <w:szCs w:val="28"/>
        </w:rPr>
        <w:t>（）</w:t>
      </w:r>
    </w:p>
    <w:p w14:paraId="4399BF2A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 参数：</w:t>
      </w:r>
      <w:r w:rsidR="005F0E96">
        <w:rPr>
          <w:rFonts w:ascii="宋体" w:hAnsi="宋体" w:cs="宋体" w:hint="eastAsia"/>
          <w:kern w:val="0"/>
          <w:sz w:val="28"/>
          <w:szCs w:val="28"/>
        </w:rPr>
        <w:t>方向键字符串</w:t>
      </w:r>
    </w:p>
    <w:p w14:paraId="7C477C41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 功能：</w:t>
      </w:r>
      <w:r w:rsidR="005F0E96">
        <w:rPr>
          <w:rFonts w:ascii="宋体" w:hAnsi="宋体" w:cs="宋体" w:hint="eastAsia"/>
          <w:kern w:val="0"/>
          <w:sz w:val="28"/>
          <w:szCs w:val="28"/>
        </w:rPr>
        <w:t>读取用户输入的方向键，带动游戏运行</w:t>
      </w:r>
    </w:p>
    <w:p w14:paraId="5D76CD30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</w:r>
      <w:r>
        <w:rPr>
          <w:rFonts w:ascii="宋体" w:hAnsi="宋体" w:cs="宋体"/>
          <w:kern w:val="0"/>
          <w:sz w:val="28"/>
          <w:szCs w:val="28"/>
        </w:rPr>
        <w:t>4</w:t>
      </w:r>
      <w:r>
        <w:rPr>
          <w:rFonts w:ascii="宋体" w:hAnsi="宋体" w:cs="宋体" w:hint="eastAsia"/>
          <w:kern w:val="0"/>
          <w:sz w:val="28"/>
          <w:szCs w:val="28"/>
        </w:rPr>
        <w:t>）</w:t>
      </w:r>
      <w:r w:rsidR="005F0E96">
        <w:rPr>
          <w:rFonts w:ascii="宋体" w:hAnsi="宋体" w:cs="宋体" w:hint="eastAsia"/>
          <w:kern w:val="0"/>
          <w:sz w:val="28"/>
          <w:szCs w:val="28"/>
        </w:rPr>
        <w:t>游戏规则</w:t>
      </w:r>
      <w:r w:rsidR="005F0E96">
        <w:rPr>
          <w:rFonts w:ascii="宋体" w:hAnsi="宋体" w:cs="宋体"/>
          <w:kern w:val="0"/>
          <w:sz w:val="28"/>
          <w:szCs w:val="28"/>
        </w:rPr>
        <w:t>explation</w:t>
      </w:r>
      <w:r>
        <w:rPr>
          <w:rFonts w:ascii="宋体" w:hAnsi="宋体" w:cs="宋体" w:hint="eastAsia"/>
          <w:kern w:val="0"/>
          <w:sz w:val="28"/>
          <w:szCs w:val="28"/>
        </w:rPr>
        <w:t>（）</w:t>
      </w:r>
    </w:p>
    <w:p w14:paraId="31AA82C7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  <w:t>参数：</w:t>
      </w:r>
      <w:r w:rsidR="005F0E96">
        <w:rPr>
          <w:rFonts w:ascii="宋体" w:hAnsi="宋体" w:cs="宋体" w:hint="eastAsia"/>
          <w:kern w:val="0"/>
          <w:sz w:val="28"/>
          <w:szCs w:val="28"/>
        </w:rPr>
        <w:t>无</w:t>
      </w:r>
    </w:p>
    <w:p w14:paraId="7567EC0C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  <w:t>功能：</w:t>
      </w:r>
      <w:r w:rsidR="005F0E96">
        <w:rPr>
          <w:rFonts w:ascii="宋体" w:hAnsi="宋体" w:cs="宋体" w:hint="eastAsia"/>
          <w:kern w:val="0"/>
          <w:sz w:val="28"/>
          <w:szCs w:val="28"/>
        </w:rPr>
        <w:t>打印游戏规则在屏幕上</w:t>
      </w:r>
    </w:p>
    <w:p w14:paraId="2ED78DCF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</w:r>
      <w:r>
        <w:rPr>
          <w:rFonts w:ascii="宋体" w:hAnsi="宋体" w:cs="宋体"/>
          <w:kern w:val="0"/>
          <w:sz w:val="28"/>
          <w:szCs w:val="28"/>
        </w:rPr>
        <w:t>5</w:t>
      </w:r>
      <w:r>
        <w:rPr>
          <w:rFonts w:ascii="宋体" w:hAnsi="宋体" w:cs="宋体" w:hint="eastAsia"/>
          <w:kern w:val="0"/>
          <w:sz w:val="28"/>
          <w:szCs w:val="28"/>
        </w:rPr>
        <w:t>）</w:t>
      </w:r>
      <w:r w:rsidR="005F0E96">
        <w:rPr>
          <w:rFonts w:ascii="宋体" w:hAnsi="宋体" w:cs="宋体" w:hint="eastAsia"/>
          <w:kern w:val="0"/>
          <w:sz w:val="28"/>
          <w:szCs w:val="28"/>
        </w:rPr>
        <w:t>退出游戏</w:t>
      </w:r>
      <w:r w:rsidR="005F0E96">
        <w:rPr>
          <w:rFonts w:ascii="宋体" w:hAnsi="宋体" w:cs="宋体"/>
          <w:kern w:val="0"/>
          <w:sz w:val="28"/>
          <w:szCs w:val="28"/>
        </w:rPr>
        <w:t>close</w:t>
      </w:r>
      <w:r>
        <w:rPr>
          <w:rFonts w:ascii="宋体" w:hAnsi="宋体" w:cs="宋体" w:hint="eastAsia"/>
          <w:kern w:val="0"/>
          <w:sz w:val="28"/>
          <w:szCs w:val="28"/>
        </w:rPr>
        <w:t>（）</w:t>
      </w:r>
    </w:p>
    <w:p w14:paraId="1E680502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  <w:t>参数：</w:t>
      </w:r>
      <w:r w:rsidR="005F0E96">
        <w:rPr>
          <w:rFonts w:ascii="宋体" w:hAnsi="宋体" w:cs="宋体" w:hint="eastAsia"/>
          <w:kern w:val="0"/>
          <w:sz w:val="28"/>
          <w:szCs w:val="28"/>
        </w:rPr>
        <w:t>无</w:t>
      </w:r>
    </w:p>
    <w:p w14:paraId="1794EA28" w14:textId="77777777" w:rsidR="00E74552" w:rsidRDefault="00E74552" w:rsidP="005F0E96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ab/>
        <w:t>功能：</w:t>
      </w:r>
      <w:r w:rsidR="005F0E96">
        <w:rPr>
          <w:rFonts w:ascii="宋体" w:hAnsi="宋体" w:cs="宋体" w:hint="eastAsia"/>
          <w:kern w:val="0"/>
          <w:sz w:val="28"/>
          <w:szCs w:val="28"/>
        </w:rPr>
        <w:t>退出游戏，结束程序</w:t>
      </w:r>
    </w:p>
    <w:p w14:paraId="46E7BE7F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4383F04B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>3</w:t>
      </w:r>
      <w:r>
        <w:rPr>
          <w:rFonts w:ascii="宋体" w:hAnsi="宋体" w:cs="宋体" w:hint="eastAsia"/>
          <w:kern w:val="0"/>
          <w:sz w:val="28"/>
          <w:szCs w:val="28"/>
        </w:rPr>
        <w:t>、函数之间的调用关系</w:t>
      </w:r>
    </w:p>
    <w:p w14:paraId="37A64523" w14:textId="77777777" w:rsidR="00E74552" w:rsidRPr="00C24855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00B72C08" w14:textId="77777777" w:rsidR="00E74552" w:rsidRPr="00816C18" w:rsidRDefault="00E74552" w:rsidP="00E74552">
      <w:pPr>
        <w:rPr>
          <w:rFonts w:ascii="黑体" w:eastAsia="黑体" w:hAnsi="黑体" w:hint="eastAsia"/>
          <w:b/>
          <w:sz w:val="28"/>
          <w:szCs w:val="28"/>
        </w:rPr>
      </w:pPr>
    </w:p>
    <w:p w14:paraId="0E20D9FE" w14:textId="77777777" w:rsidR="00E74552" w:rsidRDefault="005F0E96" w:rsidP="00E74552">
      <w:pPr>
        <w:rPr>
          <w:rFonts w:ascii="黑体" w:eastAsia="黑体" w:hAnsi="黑体"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7632F32E" wp14:editId="1BA823F9">
            <wp:extent cx="5274310" cy="2962910"/>
            <wp:effectExtent l="0" t="0" r="2540" b="8890"/>
            <wp:docPr id="1901509717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7A9C3" w14:textId="77777777" w:rsidR="00E74552" w:rsidRDefault="00E74552" w:rsidP="00E74552">
      <w:pPr>
        <w:rPr>
          <w:rFonts w:ascii="黑体" w:eastAsia="黑体" w:hAnsi="黑体" w:hint="eastAsia"/>
          <w:b/>
          <w:sz w:val="28"/>
          <w:szCs w:val="28"/>
        </w:rPr>
      </w:pPr>
    </w:p>
    <w:p w14:paraId="47185D91" w14:textId="77777777" w:rsidR="00E74552" w:rsidRDefault="00E74552" w:rsidP="00E74552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四、详细设计</w:t>
      </w:r>
    </w:p>
    <w:p w14:paraId="0CCA5CF5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1、各个功能函数的程序流程图</w:t>
      </w:r>
    </w:p>
    <w:p w14:paraId="4A5CD38F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1）</w:t>
      </w:r>
      <w:r w:rsidR="005F0E96">
        <w:rPr>
          <w:rFonts w:ascii="宋体" w:hAnsi="宋体" w:cs="宋体"/>
          <w:kern w:val="0"/>
          <w:sz w:val="28"/>
          <w:szCs w:val="28"/>
        </w:rPr>
        <w:t>gameplay</w:t>
      </w:r>
      <w:r>
        <w:rPr>
          <w:rFonts w:ascii="宋体" w:hAnsi="宋体" w:cs="宋体"/>
          <w:kern w:val="0"/>
          <w:sz w:val="28"/>
          <w:szCs w:val="28"/>
        </w:rPr>
        <w:t>()</w:t>
      </w:r>
    </w:p>
    <w:p w14:paraId="662CE366" w14:textId="77777777" w:rsidR="00E74552" w:rsidRPr="00371ED9" w:rsidRDefault="00E74552" w:rsidP="00E74552"/>
    <w:p w14:paraId="631CA0B6" w14:textId="77777777" w:rsidR="00E74552" w:rsidRDefault="000A4D2C" w:rsidP="00E74552">
      <w:r>
        <w:rPr>
          <w:noProof/>
        </w:rPr>
        <w:lastRenderedPageBreak/>
        <w:drawing>
          <wp:inline distT="0" distB="0" distL="0" distR="0" wp14:anchorId="1C78CF77" wp14:editId="61BBD10F">
            <wp:extent cx="2759075" cy="8863965"/>
            <wp:effectExtent l="0" t="0" r="3175" b="0"/>
            <wp:docPr id="1503740108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886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E4C18" w14:textId="77777777" w:rsidR="00381E8F" w:rsidRPr="00381E8F" w:rsidRDefault="00381E8F" w:rsidP="00381E8F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381E8F">
        <w:rPr>
          <w:rFonts w:ascii="宋体" w:hAnsi="宋体" w:cs="宋体"/>
          <w:kern w:val="0"/>
          <w:sz w:val="28"/>
          <w:szCs w:val="28"/>
        </w:rPr>
        <w:lastRenderedPageBreak/>
        <w:tab/>
        <w:t>2)explation()</w:t>
      </w:r>
    </w:p>
    <w:p w14:paraId="42CA16BA" w14:textId="77777777" w:rsidR="00381E8F" w:rsidRDefault="00381E8F" w:rsidP="00E74552">
      <w:r>
        <w:rPr>
          <w:noProof/>
        </w:rPr>
        <w:drawing>
          <wp:inline distT="0" distB="0" distL="0" distR="0" wp14:anchorId="7D501B91" wp14:editId="053E71D4">
            <wp:extent cx="3441065" cy="6485255"/>
            <wp:effectExtent l="0" t="0" r="6985" b="0"/>
            <wp:docPr id="21965691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065" cy="648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6A786" w14:textId="77777777" w:rsidR="00381E8F" w:rsidRDefault="00381E8F" w:rsidP="00E74552"/>
    <w:p w14:paraId="0EE5A43D" w14:textId="77777777" w:rsidR="00381E8F" w:rsidRPr="00381E8F" w:rsidRDefault="00381E8F" w:rsidP="00381E8F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381E8F">
        <w:rPr>
          <w:rFonts w:ascii="宋体" w:hAnsi="宋体" w:cs="宋体"/>
          <w:kern w:val="0"/>
          <w:sz w:val="28"/>
          <w:szCs w:val="28"/>
        </w:rPr>
        <w:tab/>
        <w:t>3)menu()</w:t>
      </w:r>
    </w:p>
    <w:p w14:paraId="1ADA627F" w14:textId="77777777" w:rsidR="00E74552" w:rsidRPr="00371ED9" w:rsidRDefault="00381E8F" w:rsidP="00E74552">
      <w:r>
        <w:rPr>
          <w:noProof/>
        </w:rPr>
        <w:lastRenderedPageBreak/>
        <w:drawing>
          <wp:inline distT="0" distB="0" distL="0" distR="0" wp14:anchorId="47A19813" wp14:editId="1D53E460">
            <wp:extent cx="4297045" cy="4107180"/>
            <wp:effectExtent l="0" t="0" r="8255" b="7620"/>
            <wp:docPr id="1864114118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04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6DAA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2、重点设计及编码</w:t>
      </w:r>
    </w:p>
    <w:p w14:paraId="1CD8F032" w14:textId="77777777" w:rsidR="00E74552" w:rsidRDefault="00E74552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1</w:t>
      </w:r>
      <w:r>
        <w:rPr>
          <w:rFonts w:ascii="宋体" w:hAnsi="宋体" w:cs="宋体"/>
          <w:kern w:val="0"/>
          <w:sz w:val="28"/>
          <w:szCs w:val="28"/>
        </w:rPr>
        <w:t>)</w:t>
      </w:r>
      <w:r w:rsidR="00FE77A0">
        <w:rPr>
          <w:rFonts w:ascii="宋体" w:hAnsi="宋体" w:cs="宋体"/>
          <w:kern w:val="0"/>
          <w:sz w:val="28"/>
          <w:szCs w:val="28"/>
        </w:rPr>
        <w:t>gameplay()</w:t>
      </w:r>
      <w:r w:rsidR="00FE77A0">
        <w:rPr>
          <w:rFonts w:ascii="宋体" w:hAnsi="宋体" w:cs="宋体" w:hint="eastAsia"/>
          <w:kern w:val="0"/>
          <w:sz w:val="28"/>
          <w:szCs w:val="28"/>
        </w:rPr>
        <w:t>函数中，在读取用户操作时，同时兼容大写输入小写输入等</w:t>
      </w:r>
    </w:p>
    <w:p w14:paraId="4983750C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key = getch();</w:t>
      </w:r>
    </w:p>
    <w:p w14:paraId="532E20C1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switch (key)</w:t>
      </w:r>
    </w:p>
    <w:p w14:paraId="2BAB6C53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{</w:t>
      </w:r>
    </w:p>
    <w:p w14:paraId="6A676851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case 'w':</w:t>
      </w:r>
    </w:p>
    <w:p w14:paraId="1C19E629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case 'W':</w:t>
      </w:r>
    </w:p>
    <w:p w14:paraId="289F7A9A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case 72:</w:t>
      </w:r>
    </w:p>
    <w:p w14:paraId="092F3945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ifappear = 0;</w:t>
      </w:r>
    </w:p>
    <w:p w14:paraId="73B4BEF1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for (j = 0; j &lt; 4; j++)</w:t>
      </w:r>
    </w:p>
    <w:p w14:paraId="780E0A33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</w:t>
      </w:r>
      <w:r w:rsidRPr="006505D4">
        <w:rPr>
          <w:rFonts w:ascii="宋体" w:hAnsi="宋体" w:cs="宋体"/>
          <w:kern w:val="0"/>
          <w:sz w:val="28"/>
          <w:szCs w:val="28"/>
          <w:lang w:val="pt-BR"/>
        </w:rPr>
        <w:t>{</w:t>
      </w:r>
    </w:p>
    <w:p w14:paraId="4DAA4109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for (i = 0; i &lt; 4; i++)</w:t>
      </w:r>
    </w:p>
    <w:p w14:paraId="178DCF83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{</w:t>
      </w:r>
    </w:p>
    <w:p w14:paraId="365E94E1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    b[i] = num[i][j];</w:t>
      </w:r>
    </w:p>
    <w:p w14:paraId="65824FBB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    num[i][j] = 0;</w:t>
      </w:r>
    </w:p>
    <w:p w14:paraId="5339AA86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}</w:t>
      </w:r>
    </w:p>
    <w:p w14:paraId="664FBE9A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add(b);</w:t>
      </w:r>
    </w:p>
    <w:p w14:paraId="1C5017AD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e = 0;</w:t>
      </w:r>
    </w:p>
    <w:p w14:paraId="47A919BE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</w:t>
      </w:r>
      <w:r w:rsidRPr="00FE77A0">
        <w:rPr>
          <w:rFonts w:ascii="宋体" w:hAnsi="宋体" w:cs="宋体"/>
          <w:kern w:val="0"/>
          <w:sz w:val="28"/>
          <w:szCs w:val="28"/>
        </w:rPr>
        <w:t>for (g = 0; g &lt; 4; g++)</w:t>
      </w:r>
    </w:p>
    <w:p w14:paraId="3D4D7C52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{</w:t>
      </w:r>
    </w:p>
    <w:p w14:paraId="60A717A6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lastRenderedPageBreak/>
        <w:t xml:space="preserve">                    if (b[g] != 0)</w:t>
      </w:r>
    </w:p>
    <w:p w14:paraId="05432E8C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    </w:t>
      </w:r>
      <w:r w:rsidRPr="006505D4">
        <w:rPr>
          <w:rFonts w:ascii="宋体" w:hAnsi="宋体" w:cs="宋体"/>
          <w:kern w:val="0"/>
          <w:sz w:val="28"/>
          <w:szCs w:val="28"/>
          <w:lang w:val="pt-BR"/>
        </w:rPr>
        <w:t>{</w:t>
      </w:r>
    </w:p>
    <w:p w14:paraId="7D5D7245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        num[e][j] = b[g];</w:t>
      </w:r>
    </w:p>
    <w:p w14:paraId="04F5B0DD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        if (g != e)</w:t>
      </w:r>
    </w:p>
    <w:p w14:paraId="608EC20F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            </w:t>
      </w:r>
      <w:r w:rsidRPr="00FE77A0">
        <w:rPr>
          <w:rFonts w:ascii="宋体" w:hAnsi="宋体" w:cs="宋体"/>
          <w:kern w:val="0"/>
          <w:sz w:val="28"/>
          <w:szCs w:val="28"/>
        </w:rPr>
        <w:t>++ifappear;</w:t>
      </w:r>
    </w:p>
    <w:p w14:paraId="5FB7A6FE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        e++;</w:t>
      </w:r>
    </w:p>
    <w:p w14:paraId="238E4D8B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    }</w:t>
      </w:r>
    </w:p>
    <w:p w14:paraId="25419D39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}</w:t>
      </w:r>
    </w:p>
    <w:p w14:paraId="6139515F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}</w:t>
      </w:r>
    </w:p>
    <w:p w14:paraId="6EF39628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if (ifappear!=0)</w:t>
      </w:r>
    </w:p>
    <w:p w14:paraId="11D464E9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++move;</w:t>
      </w:r>
    </w:p>
    <w:p w14:paraId="1C2FF32C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break;</w:t>
      </w:r>
    </w:p>
    <w:p w14:paraId="76909F1F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case 's':</w:t>
      </w:r>
    </w:p>
    <w:p w14:paraId="253554AF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case 'S':</w:t>
      </w:r>
    </w:p>
    <w:p w14:paraId="09FE911F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case 80:</w:t>
      </w:r>
    </w:p>
    <w:p w14:paraId="06121A0C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ifappear = 0;</w:t>
      </w:r>
    </w:p>
    <w:p w14:paraId="7F7DF248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for (j = 0; j &lt; 4; j++)</w:t>
      </w:r>
    </w:p>
    <w:p w14:paraId="1DC4AFA4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</w:t>
      </w:r>
      <w:r w:rsidRPr="006505D4">
        <w:rPr>
          <w:rFonts w:ascii="宋体" w:hAnsi="宋体" w:cs="宋体"/>
          <w:kern w:val="0"/>
          <w:sz w:val="28"/>
          <w:szCs w:val="28"/>
          <w:lang w:val="pt-BR"/>
        </w:rPr>
        <w:t>{</w:t>
      </w:r>
    </w:p>
    <w:p w14:paraId="1D92E73E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for (i = 0; i &lt; 4; i++)</w:t>
      </w:r>
    </w:p>
    <w:p w14:paraId="27BE0600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{</w:t>
      </w:r>
    </w:p>
    <w:p w14:paraId="3FF8E4A0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    b[i] = num[i][j];</w:t>
      </w:r>
    </w:p>
    <w:p w14:paraId="4A67918F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    num[i][j] = 0;</w:t>
      </w:r>
    </w:p>
    <w:p w14:paraId="02480713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}</w:t>
      </w:r>
    </w:p>
    <w:p w14:paraId="20441B80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add(b);</w:t>
      </w:r>
    </w:p>
    <w:p w14:paraId="6FDFCECC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e = 3;</w:t>
      </w:r>
    </w:p>
    <w:p w14:paraId="780D5C05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</w:t>
      </w:r>
      <w:r w:rsidRPr="00FE77A0">
        <w:rPr>
          <w:rFonts w:ascii="宋体" w:hAnsi="宋体" w:cs="宋体"/>
          <w:kern w:val="0"/>
          <w:sz w:val="28"/>
          <w:szCs w:val="28"/>
        </w:rPr>
        <w:t>for (g = 3; g&gt;=0; g--)</w:t>
      </w:r>
    </w:p>
    <w:p w14:paraId="33902C05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{</w:t>
      </w:r>
    </w:p>
    <w:p w14:paraId="3CF58D90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    if (b[g] != 0)</w:t>
      </w:r>
    </w:p>
    <w:p w14:paraId="3344ADAC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    </w:t>
      </w:r>
      <w:r w:rsidRPr="006505D4">
        <w:rPr>
          <w:rFonts w:ascii="宋体" w:hAnsi="宋体" w:cs="宋体"/>
          <w:kern w:val="0"/>
          <w:sz w:val="28"/>
          <w:szCs w:val="28"/>
          <w:lang w:val="pt-BR"/>
        </w:rPr>
        <w:t>{</w:t>
      </w:r>
    </w:p>
    <w:p w14:paraId="6CC76996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        num[e][j] = b[g];</w:t>
      </w:r>
    </w:p>
    <w:p w14:paraId="392A91FC" w14:textId="77777777" w:rsidR="00FE77A0" w:rsidRPr="006505D4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  <w:lang w:val="pt-BR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        if (g != e)</w:t>
      </w:r>
    </w:p>
    <w:p w14:paraId="312F3901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6505D4">
        <w:rPr>
          <w:rFonts w:ascii="宋体" w:hAnsi="宋体" w:cs="宋体"/>
          <w:kern w:val="0"/>
          <w:sz w:val="28"/>
          <w:szCs w:val="28"/>
          <w:lang w:val="pt-BR"/>
        </w:rPr>
        <w:t xml:space="preserve">                            </w:t>
      </w:r>
      <w:r w:rsidRPr="00FE77A0">
        <w:rPr>
          <w:rFonts w:ascii="宋体" w:hAnsi="宋体" w:cs="宋体"/>
          <w:kern w:val="0"/>
          <w:sz w:val="28"/>
          <w:szCs w:val="28"/>
        </w:rPr>
        <w:t>++ifappear;</w:t>
      </w:r>
    </w:p>
    <w:p w14:paraId="7BAAA7A3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        e--;</w:t>
      </w:r>
    </w:p>
    <w:p w14:paraId="5CEE14F8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    }</w:t>
      </w:r>
    </w:p>
    <w:p w14:paraId="34A75891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}</w:t>
      </w:r>
    </w:p>
    <w:p w14:paraId="12FD90CA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}</w:t>
      </w:r>
    </w:p>
    <w:p w14:paraId="24A84E41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if (ifappear != 0)</w:t>
      </w:r>
    </w:p>
    <w:p w14:paraId="67CEE848" w14:textId="77777777" w:rsidR="00FE77A0" w:rsidRP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++move;</w:t>
      </w:r>
    </w:p>
    <w:p w14:paraId="07B1F5BD" w14:textId="77777777" w:rsidR="00FE77A0" w:rsidRDefault="00FE77A0" w:rsidP="00FE77A0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break;</w:t>
      </w:r>
    </w:p>
    <w:p w14:paraId="512D167F" w14:textId="77777777" w:rsidR="00E74552" w:rsidRDefault="00E74552" w:rsidP="00E74552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49C4E0E0" w14:textId="77777777" w:rsidR="00E74552" w:rsidRDefault="00E74552" w:rsidP="00E74552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  <w:t>2</w:t>
      </w:r>
      <w:r>
        <w:rPr>
          <w:rFonts w:ascii="宋体" w:hAnsi="宋体" w:cs="宋体" w:hint="eastAsia"/>
          <w:kern w:val="0"/>
          <w:sz w:val="28"/>
          <w:szCs w:val="28"/>
        </w:rPr>
        <w:t>）</w:t>
      </w:r>
      <w:r w:rsidR="00245253">
        <w:rPr>
          <w:rFonts w:ascii="宋体" w:hAnsi="宋体" w:cs="宋体" w:hint="eastAsia"/>
          <w:kern w:val="0"/>
          <w:sz w:val="28"/>
          <w:szCs w:val="28"/>
        </w:rPr>
        <w:t>随机生成数</w:t>
      </w:r>
    </w:p>
    <w:p w14:paraId="20F3C9F1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lastRenderedPageBreak/>
        <w:t xml:space="preserve">    int i, j,ran,t[16],x=0,a,b;</w:t>
      </w:r>
    </w:p>
    <w:p w14:paraId="4396F0DA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 w:hint="eastAsia"/>
          <w:kern w:val="0"/>
          <w:sz w:val="28"/>
          <w:szCs w:val="28"/>
        </w:rPr>
        <w:t xml:space="preserve">    srand((int)time(0));          //随机种子初始化</w:t>
      </w:r>
    </w:p>
    <w:p w14:paraId="10A2ADEB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 w:hint="eastAsia"/>
          <w:kern w:val="0"/>
          <w:sz w:val="28"/>
          <w:szCs w:val="28"/>
        </w:rPr>
        <w:t xml:space="preserve">    for (j = 0; j &lt; 4; j++)      //将空白的区域的坐标保存到中间数组t中</w:t>
      </w:r>
    </w:p>
    <w:p w14:paraId="4BF6D83A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for (i = 0; i &lt; 4;i++)</w:t>
      </w:r>
    </w:p>
    <w:p w14:paraId="57D20A53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if (num[j][i] == 0)</w:t>
      </w:r>
    </w:p>
    <w:p w14:paraId="2FE30984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{</w:t>
      </w:r>
    </w:p>
    <w:p w14:paraId="33F0CDFE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t[x] = j * 10 + i;</w:t>
      </w:r>
    </w:p>
    <w:p w14:paraId="381B563A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    x++;</w:t>
      </w:r>
    </w:p>
    <w:p w14:paraId="0BC7B774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    }</w:t>
      </w:r>
    </w:p>
    <w:p w14:paraId="07D5A274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 w:hint="eastAsia"/>
          <w:kern w:val="0"/>
          <w:sz w:val="28"/>
          <w:szCs w:val="28"/>
        </w:rPr>
        <w:t xml:space="preserve">    if (x == 1)            //在t中随机取一个坐标</w:t>
      </w:r>
    </w:p>
    <w:p w14:paraId="29C5F04B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ran = x - 1;</w:t>
      </w:r>
    </w:p>
    <w:p w14:paraId="29A030E8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else</w:t>
      </w:r>
    </w:p>
    <w:p w14:paraId="01810EF3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ran = rand() % (x - 1);</w:t>
      </w:r>
    </w:p>
    <w:p w14:paraId="4F272B83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 w:hint="eastAsia"/>
          <w:kern w:val="0"/>
          <w:sz w:val="28"/>
          <w:szCs w:val="28"/>
        </w:rPr>
        <w:t xml:space="preserve">    a = t[ran] / 10;      //取出这个数值的十位数</w:t>
      </w:r>
    </w:p>
    <w:p w14:paraId="2CBD1303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 w:hint="eastAsia"/>
          <w:kern w:val="0"/>
          <w:sz w:val="28"/>
          <w:szCs w:val="28"/>
        </w:rPr>
        <w:t xml:space="preserve">    b = t[ran] % 10;     //取出这个数值的个位数</w:t>
      </w:r>
    </w:p>
    <w:p w14:paraId="6C8F37E6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srand((int)time(0));</w:t>
      </w:r>
    </w:p>
    <w:p w14:paraId="4D605C47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 w:hint="eastAsia"/>
          <w:kern w:val="0"/>
          <w:sz w:val="28"/>
          <w:szCs w:val="28"/>
        </w:rPr>
        <w:t xml:space="preserve">    if ((rand() % 9)&gt;2)    //在此空白区域随机赋值2或4</w:t>
      </w:r>
    </w:p>
    <w:p w14:paraId="04C0F506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num[a][b] = 2;</w:t>
      </w:r>
    </w:p>
    <w:p w14:paraId="7984A9DD" w14:textId="77777777" w:rsidR="00FE77A0" w:rsidRP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else</w:t>
      </w:r>
    </w:p>
    <w:p w14:paraId="71757672" w14:textId="77777777" w:rsidR="00FE77A0" w:rsidRDefault="00FE77A0" w:rsidP="00FE77A0">
      <w:pPr>
        <w:rPr>
          <w:rFonts w:ascii="宋体" w:hAnsi="宋体" w:cs="宋体" w:hint="eastAsia"/>
          <w:kern w:val="0"/>
          <w:sz w:val="28"/>
          <w:szCs w:val="28"/>
        </w:rPr>
      </w:pPr>
      <w:r w:rsidRPr="00FE77A0">
        <w:rPr>
          <w:rFonts w:ascii="宋体" w:hAnsi="宋体" w:cs="宋体"/>
          <w:kern w:val="0"/>
          <w:sz w:val="28"/>
          <w:szCs w:val="28"/>
        </w:rPr>
        <w:t xml:space="preserve">        num[a][b] = 4;</w:t>
      </w:r>
    </w:p>
    <w:p w14:paraId="424DFAA9" w14:textId="77777777" w:rsidR="00E74552" w:rsidRDefault="00E74552" w:rsidP="00FE77A0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五、测试及运行结果</w:t>
      </w:r>
      <w:r w:rsidRPr="00994DCA">
        <w:rPr>
          <w:noProof/>
        </w:rPr>
        <w:t xml:space="preserve"> </w:t>
      </w:r>
      <w:r w:rsidR="00FE77A0" w:rsidRPr="00FE77A0">
        <w:rPr>
          <w:noProof/>
        </w:rPr>
        <w:lastRenderedPageBreak/>
        <w:drawing>
          <wp:inline distT="0" distB="0" distL="0" distR="0" wp14:anchorId="2894A28A" wp14:editId="724B84F2">
            <wp:extent cx="5274310" cy="2993390"/>
            <wp:effectExtent l="0" t="0" r="2540" b="0"/>
            <wp:docPr id="887925719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25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C16" w:rsidRPr="00293C16">
        <w:rPr>
          <w:noProof/>
        </w:rPr>
        <w:t xml:space="preserve"> </w:t>
      </w:r>
      <w:r w:rsidR="00293C16" w:rsidRPr="00293C16">
        <w:rPr>
          <w:noProof/>
        </w:rPr>
        <w:drawing>
          <wp:inline distT="0" distB="0" distL="0" distR="0" wp14:anchorId="280418F4" wp14:editId="4BE7D02B">
            <wp:extent cx="5274310" cy="3101340"/>
            <wp:effectExtent l="0" t="0" r="2540" b="3810"/>
            <wp:docPr id="181379189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91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DCA">
        <w:rPr>
          <w:noProof/>
        </w:rPr>
        <w:t xml:space="preserve">  </w:t>
      </w:r>
      <w:r w:rsidR="00293C16" w:rsidRPr="00293C16">
        <w:rPr>
          <w:noProof/>
        </w:rPr>
        <w:lastRenderedPageBreak/>
        <w:drawing>
          <wp:inline distT="0" distB="0" distL="0" distR="0" wp14:anchorId="2DAACC19" wp14:editId="5D2DEC3A">
            <wp:extent cx="5274310" cy="3571240"/>
            <wp:effectExtent l="0" t="0" r="2540" b="0"/>
            <wp:docPr id="924334023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34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F9FD" w14:textId="77777777" w:rsidR="00E7455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48A43B85" w14:textId="77777777" w:rsidR="00E74552" w:rsidRDefault="00E74552" w:rsidP="00E74552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六、总结体会</w:t>
      </w:r>
    </w:p>
    <w:p w14:paraId="5F8C4AA3" w14:textId="77777777" w:rsidR="00E74552" w:rsidRPr="009D6BD2" w:rsidRDefault="00E74552" w:rsidP="00E74552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D6BD2">
        <w:rPr>
          <w:rFonts w:ascii="宋体" w:hAnsi="宋体" w:cs="宋体"/>
          <w:kern w:val="0"/>
          <w:sz w:val="28"/>
          <w:szCs w:val="28"/>
        </w:rPr>
        <w:t>在这次实验中，我学习了C语言的基本语法和编程思想，掌握了C语言的数据类型、运算符、控制语句、函数等基本知识，并通过实践编写了一些简单的程序。</w:t>
      </w:r>
    </w:p>
    <w:p w14:paraId="24182995" w14:textId="77777777" w:rsidR="00CE7E11" w:rsidRPr="00CE7E11" w:rsidRDefault="00CE7E11" w:rsidP="00CE7E11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CE7E11">
        <w:rPr>
          <w:rFonts w:ascii="宋体" w:hAnsi="宋体" w:cs="宋体"/>
          <w:kern w:val="0"/>
          <w:sz w:val="28"/>
          <w:szCs w:val="28"/>
        </w:rPr>
        <w:t>我学会了如何使用C语言编写简单的游戏程序。在这个实验中，我使用了C语言的基本语法和数据类型，如变量、数组、循环、条件语句等，来实现游戏的逻辑和功能。此外，我还学会了如何设计游戏的逻辑和规则。在这个实验中，我需要设计游戏的目标、难度、奖励等要素，以及游戏的流程和规则，来保证游戏的可玩性和趣味性。</w:t>
      </w:r>
    </w:p>
    <w:p w14:paraId="4DFFEEDA" w14:textId="77777777" w:rsidR="00CE7E11" w:rsidRPr="00CE7E11" w:rsidRDefault="00CE7E11" w:rsidP="00CE7E11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CE7E11">
        <w:rPr>
          <w:rFonts w:ascii="宋体" w:hAnsi="宋体" w:cs="宋体"/>
          <w:kern w:val="0"/>
          <w:sz w:val="28"/>
          <w:szCs w:val="28"/>
        </w:rPr>
        <w:t>最后，我认识到游戏开发需要耐心和细心。在实验中，我遇到了很多问题和bug，需要不断地调试和修改代码，才能让游戏正常运行。这让我意识到游戏开发需要耐心和细心，需要不断地尝试和改进，才能达到最好的效果。</w:t>
      </w:r>
    </w:p>
    <w:p w14:paraId="6E7B0419" w14:textId="77777777" w:rsidR="00CE7E11" w:rsidRPr="00CE7E11" w:rsidRDefault="00CE7E11" w:rsidP="00CE7E11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CE7E11">
        <w:rPr>
          <w:rFonts w:ascii="宋体" w:hAnsi="宋体" w:cs="宋体"/>
          <w:kern w:val="0"/>
          <w:sz w:val="28"/>
          <w:szCs w:val="28"/>
        </w:rPr>
        <w:t>总之，这个小游戏制作的C语言实验让我收获了很多关于游戏开发的知识和技能，也让我更加热爱游戏开发这个领域。</w:t>
      </w:r>
    </w:p>
    <w:p w14:paraId="00592A4C" w14:textId="77777777" w:rsidR="00E74552" w:rsidRPr="00CE7E11" w:rsidRDefault="00E74552" w:rsidP="00CE7E11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77B858C8" w14:textId="77777777" w:rsidR="00A42548" w:rsidRPr="00E74552" w:rsidRDefault="00A42548"/>
    <w:sectPr w:rsidR="00A42548" w:rsidRPr="00E7455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33A48" w14:textId="77777777" w:rsidR="00360856" w:rsidRDefault="00360856" w:rsidP="00381E8F">
      <w:r>
        <w:separator/>
      </w:r>
    </w:p>
  </w:endnote>
  <w:endnote w:type="continuationSeparator" w:id="0">
    <w:p w14:paraId="5839DC1A" w14:textId="77777777" w:rsidR="00360856" w:rsidRDefault="00360856" w:rsidP="00381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C6BA8" w14:textId="77777777" w:rsidR="00360856" w:rsidRDefault="00360856" w:rsidP="00381E8F">
      <w:r>
        <w:separator/>
      </w:r>
    </w:p>
  </w:footnote>
  <w:footnote w:type="continuationSeparator" w:id="0">
    <w:p w14:paraId="5C1B6179" w14:textId="77777777" w:rsidR="00360856" w:rsidRDefault="00360856" w:rsidP="00381E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552"/>
    <w:rsid w:val="000A4D2C"/>
    <w:rsid w:val="00155EB9"/>
    <w:rsid w:val="00245253"/>
    <w:rsid w:val="00260F36"/>
    <w:rsid w:val="00293C16"/>
    <w:rsid w:val="002A4B8D"/>
    <w:rsid w:val="00360856"/>
    <w:rsid w:val="00381E8F"/>
    <w:rsid w:val="005F0E96"/>
    <w:rsid w:val="006505D4"/>
    <w:rsid w:val="00A14108"/>
    <w:rsid w:val="00A42548"/>
    <w:rsid w:val="00CE7E11"/>
    <w:rsid w:val="00E20C1E"/>
    <w:rsid w:val="00E74552"/>
    <w:rsid w:val="00FE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9ACAD6"/>
  <w15:chartTrackingRefBased/>
  <w15:docId w15:val="{B00AA22C-C2F0-4256-BF35-AADF9269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552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74552"/>
    <w:rPr>
      <w:rFonts w:ascii="Calibri" w:eastAsia="宋体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CE7E1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381E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81E8F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81E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81E8F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9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 吴</dc:creator>
  <cp:keywords/>
  <dc:description/>
  <cp:lastModifiedBy>RAN XUN</cp:lastModifiedBy>
  <cp:revision>4</cp:revision>
  <dcterms:created xsi:type="dcterms:W3CDTF">2023-06-15T11:19:00Z</dcterms:created>
  <dcterms:modified xsi:type="dcterms:W3CDTF">2026-05-31T16:32:00Z</dcterms:modified>
</cp:coreProperties>
</file>