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88B8" w14:textId="77777777" w:rsidR="00A8411A" w:rsidRPr="004863C6" w:rsidRDefault="00A8411A" w:rsidP="00A8411A">
      <w:pPr>
        <w:widowControl/>
        <w:jc w:val="left"/>
        <w:rPr>
          <w:rFonts w:ascii="Microsoft YaHei" w:eastAsia="Microsoft YaHei" w:hAnsi="Microsoft YaHei" w:cs="宋体"/>
          <w:kern w:val="0"/>
          <w:sz w:val="54"/>
          <w:szCs w:val="54"/>
        </w:rPr>
      </w:pPr>
      <w:r w:rsidRPr="0007118A">
        <w:rPr>
          <w:rFonts w:ascii="Microsoft YaHei" w:eastAsia="Microsoft YaHei" w:hAnsi="Microsoft YaHei" w:cs="宋体" w:hint="eastAsia"/>
          <w:kern w:val="0"/>
          <w:sz w:val="54"/>
          <w:szCs w:val="54"/>
        </w:rPr>
        <w:t>各代表团负责人名单</w:t>
      </w:r>
      <w:r w:rsidRPr="0007118A">
        <w:rPr>
          <w:rFonts w:ascii="Microsoft YaHei" w:eastAsia="Microsoft YaHei" w:hAnsi="Microsoft YaHei" w:cs="宋体"/>
          <w:kern w:val="0"/>
          <w:sz w:val="54"/>
          <w:szCs w:val="54"/>
        </w:rPr>
        <w:t xml:space="preserve"> 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宋体" w:hint="eastAsia"/>
          <w:kern w:val="0"/>
          <w:sz w:val="42"/>
          <w:szCs w:val="42"/>
        </w:rPr>
        <w:t>高校组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)</w:t>
      </w:r>
    </w:p>
    <w:p w14:paraId="3434B956" w14:textId="77777777" w:rsidR="00A8411A" w:rsidRPr="0007118A" w:rsidRDefault="00400282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>
        <w:rPr>
          <w:rFonts w:ascii="Microsoft YaHei" w:eastAsia="Microsoft YaHei" w:hAnsi="Microsoft YaHei" w:cs="Times" w:hint="eastAsia"/>
          <w:kern w:val="0"/>
          <w:sz w:val="40"/>
          <w:szCs w:val="40"/>
        </w:rPr>
        <w:t>团</w:t>
      </w:r>
      <w:r w:rsidR="00A8411A" w:rsidRPr="0007118A">
        <w:rPr>
          <w:rFonts w:ascii="Microsoft YaHei" w:eastAsia="Microsoft YaHei" w:hAnsi="Microsoft YaHei" w:cs="Times"/>
          <w:kern w:val="0"/>
          <w:sz w:val="40"/>
          <w:szCs w:val="40"/>
        </w:rPr>
        <w:t>长:陆</w:t>
      </w:r>
      <w:r w:rsidR="00A8411A"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昉</w:t>
      </w:r>
      <w:r w:rsidR="00A8411A" w:rsidRPr="0007118A">
        <w:rPr>
          <w:rFonts w:ascii="Microsoft YaHei" w:eastAsia="Microsoft YaHei" w:hAnsi="Microsoft YaHei" w:cs="黑体"/>
          <w:kern w:val="0"/>
          <w:sz w:val="40"/>
          <w:szCs w:val="40"/>
        </w:rPr>
        <w:t xml:space="preserve"> </w:t>
      </w:r>
      <w:r>
        <w:rPr>
          <w:rFonts w:ascii="Microsoft YaHei" w:eastAsia="Microsoft YaHei" w:hAnsi="Microsoft YaHei" w:cs="黑体" w:hint="eastAsia"/>
          <w:kern w:val="0"/>
          <w:sz w:val="40"/>
          <w:szCs w:val="40"/>
        </w:rPr>
        <w:t>副团</w:t>
      </w:r>
      <w:r w:rsidR="00A8411A"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陈建强</w:t>
      </w:r>
    </w:p>
    <w:p w14:paraId="65B6DE7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长:朱健 </w:t>
      </w:r>
      <w:r w:rsidR="00400282">
        <w:rPr>
          <w:rFonts w:ascii="Microsoft YaHei" w:eastAsia="Microsoft YaHei" w:hAnsi="Microsoft YaHei" w:cs="黑体" w:hint="eastAsia"/>
          <w:kern w:val="0"/>
          <w:sz w:val="40"/>
          <w:szCs w:val="40"/>
        </w:rPr>
        <w:t>副团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毛丽娟</w:t>
      </w:r>
    </w:p>
    <w:p w14:paraId="3380C32F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长:伍江 </w:t>
      </w:r>
      <w:r w:rsidR="00400282">
        <w:rPr>
          <w:rFonts w:ascii="Microsoft YaHei" w:eastAsia="Microsoft YaHei" w:hAnsi="Microsoft YaHei" w:cs="黑体" w:hint="eastAsia"/>
          <w:kern w:val="0"/>
          <w:sz w:val="40"/>
          <w:szCs w:val="40"/>
        </w:rPr>
        <w:t>副团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游松辉</w:t>
      </w:r>
    </w:p>
    <w:p w14:paraId="6DCCC102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团 </w:t>
      </w:r>
      <w:bookmarkStart w:id="0" w:name="_GoBack"/>
      <w:bookmarkEnd w:id="0"/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副团长:王庆华</w:t>
      </w:r>
    </w:p>
    <w:p w14:paraId="631548E2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长:王跃 副团长:耿元元</w:t>
      </w:r>
    </w:p>
    <w:p w14:paraId="4299FA51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冯庆华 副团长:王骏</w:t>
      </w:r>
    </w:p>
    <w:p w14:paraId="2824C4B4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复旦大学代表团</w:t>
      </w:r>
    </w:p>
    <w:p w14:paraId="259AE79D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马祖勤 尤玉青 耿昭华</w:t>
      </w:r>
    </w:p>
    <w:p w14:paraId="42B42AAE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上海交通大学代表团</w:t>
      </w:r>
    </w:p>
    <w:p w14:paraId="14D63B5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林立涛 刘庆广</w:t>
      </w:r>
    </w:p>
    <w:p w14:paraId="79AF422F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同济大学代表团</w:t>
      </w:r>
    </w:p>
    <w:p w14:paraId="538AED26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姜志明叶宇</w:t>
      </w:r>
    </w:p>
    <w:p w14:paraId="13B8B03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华东师范大学代表团</w:t>
      </w:r>
    </w:p>
    <w:p w14:paraId="2F4BCBB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lastRenderedPageBreak/>
        <w:t>季浏 李群</w:t>
      </w:r>
    </w:p>
    <w:p w14:paraId="09D2569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华东理工大学代表团</w:t>
      </w:r>
    </w:p>
    <w:p w14:paraId="65509A0C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朱洵韬 韩 骏</w:t>
      </w:r>
    </w:p>
    <w:p w14:paraId="6032AB3B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上海外国语大学代表团</w:t>
      </w:r>
    </w:p>
    <w:p w14:paraId="12DFCD5A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刘海荣</w:t>
      </w:r>
    </w:p>
    <w:p w14:paraId="2ED5C426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罗仪华 长: 陆湘群</w:t>
      </w:r>
    </w:p>
    <w:p w14:paraId="59D2A019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刘永章 长: 刘庆生</w:t>
      </w:r>
    </w:p>
    <w:p w14:paraId="0054C51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东华大学代表团</w:t>
      </w:r>
    </w:p>
    <w:p w14:paraId="4F18B274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任晓杰 张晓东 朱江华</w:t>
      </w:r>
    </w:p>
    <w:p w14:paraId="0182FC7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上海财经大学代表团</w:t>
      </w:r>
    </w:p>
    <w:p w14:paraId="191C0772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吕季东 杜富华</w:t>
      </w:r>
    </w:p>
    <w:p w14:paraId="63566C51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上海理工大学代表团</w:t>
      </w:r>
    </w:p>
    <w:p w14:paraId="058644D8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俞峰 毛伟琴</w:t>
      </w:r>
    </w:p>
    <w:p w14:paraId="0B0BD35C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上海海事大学代表团</w:t>
      </w:r>
    </w:p>
    <w:p w14:paraId="5FB82F6F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吴军伟</w:t>
      </w:r>
    </w:p>
    <w:p w14:paraId="3800AC5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上海戏剧学院代表团</w:t>
      </w:r>
    </w:p>
    <w:p w14:paraId="0CDF3DA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上海体育学院代表团</w:t>
      </w:r>
    </w:p>
    <w:p w14:paraId="6B4BDE51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吴贻刚 戴国斌 李汶凯</w:t>
      </w:r>
    </w:p>
    <w:p w14:paraId="589CB64C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华东政法大学代表团</w:t>
      </w:r>
    </w:p>
    <w:p w14:paraId="0F0A589B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胡汨</w:t>
      </w:r>
    </w:p>
    <w:p w14:paraId="1AF5E15E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孔凡</w:t>
      </w:r>
      <w:r w:rsidRPr="0007118A">
        <w:rPr>
          <w:rFonts w:ascii="Microsoft YaHei" w:eastAsia="Microsoft YaHei" w:hAnsi="Microsoft YaHei" w:cs="黑体" w:hint="eastAsia"/>
          <w:kern w:val="0"/>
          <w:sz w:val="40"/>
          <w:szCs w:val="40"/>
        </w:rPr>
        <w:t>邨</w:t>
      </w:r>
      <w:r w:rsidRPr="0007118A">
        <w:rPr>
          <w:rFonts w:ascii="Microsoft YaHei" w:eastAsia="Microsoft YaHei" w:hAnsi="Microsoft YaHei" w:cs="黑体"/>
          <w:kern w:val="0"/>
          <w:sz w:val="40"/>
          <w:szCs w:val="40"/>
        </w:rPr>
        <w:t xml:space="preserve"> 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副团长:李志鹏</w:t>
      </w:r>
    </w:p>
    <w:p w14:paraId="65D38952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长:胡敏 副团长:陈 敏</w:t>
      </w:r>
    </w:p>
    <w:p w14:paraId="7F47F52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毛丽娟 副团长:曹可强</w:t>
      </w:r>
    </w:p>
    <w:p w14:paraId="06944491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吴建农 副团长:张继平</w:t>
      </w:r>
    </w:p>
    <w:p w14:paraId="0117241B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石奇光 副团长:胡志麟</w:t>
      </w:r>
    </w:p>
    <w:p w14:paraId="6FD0C07A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叶志明 副团长:邵斌</w:t>
      </w:r>
    </w:p>
    <w:p w14:paraId="3674E9A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上海海洋大学代表团</w:t>
      </w:r>
    </w:p>
    <w:p w14:paraId="3E348F4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叶鸣</w:t>
      </w:r>
    </w:p>
    <w:p w14:paraId="01684D1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上海电力学院代表团</w:t>
      </w:r>
    </w:p>
    <w:p w14:paraId="19621FBC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于善安</w:t>
      </w:r>
    </w:p>
    <w:p w14:paraId="6468218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上海大学代表团</w:t>
      </w:r>
    </w:p>
    <w:p w14:paraId="09DA054E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顾红 程杰 宗志伟</w:t>
      </w:r>
    </w:p>
    <w:p w14:paraId="0C0A3C62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上海中医药大学代表团</w:t>
      </w:r>
    </w:p>
    <w:p w14:paraId="7FBB342B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龚博敏</w:t>
      </w:r>
    </w:p>
    <w:p w14:paraId="4BCD5B25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上海师范大学代表团</w:t>
      </w:r>
    </w:p>
    <w:p w14:paraId="202E684B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胡鸿毅 长: 吴志坤</w:t>
      </w:r>
    </w:p>
    <w:p w14:paraId="2F63D486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丛玉豪 长: 沈建华</w:t>
      </w:r>
    </w:p>
    <w:p w14:paraId="23DCD2E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上海对外经贸大学代表团</w:t>
      </w:r>
    </w:p>
    <w:p w14:paraId="6993A09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长:聂清 长: 崔树林 李永华 胡 浩</w:t>
      </w:r>
    </w:p>
    <w:p w14:paraId="5F839A7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上海工程技术大学代表团</w:t>
      </w:r>
    </w:p>
    <w:p w14:paraId="56C8AAA1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上海应用技术学院代表团</w:t>
      </w:r>
    </w:p>
    <w:p w14:paraId="6B46CA9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叶银忠 副团长:袁翔 王若文</w:t>
      </w:r>
    </w:p>
    <w:p w14:paraId="15D5DB9E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上海金融学院代表团</w:t>
      </w:r>
    </w:p>
    <w:p w14:paraId="4857060E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鲁海波 长: 郭淑范 李兴林 秦 曼</w:t>
      </w:r>
    </w:p>
    <w:p w14:paraId="4D900FC4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上海立信会计学院代表团</w:t>
      </w:r>
    </w:p>
    <w:p w14:paraId="2AB9B36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李延臣 长: 刘国荣</w:t>
      </w:r>
    </w:p>
    <w:p w14:paraId="3123A6FF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上海第二工业大学代表团</w:t>
      </w:r>
    </w:p>
    <w:p w14:paraId="3FCA49CC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团 副团长:从群 邵国平</w:t>
      </w:r>
    </w:p>
    <w:p w14:paraId="4E7DE3AF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杨若凡 长:潘清</w:t>
      </w:r>
    </w:p>
    <w:p w14:paraId="4E94A2D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上海电机学院代表团</w:t>
      </w:r>
    </w:p>
    <w:p w14:paraId="3737EC05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吕小亮 李小娟</w:t>
      </w:r>
    </w:p>
    <w:p w14:paraId="77665474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上海商学院代表团</w:t>
      </w:r>
    </w:p>
    <w:p w14:paraId="2BC2E1C6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楼文高 长: 刘建民 虞玉华</w:t>
      </w:r>
    </w:p>
    <w:p w14:paraId="6E5C37AD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上海政法学院代表团</w:t>
      </w:r>
    </w:p>
    <w:p w14:paraId="62D0E46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关保英 长: 谭小勇 宋剑英</w:t>
      </w:r>
    </w:p>
    <w:p w14:paraId="02D632E3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14:paraId="6E6AD32D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张增泰 副 团 长: 韩玉璋</w:t>
      </w:r>
    </w:p>
    <w:p w14:paraId="133465B5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张家钰 副团长:林 恬</w:t>
      </w:r>
    </w:p>
    <w:p w14:paraId="5C2E7AA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长:陈晖 副团长:钱 明</w:t>
      </w:r>
    </w:p>
    <w:p w14:paraId="7E23ADA8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上海杉达学院代表团</w:t>
      </w:r>
    </w:p>
    <w:p w14:paraId="39C9FC32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上海建桥学院代表团</w:t>
      </w:r>
    </w:p>
    <w:p w14:paraId="14DCCEE0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上海海关学院代表团</w:t>
      </w:r>
    </w:p>
    <w:p w14:paraId="75F93081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上海外国语大学贤达经济人文管理学院代表团</w:t>
      </w:r>
    </w:p>
    <w:p w14:paraId="73C6A97D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张祖忻 副团长:刘健 何威 庄孜</w:t>
      </w:r>
    </w:p>
    <w:p w14:paraId="27611E84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上海东海职业技术学院代表团</w:t>
      </w:r>
    </w:p>
    <w:p w14:paraId="53DC7C6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程龙根 副团长:王 玉</w:t>
      </w:r>
    </w:p>
    <w:p w14:paraId="4C9D5C13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上海交通职业技术学院代表团</w:t>
      </w:r>
    </w:p>
    <w:p w14:paraId="4BE22AE1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张佳敏 副团长:诸建平 苏巍</w:t>
      </w:r>
    </w:p>
    <w:p w14:paraId="3E93DBBF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上海农林职业技术学院代表团</w:t>
      </w:r>
    </w:p>
    <w:p w14:paraId="4961F857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俞锦禄 副 团 长: 张乐平</w:t>
      </w:r>
    </w:p>
    <w:p w14:paraId="4E810629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Calibri"/>
          <w:kern w:val="0"/>
        </w:rPr>
        <w:t>76</w:t>
      </w:r>
    </w:p>
    <w:p w14:paraId="46D62398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Times"/>
          <w:kern w:val="0"/>
        </w:rPr>
      </w:pPr>
    </w:p>
    <w:p w14:paraId="202049C0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上海建峰职业技术学院代表团</w:t>
      </w:r>
    </w:p>
    <w:p w14:paraId="11BA01D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窦争妍 副 团 长: 周献敏</w:t>
      </w:r>
    </w:p>
    <w:p w14:paraId="27E4C289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上海民远职业技术学院代表团</w:t>
      </w:r>
    </w:p>
    <w:p w14:paraId="0E07D52B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长:陶敏 副团长:李秀 马新海</w:t>
      </w:r>
    </w:p>
    <w:p w14:paraId="5D898C77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上海思博职业技术学院代表团</w:t>
      </w:r>
    </w:p>
    <w:p w14:paraId="00DE93C4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张学龙 副团长:刘 洋</w:t>
      </w:r>
    </w:p>
    <w:p w14:paraId="75D77435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上海医疗器械高等专科学校代表团</w:t>
      </w:r>
    </w:p>
    <w:p w14:paraId="65920353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江孝渔 副团长:傅志中 张美蓉 童清 崔斌</w:t>
      </w:r>
    </w:p>
    <w:p w14:paraId="2D966617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上海工会管理职业学院代表团</w:t>
      </w:r>
    </w:p>
    <w:p w14:paraId="7DD73926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郭洪涛 副团长:高守雷 熊鹰</w:t>
      </w:r>
    </w:p>
    <w:p w14:paraId="44B85ADE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上海视觉艺术学院代表团</w:t>
      </w:r>
    </w:p>
    <w:p w14:paraId="6F82DE6C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邵敏华 副 团 长: 汪天云 谢海泉 周新华</w:t>
      </w:r>
    </w:p>
    <w:p w14:paraId="0A9BC508" w14:textId="77777777" w:rsidR="00A8411A" w:rsidRPr="0007118A" w:rsidRDefault="00A8411A" w:rsidP="00A8411A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黑体"/>
          <w:kern w:val="0"/>
          <w:sz w:val="42"/>
          <w:szCs w:val="42"/>
        </w:rPr>
      </w:pPr>
      <w:r w:rsidRPr="0007118A">
        <w:rPr>
          <w:rFonts w:ascii="Microsoft YaHei" w:eastAsia="Microsoft YaHei" w:hAnsi="Microsoft YaHei" w:cs="黑体"/>
          <w:kern w:val="0"/>
          <w:sz w:val="42"/>
          <w:szCs w:val="42"/>
        </w:rPr>
        <w:t xml:space="preserve">       </w:t>
      </w: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上海师范大学天华学院代表团</w:t>
      </w:r>
    </w:p>
    <w:p w14:paraId="14E277AF" w14:textId="77777777" w:rsidR="00A8411A" w:rsidRPr="0007118A" w:rsidRDefault="00A8411A" w:rsidP="00A8411A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龚春蕾 副 团 长: 裔勇刚 蔡勇永</w:t>
      </w:r>
    </w:p>
    <w:p w14:paraId="4F163BC1" w14:textId="77777777" w:rsidR="000F2953" w:rsidRPr="00A8411A" w:rsidRDefault="000F2953" w:rsidP="00A8411A"/>
    <w:sectPr w:rsidR="000F2953" w:rsidRPr="00A8411A" w:rsidSect="000711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1A"/>
    <w:rsid w:val="000F2953"/>
    <w:rsid w:val="00400282"/>
    <w:rsid w:val="00A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56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</Words>
  <Characters>1133</Characters>
  <Application>Microsoft Macintosh Word</Application>
  <DocSecurity>0</DocSecurity>
  <Lines>9</Lines>
  <Paragraphs>2</Paragraphs>
  <ScaleCrop>false</ScaleCrop>
  <Company>缔邑传媒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俊 王</cp:lastModifiedBy>
  <cp:revision>2</cp:revision>
  <dcterms:created xsi:type="dcterms:W3CDTF">2014-10-27T09:56:00Z</dcterms:created>
  <dcterms:modified xsi:type="dcterms:W3CDTF">2014-10-27T09:58:00Z</dcterms:modified>
</cp:coreProperties>
</file>