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92FCF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jc w:val="center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KONSEP FUSCOS 56</w:t>
      </w:r>
    </w:p>
    <w:p w14:paraId="7C003BB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</w:p>
    <w:p w14:paraId="3000E3F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Pembukaan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ab/>
      </w:r>
    </w:p>
    <w:p w14:paraId="57C9C024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hanging="283"/>
        <w:rPr>
          <w:color w:val="000000"/>
          <w:sz w:val="24"/>
          <w:szCs w:val="24"/>
        </w:rPr>
      </w:pPr>
      <w:bookmarkStart w:id="0" w:name="_Hlk179010661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Apel Pembukaan (</w:t>
      </w:r>
    </w:p>
    <w:p w14:paraId="474042A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Dihadiri tim yang bertanding pada p1-p4).</w:t>
      </w:r>
    </w:p>
    <w:p w14:paraId="0748E80B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hanging="283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Sambutan oleh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Kepala Sekolah</w:t>
      </w:r>
    </w:p>
    <w:p w14:paraId="4F89E86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Penendangan bola oleh Kepala Sekolah SMK Negeri 1 Lumajang sebagai simbolis pembukaan kegiatan</w:t>
      </w:r>
      <w:bookmarkEnd w:id="0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w14:paraId="78A653C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Tempat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Pertandingan</w:t>
      </w:r>
    </w:p>
    <w:p w14:paraId="1FE892E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right="-4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Tempat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Lapangan Futsal SMK Negeri 1 Lumajang.</w:t>
      </w:r>
    </w:p>
    <w:p w14:paraId="38592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right="-4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Keterangan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Untuk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pintu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masuk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melalui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area parkiran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belakang.</w:t>
      </w:r>
    </w:p>
    <w:p w14:paraId="4E2DB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right="-46"/>
        <w:rPr>
          <w:rFonts w:ascii="Times New Roman" w:hAnsi="Times New Roman" w:eastAsia="Times New Roman" w:cs="Times New Roman"/>
          <w:sz w:val="24"/>
          <w:szCs w:val="24"/>
        </w:rPr>
      </w:pPr>
    </w:p>
    <w:p w14:paraId="49C64146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Ruang Ganti Pemain dan Ruang Tunggu</w:t>
      </w:r>
    </w:p>
    <w:p w14:paraId="55C300A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09" w:right="-4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Ruang ganti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pemain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Ruang 6 dan 7 (dekat toilet).</w:t>
      </w:r>
    </w:p>
    <w:p w14:paraId="461A88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09" w:right="-4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Keamanan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SIE KEAMANAN</w:t>
      </w:r>
    </w:p>
    <w:p w14:paraId="1291ED7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09" w:right="-46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6CFC76A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NB 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Jalur masuk tim saat final:</w:t>
      </w:r>
    </w:p>
    <w:p w14:paraId="2C5FBAC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Opsi 1 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di samping banch pemain</w:t>
      </w:r>
    </w:p>
    <w:p w14:paraId="6F8E533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Opsi 2 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di gerbang futsal sebelah utara(belakang gawang)</w:t>
      </w:r>
    </w:p>
    <w:p w14:paraId="205C6EA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440"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14:paraId="150EB4E6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Biaya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Pendaftaran</w:t>
      </w:r>
    </w:p>
    <w:p w14:paraId="703E8B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Biaya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pendaftaran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secara offline dan terakhir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pembayaran pada saat Technical Meeting </w:t>
      </w:r>
    </w:p>
    <w:p w14:paraId="2A699E6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(Biaya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pendaftaran Rp.150.000,00 / Tim)</w:t>
      </w:r>
    </w:p>
    <w:p w14:paraId="30EFD6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right="-46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7BF28BE1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Peserta</w:t>
      </w:r>
    </w:p>
    <w:p w14:paraId="758F45F1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993" w:hanging="283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SMP/MTS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Se-Kabupaten Lumajang.</w:t>
      </w:r>
      <w:bookmarkStart w:id="1" w:name="_GoBack"/>
      <w:bookmarkEnd w:id="1"/>
    </w:p>
    <w:p w14:paraId="147B18BA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268"/>
          <w:tab w:val="left" w:pos="3119"/>
        </w:tabs>
        <w:spacing w:after="0" w:line="276" w:lineRule="auto"/>
        <w:ind w:left="993" w:hanging="283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 Sekolah diperbolehkan mengirimkan lebih dari 1 tim.</w:t>
      </w:r>
    </w:p>
    <w:p w14:paraId="517059E2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993" w:hanging="283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 Tim maksimal 12 pemain (5 inti,7 cadangan).</w:t>
      </w:r>
    </w:p>
    <w:p w14:paraId="5E35036C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993" w:right="-24" w:hanging="283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Pemain diwajibkan memakai Id card pada saat berada di SMKN 1 Lumajang (id card yang ada framenya, warna hitam untuk official, warna abu-abu untuk pemain), dan bisa dilepas pada saat bertanding.</w:t>
      </w:r>
    </w:p>
    <w:p w14:paraId="32D13BA6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993" w:hanging="283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Desain Id Card dan tali Id Card diberikan oleh panitia sebelum Technical Meeting.</w:t>
      </w:r>
    </w:p>
    <w:p w14:paraId="1FEA1AFC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993" w:hanging="283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Parkir gratis untuk pemain, official/pelatih, suporter.</w:t>
      </w:r>
    </w:p>
    <w:p w14:paraId="3B351A9C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993" w:hanging="283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Official bersepatu dan ber id card hitam.</w:t>
      </w:r>
    </w:p>
    <w:p w14:paraId="7F4AA37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993" w:right="-46"/>
        <w:rPr>
          <w:color w:val="000000"/>
          <w:sz w:val="24"/>
          <w:szCs w:val="24"/>
        </w:rPr>
      </w:pPr>
    </w:p>
    <w:p w14:paraId="6D6D1EE8">
      <w:pPr>
        <w:pStyle w:val="12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Banch Pemain</w:t>
      </w:r>
    </w:p>
    <w:p w14:paraId="012883EA">
      <w:pPr>
        <w:pStyle w:val="1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Banch Pemain berada di lapangan basket, menggunakan tenda dari sponsor dan disediakan kursi panjang.</w:t>
      </w:r>
    </w:p>
    <w:p w14:paraId="0E47AA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993" w:right="-46"/>
        <w:rPr>
          <w:color w:val="000000"/>
          <w:sz w:val="24"/>
          <w:szCs w:val="24"/>
        </w:rPr>
      </w:pPr>
    </w:p>
    <w:p w14:paraId="6E52E991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Formulir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Registrasi Online </w:t>
      </w:r>
    </w:p>
    <w:p w14:paraId="7DD758C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right="-4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Registrasi online melalui Google Form yang diberikan oleh panitia dan disebarkan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melalui Instagram,</w:t>
      </w:r>
    </w:p>
    <w:p w14:paraId="4974F8B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right="-4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registrasi online berisi :</w:t>
      </w:r>
    </w:p>
    <w:p w14:paraId="2775A5FF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283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Email pendaftar.</w:t>
      </w:r>
    </w:p>
    <w:p w14:paraId="676DFF9A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283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Nama tim.</w:t>
      </w:r>
    </w:p>
    <w:p w14:paraId="01F39A3B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283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Asal sekolah / Instansi.</w:t>
      </w:r>
    </w:p>
    <w:p w14:paraId="79707065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283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No. Handphone pendaftar.</w:t>
      </w:r>
    </w:p>
    <w:p w14:paraId="6994BDE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283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0A46A81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Formulir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Pendaftaran dan Undangan</w:t>
      </w:r>
    </w:p>
    <w:p w14:paraId="53AADA96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283"/>
        <w:rPr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Undangan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dibagikan pada tanggal 23/29 November 2024.</w:t>
      </w:r>
    </w:p>
    <w:p w14:paraId="5C9085BB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283"/>
        <w:rPr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Formulir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pendaftaran dan angket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dibagikan pada tanggal 16 Desember 2024 dan dikumpulkan pada saat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Technical Meeting.</w:t>
      </w:r>
    </w:p>
    <w:p w14:paraId="2F673D9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440" w:right="-46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26B2777D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Formulir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dibagikan offline saat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registrasi offline yaitu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saat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Technical Meeting, yang berisi :</w:t>
      </w:r>
    </w:p>
    <w:p w14:paraId="279EC1A4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283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Nama Anggota.</w:t>
      </w:r>
    </w:p>
    <w:p w14:paraId="10777225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283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Asal Sekolah.</w:t>
      </w:r>
    </w:p>
    <w:p w14:paraId="5162A672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283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Sebagai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pemain inti atau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cadangan.</w:t>
      </w:r>
    </w:p>
    <w:p w14:paraId="5098354F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283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Foto 3x4 berwarna (terbaru) beserta juga official.</w:t>
      </w:r>
    </w:p>
    <w:p w14:paraId="7A4205FE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283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Contact Person (perwakilan/official).</w:t>
      </w:r>
    </w:p>
    <w:p w14:paraId="51ECC97F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283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Pengumpulan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formulir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dikumpulkan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kepanitia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saat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Technical Meeting.</w:t>
      </w:r>
    </w:p>
    <w:p w14:paraId="4F4D2A85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283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Foto Copy KTP (Kartu Tanda Pelajar) jika punya.</w:t>
      </w:r>
    </w:p>
    <w:p w14:paraId="5E651BFD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283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Surat pernyataan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dari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Kepala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Sekolah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bahwa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bersedia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untuk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mengikuti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lomba.</w:t>
      </w:r>
    </w:p>
    <w:p w14:paraId="67EF936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/>
        <w:rPr>
          <w:color w:val="000000"/>
        </w:rPr>
      </w:pPr>
    </w:p>
    <w:p w14:paraId="6CF78041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Target Tim</w:t>
      </w:r>
    </w:p>
    <w:p w14:paraId="6E003EA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right="-4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Target tim terdapat 32 tim.</w:t>
      </w:r>
    </w:p>
    <w:p w14:paraId="1A6FEB5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right="-4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Pendaftaran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dibatasi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sampai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tanggal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31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Desember 2024 (tergantung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kuota).</w:t>
      </w:r>
    </w:p>
    <w:p w14:paraId="52A3AF9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right="-46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6C93DE90">
      <w:pPr>
        <w:pStyle w:val="12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DresscodePanitia(USULAN)</w:t>
      </w:r>
    </w:p>
    <w:p w14:paraId="7FCE28A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425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Day </w:t>
      </w:r>
    </w:p>
    <w:p w14:paraId="22FB8A7B">
      <w:pPr>
        <w:pStyle w:val="12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LAKI-LAKI</w:t>
      </w:r>
    </w:p>
    <w:p w14:paraId="2ED274A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sz w:val="24"/>
          <w:szCs w:val="24"/>
          <w:lang w:val="id-ID"/>
        </w:rPr>
      </w:pPr>
    </w:p>
    <w:p w14:paraId="5AD1F59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sz w:val="24"/>
          <w:szCs w:val="24"/>
          <w:lang w:val="id-ID"/>
        </w:rPr>
      </w:pPr>
    </w:p>
    <w:p w14:paraId="43C7BAA2">
      <w:pPr>
        <w:pStyle w:val="12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PEREMPUAN</w:t>
      </w:r>
    </w:p>
    <w:p w14:paraId="5655D8A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</w:p>
    <w:p w14:paraId="3664BF34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Technical Meeting</w:t>
      </w:r>
    </w:p>
    <w:p w14:paraId="52080D8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right="-4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Dilaksanakan pada tanggal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11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Januari 2025.</w:t>
      </w:r>
    </w:p>
    <w:p w14:paraId="19FAB8A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right="-46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Tempat :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Ruang Sastrodikoro SMKN 1 Lumajang </w:t>
      </w:r>
    </w:p>
    <w:p w14:paraId="428A874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Pukul    :  10.00 WIB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diwakili oleh Pembina dan Kapten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tim.</w:t>
      </w:r>
    </w:p>
    <w:p w14:paraId="577499DD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/>
        <w:rPr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Perwakilan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wasit yang akan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membahas :</w:t>
      </w:r>
    </w:p>
    <w:p w14:paraId="2F3FA2C8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560" w:right="-46" w:hanging="284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Peraturan/juknis permainan.</w:t>
      </w:r>
    </w:p>
    <w:p w14:paraId="375490EC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Adapun Koordinator Kegiatan membahas :</w:t>
      </w:r>
    </w:p>
    <w:p w14:paraId="42488567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560" w:right="-46" w:hanging="284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Denda kartu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kuning (Rp.10.000,00) dan kartu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merah (Rp.15.000,00).</w:t>
      </w:r>
    </w:p>
    <w:p w14:paraId="733287D2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560" w:right="-46" w:hanging="284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Penjelasan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tentang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ruang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ganti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pemain, ruang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tunggu dan tempat supporter beserta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peraturan supporter.</w:t>
      </w:r>
    </w:p>
    <w:p w14:paraId="74918776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560" w:right="-46" w:hanging="284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Uang jaminan Rp.100.000,00.</w:t>
      </w:r>
    </w:p>
    <w:p w14:paraId="0E06A398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560" w:right="-46" w:hanging="284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Pembentukan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bagan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saat TM dengan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cara kopyokan.</w:t>
      </w:r>
    </w:p>
    <w:p w14:paraId="2FBEBD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560" w:right="-46"/>
        <w:rPr>
          <w:color w:val="000000"/>
        </w:rPr>
      </w:pPr>
    </w:p>
    <w:p w14:paraId="4368B7A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09" w:right="-4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DresscodePanitia(USULAN) :</w:t>
      </w:r>
    </w:p>
    <w:p w14:paraId="235B5B04">
      <w:pPr>
        <w:pStyle w:val="12"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LAKI-LAKI</w:t>
      </w:r>
    </w:p>
    <w:p w14:paraId="5E7DEA7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418" w:right="-46"/>
        <w:rPr>
          <w:rFonts w:ascii="Times New Roman" w:hAnsi="Times New Roman" w:eastAsia="Times New Roman" w:cs="Times New Roman"/>
          <w:sz w:val="24"/>
          <w:szCs w:val="24"/>
        </w:rPr>
      </w:pPr>
    </w:p>
    <w:p w14:paraId="1F9800B6">
      <w:pPr>
        <w:pStyle w:val="12"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PEREMPUAN</w:t>
      </w:r>
    </w:p>
    <w:p w14:paraId="1C42384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2268" w:right="-46" w:hanging="425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337674A2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Waktu Permainan</w:t>
      </w:r>
    </w:p>
    <w:p w14:paraId="62652718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425"/>
        <w:rPr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Babak Penyisihan :</w:t>
      </w:r>
    </w:p>
    <w:p w14:paraId="5D999F0E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835"/>
          <w:tab w:val="left" w:pos="2977"/>
          <w:tab w:val="left" w:pos="3119"/>
        </w:tabs>
        <w:spacing w:after="0" w:line="276" w:lineRule="auto"/>
        <w:ind w:left="1560" w:right="-46" w:hanging="284"/>
        <w:rPr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Lama Waktu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30 menit(1 babak 1</w:t>
      </w:r>
      <w:r>
        <w:rPr>
          <w:rFonts w:ascii="Times New Roman" w:hAnsi="Times New Roman" w:eastAsia="Times New Roman" w:cs="Times New Roman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menit).</w:t>
      </w:r>
    </w:p>
    <w:p w14:paraId="6977C608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119"/>
        </w:tabs>
        <w:spacing w:after="0" w:line="276" w:lineRule="auto"/>
        <w:ind w:left="1560" w:right="-46" w:hanging="284"/>
        <w:rPr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Half-Time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menit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istirahat.</w:t>
      </w:r>
    </w:p>
    <w:p w14:paraId="32F51AF7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119"/>
        </w:tabs>
        <w:spacing w:after="0" w:line="276" w:lineRule="auto"/>
        <w:ind w:left="1560" w:right="-46" w:hanging="284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Time-out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1x30 detik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hanya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ada 2 kali time out per pertandingan</w:t>
      </w:r>
    </w:p>
    <w:p w14:paraId="00184B74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560" w:right="-46" w:hanging="284"/>
        <w:rPr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Jika imbang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menggunakan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koin.</w:t>
      </w:r>
    </w:p>
    <w:p w14:paraId="3F134C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560" w:right="-46"/>
        <w:rPr>
          <w:rFonts w:ascii="Times New Roman" w:hAnsi="Times New Roman" w:eastAsia="Times New Roman" w:cs="Times New Roman"/>
          <w:sz w:val="24"/>
          <w:szCs w:val="24"/>
        </w:rPr>
      </w:pPr>
    </w:p>
    <w:p w14:paraId="62771085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425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Semifinal :</w:t>
      </w:r>
    </w:p>
    <w:p w14:paraId="0CC1ABF1">
      <w:pPr>
        <w:numPr>
          <w:ilvl w:val="1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119"/>
        </w:tabs>
        <w:spacing w:after="0" w:line="276" w:lineRule="auto"/>
        <w:ind w:left="1560" w:right="-46" w:hanging="284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Lama Waktu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40 menit(1 babak</w:t>
      </w:r>
      <w:r>
        <w:rPr>
          <w:rFonts w:ascii="Times New Roman" w:hAnsi="Times New Roman" w:eastAsia="Times New Roman" w:cs="Times New Roman"/>
          <w:sz w:val="24"/>
          <w:szCs w:val="24"/>
        </w:rPr>
        <w:t>15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menit).</w:t>
      </w:r>
    </w:p>
    <w:p w14:paraId="7CEDE60F">
      <w:pPr>
        <w:numPr>
          <w:ilvl w:val="1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119"/>
        </w:tabs>
        <w:spacing w:after="0" w:line="276" w:lineRule="auto"/>
        <w:ind w:left="1560" w:right="-46" w:hanging="284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Half-Time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1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menit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istirahat.</w:t>
      </w:r>
    </w:p>
    <w:p w14:paraId="4D9FBF6A">
      <w:pPr>
        <w:numPr>
          <w:ilvl w:val="1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119"/>
        </w:tabs>
        <w:spacing w:after="0" w:line="276" w:lineRule="auto"/>
        <w:ind w:left="1560" w:right="-46" w:hanging="284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Time-out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1x30 detik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hanya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ada 2 kali time out per pertandingan.</w:t>
      </w:r>
    </w:p>
    <w:p w14:paraId="047F29FE">
      <w:pPr>
        <w:numPr>
          <w:ilvl w:val="1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119"/>
        </w:tabs>
        <w:spacing w:after="0" w:line="276" w:lineRule="auto"/>
        <w:ind w:left="1560" w:right="-46" w:hanging="284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Adu Penalti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Maksimal 5 gol.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 w14:paraId="1D7A98A4">
      <w:pPr>
        <w:numPr>
          <w:ilvl w:val="1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560" w:right="-46" w:hanging="284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Jika imban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gmenggunakan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koin.</w:t>
      </w:r>
    </w:p>
    <w:p w14:paraId="033E9B3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560" w:right="-46"/>
        <w:rPr>
          <w:color w:val="000000"/>
        </w:rPr>
      </w:pPr>
    </w:p>
    <w:p w14:paraId="13D5DD22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425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Final:</w:t>
      </w:r>
    </w:p>
    <w:p w14:paraId="0E912BC3">
      <w:pPr>
        <w:numPr>
          <w:ilvl w:val="1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119"/>
        </w:tabs>
        <w:spacing w:after="0" w:line="276" w:lineRule="auto"/>
        <w:ind w:left="1560" w:right="-46" w:hanging="284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Lama Waktu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40 menit(1 babak</w:t>
      </w:r>
      <w:r>
        <w:rPr>
          <w:rFonts w:ascii="Times New Roman" w:hAnsi="Times New Roman" w:eastAsia="Times New Roman" w:cs="Times New Roman"/>
          <w:sz w:val="24"/>
          <w:szCs w:val="24"/>
        </w:rPr>
        <w:t>15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menit).</w:t>
      </w:r>
    </w:p>
    <w:p w14:paraId="72488A1D">
      <w:pPr>
        <w:numPr>
          <w:ilvl w:val="1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119"/>
        </w:tabs>
        <w:spacing w:after="0" w:line="276" w:lineRule="auto"/>
        <w:ind w:left="1560" w:right="-46" w:hanging="284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Half-Time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1 menit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istir</w:t>
      </w:r>
      <w:r>
        <w:rPr>
          <w:rFonts w:ascii="Times New Roman" w:hAnsi="Times New Roman" w:eastAsia="Times New Roman" w:cs="Times New Roman"/>
          <w:sz w:val="24"/>
          <w:szCs w:val="24"/>
        </w:rPr>
        <w:t>rahat.</w:t>
      </w:r>
    </w:p>
    <w:p w14:paraId="63E7762A">
      <w:pPr>
        <w:numPr>
          <w:ilvl w:val="1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119"/>
        </w:tabs>
        <w:spacing w:after="0" w:line="276" w:lineRule="auto"/>
        <w:ind w:left="1560" w:right="-46" w:hanging="284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Time-out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1x30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detik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hanya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ada 2 kali time out per pertandingan.</w:t>
      </w:r>
    </w:p>
    <w:p w14:paraId="41AD1E5F">
      <w:pPr>
        <w:numPr>
          <w:ilvl w:val="1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119"/>
        </w:tabs>
        <w:spacing w:after="0" w:line="276" w:lineRule="auto"/>
        <w:ind w:left="1560" w:right="-46" w:hanging="284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Adu Penalti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Jika skor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masih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imbang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dilanjutkan.</w:t>
      </w:r>
    </w:p>
    <w:p w14:paraId="2972F8A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3ABB00B4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Suporter.</w:t>
      </w:r>
    </w:p>
    <w:p w14:paraId="3316DCE6">
      <w:pPr>
        <w:pStyle w:val="12"/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993" w:right="-46" w:hanging="21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Masing-masing tim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diperbolehkan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membawa supporter dengan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syarat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membawa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perwakilan guru(minimal 1 guru laki-laki) untuk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bertanggung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jawab pada supporter.</w:t>
      </w:r>
    </w:p>
    <w:p w14:paraId="04E9A6D1">
      <w:pPr>
        <w:pStyle w:val="12"/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993" w:right="-46" w:hanging="21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Supporter dibatasi max 25 orang untuk di final tidak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ada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batasan supporter. Untuk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pemeriksaan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jumlah dan barang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bawaan supporter bertempat di gerbang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ruang ATK (pintu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masuk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supporter).</w:t>
      </w:r>
    </w:p>
    <w:p w14:paraId="1E335119">
      <w:pPr>
        <w:pStyle w:val="12"/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993" w:right="-46" w:hanging="21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Pemeriksaan supporter dilakukan oleh 4 orang Pengurus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OSIS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dari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Sie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Keamanan.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Tempat supporter berada diselasar lab 1– 4 dan selasar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selatan tower.</w:t>
      </w:r>
    </w:p>
    <w:p w14:paraId="21CFB538">
      <w:pPr>
        <w:pStyle w:val="1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993" w:right="-46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2368E956">
      <w:pPr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425"/>
        <w:rPr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JALUR SUPPORTER </w:t>
      </w:r>
    </w:p>
    <w:p w14:paraId="6AB7937A">
      <w:pPr>
        <w:pStyle w:val="12"/>
        <w:numPr>
          <w:ilvl w:val="3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620" w:right="-46" w:hanging="27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Supporter diarahkan melewati gerbang sebelah atk/sarpras untuk pemerikasaan barang barang bawaan.</w:t>
      </w:r>
    </w:p>
    <w:p w14:paraId="1FA19766">
      <w:pPr>
        <w:pStyle w:val="12"/>
        <w:numPr>
          <w:ilvl w:val="3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620" w:right="-46" w:hanging="27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Setelah itu supporter diarahkan untuk melewati gerbang dekat lab kimia.</w:t>
      </w:r>
    </w:p>
    <w:p w14:paraId="31BADDE9">
      <w:pPr>
        <w:pStyle w:val="12"/>
        <w:numPr>
          <w:ilvl w:val="3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620" w:right="-46" w:hanging="27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Lalu supporter melewati parkiran dekat kamar mandi(kamar mandi laki-laki), melewati lorong kamar mandi, lalu menempati tempat yang telah disediakan untuk supporter yaitu selasar ruang 10-11 dan selasar lab1-4.</w:t>
      </w:r>
    </w:p>
    <w:p w14:paraId="68E005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right="-46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753E8D8E">
      <w:pPr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425"/>
        <w:rPr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KETENTUAN SUPPORTER </w:t>
      </w:r>
    </w:p>
    <w:p w14:paraId="7BC96CEE"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560" w:right="-46" w:hanging="284"/>
        <w:rPr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Dilarang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membawa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sajam (Senjata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tajam).</w:t>
      </w:r>
    </w:p>
    <w:p w14:paraId="7964D979"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560" w:right="-46" w:hanging="284"/>
        <w:rPr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Dilarang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membawa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miras.</w:t>
      </w:r>
    </w:p>
    <w:p w14:paraId="2CF7F044"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560" w:right="-46" w:hanging="284"/>
        <w:rPr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Dilarang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membawa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rokok.</w:t>
      </w:r>
    </w:p>
    <w:p w14:paraId="691258CA"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560" w:right="-46" w:hanging="284"/>
        <w:rPr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Jika ada yang membawa korek, disita oleh Pengurus OSIS.</w:t>
      </w:r>
    </w:p>
    <w:p w14:paraId="3EC93D8A"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560" w:right="-46" w:hanging="284"/>
        <w:rPr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Dilarang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membawa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bend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>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diluar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Organisasi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sekolah.</w:t>
      </w:r>
    </w:p>
    <w:p w14:paraId="494AB2FF"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560" w:right="-46" w:hanging="284"/>
        <w:rPr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Dresscode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memakai</w:t>
      </w:r>
      <w:r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almamater</w:t>
      </w:r>
      <w:r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sekolah</w:t>
      </w:r>
      <w:r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dan bersepatu.</w:t>
      </w:r>
    </w:p>
    <w:p w14:paraId="51C1AEA3"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560" w:right="-46" w:hanging="284"/>
        <w:rPr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Menggunakan kendaraan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pribadi.</w:t>
      </w:r>
    </w:p>
    <w:p w14:paraId="0E55806E"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560" w:right="-46" w:hanging="284"/>
        <w:rPr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Parkir di area depan SMKN 1 Lumajang(lapangan voli).</w:t>
      </w:r>
    </w:p>
    <w:p w14:paraId="2A19AFF3"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560" w:right="-46" w:hanging="284"/>
        <w:rPr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Diperbolehkan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membawa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Smokboom/Confeti pada saat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pertandingan final (kondisional).</w:t>
      </w:r>
    </w:p>
    <w:p w14:paraId="367FB600"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560" w:right="-46" w:hanging="284"/>
        <w:rPr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Penilaian best supporter dibantu oleh SmakensaHools.</w:t>
      </w:r>
    </w:p>
    <w:p w14:paraId="5C75F03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338E01D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Hari Pertandingan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w14:paraId="69EA73D8">
      <w:pPr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993" w:right="-46" w:hanging="284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Januari (13 – 16 Januri 2024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>)</w:t>
      </w:r>
    </w:p>
    <w:p w14:paraId="626B0945">
      <w:pPr>
        <w:numPr>
          <w:ilvl w:val="0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276" w:right="-46" w:hanging="284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>Senin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>13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Januari 2024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Babak Penyisihan (16 pertandingan 32 tim).</w:t>
      </w:r>
    </w:p>
    <w:p w14:paraId="3F4F9A2C">
      <w:pPr>
        <w:numPr>
          <w:ilvl w:val="0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276" w:right="-46" w:hanging="284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>Selasa, 14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Januari 2024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Babak 16 besar (8 pertandingan 16 tim).</w:t>
      </w:r>
    </w:p>
    <w:p w14:paraId="6BDA585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36"/>
          <w:tab w:val="left" w:pos="5387"/>
        </w:tabs>
        <w:spacing w:after="0" w:line="276" w:lineRule="auto"/>
        <w:ind w:left="4395" w:right="-46" w:firstLine="7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Babak perempat final (4 pertandingan 8 tim).</w:t>
      </w:r>
    </w:p>
    <w:p w14:paraId="327C9B1D">
      <w:pPr>
        <w:numPr>
          <w:ilvl w:val="0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276" w:right="-46" w:hanging="284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>Rabu, 15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Januari 2024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Babak Semifinal (2 pertandinan 4 tim).</w:t>
      </w:r>
    </w:p>
    <w:p w14:paraId="71576B58">
      <w:pPr>
        <w:numPr>
          <w:ilvl w:val="0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276" w:right="-46" w:hanging="284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>Kamis, 16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Januari 2024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Perebutan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juara 3.</w:t>
      </w:r>
    </w:p>
    <w:p w14:paraId="41BDF79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 w:firstLine="439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Babak Final (1 pertandingan 2 tim).</w:t>
      </w:r>
    </w:p>
    <w:p w14:paraId="2FCF656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 w:firstLine="439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Pembagian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hadiah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serta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selebrasi.</w:t>
      </w:r>
    </w:p>
    <w:p w14:paraId="4271A6D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 w:firstLine="439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Pengumuman best supporter.</w:t>
      </w:r>
    </w:p>
    <w:p w14:paraId="1D1B379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14:paraId="38306463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SistemPermainan</w:t>
      </w:r>
    </w:p>
    <w:p w14:paraId="0309D2E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 w:firstLine="720"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Sistem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knok-out(sistem gugur).</w:t>
      </w:r>
    </w:p>
    <w:p w14:paraId="2AEC393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14:paraId="435CACC8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Wasit(ditanyakan lagi ke Pak Afif pada saat undangan disebar)</w:t>
      </w:r>
    </w:p>
    <w:p w14:paraId="555D5A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Penyewaan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wasit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ke DISPORA dengan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anggaran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sejumlah :</w:t>
      </w:r>
    </w:p>
    <w:p w14:paraId="79623B3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right="-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Harga sewa </w:t>
      </w:r>
      <w:r>
        <w:rPr>
          <w:rFonts w:ascii="Times New Roman" w:hAnsi="Times New Roman" w:eastAsia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: Rp 80.000,00</w:t>
      </w:r>
      <w:r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s</w:t>
      </w:r>
      <w:r>
        <w:rPr>
          <w:rFonts w:ascii="Times New Roman" w:hAnsi="Times New Roman" w:eastAsia="Times New Roman" w:cs="Times New Roman"/>
          <w:sz w:val="24"/>
          <w:szCs w:val="24"/>
        </w:rPr>
        <w:t>atu</w:t>
      </w:r>
      <w:r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paket</w:t>
      </w:r>
      <w:r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wasit (2 orang wasit)/pertandingan.</w:t>
      </w:r>
    </w:p>
    <w:p w14:paraId="4887B6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right="-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Total sewa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: Rp 2.560.000,00 (32 pertandingan).</w:t>
      </w:r>
    </w:p>
    <w:p w14:paraId="1965CC5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right="-4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Peraturan dan Juknis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permainan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akan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ditentukan oleh wasit.</w:t>
      </w:r>
    </w:p>
    <w:p w14:paraId="715C41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14:paraId="7B3872B3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Hadiah</w:t>
      </w:r>
    </w:p>
    <w:p w14:paraId="3F953B4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Juara 1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Trophy + Piagam + Golden Ticket s+ Uang (Rp. 1.000.000,00).</w:t>
      </w:r>
    </w:p>
    <w:p w14:paraId="5B10158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Juara 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Trophy + Piagam + Uang (Rp. 800.000,00).</w:t>
      </w:r>
    </w:p>
    <w:p w14:paraId="13174DE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right="-4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Juara 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Trophy + Piagam + Uang (Rp. 600.000,00).</w:t>
      </w:r>
    </w:p>
    <w:p w14:paraId="164EB77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Juara 4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Trophy + Piagam</w:t>
      </w:r>
    </w:p>
    <w:p w14:paraId="0014CA6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14:paraId="38A4797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14:paraId="18D5046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14:paraId="3F17BF89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Penutupan. </w:t>
      </w:r>
    </w:p>
    <w:p w14:paraId="0D1BC0DE">
      <w:pPr>
        <w:numPr>
          <w:ilvl w:val="0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283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Ucapan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terimakasih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i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Kepala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Sekolah.</w:t>
      </w:r>
    </w:p>
    <w:p w14:paraId="7CC2ACCE">
      <w:pPr>
        <w:numPr>
          <w:ilvl w:val="0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283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Ucapan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terimakasih dan selamat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untuk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pemenang dan pengumuman best supporter oleh MC.</w:t>
      </w:r>
    </w:p>
    <w:p w14:paraId="536C68D3">
      <w:pPr>
        <w:numPr>
          <w:ilvl w:val="0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283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Perwakilan 1 orang (dari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tim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pemenang) mengucapkan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kesan dan pesannya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dengan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berakhirnya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kegiatan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ini.</w:t>
      </w:r>
    </w:p>
    <w:p w14:paraId="00FE4896">
      <w:pPr>
        <w:numPr>
          <w:ilvl w:val="0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283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Pembagian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hadiah.</w:t>
      </w:r>
    </w:p>
    <w:p w14:paraId="3633657B">
      <w:pPr>
        <w:numPr>
          <w:ilvl w:val="0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283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Selebrasi.</w:t>
      </w:r>
    </w:p>
    <w:p w14:paraId="6CC8E1FE">
      <w:pPr>
        <w:numPr>
          <w:ilvl w:val="0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1134" w:right="-46" w:hanging="283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Foto Bersama.</w:t>
      </w:r>
    </w:p>
    <w:p w14:paraId="5874798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6DBD9DC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711CD0CA">
      <w:pPr>
        <w:rPr>
          <w:rFonts w:ascii="Times New Roman" w:hAnsi="Times New Roman" w:eastAsia="Times New Roman" w:cs="Times New Roman"/>
          <w:sz w:val="26"/>
          <w:szCs w:val="26"/>
          <w:lang w:val="id-ID"/>
        </w:rPr>
      </w:pPr>
    </w:p>
    <w:p w14:paraId="24F89FF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46"/>
      </w:pPr>
    </w:p>
    <w:sectPr>
      <w:headerReference r:id="rId5" w:type="default"/>
      <w:footerReference r:id="rId6" w:type="default"/>
      <w:pgSz w:w="11906" w:h="16838"/>
      <w:pgMar w:top="1440" w:right="1440" w:bottom="1440" w:left="1440" w:header="720" w:footer="72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7EDBCA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4A7053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E79BC"/>
    <w:multiLevelType w:val="multilevel"/>
    <w:tmpl w:val="025E79BC"/>
    <w:lvl w:ilvl="0" w:tentative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92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C2766B4"/>
    <w:multiLevelType w:val="multilevel"/>
    <w:tmpl w:val="0C2766B4"/>
    <w:lvl w:ilvl="0" w:tentative="0">
      <w:start w:val="1"/>
      <w:numFmt w:val="bullet"/>
      <w:lvlText w:val="▪"/>
      <w:lvlJc w:val="right"/>
      <w:pPr>
        <w:ind w:left="216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1" w:tentative="0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92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11371263"/>
    <w:multiLevelType w:val="multilevel"/>
    <w:tmpl w:val="11371263"/>
    <w:lvl w:ilvl="0" w:tentative="0">
      <w:start w:val="1"/>
      <w:numFmt w:val="bullet"/>
      <w:lvlText w:val=""/>
      <w:lvlJc w:val="left"/>
      <w:pPr>
        <w:ind w:left="1429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nsid w:val="1526102F"/>
    <w:multiLevelType w:val="multilevel"/>
    <w:tmpl w:val="1526102F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4">
    <w:nsid w:val="174C6214"/>
    <w:multiLevelType w:val="multilevel"/>
    <w:tmpl w:val="174C6214"/>
    <w:lvl w:ilvl="0" w:tentative="0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56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1A1D6F8D"/>
    <w:multiLevelType w:val="multilevel"/>
    <w:tmpl w:val="1A1D6F8D"/>
    <w:lvl w:ilvl="0" w:tentative="0">
      <w:start w:val="1"/>
      <w:numFmt w:val="bullet"/>
      <w:lvlText w:val="●"/>
      <w:lvlJc w:val="left"/>
      <w:pPr>
        <w:ind w:left="1996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716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436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4156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876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596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316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7036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756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3F9A386E"/>
    <w:multiLevelType w:val="multilevel"/>
    <w:tmpl w:val="3F9A386E"/>
    <w:lvl w:ilvl="0" w:tentative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92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46AC74D9"/>
    <w:multiLevelType w:val="multilevel"/>
    <w:tmpl w:val="46AC74D9"/>
    <w:lvl w:ilvl="0" w:tentative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920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48423D9D"/>
    <w:multiLevelType w:val="multilevel"/>
    <w:tmpl w:val="48423D9D"/>
    <w:lvl w:ilvl="0" w:tentative="0">
      <w:start w:val="1"/>
      <w:numFmt w:val="bullet"/>
      <w:lvlText w:val="▪"/>
      <w:lvlJc w:val="right"/>
      <w:pPr>
        <w:ind w:left="216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1" w:tentative="0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920" w:hanging="360"/>
      </w:pPr>
      <w:rPr>
        <w:rFonts w:ascii="Noto Sans Symbols" w:hAnsi="Noto Sans Symbols" w:eastAsia="Noto Sans Symbols" w:cs="Noto Sans Symbols"/>
      </w:rPr>
    </w:lvl>
  </w:abstractNum>
  <w:abstractNum w:abstractNumId="9">
    <w:nsid w:val="485533F4"/>
    <w:multiLevelType w:val="multilevel"/>
    <w:tmpl w:val="485533F4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10">
    <w:nsid w:val="4A5D0E5E"/>
    <w:multiLevelType w:val="multilevel"/>
    <w:tmpl w:val="4A5D0E5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1">
    <w:nsid w:val="4A722FB6"/>
    <w:multiLevelType w:val="multilevel"/>
    <w:tmpl w:val="4A722FB6"/>
    <w:lvl w:ilvl="0" w:tentative="0">
      <w:start w:val="1"/>
      <w:numFmt w:val="bullet"/>
      <w:lvlText w:val="⮚"/>
      <w:lvlJc w:val="left"/>
      <w:pPr>
        <w:ind w:left="1520" w:hanging="42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4BCE5F33"/>
    <w:multiLevelType w:val="multilevel"/>
    <w:tmpl w:val="4BCE5F33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4FAE147F"/>
    <w:multiLevelType w:val="multilevel"/>
    <w:tmpl w:val="4FAE147F"/>
    <w:lvl w:ilvl="0" w:tentative="0">
      <w:start w:val="1"/>
      <w:numFmt w:val="bullet"/>
      <w:lvlText w:val="⮚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14">
    <w:nsid w:val="5284620C"/>
    <w:multiLevelType w:val="multilevel"/>
    <w:tmpl w:val="5284620C"/>
    <w:lvl w:ilvl="0" w:tentative="0">
      <w:start w:val="1"/>
      <w:numFmt w:val="bullet"/>
      <w:lvlText w:val="⮚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15">
    <w:nsid w:val="545212AA"/>
    <w:multiLevelType w:val="multilevel"/>
    <w:tmpl w:val="545212AA"/>
    <w:lvl w:ilvl="0" w:tentative="0">
      <w:start w:val="1"/>
      <w:numFmt w:val="bullet"/>
      <w:lvlText w:val="●"/>
      <w:lvlJc w:val="left"/>
      <w:pPr>
        <w:ind w:left="1854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294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4014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454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174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614" w:hanging="360"/>
      </w:pPr>
      <w:rPr>
        <w:rFonts w:ascii="Noto Sans Symbols" w:hAnsi="Noto Sans Symbols" w:eastAsia="Noto Sans Symbols" w:cs="Noto Sans Symbols"/>
      </w:rPr>
    </w:lvl>
  </w:abstractNum>
  <w:abstractNum w:abstractNumId="16">
    <w:nsid w:val="5A91477C"/>
    <w:multiLevelType w:val="multilevel"/>
    <w:tmpl w:val="5A91477C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17">
    <w:nsid w:val="617C2780"/>
    <w:multiLevelType w:val="multilevel"/>
    <w:tmpl w:val="617C2780"/>
    <w:lvl w:ilvl="0" w:tentative="0">
      <w:start w:val="1"/>
      <w:numFmt w:val="bullet"/>
      <w:lvlText w:val="⮚"/>
      <w:lvlJc w:val="left"/>
      <w:pPr>
        <w:ind w:left="228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300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7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444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516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88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60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732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8040" w:hanging="360"/>
      </w:pPr>
      <w:rPr>
        <w:rFonts w:ascii="Noto Sans Symbols" w:hAnsi="Noto Sans Symbols" w:eastAsia="Noto Sans Symbols" w:cs="Noto Sans Symbols"/>
      </w:rPr>
    </w:lvl>
  </w:abstractNum>
  <w:abstractNum w:abstractNumId="18">
    <w:nsid w:val="688C192B"/>
    <w:multiLevelType w:val="multilevel"/>
    <w:tmpl w:val="688C192B"/>
    <w:lvl w:ilvl="0" w:tentative="0">
      <w:start w:val="1"/>
      <w:numFmt w:val="bullet"/>
      <w:lvlText w:val=""/>
      <w:lvlJc w:val="left"/>
      <w:pPr>
        <w:ind w:left="1429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>
    <w:nsid w:val="76904F44"/>
    <w:multiLevelType w:val="multilevel"/>
    <w:tmpl w:val="76904F4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EC36BA"/>
    <w:multiLevelType w:val="multilevel"/>
    <w:tmpl w:val="78EC36B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>
    <w:nsid w:val="7E9E55EC"/>
    <w:multiLevelType w:val="multilevel"/>
    <w:tmpl w:val="7E9E55EC"/>
    <w:lvl w:ilvl="0" w:tentative="0">
      <w:start w:val="1"/>
      <w:numFmt w:val="bullet"/>
      <w:lvlText w:val="⮚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9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6"/>
  </w:num>
  <w:num w:numId="7">
    <w:abstractNumId w:val="2"/>
  </w:num>
  <w:num w:numId="8">
    <w:abstractNumId w:val="14"/>
  </w:num>
  <w:num w:numId="9">
    <w:abstractNumId w:val="7"/>
  </w:num>
  <w:num w:numId="10">
    <w:abstractNumId w:val="5"/>
  </w:num>
  <w:num w:numId="11">
    <w:abstractNumId w:val="18"/>
  </w:num>
  <w:num w:numId="12">
    <w:abstractNumId w:val="21"/>
  </w:num>
  <w:num w:numId="13">
    <w:abstractNumId w:val="4"/>
  </w:num>
  <w:num w:numId="14">
    <w:abstractNumId w:val="17"/>
  </w:num>
  <w:num w:numId="15">
    <w:abstractNumId w:val="1"/>
  </w:num>
  <w:num w:numId="16">
    <w:abstractNumId w:val="8"/>
  </w:num>
  <w:num w:numId="17">
    <w:abstractNumId w:val="20"/>
  </w:num>
  <w:num w:numId="18">
    <w:abstractNumId w:val="13"/>
  </w:num>
  <w:num w:numId="19">
    <w:abstractNumId w:val="3"/>
  </w:num>
  <w:num w:numId="20">
    <w:abstractNumId w:val="16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25"/>
    <w:rsid w:val="00042D16"/>
    <w:rsid w:val="00063E85"/>
    <w:rsid w:val="00075C5C"/>
    <w:rsid w:val="000B721A"/>
    <w:rsid w:val="00156FF9"/>
    <w:rsid w:val="00166DCD"/>
    <w:rsid w:val="00186F4B"/>
    <w:rsid w:val="00187AD4"/>
    <w:rsid w:val="001B007B"/>
    <w:rsid w:val="001D4485"/>
    <w:rsid w:val="001D6088"/>
    <w:rsid w:val="002404A0"/>
    <w:rsid w:val="00245E46"/>
    <w:rsid w:val="002804C9"/>
    <w:rsid w:val="00284647"/>
    <w:rsid w:val="00286D91"/>
    <w:rsid w:val="002D50BF"/>
    <w:rsid w:val="002D69EF"/>
    <w:rsid w:val="002F2CAF"/>
    <w:rsid w:val="003306C0"/>
    <w:rsid w:val="00330BDD"/>
    <w:rsid w:val="003508BD"/>
    <w:rsid w:val="003A03F8"/>
    <w:rsid w:val="003C66CC"/>
    <w:rsid w:val="00401792"/>
    <w:rsid w:val="004116BA"/>
    <w:rsid w:val="00431E3A"/>
    <w:rsid w:val="00445AE4"/>
    <w:rsid w:val="004577D5"/>
    <w:rsid w:val="00462365"/>
    <w:rsid w:val="00477840"/>
    <w:rsid w:val="00482E67"/>
    <w:rsid w:val="00496E04"/>
    <w:rsid w:val="00497CFB"/>
    <w:rsid w:val="00497E44"/>
    <w:rsid w:val="004C3FF8"/>
    <w:rsid w:val="004C5DFA"/>
    <w:rsid w:val="004E2015"/>
    <w:rsid w:val="00502F06"/>
    <w:rsid w:val="00525B71"/>
    <w:rsid w:val="00545B89"/>
    <w:rsid w:val="005C3C94"/>
    <w:rsid w:val="005D2C37"/>
    <w:rsid w:val="005D4A4B"/>
    <w:rsid w:val="005E0DDE"/>
    <w:rsid w:val="00644D84"/>
    <w:rsid w:val="0066263D"/>
    <w:rsid w:val="00663111"/>
    <w:rsid w:val="006B440C"/>
    <w:rsid w:val="006B6244"/>
    <w:rsid w:val="007044FD"/>
    <w:rsid w:val="007169F3"/>
    <w:rsid w:val="0074574D"/>
    <w:rsid w:val="007500E7"/>
    <w:rsid w:val="00763F77"/>
    <w:rsid w:val="00780F0A"/>
    <w:rsid w:val="007857AB"/>
    <w:rsid w:val="00793D95"/>
    <w:rsid w:val="007C25F6"/>
    <w:rsid w:val="007E7662"/>
    <w:rsid w:val="00842CBE"/>
    <w:rsid w:val="008557F0"/>
    <w:rsid w:val="00882D7E"/>
    <w:rsid w:val="008F185F"/>
    <w:rsid w:val="009145FA"/>
    <w:rsid w:val="0092385C"/>
    <w:rsid w:val="009451F2"/>
    <w:rsid w:val="00986718"/>
    <w:rsid w:val="009923E0"/>
    <w:rsid w:val="009A0486"/>
    <w:rsid w:val="009C1BE2"/>
    <w:rsid w:val="009C1CFB"/>
    <w:rsid w:val="009E3525"/>
    <w:rsid w:val="009F2F26"/>
    <w:rsid w:val="009F6E50"/>
    <w:rsid w:val="00A17504"/>
    <w:rsid w:val="00A179D7"/>
    <w:rsid w:val="00A60CCC"/>
    <w:rsid w:val="00A81268"/>
    <w:rsid w:val="00A86D1A"/>
    <w:rsid w:val="00A929CD"/>
    <w:rsid w:val="00B54035"/>
    <w:rsid w:val="00B61632"/>
    <w:rsid w:val="00B84C43"/>
    <w:rsid w:val="00B93722"/>
    <w:rsid w:val="00BD66AA"/>
    <w:rsid w:val="00BE4B8B"/>
    <w:rsid w:val="00C3420E"/>
    <w:rsid w:val="00CF4BD0"/>
    <w:rsid w:val="00D60ABE"/>
    <w:rsid w:val="00D87415"/>
    <w:rsid w:val="00D90E8E"/>
    <w:rsid w:val="00DB3029"/>
    <w:rsid w:val="00DC2294"/>
    <w:rsid w:val="00DD5352"/>
    <w:rsid w:val="00DE43DB"/>
    <w:rsid w:val="00DE4847"/>
    <w:rsid w:val="00DF0B0B"/>
    <w:rsid w:val="00E0095F"/>
    <w:rsid w:val="00E06113"/>
    <w:rsid w:val="00E601B1"/>
    <w:rsid w:val="00E7037B"/>
    <w:rsid w:val="00E77430"/>
    <w:rsid w:val="00EA130F"/>
    <w:rsid w:val="00EB7E72"/>
    <w:rsid w:val="00F10458"/>
    <w:rsid w:val="00F16628"/>
    <w:rsid w:val="00F4138E"/>
    <w:rsid w:val="00F91620"/>
    <w:rsid w:val="00F9392B"/>
    <w:rsid w:val="00F97CC9"/>
    <w:rsid w:val="077E1EB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right="-397"/>
      <w:jc w:val="both"/>
    </w:pPr>
    <w:rPr>
      <w:rFonts w:ascii="Calibri" w:hAnsi="Calibri" w:eastAsia="Calibri" w:cs="Calibr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20" w:after="40"/>
      <w:outlineLvl w:val="4"/>
    </w:pPr>
    <w:rPr>
      <w:b/>
      <w:color w:val="00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80" w:after="120"/>
    </w:pPr>
    <w:rPr>
      <w:b/>
      <w:color w:val="000000"/>
      <w:sz w:val="72"/>
      <w:szCs w:val="72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932</Words>
  <Characters>5314</Characters>
  <Lines>44</Lines>
  <Paragraphs>12</Paragraphs>
  <TotalTime>3</TotalTime>
  <ScaleCrop>false</ScaleCrop>
  <LinksUpToDate>false</LinksUpToDate>
  <CharactersWithSpaces>6234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2024-10-05T01:53:00Z</dcterms:created>
  <dc:creator>ASUS</dc:creator>
  <cp:lastModifiedBy>Wahyu havid Baihaqi</cp:lastModifiedBy>
  <dcterms:modified xsi:type="dcterms:W3CDTF">2024-11-07T04:12:10Z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EC2BE8F05C684BE98E5A48D3679FE5DE_12</vt:lpwstr>
  </property>
</Properties>
</file>