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956" w:rsidRDefault="00395A7D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1(a)</w:t>
      </w:r>
    </w:p>
    <w:p w:rsidR="00395A7D" w:rsidRDefault="00395A7D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6E5B742" wp14:editId="0C223D8F">
            <wp:extent cx="3715473" cy="3880869"/>
            <wp:effectExtent l="0" t="0" r="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341" t="4877" r="44806" b="8119"/>
                    <a:stretch/>
                  </pic:blipFill>
                  <pic:spPr bwMode="auto">
                    <a:xfrm>
                      <a:off x="0" y="0"/>
                      <a:ext cx="3726539" cy="3892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A7D" w:rsidRDefault="00395A7D">
      <w:pPr>
        <w:rPr>
          <w:b/>
          <w:sz w:val="28"/>
          <w:szCs w:val="28"/>
        </w:rPr>
      </w:pPr>
      <w:r>
        <w:rPr>
          <w:b/>
          <w:sz w:val="28"/>
          <w:szCs w:val="28"/>
        </w:rPr>
        <w:t>1(b)</w:t>
      </w:r>
    </w:p>
    <w:p w:rsidR="00395A7D" w:rsidRDefault="00395A7D">
      <w:pPr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62DC75B8" wp14:editId="3CC7870B">
            <wp:extent cx="3715385" cy="3925396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560" t="7219" r="52598" b="19824"/>
                    <a:stretch/>
                  </pic:blipFill>
                  <pic:spPr bwMode="auto">
                    <a:xfrm>
                      <a:off x="0" y="0"/>
                      <a:ext cx="3729243" cy="3940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A7D" w:rsidRDefault="00395A7D">
      <w:pPr>
        <w:rPr>
          <w:b/>
          <w:sz w:val="28"/>
          <w:szCs w:val="28"/>
        </w:rPr>
      </w:pPr>
    </w:p>
    <w:p w:rsidR="00395A7D" w:rsidRDefault="00395A7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2(a)</w:t>
      </w:r>
    </w:p>
    <w:p w:rsidR="00395A7D" w:rsidRDefault="00395A7D">
      <w:pPr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6378036E" wp14:editId="7AEE839A">
            <wp:extent cx="2314032" cy="2424896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450" t="7414" r="52598" b="20019"/>
                    <a:stretch/>
                  </pic:blipFill>
                  <pic:spPr bwMode="auto">
                    <a:xfrm>
                      <a:off x="0" y="0"/>
                      <a:ext cx="2325068" cy="243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A7D" w:rsidRDefault="00395A7D">
      <w:pPr>
        <w:rPr>
          <w:b/>
          <w:sz w:val="28"/>
          <w:szCs w:val="28"/>
        </w:rPr>
      </w:pPr>
      <w:r>
        <w:rPr>
          <w:b/>
          <w:sz w:val="28"/>
          <w:szCs w:val="28"/>
        </w:rPr>
        <w:t>2(b)</w:t>
      </w:r>
    </w:p>
    <w:p w:rsidR="00395A7D" w:rsidRDefault="00395A7D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69AC71D" wp14:editId="5437B422">
            <wp:extent cx="2610091" cy="2742079"/>
            <wp:effectExtent l="0" t="0" r="0" b="12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339" t="7608" r="52598" b="19434"/>
                    <a:stretch/>
                  </pic:blipFill>
                  <pic:spPr bwMode="auto">
                    <a:xfrm>
                      <a:off x="0" y="0"/>
                      <a:ext cx="2632271" cy="2765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95A7D" w:rsidRDefault="00395A7D">
      <w:pPr>
        <w:rPr>
          <w:b/>
          <w:sz w:val="28"/>
          <w:szCs w:val="28"/>
        </w:rPr>
      </w:pPr>
      <w:r>
        <w:rPr>
          <w:b/>
          <w:sz w:val="28"/>
          <w:szCs w:val="28"/>
        </w:rPr>
        <w:t>2(c)</w:t>
      </w:r>
    </w:p>
    <w:p w:rsidR="00395A7D" w:rsidRPr="00395A7D" w:rsidRDefault="00395A7D">
      <w:pPr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0E50F369" wp14:editId="1879CC0C">
            <wp:extent cx="2609850" cy="2764236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559" t="7219" r="52481" b="19420"/>
                    <a:stretch/>
                  </pic:blipFill>
                  <pic:spPr bwMode="auto">
                    <a:xfrm>
                      <a:off x="0" y="0"/>
                      <a:ext cx="2646334" cy="2802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95A7D" w:rsidRPr="00395A7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5A7D"/>
    <w:rsid w:val="00395A7D"/>
    <w:rsid w:val="00965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971A2"/>
  <w15:chartTrackingRefBased/>
  <w15:docId w15:val="{D6213196-EBCB-4D69-B989-D50B34BE4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王妤霈</dc:creator>
  <cp:keywords/>
  <dc:description/>
  <cp:lastModifiedBy>王妤霈</cp:lastModifiedBy>
  <cp:revision>1</cp:revision>
  <dcterms:created xsi:type="dcterms:W3CDTF">2020-10-20T06:58:00Z</dcterms:created>
  <dcterms:modified xsi:type="dcterms:W3CDTF">2020-10-20T07:08:00Z</dcterms:modified>
</cp:coreProperties>
</file>