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3E8CE4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eastAsia" w:ascii="微软雅黑" w:hAnsi="微软雅黑" w:eastAsia="微软雅黑" w:cs="微软雅黑"/>
          <w:sz w:val="32"/>
          <w:szCs w:val="32"/>
        </w:rPr>
      </w:pPr>
    </w:p>
    <w:p w14:paraId="4515FC55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right="0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验证Mysql安装和运行状态</w:t>
      </w:r>
    </w:p>
    <w:p w14:paraId="6E342EC6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50" w:beforeAutospacing="0" w:after="50" w:afterAutospacing="0"/>
        <w:ind w:left="378" w:leftChars="0" w:right="0" w:rightChars="0" w:firstLine="0" w:firstLine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</w:rPr>
        <w:t>(1)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systemctl status mysql</w:t>
      </w:r>
    </w:p>
    <w:p w14:paraId="6587B706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50" w:beforeAutospacing="0" w:after="50" w:afterAutospacing="0"/>
        <w:ind w:left="378" w:leftChars="0" w:right="0" w:righ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5941695" cy="1080135"/>
            <wp:effectExtent l="0" t="0" r="1905" b="1905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05C4F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2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135A81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50" w:beforeAutospacing="0" w:after="50" w:afterAutospacing="0"/>
        <w:ind w:left="378" w:leftChars="0" w:right="0" w:rightChars="0" w:firstLine="0" w:firstLineChars="0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</w:rPr>
        <w:t>(2)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停止mysql: sudo systemctl stop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  <w:lang w:val="en-US" w:eastAsia="zh-CN"/>
        </w:rPr>
        <w:t xml:space="preserve"> mysql.service</w:t>
      </w:r>
    </w:p>
    <w:p w14:paraId="137F94FD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50" w:beforeAutospacing="0" w:after="50" w:afterAutospacing="0"/>
        <w:ind w:left="378" w:leftChars="0" w:right="0" w:righ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5154295" cy="1021080"/>
            <wp:effectExtent l="0" t="0" r="12065" b="0"/>
            <wp:docPr id="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4295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B230A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1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2FCB57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 xml:space="preserve">    (3) 启动mysql：sudo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  <w:lang w:val="en-US" w:eastAsia="zh-CN"/>
        </w:rPr>
        <w:t>systemctl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 xml:space="preserve"> start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  <w:lang w:val="en-US" w:eastAsia="zh-CN"/>
        </w:rPr>
        <w:t xml:space="preserve"> mysql.service</w:t>
      </w:r>
    </w:p>
    <w:p w14:paraId="71C0F57D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28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1432560"/>
            <wp:effectExtent l="0" t="0" r="8890" b="0"/>
            <wp:docPr id="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2028E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50" w:beforeAutospacing="0" w:after="50" w:afterAutospacing="0"/>
        <w:ind w:left="378" w:leftChars="0" w:right="0" w:rightChars="0" w:firstLine="0" w:firstLineChars="0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</w:rPr>
        <w:t>(4)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重启mysql:sudo s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  <w:lang w:val="en-US" w:eastAsia="zh-CN"/>
        </w:rPr>
        <w:t>ystemctl restart mysql.service</w:t>
      </w:r>
    </w:p>
    <w:p w14:paraId="0CC2F451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50" w:beforeAutospacing="0" w:after="50" w:afterAutospacing="0"/>
        <w:ind w:left="378" w:leftChars="0" w:right="0" w:righ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5274310" cy="1440815"/>
            <wp:effectExtent l="0" t="0" r="13970" b="6985"/>
            <wp:docPr id="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BB863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21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 descr="IMG_25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9E544F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50" w:beforeAutospacing="0" w:after="50" w:afterAutospacing="0"/>
        <w:ind w:left="0" w:leftChars="0" w:right="0" w:rightChars="0" w:firstLine="0" w:firstLine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kern w:val="0"/>
          <w:sz w:val="32"/>
          <w:szCs w:val="32"/>
          <w:lang w:val="en-US" w:eastAsia="zh-CN" w:bidi="ar"/>
        </w:rPr>
        <w:t>2.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运行环境</w:t>
      </w:r>
    </w:p>
    <w:p w14:paraId="55BB2D47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50" w:beforeAutospacing="0" w:after="50" w:afterAutospacing="0"/>
        <w:ind w:left="0" w:leftChars="0" w:right="0" w:rightChars="0" w:firstLine="0" w:firstLine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5273675" cy="1408430"/>
            <wp:effectExtent l="0" t="0" r="14605" b="8890"/>
            <wp:docPr id="6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2D876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16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 descr="IMG_26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5F7B6B"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连接服务器</w:t>
      </w:r>
    </w:p>
    <w:p w14:paraId="0F027E99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50" w:beforeAutospacing="0" w:after="50" w:afterAutospacing="0"/>
        <w:ind w:leftChars="0" w:right="0" w:rightChars="0"/>
      </w:pPr>
      <w:r>
        <w:drawing>
          <wp:inline distT="0" distB="0" distL="114300" distR="114300">
            <wp:extent cx="5274310" cy="1781810"/>
            <wp:effectExtent l="0" t="0" r="13970" b="1270"/>
            <wp:docPr id="6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1B740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50" w:beforeAutospacing="0" w:after="50" w:afterAutospacing="0"/>
        <w:ind w:leftChars="0" w:right="0" w:rightChars="0"/>
        <w:rPr>
          <w:rFonts w:hint="eastAsia"/>
        </w:rPr>
      </w:pPr>
      <w:r>
        <w:drawing>
          <wp:inline distT="0" distB="0" distL="114300" distR="114300">
            <wp:extent cx="5266690" cy="3829685"/>
            <wp:effectExtent l="0" t="0" r="6350" b="10795"/>
            <wp:docPr id="6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2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E4DEA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7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6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E5E9AB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25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 descr="IMG_26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E772EC"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pacing w:before="50" w:beforeAutospacing="0" w:after="50" w:afterAutospacing="0"/>
        <w:ind w:left="0" w:leftChars="0" w:right="0" w:firstLine="0" w:firstLine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创建数据库</w:t>
      </w:r>
    </w:p>
    <w:p w14:paraId="3158AEB0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50" w:beforeAutospacing="0" w:after="50" w:afterAutospacing="0"/>
        <w:ind w:leftChars="0" w:right="0" w:righ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5264785" cy="1567180"/>
            <wp:effectExtent l="0" t="0" r="8255" b="2540"/>
            <wp:docPr id="6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3D756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15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 descr="IMG_26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4E4BAE"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pacing w:before="50" w:beforeAutospacing="0" w:after="50" w:afterAutospacing="0"/>
        <w:ind w:left="0" w:leftChars="0" w:right="0" w:firstLine="0" w:firstLine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删除数据库</w:t>
      </w:r>
    </w:p>
    <w:p w14:paraId="0243C66B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50" w:beforeAutospacing="0" w:after="50" w:afterAutospacing="0"/>
        <w:ind w:leftChars="0" w:right="0" w:righ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3604260" cy="2141220"/>
            <wp:effectExtent l="0" t="0" r="7620" b="7620"/>
            <wp:docPr id="6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B968F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8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IMG_26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95FA26"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pacing w:before="50" w:beforeAutospacing="0" w:after="50" w:afterAutospacing="0"/>
        <w:ind w:left="0" w:leftChars="0" w:right="0" w:firstLine="0" w:firstLine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选择数据库</w:t>
      </w:r>
    </w:p>
    <w:p w14:paraId="16FEDC78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50" w:beforeAutospacing="0" w:after="50" w:afterAutospacing="0"/>
        <w:ind w:leftChars="0" w:right="0" w:righ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3436620" cy="1188720"/>
            <wp:effectExtent l="0" t="0" r="7620" b="0"/>
            <wp:docPr id="7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1F3DA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26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 descr="IMG_26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0A130F"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pacing w:before="50" w:beforeAutospacing="0" w:after="50" w:afterAutospacing="0"/>
        <w:ind w:left="0" w:leftChars="0" w:right="0" w:firstLine="0" w:firstLine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创建数据表</w:t>
      </w:r>
    </w:p>
    <w:p w14:paraId="32EDA50E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50" w:beforeAutospacing="0" w:after="50" w:afterAutospacing="0"/>
        <w:ind w:leftChars="0" w:right="0" w:righ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5266055" cy="1985645"/>
            <wp:effectExtent l="0" t="0" r="6985" b="10795"/>
            <wp:docPr id="7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01308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24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 descr="IMG_26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017531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8.修改数据表</w:t>
      </w:r>
    </w:p>
    <w:p w14:paraId="6875CEA4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378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(1)修改表名</w:t>
      </w:r>
    </w:p>
    <w:p w14:paraId="1A6B88AC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right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5273675" cy="1475740"/>
            <wp:effectExtent l="0" t="0" r="14605" b="2540"/>
            <wp:docPr id="7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2E8B5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17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 descr="IMG_26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7AED55"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spacing w:before="50" w:beforeAutospacing="0" w:after="50" w:afterAutospacing="0"/>
        <w:ind w:left="378" w:leftChars="0" w:right="0" w:firstLine="0" w:firstLine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删除表的字段</w:t>
      </w:r>
    </w:p>
    <w:p w14:paraId="31CE996A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50" w:beforeAutospacing="0" w:after="50" w:afterAutospacing="0"/>
        <w:ind w:left="378" w:leftChars="0" w:right="0" w:righ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4610100" cy="2156460"/>
            <wp:effectExtent l="0" t="0" r="7620" b="7620"/>
            <wp:docPr id="7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DA990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11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 descr="IMG_26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2D1584"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spacing w:before="50" w:beforeAutospacing="0" w:after="50" w:afterAutospacing="0"/>
        <w:ind w:left="378" w:leftChars="0" w:right="0" w:firstLine="0" w:firstLine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添加表的字段</w:t>
      </w:r>
    </w:p>
    <w:p w14:paraId="7B7454A7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50" w:beforeAutospacing="0" w:after="50" w:afterAutospacing="0"/>
        <w:ind w:left="378" w:leftChars="0" w:right="0" w:righ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5272405" cy="1619250"/>
            <wp:effectExtent l="0" t="0" r="635" b="11430"/>
            <wp:docPr id="7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F4E49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   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20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 descr="IMG_26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AAA12B"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spacing w:before="50" w:beforeAutospacing="0" w:after="50" w:afterAutospacing="0"/>
        <w:ind w:left="378" w:leftChars="0" w:right="0" w:firstLine="0" w:firstLine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修改字段   </w:t>
      </w:r>
    </w:p>
    <w:p w14:paraId="42519DF1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50" w:beforeAutospacing="0" w:after="50" w:afterAutospacing="0"/>
        <w:ind w:left="378" w:leftChars="0" w:right="0" w:righ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5273675" cy="2873375"/>
            <wp:effectExtent l="0" t="0" r="14605" b="6985"/>
            <wp:docPr id="7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C543C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10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5" descr="IMG_27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929BFD"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spacing w:before="50" w:beforeAutospacing="0" w:after="50" w:afterAutospacing="0"/>
        <w:ind w:left="378" w:leftChars="0" w:right="0" w:firstLine="0" w:firstLine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删除数据表</w:t>
      </w:r>
    </w:p>
    <w:p w14:paraId="21AECFCB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50" w:beforeAutospacing="0" w:after="50" w:afterAutospacing="0"/>
        <w:ind w:left="378" w:leftChars="0" w:right="0" w:righ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2682240" cy="1028700"/>
            <wp:effectExtent l="0" t="0" r="0" b="7620"/>
            <wp:docPr id="7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A736B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27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 descr="IMG_27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CB5FFD"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spacing w:before="50" w:beforeAutospacing="0" w:after="50" w:afterAutospacing="0"/>
        <w:ind w:left="378" w:leftChars="0" w:right="0" w:firstLine="0" w:firstLine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插入数据</w:t>
      </w:r>
    </w:p>
    <w:p w14:paraId="0704A63A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50" w:beforeAutospacing="0" w:after="50" w:afterAutospacing="0"/>
        <w:ind w:left="378" w:leftChars="0" w:right="0" w:righ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4549140" cy="541020"/>
            <wp:effectExtent l="0" t="0" r="7620" b="7620"/>
            <wp:docPr id="7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D9973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  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23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 descr="IMG_27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8A54C0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    (7)查询数据</w:t>
      </w:r>
    </w:p>
    <w:p w14:paraId="190FC60A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        (1)查询所有数据</w:t>
      </w:r>
    </w:p>
    <w:p w14:paraId="372FC75B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2598420" cy="1310640"/>
            <wp:effectExtent l="0" t="0" r="7620" b="0"/>
            <wp:docPr id="7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4715C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           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14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8" descr="IMG_27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5DA75D"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spacing w:before="50" w:beforeAutospacing="0" w:after="50" w:afterAutospacing="0"/>
        <w:ind w:left="757" w:leftChars="0" w:right="0" w:firstLine="0" w:firstLine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查询数据（选择行）</w:t>
      </w:r>
    </w:p>
    <w:p w14:paraId="32FC9F10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50" w:beforeAutospacing="0" w:after="50" w:afterAutospacing="0"/>
        <w:ind w:left="757" w:leftChars="0" w:right="0" w:righ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4053840" cy="1104900"/>
            <wp:effectExtent l="0" t="0" r="0" b="7620"/>
            <wp:docPr id="7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FC556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       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19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239819"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spacing w:before="50" w:beforeAutospacing="0" w:after="50" w:afterAutospacing="0"/>
        <w:ind w:left="757" w:leftChars="0" w:right="0" w:firstLine="0" w:firstLine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查询数据(选择列)   </w:t>
      </w:r>
    </w:p>
    <w:p w14:paraId="4E4DBB1D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50" w:beforeAutospacing="0" w:after="50" w:afterAutospacing="0"/>
        <w:ind w:left="757" w:leftChars="0" w:right="0" w:righ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4640580" cy="982980"/>
            <wp:effectExtent l="0" t="0" r="7620" b="7620"/>
            <wp:docPr id="8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 </w:t>
      </w:r>
    </w:p>
    <w:p w14:paraId="223AA2FD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29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 descr="IMG_27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6FA363"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spacing w:before="50" w:beforeAutospacing="0" w:after="50" w:afterAutospacing="0"/>
        <w:ind w:left="757" w:leftChars="0" w:right="0" w:firstLine="0" w:firstLine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删除数据</w:t>
      </w:r>
    </w:p>
    <w:p w14:paraId="7C61BCE0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50" w:beforeAutospacing="0" w:after="50" w:afterAutospacing="0"/>
        <w:ind w:left="757" w:leftChars="0" w:right="0" w:rightChars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3383280" cy="769620"/>
            <wp:effectExtent l="0" t="0" r="0" b="7620"/>
            <wp:docPr id="8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BEFD6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       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9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1" descr="IMG_27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85BEA8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       (5)更新数据</w:t>
      </w:r>
    </w:p>
    <w:p w14:paraId="75053D04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    </w:t>
      </w:r>
      <w:r>
        <w:drawing>
          <wp:inline distT="0" distB="0" distL="114300" distR="114300">
            <wp:extent cx="4610100" cy="2743200"/>
            <wp:effectExtent l="0" t="0" r="7620" b="0"/>
            <wp:docPr id="8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31C5D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12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2" descr="IMG_27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E20FE6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50" w:beforeAutospacing="0" w:after="50" w:afterAutospacing="0"/>
        <w:ind w:leftChars="0" w:right="0" w:righ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  <w:lang w:val="en-US" w:eastAsia="zh-CN"/>
        </w:rPr>
        <w:t>9.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导出数据库</w:t>
      </w:r>
    </w:p>
    <w:p w14:paraId="3068C10E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50" w:beforeAutospacing="0" w:after="50" w:afterAutospacing="0"/>
        <w:ind w:leftChars="0" w:right="0" w:rightChars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drawing>
          <wp:inline distT="0" distB="0" distL="114300" distR="114300">
            <wp:extent cx="5268595" cy="5497830"/>
            <wp:effectExtent l="0" t="0" r="4445" b="3810"/>
            <wp:docPr id="8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9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8FF92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1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3" descr="IMG_27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F87FBA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10.导入数据库</w:t>
      </w:r>
    </w:p>
    <w:p w14:paraId="6FCC7FBC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5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4" descr="IMG_27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11040" cy="5623560"/>
            <wp:effectExtent l="0" t="0" r="0" b="0"/>
            <wp:docPr id="8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562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EF84F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/>
        </w:rPr>
      </w:pPr>
      <w:r>
        <w:drawing>
          <wp:inline distT="0" distB="0" distL="114300" distR="114300">
            <wp:extent cx="5120640" cy="5943600"/>
            <wp:effectExtent l="0" t="0" r="0" b="0"/>
            <wp:docPr id="8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0C302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2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5" descr="IMG_28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3CEA7E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11.Mysql编程</w:t>
      </w:r>
    </w:p>
    <w:p w14:paraId="317F6009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t>(1)第一个例子</w:t>
      </w:r>
    </w:p>
    <w:p w14:paraId="575AF972">
      <w:pPr>
        <w:pStyle w:val="2"/>
        <w:keepNext w:val="0"/>
        <w:keepLines w:val="0"/>
        <w:widowControl/>
        <w:suppressLineNumbers w:val="0"/>
        <w:spacing w:before="50" w:beforeAutospacing="0" w:after="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32"/>
          <w:szCs w:val="32"/>
        </w:rPr>
        <w:drawing>
          <wp:inline distT="0" distB="0" distL="114300" distR="114300">
            <wp:extent cx="304800" cy="304800"/>
            <wp:effectExtent l="0" t="0" r="0" b="0"/>
            <wp:docPr id="6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6" descr="IMG_28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822575"/>
            <wp:effectExtent l="0" t="0" r="6350" b="12065"/>
            <wp:docPr id="8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262AA">
      <w:pPr>
        <w:rPr>
          <w:rFonts w:hint="default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老师这里还没咋学会,暂时不写了老师,我会努力学会的,答案先欠着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779B006"/>
    <w:multiLevelType w:val="singleLevel"/>
    <w:tmpl w:val="F779B006"/>
    <w:lvl w:ilvl="0" w:tentative="0">
      <w:start w:val="2"/>
      <w:numFmt w:val="decimal"/>
      <w:lvlText w:val="(%1)"/>
      <w:lvlJc w:val="left"/>
      <w:pPr>
        <w:tabs>
          <w:tab w:val="left" w:pos="312"/>
        </w:tabs>
        <w:ind w:left="757" w:leftChars="0" w:firstLine="0" w:firstLineChars="0"/>
      </w:pPr>
    </w:lvl>
  </w:abstractNum>
  <w:abstractNum w:abstractNumId="1">
    <w:nsid w:val="74947823"/>
    <w:multiLevelType w:val="singleLevel"/>
    <w:tmpl w:val="74947823"/>
    <w:lvl w:ilvl="0" w:tentative="0">
      <w:start w:val="2"/>
      <w:numFmt w:val="decimal"/>
      <w:lvlText w:val="(%1)"/>
      <w:lvlJc w:val="left"/>
      <w:pPr>
        <w:tabs>
          <w:tab w:val="left" w:pos="312"/>
        </w:tabs>
        <w:ind w:left="378" w:leftChars="0" w:firstLine="0" w:firstLineChars="0"/>
      </w:pPr>
    </w:lvl>
  </w:abstractNum>
  <w:abstractNum w:abstractNumId="2">
    <w:nsid w:val="7C98076C"/>
    <w:multiLevelType w:val="singleLevel"/>
    <w:tmpl w:val="7C98076C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ExMzQ5N2NjY2JiOTBiODQ0MjVmMTI4NjUxMmI1NTEifQ=="/>
  </w:docVars>
  <w:rsids>
    <w:rsidRoot w:val="00000000"/>
    <w:rsid w:val="31E348FE"/>
    <w:rsid w:val="33033C89"/>
    <w:rsid w:val="356A4F97"/>
    <w:rsid w:val="3828010C"/>
    <w:rsid w:val="5E8343A9"/>
    <w:rsid w:val="66DD4F9F"/>
    <w:rsid w:val="734C3C73"/>
    <w:rsid w:val="78F95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../NULL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190</Words>
  <Characters>311</Characters>
  <Lines>0</Lines>
  <Paragraphs>0</Paragraphs>
  <TotalTime>173</TotalTime>
  <ScaleCrop>false</ScaleCrop>
  <LinksUpToDate>false</LinksUpToDate>
  <CharactersWithSpaces>393</CharactersWithSpaces>
  <Application>WPS Office_12.1.0.17857_F1E327BC-269C-435d-A152-05C5408002CA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2024-08-21T01:53:00Z</dcterms:created>
  <dc:creator>honor</dc:creator>
  <cp:lastModifiedBy>听Jay治愈心伤</cp:lastModifiedBy>
  <dcterms:modified xsi:type="dcterms:W3CDTF">2024-08-27T07:40:31Z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2052-12.1.0.17857</vt:lpwstr>
  </property>
  <property fmtid="{D5CDD505-2E9C-101B-9397-08002B2CF9AE}" pid="3" name="ICV">
    <vt:lpwstr>482F7F633B2E464F9A3B4ECF2CC52ABF_12</vt:lpwstr>
  </property>
</Properties>
</file>