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78EB" w14:textId="47B7E69C" w:rsidR="00FD7162" w:rsidRDefault="00FD7162" w:rsidP="00FD7162">
      <w:pPr>
        <w:rPr>
          <w:sz w:val="36"/>
          <w:szCs w:val="36"/>
        </w:rPr>
      </w:pPr>
      <w:r>
        <w:rPr>
          <w:sz w:val="36"/>
          <w:szCs w:val="36"/>
        </w:rPr>
        <w:t>Longest Increasing Subsequence finder.</w:t>
      </w:r>
    </w:p>
    <w:p w14:paraId="7516BE3E" w14:textId="4079C610" w:rsidR="00FD7162" w:rsidRDefault="003539EA" w:rsidP="00FD7162">
      <w:pPr>
        <w:rPr>
          <w:sz w:val="36"/>
          <w:szCs w:val="36"/>
        </w:rPr>
      </w:pPr>
      <w:r>
        <w:rPr>
          <w:sz w:val="36"/>
          <w:szCs w:val="36"/>
        </w:rPr>
        <w:t>No interaction required from the user.</w:t>
      </w:r>
    </w:p>
    <w:p w14:paraId="1AB0318D" w14:textId="415F549B" w:rsidR="003539EA" w:rsidRDefault="003539EA" w:rsidP="00FD7162">
      <w:pPr>
        <w:rPr>
          <w:sz w:val="36"/>
          <w:szCs w:val="36"/>
        </w:rPr>
      </w:pPr>
      <w:r>
        <w:rPr>
          <w:sz w:val="36"/>
          <w:szCs w:val="36"/>
        </w:rPr>
        <w:t>Randomly generated array of size &lt; 100, out of range from -99 to 99</w:t>
      </w:r>
      <w:r w:rsidR="0098530A">
        <w:rPr>
          <w:sz w:val="36"/>
          <w:szCs w:val="36"/>
        </w:rPr>
        <w:t xml:space="preserve"> of integers </w:t>
      </w:r>
      <w:r>
        <w:rPr>
          <w:sz w:val="36"/>
          <w:szCs w:val="36"/>
        </w:rPr>
        <w:t>.</w:t>
      </w:r>
    </w:p>
    <w:p w14:paraId="6D34DAEE" w14:textId="1AE09BA7" w:rsidR="0067290F" w:rsidRDefault="0067290F" w:rsidP="0067290F">
      <w:pPr>
        <w:rPr>
          <w:sz w:val="36"/>
          <w:szCs w:val="36"/>
        </w:rPr>
      </w:pPr>
      <w:r>
        <w:rPr>
          <w:sz w:val="36"/>
          <w:szCs w:val="36"/>
        </w:rPr>
        <w:t>Console based application.</w:t>
      </w:r>
    </w:p>
    <w:p w14:paraId="3AA19CF3" w14:textId="77777777" w:rsidR="0067290F" w:rsidRPr="00037854" w:rsidRDefault="0067290F">
      <w:pPr>
        <w:rPr>
          <w:sz w:val="36"/>
          <w:szCs w:val="36"/>
        </w:rPr>
      </w:pPr>
    </w:p>
    <w:sectPr w:rsidR="0067290F" w:rsidRPr="0003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CF"/>
    <w:rsid w:val="00037854"/>
    <w:rsid w:val="00205D7A"/>
    <w:rsid w:val="00297FCF"/>
    <w:rsid w:val="003539EA"/>
    <w:rsid w:val="00420883"/>
    <w:rsid w:val="00446E44"/>
    <w:rsid w:val="0067290F"/>
    <w:rsid w:val="0098530A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BDC"/>
  <w15:chartTrackingRefBased/>
  <w15:docId w15:val="{414B7A7D-E0BD-4060-978B-D5B8A98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10</cp:revision>
  <dcterms:created xsi:type="dcterms:W3CDTF">2021-06-14T01:00:00Z</dcterms:created>
  <dcterms:modified xsi:type="dcterms:W3CDTF">2021-06-14T01:24:00Z</dcterms:modified>
</cp:coreProperties>
</file>