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java.io.BufferedReader;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java.io.FileReader;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java.text.DecimalFormat;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QuizGrade {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 (</w:t>
      </w:r>
      <w:r>
        <w:rPr>
          <w:rFonts w:ascii="Consolas" w:hAnsi="Consolas" w:cs="Consolas"/>
          <w:color w:val="2A00FF"/>
          <w:sz w:val="20"/>
          <w:szCs w:val="20"/>
        </w:rPr>
        <w:t>"C:\\SRing 2018\\MIS 301\\Assignment 3\\questionanswers.txt"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file1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 (</w:t>
      </w:r>
      <w:r>
        <w:rPr>
          <w:rFonts w:ascii="Consolas" w:hAnsi="Consolas" w:cs="Consolas"/>
          <w:color w:val="2A00FF"/>
          <w:sz w:val="20"/>
          <w:szCs w:val="20"/>
        </w:rPr>
        <w:t>"C:\\SRing 2018\\MIS 301\\Assignment 3\\studentanswers.txt"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BufferedReader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FileReader(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BufferedReader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FileReader(</w:t>
      </w:r>
      <w:r>
        <w:rPr>
          <w:rFonts w:ascii="Consolas" w:hAnsi="Consolas" w:cs="Consolas"/>
          <w:color w:val="6A3E3E"/>
          <w:sz w:val="20"/>
          <w:szCs w:val="20"/>
        </w:rPr>
        <w:t>file1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[20];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 Boolean.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.readLine());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[][] </w:t>
      </w:r>
      <w:r>
        <w:rPr>
          <w:rFonts w:ascii="Consolas" w:hAnsi="Consolas" w:cs="Consolas"/>
          <w:color w:val="6A3E3E"/>
          <w:sz w:val="20"/>
          <w:szCs w:val="20"/>
        </w:rPr>
        <w:t>Questionanswers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[100][20];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  <w:r>
        <w:rPr>
          <w:rFonts w:ascii="Consolas" w:hAnsi="Consolas" w:cs="Consolas"/>
          <w:color w:val="6A3E3E"/>
          <w:sz w:val="20"/>
          <w:szCs w:val="20"/>
        </w:rPr>
        <w:t>Questionanswers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] = Boolean.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br1</w:t>
      </w:r>
      <w:r>
        <w:rPr>
          <w:rFonts w:ascii="Consolas" w:hAnsi="Consolas" w:cs="Consolas"/>
          <w:color w:val="000000"/>
          <w:sz w:val="20"/>
          <w:szCs w:val="20"/>
        </w:rPr>
        <w:t>.readLine());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System.out.println("The Matrix of Answers");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System.out.println();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for (x = 0; x&lt;STUDENT;x++)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{for (y = 0;y&lt;ANSWER;y++)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System.out.print(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Questionanswers</w:t>
      </w:r>
      <w:r>
        <w:rPr>
          <w:rFonts w:ascii="Consolas" w:hAnsi="Consolas" w:cs="Consolas"/>
          <w:color w:val="3F7F5F"/>
          <w:sz w:val="20"/>
          <w:szCs w:val="20"/>
        </w:rPr>
        <w:t>[x][y]+" ");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System.out.println();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}*/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 xml:space="preserve"> 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[100];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>= 0;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Questionanswers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[]=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[20];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Questionanswers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"STUDENT SCORES"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PER_LINE</w:t>
      </w:r>
      <w:r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line2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"Student #"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+1)+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"\t\t"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PER_LINE</w:t>
      </w:r>
      <w:r>
        <w:rPr>
          <w:rFonts w:ascii="Consolas" w:hAnsi="Consolas" w:cs="Consolas"/>
          <w:color w:val="000000"/>
          <w:sz w:val="20"/>
          <w:szCs w:val="20"/>
        </w:rPr>
        <w:t xml:space="preserve"> ==0)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"NUMBER OF STUDENTS WHO ANSWERED QUESTION CORRECTLY"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ANSWER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"Question #"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+1)+</w:t>
      </w:r>
      <w:r>
        <w:rPr>
          <w:rFonts w:ascii="Consolas" w:hAnsi="Consolas" w:cs="Consolas"/>
          <w:color w:val="2A00FF"/>
          <w:sz w:val="20"/>
          <w:szCs w:val="20"/>
        </w:rPr>
        <w:t>":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"\t\t"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line2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line2</w:t>
      </w:r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r>
        <w:rPr>
          <w:rFonts w:ascii="Consolas" w:hAnsi="Consolas" w:cs="Consolas"/>
          <w:color w:val="6A3E3E"/>
          <w:sz w:val="20"/>
          <w:szCs w:val="20"/>
        </w:rPr>
        <w:t>PER_LINE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sumscore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sumscore</w:t>
      </w:r>
      <w:r>
        <w:rPr>
          <w:rFonts w:ascii="Consolas" w:hAnsi="Consolas" w:cs="Consolas"/>
          <w:color w:val="000000"/>
          <w:sz w:val="20"/>
          <w:szCs w:val="20"/>
        </w:rPr>
        <w:t xml:space="preserve"> +=</w:t>
      </w:r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sumscore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AVERAGE GRADE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DecimalFormat </w:t>
      </w:r>
      <w:r>
        <w:rPr>
          <w:rFonts w:ascii="Consolas" w:hAnsi="Consolas" w:cs="Consolas"/>
          <w:color w:val="6A3E3E"/>
          <w:sz w:val="20"/>
          <w:szCs w:val="20"/>
        </w:rPr>
        <w:t>fmt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DecimalFormat (</w:t>
      </w:r>
      <w:r>
        <w:rPr>
          <w:rFonts w:ascii="Consolas" w:hAnsi="Consolas" w:cs="Consolas"/>
          <w:color w:val="2A00FF"/>
          <w:sz w:val="20"/>
          <w:szCs w:val="20"/>
        </w:rPr>
        <w:t>"0.###"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standardDeviation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Score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standardDeviation</w:t>
      </w:r>
      <w:r>
        <w:rPr>
          <w:rFonts w:ascii="Consolas" w:hAnsi="Consolas" w:cs="Consolas"/>
          <w:color w:val="000000"/>
          <w:sz w:val="20"/>
          <w:szCs w:val="20"/>
        </w:rPr>
        <w:t xml:space="preserve"> +=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average</w:t>
      </w:r>
      <w:r>
        <w:rPr>
          <w:rFonts w:ascii="Consolas" w:hAnsi="Consolas" w:cs="Consolas"/>
          <w:color w:val="000000"/>
          <w:sz w:val="20"/>
          <w:szCs w:val="20"/>
        </w:rPr>
        <w:t>, 2);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standardDeviation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standardDeviation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"THE STANDARD DEVIATION OF STUDENT GRADES IS: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fmt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6A3E3E"/>
          <w:sz w:val="20"/>
          <w:szCs w:val="20"/>
        </w:rPr>
        <w:t>standardDeviation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720FD" w:rsidRDefault="00C720FD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20FD" w:rsidRDefault="00C720FD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20FD" w:rsidRDefault="00C720FD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20FD" w:rsidRDefault="00C720FD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20FD" w:rsidRDefault="00C720FD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20FD" w:rsidRDefault="00C720FD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20FD" w:rsidRDefault="00C720FD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20FD" w:rsidRDefault="00C720FD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20FD" w:rsidRDefault="00C720FD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20FD" w:rsidRDefault="00C720FD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20FD" w:rsidRDefault="00C720FD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20FD" w:rsidRDefault="00C720FD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20FD" w:rsidRDefault="00C720FD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20FD" w:rsidRDefault="00C720FD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20FD" w:rsidRDefault="00C720FD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20FD" w:rsidRDefault="00C720FD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20FD" w:rsidRDefault="00C720FD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20FD" w:rsidRDefault="00C720FD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20FD" w:rsidRDefault="00C720FD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20FD" w:rsidRDefault="00C720FD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20FD" w:rsidRDefault="00C720FD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20FD" w:rsidRDefault="00C720FD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20FD" w:rsidRDefault="00C720FD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20FD" w:rsidRDefault="00C720FD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20FD" w:rsidRDefault="00C720FD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20FD" w:rsidRDefault="00C720FD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20FD" w:rsidRDefault="00C720FD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20FD" w:rsidRDefault="00C720FD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20FD" w:rsidRDefault="00C720FD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20FD" w:rsidRDefault="00C720FD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20FD" w:rsidRDefault="00C720FD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20FD" w:rsidRDefault="00C720FD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20FD" w:rsidRDefault="00C720FD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20FD" w:rsidRDefault="00C720FD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20FD" w:rsidRDefault="00C720FD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20FD" w:rsidRDefault="00C720FD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20FD" w:rsidRDefault="00C720FD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20FD" w:rsidRDefault="00C720FD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20FD" w:rsidRDefault="00C720FD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20FD" w:rsidRDefault="00C720FD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>import java.io.BufferedReader;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>import java.io.File;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>import java.io.FileReader;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>import java.io.IOException;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>import java.text.DecimalFormat;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>import javafx.application.Application;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>import javafx.geometry.Pos;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>import javafx.geometry.Insets;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>import javafx.scene.Scene;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>import javafx.scene.layout.HBox;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>import javafx.scene.layout.StackPane;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>import javafx.scene.layout.VBox;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>import javafx.stage.Stage;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>import javafx.application.Application;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>import javafx.scene.Scene;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>import javafx.scene.chart.BarChart;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>import javafx.scene.chart.CategoryAxis;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>import javafx.</w:t>
      </w:r>
      <w:bookmarkStart w:id="0" w:name="_GoBack"/>
      <w:bookmarkEnd w:id="0"/>
      <w:r w:rsidRPr="00C720FD">
        <w:rPr>
          <w:rFonts w:ascii="Consolas" w:hAnsi="Consolas" w:cs="Consolas"/>
          <w:sz w:val="20"/>
          <w:szCs w:val="20"/>
        </w:rPr>
        <w:t>scene.chart.NumberAxis;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>import javafx.scene.chart.XYChart;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>import javafx.stage.Stage;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>public class QuizGrade extends Application {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  <w:t>final static String A = "A's 18-20";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 xml:space="preserve">    final static String B = "B's 16-17";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 xml:space="preserve">    final static String C = "C's 14-15";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 xml:space="preserve">    final static String D = "D's 12-13";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 xml:space="preserve">    final static String E = "E's 0-11";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 xml:space="preserve">    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 xml:space="preserve">    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 xml:space="preserve">   public void start(Stage primarystage) {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 xml:space="preserve">    </w:t>
      </w:r>
      <w:r w:rsidRPr="00C720FD">
        <w:rPr>
          <w:rFonts w:ascii="Consolas" w:hAnsi="Consolas" w:cs="Consolas"/>
          <w:sz w:val="20"/>
          <w:szCs w:val="20"/>
        </w:rPr>
        <w:tab/>
        <w:t>primarystage.setTitle("Grades");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 xml:space="preserve">        final CategoryAxis xAxis = new CategoryAxis();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 xml:space="preserve">        final NumberAxis yAxis = new NumberAxis();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 xml:space="preserve">        final BarChart&lt;String,Number&gt; bc = 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 xml:space="preserve">            new BarChart&lt;String,Number&gt;(xAxis,yAxis);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 xml:space="preserve">        bc.setTitle("Bar Graph of Student Grades");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 xml:space="preserve">        xAxis.setLabel("Score Range");       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 xml:space="preserve">        yAxis.setLabel("Number of Students");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 xml:space="preserve">        XYChart.Series series1 = new XYChart.Series();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 xml:space="preserve">        series1.setName(null);       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 xml:space="preserve">        series1.getData().add(new XYChart.Data(A, 51));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 xml:space="preserve">        series1.getData().add(new XYChart.Data(B, 23));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 xml:space="preserve">        series1.getData().add(new XYChart.Data(C, 15));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 xml:space="preserve">        series1.getData().add(new XYChart.Data(D, 3));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 xml:space="preserve">        series1.getData().add(new XYChart.Data(E, 8)); 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 xml:space="preserve">        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 xml:space="preserve">        Scene scene  = new Scene(bc,600,600);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 xml:space="preserve">        bc.getData().addAll(series1);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 xml:space="preserve">        primarystage.setScene(scene);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 xml:space="preserve">        primarystage.show();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 xml:space="preserve">        }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 xml:space="preserve">     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lastRenderedPageBreak/>
        <w:t xml:space="preserve">    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  <w:t>public static void main (String[] args) throws IOException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  <w:t>{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File file = new File ("C:\\SRing 2018\\MIS 301\\Assignment 3\\questionanswers.txt");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File file1 = new File ("C:\\SRing 2018\\MIS 301\\Assignment 3\\studentanswers.txt");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BufferedReader br = new BufferedReader(new FileReader(file));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 xml:space="preserve">BufferedReader br1 = new BufferedReader(new FileReader(file1)); 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boolean [] Answers = new boolean [20];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final int QUESTION = 20;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int i = 0;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for (i = 0; i&lt;QUESTION;i++)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{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Answers [i]= Boolean.valueOf(br.readLine());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}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boolean [][] Questionanswers = new boolean [100][20];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final int STUDENT = 100;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final int ANSWER = 20;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int x = 0;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int y = 0;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 xml:space="preserve"> for (x = 0; x&lt;STUDENT;x++) 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 xml:space="preserve"> {for (y = 0;y&lt;ANSWER;y++)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 xml:space="preserve"> {Questionanswers [x][y] = Boolean.valueOf(br1.readLine());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 xml:space="preserve"> }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 xml:space="preserve"> }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 xml:space="preserve"> 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/* System.out.println("The Matrix of Answers");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 xml:space="preserve"> System.out.println();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 xml:space="preserve"> for (x = 0; x&lt;STUDENT;x++)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 xml:space="preserve"> {for (y = 0;y&lt;ANSWER;y++)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 xml:space="preserve"> System.out.print(Questionanswers[x][y]+" ");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 xml:space="preserve"> System.out.println();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 xml:space="preserve"> }*/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 xml:space="preserve">   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  <w:t>int Score []=new int [100];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  <w:t>int score= 0;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  <w:t>for (x = 0; x&lt;STUDENT; x++)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  <w:t>{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for (y = 0;y&lt;ANSWER;y++)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{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if (Questionanswers[x][y]==Answers[y])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score = score+1;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}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Score [x]= score;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score = 0;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  <w:t>}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  <w:t>int Count []= new int[20];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  <w:t>int count = 0;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  <w:t>for (y = 0; y&lt;ANSWER; y++)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  <w:t>{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for (x = 0;x&lt;STUDENT;x++)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{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if (Questionanswers[x][y]==Answers[y])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count = count+1;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}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Count [y]= count;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count = 0;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  <w:t>}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  <w:t>System.out.println("STUDENT SCORES");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  <w:t>System.out.println();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  <w:t>final int PER_LINE = 4;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  <w:t>int line = 0;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  <w:t>int line2 = 0;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  <w:t>for (x = 0; x&lt;STUDENT;x++)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  <w:t>{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System.out.print("Student #"+(x+1)+": ");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System.out.print(Score[x]+"\t\t");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line++;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if (line%PER_LINE ==0)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System.out.println();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  <w:t>}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  <w:t>System.out.println();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  <w:t>System.out.println("NUMBER OF STUDENTS WHO ANSWERED QUESTION CORRECTLY");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  <w:t>System.out.println();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  <w:t>for (y = 0; y&lt;ANSWER; y++)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  <w:t>{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System.out.print("Question #"+(y+1)+": ");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System.out.print(Count[y]+"\t\t");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line2++;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if (line2 % PER_LINE == 0)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System.out.println();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  <w:t>}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  <w:t>double sumscore = 0;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  <w:t>for (x=0;x&lt;STUDENT;x++)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  <w:t>{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sumscore +=Score[x];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  <w:t>}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  <w:t>System.out.println();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  <w:t>double average = sumscore/STUDENT;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  <w:t>System.out.println("THE AVERAGE GRADE IS: "+ average);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  <w:t>DecimalFormat fmt = new DecimalFormat ("0.###");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lastRenderedPageBreak/>
        <w:tab/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  <w:t>double standardDeviation = 0;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  <w:t>for (int num: Score)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  <w:t>{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standardDeviation += Math.pow(num - average, 2);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  <w:t>}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  <w:t>standardDeviation = Math.sqrt(standardDeviation/STUDENT);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  <w:t>System.out.println("THE STANDARD DEVIATION OF STUDENT GRADES IS: "+ fmt.format(standardDeviation));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 xml:space="preserve">    int As = 0;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  <w:t xml:space="preserve"> int Bs = 0;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  <w:t xml:space="preserve"> int Cs = 0;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  <w:t xml:space="preserve"> int Ds = 0;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  <w:t xml:space="preserve"> int Es = 0;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  <w:t>for (x=0; x&lt;STUDENT;x++)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  <w:t>{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if (Score[x]&gt;0)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{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if (Score [x]&gt;11)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{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if(Score[x]&gt;13)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{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if (Score[x]&gt;15)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{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if (Score[x]&gt;17)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As++;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else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Bs++;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}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 xml:space="preserve">else 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Cs++;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}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else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Ds++;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}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else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Es++;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  <w:t>}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  <w:r w:rsidRPr="00C720FD">
        <w:rPr>
          <w:rFonts w:ascii="Consolas" w:hAnsi="Consolas" w:cs="Consolas"/>
          <w:sz w:val="20"/>
          <w:szCs w:val="20"/>
        </w:rPr>
        <w:tab/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  <w:t>}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  <w:t>launch(args);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>}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 xml:space="preserve">   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 xml:space="preserve">    </w:t>
      </w:r>
    </w:p>
    <w:p w:rsidR="00C720FD" w:rsidRP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ab/>
      </w:r>
    </w:p>
    <w:p w:rsidR="00C720FD" w:rsidRDefault="00C720FD" w:rsidP="00C720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720FD">
        <w:rPr>
          <w:rFonts w:ascii="Consolas" w:hAnsi="Consolas" w:cs="Consolas"/>
          <w:sz w:val="20"/>
          <w:szCs w:val="20"/>
        </w:rPr>
        <w:t>}</w:t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A2554" w:rsidRDefault="00BA2554" w:rsidP="00BA25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4517" w:rsidRDefault="00CC4517"/>
    <w:sectPr w:rsidR="00CC4517" w:rsidSect="001758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wMzE1tTAwMTY3NjBW0lEKTi0uzszPAykwqgUAsdcvJCwAAAA="/>
  </w:docVars>
  <w:rsids>
    <w:rsidRoot w:val="00BA2554"/>
    <w:rsid w:val="00BA2554"/>
    <w:rsid w:val="00C720FD"/>
    <w:rsid w:val="00CC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6A436"/>
  <w15:chartTrackingRefBased/>
  <w15:docId w15:val="{DCFD7E58-7C92-4FD9-B178-502F77EF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1146</Words>
  <Characters>6536</Characters>
  <Application>Microsoft Office Word</Application>
  <DocSecurity>0</DocSecurity>
  <Lines>54</Lines>
  <Paragraphs>15</Paragraphs>
  <ScaleCrop>false</ScaleCrop>
  <Company/>
  <LinksUpToDate>false</LinksUpToDate>
  <CharactersWithSpaces>7667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xingxuan zhang</dc:creator>
  <cp:keywords/>
  <dc:description/>
  <cp:lastModifiedBy>xingxuan zhang</cp:lastModifiedBy>
  <cp:revision>2</cp:revision>
  <dcterms:created xsi:type="dcterms:W3CDTF">2018-04-13T03:42:00Z</dcterms:created>
  <dcterms:modified xsi:type="dcterms:W3CDTF">2018-04-13T04:19:00Z</dcterms:modified>
</cp:coreProperties>
</file>