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23:08（仓库 b2f07bd）·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