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这道题目考察的是嵌入式硬件中最基础的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RC复位电路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工作原理。这类电路在单片机（如你熟悉的 TI138 或 Zynq 的外围电路）中非常常见。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题目要求找“错误”的描述。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复位电路的工作原理分析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这个电路主要由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RC 充放电电路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非门（反相器）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组成。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阶段一：上电自动复位（RC 充电）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上电瞬间：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电容 $C1$ 两端电压不能突变，此时 $C1$ 电压为 0V（低电平）。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充电过程：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电源 $VDD33$ 通过电阻 $R1$ 向 $C1$ 充电。$C1$ 的电压从 0V 缓慢上升。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逻辑变换：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$C1$ 电压较低时，输入 U1A 的是“低电平”。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经过三次反相（非门 U1A -&gt; U2B -&gt; U3C），输出状态为：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 -&gt; 高 -&gt; 低 -&gt; 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RESET 端在电容电压未达标前输出的是“高电平”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，这会维持芯片的复位状态。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阶段二：正常运行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$C1$ 充满电（达到门限电压）后，反相器输入变为“高电平”。经过三次反相，RESET 端变为“低电平”，复位撤销，系统开始正常跑代码。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阶段三：手动复位（电容放电）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按下“复位按钮”，电容 $C1$ 被短路，电荷瞬间放掉，电压降至 0V。过程回到阶段一，系统再次进入复位。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选项详细解析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系统上电时，通过电阻 R1 向电容 C1 充电：正确。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这是自动复位的能量来源，决定了复位脉冲的时间常数 $\tau = R \times C$。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当 C1 电压未达到门限电压时，RESET 端输出高电平，系统进入复位状态：正确。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因为三个反相器串联，效果等同一个反相器。输入低，输出即为高。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当 C1 电压达到门限电压时，RESET 端输出高电平，系统进入复位状态：错误（本题答案）。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当电压达标（变为高）时，经过三次反相，输出应该是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低电平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，此时系统应该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退出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复位状态开始工作。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按下复位按钮时，C1 两端的电荷会被放掉，系统进入复位状态：正确。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放电导致输入变低，输出变高，触发复位。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知识点延伸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二极管 D1 的作用：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放电二极管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。当整个系统掉电时，它能让 $C1$ 里的电迅速泄放到电源线上，确保如果短时间内再次上电，复位电路依然能从 0V 开始充电，保证复位可靠。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三次反相器的意义：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增加驱动能力：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确保复位信号足够强，能驱动芯片内部多个寄存器。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波形整形：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把缓慢上升的 RC 曲线转化成陡峭的数字信号边缘。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备考建议：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在软考中，这类题目经常会变动反相器的个数（奇数个还是偶数个）。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奇数个：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效果等同一个非门（输入输出相反）。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偶数个：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效果等同一个同相驱动器（输入输出相同）。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你在处理 Zynq 或 TI138 的硬件调试时，有没有遇到过因为复位时间太短（$R$ 或 $C$ 取值太小）导致外设还没初始化好 CPU 就已经跑飞的情况？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