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在你的嵌入式开发经验中，可能已经习惯了 ARM 或 DSP 这种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指令驱动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的架构。而 FPGA（现场可编程门阵列）则完全不同，它是一种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电路驱动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的硬件。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理解 FPGA 的关键在于：你不是在写程序让 CPU 执行，而是在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设计电路本身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FPGA 的核心硬件特性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FPGA 的内部就像一盒功能极其强大的“乐高积木”，通过逻辑组合实现任何你想要的硬件功能。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可编程逻辑单元 (CLB/LUT)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 FPGA 的灵魂。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查找表 (LUT)：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FPGA 并不实时计算逻辑结果。它将所有可能的逻辑结果预先存入一个小的静态存储器（SRAM）。例如，你要实现一个“与门”，FPGA 会直接从 LUT 中查找输入对应的输出结果。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寄存器 (Flip-Flop)：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用于存储状态，是同步时序逻辑的基础。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可编程布线资源 (Interconnect)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FPGA 内部布满了密集的“交通网”。通过开关阵列，你可以将芯片内任何两个逻辑单元连接起来。这种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软连线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特性使得 FPGA 可以在不改变物理结构的情况下，通过加载不同的比特流（Bitstream）彻底改变硬件功能。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硬核资源 (Hard IP)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为了提高效率，现代 FPGA（如你熟悉的 Xilinx Zynq 系列）内部集成了许多成熟的硬件模块：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DSP Slice：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专门用于高速乘加运算，是数字信号处理和 AI 加速的核心。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Block RAM (BRAM)：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芯片内置的高速 SRAM 块，用于数据缓存。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高速串行接口 (SerDes)：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用于实现 PCIe、SFP+ 等超高速传输。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并行处理能力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与 CPU 的串行执行不同，FPGA 内部的所有电路逻辑在时钟驱动下是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同时工作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的。这意味着你可以同时处理 100 路信号，而不会产生任务切换的开销。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FPGA 的主要用途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FPGA 的应用通常集中在那些“CPU 算不动”或者“接口太特殊”的领域。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接口转换与协议实现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 FPGA 最经典的应用场景。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多传感器接入：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当你需要同时接入 8 路摄像头或多个非标编码器时，普通 MCU 的外设接口可能不够用。FPGA 可以通过逻辑模拟出任何接口（MIPI, LVDS, 总线协议）。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接口桥接：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比如将旧式的总线协议转换为 PCIe 或以太网。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高速信号处理与通信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512Kx16 位存储扩展或高速采样等场景中，FPGA 表现优异。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数字滤波与 FFT：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利用内部成百上千个 DSP 单元，FPGA 可以实时处理雷达、声呐或基站射频信号。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低延迟处理：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相比嵌入式 Linux 毫秒级的响应，FPGA 的确定性延迟可以控制在纳秒级。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原型验证 (Prototyping)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在正式流片（设计 ASIC/芯片）之前，工程师会先在 FPGA 上跑通电路逻辑。如果逻辑有错，修改 HDL 代码重新烧录即可，不需要花费千万级的成本去重新做掩模。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AI 与 异构计算 (Heterogeneous Computing)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也就是你正在接触的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Zynq 架构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分工明确：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ARM 核（PS 端）跑 Linux，处理复杂的网络协议、文件系统和用户交互；FPGA 部分（PL 端）负责处理对实时性要求极高的视觉算法、加密加速或电机控制。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FPGA vs. CPU/MCU 快速对比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CPU/MCU (如 ARM)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FPGA (如 Zynq/RK)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工作方式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指令序列执行 (串行)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逻辑门电路并行工作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灵活性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软件可变，硬件固定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软件、硬件逻辑均可重构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开发难度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较低 (C/C++)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较高 (Verilog/VHDL)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功耗/效率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运行复杂指令集效率低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针对特定任务定制，能效比高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响应时间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微秒级 (受中断、调度影响)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纳秒级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(时钟级确定性)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小贴士：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你在 Zynq-7100 平台上做算法迁移时，建议将那些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计算密集型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（如多维数组运算）和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实时响应型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（如特定波形捕获）的任务交给 FPGA 侧，而将控制逻辑和数据管理留给 Linux 侧，这才是发挥异构芯片性能的最优解。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你目前在 Zynq-7100 上的 256MB 内存限制，是否也涉及到 FPGA 需要频繁通过 DMA 访问这段系统内存（PS DDR）的情况？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