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4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5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00008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i/>
          <w:color w:val="00008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="宋体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  <w:bookmarkStart w:id="0" w:name="_GoBack"/>
      <w:bookmarkEnd w:id="0"/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34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33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36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35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38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37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40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39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42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41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45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44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5">
    <w:nsid w:val="EA6C467D"/>
    <w:multiLevelType w:val="single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75A681C"/>
    <w:rsid w:val="0AA13AA8"/>
    <w:rsid w:val="0B544453"/>
    <w:rsid w:val="0B587BF7"/>
    <w:rsid w:val="0D103128"/>
    <w:rsid w:val="0E72396F"/>
    <w:rsid w:val="10254A14"/>
    <w:rsid w:val="10914580"/>
    <w:rsid w:val="12B34A6E"/>
    <w:rsid w:val="19227B54"/>
    <w:rsid w:val="19FF04A5"/>
    <w:rsid w:val="1C970FD5"/>
    <w:rsid w:val="1DCE6E86"/>
    <w:rsid w:val="21F4237C"/>
    <w:rsid w:val="22B35EAC"/>
    <w:rsid w:val="26225DC9"/>
    <w:rsid w:val="29185EE9"/>
    <w:rsid w:val="2ABB1845"/>
    <w:rsid w:val="2BE772F2"/>
    <w:rsid w:val="2CED0939"/>
    <w:rsid w:val="2D4E4775"/>
    <w:rsid w:val="31434FCB"/>
    <w:rsid w:val="36F32FEF"/>
    <w:rsid w:val="3B094E25"/>
    <w:rsid w:val="3B335480"/>
    <w:rsid w:val="42F205FF"/>
    <w:rsid w:val="44A84C0D"/>
    <w:rsid w:val="459A7E36"/>
    <w:rsid w:val="46330CC3"/>
    <w:rsid w:val="46D83361"/>
    <w:rsid w:val="47C85DD2"/>
    <w:rsid w:val="4BA2313F"/>
    <w:rsid w:val="5023629C"/>
    <w:rsid w:val="51FD2B1C"/>
    <w:rsid w:val="529C2335"/>
    <w:rsid w:val="55083CB2"/>
    <w:rsid w:val="55286102"/>
    <w:rsid w:val="563C3E9D"/>
    <w:rsid w:val="58E80082"/>
    <w:rsid w:val="5927051C"/>
    <w:rsid w:val="5E4252A0"/>
    <w:rsid w:val="60A4220E"/>
    <w:rsid w:val="66903B07"/>
    <w:rsid w:val="6A7429DB"/>
    <w:rsid w:val="6EA54455"/>
    <w:rsid w:val="70147557"/>
    <w:rsid w:val="71194AFF"/>
    <w:rsid w:val="71E54BFE"/>
    <w:rsid w:val="77772D4E"/>
    <w:rsid w:val="77BE7FB0"/>
    <w:rsid w:val="788062CB"/>
    <w:rsid w:val="7E0642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37.png"/><Relationship Id="rId45" Type="http://schemas.openxmlformats.org/officeDocument/2006/relationships/image" Target="media/image36.wmf"/><Relationship Id="rId44" Type="http://schemas.openxmlformats.org/officeDocument/2006/relationships/oleObject" Target="embeddings/oleObject6.bin"/><Relationship Id="rId43" Type="http://schemas.openxmlformats.org/officeDocument/2006/relationships/image" Target="media/image35.png"/><Relationship Id="rId42" Type="http://schemas.openxmlformats.org/officeDocument/2006/relationships/image" Target="media/image34.wmf"/><Relationship Id="rId41" Type="http://schemas.openxmlformats.org/officeDocument/2006/relationships/oleObject" Target="embeddings/oleObject5.bin"/><Relationship Id="rId40" Type="http://schemas.openxmlformats.org/officeDocument/2006/relationships/image" Target="media/image33.wmf"/><Relationship Id="rId4" Type="http://schemas.openxmlformats.org/officeDocument/2006/relationships/image" Target="media/image1.png"/><Relationship Id="rId39" Type="http://schemas.openxmlformats.org/officeDocument/2006/relationships/oleObject" Target="embeddings/oleObject4.bin"/><Relationship Id="rId38" Type="http://schemas.openxmlformats.org/officeDocument/2006/relationships/image" Target="media/image32.wmf"/><Relationship Id="rId37" Type="http://schemas.openxmlformats.org/officeDocument/2006/relationships/oleObject" Target="embeddings/oleObject3.bin"/><Relationship Id="rId36" Type="http://schemas.openxmlformats.org/officeDocument/2006/relationships/image" Target="media/image31.wmf"/><Relationship Id="rId35" Type="http://schemas.openxmlformats.org/officeDocument/2006/relationships/oleObject" Target="embeddings/oleObject2.bin"/><Relationship Id="rId34" Type="http://schemas.openxmlformats.org/officeDocument/2006/relationships/image" Target="media/image30.wmf"/><Relationship Id="rId33" Type="http://schemas.openxmlformats.org/officeDocument/2006/relationships/oleObject" Target="embeddings/oleObject1.bin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19</Pages>
  <Words>2105</Words>
  <Characters>4977</Characters>
  <TotalTime>6</TotalTime>
  <ScaleCrop>false</ScaleCrop>
  <LinksUpToDate>false</LinksUpToDate>
  <CharactersWithSpaces>5174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2025-12-10T14:55:58Z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