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E71E" w14:textId="75C171B5" w:rsidR="00901C14" w:rsidRDefault="006F1AA3">
      <w:r>
        <w:t>Just a test for Node.js</w:t>
      </w:r>
    </w:p>
    <w:sectPr w:rsidR="0090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7C6A" w14:textId="77777777" w:rsidR="00FD6394" w:rsidRDefault="00FD6394" w:rsidP="006F1AA3">
      <w:r>
        <w:separator/>
      </w:r>
    </w:p>
  </w:endnote>
  <w:endnote w:type="continuationSeparator" w:id="0">
    <w:p w14:paraId="35309C1B" w14:textId="77777777" w:rsidR="00FD6394" w:rsidRDefault="00FD6394" w:rsidP="006F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A449" w14:textId="77777777" w:rsidR="00FD6394" w:rsidRDefault="00FD6394" w:rsidP="006F1AA3">
      <w:r>
        <w:separator/>
      </w:r>
    </w:p>
  </w:footnote>
  <w:footnote w:type="continuationSeparator" w:id="0">
    <w:p w14:paraId="45DBA852" w14:textId="77777777" w:rsidR="00FD6394" w:rsidRDefault="00FD6394" w:rsidP="006F1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BB"/>
    <w:rsid w:val="002449CA"/>
    <w:rsid w:val="006F1AA3"/>
    <w:rsid w:val="00901C14"/>
    <w:rsid w:val="00CF64BB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A6649"/>
  <w15:chartTrackingRefBased/>
  <w15:docId w15:val="{8B703CCD-556E-4262-81BB-24BFC4F8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A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2022-12-19T07:31:00Z</dcterms:created>
  <dcterms:modified xsi:type="dcterms:W3CDTF">2022-12-19T07:31:00Z</dcterms:modified>
</cp:coreProperties>
</file>