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参赛队：航天航空学院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    原名单报名教工/校友总人数：2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周志强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航博141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2014310763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15101146100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郑江韬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2016660008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15901014223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教工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潘鑫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航52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2014</w:t>
            </w:r>
            <w:r>
              <w:rPr>
                <w:rFonts w:ascii="宋体" w:hAnsi="宋体"/>
                <w:szCs w:val="21"/>
              </w:rPr>
              <w:t>011634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13031180524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万鹏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航博162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2016310820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15810018262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66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77933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0741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4E6D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17BC1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11D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3DD4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57AE3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45A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0B7A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B7B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27B96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5F4B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  <w:rsid w:val="AF6F75AB"/>
    <w:rsid w:val="D9BCA197"/>
    <w:rsid w:val="EFFFA552"/>
    <w:rsid w:val="FF56C148"/>
    <w:rsid w:val="FFBFD433"/>
    <w:rsid w:val="FFD7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0</TotalTime>
  <ScaleCrop>false</ScaleCrop>
  <LinksUpToDate>false</LinksUpToDate>
  <CharactersWithSpaces>440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2015-03-09T16:29:00Z</dcterms:created>
  <dc:creator>John</dc:creator>
  <cp:lastModifiedBy>xyz</cp:lastModifiedBy>
  <dcterms:modified xsi:type="dcterms:W3CDTF">2018-03-09T00:23:19Z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