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D" w:rsidRDefault="004C6139">
      <w:pPr>
        <w:jc w:val="center"/>
        <w:rPr>
          <w:b/>
          <w:kern w:val="44"/>
          <w:sz w:val="44"/>
        </w:rPr>
      </w:pPr>
      <w:proofErr w:type="gramStart"/>
      <w:r>
        <w:rPr>
          <w:rFonts w:hint="eastAsia"/>
          <w:b/>
          <w:kern w:val="44"/>
          <w:sz w:val="44"/>
        </w:rPr>
        <w:t>劳</w:t>
      </w:r>
      <w:proofErr w:type="gramEnd"/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动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人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事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争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议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仲</w:t>
      </w:r>
      <w:r>
        <w:rPr>
          <w:rFonts w:hint="eastAsia"/>
          <w:b/>
          <w:kern w:val="44"/>
          <w:sz w:val="44"/>
        </w:rPr>
        <w:t xml:space="preserve"> </w:t>
      </w:r>
      <w:r>
        <w:rPr>
          <w:rFonts w:hint="eastAsia"/>
          <w:b/>
          <w:kern w:val="44"/>
          <w:sz w:val="44"/>
        </w:rPr>
        <w:t>裁</w:t>
      </w:r>
    </w:p>
    <w:p w:rsidR="00B83AAD" w:rsidRDefault="004C6139">
      <w:pPr>
        <w:jc w:val="center"/>
        <w:rPr>
          <w:b/>
          <w:kern w:val="44"/>
          <w:sz w:val="72"/>
          <w:szCs w:val="40"/>
        </w:rPr>
      </w:pPr>
      <w:r>
        <w:rPr>
          <w:rFonts w:hint="eastAsia"/>
          <w:b/>
          <w:kern w:val="44"/>
          <w:sz w:val="72"/>
          <w:szCs w:val="40"/>
        </w:rPr>
        <w:t>申</w:t>
      </w:r>
      <w:r>
        <w:rPr>
          <w:rFonts w:hint="eastAsia"/>
          <w:b/>
          <w:kern w:val="44"/>
          <w:sz w:val="72"/>
          <w:szCs w:val="40"/>
        </w:rPr>
        <w:t xml:space="preserve"> </w:t>
      </w:r>
      <w:r>
        <w:rPr>
          <w:rFonts w:hint="eastAsia"/>
          <w:b/>
          <w:kern w:val="44"/>
          <w:sz w:val="72"/>
          <w:szCs w:val="40"/>
        </w:rPr>
        <w:t>请</w:t>
      </w:r>
      <w:r>
        <w:rPr>
          <w:rFonts w:hint="eastAsia"/>
          <w:b/>
          <w:kern w:val="44"/>
          <w:sz w:val="72"/>
          <w:szCs w:val="40"/>
        </w:rPr>
        <w:t xml:space="preserve"> </w:t>
      </w:r>
      <w:r>
        <w:rPr>
          <w:rFonts w:hint="eastAsia"/>
          <w:b/>
          <w:kern w:val="44"/>
          <w:sz w:val="72"/>
          <w:szCs w:val="40"/>
        </w:rPr>
        <w:t>书</w:t>
      </w:r>
    </w:p>
    <w:p w:rsidR="00B83AAD" w:rsidRDefault="00B83AAD">
      <w:pPr>
        <w:jc w:val="left"/>
        <w:rPr>
          <w:b/>
          <w:kern w:val="44"/>
          <w:sz w:val="24"/>
        </w:rPr>
      </w:pPr>
    </w:p>
    <w:p w:rsidR="00B83AAD" w:rsidRDefault="004C6139">
      <w:pPr>
        <w:jc w:val="left"/>
        <w:rPr>
          <w:rFonts w:hint="eastAsia"/>
          <w:b/>
          <w:kern w:val="44"/>
          <w:sz w:val="24"/>
        </w:rPr>
      </w:pPr>
      <w:r>
        <w:rPr>
          <w:rFonts w:hint="eastAsia"/>
          <w:b/>
          <w:kern w:val="44"/>
          <w:sz w:val="24"/>
        </w:rPr>
        <w:t>致：</w:t>
      </w:r>
      <w:r w:rsidRPr="004C6139">
        <w:rPr>
          <w:rFonts w:hint="eastAsia"/>
          <w:b/>
          <w:kern w:val="44"/>
          <w:sz w:val="24"/>
          <w:u w:val="single"/>
        </w:rPr>
        <w:t xml:space="preserve">    </w:t>
      </w:r>
      <w:r>
        <w:rPr>
          <w:rFonts w:hint="eastAsia"/>
          <w:b/>
          <w:kern w:val="44"/>
          <w:sz w:val="24"/>
          <w:u w:val="single"/>
        </w:rPr>
        <w:t xml:space="preserve"> </w:t>
      </w:r>
      <w:r w:rsidRPr="004C6139">
        <w:rPr>
          <w:rFonts w:hint="eastAsia"/>
          <w:b/>
          <w:kern w:val="44"/>
          <w:sz w:val="24"/>
          <w:u w:val="single"/>
        </w:rPr>
        <w:t xml:space="preserve">    </w:t>
      </w:r>
      <w:r>
        <w:rPr>
          <w:rFonts w:hint="eastAsia"/>
          <w:b/>
          <w:kern w:val="44"/>
          <w:sz w:val="24"/>
        </w:rPr>
        <w:t>劳动人事争议仲裁委员会</w:t>
      </w:r>
    </w:p>
    <w:p w:rsidR="00B67A15" w:rsidRPr="00B67A15" w:rsidRDefault="00B67A15">
      <w:pPr>
        <w:jc w:val="left"/>
        <w:rPr>
          <w:b/>
          <w:kern w:val="44"/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356"/>
        <w:gridCol w:w="700"/>
        <w:gridCol w:w="1475"/>
        <w:gridCol w:w="765"/>
        <w:gridCol w:w="810"/>
        <w:gridCol w:w="510"/>
        <w:gridCol w:w="735"/>
        <w:gridCol w:w="2171"/>
      </w:tblGrid>
      <w:tr w:rsidR="00B83AAD">
        <w:trPr>
          <w:trHeight w:hRule="exact" w:val="1020"/>
        </w:trPr>
        <w:tc>
          <w:tcPr>
            <w:tcW w:w="1356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申请人</w:t>
            </w:r>
          </w:p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姓名</w:t>
            </w:r>
          </w:p>
        </w:tc>
        <w:tc>
          <w:tcPr>
            <w:tcW w:w="2175" w:type="dxa"/>
            <w:gridSpan w:val="2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B83AAD">
            <w:pPr>
              <w:spacing w:line="3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spacing w:line="3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性别</w:t>
            </w:r>
          </w:p>
        </w:tc>
        <w:tc>
          <w:tcPr>
            <w:tcW w:w="81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B83AAD">
            <w:pPr>
              <w:spacing w:line="3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5" w:type="dxa"/>
            <w:gridSpan w:val="2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出生日期</w:t>
            </w:r>
          </w:p>
        </w:tc>
        <w:tc>
          <w:tcPr>
            <w:tcW w:w="2171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:rsidR="00B83AAD" w:rsidRDefault="004C613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日</w:t>
            </w: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公民身份</w:t>
            </w:r>
          </w:p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号码</w:t>
            </w:r>
          </w:p>
        </w:tc>
        <w:tc>
          <w:tcPr>
            <w:tcW w:w="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B83A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联系电话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住址</w:t>
            </w:r>
          </w:p>
        </w:tc>
        <w:tc>
          <w:tcPr>
            <w:tcW w:w="71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top w:val="single" w:sz="4" w:space="0" w:color="auto"/>
              <w:left w:val="thinThickSmallGap" w:sz="18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通讯地址</w:t>
            </w:r>
          </w:p>
        </w:tc>
        <w:tc>
          <w:tcPr>
            <w:tcW w:w="7166" w:type="dxa"/>
            <w:gridSpan w:val="7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B83AAD" w:rsidRDefault="004C61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□以《当事人有效送达地址确认书》为准</w:t>
            </w:r>
          </w:p>
          <w:p w:rsidR="00B83AAD" w:rsidRDefault="00B83AAD">
            <w:pPr>
              <w:rPr>
                <w:rFonts w:ascii="Times New Roman" w:hAnsi="Times New Roman" w:cs="Times New Roman"/>
                <w:sz w:val="24"/>
              </w:rPr>
            </w:pPr>
          </w:p>
          <w:p w:rsidR="00B83AAD" w:rsidRDefault="004C61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□其他：</w:t>
            </w: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被申请人</w:t>
            </w:r>
          </w:p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名称</w:t>
            </w:r>
          </w:p>
        </w:tc>
        <w:tc>
          <w:tcPr>
            <w:tcW w:w="7166" w:type="dxa"/>
            <w:gridSpan w:val="7"/>
            <w:tcBorders>
              <w:top w:val="thinThickSmallGap" w:sz="18" w:space="0" w:color="auto"/>
              <w:right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left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住所</w:t>
            </w:r>
          </w:p>
        </w:tc>
        <w:tc>
          <w:tcPr>
            <w:tcW w:w="7166" w:type="dxa"/>
            <w:gridSpan w:val="7"/>
            <w:tcBorders>
              <w:right w:val="thinThickSmallGap" w:sz="18" w:space="0" w:color="auto"/>
            </w:tcBorders>
            <w:vAlign w:val="center"/>
          </w:tcPr>
          <w:p w:rsidR="00B83AAD" w:rsidRDefault="00B83AA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3AAD">
        <w:trPr>
          <w:trHeight w:hRule="exact" w:val="1020"/>
        </w:trPr>
        <w:tc>
          <w:tcPr>
            <w:tcW w:w="1356" w:type="dxa"/>
            <w:tcBorders>
              <w:left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通讯地址</w:t>
            </w:r>
          </w:p>
        </w:tc>
        <w:tc>
          <w:tcPr>
            <w:tcW w:w="7166" w:type="dxa"/>
            <w:gridSpan w:val="7"/>
            <w:tcBorders>
              <w:right w:val="thinThickSmallGap" w:sz="18" w:space="0" w:color="auto"/>
            </w:tcBorders>
            <w:vAlign w:val="center"/>
          </w:tcPr>
          <w:p w:rsidR="00B83AAD" w:rsidRDefault="004C61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□与被申请人住所相同</w:t>
            </w:r>
          </w:p>
          <w:p w:rsidR="00B83AAD" w:rsidRDefault="00B83AAD">
            <w:pPr>
              <w:rPr>
                <w:rFonts w:ascii="Times New Roman" w:hAnsi="Times New Roman" w:cs="Times New Roman"/>
                <w:sz w:val="24"/>
              </w:rPr>
            </w:pPr>
          </w:p>
          <w:p w:rsidR="00B83AAD" w:rsidRDefault="004C61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□其他：</w:t>
            </w:r>
          </w:p>
        </w:tc>
      </w:tr>
      <w:tr w:rsidR="00B83AAD">
        <w:trPr>
          <w:trHeight w:hRule="exact" w:val="680"/>
        </w:trPr>
        <w:tc>
          <w:tcPr>
            <w:tcW w:w="1356" w:type="dxa"/>
            <w:vMerge w:val="restart"/>
            <w:tcBorders>
              <w:left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法定代表人（或主要负责人）</w:t>
            </w:r>
          </w:p>
        </w:tc>
        <w:tc>
          <w:tcPr>
            <w:tcW w:w="700" w:type="dxa"/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姓名</w:t>
            </w:r>
          </w:p>
        </w:tc>
        <w:tc>
          <w:tcPr>
            <w:tcW w:w="1475" w:type="dxa"/>
            <w:vAlign w:val="center"/>
          </w:tcPr>
          <w:p w:rsidR="00B83AAD" w:rsidRDefault="00B83AA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5" w:type="dxa"/>
            <w:gridSpan w:val="3"/>
            <w:vMerge w:val="restart"/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联络人及</w:t>
            </w:r>
          </w:p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联系电话</w:t>
            </w:r>
          </w:p>
        </w:tc>
        <w:tc>
          <w:tcPr>
            <w:tcW w:w="2906" w:type="dxa"/>
            <w:gridSpan w:val="2"/>
            <w:vMerge w:val="restart"/>
            <w:tcBorders>
              <w:right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sz w:val="24"/>
              </w:rPr>
            </w:pPr>
          </w:p>
        </w:tc>
      </w:tr>
      <w:tr w:rsidR="00B83AAD">
        <w:trPr>
          <w:trHeight w:hRule="exact" w:val="680"/>
        </w:trPr>
        <w:tc>
          <w:tcPr>
            <w:tcW w:w="1356" w:type="dxa"/>
            <w:vMerge/>
            <w:tcBorders>
              <w:left w:val="thinThickSmallGap" w:sz="18" w:space="0" w:color="auto"/>
              <w:bottom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sz w:val="24"/>
              </w:rPr>
            </w:pPr>
          </w:p>
        </w:tc>
        <w:tc>
          <w:tcPr>
            <w:tcW w:w="700" w:type="dxa"/>
            <w:tcBorders>
              <w:bottom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1475" w:type="dxa"/>
            <w:tcBorders>
              <w:bottom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sz w:val="24"/>
              </w:rPr>
            </w:pPr>
          </w:p>
        </w:tc>
        <w:tc>
          <w:tcPr>
            <w:tcW w:w="2085" w:type="dxa"/>
            <w:gridSpan w:val="3"/>
            <w:vMerge/>
            <w:tcBorders>
              <w:bottom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sz w:val="24"/>
              </w:rPr>
            </w:pPr>
          </w:p>
        </w:tc>
        <w:tc>
          <w:tcPr>
            <w:tcW w:w="2906" w:type="dxa"/>
            <w:gridSpan w:val="2"/>
            <w:vMerge/>
            <w:tcBorders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B83AAD" w:rsidRDefault="00B83AAD">
            <w:pPr>
              <w:jc w:val="center"/>
              <w:rPr>
                <w:sz w:val="24"/>
              </w:rPr>
            </w:pPr>
          </w:p>
        </w:tc>
      </w:tr>
      <w:tr w:rsidR="00B83AAD">
        <w:trPr>
          <w:trHeight w:hRule="exact" w:val="964"/>
        </w:trPr>
        <w:tc>
          <w:tcPr>
            <w:tcW w:w="1356" w:type="dxa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申请人</w:t>
            </w:r>
          </w:p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签名</w:t>
            </w:r>
          </w:p>
        </w:tc>
        <w:tc>
          <w:tcPr>
            <w:tcW w:w="2175" w:type="dxa"/>
            <w:gridSpan w:val="2"/>
            <w:tcBorders>
              <w:top w:val="thinThickSmallGap" w:sz="18" w:space="0" w:color="auto"/>
            </w:tcBorders>
            <w:vAlign w:val="center"/>
          </w:tcPr>
          <w:p w:rsidR="00B83AAD" w:rsidRDefault="00B83AAD">
            <w:pPr>
              <w:spacing w:line="3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5" w:type="dxa"/>
            <w:gridSpan w:val="3"/>
            <w:tcBorders>
              <w:top w:val="thinThickSmallGap" w:sz="18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提交日期</w:t>
            </w:r>
          </w:p>
        </w:tc>
        <w:tc>
          <w:tcPr>
            <w:tcW w:w="2906" w:type="dxa"/>
            <w:gridSpan w:val="2"/>
            <w:tcBorders>
              <w:top w:val="thinThickSmallGap" w:sz="18" w:space="0" w:color="auto"/>
              <w:right w:val="thinThickSmallGap" w:sz="18" w:space="0" w:color="auto"/>
            </w:tcBorders>
            <w:vAlign w:val="center"/>
          </w:tcPr>
          <w:p w:rsidR="00B83AAD" w:rsidRDefault="004C613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</w:rPr>
              <w:t>日</w:t>
            </w:r>
          </w:p>
        </w:tc>
      </w:tr>
      <w:tr w:rsidR="00B83AAD">
        <w:trPr>
          <w:trHeight w:hRule="exact" w:val="2214"/>
        </w:trPr>
        <w:tc>
          <w:tcPr>
            <w:tcW w:w="1356" w:type="dxa"/>
            <w:tcBorders>
              <w:left w:val="thinThickSmallGap" w:sz="18" w:space="0" w:color="auto"/>
              <w:bottom w:val="thinThickSmallGap" w:sz="24" w:space="0" w:color="auto"/>
            </w:tcBorders>
            <w:vAlign w:val="center"/>
          </w:tcPr>
          <w:p w:rsidR="00B83AAD" w:rsidRDefault="004C61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注意事项</w:t>
            </w:r>
          </w:p>
        </w:tc>
        <w:tc>
          <w:tcPr>
            <w:tcW w:w="7166" w:type="dxa"/>
            <w:gridSpan w:val="7"/>
            <w:tcBorders>
              <w:bottom w:val="thinThickSmallGap" w:sz="24" w:space="0" w:color="auto"/>
              <w:right w:val="thinThickSmallGap" w:sz="18" w:space="0" w:color="auto"/>
            </w:tcBorders>
            <w:vAlign w:val="center"/>
          </w:tcPr>
          <w:p w:rsidR="00B83AAD" w:rsidRDefault="004C61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本申请书应当用黑色钢笔、签字笔书写，或采用电脑打印；</w:t>
            </w:r>
          </w:p>
          <w:p w:rsidR="00B83AAD" w:rsidRDefault="004C61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仲裁请求及请求所依据的事实和理由应当明确并分项填写，仲裁请求应写明涉及的具体期间和数额，事实和理由应如实填写，并写明涉及金额的仲裁请求的计算方法；</w:t>
            </w:r>
          </w:p>
          <w:p w:rsidR="00B83AAD" w:rsidRDefault="004C613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本申请书应按被申请人及第三人人数提交副本。</w:t>
            </w:r>
          </w:p>
        </w:tc>
      </w:tr>
    </w:tbl>
    <w:p w:rsidR="00B83AAD" w:rsidRDefault="004C6139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32"/>
        </w:rPr>
        <w:lastRenderedPageBreak/>
        <w:t xml:space="preserve"> </w:t>
      </w:r>
    </w:p>
    <w:tbl>
      <w:tblPr>
        <w:tblStyle w:val="a6"/>
        <w:tblW w:w="8522" w:type="dxa"/>
        <w:tblLayout w:type="fixed"/>
        <w:tblLook w:val="04A0"/>
      </w:tblPr>
      <w:tblGrid>
        <w:gridCol w:w="256"/>
        <w:gridCol w:w="447"/>
        <w:gridCol w:w="7484"/>
        <w:gridCol w:w="94"/>
        <w:gridCol w:w="241"/>
      </w:tblGrid>
      <w:tr w:rsidR="00B83AAD">
        <w:trPr>
          <w:trHeight w:hRule="exact" w:val="619"/>
        </w:trPr>
        <w:tc>
          <w:tcPr>
            <w:tcW w:w="8522" w:type="dxa"/>
            <w:gridSpan w:val="5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仲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裁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请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求</w:t>
            </w: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bottom w:val="nil"/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</w:p>
        </w:tc>
        <w:tc>
          <w:tcPr>
            <w:tcW w:w="748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  <w:u w:val="single"/>
              </w:rPr>
            </w:pPr>
          </w:p>
        </w:tc>
        <w:tc>
          <w:tcPr>
            <w:tcW w:w="335" w:type="dxa"/>
            <w:gridSpan w:val="2"/>
            <w:vMerge w:val="restart"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  <w:u w:val="single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  <w:u w:val="single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  <w:u w:val="single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703" w:type="dxa"/>
            <w:gridSpan w:val="2"/>
            <w:tcBorders>
              <w:top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484" w:type="dxa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5" w:type="dxa"/>
            <w:gridSpan w:val="2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8522" w:type="dxa"/>
            <w:gridSpan w:val="5"/>
            <w:tcBorders>
              <w:bottom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仲裁请求计算公式：</w:t>
            </w:r>
          </w:p>
        </w:tc>
      </w:tr>
      <w:tr w:rsidR="00B83AAD">
        <w:trPr>
          <w:trHeight w:hRule="exact" w:val="567"/>
        </w:trPr>
        <w:tc>
          <w:tcPr>
            <w:tcW w:w="256" w:type="dxa"/>
            <w:vMerge w:val="restart"/>
            <w:tcBorders>
              <w:top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  <w:bottom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196"/>
        <w:gridCol w:w="738"/>
        <w:gridCol w:w="333"/>
        <w:gridCol w:w="800"/>
        <w:gridCol w:w="486"/>
        <w:gridCol w:w="840"/>
        <w:gridCol w:w="1207"/>
        <w:gridCol w:w="113"/>
        <w:gridCol w:w="324"/>
        <w:gridCol w:w="763"/>
        <w:gridCol w:w="479"/>
        <w:gridCol w:w="1243"/>
      </w:tblGrid>
      <w:tr w:rsidR="00B83AAD">
        <w:trPr>
          <w:trHeight w:hRule="exact" w:val="619"/>
        </w:trPr>
        <w:tc>
          <w:tcPr>
            <w:tcW w:w="8522" w:type="dxa"/>
            <w:gridSpan w:val="12"/>
            <w:tcBorders>
              <w:top w:val="single" w:sz="4" w:space="0" w:color="auto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基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本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事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实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和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理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由</w:t>
            </w:r>
          </w:p>
        </w:tc>
      </w:tr>
      <w:tr w:rsidR="00B83AAD">
        <w:trPr>
          <w:trHeight w:hRule="exact" w:val="934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入职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时间</w:t>
            </w:r>
          </w:p>
        </w:tc>
        <w:tc>
          <w:tcPr>
            <w:tcW w:w="2357" w:type="dxa"/>
            <w:gridSpan w:val="4"/>
            <w:vAlign w:val="center"/>
          </w:tcPr>
          <w:p w:rsidR="00B83AAD" w:rsidRDefault="004C6139">
            <w:pPr>
              <w:tabs>
                <w:tab w:val="left" w:pos="1420"/>
              </w:tabs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日</w:t>
            </w:r>
          </w:p>
        </w:tc>
        <w:tc>
          <w:tcPr>
            <w:tcW w:w="840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岗位及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职务</w:t>
            </w:r>
          </w:p>
        </w:tc>
        <w:tc>
          <w:tcPr>
            <w:tcW w:w="1644" w:type="dxa"/>
            <w:gridSpan w:val="3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42" w:type="dxa"/>
            <w:gridSpan w:val="2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有无签订劳动合同</w:t>
            </w:r>
          </w:p>
        </w:tc>
        <w:tc>
          <w:tcPr>
            <w:tcW w:w="1243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□有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□无</w:t>
            </w:r>
          </w:p>
        </w:tc>
      </w:tr>
      <w:tr w:rsidR="00B83AAD">
        <w:trPr>
          <w:trHeight w:hRule="exact" w:val="981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最后一期劳动合同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期限</w:t>
            </w:r>
          </w:p>
        </w:tc>
        <w:tc>
          <w:tcPr>
            <w:tcW w:w="7326" w:type="dxa"/>
            <w:gridSpan w:val="11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日至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日</w:t>
            </w:r>
          </w:p>
        </w:tc>
      </w:tr>
      <w:tr w:rsidR="00B83AAD">
        <w:trPr>
          <w:trHeight w:hRule="exact" w:val="850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工作地点</w:t>
            </w:r>
          </w:p>
        </w:tc>
        <w:tc>
          <w:tcPr>
            <w:tcW w:w="7326" w:type="dxa"/>
            <w:gridSpan w:val="11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2268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工作时间</w:t>
            </w:r>
          </w:p>
        </w:tc>
        <w:tc>
          <w:tcPr>
            <w:tcW w:w="7326" w:type="dxa"/>
            <w:gridSpan w:val="11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B83AAD" w:rsidRDefault="004C6139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□每周工作</w:t>
            </w:r>
            <w:r>
              <w:rPr>
                <w:rFonts w:ascii="Times New Roman" w:hAnsi="Times New Roman" w:cs="Times New Roman" w:hint="eastAsia"/>
                <w:sz w:val="24"/>
                <w:szCs w:val="32"/>
                <w:u w:val="single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天，每天工作</w:t>
            </w:r>
            <w:r>
              <w:rPr>
                <w:rFonts w:ascii="Times New Roman" w:hAnsi="Times New Roman" w:cs="Times New Roman" w:hint="eastAsia"/>
                <w:sz w:val="24"/>
                <w:szCs w:val="32"/>
                <w:u w:val="single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小时</w:t>
            </w:r>
          </w:p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B83AAD" w:rsidRDefault="004C6139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□其他：</w:t>
            </w:r>
          </w:p>
        </w:tc>
      </w:tr>
      <w:tr w:rsidR="00B83AAD">
        <w:trPr>
          <w:trHeight w:hRule="exact" w:val="770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是否需要考勤</w:t>
            </w:r>
          </w:p>
        </w:tc>
        <w:tc>
          <w:tcPr>
            <w:tcW w:w="1071" w:type="dxa"/>
            <w:gridSpan w:val="2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□是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□否</w:t>
            </w:r>
          </w:p>
        </w:tc>
        <w:tc>
          <w:tcPr>
            <w:tcW w:w="800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考勤方式</w:t>
            </w:r>
          </w:p>
        </w:tc>
        <w:tc>
          <w:tcPr>
            <w:tcW w:w="1326" w:type="dxa"/>
            <w:gridSpan w:val="2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工资发放方式</w:t>
            </w:r>
          </w:p>
        </w:tc>
        <w:tc>
          <w:tcPr>
            <w:tcW w:w="1200" w:type="dxa"/>
            <w:gridSpan w:val="3"/>
            <w:tcBorders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□现金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□转账</w:t>
            </w:r>
          </w:p>
        </w:tc>
        <w:tc>
          <w:tcPr>
            <w:tcW w:w="1722" w:type="dxa"/>
            <w:gridSpan w:val="2"/>
            <w:tcBorders>
              <w:lef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□需要签收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□不需签收</w:t>
            </w:r>
          </w:p>
        </w:tc>
      </w:tr>
      <w:tr w:rsidR="00B83AAD">
        <w:trPr>
          <w:trHeight w:hRule="exact" w:val="1871"/>
        </w:trPr>
        <w:tc>
          <w:tcPr>
            <w:tcW w:w="1196" w:type="dxa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入职时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工资标准</w:t>
            </w:r>
          </w:p>
        </w:tc>
        <w:tc>
          <w:tcPr>
            <w:tcW w:w="1871" w:type="dxa"/>
            <w:gridSpan w:val="3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工资标准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调整情况</w:t>
            </w:r>
          </w:p>
        </w:tc>
        <w:tc>
          <w:tcPr>
            <w:tcW w:w="4129" w:type="dxa"/>
            <w:gridSpan w:val="6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964"/>
        </w:trPr>
        <w:tc>
          <w:tcPr>
            <w:tcW w:w="1934" w:type="dxa"/>
            <w:gridSpan w:val="2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32"/>
              </w:rPr>
              <w:t>现是否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32"/>
              </w:rPr>
              <w:t>在职</w:t>
            </w:r>
          </w:p>
        </w:tc>
        <w:tc>
          <w:tcPr>
            <w:tcW w:w="1133" w:type="dxa"/>
            <w:gridSpan w:val="2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□是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□否</w:t>
            </w:r>
          </w:p>
        </w:tc>
        <w:tc>
          <w:tcPr>
            <w:tcW w:w="2646" w:type="dxa"/>
            <w:gridSpan w:val="4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离职时间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仿宋" w:eastAsia="仿宋" w:hAnsi="仿宋" w:cs="仿宋"/>
                <w:sz w:val="22"/>
                <w:szCs w:val="28"/>
              </w:rPr>
            </w:pPr>
            <w:r>
              <w:rPr>
                <w:rFonts w:ascii="仿宋" w:eastAsia="仿宋" w:hAnsi="仿宋" w:cs="仿宋" w:hint="eastAsia"/>
                <w:sz w:val="22"/>
                <w:szCs w:val="28"/>
              </w:rPr>
              <w:t>（现仍在职的不需填写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2"/>
                <w:szCs w:val="28"/>
              </w:rPr>
              <w:t>此项）</w:t>
            </w:r>
          </w:p>
        </w:tc>
        <w:tc>
          <w:tcPr>
            <w:tcW w:w="2809" w:type="dxa"/>
            <w:gridSpan w:val="4"/>
            <w:vAlign w:val="center"/>
          </w:tcPr>
          <w:p w:rsidR="00B83AAD" w:rsidRDefault="004C6139">
            <w:pPr>
              <w:tabs>
                <w:tab w:val="left" w:pos="1420"/>
              </w:tabs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日</w:t>
            </w:r>
          </w:p>
        </w:tc>
      </w:tr>
      <w:tr w:rsidR="00B83AAD">
        <w:trPr>
          <w:trHeight w:hRule="exact" w:val="2268"/>
        </w:trPr>
        <w:tc>
          <w:tcPr>
            <w:tcW w:w="3067" w:type="dxa"/>
            <w:gridSpan w:val="4"/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离职原因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2"/>
                <w:szCs w:val="28"/>
              </w:rPr>
              <w:t>（现仍在职的不需填写此项）</w:t>
            </w:r>
          </w:p>
        </w:tc>
        <w:tc>
          <w:tcPr>
            <w:tcW w:w="5455" w:type="dxa"/>
            <w:gridSpan w:val="8"/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1134"/>
        </w:trPr>
        <w:tc>
          <w:tcPr>
            <w:tcW w:w="5713" w:type="dxa"/>
            <w:gridSpan w:val="8"/>
            <w:tcBorders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离职前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个月的月平均工资</w:t>
            </w:r>
          </w:p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仿宋" w:eastAsia="仿宋" w:hAnsi="仿宋" w:cs="仿宋" w:hint="eastAsia"/>
                <w:sz w:val="22"/>
                <w:szCs w:val="28"/>
              </w:rPr>
              <w:t>（现仍在职的不需填写此项）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            </w:t>
            </w:r>
          </w:p>
        </w:tc>
        <w:tc>
          <w:tcPr>
            <w:tcW w:w="2809" w:type="dxa"/>
            <w:gridSpan w:val="4"/>
            <w:vAlign w:val="center"/>
          </w:tcPr>
          <w:p w:rsidR="00B83AAD" w:rsidRDefault="004C6139">
            <w:pPr>
              <w:tabs>
                <w:tab w:val="left" w:pos="1420"/>
              </w:tabs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元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月</w:t>
            </w:r>
          </w:p>
        </w:tc>
      </w:tr>
    </w:tbl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256"/>
        <w:gridCol w:w="8025"/>
        <w:gridCol w:w="241"/>
      </w:tblGrid>
      <w:tr w:rsidR="00B83AAD">
        <w:trPr>
          <w:trHeight w:hRule="exact" w:val="572"/>
        </w:trPr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3AAD" w:rsidRDefault="004C6139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36"/>
              </w:rPr>
              <w:t>其他需要说明的事实和理由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72"/>
        </w:trPr>
        <w:tc>
          <w:tcPr>
            <w:tcW w:w="256" w:type="dxa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top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B83AAD">
        <w:trPr>
          <w:trHeight w:hRule="exact" w:val="567"/>
        </w:trPr>
        <w:tc>
          <w:tcPr>
            <w:tcW w:w="256" w:type="dxa"/>
            <w:vMerge/>
            <w:tcBorders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8025" w:type="dxa"/>
            <w:tcBorders>
              <w:top w:val="dotted" w:sz="4" w:space="0" w:color="auto"/>
              <w:left w:val="nil"/>
              <w:righ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41" w:type="dxa"/>
            <w:vMerge/>
            <w:tcBorders>
              <w:left w:val="nil"/>
            </w:tcBorders>
            <w:vAlign w:val="center"/>
          </w:tcPr>
          <w:p w:rsidR="00B83AAD" w:rsidRDefault="00B83AAD">
            <w:pPr>
              <w:tabs>
                <w:tab w:val="left" w:pos="142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B83AAD" w:rsidRDefault="00B83AAD">
      <w:pPr>
        <w:tabs>
          <w:tab w:val="left" w:pos="1420"/>
        </w:tabs>
        <w:jc w:val="center"/>
        <w:rPr>
          <w:rFonts w:ascii="Times New Roman" w:hAnsi="Times New Roman" w:cs="Times New Roman"/>
          <w:sz w:val="24"/>
          <w:szCs w:val="32"/>
        </w:rPr>
      </w:pPr>
    </w:p>
    <w:sectPr w:rsidR="00B83AAD" w:rsidSect="00B83AAD">
      <w:pgSz w:w="11906" w:h="16838"/>
      <w:pgMar w:top="1157" w:right="1800" w:bottom="1157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139" w:rsidRDefault="004C6139" w:rsidP="004C6139">
      <w:r>
        <w:separator/>
      </w:r>
    </w:p>
  </w:endnote>
  <w:endnote w:type="continuationSeparator" w:id="0">
    <w:p w:rsidR="004C6139" w:rsidRDefault="004C6139" w:rsidP="004C6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139" w:rsidRDefault="004C6139" w:rsidP="004C6139">
      <w:r>
        <w:separator/>
      </w:r>
    </w:p>
  </w:footnote>
  <w:footnote w:type="continuationSeparator" w:id="0">
    <w:p w:rsidR="004C6139" w:rsidRDefault="004C6139" w:rsidP="004C61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D846"/>
    <w:multiLevelType w:val="singleLevel"/>
    <w:tmpl w:val="5928D84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9E64261"/>
    <w:rsid w:val="004C6139"/>
    <w:rsid w:val="006E40D1"/>
    <w:rsid w:val="00B67A15"/>
    <w:rsid w:val="00B83AAD"/>
    <w:rsid w:val="00CC699A"/>
    <w:rsid w:val="00CD5FE2"/>
    <w:rsid w:val="011212FC"/>
    <w:rsid w:val="021140C4"/>
    <w:rsid w:val="03105196"/>
    <w:rsid w:val="03B30630"/>
    <w:rsid w:val="03F10440"/>
    <w:rsid w:val="0512442D"/>
    <w:rsid w:val="05727FD2"/>
    <w:rsid w:val="07905F2B"/>
    <w:rsid w:val="079635AA"/>
    <w:rsid w:val="07BB2EC8"/>
    <w:rsid w:val="07E64D27"/>
    <w:rsid w:val="08EA5908"/>
    <w:rsid w:val="098176B8"/>
    <w:rsid w:val="09A965FC"/>
    <w:rsid w:val="0AC36F70"/>
    <w:rsid w:val="0AF95BA1"/>
    <w:rsid w:val="0BBC4E92"/>
    <w:rsid w:val="0BCB4DFB"/>
    <w:rsid w:val="0C4B0E92"/>
    <w:rsid w:val="0C830A50"/>
    <w:rsid w:val="0D9E714A"/>
    <w:rsid w:val="0EB1609C"/>
    <w:rsid w:val="0FC72117"/>
    <w:rsid w:val="11556395"/>
    <w:rsid w:val="11640DFF"/>
    <w:rsid w:val="11CF1376"/>
    <w:rsid w:val="122075E2"/>
    <w:rsid w:val="125A62E7"/>
    <w:rsid w:val="12E9017A"/>
    <w:rsid w:val="12EE02C7"/>
    <w:rsid w:val="12FB7D4E"/>
    <w:rsid w:val="13556CBD"/>
    <w:rsid w:val="142A34A1"/>
    <w:rsid w:val="149F7881"/>
    <w:rsid w:val="15795B18"/>
    <w:rsid w:val="16483EE9"/>
    <w:rsid w:val="168E4F3A"/>
    <w:rsid w:val="16C352D7"/>
    <w:rsid w:val="17C343D7"/>
    <w:rsid w:val="18503F25"/>
    <w:rsid w:val="185760EA"/>
    <w:rsid w:val="19506C6C"/>
    <w:rsid w:val="1ABF2058"/>
    <w:rsid w:val="1B31237B"/>
    <w:rsid w:val="1CEE1549"/>
    <w:rsid w:val="1CF763CC"/>
    <w:rsid w:val="1DFF0C30"/>
    <w:rsid w:val="1EA55ED6"/>
    <w:rsid w:val="1EB85C13"/>
    <w:rsid w:val="1F2048FA"/>
    <w:rsid w:val="1F2F77E0"/>
    <w:rsid w:val="1FD719FB"/>
    <w:rsid w:val="1FDA68DD"/>
    <w:rsid w:val="207067A3"/>
    <w:rsid w:val="20B55E5E"/>
    <w:rsid w:val="211F1F06"/>
    <w:rsid w:val="21BF0AF2"/>
    <w:rsid w:val="21F51383"/>
    <w:rsid w:val="22A1116F"/>
    <w:rsid w:val="236357D3"/>
    <w:rsid w:val="23A805D5"/>
    <w:rsid w:val="23D4286C"/>
    <w:rsid w:val="24860459"/>
    <w:rsid w:val="248D0D12"/>
    <w:rsid w:val="24A31148"/>
    <w:rsid w:val="27AE5AA7"/>
    <w:rsid w:val="28D9067D"/>
    <w:rsid w:val="28DA14A5"/>
    <w:rsid w:val="29472FD8"/>
    <w:rsid w:val="29A83AA0"/>
    <w:rsid w:val="29B9250C"/>
    <w:rsid w:val="29E64261"/>
    <w:rsid w:val="2A450AFA"/>
    <w:rsid w:val="2A4C28A0"/>
    <w:rsid w:val="2AC1470B"/>
    <w:rsid w:val="2B367F02"/>
    <w:rsid w:val="2C4553A6"/>
    <w:rsid w:val="2C72263E"/>
    <w:rsid w:val="2CDE4E55"/>
    <w:rsid w:val="2CEC4559"/>
    <w:rsid w:val="2D1F558B"/>
    <w:rsid w:val="2D1F57D7"/>
    <w:rsid w:val="2D4E24B8"/>
    <w:rsid w:val="2DF42240"/>
    <w:rsid w:val="2E2F19F2"/>
    <w:rsid w:val="2E3911DE"/>
    <w:rsid w:val="2E454E98"/>
    <w:rsid w:val="2EE46A27"/>
    <w:rsid w:val="30620004"/>
    <w:rsid w:val="30C25D7F"/>
    <w:rsid w:val="31340097"/>
    <w:rsid w:val="325F7833"/>
    <w:rsid w:val="328D02BA"/>
    <w:rsid w:val="32994C5F"/>
    <w:rsid w:val="32B87A82"/>
    <w:rsid w:val="332972C6"/>
    <w:rsid w:val="35475EF8"/>
    <w:rsid w:val="35FE2A8C"/>
    <w:rsid w:val="36295024"/>
    <w:rsid w:val="362A0447"/>
    <w:rsid w:val="36A56A92"/>
    <w:rsid w:val="36B453F6"/>
    <w:rsid w:val="36E166CB"/>
    <w:rsid w:val="37892C3E"/>
    <w:rsid w:val="382B65D9"/>
    <w:rsid w:val="385048AB"/>
    <w:rsid w:val="38577EE4"/>
    <w:rsid w:val="38896D6F"/>
    <w:rsid w:val="38CE14F7"/>
    <w:rsid w:val="390F3585"/>
    <w:rsid w:val="39547FAA"/>
    <w:rsid w:val="3A991F52"/>
    <w:rsid w:val="3AF82973"/>
    <w:rsid w:val="3B3F296F"/>
    <w:rsid w:val="3B5B1309"/>
    <w:rsid w:val="3C362B9E"/>
    <w:rsid w:val="3D206BA7"/>
    <w:rsid w:val="3DA60FEA"/>
    <w:rsid w:val="3DB977AA"/>
    <w:rsid w:val="3DCA5ACF"/>
    <w:rsid w:val="3E653117"/>
    <w:rsid w:val="3EFC0355"/>
    <w:rsid w:val="40837E04"/>
    <w:rsid w:val="40A66229"/>
    <w:rsid w:val="420C79BE"/>
    <w:rsid w:val="422C45A4"/>
    <w:rsid w:val="42352176"/>
    <w:rsid w:val="424453E1"/>
    <w:rsid w:val="4391143A"/>
    <w:rsid w:val="442451AF"/>
    <w:rsid w:val="44636B2F"/>
    <w:rsid w:val="449A2B79"/>
    <w:rsid w:val="44C67C2A"/>
    <w:rsid w:val="45334088"/>
    <w:rsid w:val="47A5297F"/>
    <w:rsid w:val="47CC1310"/>
    <w:rsid w:val="482B03D2"/>
    <w:rsid w:val="489A78ED"/>
    <w:rsid w:val="48A60F3B"/>
    <w:rsid w:val="493136B4"/>
    <w:rsid w:val="494224EE"/>
    <w:rsid w:val="49B24B26"/>
    <w:rsid w:val="49EF7E8C"/>
    <w:rsid w:val="4A180A26"/>
    <w:rsid w:val="4A9D4449"/>
    <w:rsid w:val="4AD029D0"/>
    <w:rsid w:val="4B233E32"/>
    <w:rsid w:val="4BD22080"/>
    <w:rsid w:val="4BE519F1"/>
    <w:rsid w:val="4C130D0E"/>
    <w:rsid w:val="4C715A5D"/>
    <w:rsid w:val="4C873288"/>
    <w:rsid w:val="4CF22D69"/>
    <w:rsid w:val="4DF936A5"/>
    <w:rsid w:val="4E085EBD"/>
    <w:rsid w:val="4E1A6267"/>
    <w:rsid w:val="50B0640B"/>
    <w:rsid w:val="5109675E"/>
    <w:rsid w:val="51E977FC"/>
    <w:rsid w:val="52727B90"/>
    <w:rsid w:val="52876DEC"/>
    <w:rsid w:val="54546027"/>
    <w:rsid w:val="54856494"/>
    <w:rsid w:val="54F50834"/>
    <w:rsid w:val="57520273"/>
    <w:rsid w:val="57C06077"/>
    <w:rsid w:val="582F36A0"/>
    <w:rsid w:val="584964C6"/>
    <w:rsid w:val="594137B5"/>
    <w:rsid w:val="598F1D80"/>
    <w:rsid w:val="59D107CC"/>
    <w:rsid w:val="5ABE0074"/>
    <w:rsid w:val="5ACE43BC"/>
    <w:rsid w:val="5BCB64D7"/>
    <w:rsid w:val="5C8F666B"/>
    <w:rsid w:val="5D0954AF"/>
    <w:rsid w:val="5D1945F1"/>
    <w:rsid w:val="5D2D644B"/>
    <w:rsid w:val="5D315217"/>
    <w:rsid w:val="5D8C73DC"/>
    <w:rsid w:val="5E133F0C"/>
    <w:rsid w:val="5E3F16E6"/>
    <w:rsid w:val="5E837F29"/>
    <w:rsid w:val="5E873E31"/>
    <w:rsid w:val="5EA44B15"/>
    <w:rsid w:val="5ED4290D"/>
    <w:rsid w:val="5F641377"/>
    <w:rsid w:val="615936DE"/>
    <w:rsid w:val="624553CE"/>
    <w:rsid w:val="62BC3329"/>
    <w:rsid w:val="64591D37"/>
    <w:rsid w:val="645F3582"/>
    <w:rsid w:val="64C6292B"/>
    <w:rsid w:val="64F70161"/>
    <w:rsid w:val="678663D5"/>
    <w:rsid w:val="67F93688"/>
    <w:rsid w:val="68B97455"/>
    <w:rsid w:val="69A15A7A"/>
    <w:rsid w:val="6A3066BC"/>
    <w:rsid w:val="6AAF22FF"/>
    <w:rsid w:val="6B966116"/>
    <w:rsid w:val="6C8E683A"/>
    <w:rsid w:val="6CA16E9C"/>
    <w:rsid w:val="6D022AC3"/>
    <w:rsid w:val="6D5214BE"/>
    <w:rsid w:val="6E5A1584"/>
    <w:rsid w:val="6EBD2F8F"/>
    <w:rsid w:val="6EEF128F"/>
    <w:rsid w:val="6F0E5CF5"/>
    <w:rsid w:val="70133277"/>
    <w:rsid w:val="704B3B5B"/>
    <w:rsid w:val="70C5681B"/>
    <w:rsid w:val="71315B24"/>
    <w:rsid w:val="730E64A7"/>
    <w:rsid w:val="73AA5403"/>
    <w:rsid w:val="74D8289E"/>
    <w:rsid w:val="76EE2400"/>
    <w:rsid w:val="77716C5D"/>
    <w:rsid w:val="77B85205"/>
    <w:rsid w:val="77C93C35"/>
    <w:rsid w:val="77D5293A"/>
    <w:rsid w:val="781477CE"/>
    <w:rsid w:val="78EE6E71"/>
    <w:rsid w:val="7A602067"/>
    <w:rsid w:val="7AE11D47"/>
    <w:rsid w:val="7AEA7E4F"/>
    <w:rsid w:val="7B081068"/>
    <w:rsid w:val="7B2A7196"/>
    <w:rsid w:val="7C747230"/>
    <w:rsid w:val="7CAF5DF2"/>
    <w:rsid w:val="7D567250"/>
    <w:rsid w:val="7E1820E0"/>
    <w:rsid w:val="7E6B259C"/>
    <w:rsid w:val="7E96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A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83AAD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83AA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sid w:val="00B83AAD"/>
    <w:rPr>
      <w:color w:val="800080"/>
      <w:u w:val="none"/>
    </w:rPr>
  </w:style>
  <w:style w:type="character" w:styleId="a5">
    <w:name w:val="Hyperlink"/>
    <w:basedOn w:val="a0"/>
    <w:qFormat/>
    <w:rsid w:val="00B83AAD"/>
    <w:rPr>
      <w:color w:val="0000FF"/>
      <w:u w:val="none"/>
    </w:rPr>
  </w:style>
  <w:style w:type="table" w:styleId="a6">
    <w:name w:val="Table Grid"/>
    <w:basedOn w:val="a1"/>
    <w:qFormat/>
    <w:rsid w:val="00B83AA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4C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4C61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4C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4C61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3</cp:revision>
  <cp:lastPrinted>2017-04-18T06:11:00Z</cp:lastPrinted>
  <dcterms:created xsi:type="dcterms:W3CDTF">2017-04-14T02:57:00Z</dcterms:created>
  <dcterms:modified xsi:type="dcterms:W3CDTF">2019-03-16T10:40:00Z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