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AC" w:rsidRDefault="00F217AC">
      <w:pPr>
        <w:rPr>
          <w:rFonts w:ascii="华文行楷" w:eastAsia="华文行楷" w:hAnsi="华文楷体"/>
          <w:sz w:val="44"/>
          <w:szCs w:val="44"/>
        </w:rPr>
      </w:pPr>
    </w:p>
    <w:p w:rsidR="00F217AC" w:rsidRDefault="002C0297">
      <w:pPr>
        <w:spacing w:line="300" w:lineRule="auto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2C0297"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F217AC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F217AC" w:rsidRDefault="002C0297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F217AC" w:rsidRDefault="00F217AC"/>
    <w:p w:rsidR="00F217AC" w:rsidRDefault="002C0297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/>
          <w:sz w:val="32"/>
          <w:u w:val="single"/>
        </w:rPr>
        <w:t>Android</w:t>
      </w:r>
      <w:r>
        <w:rPr>
          <w:rFonts w:ascii="华文楷体" w:eastAsia="华文楷体" w:hAnsi="华文楷体" w:hint="eastAsia"/>
          <w:sz w:val="32"/>
          <w:u w:val="single"/>
        </w:rPr>
        <w:t>应用</w:t>
      </w:r>
      <w:r>
        <w:rPr>
          <w:rFonts w:ascii="华文楷体" w:eastAsia="华文楷体" w:hAnsi="华文楷体"/>
          <w:sz w:val="32"/>
          <w:u w:val="single"/>
        </w:rPr>
        <w:t>程序开发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>
        <w:rPr>
          <w:rFonts w:ascii="华文楷体" w:eastAsia="华文楷体" w:hAnsi="华文楷体"/>
          <w:sz w:val="32"/>
          <w:szCs w:val="32"/>
          <w:u w:val="single"/>
        </w:rPr>
        <w:t>2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布局模式（二）</w:t>
      </w:r>
      <w:r>
        <w:rPr>
          <w:rFonts w:ascii="华文楷体" w:eastAsia="华文楷体" w:hAnsi="华文楷体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>2-</w:t>
      </w:r>
      <w:r>
        <w:rPr>
          <w:rFonts w:ascii="华文楷体" w:eastAsia="华文楷体" w:hAnsi="华文楷体"/>
          <w:sz w:val="32"/>
          <w:u w:val="single"/>
        </w:rPr>
        <w:t>721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郑向阳   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14计本2             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5F7FDE">
        <w:rPr>
          <w:rFonts w:ascii="华文楷体" w:eastAsia="华文楷体" w:hAnsi="华文楷体" w:hint="eastAsia"/>
          <w:sz w:val="32"/>
          <w:u w:val="single"/>
        </w:rPr>
        <w:t>刘佳</w:t>
      </w:r>
      <w:proofErr w:type="gramStart"/>
      <w:r w:rsidR="005F7FDE">
        <w:rPr>
          <w:rFonts w:ascii="华文楷体" w:eastAsia="华文楷体" w:hAnsi="华文楷体" w:hint="eastAsia"/>
          <w:sz w:val="32"/>
          <w:u w:val="single"/>
        </w:rPr>
        <w:t>浩</w:t>
      </w:r>
      <w:proofErr w:type="gramEnd"/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14219216</w:t>
      </w:r>
      <w:r w:rsidR="005F7FDE">
        <w:rPr>
          <w:rFonts w:ascii="华文楷体" w:eastAsia="华文楷体" w:hAnsi="华文楷体" w:hint="eastAsia"/>
          <w:sz w:val="32"/>
          <w:u w:val="single"/>
        </w:rPr>
        <w:t>120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F217AC" w:rsidRDefault="002C0297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bookmarkEnd w:id="0"/>
    <w:bookmarkEnd w:id="1"/>
    <w:p w:rsidR="00F217AC" w:rsidRDefault="00F217AC">
      <w:pPr>
        <w:rPr>
          <w:sz w:val="28"/>
        </w:rPr>
      </w:pPr>
    </w:p>
    <w:p w:rsidR="00F217AC" w:rsidRDefault="00F217AC">
      <w:pPr>
        <w:rPr>
          <w:rFonts w:ascii="华文新魏" w:eastAsia="华文新魏"/>
          <w:sz w:val="28"/>
        </w:rPr>
      </w:pPr>
    </w:p>
    <w:p w:rsidR="00F217AC" w:rsidRDefault="002C0297">
      <w:pPr>
        <w:pStyle w:val="ab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布局模式（二）</w:t>
      </w:r>
    </w:p>
    <w:p w:rsidR="00F217AC" w:rsidRDefault="002C0297">
      <w:pPr>
        <w:pStyle w:val="My"/>
      </w:pPr>
      <w:r>
        <w:rPr>
          <w:rFonts w:hint="eastAsia"/>
        </w:rPr>
        <w:t>实验目的</w:t>
      </w:r>
    </w:p>
    <w:p w:rsidR="00F217AC" w:rsidRDefault="002C0297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F217AC" w:rsidRDefault="002C0297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F217AC" w:rsidRDefault="002C0297">
      <w:pPr>
        <w:pStyle w:val="My1"/>
        <w:ind w:left="466" w:hanging="361"/>
      </w:pPr>
      <w:r>
        <w:rPr>
          <w:rFonts w:hint="eastAsia"/>
        </w:rPr>
        <w:t>掌握TEXTVIEW等控件与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相关的属性含义</w:t>
      </w:r>
    </w:p>
    <w:p w:rsidR="00F217AC" w:rsidRDefault="002C0297">
      <w:pPr>
        <w:pStyle w:val="My"/>
      </w:pPr>
      <w:r>
        <w:rPr>
          <w:rFonts w:hint="eastAsia"/>
        </w:rPr>
        <w:t>准备</w:t>
      </w:r>
    </w:p>
    <w:p w:rsidR="00F217AC" w:rsidRDefault="002C0297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JDK、SDK、</w:t>
      </w:r>
      <w:proofErr w:type="spellStart"/>
      <w:r>
        <w:rPr>
          <w:rFonts w:hint="eastAsia"/>
        </w:rPr>
        <w:t>AndroidStudio</w:t>
      </w:r>
      <w:proofErr w:type="spellEnd"/>
    </w:p>
    <w:p w:rsidR="00F217AC" w:rsidRDefault="002C0297">
      <w:pPr>
        <w:pStyle w:val="My"/>
      </w:pPr>
      <w:r>
        <w:rPr>
          <w:rFonts w:hint="eastAsia"/>
        </w:rPr>
        <w:t>实验内容</w:t>
      </w:r>
    </w:p>
    <w:p w:rsidR="00F217AC" w:rsidRDefault="002C0297">
      <w:pPr>
        <w:pStyle w:val="My1"/>
        <w:ind w:left="466" w:hanging="361"/>
      </w:pPr>
      <w:r>
        <w:rPr>
          <w:rFonts w:hint="eastAsia"/>
        </w:rPr>
        <w:t>在Layout中新建relativelayout.xml并参考例子设计如图1（相对布局方式）所示布局</w:t>
      </w:r>
    </w:p>
    <w:p w:rsidR="00F217AC" w:rsidRDefault="002C0297">
      <w:pPr>
        <w:pStyle w:val="ae"/>
      </w:pPr>
      <w:r>
        <w:rPr>
          <w:rFonts w:hint="eastAsia"/>
          <w:noProof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2C029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t>登录布局图</w:t>
      </w:r>
    </w:p>
    <w:p w:rsidR="00F217AC" w:rsidRDefault="002C0297">
      <w:pPr>
        <w:pStyle w:val="1"/>
      </w:pPr>
      <w:r>
        <w:rPr>
          <w:rFonts w:hint="eastAsia"/>
        </w:rPr>
        <w:t>参考步骤：</w:t>
      </w:r>
    </w:p>
    <w:p w:rsidR="00F217AC" w:rsidRDefault="002C0297">
      <w:pPr>
        <w:pStyle w:val="a"/>
      </w:pPr>
      <w:r>
        <w:rPr>
          <w:rFonts w:hint="eastAsia"/>
        </w:rPr>
        <w:t>整体为线性布局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距离各边距离为15dip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“用户名”与父容器顶部对齐，距离为5dp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“登录”按钮在密码框之下,与密码框右边对齐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最</w:t>
      </w:r>
      <w:proofErr w:type="gramStart"/>
      <w:r>
        <w:rPr>
          <w:rFonts w:hint="eastAsia"/>
        </w:rPr>
        <w:t>下边为</w:t>
      </w:r>
      <w:proofErr w:type="gramEnd"/>
      <w:r>
        <w:rPr>
          <w:rFonts w:hint="eastAsia"/>
        </w:rPr>
        <w:t>两个文本框为一个相对布局</w:t>
      </w:r>
    </w:p>
    <w:p w:rsidR="00F217AC" w:rsidRDefault="002C0297">
      <w:pPr>
        <w:pStyle w:val="ac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 w:rsidR="00F217AC" w:rsidRDefault="002C0297">
      <w:pPr>
        <w:pStyle w:val="1"/>
      </w:pPr>
      <w:r>
        <w:rPr>
          <w:rFonts w:hint="eastAsia"/>
        </w:rPr>
        <w:lastRenderedPageBreak/>
        <w:t>参考例子的设计（图2）与代码（图3）：</w:t>
      </w:r>
    </w:p>
    <w:p w:rsidR="00F217AC" w:rsidRDefault="002C0297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2C029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设计</w:t>
      </w:r>
    </w:p>
    <w:p w:rsidR="00F217AC" w:rsidRDefault="002C0297">
      <w:pPr>
        <w:pStyle w:val="ae"/>
        <w:keepNext/>
      </w:pPr>
      <w:r>
        <w:rPr>
          <w:rFonts w:hint="eastAsia"/>
          <w:noProof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2C029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t xml:space="preserve">  </w:t>
      </w:r>
      <w:r>
        <w:t>代码</w:t>
      </w:r>
    </w:p>
    <w:p w:rsidR="00F217AC" w:rsidRDefault="002C0297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F217AC" w:rsidRDefault="001B7EA8">
      <w:pPr>
        <w:pStyle w:val="ac"/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4965700" cy="8282940"/>
            <wp:effectExtent l="0" t="0" r="6350" b="3810"/>
            <wp:docPr id="2" name="图片 2" descr="C:\Users\Administrator\Desktop\Screenshot_1487810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148781037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CE" w:rsidRPr="004000CE" w:rsidRDefault="004000CE" w:rsidP="004000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000C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lastRenderedPageBreak/>
        <w:t>&lt;?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4000C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4000C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"15dip"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aaa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"350dip"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"160dip"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"#FF4000"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:layout_alignParentTop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"用户名：" 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denglu_k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denglu_k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"密码：" 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mima_k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android:drawable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editbox_background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mima_k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"OK" 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:layout_alignTop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"Cancel"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mylogo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"design by </w:t>
      </w:r>
      <w:proofErr w:type="spellStart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ljh</w:t>
      </w:r>
      <w:proofErr w:type="spellEnd"/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4000C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4000C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4000C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4000C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4000C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F217AC" w:rsidRPr="004000CE" w:rsidRDefault="00F217AC">
      <w:pPr>
        <w:pStyle w:val="ac"/>
        <w:rPr>
          <w:bCs/>
        </w:rPr>
      </w:pPr>
    </w:p>
    <w:p w:rsidR="00F217AC" w:rsidRDefault="00F217AC">
      <w:pPr>
        <w:pStyle w:val="ac"/>
        <w:rPr>
          <w:bCs/>
        </w:rPr>
      </w:pPr>
    </w:p>
    <w:p w:rsidR="00F217AC" w:rsidRDefault="002C0297">
      <w:pPr>
        <w:pStyle w:val="My1"/>
        <w:ind w:left="466" w:hanging="361"/>
      </w:pPr>
      <w:r>
        <w:rPr>
          <w:rFonts w:hint="eastAsia"/>
        </w:rPr>
        <w:t>将图片下方的文字颜色修改如图4所示，步骤：</w:t>
      </w:r>
    </w:p>
    <w:p w:rsidR="00F217AC" w:rsidRDefault="002C0297">
      <w:pPr>
        <w:pStyle w:val="ae"/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C" w:rsidRDefault="002C029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修改颜色后的</w:t>
      </w:r>
    </w:p>
    <w:p w:rsidR="00F217AC" w:rsidRDefault="002C0297">
      <w:pPr>
        <w:pStyle w:val="1"/>
      </w:pPr>
      <w:r>
        <w:rPr>
          <w:rFonts w:hint="eastAsia"/>
        </w:rPr>
        <w:t>新建color.xml，并将颜色存于color.xml（参考例子如下图5所示），请截图你的color</w:t>
      </w:r>
      <w:r>
        <w:t>.xml</w:t>
      </w:r>
      <w:r>
        <w:rPr>
          <w:rFonts w:hint="eastAsia"/>
        </w:rPr>
        <w:t>：</w:t>
      </w:r>
    </w:p>
    <w:p w:rsidR="00F217AC" w:rsidRDefault="002C0297">
      <w:pPr>
        <w:pStyle w:val="ae"/>
        <w:keepNext/>
      </w:pPr>
      <w:r>
        <w:rPr>
          <w:noProof/>
        </w:rPr>
        <w:drawing>
          <wp:inline distT="0" distB="0" distL="0" distR="0">
            <wp:extent cx="3733800" cy="12230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AC" w:rsidRDefault="002C0297">
      <w:pPr>
        <w:pStyle w:val="a4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t xml:space="preserve"> color</w:t>
      </w:r>
      <w:r>
        <w:t>例子</w:t>
      </w:r>
    </w:p>
    <w:p w:rsidR="00F217AC" w:rsidRDefault="002C0297">
      <w:pPr>
        <w:pStyle w:val="1"/>
      </w:pPr>
      <w:r>
        <w:rPr>
          <w:rFonts w:hint="eastAsia"/>
        </w:rPr>
        <w:t>利用color</w:t>
      </w:r>
      <w:r>
        <w:t>.xml</w:t>
      </w:r>
      <w:r>
        <w:rPr>
          <w:rFonts w:hint="eastAsia"/>
        </w:rPr>
        <w:t>修改relativelayout.xml中的颜色设置，请截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代码：</w:t>
      </w:r>
    </w:p>
    <w:p w:rsidR="00F217AC" w:rsidRDefault="001B7EA8">
      <w:pPr>
        <w:pStyle w:val="ac"/>
        <w:numPr>
          <w:ilvl w:val="0"/>
          <w:numId w:val="0"/>
        </w:numPr>
        <w:ind w:left="567"/>
      </w:pPr>
      <w:r>
        <w:rPr>
          <w:rFonts w:hint="eastAsia"/>
          <w:noProof/>
        </w:rPr>
        <w:lastRenderedPageBreak/>
        <w:drawing>
          <wp:inline distT="0" distB="0" distL="0" distR="0">
            <wp:extent cx="4965700" cy="8282940"/>
            <wp:effectExtent l="0" t="0" r="6350" b="3810"/>
            <wp:docPr id="3" name="图片 3" descr="C:\Users\Administrator\Desktop\Screenshot_1487810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14878106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217AC" w:rsidRDefault="00AE1454">
      <w:pPr>
        <w:pStyle w:val="ac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6C7E1FA3" wp14:editId="3D909CB6">
            <wp:extent cx="4997303" cy="27068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27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AC" w:rsidRDefault="00A00D52">
      <w:pPr>
        <w:pStyle w:val="ac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3F91DF2D" wp14:editId="58011A2F">
            <wp:extent cx="5004435" cy="2765182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AC" w:rsidRDefault="002C0297">
      <w:pPr>
        <w:pStyle w:val="My"/>
      </w:pPr>
      <w:r>
        <w:rPr>
          <w:rFonts w:hint="eastAsia"/>
        </w:rPr>
        <w:t>实验心得（50字）</w:t>
      </w:r>
    </w:p>
    <w:p w:rsidR="00F217AC" w:rsidRDefault="002C0297">
      <w:pPr>
        <w:pStyle w:val="My"/>
        <w:numPr>
          <w:ilvl w:val="0"/>
          <w:numId w:val="0"/>
        </w:numPr>
      </w:pPr>
      <w:r>
        <w:rPr>
          <w:rFonts w:hint="eastAsia"/>
        </w:rPr>
        <w:t xml:space="preserve">  </w:t>
      </w:r>
      <w:r w:rsidR="00977BB0">
        <w:rPr>
          <w:rFonts w:hint="eastAsia"/>
        </w:rPr>
        <w:t>通过这次练习我学习到了基本的Android布局，学会了更改背景颜色和字体颜色，很实用</w:t>
      </w:r>
    </w:p>
    <w:sectPr w:rsidR="00F217AC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94" w:rsidRDefault="00AB7E94">
      <w:r>
        <w:separator/>
      </w:r>
    </w:p>
  </w:endnote>
  <w:endnote w:type="continuationSeparator" w:id="0">
    <w:p w:rsidR="00AB7E94" w:rsidRDefault="00AB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AC" w:rsidRDefault="002C0297">
    <w:pPr>
      <w:pStyle w:val="a5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B7EA8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1B7EA8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94" w:rsidRDefault="00AB7E94">
      <w:r>
        <w:separator/>
      </w:r>
    </w:p>
  </w:footnote>
  <w:footnote w:type="continuationSeparator" w:id="0">
    <w:p w:rsidR="00AB7E94" w:rsidRDefault="00AB7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23D7700"/>
    <w:multiLevelType w:val="multilevel"/>
    <w:tmpl w:val="623D7700"/>
    <w:lvl w:ilvl="0">
      <w:start w:val="1"/>
      <w:numFmt w:val="decimal"/>
      <w:pStyle w:val="1NotB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B7EA8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0297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00CE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D5E3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5F7FDE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BB0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0D52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B7E94"/>
    <w:rsid w:val="00AC4917"/>
    <w:rsid w:val="00AC54AF"/>
    <w:rsid w:val="00AC5652"/>
    <w:rsid w:val="00AC6987"/>
    <w:rsid w:val="00AD2E0A"/>
    <w:rsid w:val="00AE1454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17AC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EFA084F"/>
    <w:rsid w:val="342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5F7FDE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5F7FDE"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rsid w:val="005F7FDE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nhideWhenUsed="0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index 1"/>
    <w:basedOn w:val="a0"/>
    <w:next w:val="a0"/>
    <w:semiHidden/>
  </w:style>
  <w:style w:type="character" w:styleId="a8">
    <w:name w:val="page number"/>
    <w:basedOn w:val="a1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CM126">
    <w:name w:val="CM126"/>
    <w:basedOn w:val="Default"/>
    <w:next w:val="Default"/>
    <w:qFormat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qFormat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qFormat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qFormat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qFormat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qFormat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qFormat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qFormat/>
    <w:rPr>
      <w:color w:val="auto"/>
    </w:rPr>
  </w:style>
  <w:style w:type="paragraph" w:customStyle="1" w:styleId="20">
    <w:name w:val="2"/>
    <w:basedOn w:val="a0"/>
    <w:qFormat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11">
    <w:name w:val="列出段落1"/>
    <w:basedOn w:val="a0"/>
    <w:link w:val="Char"/>
    <w:uiPriority w:val="34"/>
    <w:qFormat/>
    <w:pPr>
      <w:ind w:firstLineChars="200" w:firstLine="420"/>
    </w:pPr>
  </w:style>
  <w:style w:type="paragraph" w:customStyle="1" w:styleId="my0">
    <w:name w:val="my标题"/>
    <w:basedOn w:val="a0"/>
    <w:link w:val="myChar"/>
    <w:qFormat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b">
    <w:name w:val="大标题"/>
    <w:basedOn w:val="my0"/>
    <w:link w:val="Char0"/>
    <w:qFormat/>
  </w:style>
  <w:style w:type="character" w:customStyle="1" w:styleId="myChar">
    <w:name w:val="my标题 Char"/>
    <w:basedOn w:val="a1"/>
    <w:link w:val="my0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11"/>
    <w:link w:val="1NotBChar"/>
    <w:qFormat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b"/>
    <w:qFormat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11"/>
    <w:link w:val="My1Char"/>
    <w:qFormat/>
    <w:pPr>
      <w:numPr>
        <w:ilvl w:val="1"/>
        <w:numId w:val="2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11"/>
    <w:uiPriority w:val="34"/>
    <w:qFormat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qFormat/>
    <w:rPr>
      <w:kern w:val="2"/>
      <w:sz w:val="24"/>
      <w:szCs w:val="24"/>
    </w:rPr>
  </w:style>
  <w:style w:type="paragraph" w:customStyle="1" w:styleId="1">
    <w:name w:val="标题（1）"/>
    <w:basedOn w:val="11"/>
    <w:link w:val="1Char"/>
    <w:qFormat/>
    <w:pPr>
      <w:numPr>
        <w:ilvl w:val="2"/>
        <w:numId w:val="2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qFormat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c">
    <w:name w:val="答题正文"/>
    <w:basedOn w:val="1"/>
    <w:link w:val="Char1"/>
    <w:qFormat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qFormat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pPr>
      <w:numPr>
        <w:numId w:val="2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c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customStyle="1" w:styleId="MyChar0">
    <w:name w:val="My标题一 Char"/>
    <w:basedOn w:val="a1"/>
    <w:link w:val="My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qFormat/>
    <w:pPr>
      <w:numPr>
        <w:numId w:val="0"/>
      </w:numPr>
    </w:pPr>
  </w:style>
  <w:style w:type="character" w:customStyle="1" w:styleId="Char2">
    <w:name w:val="标题一 Char"/>
    <w:basedOn w:val="MyChar0"/>
    <w:link w:val="ad"/>
    <w:qFormat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c"/>
    <w:link w:val="Char3"/>
    <w:qFormat/>
    <w:pPr>
      <w:numPr>
        <w:ilvl w:val="0"/>
      </w:numPr>
      <w:ind w:left="426" w:firstLine="425"/>
      <w:jc w:val="center"/>
    </w:pPr>
  </w:style>
  <w:style w:type="character" w:customStyle="1" w:styleId="Char3">
    <w:name w:val="图 Char"/>
    <w:basedOn w:val="Char1"/>
    <w:link w:val="ae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customStyle="1" w:styleId="a">
    <w:name w:val="步骤"/>
    <w:basedOn w:val="ac"/>
    <w:link w:val="Char4"/>
    <w:qFormat/>
    <w:pPr>
      <w:numPr>
        <w:ilvl w:val="0"/>
        <w:numId w:val="3"/>
      </w:numPr>
      <w:ind w:left="567" w:firstLine="0"/>
    </w:pPr>
  </w:style>
  <w:style w:type="character" w:customStyle="1" w:styleId="Char4">
    <w:name w:val="步骤 Char"/>
    <w:basedOn w:val="Char1"/>
    <w:link w:val="a"/>
    <w:qFormat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">
    <w:name w:val="Balloon Text"/>
    <w:basedOn w:val="a0"/>
    <w:link w:val="Char5"/>
    <w:semiHidden/>
    <w:unhideWhenUsed/>
    <w:rsid w:val="005F7FDE"/>
    <w:rPr>
      <w:sz w:val="18"/>
      <w:szCs w:val="18"/>
    </w:rPr>
  </w:style>
  <w:style w:type="character" w:customStyle="1" w:styleId="Char5">
    <w:name w:val="批注框文本 Char"/>
    <w:basedOn w:val="a1"/>
    <w:link w:val="af"/>
    <w:semiHidden/>
    <w:rsid w:val="005F7FDE"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rsid w:val="005F7FD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556</Words>
  <Characters>3173</Characters>
  <Application>Microsoft Office Word</Application>
  <DocSecurity>0</DocSecurity>
  <Lines>26</Lines>
  <Paragraphs>7</Paragraphs>
  <ScaleCrop>false</ScaleCrop>
  <Company>Microsoft China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40</cp:revision>
  <cp:lastPrinted>2008-03-03T06:53:00Z</cp:lastPrinted>
  <dcterms:created xsi:type="dcterms:W3CDTF">2017-02-02T11:55:00Z</dcterms:created>
  <dcterms:modified xsi:type="dcterms:W3CDTF">2017-02-23T00:45:00Z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