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5F1800" w14:textId="77777777" w:rsidR="00D878A7" w:rsidRPr="003D4DC1" w:rsidRDefault="007B7367" w:rsidP="001C4385">
      <w:pPr>
        <w:jc w:val="center"/>
        <w:rPr>
          <w:rFonts w:ascii="Times New Roman" w:hAnsi="Times New Roman"/>
          <w:b/>
          <w:color w:val="000000" w:themeColor="text1"/>
          <w:sz w:val="52"/>
          <w:szCs w:val="52"/>
        </w:rPr>
      </w:pPr>
      <w:r>
        <w:rPr>
          <w:rFonts w:ascii="Times New Roman" w:hAnsi="Times New Roman" w:hint="eastAsia"/>
          <w:b/>
          <w:color w:val="000000" w:themeColor="text1"/>
          <w:sz w:val="52"/>
          <w:szCs w:val="52"/>
        </w:rPr>
        <w:t>神奇</w:t>
      </w:r>
      <w:r w:rsidR="00D878A7" w:rsidRPr="003D4DC1">
        <w:rPr>
          <w:rFonts w:ascii="Times New Roman" w:hAnsi="Times New Roman"/>
          <w:b/>
          <w:color w:val="000000" w:themeColor="text1"/>
          <w:sz w:val="52"/>
          <w:szCs w:val="52"/>
        </w:rPr>
        <w:t>后缀</w:t>
      </w:r>
      <w:r>
        <w:rPr>
          <w:rFonts w:ascii="Times New Roman" w:hAnsi="Times New Roman" w:hint="eastAsia"/>
          <w:b/>
          <w:color w:val="000000" w:themeColor="text1"/>
          <w:sz w:val="52"/>
          <w:szCs w:val="52"/>
        </w:rPr>
        <w:t>篇</w:t>
      </w:r>
    </w:p>
    <w:p w14:paraId="4528BCD9" w14:textId="77777777" w:rsidR="00D878A7" w:rsidRPr="003D4DC1" w:rsidRDefault="00D878A7" w:rsidP="00D878A7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 xml:space="preserve">1. </w:t>
      </w: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>后缀的基本含义</w:t>
      </w:r>
    </w:p>
    <w:p w14:paraId="46E1AC9E" w14:textId="77777777" w:rsidR="00D878A7" w:rsidRPr="003D4DC1" w:rsidRDefault="00D878A7" w:rsidP="001C4385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后缀（</w:t>
      </w:r>
      <w:r w:rsidRPr="003D4DC1">
        <w:rPr>
          <w:rFonts w:ascii="Times New Roman" w:hAnsi="Times New Roman"/>
          <w:color w:val="000000" w:themeColor="text1"/>
        </w:rPr>
        <w:t>suffix</w:t>
      </w:r>
      <w:r w:rsidRPr="003D4DC1">
        <w:rPr>
          <w:rFonts w:ascii="Times New Roman" w:hAnsi="Times New Roman"/>
          <w:color w:val="000000" w:themeColor="text1"/>
        </w:rPr>
        <w:t>）是加缀在词干或词根后的词缀。后缀一般不改变词的含义，只是转变它的词性，作用与前缀正好相反，后缀在构词中也具有一定的含义与作用，懂得了后缀的含义，就容易了解由后缀和词根结合而成为单词的意义。英语的后缀往往还起着区分词类的作用，一定的后缀除了表示一定的意义之外，还表示一定的词类。后缀不仅是构成新词的手段，而且也是形成各种词类的手段、另外，它与前缀一样，原来都是独立的词或词根，由于经常缀在别的单词或词根的后面使用，辅助中心意义，时间久了，就失去其独立性，而成为附加成分了。</w:t>
      </w:r>
    </w:p>
    <w:p w14:paraId="5AA816CB" w14:textId="77777777" w:rsidR="00D878A7" w:rsidRPr="003D4DC1" w:rsidRDefault="00D878A7" w:rsidP="00D878A7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 xml:space="preserve">2. </w:t>
      </w: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>后缀的基本特点</w:t>
      </w:r>
    </w:p>
    <w:p w14:paraId="7D7F4B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）拼写基本不变；</w:t>
      </w:r>
      <w:bookmarkStart w:id="0" w:name="_GoBack"/>
      <w:bookmarkEnd w:id="0"/>
    </w:p>
    <w:p w14:paraId="177016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）发音基本固定；</w:t>
      </w:r>
    </w:p>
    <w:p w14:paraId="4211B8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）所代表的词性基本不变。</w:t>
      </w:r>
    </w:p>
    <w:p w14:paraId="3CEDD1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关于多个后缀的缀合方法：</w:t>
      </w:r>
    </w:p>
    <w:p w14:paraId="0A8CCA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名词复数法</w:t>
      </w:r>
      <w:r w:rsidRPr="003D4DC1">
        <w:rPr>
          <w:rFonts w:ascii="Times New Roman" w:hAnsi="Times New Roman"/>
          <w:color w:val="000000" w:themeColor="text1"/>
        </w:rPr>
        <w:t xml:space="preserve">  -y</w:t>
      </w:r>
    </w:p>
    <w:p w14:paraId="564E71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比较级法</w:t>
      </w:r>
      <w:r w:rsidRPr="003D4DC1">
        <w:rPr>
          <w:rFonts w:ascii="Times New Roman" w:hAnsi="Times New Roman"/>
          <w:color w:val="000000" w:themeColor="text1"/>
        </w:rPr>
        <w:t xml:space="preserve"> mm</w:t>
      </w:r>
    </w:p>
    <w:p w14:paraId="1A7540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3. </w:t>
      </w:r>
      <w:r w:rsidRPr="003D4DC1">
        <w:rPr>
          <w:rFonts w:ascii="Times New Roman" w:hAnsi="Times New Roman"/>
          <w:color w:val="000000" w:themeColor="text1"/>
        </w:rPr>
        <w:t>时态法</w:t>
      </w:r>
      <w:r w:rsidRPr="003D4DC1">
        <w:rPr>
          <w:rFonts w:ascii="Times New Roman" w:hAnsi="Times New Roman"/>
          <w:color w:val="000000" w:themeColor="text1"/>
        </w:rPr>
        <w:t xml:space="preserve"> -ed</w:t>
      </w:r>
      <w:r w:rsidRPr="003D4DC1">
        <w:rPr>
          <w:rFonts w:ascii="Times New Roman" w:hAnsi="Times New Roman"/>
          <w:color w:val="000000" w:themeColor="text1"/>
        </w:rPr>
        <w:t>；</w:t>
      </w:r>
      <w:r w:rsidRPr="003D4DC1">
        <w:rPr>
          <w:rFonts w:ascii="Times New Roman" w:hAnsi="Times New Roman"/>
          <w:color w:val="000000" w:themeColor="text1"/>
        </w:rPr>
        <w:t>-ing</w:t>
      </w:r>
    </w:p>
    <w:p w14:paraId="1F2814D6" w14:textId="77777777" w:rsidR="00D878A7" w:rsidRPr="003D4DC1" w:rsidRDefault="00D878A7" w:rsidP="00D878A7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 xml:space="preserve">3. </w:t>
      </w:r>
      <w:r w:rsidRPr="003D4DC1">
        <w:rPr>
          <w:rFonts w:ascii="Times New Roman" w:hAnsi="Times New Roman"/>
          <w:b/>
          <w:color w:val="000000" w:themeColor="text1"/>
          <w:sz w:val="28"/>
          <w:szCs w:val="28"/>
        </w:rPr>
        <w:t>学习前缀、后缀和词根时，我们还应注意的问题</w:t>
      </w:r>
    </w:p>
    <w:p w14:paraId="5FB419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在现代英语里，还有一部分构词成分，它们还没有完全失去独立性。有关这些构词成分究竟是作词根还是做前缀、后缀，各家说法不一。所以在后面解说前缀、后缀和词根时，可能出现这样一种情况，就是同一构词成分可能出现在三种构词要素的两个里面，或三个里面同时出现。</w:t>
      </w:r>
    </w:p>
    <w:p w14:paraId="1B509E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在构造一个新词的时候，拉丁语词根可用，希腊语词根也可用。但在构词时，我们应遵守一条原则：同一个词里，词根和前缀必须一致，即必须是同一词源。如果是拉丁语词根，必须用拉丁语前缀；如果是希腊语词根，就必须用希腊语前缀，不能混用、切记，这种原则也有被打破的情况，但仅是少有的一些词汇。</w:t>
      </w:r>
    </w:p>
    <w:p w14:paraId="7ED5F5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注明：因为后缀的存在主要是为了主导单词的词性，对单词的本意影响很小，除了个别特殊后缀会改变单词的词义外，其他的可忽略不计，故后缀讲解中不再为同学们加注【词源】解说。</w:t>
      </w:r>
    </w:p>
    <w:p w14:paraId="713AB6B5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1. -ability[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480217B" w14:textId="77777777" w:rsidR="00D878A7" w:rsidRPr="003D4DC1" w:rsidRDefault="00F912A0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-able+-ity</w:t>
      </w:r>
      <w:r w:rsidRPr="003D4DC1">
        <w:rPr>
          <w:rFonts w:ascii="Times New Roman" w:hAnsi="Times New Roman"/>
          <w:color w:val="000000" w:themeColor="text1"/>
        </w:rPr>
        <w:t>；</w:t>
      </w:r>
      <w:r w:rsidR="00D878A7" w:rsidRPr="003D4DC1">
        <w:rPr>
          <w:rFonts w:ascii="Times New Roman" w:hAnsi="Times New Roman"/>
          <w:color w:val="000000" w:themeColor="text1"/>
        </w:rPr>
        <w:t>e</w:t>
      </w:r>
      <w:r w:rsidR="00D720FB" w:rsidRPr="003D4DC1">
        <w:rPr>
          <w:rFonts w:ascii="Times New Roman" w:hAnsi="Times New Roman"/>
          <w:color w:val="000000" w:themeColor="text1"/>
        </w:rPr>
        <w:t>—</w:t>
      </w:r>
      <w:r w:rsidR="00D878A7" w:rsidRPr="003D4DC1">
        <w:rPr>
          <w:rFonts w:ascii="Times New Roman" w:hAnsi="Times New Roman"/>
          <w:color w:val="000000" w:themeColor="text1"/>
        </w:rPr>
        <w:t>i</w:t>
      </w:r>
      <w:r w:rsidR="00D878A7" w:rsidRPr="003D4DC1">
        <w:rPr>
          <w:rFonts w:ascii="Times New Roman" w:hAnsi="Times New Roman"/>
          <w:color w:val="000000" w:themeColor="text1"/>
        </w:rPr>
        <w:t>；</w:t>
      </w:r>
      <w:r w:rsidR="00D878A7" w:rsidRPr="003D4DC1">
        <w:rPr>
          <w:rFonts w:ascii="Times New Roman" w:hAnsi="Times New Roman"/>
          <w:color w:val="000000" w:themeColor="text1"/>
        </w:rPr>
        <w:t>le</w:t>
      </w:r>
      <w:r w:rsidR="00D878A7" w:rsidRPr="003D4DC1">
        <w:rPr>
          <w:rFonts w:ascii="Times New Roman" w:hAnsi="Times New Roman"/>
          <w:color w:val="000000" w:themeColor="text1"/>
        </w:rPr>
        <w:t>变</w:t>
      </w:r>
      <w:r w:rsidR="00D878A7" w:rsidRPr="003D4DC1">
        <w:rPr>
          <w:rFonts w:ascii="Times New Roman" w:hAnsi="Times New Roman"/>
          <w:color w:val="000000" w:themeColor="text1"/>
        </w:rPr>
        <w:t>il</w:t>
      </w:r>
      <w:r w:rsidR="00D878A7" w:rsidRPr="003D4DC1">
        <w:rPr>
          <w:rFonts w:ascii="Times New Roman" w:hAnsi="Times New Roman"/>
          <w:color w:val="000000" w:themeColor="text1"/>
        </w:rPr>
        <w:t>；</w:t>
      </w:r>
      <w:r w:rsidR="00D878A7" w:rsidRPr="003D4DC1">
        <w:rPr>
          <w:rFonts w:ascii="Times New Roman" w:hAnsi="Times New Roman"/>
          <w:color w:val="000000" w:themeColor="text1"/>
        </w:rPr>
        <w:t>-abil+ ity</w:t>
      </w:r>
      <w:r w:rsidRPr="003D4DC1">
        <w:rPr>
          <w:rFonts w:ascii="Times New Roman" w:hAnsi="Times New Roman"/>
          <w:color w:val="000000" w:themeColor="text1"/>
        </w:rPr>
        <w:t xml:space="preserve"> = -ability</w:t>
      </w:r>
    </w:p>
    <w:p w14:paraId="729162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由</w:t>
      </w:r>
      <w:r w:rsidRPr="003D4DC1">
        <w:rPr>
          <w:rFonts w:ascii="Times New Roman" w:hAnsi="Times New Roman"/>
          <w:color w:val="000000" w:themeColor="text1"/>
        </w:rPr>
        <w:t>-able+-ity</w:t>
      </w:r>
      <w:r w:rsidRPr="003D4DC1">
        <w:rPr>
          <w:rFonts w:ascii="Times New Roman" w:hAnsi="Times New Roman"/>
          <w:color w:val="000000" w:themeColor="text1"/>
        </w:rPr>
        <w:t>构成抽象名词后缀，表示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易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E8BC4BB" w14:textId="77777777" w:rsidR="00D165B9" w:rsidRPr="003D4DC1" w:rsidRDefault="00D165B9" w:rsidP="00D878A7">
      <w:pPr>
        <w:rPr>
          <w:rFonts w:ascii="Times New Roman" w:hAnsi="Times New Roman"/>
          <w:color w:val="000000" w:themeColor="text1"/>
        </w:rPr>
        <w:sectPr w:rsidR="00D165B9" w:rsidRPr="003D4DC1" w:rsidSect="00B037D2">
          <w:headerReference w:type="even" r:id="rId9"/>
          <w:headerReference w:type="default" r:id="rId10"/>
          <w:footerReference w:type="default" r:id="rId11"/>
          <w:headerReference w:type="first" r:id="rId12"/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30716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knowability    [,nəuə'biləti] </w:t>
      </w:r>
      <w:r w:rsidRPr="003D4DC1">
        <w:rPr>
          <w:rFonts w:ascii="Times New Roman" w:hAnsi="Times New Roman"/>
          <w:color w:val="000000" w:themeColor="text1"/>
        </w:rPr>
        <w:t>可知性</w:t>
      </w:r>
    </w:p>
    <w:p w14:paraId="21EA60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changeability   [tʃeindʒə'biləti] </w:t>
      </w:r>
      <w:r w:rsidRPr="003D4DC1">
        <w:rPr>
          <w:rFonts w:ascii="Times New Roman" w:hAnsi="Times New Roman"/>
          <w:color w:val="000000" w:themeColor="text1"/>
        </w:rPr>
        <w:t>可变性</w:t>
      </w:r>
    </w:p>
    <w:p w14:paraId="37837D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readability     [,ri:də'biləti] </w:t>
      </w:r>
      <w:r w:rsidRPr="003D4DC1">
        <w:rPr>
          <w:rFonts w:ascii="Times New Roman" w:hAnsi="Times New Roman"/>
          <w:color w:val="000000" w:themeColor="text1"/>
        </w:rPr>
        <w:t>可读性</w:t>
      </w:r>
    </w:p>
    <w:p w14:paraId="4A7F54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lovability      [,lʌvə'biləti] </w:t>
      </w:r>
      <w:r w:rsidRPr="003D4DC1">
        <w:rPr>
          <w:rFonts w:ascii="Times New Roman" w:hAnsi="Times New Roman"/>
          <w:color w:val="000000" w:themeColor="text1"/>
        </w:rPr>
        <w:t>可爱</w:t>
      </w:r>
    </w:p>
    <w:p w14:paraId="11EB09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usability      [,ju:zə'biliti] </w:t>
      </w:r>
      <w:r w:rsidRPr="003D4DC1">
        <w:rPr>
          <w:rFonts w:ascii="Times New Roman" w:hAnsi="Times New Roman"/>
          <w:color w:val="000000" w:themeColor="text1"/>
        </w:rPr>
        <w:t>可用性，能用</w:t>
      </w:r>
    </w:p>
    <w:p w14:paraId="00CB08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dependability  [di,pendə'biləti] </w:t>
      </w:r>
      <w:r w:rsidRPr="003D4DC1">
        <w:rPr>
          <w:rFonts w:ascii="Times New Roman" w:hAnsi="Times New Roman"/>
          <w:color w:val="000000" w:themeColor="text1"/>
        </w:rPr>
        <w:t>可靠性</w:t>
      </w:r>
    </w:p>
    <w:p w14:paraId="080ADB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movability     [,mu:və'biliti] </w:t>
      </w:r>
      <w:r w:rsidRPr="003D4DC1">
        <w:rPr>
          <w:rFonts w:ascii="Times New Roman" w:hAnsi="Times New Roman"/>
          <w:color w:val="000000" w:themeColor="text1"/>
        </w:rPr>
        <w:t>可移动性</w:t>
      </w:r>
    </w:p>
    <w:p w14:paraId="239484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preventability  [pri,ventə'biliti] </w:t>
      </w:r>
      <w:r w:rsidRPr="003D4DC1">
        <w:rPr>
          <w:rFonts w:ascii="Times New Roman" w:hAnsi="Times New Roman"/>
          <w:color w:val="000000" w:themeColor="text1"/>
        </w:rPr>
        <w:t>可防止</w:t>
      </w:r>
    </w:p>
    <w:p w14:paraId="13A008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inflammability  [in,flæmə'biliti] </w:t>
      </w:r>
      <w:r w:rsidRPr="003D4DC1">
        <w:rPr>
          <w:rFonts w:ascii="Times New Roman" w:hAnsi="Times New Roman"/>
          <w:color w:val="000000" w:themeColor="text1"/>
        </w:rPr>
        <w:t>易燃性</w:t>
      </w:r>
    </w:p>
    <w:p w14:paraId="7D8557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adaptability    [ə,dæptə'biləti] </w:t>
      </w:r>
      <w:r w:rsidRPr="003D4DC1">
        <w:rPr>
          <w:rFonts w:ascii="Times New Roman" w:hAnsi="Times New Roman"/>
          <w:color w:val="000000" w:themeColor="text1"/>
        </w:rPr>
        <w:t>可适应性</w:t>
      </w:r>
    </w:p>
    <w:p w14:paraId="7F82F775" w14:textId="77777777" w:rsidR="00D165B9" w:rsidRPr="003D4DC1" w:rsidRDefault="00D165B9" w:rsidP="00D878A7">
      <w:pPr>
        <w:rPr>
          <w:rFonts w:ascii="Times New Roman" w:hAnsi="Times New Roman"/>
          <w:color w:val="000000" w:themeColor="text1"/>
        </w:rPr>
        <w:sectPr w:rsidR="00D165B9" w:rsidRPr="003D4DC1" w:rsidSect="00D1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E5C42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46A8AD5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2. -able[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65CC4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能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，或具有某种性质的。</w:t>
      </w:r>
    </w:p>
    <w:p w14:paraId="3FF7BC60" w14:textId="77777777" w:rsidR="00D165B9" w:rsidRPr="003D4DC1" w:rsidRDefault="00D165B9" w:rsidP="00D878A7">
      <w:pPr>
        <w:rPr>
          <w:rFonts w:ascii="Times New Roman" w:hAnsi="Times New Roman"/>
          <w:color w:val="000000" w:themeColor="text1"/>
        </w:rPr>
        <w:sectPr w:rsidR="00D1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E0294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knowable     ['nəuəbl] </w:t>
      </w:r>
      <w:r w:rsidRPr="003D4DC1">
        <w:rPr>
          <w:rFonts w:ascii="Times New Roman" w:hAnsi="Times New Roman"/>
          <w:color w:val="000000" w:themeColor="text1"/>
        </w:rPr>
        <w:t>可知的</w:t>
      </w:r>
    </w:p>
    <w:p w14:paraId="63F5B2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changeable   ['tʃeindʒəbl]</w:t>
      </w:r>
      <w:r w:rsidRPr="003D4DC1">
        <w:rPr>
          <w:rFonts w:ascii="Times New Roman" w:hAnsi="Times New Roman"/>
          <w:color w:val="000000" w:themeColor="text1"/>
        </w:rPr>
        <w:t>可变的</w:t>
      </w:r>
    </w:p>
    <w:p w14:paraId="63D275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readable     ['ri:dəbl] </w:t>
      </w:r>
      <w:r w:rsidRPr="003D4DC1">
        <w:rPr>
          <w:rFonts w:ascii="Times New Roman" w:hAnsi="Times New Roman"/>
          <w:color w:val="000000" w:themeColor="text1"/>
        </w:rPr>
        <w:t>可读的</w:t>
      </w:r>
    </w:p>
    <w:p w14:paraId="1BE12D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lovable      ['lʌvəbl] </w:t>
      </w:r>
      <w:r w:rsidRPr="003D4DC1">
        <w:rPr>
          <w:rFonts w:ascii="Times New Roman" w:hAnsi="Times New Roman"/>
          <w:color w:val="000000" w:themeColor="text1"/>
        </w:rPr>
        <w:t>可爱的</w:t>
      </w:r>
    </w:p>
    <w:p w14:paraId="28A695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usable       ['ju:zəbl] </w:t>
      </w:r>
      <w:r w:rsidRPr="003D4DC1">
        <w:rPr>
          <w:rFonts w:ascii="Times New Roman" w:hAnsi="Times New Roman"/>
          <w:color w:val="000000" w:themeColor="text1"/>
        </w:rPr>
        <w:t>能用的</w:t>
      </w:r>
    </w:p>
    <w:p w14:paraId="19CE61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dependable   [di'pendəbl] </w:t>
      </w:r>
      <w:r w:rsidRPr="003D4DC1">
        <w:rPr>
          <w:rFonts w:ascii="Times New Roman" w:hAnsi="Times New Roman"/>
          <w:color w:val="000000" w:themeColor="text1"/>
        </w:rPr>
        <w:t>可靠的</w:t>
      </w:r>
    </w:p>
    <w:p w14:paraId="1D7769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movable     ['mu:vəbl] </w:t>
      </w:r>
      <w:r w:rsidRPr="003D4DC1">
        <w:rPr>
          <w:rFonts w:ascii="Times New Roman" w:hAnsi="Times New Roman"/>
          <w:color w:val="000000" w:themeColor="text1"/>
        </w:rPr>
        <w:t>可移动的</w:t>
      </w:r>
    </w:p>
    <w:p w14:paraId="0914DC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preventable  [pri'ventəbl] </w:t>
      </w:r>
      <w:r w:rsidRPr="003D4DC1">
        <w:rPr>
          <w:rFonts w:ascii="Times New Roman" w:hAnsi="Times New Roman"/>
          <w:color w:val="000000" w:themeColor="text1"/>
        </w:rPr>
        <w:t>可防止的</w:t>
      </w:r>
    </w:p>
    <w:p w14:paraId="0067B2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inflammable  [in'flæməbl] </w:t>
      </w:r>
      <w:r w:rsidRPr="003D4DC1">
        <w:rPr>
          <w:rFonts w:ascii="Times New Roman" w:hAnsi="Times New Roman"/>
          <w:color w:val="000000" w:themeColor="text1"/>
        </w:rPr>
        <w:t>易燃的</w:t>
      </w:r>
    </w:p>
    <w:p w14:paraId="254A59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adaptable    [ə'dæptəbl] </w:t>
      </w:r>
      <w:r w:rsidRPr="003D4DC1">
        <w:rPr>
          <w:rFonts w:ascii="Times New Roman" w:hAnsi="Times New Roman"/>
          <w:color w:val="000000" w:themeColor="text1"/>
        </w:rPr>
        <w:t>可适应的</w:t>
      </w:r>
    </w:p>
    <w:p w14:paraId="306492D3" w14:textId="77777777" w:rsidR="00D165B9" w:rsidRPr="003D4DC1" w:rsidRDefault="00D165B9" w:rsidP="00D878A7">
      <w:pPr>
        <w:rPr>
          <w:rFonts w:ascii="Times New Roman" w:hAnsi="Times New Roman"/>
          <w:color w:val="000000" w:themeColor="text1"/>
        </w:rPr>
        <w:sectPr w:rsidR="00D165B9" w:rsidRPr="003D4DC1" w:rsidSect="00D1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D6180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07BF196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3. -ably[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DEFCB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由</w:t>
      </w:r>
      <w:r w:rsidRPr="003D4DC1">
        <w:rPr>
          <w:rFonts w:ascii="Times New Roman" w:hAnsi="Times New Roman"/>
          <w:color w:val="000000" w:themeColor="text1"/>
        </w:rPr>
        <w:t>-able</w:t>
      </w:r>
      <w:r w:rsidRPr="003D4DC1">
        <w:rPr>
          <w:rFonts w:ascii="Times New Roman" w:hAnsi="Times New Roman"/>
          <w:color w:val="000000" w:themeColor="text1"/>
        </w:rPr>
        <w:t>转成，表示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23573193" w14:textId="77777777" w:rsidR="00D1142C" w:rsidRPr="003D4DC1" w:rsidRDefault="00D1142C" w:rsidP="00D878A7">
      <w:pPr>
        <w:rPr>
          <w:rFonts w:ascii="Times New Roman" w:hAnsi="Times New Roman"/>
          <w:color w:val="000000" w:themeColor="text1"/>
        </w:rPr>
        <w:sectPr w:rsidR="00D1142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3159D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peaceably    ['pi:səbli] </w:t>
      </w:r>
      <w:r w:rsidRPr="003D4DC1">
        <w:rPr>
          <w:rFonts w:ascii="Times New Roman" w:hAnsi="Times New Roman"/>
          <w:color w:val="000000" w:themeColor="text1"/>
        </w:rPr>
        <w:t>和平地</w:t>
      </w:r>
    </w:p>
    <w:p w14:paraId="4F51EE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suitably      ['su:təbli] </w:t>
      </w:r>
      <w:r w:rsidRPr="003D4DC1">
        <w:rPr>
          <w:rFonts w:ascii="Times New Roman" w:hAnsi="Times New Roman"/>
          <w:color w:val="000000" w:themeColor="text1"/>
        </w:rPr>
        <w:t>合适地</w:t>
      </w:r>
    </w:p>
    <w:p w14:paraId="153D21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laughably    ['la:fəbli] </w:t>
      </w:r>
      <w:r w:rsidRPr="003D4DC1">
        <w:rPr>
          <w:rFonts w:ascii="Times New Roman" w:hAnsi="Times New Roman"/>
          <w:color w:val="000000" w:themeColor="text1"/>
        </w:rPr>
        <w:t>可笑地</w:t>
      </w:r>
    </w:p>
    <w:p w14:paraId="653F26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dependably  [di'pendəbli] </w:t>
      </w:r>
      <w:r w:rsidRPr="003D4DC1">
        <w:rPr>
          <w:rFonts w:ascii="Times New Roman" w:hAnsi="Times New Roman"/>
          <w:color w:val="000000" w:themeColor="text1"/>
        </w:rPr>
        <w:t>可靠地</w:t>
      </w:r>
    </w:p>
    <w:p w14:paraId="42A96C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comfortably  ['kʌmfətəbli] </w:t>
      </w:r>
      <w:r w:rsidRPr="003D4DC1">
        <w:rPr>
          <w:rFonts w:ascii="Times New Roman" w:hAnsi="Times New Roman"/>
          <w:color w:val="000000" w:themeColor="text1"/>
        </w:rPr>
        <w:t>舒适地</w:t>
      </w:r>
    </w:p>
    <w:p w14:paraId="78A64C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changeably   ['tʃeindʒəbli] </w:t>
      </w:r>
      <w:r w:rsidRPr="003D4DC1">
        <w:rPr>
          <w:rFonts w:ascii="Times New Roman" w:hAnsi="Times New Roman"/>
          <w:color w:val="000000" w:themeColor="text1"/>
        </w:rPr>
        <w:t>可变地</w:t>
      </w:r>
    </w:p>
    <w:p w14:paraId="1EE44A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movably     ['mu:vəbli] </w:t>
      </w:r>
      <w:r w:rsidRPr="003D4DC1">
        <w:rPr>
          <w:rFonts w:ascii="Times New Roman" w:hAnsi="Times New Roman"/>
          <w:color w:val="000000" w:themeColor="text1"/>
        </w:rPr>
        <w:t>可移动地</w:t>
      </w:r>
    </w:p>
    <w:p w14:paraId="3703FF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lovably      </w:t>
      </w:r>
      <w:r w:rsidR="00D165B9" w:rsidRPr="003D4DC1">
        <w:rPr>
          <w:rFonts w:ascii="Times New Roman" w:hAnsi="Times New Roman"/>
          <w:color w:val="000000" w:themeColor="text1"/>
        </w:rPr>
        <w:t>['lʌvəbl]</w:t>
      </w:r>
      <w:r w:rsidR="00D1142C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可爱地</w:t>
      </w:r>
    </w:p>
    <w:p w14:paraId="2F6D0D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comparably  ['kɔmpərəbli] </w:t>
      </w:r>
      <w:r w:rsidRPr="003D4DC1">
        <w:rPr>
          <w:rFonts w:ascii="Times New Roman" w:hAnsi="Times New Roman"/>
          <w:color w:val="000000" w:themeColor="text1"/>
        </w:rPr>
        <w:t>可比较地</w:t>
      </w:r>
    </w:p>
    <w:p w14:paraId="05B5EA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honourably  ['ɔnərəbli] </w:t>
      </w:r>
      <w:r w:rsidRPr="003D4DC1">
        <w:rPr>
          <w:rFonts w:ascii="Times New Roman" w:hAnsi="Times New Roman"/>
          <w:color w:val="000000" w:themeColor="text1"/>
        </w:rPr>
        <w:t>光荣地</w:t>
      </w:r>
    </w:p>
    <w:p w14:paraId="2EE86F1F" w14:textId="77777777" w:rsidR="00D1142C" w:rsidRPr="003D4DC1" w:rsidRDefault="00D1142C" w:rsidP="00D878A7">
      <w:pPr>
        <w:rPr>
          <w:rFonts w:ascii="Times New Roman" w:hAnsi="Times New Roman"/>
          <w:color w:val="000000" w:themeColor="text1"/>
        </w:rPr>
        <w:sectPr w:rsidR="00D1142C" w:rsidRPr="003D4DC1" w:rsidSect="00D1142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5FBB1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3E3F8BA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4. -aceous[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BC9D8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297BEEEC" w14:textId="77777777" w:rsidR="00D1142C" w:rsidRPr="003D4DC1" w:rsidRDefault="00D1142C" w:rsidP="00D878A7">
      <w:pPr>
        <w:rPr>
          <w:rFonts w:ascii="Times New Roman" w:hAnsi="Times New Roman"/>
          <w:color w:val="000000" w:themeColor="text1"/>
        </w:rPr>
        <w:sectPr w:rsidR="00D1142C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2898B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rosaceous    [rəu'zeiʃəs] </w:t>
      </w:r>
      <w:r w:rsidRPr="003D4DC1">
        <w:rPr>
          <w:rFonts w:ascii="Times New Roman" w:hAnsi="Times New Roman"/>
          <w:color w:val="000000" w:themeColor="text1"/>
        </w:rPr>
        <w:t>玫瑰色的</w:t>
      </w:r>
    </w:p>
    <w:p w14:paraId="41B02D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curvaceous   [kə:'veiʃəs]</w:t>
      </w:r>
      <w:r w:rsidRPr="003D4DC1">
        <w:rPr>
          <w:rFonts w:ascii="Times New Roman" w:hAnsi="Times New Roman"/>
          <w:color w:val="000000" w:themeColor="text1"/>
        </w:rPr>
        <w:t>（妇女）有曲线美的</w:t>
      </w:r>
    </w:p>
    <w:p w14:paraId="1EC6EA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herbaceous   [hə:'beiʃəs] </w:t>
      </w:r>
      <w:r w:rsidRPr="003D4DC1">
        <w:rPr>
          <w:rFonts w:ascii="Times New Roman" w:hAnsi="Times New Roman"/>
          <w:color w:val="000000" w:themeColor="text1"/>
        </w:rPr>
        <w:t>草本的</w:t>
      </w:r>
    </w:p>
    <w:p w14:paraId="5019FA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foliaceous    [,fəuli'eiʃəs] </w:t>
      </w:r>
      <w:r w:rsidRPr="003D4DC1">
        <w:rPr>
          <w:rFonts w:ascii="Times New Roman" w:hAnsi="Times New Roman"/>
          <w:color w:val="000000" w:themeColor="text1"/>
        </w:rPr>
        <w:t>叶状的</w:t>
      </w:r>
    </w:p>
    <w:p w14:paraId="0FAFD9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olivaceous    [,ɔli'veiʃəs]</w:t>
      </w:r>
      <w:r w:rsidRPr="003D4DC1">
        <w:rPr>
          <w:rFonts w:ascii="Times New Roman" w:hAnsi="Times New Roman"/>
          <w:color w:val="000000" w:themeColor="text1"/>
        </w:rPr>
        <w:t>（似）橄榄的</w:t>
      </w:r>
    </w:p>
    <w:p w14:paraId="683FE6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carbonaceous  [,kɑ:bəu'neiʃəs] </w:t>
      </w:r>
      <w:r w:rsidRPr="003D4DC1">
        <w:rPr>
          <w:rFonts w:ascii="Times New Roman" w:hAnsi="Times New Roman"/>
          <w:color w:val="000000" w:themeColor="text1"/>
        </w:rPr>
        <w:t>含碳的</w:t>
      </w:r>
    </w:p>
    <w:p w14:paraId="768BA4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crustaceous   [krʌ'steiʃjəs] </w:t>
      </w:r>
      <w:r w:rsidRPr="003D4DC1">
        <w:rPr>
          <w:rFonts w:ascii="Times New Roman" w:hAnsi="Times New Roman"/>
          <w:color w:val="000000" w:themeColor="text1"/>
        </w:rPr>
        <w:t>皮壳的</w:t>
      </w:r>
    </w:p>
    <w:p w14:paraId="664068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orchidaceous  [,ɔ:ki'deiʃəs] </w:t>
      </w:r>
      <w:r w:rsidRPr="003D4DC1">
        <w:rPr>
          <w:rFonts w:ascii="Times New Roman" w:hAnsi="Times New Roman"/>
          <w:color w:val="000000" w:themeColor="text1"/>
        </w:rPr>
        <w:t>似兰花的</w:t>
      </w:r>
    </w:p>
    <w:p w14:paraId="4FFCD69E" w14:textId="77777777" w:rsidR="00D1142C" w:rsidRPr="003D4DC1" w:rsidRDefault="00D1142C" w:rsidP="00D878A7">
      <w:pPr>
        <w:rPr>
          <w:rFonts w:ascii="Times New Roman" w:hAnsi="Times New Roman"/>
          <w:color w:val="000000" w:themeColor="text1"/>
        </w:rPr>
        <w:sectPr w:rsidR="00D1142C" w:rsidRPr="003D4DC1" w:rsidSect="00D1142C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1C24B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5D59C1A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5. -acious[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ED247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14153EA0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E1034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rapacious   [rə'peiʃəs] </w:t>
      </w:r>
      <w:r w:rsidRPr="003D4DC1">
        <w:rPr>
          <w:rFonts w:ascii="Times New Roman" w:hAnsi="Times New Roman"/>
          <w:color w:val="000000" w:themeColor="text1"/>
        </w:rPr>
        <w:t>掠夺的</w:t>
      </w:r>
    </w:p>
    <w:p w14:paraId="1EAF6B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vivacious    [vi'veiʃəs] </w:t>
      </w:r>
      <w:r w:rsidRPr="003D4DC1">
        <w:rPr>
          <w:rFonts w:ascii="Times New Roman" w:hAnsi="Times New Roman"/>
          <w:color w:val="000000" w:themeColor="text1"/>
        </w:rPr>
        <w:t>活泼的，有生气的</w:t>
      </w:r>
    </w:p>
    <w:p w14:paraId="4ABF11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sagacious   [sə'ɡeiʃəs] </w:t>
      </w:r>
      <w:r w:rsidRPr="003D4DC1">
        <w:rPr>
          <w:rFonts w:ascii="Times New Roman" w:hAnsi="Times New Roman"/>
          <w:color w:val="000000" w:themeColor="text1"/>
        </w:rPr>
        <w:t>聪明的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F1F0F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capacious   [kə'peiʃəs] </w:t>
      </w:r>
      <w:r w:rsidRPr="003D4DC1">
        <w:rPr>
          <w:rFonts w:ascii="Times New Roman" w:hAnsi="Times New Roman"/>
          <w:color w:val="000000" w:themeColor="text1"/>
        </w:rPr>
        <w:t>容量大的</w:t>
      </w:r>
    </w:p>
    <w:p w14:paraId="059820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sequacious  [si'kweiʃəs] </w:t>
      </w:r>
      <w:r w:rsidRPr="003D4DC1">
        <w:rPr>
          <w:rFonts w:ascii="Times New Roman" w:hAnsi="Times New Roman"/>
          <w:color w:val="000000" w:themeColor="text1"/>
        </w:rPr>
        <w:t>盲从的</w:t>
      </w:r>
    </w:p>
    <w:p w14:paraId="381EE9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loquacious  [ləu'kweiʃəs] </w:t>
      </w:r>
      <w:r w:rsidRPr="003D4DC1">
        <w:rPr>
          <w:rFonts w:ascii="Times New Roman" w:hAnsi="Times New Roman"/>
          <w:color w:val="000000" w:themeColor="text1"/>
        </w:rPr>
        <w:t>多言的</w:t>
      </w:r>
    </w:p>
    <w:p w14:paraId="14FD33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veracious   [və'reiʃəs] </w:t>
      </w:r>
      <w:r w:rsidRPr="003D4DC1">
        <w:rPr>
          <w:rFonts w:ascii="Times New Roman" w:hAnsi="Times New Roman"/>
          <w:color w:val="000000" w:themeColor="text1"/>
        </w:rPr>
        <w:t>真实的</w:t>
      </w:r>
    </w:p>
    <w:p w14:paraId="50AE56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edacious   [i'deiʃəs] </w:t>
      </w:r>
      <w:r w:rsidRPr="003D4DC1">
        <w:rPr>
          <w:rFonts w:ascii="Times New Roman" w:hAnsi="Times New Roman"/>
          <w:color w:val="000000" w:themeColor="text1"/>
        </w:rPr>
        <w:t>贪吃的</w:t>
      </w:r>
    </w:p>
    <w:p w14:paraId="4B3656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audacious  [ɔ:'deiʃəs] </w:t>
      </w:r>
      <w:r w:rsidRPr="003D4DC1">
        <w:rPr>
          <w:rFonts w:ascii="Times New Roman" w:hAnsi="Times New Roman"/>
          <w:color w:val="000000" w:themeColor="text1"/>
        </w:rPr>
        <w:t>胆大的</w:t>
      </w:r>
    </w:p>
    <w:p w14:paraId="7EA75AAC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54E6B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C6DA138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6. -acity[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4CED6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构成抽象名词，表示性质、状态、情况、与形容词后缀</w:t>
      </w:r>
      <w:r w:rsidRPr="003D4DC1">
        <w:rPr>
          <w:rFonts w:ascii="Times New Roman" w:hAnsi="Times New Roman"/>
          <w:color w:val="000000" w:themeColor="text1"/>
        </w:rPr>
        <w:t>-acious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3E175BE5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12D43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rapacity    [rə'pæsəti] </w:t>
      </w:r>
      <w:r w:rsidRPr="003D4DC1">
        <w:rPr>
          <w:rFonts w:ascii="Times New Roman" w:hAnsi="Times New Roman"/>
          <w:color w:val="000000" w:themeColor="text1"/>
        </w:rPr>
        <w:t>掠夺</w:t>
      </w:r>
    </w:p>
    <w:p w14:paraId="607C86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vivacity     [vi'væsəti] </w:t>
      </w:r>
      <w:r w:rsidRPr="003D4DC1">
        <w:rPr>
          <w:rFonts w:ascii="Times New Roman" w:hAnsi="Times New Roman"/>
          <w:color w:val="000000" w:themeColor="text1"/>
        </w:rPr>
        <w:t>活泼，有生气</w:t>
      </w:r>
    </w:p>
    <w:p w14:paraId="24424F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sagacity    [sə'ɡæsiti] </w:t>
      </w:r>
      <w:r w:rsidRPr="003D4DC1">
        <w:rPr>
          <w:rFonts w:ascii="Times New Roman" w:hAnsi="Times New Roman"/>
          <w:color w:val="000000" w:themeColor="text1"/>
        </w:rPr>
        <w:t>聪明，贤明</w:t>
      </w:r>
    </w:p>
    <w:p w14:paraId="1EF476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veracity    [və'ræsəti] </w:t>
      </w:r>
      <w:r w:rsidRPr="003D4DC1">
        <w:rPr>
          <w:rFonts w:ascii="Times New Roman" w:hAnsi="Times New Roman"/>
          <w:color w:val="000000" w:themeColor="text1"/>
        </w:rPr>
        <w:t>诚实，真实</w:t>
      </w:r>
    </w:p>
    <w:p w14:paraId="238238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capacity    [kə'pæsəti] </w:t>
      </w:r>
      <w:r w:rsidRPr="003D4DC1">
        <w:rPr>
          <w:rFonts w:ascii="Times New Roman" w:hAnsi="Times New Roman"/>
          <w:color w:val="000000" w:themeColor="text1"/>
        </w:rPr>
        <w:t>容量</w:t>
      </w:r>
    </w:p>
    <w:p w14:paraId="55D0F6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audacity    [ɔ:'dæsəti] </w:t>
      </w:r>
      <w:r w:rsidRPr="003D4DC1">
        <w:rPr>
          <w:rFonts w:ascii="Times New Roman" w:hAnsi="Times New Roman"/>
          <w:color w:val="000000" w:themeColor="text1"/>
        </w:rPr>
        <w:t>大胆</w:t>
      </w:r>
    </w:p>
    <w:p w14:paraId="4C9946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loquacity   [ləu'kwæsəti] </w:t>
      </w:r>
      <w:r w:rsidRPr="003D4DC1">
        <w:rPr>
          <w:rFonts w:ascii="Times New Roman" w:hAnsi="Times New Roman"/>
          <w:color w:val="000000" w:themeColor="text1"/>
        </w:rPr>
        <w:t>多言，健谈</w:t>
      </w:r>
    </w:p>
    <w:p w14:paraId="2F262A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edacity     [i'dæsəti] </w:t>
      </w:r>
      <w:r w:rsidRPr="003D4DC1">
        <w:rPr>
          <w:rFonts w:ascii="Times New Roman" w:hAnsi="Times New Roman"/>
          <w:color w:val="000000" w:themeColor="text1"/>
        </w:rPr>
        <w:t>贪吃</w:t>
      </w:r>
    </w:p>
    <w:p w14:paraId="663A52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sequacity   [si'kwæsiti] </w:t>
      </w:r>
      <w:r w:rsidRPr="003D4DC1">
        <w:rPr>
          <w:rFonts w:ascii="Times New Roman" w:hAnsi="Times New Roman"/>
          <w:color w:val="000000" w:themeColor="text1"/>
        </w:rPr>
        <w:t>盲从</w:t>
      </w:r>
    </w:p>
    <w:p w14:paraId="66777588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FE4CC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794B1D9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7. -acle[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E77B1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构成实物名词及抽象名词。</w:t>
      </w:r>
    </w:p>
    <w:p w14:paraId="50D0ADD8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0AA1B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receptacle   [ri'septəkl] </w:t>
      </w:r>
      <w:r w:rsidRPr="003D4DC1">
        <w:rPr>
          <w:rFonts w:ascii="Times New Roman" w:hAnsi="Times New Roman"/>
          <w:color w:val="000000" w:themeColor="text1"/>
        </w:rPr>
        <w:t>容器，花托</w:t>
      </w:r>
    </w:p>
    <w:p w14:paraId="48E244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miracle     ['mirəkl] </w:t>
      </w:r>
      <w:r w:rsidRPr="003D4DC1">
        <w:rPr>
          <w:rFonts w:ascii="Times New Roman" w:hAnsi="Times New Roman"/>
          <w:color w:val="000000" w:themeColor="text1"/>
        </w:rPr>
        <w:t>奇迹</w:t>
      </w:r>
    </w:p>
    <w:p w14:paraId="2B6310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manacle    ['mænəkl] </w:t>
      </w:r>
      <w:r w:rsidRPr="003D4DC1">
        <w:rPr>
          <w:rFonts w:ascii="Times New Roman" w:hAnsi="Times New Roman"/>
          <w:color w:val="000000" w:themeColor="text1"/>
        </w:rPr>
        <w:t>手铐</w:t>
      </w:r>
    </w:p>
    <w:p w14:paraId="128164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obstacle    ['ɔbstəkl] </w:t>
      </w:r>
      <w:r w:rsidRPr="003D4DC1">
        <w:rPr>
          <w:rFonts w:ascii="Times New Roman" w:hAnsi="Times New Roman"/>
          <w:color w:val="000000" w:themeColor="text1"/>
        </w:rPr>
        <w:t>障碍</w:t>
      </w:r>
    </w:p>
    <w:p w14:paraId="08FF19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spiracle     ['spaiərəkl] </w:t>
      </w:r>
      <w:r w:rsidRPr="003D4DC1">
        <w:rPr>
          <w:rFonts w:ascii="Times New Roman" w:hAnsi="Times New Roman"/>
          <w:color w:val="000000" w:themeColor="text1"/>
        </w:rPr>
        <w:t>通气孔</w:t>
      </w:r>
    </w:p>
    <w:p w14:paraId="3D891F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tentacle    ['tentəkl] </w:t>
      </w:r>
      <w:r w:rsidRPr="003D4DC1">
        <w:rPr>
          <w:rFonts w:ascii="Times New Roman" w:hAnsi="Times New Roman"/>
          <w:color w:val="000000" w:themeColor="text1"/>
        </w:rPr>
        <w:t>触角，触须</w:t>
      </w:r>
    </w:p>
    <w:p w14:paraId="507EAC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spectacle   ['spektəkl] </w:t>
      </w:r>
      <w:r w:rsidRPr="003D4DC1">
        <w:rPr>
          <w:rFonts w:ascii="Times New Roman" w:hAnsi="Times New Roman"/>
          <w:color w:val="000000" w:themeColor="text1"/>
        </w:rPr>
        <w:t>景物</w:t>
      </w:r>
    </w:p>
    <w:p w14:paraId="269CA9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pentacle   ['pentəkl] </w:t>
      </w:r>
      <w:r w:rsidRPr="003D4DC1">
        <w:rPr>
          <w:rFonts w:ascii="Times New Roman" w:hAnsi="Times New Roman"/>
          <w:color w:val="000000" w:themeColor="text1"/>
        </w:rPr>
        <w:t>五角星形</w:t>
      </w:r>
    </w:p>
    <w:p w14:paraId="63214CBA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F8978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7EE11A6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8. -acy[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327C7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构成抽象名词、表示性质、状态、行为、职权等。</w:t>
      </w:r>
    </w:p>
    <w:p w14:paraId="58211E8F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99E36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determinacy   [di'tə:minəsi] </w:t>
      </w:r>
      <w:r w:rsidRPr="003D4DC1">
        <w:rPr>
          <w:rFonts w:ascii="Times New Roman" w:hAnsi="Times New Roman"/>
          <w:color w:val="000000" w:themeColor="text1"/>
        </w:rPr>
        <w:t>确定性</w:t>
      </w:r>
    </w:p>
    <w:p w14:paraId="158BA1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conspiracy    [kən'spirəsi] </w:t>
      </w:r>
      <w:r w:rsidRPr="003D4DC1">
        <w:rPr>
          <w:rFonts w:ascii="Times New Roman" w:hAnsi="Times New Roman"/>
          <w:color w:val="000000" w:themeColor="text1"/>
        </w:rPr>
        <w:t>阴谋、密谋</w:t>
      </w:r>
    </w:p>
    <w:p w14:paraId="28CC22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supremacy    [sju'preməsi] </w:t>
      </w:r>
      <w:r w:rsidRPr="003D4DC1">
        <w:rPr>
          <w:rFonts w:ascii="Times New Roman" w:hAnsi="Times New Roman"/>
          <w:color w:val="000000" w:themeColor="text1"/>
        </w:rPr>
        <w:t>至高，无上</w:t>
      </w:r>
    </w:p>
    <w:p w14:paraId="3A5266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candidacy    ['kændidəsi] </w:t>
      </w:r>
      <w:r w:rsidRPr="003D4DC1">
        <w:rPr>
          <w:rFonts w:ascii="Times New Roman" w:hAnsi="Times New Roman"/>
          <w:color w:val="000000" w:themeColor="text1"/>
        </w:rPr>
        <w:t>候选人的地位</w:t>
      </w:r>
    </w:p>
    <w:p w14:paraId="064081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literacy      ['litərəsi] </w:t>
      </w:r>
      <w:r w:rsidRPr="003D4DC1">
        <w:rPr>
          <w:rFonts w:ascii="Times New Roman" w:hAnsi="Times New Roman"/>
          <w:color w:val="000000" w:themeColor="text1"/>
        </w:rPr>
        <w:t>识字</w:t>
      </w:r>
    </w:p>
    <w:p w14:paraId="73A970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priavacy     ['praivəsi] </w:t>
      </w:r>
      <w:r w:rsidRPr="003D4DC1">
        <w:rPr>
          <w:rFonts w:ascii="Times New Roman" w:hAnsi="Times New Roman"/>
          <w:color w:val="000000" w:themeColor="text1"/>
        </w:rPr>
        <w:t>隐居</w:t>
      </w:r>
    </w:p>
    <w:p w14:paraId="465631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intimacy     ['intiməsi] </w:t>
      </w:r>
      <w:r w:rsidRPr="003D4DC1">
        <w:rPr>
          <w:rFonts w:ascii="Times New Roman" w:hAnsi="Times New Roman"/>
          <w:color w:val="000000" w:themeColor="text1"/>
        </w:rPr>
        <w:t>亲密</w:t>
      </w:r>
    </w:p>
    <w:p w14:paraId="73C792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accuracy     ['ækjurəsi] </w:t>
      </w:r>
      <w:r w:rsidRPr="003D4DC1">
        <w:rPr>
          <w:rFonts w:ascii="Times New Roman" w:hAnsi="Times New Roman"/>
          <w:color w:val="000000" w:themeColor="text1"/>
        </w:rPr>
        <w:t>精确</w:t>
      </w:r>
    </w:p>
    <w:p w14:paraId="4A4F9E18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B70E6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54D1F4E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9. -ade[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AB6EB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1. </w:t>
      </w:r>
      <w:r w:rsidRPr="003D4DC1">
        <w:rPr>
          <w:rFonts w:ascii="Times New Roman" w:hAnsi="Times New Roman"/>
          <w:color w:val="000000" w:themeColor="text1"/>
        </w:rPr>
        <w:t>表示行为、状态、事物；</w:t>
      </w:r>
    </w:p>
    <w:p w14:paraId="367ED441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AA1A1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blockade     [blɔ'keid] </w:t>
      </w:r>
      <w:r w:rsidRPr="003D4DC1">
        <w:rPr>
          <w:rFonts w:ascii="Times New Roman" w:hAnsi="Times New Roman"/>
          <w:color w:val="000000" w:themeColor="text1"/>
        </w:rPr>
        <w:t>封锁</w:t>
      </w:r>
    </w:p>
    <w:p w14:paraId="65C138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cannonade   [,kænə'neid] </w:t>
      </w:r>
      <w:r w:rsidRPr="003D4DC1">
        <w:rPr>
          <w:rFonts w:ascii="Times New Roman" w:hAnsi="Times New Roman"/>
          <w:color w:val="000000" w:themeColor="text1"/>
        </w:rPr>
        <w:t>炮击</w:t>
      </w:r>
    </w:p>
    <w:p w14:paraId="409629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masquerade  [,mæskə'reid] </w:t>
      </w:r>
      <w:r w:rsidRPr="003D4DC1">
        <w:rPr>
          <w:rFonts w:ascii="Times New Roman" w:hAnsi="Times New Roman"/>
          <w:color w:val="000000" w:themeColor="text1"/>
        </w:rPr>
        <w:t>化装舞会</w:t>
      </w:r>
    </w:p>
    <w:p w14:paraId="5BD595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fusillade      [,fju:zi'leid] </w:t>
      </w:r>
      <w:r w:rsidRPr="003D4DC1">
        <w:rPr>
          <w:rFonts w:ascii="Times New Roman" w:hAnsi="Times New Roman"/>
          <w:color w:val="000000" w:themeColor="text1"/>
        </w:rPr>
        <w:t>一齐射击</w:t>
      </w:r>
    </w:p>
    <w:p w14:paraId="2BD4E0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gasconade    [,ɡæskə'neid] </w:t>
      </w:r>
      <w:r w:rsidRPr="003D4DC1">
        <w:rPr>
          <w:rFonts w:ascii="Times New Roman" w:hAnsi="Times New Roman"/>
          <w:color w:val="000000" w:themeColor="text1"/>
        </w:rPr>
        <w:t>吹牛，夸口</w:t>
      </w:r>
    </w:p>
    <w:p w14:paraId="20BB7D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fanfaronade   ['fænfærə'nɑ:d] </w:t>
      </w:r>
      <w:r w:rsidRPr="003D4DC1">
        <w:rPr>
          <w:rFonts w:ascii="Times New Roman" w:hAnsi="Times New Roman"/>
          <w:color w:val="000000" w:themeColor="text1"/>
        </w:rPr>
        <w:t>吹牛</w:t>
      </w:r>
    </w:p>
    <w:p w14:paraId="53D3033D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1301D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DED03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2. </w:t>
      </w:r>
      <w:r w:rsidRPr="003D4DC1">
        <w:rPr>
          <w:rFonts w:ascii="Times New Roman" w:hAnsi="Times New Roman"/>
          <w:color w:val="000000" w:themeColor="text1"/>
        </w:rPr>
        <w:t>表示物（由某种材料制成者或按某种形状制成者）；</w:t>
      </w:r>
    </w:p>
    <w:p w14:paraId="58B79B4D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6CDAB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orangeade    [,ɔrindʒ'eid] </w:t>
      </w:r>
      <w:r w:rsidRPr="003D4DC1">
        <w:rPr>
          <w:rFonts w:ascii="Times New Roman" w:hAnsi="Times New Roman"/>
          <w:color w:val="000000" w:themeColor="text1"/>
        </w:rPr>
        <w:t>桔子水</w:t>
      </w:r>
    </w:p>
    <w:p w14:paraId="6B4933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cockade      [kɔ'keid] </w:t>
      </w:r>
      <w:r w:rsidRPr="003D4DC1">
        <w:rPr>
          <w:rFonts w:ascii="Times New Roman" w:hAnsi="Times New Roman"/>
          <w:color w:val="000000" w:themeColor="text1"/>
        </w:rPr>
        <w:t>帽章</w:t>
      </w:r>
    </w:p>
    <w:p w14:paraId="723B74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stockade     [stɔ'keid] </w:t>
      </w:r>
      <w:r w:rsidRPr="003D4DC1">
        <w:rPr>
          <w:rFonts w:ascii="Times New Roman" w:hAnsi="Times New Roman"/>
          <w:color w:val="000000" w:themeColor="text1"/>
        </w:rPr>
        <w:t>栅栏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木篱</w:t>
      </w:r>
    </w:p>
    <w:p w14:paraId="6DE767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balustrade    [,bæləs'treid]</w:t>
      </w:r>
      <w:r w:rsidRPr="003D4DC1">
        <w:rPr>
          <w:rFonts w:ascii="Times New Roman" w:hAnsi="Times New Roman"/>
          <w:color w:val="000000" w:themeColor="text1"/>
        </w:rPr>
        <w:t>（一行）栏杆</w:t>
      </w:r>
    </w:p>
    <w:p w14:paraId="616A74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lemonade    [,lemə'neid] </w:t>
      </w:r>
      <w:r w:rsidRPr="003D4DC1">
        <w:rPr>
          <w:rFonts w:ascii="Times New Roman" w:hAnsi="Times New Roman"/>
          <w:color w:val="000000" w:themeColor="text1"/>
        </w:rPr>
        <w:t>柠檬水</w:t>
      </w:r>
    </w:p>
    <w:p w14:paraId="4C047E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arcade       [ɑ:'keid] </w:t>
      </w:r>
      <w:r w:rsidRPr="003D4DC1">
        <w:rPr>
          <w:rFonts w:ascii="Times New Roman" w:hAnsi="Times New Roman"/>
          <w:color w:val="000000" w:themeColor="text1"/>
        </w:rPr>
        <w:t>拱廓</w:t>
      </w:r>
    </w:p>
    <w:p w14:paraId="63630A4F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98F75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F888E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、表示参加某种行动的个人或集体。</w:t>
      </w:r>
    </w:p>
    <w:p w14:paraId="74C882ED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B53C5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brigade      [bri'ɡeid] </w:t>
      </w:r>
      <w:r w:rsidRPr="003D4DC1">
        <w:rPr>
          <w:rFonts w:ascii="Times New Roman" w:hAnsi="Times New Roman"/>
          <w:color w:val="000000" w:themeColor="text1"/>
        </w:rPr>
        <w:t>旅，队</w:t>
      </w:r>
    </w:p>
    <w:p w14:paraId="67CF35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renegade     ['reniɡeid] </w:t>
      </w:r>
      <w:r w:rsidRPr="003D4DC1">
        <w:rPr>
          <w:rFonts w:ascii="Times New Roman" w:hAnsi="Times New Roman"/>
          <w:color w:val="000000" w:themeColor="text1"/>
        </w:rPr>
        <w:t>叛徒，变节者</w:t>
      </w:r>
    </w:p>
    <w:p w14:paraId="1334EF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crusade      [kru:'seid] </w:t>
      </w:r>
      <w:r w:rsidRPr="003D4DC1">
        <w:rPr>
          <w:rFonts w:ascii="Times New Roman" w:hAnsi="Times New Roman"/>
          <w:color w:val="000000" w:themeColor="text1"/>
        </w:rPr>
        <w:t>十字军</w:t>
      </w:r>
    </w:p>
    <w:p w14:paraId="70DD7E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cavalcade     [,kævəl'keid] </w:t>
      </w:r>
      <w:r w:rsidRPr="003D4DC1">
        <w:rPr>
          <w:rFonts w:ascii="Times New Roman" w:hAnsi="Times New Roman"/>
          <w:color w:val="000000" w:themeColor="text1"/>
        </w:rPr>
        <w:t>骑兵队</w:t>
      </w:r>
    </w:p>
    <w:p w14:paraId="7C55415A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DB908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E7CFCD2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10. -age[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BFBF2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、表示集合名词、总称；</w:t>
      </w:r>
    </w:p>
    <w:p w14:paraId="1B87C714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2ED0C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wordage     ['wə:didʒ] </w:t>
      </w:r>
      <w:r w:rsidRPr="003D4DC1">
        <w:rPr>
          <w:rFonts w:ascii="Times New Roman" w:hAnsi="Times New Roman"/>
          <w:color w:val="000000" w:themeColor="text1"/>
        </w:rPr>
        <w:t>文字，词汇量</w:t>
      </w:r>
    </w:p>
    <w:p w14:paraId="1AFFBA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percentage   [pə'sentidʒ] </w:t>
      </w:r>
      <w:r w:rsidRPr="003D4DC1">
        <w:rPr>
          <w:rFonts w:ascii="Times New Roman" w:hAnsi="Times New Roman"/>
          <w:color w:val="000000" w:themeColor="text1"/>
        </w:rPr>
        <w:t>百分比</w:t>
      </w:r>
    </w:p>
    <w:p w14:paraId="5FA1B5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tonnage     ['tʌnidʒ] </w:t>
      </w:r>
      <w:r w:rsidRPr="003D4DC1">
        <w:rPr>
          <w:rFonts w:ascii="Times New Roman" w:hAnsi="Times New Roman"/>
          <w:color w:val="000000" w:themeColor="text1"/>
        </w:rPr>
        <w:t>吨数，吨位</w:t>
      </w:r>
    </w:p>
    <w:p w14:paraId="59C5B7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wattage     ['wɔtidʒ] </w:t>
      </w:r>
      <w:r w:rsidRPr="003D4DC1">
        <w:rPr>
          <w:rFonts w:ascii="Times New Roman" w:hAnsi="Times New Roman"/>
          <w:color w:val="000000" w:themeColor="text1"/>
        </w:rPr>
        <w:t>电的瓦数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12AF5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mileage     ['mailidʒ] </w:t>
      </w:r>
      <w:r w:rsidRPr="003D4DC1">
        <w:rPr>
          <w:rFonts w:ascii="Times New Roman" w:hAnsi="Times New Roman"/>
          <w:color w:val="000000" w:themeColor="text1"/>
        </w:rPr>
        <w:t>英里数</w:t>
      </w:r>
    </w:p>
    <w:p w14:paraId="38235C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herbage     ['hə:bidʒ] </w:t>
      </w:r>
      <w:r w:rsidRPr="003D4DC1">
        <w:rPr>
          <w:rFonts w:ascii="Times New Roman" w:hAnsi="Times New Roman"/>
          <w:color w:val="000000" w:themeColor="text1"/>
        </w:rPr>
        <w:t>草本植物</w:t>
      </w:r>
    </w:p>
    <w:p w14:paraId="3FA68D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acreage     ['eikəridʒ] </w:t>
      </w:r>
      <w:r w:rsidRPr="003D4DC1">
        <w:rPr>
          <w:rFonts w:ascii="Times New Roman" w:hAnsi="Times New Roman"/>
          <w:color w:val="000000" w:themeColor="text1"/>
        </w:rPr>
        <w:t>英亩数</w:t>
      </w:r>
    </w:p>
    <w:p w14:paraId="739F57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leafage      ['li:fidʒ] </w:t>
      </w:r>
      <w:r w:rsidRPr="003D4DC1">
        <w:rPr>
          <w:rFonts w:ascii="Times New Roman" w:hAnsi="Times New Roman"/>
          <w:color w:val="000000" w:themeColor="text1"/>
        </w:rPr>
        <w:t>叶子（总称）</w:t>
      </w:r>
    </w:p>
    <w:p w14:paraId="42FFB3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assemblage  [ə'semblidʒ] </w:t>
      </w:r>
      <w:r w:rsidRPr="003D4DC1">
        <w:rPr>
          <w:rFonts w:ascii="Times New Roman" w:hAnsi="Times New Roman"/>
          <w:color w:val="000000" w:themeColor="text1"/>
        </w:rPr>
        <w:t>集合的人群</w:t>
      </w:r>
    </w:p>
    <w:p w14:paraId="6695CB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peerage     ['piəridʒ] </w:t>
      </w:r>
      <w:r w:rsidRPr="003D4DC1">
        <w:rPr>
          <w:rFonts w:ascii="Times New Roman" w:hAnsi="Times New Roman"/>
          <w:color w:val="000000" w:themeColor="text1"/>
        </w:rPr>
        <w:t>贵族（总称）</w:t>
      </w:r>
    </w:p>
    <w:p w14:paraId="1BA543B5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E233E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92008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、表示场所、地点；</w:t>
      </w:r>
    </w:p>
    <w:p w14:paraId="7CE6F2AC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2F8BD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orphanage    ['ɔ:fənidʒ] </w:t>
      </w:r>
      <w:r w:rsidRPr="003D4DC1">
        <w:rPr>
          <w:rFonts w:ascii="Times New Roman" w:hAnsi="Times New Roman"/>
          <w:color w:val="000000" w:themeColor="text1"/>
        </w:rPr>
        <w:t>孤儿院</w:t>
      </w:r>
    </w:p>
    <w:p w14:paraId="5B8AAB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village        ['vilidʒ] </w:t>
      </w:r>
      <w:r w:rsidRPr="003D4DC1">
        <w:rPr>
          <w:rFonts w:ascii="Times New Roman" w:hAnsi="Times New Roman"/>
          <w:color w:val="000000" w:themeColor="text1"/>
        </w:rPr>
        <w:t>村庄</w:t>
      </w:r>
    </w:p>
    <w:p w14:paraId="71E7B2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anchorage    ['æŋkəridʒ] </w:t>
      </w:r>
      <w:r w:rsidRPr="003D4DC1">
        <w:rPr>
          <w:rFonts w:ascii="Times New Roman" w:hAnsi="Times New Roman"/>
          <w:color w:val="000000" w:themeColor="text1"/>
        </w:rPr>
        <w:t>停泊所</w:t>
      </w:r>
    </w:p>
    <w:p w14:paraId="60A895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cottage       ['kɔtidʒ] </w:t>
      </w:r>
      <w:r w:rsidRPr="003D4DC1">
        <w:rPr>
          <w:rFonts w:ascii="Times New Roman" w:hAnsi="Times New Roman"/>
          <w:color w:val="000000" w:themeColor="text1"/>
        </w:rPr>
        <w:t>村舍</w:t>
      </w:r>
    </w:p>
    <w:p w14:paraId="3E7BDA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hermitage     ['hə:mitidʒ] </w:t>
      </w:r>
      <w:r w:rsidRPr="003D4DC1">
        <w:rPr>
          <w:rFonts w:ascii="Times New Roman" w:hAnsi="Times New Roman"/>
          <w:color w:val="000000" w:themeColor="text1"/>
        </w:rPr>
        <w:t>隐士住处</w:t>
      </w:r>
    </w:p>
    <w:p w14:paraId="308C07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vicarage      ['vikəridʒ] </w:t>
      </w:r>
      <w:r w:rsidRPr="003D4DC1">
        <w:rPr>
          <w:rFonts w:ascii="Times New Roman" w:hAnsi="Times New Roman"/>
          <w:color w:val="000000" w:themeColor="text1"/>
        </w:rPr>
        <w:t>牧师住所</w:t>
      </w:r>
    </w:p>
    <w:p w14:paraId="070A93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passage      ['pəsidʒ] </w:t>
      </w:r>
      <w:r w:rsidRPr="003D4DC1">
        <w:rPr>
          <w:rFonts w:ascii="Times New Roman" w:hAnsi="Times New Roman"/>
          <w:color w:val="000000" w:themeColor="text1"/>
        </w:rPr>
        <w:t>通道</w:t>
      </w:r>
    </w:p>
    <w:p w14:paraId="3BCB4E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pasturage     ['pɑ:stjuridʒ] </w:t>
      </w:r>
      <w:r w:rsidRPr="003D4DC1">
        <w:rPr>
          <w:rFonts w:ascii="Times New Roman" w:hAnsi="Times New Roman"/>
          <w:color w:val="000000" w:themeColor="text1"/>
        </w:rPr>
        <w:t>牧场</w:t>
      </w:r>
    </w:p>
    <w:p w14:paraId="018413C3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2F6BE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EF3A0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、表示费用；</w:t>
      </w:r>
    </w:p>
    <w:p w14:paraId="3354E871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B6607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postage     ['pəustidʒ] </w:t>
      </w:r>
      <w:r w:rsidRPr="003D4DC1">
        <w:rPr>
          <w:rFonts w:ascii="Times New Roman" w:hAnsi="Times New Roman"/>
          <w:color w:val="000000" w:themeColor="text1"/>
        </w:rPr>
        <w:t>邮资</w:t>
      </w:r>
    </w:p>
    <w:p w14:paraId="7446FC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wharfage    ['hwɔ:fidʒ] </w:t>
      </w:r>
      <w:r w:rsidRPr="003D4DC1">
        <w:rPr>
          <w:rFonts w:ascii="Times New Roman" w:hAnsi="Times New Roman"/>
          <w:color w:val="000000" w:themeColor="text1"/>
        </w:rPr>
        <w:t>码头税</w:t>
      </w:r>
    </w:p>
    <w:p w14:paraId="624417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railage      ['reilidʒ] </w:t>
      </w:r>
      <w:r w:rsidRPr="003D4DC1">
        <w:rPr>
          <w:rFonts w:ascii="Times New Roman" w:hAnsi="Times New Roman"/>
          <w:color w:val="000000" w:themeColor="text1"/>
        </w:rPr>
        <w:t>铁路运费</w:t>
      </w:r>
    </w:p>
    <w:p w14:paraId="6937C7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freightage   ['freitidʒ] </w:t>
      </w:r>
      <w:r w:rsidRPr="003D4DC1">
        <w:rPr>
          <w:rFonts w:ascii="Times New Roman" w:hAnsi="Times New Roman"/>
          <w:color w:val="000000" w:themeColor="text1"/>
        </w:rPr>
        <w:t>货运费</w:t>
      </w:r>
    </w:p>
    <w:p w14:paraId="1BEE09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waterage    ['wɔ:təridʒ] </w:t>
      </w:r>
      <w:r w:rsidRPr="003D4DC1">
        <w:rPr>
          <w:rFonts w:ascii="Times New Roman" w:hAnsi="Times New Roman"/>
          <w:color w:val="000000" w:themeColor="text1"/>
        </w:rPr>
        <w:t>水运费</w:t>
      </w:r>
    </w:p>
    <w:p w14:paraId="15E368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pilotage     ['pailətidʒ] </w:t>
      </w:r>
      <w:r w:rsidRPr="003D4DC1">
        <w:rPr>
          <w:rFonts w:ascii="Times New Roman" w:hAnsi="Times New Roman"/>
          <w:color w:val="000000" w:themeColor="text1"/>
        </w:rPr>
        <w:t>领航费</w:t>
      </w:r>
    </w:p>
    <w:p w14:paraId="50291B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cartage     ['kɑ:tidʒ] </w:t>
      </w:r>
      <w:r w:rsidRPr="003D4DC1">
        <w:rPr>
          <w:rFonts w:ascii="Times New Roman" w:hAnsi="Times New Roman"/>
          <w:color w:val="000000" w:themeColor="text1"/>
        </w:rPr>
        <w:t>车运费</w:t>
      </w:r>
    </w:p>
    <w:p w14:paraId="541D30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towage     ['təuidʒ] </w:t>
      </w:r>
      <w:r w:rsidRPr="003D4DC1">
        <w:rPr>
          <w:rFonts w:ascii="Times New Roman" w:hAnsi="Times New Roman"/>
          <w:color w:val="000000" w:themeColor="text1"/>
        </w:rPr>
        <w:t>拖船费</w:t>
      </w:r>
    </w:p>
    <w:p w14:paraId="7ED726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expressage  [ik'spresidʒ] </w:t>
      </w:r>
      <w:r w:rsidRPr="003D4DC1">
        <w:rPr>
          <w:rFonts w:ascii="Times New Roman" w:hAnsi="Times New Roman"/>
          <w:color w:val="000000" w:themeColor="text1"/>
        </w:rPr>
        <w:t>快运费</w:t>
      </w:r>
    </w:p>
    <w:p w14:paraId="1EE44E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porterage   ['pɔ:təridʒ] </w:t>
      </w:r>
      <w:r w:rsidRPr="003D4DC1">
        <w:rPr>
          <w:rFonts w:ascii="Times New Roman" w:hAnsi="Times New Roman"/>
          <w:color w:val="000000" w:themeColor="text1"/>
        </w:rPr>
        <w:t>搬运费</w:t>
      </w:r>
    </w:p>
    <w:p w14:paraId="37A392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lighterage   ['laitəridʒ] </w:t>
      </w:r>
      <w:r w:rsidRPr="003D4DC1">
        <w:rPr>
          <w:rFonts w:ascii="Times New Roman" w:hAnsi="Times New Roman"/>
          <w:color w:val="000000" w:themeColor="text1"/>
        </w:rPr>
        <w:t>驳运费</w:t>
      </w:r>
    </w:p>
    <w:p w14:paraId="193F20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brokerage   ['brəukəridʒ] </w:t>
      </w:r>
      <w:r w:rsidRPr="003D4DC1">
        <w:rPr>
          <w:rFonts w:ascii="Times New Roman" w:hAnsi="Times New Roman"/>
          <w:color w:val="000000" w:themeColor="text1"/>
        </w:rPr>
        <w:t>经手费</w:t>
      </w:r>
    </w:p>
    <w:p w14:paraId="25D997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haulage    ['hɔ:lidʒ]</w:t>
      </w:r>
      <w:r w:rsidRPr="003D4DC1">
        <w:rPr>
          <w:rFonts w:ascii="Times New Roman" w:hAnsi="Times New Roman"/>
          <w:color w:val="000000" w:themeColor="text1"/>
        </w:rPr>
        <w:t>（拖）运费</w:t>
      </w:r>
    </w:p>
    <w:p w14:paraId="279084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demurrage  [di'mʌridʒ] </w:t>
      </w:r>
      <w:r w:rsidRPr="003D4DC1">
        <w:rPr>
          <w:rFonts w:ascii="Times New Roman" w:hAnsi="Times New Roman"/>
          <w:color w:val="000000" w:themeColor="text1"/>
        </w:rPr>
        <w:t>滞留费</w:t>
      </w:r>
    </w:p>
    <w:p w14:paraId="6E2BB7CB" w14:textId="77777777" w:rsidR="00144442" w:rsidRPr="003D4DC1" w:rsidRDefault="00144442" w:rsidP="00D878A7">
      <w:pPr>
        <w:rPr>
          <w:rFonts w:ascii="Times New Roman" w:hAnsi="Times New Roman"/>
          <w:color w:val="000000" w:themeColor="text1"/>
        </w:rPr>
        <w:sectPr w:rsidR="00144442" w:rsidRPr="003D4DC1" w:rsidSect="00144442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E36D3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869CA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、表示行为或行为的结果；</w:t>
      </w:r>
    </w:p>
    <w:p w14:paraId="4D9ACE8C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6F2B2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marriage    ['mæridʒ] </w:t>
      </w:r>
      <w:r w:rsidRPr="003D4DC1">
        <w:rPr>
          <w:rFonts w:ascii="Times New Roman" w:hAnsi="Times New Roman"/>
          <w:color w:val="000000" w:themeColor="text1"/>
        </w:rPr>
        <w:t>结婚</w:t>
      </w:r>
    </w:p>
    <w:p w14:paraId="67BC18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rootage     ['ru:tidʒ] </w:t>
      </w:r>
      <w:r w:rsidRPr="003D4DC1">
        <w:rPr>
          <w:rFonts w:ascii="Times New Roman" w:hAnsi="Times New Roman"/>
          <w:color w:val="000000" w:themeColor="text1"/>
        </w:rPr>
        <w:t>生根</w:t>
      </w:r>
    </w:p>
    <w:p w14:paraId="361792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brigandage  ['briɡəndidʒ] </w:t>
      </w:r>
      <w:r w:rsidRPr="003D4DC1">
        <w:rPr>
          <w:rFonts w:ascii="Times New Roman" w:hAnsi="Times New Roman"/>
          <w:color w:val="000000" w:themeColor="text1"/>
        </w:rPr>
        <w:t>强盗行为</w:t>
      </w:r>
    </w:p>
    <w:p w14:paraId="41689E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breakage    ['breikidʒ] </w:t>
      </w:r>
      <w:r w:rsidRPr="003D4DC1">
        <w:rPr>
          <w:rFonts w:ascii="Times New Roman" w:hAnsi="Times New Roman"/>
          <w:color w:val="000000" w:themeColor="text1"/>
        </w:rPr>
        <w:t>破碎，破损</w:t>
      </w:r>
    </w:p>
    <w:p w14:paraId="6598DC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stoppage    ['stɔpidʒ] </w:t>
      </w:r>
      <w:r w:rsidRPr="003D4DC1">
        <w:rPr>
          <w:rFonts w:ascii="Times New Roman" w:hAnsi="Times New Roman"/>
          <w:color w:val="000000" w:themeColor="text1"/>
        </w:rPr>
        <w:t>阻止，阻塞</w:t>
      </w:r>
    </w:p>
    <w:p w14:paraId="346124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brewage    ['bru:idʒ] </w:t>
      </w:r>
      <w:r w:rsidRPr="003D4DC1">
        <w:rPr>
          <w:rFonts w:ascii="Times New Roman" w:hAnsi="Times New Roman"/>
          <w:color w:val="000000" w:themeColor="text1"/>
        </w:rPr>
        <w:t>酿造</w:t>
      </w:r>
    </w:p>
    <w:p w14:paraId="0DCDB4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clearage    ['kliəridʒ] </w:t>
      </w:r>
      <w:r w:rsidRPr="003D4DC1">
        <w:rPr>
          <w:rFonts w:ascii="Times New Roman" w:hAnsi="Times New Roman"/>
          <w:color w:val="000000" w:themeColor="text1"/>
        </w:rPr>
        <w:t>清除，清理</w:t>
      </w:r>
    </w:p>
    <w:p w14:paraId="278304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tillage      ['tilidʒ] </w:t>
      </w:r>
      <w:r w:rsidRPr="003D4DC1">
        <w:rPr>
          <w:rFonts w:ascii="Times New Roman" w:hAnsi="Times New Roman"/>
          <w:color w:val="000000" w:themeColor="text1"/>
        </w:rPr>
        <w:t>耕作，耕种</w:t>
      </w:r>
    </w:p>
    <w:p w14:paraId="68614D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wastage    ['weistidʒ] </w:t>
      </w:r>
      <w:r w:rsidRPr="003D4DC1">
        <w:rPr>
          <w:rFonts w:ascii="Times New Roman" w:hAnsi="Times New Roman"/>
          <w:color w:val="000000" w:themeColor="text1"/>
        </w:rPr>
        <w:t>耗损</w:t>
      </w:r>
    </w:p>
    <w:p w14:paraId="77E9A0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pilgrimage  ['pilɡrimidʒ] </w:t>
      </w:r>
      <w:r w:rsidRPr="003D4DC1">
        <w:rPr>
          <w:rFonts w:ascii="Times New Roman" w:hAnsi="Times New Roman"/>
          <w:color w:val="000000" w:themeColor="text1"/>
        </w:rPr>
        <w:t>朝圣</w:t>
      </w:r>
    </w:p>
    <w:p w14:paraId="58BE11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shrinkage   ['ʃriŋkidʒ] </w:t>
      </w:r>
      <w:r w:rsidRPr="003D4DC1">
        <w:rPr>
          <w:rFonts w:ascii="Times New Roman" w:hAnsi="Times New Roman"/>
          <w:color w:val="000000" w:themeColor="text1"/>
        </w:rPr>
        <w:t>收缩，皱缩</w:t>
      </w:r>
    </w:p>
    <w:p w14:paraId="0EC1C3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storage     ['stɔridʒ] </w:t>
      </w:r>
      <w:r w:rsidRPr="003D4DC1">
        <w:rPr>
          <w:rFonts w:ascii="Times New Roman" w:hAnsi="Times New Roman"/>
          <w:color w:val="000000" w:themeColor="text1"/>
        </w:rPr>
        <w:t>贮存，保管</w:t>
      </w:r>
    </w:p>
    <w:p w14:paraId="3A864259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BAC35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9557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5</w:t>
      </w:r>
      <w:r w:rsidRPr="003D4DC1">
        <w:rPr>
          <w:rFonts w:ascii="Times New Roman" w:hAnsi="Times New Roman"/>
          <w:color w:val="000000" w:themeColor="text1"/>
        </w:rPr>
        <w:t>、表示状态、情况、身份及其他；</w:t>
      </w:r>
    </w:p>
    <w:p w14:paraId="0453D896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FA8AD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shortage    ['ʃɔ:tidʒ] </w:t>
      </w:r>
      <w:r w:rsidRPr="003D4DC1">
        <w:rPr>
          <w:rFonts w:ascii="Times New Roman" w:hAnsi="Times New Roman"/>
          <w:color w:val="000000" w:themeColor="text1"/>
        </w:rPr>
        <w:t>短缺</w:t>
      </w:r>
    </w:p>
    <w:p w14:paraId="251BFF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parentage   ['pεərəntidʒ] </w:t>
      </w:r>
      <w:r w:rsidRPr="003D4DC1">
        <w:rPr>
          <w:rFonts w:ascii="Times New Roman" w:hAnsi="Times New Roman"/>
          <w:color w:val="000000" w:themeColor="text1"/>
        </w:rPr>
        <w:t>出身，门第</w:t>
      </w:r>
    </w:p>
    <w:p w14:paraId="3E238F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pupilage     ['pju:pilidʒ] </w:t>
      </w:r>
      <w:r w:rsidRPr="003D4DC1">
        <w:rPr>
          <w:rFonts w:ascii="Times New Roman" w:hAnsi="Times New Roman"/>
          <w:color w:val="000000" w:themeColor="text1"/>
        </w:rPr>
        <w:t>学生身份</w:t>
      </w:r>
    </w:p>
    <w:p w14:paraId="753E7E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advantage   [əd'vɑ:ntidʒ] </w:t>
      </w:r>
      <w:r w:rsidRPr="003D4DC1">
        <w:rPr>
          <w:rFonts w:ascii="Times New Roman" w:hAnsi="Times New Roman"/>
          <w:color w:val="000000" w:themeColor="text1"/>
        </w:rPr>
        <w:t>利益</w:t>
      </w:r>
    </w:p>
    <w:p w14:paraId="79813D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alienage     ['eiljənidʒ] </w:t>
      </w:r>
      <w:r w:rsidRPr="003D4DC1">
        <w:rPr>
          <w:rFonts w:ascii="Times New Roman" w:hAnsi="Times New Roman"/>
          <w:color w:val="000000" w:themeColor="text1"/>
        </w:rPr>
        <w:t>外国人身份</w:t>
      </w:r>
    </w:p>
    <w:p w14:paraId="6E14A7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verbiage     ['və:biidʒ] </w:t>
      </w:r>
      <w:r w:rsidRPr="003D4DC1">
        <w:rPr>
          <w:rFonts w:ascii="Times New Roman" w:hAnsi="Times New Roman"/>
          <w:color w:val="000000" w:themeColor="text1"/>
        </w:rPr>
        <w:t>冗词，赘语</w:t>
      </w:r>
    </w:p>
    <w:p w14:paraId="295BCD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visage       ['vizidʒ] </w:t>
      </w:r>
      <w:r w:rsidRPr="003D4DC1">
        <w:rPr>
          <w:rFonts w:ascii="Times New Roman" w:hAnsi="Times New Roman"/>
          <w:color w:val="000000" w:themeColor="text1"/>
        </w:rPr>
        <w:t>面貌</w:t>
      </w:r>
    </w:p>
    <w:p w14:paraId="41DB99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dotage      [dəutidʒ] </w:t>
      </w:r>
      <w:r w:rsidRPr="003D4DC1">
        <w:rPr>
          <w:rFonts w:ascii="Times New Roman" w:hAnsi="Times New Roman"/>
          <w:color w:val="000000" w:themeColor="text1"/>
        </w:rPr>
        <w:t>老年昏惯</w:t>
      </w:r>
    </w:p>
    <w:p w14:paraId="209EC4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reportage    [,repɔ:'tɑ:ʒ] </w:t>
      </w:r>
      <w:r w:rsidRPr="003D4DC1">
        <w:rPr>
          <w:rFonts w:ascii="Times New Roman" w:hAnsi="Times New Roman"/>
          <w:color w:val="000000" w:themeColor="text1"/>
        </w:rPr>
        <w:t>报告文学</w:t>
      </w:r>
    </w:p>
    <w:p w14:paraId="05EE4C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language    ['læŋɡwidʒ] </w:t>
      </w:r>
      <w:r w:rsidRPr="003D4DC1">
        <w:rPr>
          <w:rFonts w:ascii="Times New Roman" w:hAnsi="Times New Roman"/>
          <w:color w:val="000000" w:themeColor="text1"/>
        </w:rPr>
        <w:t>语言</w:t>
      </w:r>
    </w:p>
    <w:p w14:paraId="21FC4293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592CA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B6DC8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6</w:t>
      </w:r>
      <w:r w:rsidRPr="003D4DC1">
        <w:rPr>
          <w:rFonts w:ascii="Times New Roman" w:hAnsi="Times New Roman"/>
          <w:color w:val="000000" w:themeColor="text1"/>
        </w:rPr>
        <w:t>、表示物。</w:t>
      </w:r>
    </w:p>
    <w:p w14:paraId="4DA4CF0B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6A7C6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roofage   ['ru:fidʒ] </w:t>
      </w:r>
      <w:r w:rsidRPr="003D4DC1">
        <w:rPr>
          <w:rFonts w:ascii="Times New Roman" w:hAnsi="Times New Roman"/>
          <w:color w:val="000000" w:themeColor="text1"/>
        </w:rPr>
        <w:t>盖屋顶的材料</w:t>
      </w:r>
    </w:p>
    <w:p w14:paraId="2D72CB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roughage  ['rʌfidʒ] </w:t>
      </w:r>
      <w:r w:rsidRPr="003D4DC1">
        <w:rPr>
          <w:rFonts w:ascii="Times New Roman" w:hAnsi="Times New Roman"/>
          <w:color w:val="000000" w:themeColor="text1"/>
        </w:rPr>
        <w:t>粗粮，粗饲料</w:t>
      </w:r>
    </w:p>
    <w:p w14:paraId="27FBEA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package   ['pækidʒ] </w:t>
      </w:r>
      <w:r w:rsidRPr="003D4DC1">
        <w:rPr>
          <w:rFonts w:ascii="Times New Roman" w:hAnsi="Times New Roman"/>
          <w:color w:val="000000" w:themeColor="text1"/>
        </w:rPr>
        <w:t>包裹</w:t>
      </w:r>
    </w:p>
    <w:p w14:paraId="065AAE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blindage   ['blaindidʒ] </w:t>
      </w:r>
      <w:r w:rsidRPr="003D4DC1">
        <w:rPr>
          <w:rFonts w:ascii="Times New Roman" w:hAnsi="Times New Roman"/>
          <w:color w:val="000000" w:themeColor="text1"/>
        </w:rPr>
        <w:t>盲獐，掩体</w:t>
      </w:r>
    </w:p>
    <w:p w14:paraId="5FECFC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bandage   ['bændidʒ] </w:t>
      </w:r>
      <w:r w:rsidRPr="003D4DC1">
        <w:rPr>
          <w:rFonts w:ascii="Times New Roman" w:hAnsi="Times New Roman"/>
          <w:color w:val="000000" w:themeColor="text1"/>
        </w:rPr>
        <w:t>绷带</w:t>
      </w:r>
    </w:p>
    <w:p w14:paraId="21A7E3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wrappage  ['ræpidʒ] </w:t>
      </w:r>
      <w:r w:rsidRPr="003D4DC1">
        <w:rPr>
          <w:rFonts w:ascii="Times New Roman" w:hAnsi="Times New Roman"/>
          <w:color w:val="000000" w:themeColor="text1"/>
        </w:rPr>
        <w:t>包装材料</w:t>
      </w:r>
    </w:p>
    <w:p w14:paraId="40D747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carriage   ['kæridʒ] </w:t>
      </w:r>
      <w:r w:rsidRPr="003D4DC1">
        <w:rPr>
          <w:rFonts w:ascii="Times New Roman" w:hAnsi="Times New Roman"/>
          <w:color w:val="000000" w:themeColor="text1"/>
        </w:rPr>
        <w:t>马车，客车厢</w:t>
      </w:r>
    </w:p>
    <w:p w14:paraId="1DDD2F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droppage  ['drɔpidʒ] </w:t>
      </w:r>
      <w:r w:rsidRPr="003D4DC1">
        <w:rPr>
          <w:rFonts w:ascii="Times New Roman" w:hAnsi="Times New Roman"/>
          <w:color w:val="000000" w:themeColor="text1"/>
        </w:rPr>
        <w:t>落下物</w:t>
      </w:r>
    </w:p>
    <w:p w14:paraId="498316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altarage   ['ɔ:ltəridʒ] </w:t>
      </w:r>
      <w:r w:rsidRPr="003D4DC1">
        <w:rPr>
          <w:rFonts w:ascii="Times New Roman" w:hAnsi="Times New Roman"/>
          <w:color w:val="000000" w:themeColor="text1"/>
        </w:rPr>
        <w:t>祭坛的祭品</w:t>
      </w:r>
    </w:p>
    <w:p w14:paraId="44F92F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appendage [ə'pendidʒ] </w:t>
      </w:r>
      <w:r w:rsidRPr="003D4DC1">
        <w:rPr>
          <w:rFonts w:ascii="Times New Roman" w:hAnsi="Times New Roman"/>
          <w:color w:val="000000" w:themeColor="text1"/>
        </w:rPr>
        <w:t>附属物</w:t>
      </w:r>
    </w:p>
    <w:p w14:paraId="26968537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78156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7D0724B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11. -ain[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2BD7B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表示人。</w:t>
      </w:r>
    </w:p>
    <w:p w14:paraId="4A280503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C550D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riverain      ['rivərein] </w:t>
      </w:r>
      <w:r w:rsidRPr="003D4DC1">
        <w:rPr>
          <w:rFonts w:ascii="Times New Roman" w:hAnsi="Times New Roman"/>
          <w:color w:val="000000" w:themeColor="text1"/>
        </w:rPr>
        <w:t>住在河边的人</w:t>
      </w:r>
    </w:p>
    <w:p w14:paraId="6602E0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villain       ['vilən] </w:t>
      </w:r>
      <w:r w:rsidRPr="003D4DC1">
        <w:rPr>
          <w:rFonts w:ascii="Times New Roman" w:hAnsi="Times New Roman"/>
          <w:color w:val="000000" w:themeColor="text1"/>
        </w:rPr>
        <w:t>恶棍，坏人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7773E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captain      ['kæptin] </w:t>
      </w:r>
      <w:r w:rsidRPr="003D4DC1">
        <w:rPr>
          <w:rFonts w:ascii="Times New Roman" w:hAnsi="Times New Roman"/>
          <w:color w:val="000000" w:themeColor="text1"/>
        </w:rPr>
        <w:t>船长</w:t>
      </w:r>
    </w:p>
    <w:p w14:paraId="5497B5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chamberlain  ['tʃeimbəlin] </w:t>
      </w:r>
      <w:r w:rsidRPr="003D4DC1">
        <w:rPr>
          <w:rFonts w:ascii="Times New Roman" w:hAnsi="Times New Roman"/>
          <w:color w:val="000000" w:themeColor="text1"/>
        </w:rPr>
        <w:t>财务管理人</w:t>
      </w:r>
    </w:p>
    <w:p w14:paraId="5B2877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chieftain     ['tʃi:ftən] </w:t>
      </w:r>
      <w:r w:rsidRPr="003D4DC1">
        <w:rPr>
          <w:rFonts w:ascii="Times New Roman" w:hAnsi="Times New Roman"/>
          <w:color w:val="000000" w:themeColor="text1"/>
        </w:rPr>
        <w:t>酋长，头子</w:t>
      </w:r>
    </w:p>
    <w:p w14:paraId="3A6B84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chapel       ['tʃæpəl] </w:t>
      </w:r>
      <w:r w:rsidRPr="003D4DC1">
        <w:rPr>
          <w:rFonts w:ascii="Times New Roman" w:hAnsi="Times New Roman"/>
          <w:color w:val="000000" w:themeColor="text1"/>
        </w:rPr>
        <w:t>小礼拜堂，小教堂；礼拜</w:t>
      </w:r>
    </w:p>
    <w:p w14:paraId="49C1B3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chaplain     ['tʃæplin] </w:t>
      </w:r>
      <w:r w:rsidRPr="003D4DC1">
        <w:rPr>
          <w:rFonts w:ascii="Times New Roman" w:hAnsi="Times New Roman"/>
          <w:color w:val="000000" w:themeColor="text1"/>
        </w:rPr>
        <w:t>小教堂的牧师</w:t>
      </w:r>
    </w:p>
    <w:p w14:paraId="270D8663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CE94E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D705426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12. -aire[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95914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表示人。</w:t>
      </w:r>
    </w:p>
    <w:p w14:paraId="796676DA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EA77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millionaire      [,miljə'nεə] </w:t>
      </w:r>
      <w:r w:rsidRPr="003D4DC1">
        <w:rPr>
          <w:rFonts w:ascii="Times New Roman" w:hAnsi="Times New Roman"/>
          <w:color w:val="000000" w:themeColor="text1"/>
        </w:rPr>
        <w:t>百分富翁</w:t>
      </w:r>
    </w:p>
    <w:p w14:paraId="40053E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solitaire        ['sɔlitεə] </w:t>
      </w:r>
      <w:r w:rsidRPr="003D4DC1">
        <w:rPr>
          <w:rFonts w:ascii="Times New Roman" w:hAnsi="Times New Roman"/>
          <w:color w:val="000000" w:themeColor="text1"/>
        </w:rPr>
        <w:t>纸牌，独居者</w:t>
      </w:r>
    </w:p>
    <w:p w14:paraId="242AD1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billionaire       [,biljə'nεə] </w:t>
      </w:r>
      <w:r w:rsidRPr="003D4DC1">
        <w:rPr>
          <w:rFonts w:ascii="Times New Roman" w:hAnsi="Times New Roman"/>
          <w:color w:val="000000" w:themeColor="text1"/>
        </w:rPr>
        <w:t>亿万富翁</w:t>
      </w:r>
    </w:p>
    <w:p w14:paraId="19B394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commissionaire  [kə,miʃə'nεə] </w:t>
      </w:r>
      <w:r w:rsidRPr="003D4DC1">
        <w:rPr>
          <w:rFonts w:ascii="Times New Roman" w:hAnsi="Times New Roman"/>
          <w:color w:val="000000" w:themeColor="text1"/>
        </w:rPr>
        <w:t>看门人</w:t>
      </w:r>
    </w:p>
    <w:p w14:paraId="196462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occupationaire   [,ɔkju'peiʃə'nεə] </w:t>
      </w:r>
      <w:r w:rsidRPr="003D4DC1">
        <w:rPr>
          <w:rFonts w:ascii="Times New Roman" w:hAnsi="Times New Roman"/>
          <w:color w:val="000000" w:themeColor="text1"/>
        </w:rPr>
        <w:t>军事占领人员</w:t>
      </w:r>
    </w:p>
    <w:p w14:paraId="3B2C0F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concessionaire   [kən,seʃə'nεə] </w:t>
      </w:r>
      <w:r w:rsidRPr="003D4DC1">
        <w:rPr>
          <w:rFonts w:ascii="Times New Roman" w:hAnsi="Times New Roman"/>
          <w:color w:val="000000" w:themeColor="text1"/>
        </w:rPr>
        <w:t>特许权所有人</w:t>
      </w:r>
    </w:p>
    <w:p w14:paraId="246AC9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doctrinaire      [,dɔktri'nεə] </w:t>
      </w:r>
      <w:r w:rsidRPr="003D4DC1">
        <w:rPr>
          <w:rFonts w:ascii="Times New Roman" w:hAnsi="Times New Roman"/>
          <w:color w:val="000000" w:themeColor="text1"/>
        </w:rPr>
        <w:t>教条主义者</w:t>
      </w:r>
    </w:p>
    <w:p w14:paraId="2FBADFD4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F299D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A9DA6F4" w14:textId="77777777" w:rsidR="00D878A7" w:rsidRPr="003D4DC1" w:rsidRDefault="00D878A7" w:rsidP="00191D80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13. -al</w:t>
      </w:r>
    </w:p>
    <w:p w14:paraId="3D1ACE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的。</w:t>
      </w:r>
    </w:p>
    <w:p w14:paraId="48713255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A4D0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personal      ['pə:sənl] </w:t>
      </w:r>
      <w:r w:rsidRPr="003D4DC1">
        <w:rPr>
          <w:rFonts w:ascii="Times New Roman" w:hAnsi="Times New Roman"/>
          <w:color w:val="000000" w:themeColor="text1"/>
        </w:rPr>
        <w:t>个人的</w:t>
      </w:r>
    </w:p>
    <w:p w14:paraId="02D809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prepositional  [,prepə'ziʃənl] </w:t>
      </w:r>
      <w:r w:rsidRPr="003D4DC1">
        <w:rPr>
          <w:rFonts w:ascii="Times New Roman" w:hAnsi="Times New Roman"/>
          <w:color w:val="000000" w:themeColor="text1"/>
        </w:rPr>
        <w:t>介词的</w:t>
      </w:r>
    </w:p>
    <w:p w14:paraId="34F5BE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autumnal     [ɔ:'tʌmnəl] </w:t>
      </w:r>
      <w:r w:rsidRPr="003D4DC1">
        <w:rPr>
          <w:rFonts w:ascii="Times New Roman" w:hAnsi="Times New Roman"/>
          <w:color w:val="000000" w:themeColor="text1"/>
        </w:rPr>
        <w:t>秋天的</w:t>
      </w:r>
    </w:p>
    <w:p w14:paraId="529DE9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national      ['næ ʃənəl] </w:t>
      </w:r>
      <w:r w:rsidRPr="003D4DC1">
        <w:rPr>
          <w:rFonts w:ascii="Times New Roman" w:hAnsi="Times New Roman"/>
          <w:color w:val="000000" w:themeColor="text1"/>
        </w:rPr>
        <w:t>国家的，民族的</w:t>
      </w:r>
    </w:p>
    <w:p w14:paraId="0F0EC0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emotional    [i'məuʃənəl] </w:t>
      </w:r>
      <w:r w:rsidRPr="003D4DC1">
        <w:rPr>
          <w:rFonts w:ascii="Times New Roman" w:hAnsi="Times New Roman"/>
          <w:color w:val="000000" w:themeColor="text1"/>
        </w:rPr>
        <w:t>感情上的</w:t>
      </w:r>
    </w:p>
    <w:p w14:paraId="440254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imaginal     [i'mædʒinəl] </w:t>
      </w:r>
      <w:r w:rsidRPr="003D4DC1">
        <w:rPr>
          <w:rFonts w:ascii="Times New Roman" w:hAnsi="Times New Roman"/>
          <w:color w:val="000000" w:themeColor="text1"/>
        </w:rPr>
        <w:t>想像的</w:t>
      </w:r>
    </w:p>
    <w:p w14:paraId="286476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global         ['ɡləubəl] </w:t>
      </w:r>
      <w:r w:rsidRPr="003D4DC1">
        <w:rPr>
          <w:rFonts w:ascii="Times New Roman" w:hAnsi="Times New Roman"/>
          <w:color w:val="000000" w:themeColor="text1"/>
        </w:rPr>
        <w:t>全球的</w:t>
      </w:r>
    </w:p>
    <w:p w14:paraId="312D72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coastal        ['kəustəl] </w:t>
      </w:r>
      <w:r w:rsidRPr="003D4DC1">
        <w:rPr>
          <w:rFonts w:ascii="Times New Roman" w:hAnsi="Times New Roman"/>
          <w:color w:val="000000" w:themeColor="text1"/>
        </w:rPr>
        <w:t>海岸的</w:t>
      </w:r>
    </w:p>
    <w:p w14:paraId="379834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parental       [pə'rentl] </w:t>
      </w:r>
      <w:r w:rsidRPr="003D4DC1">
        <w:rPr>
          <w:rFonts w:ascii="Times New Roman" w:hAnsi="Times New Roman"/>
          <w:color w:val="000000" w:themeColor="text1"/>
        </w:rPr>
        <w:t>父母的</w:t>
      </w:r>
    </w:p>
    <w:p w14:paraId="651E0D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invitational     [,invi'teiʃənəl] </w:t>
      </w:r>
      <w:r w:rsidRPr="003D4DC1">
        <w:rPr>
          <w:rFonts w:ascii="Times New Roman" w:hAnsi="Times New Roman"/>
          <w:color w:val="000000" w:themeColor="text1"/>
        </w:rPr>
        <w:t>邀请的</w:t>
      </w:r>
    </w:p>
    <w:p w14:paraId="4CFFBF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frontal         ['frʌntəl] </w:t>
      </w:r>
      <w:r w:rsidRPr="003D4DC1">
        <w:rPr>
          <w:rFonts w:ascii="Times New Roman" w:hAnsi="Times New Roman"/>
          <w:color w:val="000000" w:themeColor="text1"/>
        </w:rPr>
        <w:t>前面的，正面的</w:t>
      </w:r>
    </w:p>
    <w:p w14:paraId="0A4F47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conversational  [,kɔnvə'seiʃənəl] </w:t>
      </w:r>
      <w:r w:rsidRPr="003D4DC1">
        <w:rPr>
          <w:rFonts w:ascii="Times New Roman" w:hAnsi="Times New Roman"/>
          <w:color w:val="000000" w:themeColor="text1"/>
        </w:rPr>
        <w:t>会话的</w:t>
      </w:r>
    </w:p>
    <w:p w14:paraId="1E7043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governmental   [,ɡʌvən'mentəl] </w:t>
      </w:r>
      <w:r w:rsidRPr="003D4DC1">
        <w:rPr>
          <w:rFonts w:ascii="Times New Roman" w:hAnsi="Times New Roman"/>
          <w:color w:val="000000" w:themeColor="text1"/>
        </w:rPr>
        <w:t>政府的</w:t>
      </w:r>
    </w:p>
    <w:p w14:paraId="53E0F5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natural        ['nætʃərəl] </w:t>
      </w:r>
      <w:r w:rsidRPr="003D4DC1">
        <w:rPr>
          <w:rFonts w:ascii="Times New Roman" w:hAnsi="Times New Roman"/>
          <w:color w:val="000000" w:themeColor="text1"/>
        </w:rPr>
        <w:t>自然（界）的</w:t>
      </w:r>
    </w:p>
    <w:p w14:paraId="783240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regional       ['ri:dʒənəl] </w:t>
      </w:r>
      <w:r w:rsidRPr="003D4DC1">
        <w:rPr>
          <w:rFonts w:ascii="Times New Roman" w:hAnsi="Times New Roman"/>
          <w:color w:val="000000" w:themeColor="text1"/>
        </w:rPr>
        <w:t>地区的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局部的</w:t>
      </w:r>
    </w:p>
    <w:p w14:paraId="3AD542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continental    [,kɔnti'nentəl] </w:t>
      </w:r>
      <w:r w:rsidRPr="003D4DC1">
        <w:rPr>
          <w:rFonts w:ascii="Times New Roman" w:hAnsi="Times New Roman"/>
          <w:color w:val="000000" w:themeColor="text1"/>
        </w:rPr>
        <w:t>大陆的</w:t>
      </w:r>
    </w:p>
    <w:p w14:paraId="2273C3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educational    [,edju:'keiʃənəl] </w:t>
      </w:r>
      <w:r w:rsidRPr="003D4DC1">
        <w:rPr>
          <w:rFonts w:ascii="Times New Roman" w:hAnsi="Times New Roman"/>
          <w:color w:val="000000" w:themeColor="text1"/>
        </w:rPr>
        <w:t>教育的</w:t>
      </w:r>
    </w:p>
    <w:p w14:paraId="4E0D9E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exceptional    [ik'sepʃənəl] </w:t>
      </w:r>
      <w:r w:rsidRPr="003D4DC1">
        <w:rPr>
          <w:rFonts w:ascii="Times New Roman" w:hAnsi="Times New Roman"/>
          <w:color w:val="000000" w:themeColor="text1"/>
        </w:rPr>
        <w:t>例外的</w:t>
      </w:r>
    </w:p>
    <w:p w14:paraId="7B8F7F2A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B0E6B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3405B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570643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、构成抽象名词，表示行为、状况、事情；</w:t>
      </w:r>
    </w:p>
    <w:p w14:paraId="26635C00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CCD3E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refusal      [ri'fju:zəl] </w:t>
      </w:r>
      <w:r w:rsidRPr="003D4DC1">
        <w:rPr>
          <w:rFonts w:ascii="Times New Roman" w:hAnsi="Times New Roman"/>
          <w:color w:val="000000" w:themeColor="text1"/>
        </w:rPr>
        <w:t>拒绝</w:t>
      </w:r>
    </w:p>
    <w:p w14:paraId="78E927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proposal    [prəu'pəuzəl] </w:t>
      </w:r>
      <w:r w:rsidRPr="003D4DC1">
        <w:rPr>
          <w:rFonts w:ascii="Times New Roman" w:hAnsi="Times New Roman"/>
          <w:color w:val="000000" w:themeColor="text1"/>
        </w:rPr>
        <w:t>提议</w:t>
      </w:r>
    </w:p>
    <w:p w14:paraId="239168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withdrawal  [wið'drɔ:əl] </w:t>
      </w:r>
      <w:r w:rsidRPr="003D4DC1">
        <w:rPr>
          <w:rFonts w:ascii="Times New Roman" w:hAnsi="Times New Roman"/>
          <w:color w:val="000000" w:themeColor="text1"/>
        </w:rPr>
        <w:t>撤退</w:t>
      </w:r>
    </w:p>
    <w:p w14:paraId="1C567D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recital      [ri'saitəl] </w:t>
      </w:r>
      <w:r w:rsidRPr="003D4DC1">
        <w:rPr>
          <w:rFonts w:ascii="Times New Roman" w:hAnsi="Times New Roman"/>
          <w:color w:val="000000" w:themeColor="text1"/>
        </w:rPr>
        <w:t>背诵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D15F0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removal     [ri'mu:vəl] </w:t>
      </w:r>
      <w:r w:rsidRPr="003D4DC1">
        <w:rPr>
          <w:rFonts w:ascii="Times New Roman" w:hAnsi="Times New Roman"/>
          <w:color w:val="000000" w:themeColor="text1"/>
        </w:rPr>
        <w:t>移动，迁移</w:t>
      </w:r>
    </w:p>
    <w:p w14:paraId="0DBED3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arrival      [ə'raivəl] </w:t>
      </w:r>
      <w:r w:rsidRPr="003D4DC1">
        <w:rPr>
          <w:rFonts w:ascii="Times New Roman" w:hAnsi="Times New Roman"/>
          <w:color w:val="000000" w:themeColor="text1"/>
        </w:rPr>
        <w:t>到达</w:t>
      </w:r>
    </w:p>
    <w:p w14:paraId="6CD4CB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renewal     [ri'nju:əl] </w:t>
      </w:r>
      <w:r w:rsidRPr="003D4DC1">
        <w:rPr>
          <w:rFonts w:ascii="Times New Roman" w:hAnsi="Times New Roman"/>
          <w:color w:val="000000" w:themeColor="text1"/>
        </w:rPr>
        <w:t>更新</w:t>
      </w:r>
    </w:p>
    <w:p w14:paraId="3A943F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appraisal    [ə'preizəl] </w:t>
      </w:r>
      <w:r w:rsidRPr="003D4DC1">
        <w:rPr>
          <w:rFonts w:ascii="Times New Roman" w:hAnsi="Times New Roman"/>
          <w:color w:val="000000" w:themeColor="text1"/>
        </w:rPr>
        <w:t>评价</w:t>
      </w:r>
      <w:r w:rsidRPr="003D4DC1">
        <w:rPr>
          <w:rFonts w:ascii="Times New Roman" w:hAnsi="Times New Roman"/>
          <w:color w:val="000000" w:themeColor="text1"/>
        </w:rPr>
        <w:t>-antant</w:t>
      </w:r>
    </w:p>
    <w:p w14:paraId="64602F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supposal    [sə'pəuzəl] </w:t>
      </w:r>
      <w:r w:rsidRPr="003D4DC1">
        <w:rPr>
          <w:rFonts w:ascii="Times New Roman" w:hAnsi="Times New Roman"/>
          <w:color w:val="000000" w:themeColor="text1"/>
        </w:rPr>
        <w:t>想象，假定</w:t>
      </w:r>
    </w:p>
    <w:p w14:paraId="58F909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dismissal    [dis'misəl] </w:t>
      </w:r>
      <w:r w:rsidRPr="003D4DC1">
        <w:rPr>
          <w:rFonts w:ascii="Times New Roman" w:hAnsi="Times New Roman"/>
          <w:color w:val="000000" w:themeColor="text1"/>
        </w:rPr>
        <w:t>解雇，开除</w:t>
      </w:r>
    </w:p>
    <w:p w14:paraId="64DCBB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survival     [sə'vaivəl] </w:t>
      </w:r>
      <w:r w:rsidRPr="003D4DC1">
        <w:rPr>
          <w:rFonts w:ascii="Times New Roman" w:hAnsi="Times New Roman"/>
          <w:color w:val="000000" w:themeColor="text1"/>
        </w:rPr>
        <w:t>尚存，幸存</w:t>
      </w:r>
    </w:p>
    <w:p w14:paraId="030827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overthrowal  [,əuvə'θrəuəl] </w:t>
      </w:r>
      <w:r w:rsidRPr="003D4DC1">
        <w:rPr>
          <w:rFonts w:ascii="Times New Roman" w:hAnsi="Times New Roman"/>
          <w:color w:val="000000" w:themeColor="text1"/>
        </w:rPr>
        <w:t>推翻，打倒</w:t>
      </w:r>
    </w:p>
    <w:p w14:paraId="6AF224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reviewal     [ri'vju:əl] </w:t>
      </w:r>
      <w:r w:rsidRPr="003D4DC1">
        <w:rPr>
          <w:rFonts w:ascii="Times New Roman" w:hAnsi="Times New Roman"/>
          <w:color w:val="000000" w:themeColor="text1"/>
        </w:rPr>
        <w:t>复习</w:t>
      </w:r>
    </w:p>
    <w:p w14:paraId="667E29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revival      [ri'vaivəl] </w:t>
      </w:r>
      <w:r w:rsidRPr="003D4DC1">
        <w:rPr>
          <w:rFonts w:ascii="Times New Roman" w:hAnsi="Times New Roman"/>
          <w:color w:val="000000" w:themeColor="text1"/>
        </w:rPr>
        <w:t>再生，复活</w:t>
      </w:r>
    </w:p>
    <w:p w14:paraId="111783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approval    [ə'pru:vəl] </w:t>
      </w:r>
      <w:r w:rsidRPr="003D4DC1">
        <w:rPr>
          <w:rFonts w:ascii="Times New Roman" w:hAnsi="Times New Roman"/>
          <w:color w:val="000000" w:themeColor="text1"/>
        </w:rPr>
        <w:t>批准，赞成</w:t>
      </w:r>
    </w:p>
    <w:p w14:paraId="4E133B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trial        ['traiəl] </w:t>
      </w:r>
      <w:r w:rsidRPr="003D4DC1">
        <w:rPr>
          <w:rFonts w:ascii="Times New Roman" w:hAnsi="Times New Roman"/>
          <w:color w:val="000000" w:themeColor="text1"/>
        </w:rPr>
        <w:t>试验，尝试</w:t>
      </w:r>
    </w:p>
    <w:p w14:paraId="52D573B2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1C465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66D56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6B9DC37F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E61D7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criminal     ['kriminəl] </w:t>
      </w:r>
      <w:r w:rsidRPr="003D4DC1">
        <w:rPr>
          <w:rFonts w:ascii="Times New Roman" w:hAnsi="Times New Roman"/>
          <w:color w:val="000000" w:themeColor="text1"/>
        </w:rPr>
        <w:t>犯罪分子</w:t>
      </w:r>
    </w:p>
    <w:p w14:paraId="2A912C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rival        ['raivəl] </w:t>
      </w:r>
      <w:r w:rsidRPr="003D4DC1">
        <w:rPr>
          <w:rFonts w:ascii="Times New Roman" w:hAnsi="Times New Roman"/>
          <w:color w:val="000000" w:themeColor="text1"/>
        </w:rPr>
        <w:t>竞争者</w:t>
      </w:r>
    </w:p>
    <w:p w14:paraId="1E542A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aboriginal   [,æbə'ridʒənəl] </w:t>
      </w:r>
      <w:r w:rsidRPr="003D4DC1">
        <w:rPr>
          <w:rFonts w:ascii="Times New Roman" w:hAnsi="Times New Roman"/>
          <w:color w:val="000000" w:themeColor="text1"/>
        </w:rPr>
        <w:t>土人</w:t>
      </w:r>
    </w:p>
    <w:p w14:paraId="1DF4C4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rascal      ['rɑ:skəl] </w:t>
      </w:r>
      <w:r w:rsidRPr="003D4DC1">
        <w:rPr>
          <w:rFonts w:ascii="Times New Roman" w:hAnsi="Times New Roman"/>
          <w:color w:val="000000" w:themeColor="text1"/>
        </w:rPr>
        <w:t>恶棍，歹徒</w:t>
      </w:r>
    </w:p>
    <w:p w14:paraId="522AC8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corporal    ['kɔ:pərəl] </w:t>
      </w:r>
      <w:r w:rsidRPr="003D4DC1">
        <w:rPr>
          <w:rFonts w:ascii="Times New Roman" w:hAnsi="Times New Roman"/>
          <w:color w:val="000000" w:themeColor="text1"/>
        </w:rPr>
        <w:t>班长，下士</w:t>
      </w:r>
    </w:p>
    <w:p w14:paraId="4E66BF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arrival      [ə'raivəl] </w:t>
      </w:r>
      <w:r w:rsidRPr="003D4DC1">
        <w:rPr>
          <w:rFonts w:ascii="Times New Roman" w:hAnsi="Times New Roman"/>
          <w:color w:val="000000" w:themeColor="text1"/>
        </w:rPr>
        <w:t>到达者</w:t>
      </w:r>
    </w:p>
    <w:p w14:paraId="56DA3A46" w14:textId="77777777" w:rsidR="00DB5BCD" w:rsidRPr="003D4DC1" w:rsidRDefault="00DB5BCD" w:rsidP="00D878A7">
      <w:pPr>
        <w:rPr>
          <w:rFonts w:ascii="Times New Roman" w:hAnsi="Times New Roman"/>
          <w:color w:val="000000" w:themeColor="text1"/>
        </w:rPr>
        <w:sectPr w:rsidR="00DB5BCD" w:rsidRPr="003D4DC1" w:rsidSect="00DB5BC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FA7E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0E128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、表示物；</w:t>
      </w:r>
    </w:p>
    <w:p w14:paraId="58DB458F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F086C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mural      ['mjuərəl] </w:t>
      </w:r>
      <w:r w:rsidRPr="003D4DC1">
        <w:rPr>
          <w:rFonts w:ascii="Times New Roman" w:hAnsi="Times New Roman"/>
          <w:color w:val="000000" w:themeColor="text1"/>
        </w:rPr>
        <w:t>壁画</w:t>
      </w:r>
    </w:p>
    <w:p w14:paraId="313158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dial        ['daiəl] </w:t>
      </w:r>
      <w:r w:rsidRPr="003D4DC1">
        <w:rPr>
          <w:rFonts w:ascii="Times New Roman" w:hAnsi="Times New Roman"/>
          <w:color w:val="000000" w:themeColor="text1"/>
        </w:rPr>
        <w:t>日晷</w:t>
      </w:r>
    </w:p>
    <w:p w14:paraId="4D2727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manual     ['mænjuəl] </w:t>
      </w:r>
      <w:r w:rsidRPr="003D4DC1">
        <w:rPr>
          <w:rFonts w:ascii="Times New Roman" w:hAnsi="Times New Roman"/>
          <w:color w:val="000000" w:themeColor="text1"/>
        </w:rPr>
        <w:t>手册</w:t>
      </w:r>
    </w:p>
    <w:p w14:paraId="7215D5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hospital     ['hɔspitəl] </w:t>
      </w:r>
      <w:r w:rsidRPr="003D4DC1">
        <w:rPr>
          <w:rFonts w:ascii="Times New Roman" w:hAnsi="Times New Roman"/>
          <w:color w:val="000000" w:themeColor="text1"/>
        </w:rPr>
        <w:t>医院</w:t>
      </w:r>
    </w:p>
    <w:p w14:paraId="4AB593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arsenal      ['ɑ:sənəl] </w:t>
      </w:r>
      <w:r w:rsidRPr="003D4DC1">
        <w:rPr>
          <w:rFonts w:ascii="Times New Roman" w:hAnsi="Times New Roman"/>
          <w:color w:val="000000" w:themeColor="text1"/>
        </w:rPr>
        <w:t>武器库</w:t>
      </w:r>
    </w:p>
    <w:p w14:paraId="32F96E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urinal       ['juərinəl] </w:t>
      </w:r>
      <w:r w:rsidRPr="003D4DC1">
        <w:rPr>
          <w:rFonts w:ascii="Times New Roman" w:hAnsi="Times New Roman"/>
          <w:color w:val="000000" w:themeColor="text1"/>
        </w:rPr>
        <w:t>尿壶，小便池</w:t>
      </w:r>
    </w:p>
    <w:p w14:paraId="260298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signal       ['siɡnəl] </w:t>
      </w:r>
      <w:r w:rsidRPr="003D4DC1">
        <w:rPr>
          <w:rFonts w:ascii="Times New Roman" w:hAnsi="Times New Roman"/>
          <w:color w:val="000000" w:themeColor="text1"/>
        </w:rPr>
        <w:t>信号</w:t>
      </w:r>
    </w:p>
    <w:p w14:paraId="4CAE5A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diagonal     [dai'æɡənəl] </w:t>
      </w:r>
      <w:r w:rsidRPr="003D4DC1">
        <w:rPr>
          <w:rFonts w:ascii="Times New Roman" w:hAnsi="Times New Roman"/>
          <w:color w:val="000000" w:themeColor="text1"/>
        </w:rPr>
        <w:t>对角线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7CFFE22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C65D1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15545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F64A9F0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14. -ality[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3D820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复合后缀，由</w:t>
      </w:r>
      <w:r w:rsidRPr="003D4DC1">
        <w:rPr>
          <w:rFonts w:ascii="Times New Roman" w:hAnsi="Times New Roman"/>
          <w:color w:val="000000" w:themeColor="text1"/>
        </w:rPr>
        <w:t>-al+-ity</w:t>
      </w:r>
      <w:r w:rsidRPr="003D4DC1">
        <w:rPr>
          <w:rFonts w:ascii="Times New Roman" w:hAnsi="Times New Roman"/>
          <w:color w:val="000000" w:themeColor="text1"/>
        </w:rPr>
        <w:t>而成，构成抽象名词，表示状态、情况、性质、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性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561A176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D7C03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personality    [,pə:sə'næləti] </w:t>
      </w:r>
      <w:r w:rsidRPr="003D4DC1">
        <w:rPr>
          <w:rFonts w:ascii="Times New Roman" w:hAnsi="Times New Roman"/>
          <w:color w:val="000000" w:themeColor="text1"/>
        </w:rPr>
        <w:t>个性，人格</w:t>
      </w:r>
    </w:p>
    <w:p w14:paraId="298C47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logicality      [,lɔdʒi'kæləti] </w:t>
      </w:r>
      <w:r w:rsidRPr="003D4DC1">
        <w:rPr>
          <w:rFonts w:ascii="Times New Roman" w:hAnsi="Times New Roman"/>
          <w:color w:val="000000" w:themeColor="text1"/>
        </w:rPr>
        <w:t>逻辑性</w:t>
      </w:r>
    </w:p>
    <w:p w14:paraId="058FC4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nationality     [,næ ʃən'æliti] </w:t>
      </w:r>
      <w:r w:rsidRPr="003D4DC1">
        <w:rPr>
          <w:rFonts w:ascii="Times New Roman" w:hAnsi="Times New Roman"/>
          <w:color w:val="000000" w:themeColor="text1"/>
        </w:rPr>
        <w:t>国籍</w:t>
      </w:r>
    </w:p>
    <w:p w14:paraId="778278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criminality     [,krimi'næliti] </w:t>
      </w:r>
      <w:r w:rsidRPr="003D4DC1">
        <w:rPr>
          <w:rFonts w:ascii="Times New Roman" w:hAnsi="Times New Roman"/>
          <w:color w:val="000000" w:themeColor="text1"/>
        </w:rPr>
        <w:t>有罪</w:t>
      </w:r>
    </w:p>
    <w:p w14:paraId="636281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exceptionality  [ik,sepʃə'næləti] </w:t>
      </w:r>
      <w:r w:rsidRPr="003D4DC1">
        <w:rPr>
          <w:rFonts w:ascii="Times New Roman" w:hAnsi="Times New Roman"/>
          <w:color w:val="000000" w:themeColor="text1"/>
        </w:rPr>
        <w:t>特殊性</w:t>
      </w:r>
    </w:p>
    <w:p w14:paraId="5502C1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formality      [fɔ:'mæliti] </w:t>
      </w:r>
      <w:r w:rsidRPr="003D4DC1">
        <w:rPr>
          <w:rFonts w:ascii="Times New Roman" w:hAnsi="Times New Roman"/>
          <w:color w:val="000000" w:themeColor="text1"/>
        </w:rPr>
        <w:t>拘泥形式</w:t>
      </w:r>
    </w:p>
    <w:p w14:paraId="65B381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conditionality  [,kəndiʃə'næliti] </w:t>
      </w:r>
      <w:r w:rsidRPr="003D4DC1">
        <w:rPr>
          <w:rFonts w:ascii="Times New Roman" w:hAnsi="Times New Roman"/>
          <w:color w:val="000000" w:themeColor="text1"/>
        </w:rPr>
        <w:t>条件性</w:t>
      </w:r>
    </w:p>
    <w:p w14:paraId="327198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emotionality   [i,məuʃə'næləti] </w:t>
      </w:r>
      <w:r w:rsidRPr="003D4DC1">
        <w:rPr>
          <w:rFonts w:ascii="Times New Roman" w:hAnsi="Times New Roman"/>
          <w:color w:val="000000" w:themeColor="text1"/>
        </w:rPr>
        <w:t>富于感情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B0412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commonality   [,kɔmə'næliti] </w:t>
      </w:r>
      <w:r w:rsidRPr="003D4DC1">
        <w:rPr>
          <w:rFonts w:ascii="Times New Roman" w:hAnsi="Times New Roman"/>
          <w:color w:val="000000" w:themeColor="text1"/>
        </w:rPr>
        <w:t>公共，普通</w:t>
      </w:r>
    </w:p>
    <w:p w14:paraId="764FAC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technicality    [,tekni'kæləti] </w:t>
      </w:r>
      <w:r w:rsidRPr="003D4DC1">
        <w:rPr>
          <w:rFonts w:ascii="Times New Roman" w:hAnsi="Times New Roman"/>
          <w:color w:val="000000" w:themeColor="text1"/>
        </w:rPr>
        <w:t>技术性</w:t>
      </w:r>
    </w:p>
    <w:p w14:paraId="69922FC2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C65D1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83F16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74AF045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15. -ally[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0F036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复合合缀，由</w:t>
      </w:r>
      <w:r w:rsidRPr="003D4DC1">
        <w:rPr>
          <w:rFonts w:ascii="Times New Roman" w:hAnsi="Times New Roman"/>
          <w:color w:val="000000" w:themeColor="text1"/>
        </w:rPr>
        <w:t>-al+-ly</w:t>
      </w:r>
      <w:r w:rsidRPr="003D4DC1">
        <w:rPr>
          <w:rFonts w:ascii="Times New Roman" w:hAnsi="Times New Roman"/>
          <w:color w:val="000000" w:themeColor="text1"/>
        </w:rPr>
        <w:t>而成，表示方式、程度、状态、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A72FEA3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89F74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dramatically    [drə'mætikəli] </w:t>
      </w:r>
      <w:r w:rsidRPr="003D4DC1">
        <w:rPr>
          <w:rFonts w:ascii="Times New Roman" w:hAnsi="Times New Roman"/>
          <w:color w:val="000000" w:themeColor="text1"/>
        </w:rPr>
        <w:t>戏剧性地</w:t>
      </w:r>
    </w:p>
    <w:p w14:paraId="18444E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practically      ['præktikəli] </w:t>
      </w:r>
      <w:r w:rsidRPr="003D4DC1">
        <w:rPr>
          <w:rFonts w:ascii="Times New Roman" w:hAnsi="Times New Roman"/>
          <w:color w:val="000000" w:themeColor="text1"/>
        </w:rPr>
        <w:t>实际上</w:t>
      </w:r>
    </w:p>
    <w:p w14:paraId="0F77F6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exceptionally   [ik'sepʃənəli] </w:t>
      </w:r>
      <w:r w:rsidRPr="003D4DC1">
        <w:rPr>
          <w:rFonts w:ascii="Times New Roman" w:hAnsi="Times New Roman"/>
          <w:color w:val="000000" w:themeColor="text1"/>
        </w:rPr>
        <w:t>例外地</w:t>
      </w:r>
    </w:p>
    <w:p w14:paraId="0846EA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climatically     [klai'mætikli] </w:t>
      </w:r>
      <w:r w:rsidRPr="003D4DC1">
        <w:rPr>
          <w:rFonts w:ascii="Times New Roman" w:hAnsi="Times New Roman"/>
          <w:color w:val="000000" w:themeColor="text1"/>
        </w:rPr>
        <w:t>在气候上</w:t>
      </w:r>
    </w:p>
    <w:p w14:paraId="238FFB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heroically      [hi'rəuikli] </w:t>
      </w:r>
      <w:r w:rsidRPr="003D4DC1">
        <w:rPr>
          <w:rFonts w:ascii="Times New Roman" w:hAnsi="Times New Roman"/>
          <w:color w:val="000000" w:themeColor="text1"/>
        </w:rPr>
        <w:t>英勇地</w:t>
      </w:r>
    </w:p>
    <w:p w14:paraId="65BEBA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systematically   [,sistə'mætikəli] </w:t>
      </w:r>
      <w:r w:rsidRPr="003D4DC1">
        <w:rPr>
          <w:rFonts w:ascii="Times New Roman" w:hAnsi="Times New Roman"/>
          <w:color w:val="000000" w:themeColor="text1"/>
        </w:rPr>
        <w:t>系统地</w:t>
      </w:r>
    </w:p>
    <w:p w14:paraId="60F4AA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continually     [kən'tinjuəli] </w:t>
      </w:r>
      <w:r w:rsidRPr="003D4DC1">
        <w:rPr>
          <w:rFonts w:ascii="Times New Roman" w:hAnsi="Times New Roman"/>
          <w:color w:val="000000" w:themeColor="text1"/>
        </w:rPr>
        <w:t>连续地</w:t>
      </w:r>
    </w:p>
    <w:p w14:paraId="254508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naturally       ['nætʃərəli] </w:t>
      </w:r>
      <w:r w:rsidRPr="003D4DC1">
        <w:rPr>
          <w:rFonts w:ascii="Times New Roman" w:hAnsi="Times New Roman"/>
          <w:color w:val="000000" w:themeColor="text1"/>
        </w:rPr>
        <w:t>自然地</w:t>
      </w:r>
    </w:p>
    <w:p w14:paraId="64675C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conditionally    [kən'diʃənəli] </w:t>
      </w:r>
      <w:r w:rsidRPr="003D4DC1">
        <w:rPr>
          <w:rFonts w:ascii="Times New Roman" w:hAnsi="Times New Roman"/>
          <w:color w:val="000000" w:themeColor="text1"/>
        </w:rPr>
        <w:t>有条件地</w:t>
      </w:r>
    </w:p>
    <w:p w14:paraId="6C61E2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artistically      [a:'tistikəli] </w:t>
      </w:r>
      <w:r w:rsidRPr="003D4DC1">
        <w:rPr>
          <w:rFonts w:ascii="Times New Roman" w:hAnsi="Times New Roman"/>
          <w:color w:val="000000" w:themeColor="text1"/>
        </w:rPr>
        <w:t>艺术性地</w:t>
      </w:r>
    </w:p>
    <w:p w14:paraId="0238312A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C65D1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0C2C9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BB2C11D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16. -an</w:t>
      </w:r>
    </w:p>
    <w:p w14:paraId="63A729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的、属于某地方的。带此后缀的形容词有的兼作名词，表示某地的人；</w:t>
      </w:r>
    </w:p>
    <w:p w14:paraId="1F028815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F2B57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amphibian   [æm'fibiən] </w:t>
      </w:r>
      <w:r w:rsidRPr="003D4DC1">
        <w:rPr>
          <w:rFonts w:ascii="Times New Roman" w:hAnsi="Times New Roman"/>
          <w:color w:val="000000" w:themeColor="text1"/>
        </w:rPr>
        <w:t>水陆两栖的</w:t>
      </w:r>
    </w:p>
    <w:p w14:paraId="7CD473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European    [,juərə'pi:ən] </w:t>
      </w:r>
      <w:r w:rsidRPr="003D4DC1">
        <w:rPr>
          <w:rFonts w:ascii="Times New Roman" w:hAnsi="Times New Roman"/>
          <w:color w:val="000000" w:themeColor="text1"/>
        </w:rPr>
        <w:t>欧洲的，欧洲人</w:t>
      </w:r>
    </w:p>
    <w:p w14:paraId="7D57EE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urban       ['ə:bən] </w:t>
      </w:r>
      <w:r w:rsidRPr="003D4DC1">
        <w:rPr>
          <w:rFonts w:ascii="Times New Roman" w:hAnsi="Times New Roman"/>
          <w:color w:val="000000" w:themeColor="text1"/>
        </w:rPr>
        <w:t>城市的</w:t>
      </w:r>
    </w:p>
    <w:p w14:paraId="317686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American    [ə'merikən] </w:t>
      </w:r>
      <w:r w:rsidRPr="003D4DC1">
        <w:rPr>
          <w:rFonts w:ascii="Times New Roman" w:hAnsi="Times New Roman"/>
          <w:color w:val="000000" w:themeColor="text1"/>
        </w:rPr>
        <w:t>美洲的，美洲人，美国人</w:t>
      </w:r>
    </w:p>
    <w:p w14:paraId="2B153B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suburban    [sə'bə:bən] </w:t>
      </w:r>
      <w:r w:rsidRPr="003D4DC1">
        <w:rPr>
          <w:rFonts w:ascii="Times New Roman" w:hAnsi="Times New Roman"/>
          <w:color w:val="000000" w:themeColor="text1"/>
        </w:rPr>
        <w:t>郊区的</w:t>
      </w:r>
    </w:p>
    <w:p w14:paraId="689D1F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repubilican   [ri'pʌblikən] </w:t>
      </w:r>
      <w:r w:rsidRPr="003D4DC1">
        <w:rPr>
          <w:rFonts w:ascii="Times New Roman" w:hAnsi="Times New Roman"/>
          <w:color w:val="000000" w:themeColor="text1"/>
        </w:rPr>
        <w:t>共和国的</w:t>
      </w:r>
    </w:p>
    <w:p w14:paraId="6ECF2C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African      ['æfrikən] </w:t>
      </w:r>
      <w:r w:rsidRPr="003D4DC1">
        <w:rPr>
          <w:rFonts w:ascii="Times New Roman" w:hAnsi="Times New Roman"/>
          <w:color w:val="000000" w:themeColor="text1"/>
        </w:rPr>
        <w:t>非洲的，非洲人</w:t>
      </w:r>
    </w:p>
    <w:p w14:paraId="1CEDD5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Roman      ['rəumən] </w:t>
      </w:r>
      <w:r w:rsidRPr="003D4DC1">
        <w:rPr>
          <w:rFonts w:ascii="Times New Roman" w:hAnsi="Times New Roman"/>
          <w:color w:val="000000" w:themeColor="text1"/>
        </w:rPr>
        <w:t>罗马的，罗马人</w:t>
      </w:r>
    </w:p>
    <w:p w14:paraId="6B2552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Chilian      ['tʃiliən] </w:t>
      </w:r>
      <w:r w:rsidRPr="003D4DC1">
        <w:rPr>
          <w:rFonts w:ascii="Times New Roman" w:hAnsi="Times New Roman"/>
          <w:color w:val="000000" w:themeColor="text1"/>
        </w:rPr>
        <w:t>智利的，智利人</w:t>
      </w:r>
    </w:p>
    <w:p w14:paraId="11DB6DD2" w14:textId="77777777" w:rsidR="00C65D1A" w:rsidRPr="003D4DC1" w:rsidRDefault="00C65D1A" w:rsidP="00D878A7">
      <w:pPr>
        <w:rPr>
          <w:rFonts w:ascii="Times New Roman" w:hAnsi="Times New Roman"/>
          <w:color w:val="000000" w:themeColor="text1"/>
        </w:rPr>
        <w:sectPr w:rsidR="00C65D1A" w:rsidRPr="003D4DC1" w:rsidSect="00C65D1A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10B9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E98F9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表示人。</w:t>
      </w:r>
    </w:p>
    <w:p w14:paraId="2D9737D3" w14:textId="77777777" w:rsidR="00872FAF" w:rsidRPr="003D4DC1" w:rsidRDefault="00872FAF" w:rsidP="00D878A7">
      <w:pPr>
        <w:rPr>
          <w:rFonts w:ascii="Times New Roman" w:hAnsi="Times New Roman"/>
          <w:color w:val="000000" w:themeColor="text1"/>
        </w:rPr>
        <w:sectPr w:rsidR="00872F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D4553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partisan      [,pɑ:ti'zæn] </w:t>
      </w:r>
      <w:r w:rsidRPr="003D4DC1">
        <w:rPr>
          <w:rFonts w:ascii="Times New Roman" w:hAnsi="Times New Roman"/>
          <w:color w:val="000000" w:themeColor="text1"/>
        </w:rPr>
        <w:t>同党人</w:t>
      </w:r>
    </w:p>
    <w:p w14:paraId="07AC91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Spartan      ['spɑ:tən] </w:t>
      </w:r>
      <w:r w:rsidRPr="003D4DC1">
        <w:rPr>
          <w:rFonts w:ascii="Times New Roman" w:hAnsi="Times New Roman"/>
          <w:color w:val="000000" w:themeColor="text1"/>
        </w:rPr>
        <w:t>斯巴达人</w:t>
      </w:r>
    </w:p>
    <w:p w14:paraId="024949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artisan       [,ɑ:ti'zæn]  </w:t>
      </w:r>
      <w:r w:rsidRPr="003D4DC1">
        <w:rPr>
          <w:rFonts w:ascii="Times New Roman" w:hAnsi="Times New Roman"/>
          <w:color w:val="000000" w:themeColor="text1"/>
        </w:rPr>
        <w:t>技工，手艺人</w:t>
      </w:r>
    </w:p>
    <w:p w14:paraId="508467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Mohammedan [məu'hæmidən] </w:t>
      </w:r>
      <w:r w:rsidRPr="003D4DC1">
        <w:rPr>
          <w:rFonts w:ascii="Times New Roman" w:hAnsi="Times New Roman"/>
          <w:color w:val="000000" w:themeColor="text1"/>
        </w:rPr>
        <w:t>回教徒，伊斯兰教徒</w:t>
      </w:r>
    </w:p>
    <w:p w14:paraId="027B6D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Puritan       ['pjuəritən] </w:t>
      </w:r>
      <w:r w:rsidRPr="003D4DC1">
        <w:rPr>
          <w:rFonts w:ascii="Times New Roman" w:hAnsi="Times New Roman"/>
          <w:color w:val="000000" w:themeColor="text1"/>
        </w:rPr>
        <w:t>清教徒</w:t>
      </w:r>
    </w:p>
    <w:p w14:paraId="5423F2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Elizabethan   [i,lizə'bi:θən] </w:t>
      </w:r>
      <w:r w:rsidRPr="003D4DC1">
        <w:rPr>
          <w:rFonts w:ascii="Times New Roman" w:hAnsi="Times New Roman"/>
          <w:color w:val="000000" w:themeColor="text1"/>
        </w:rPr>
        <w:t>伊丽莎白女王时代的人</w:t>
      </w:r>
    </w:p>
    <w:p w14:paraId="0210A6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castellan     ['kæstələn] </w:t>
      </w:r>
      <w:r w:rsidRPr="003D4DC1">
        <w:rPr>
          <w:rFonts w:ascii="Times New Roman" w:hAnsi="Times New Roman"/>
          <w:color w:val="000000" w:themeColor="text1"/>
        </w:rPr>
        <w:t>城堡主，寨主</w:t>
      </w:r>
    </w:p>
    <w:p w14:paraId="53D0E1B4" w14:textId="77777777" w:rsidR="00872FAF" w:rsidRPr="003D4DC1" w:rsidRDefault="00872FAF" w:rsidP="00D878A7">
      <w:pPr>
        <w:rPr>
          <w:rFonts w:ascii="Times New Roman" w:hAnsi="Times New Roman"/>
          <w:color w:val="000000" w:themeColor="text1"/>
        </w:rPr>
        <w:sectPr w:rsidR="00872FAF" w:rsidRPr="003D4DC1" w:rsidSect="00872F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F6FA8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9A905D2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17. -ance[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45114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构成抽象名词，表示状态、情况、性质、行为、与</w:t>
      </w:r>
      <w:r w:rsidRPr="003D4DC1">
        <w:rPr>
          <w:rFonts w:ascii="Times New Roman" w:hAnsi="Times New Roman"/>
          <w:color w:val="000000" w:themeColor="text1"/>
        </w:rPr>
        <w:t>-ancy</w:t>
      </w:r>
      <w:r w:rsidRPr="003D4DC1">
        <w:rPr>
          <w:rFonts w:ascii="Times New Roman" w:hAnsi="Times New Roman"/>
          <w:color w:val="000000" w:themeColor="text1"/>
        </w:rPr>
        <w:t>同。许多词具有</w:t>
      </w:r>
      <w:r w:rsidRPr="003D4DC1">
        <w:rPr>
          <w:rFonts w:ascii="Times New Roman" w:hAnsi="Times New Roman"/>
          <w:color w:val="000000" w:themeColor="text1"/>
        </w:rPr>
        <w:t>-ance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 xml:space="preserve">-ancy </w:t>
      </w:r>
      <w:r w:rsidRPr="003D4DC1">
        <w:rPr>
          <w:rFonts w:ascii="Times New Roman" w:hAnsi="Times New Roman"/>
          <w:color w:val="000000" w:themeColor="text1"/>
        </w:rPr>
        <w:t>两种后缀形式。</w:t>
      </w:r>
    </w:p>
    <w:p w14:paraId="6595937D" w14:textId="77777777" w:rsidR="00872FAF" w:rsidRPr="003D4DC1" w:rsidRDefault="00872FAF" w:rsidP="00D878A7">
      <w:pPr>
        <w:rPr>
          <w:rFonts w:ascii="Times New Roman" w:hAnsi="Times New Roman"/>
          <w:color w:val="000000" w:themeColor="text1"/>
        </w:rPr>
        <w:sectPr w:rsidR="00872F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64813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resistance    [ri'zistəns] </w:t>
      </w:r>
      <w:r w:rsidRPr="003D4DC1">
        <w:rPr>
          <w:rFonts w:ascii="Times New Roman" w:hAnsi="Times New Roman"/>
          <w:color w:val="000000" w:themeColor="text1"/>
        </w:rPr>
        <w:t>抵抗</w:t>
      </w:r>
    </w:p>
    <w:p w14:paraId="06314C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attendance   [ə'tendəns] </w:t>
      </w:r>
      <w:r w:rsidRPr="003D4DC1">
        <w:rPr>
          <w:rFonts w:ascii="Times New Roman" w:hAnsi="Times New Roman"/>
          <w:color w:val="000000" w:themeColor="text1"/>
        </w:rPr>
        <w:t>出席，到场</w:t>
      </w:r>
    </w:p>
    <w:p w14:paraId="2C3F90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expectance   [ik'spektənsi] </w:t>
      </w:r>
      <w:r w:rsidRPr="003D4DC1">
        <w:rPr>
          <w:rFonts w:ascii="Times New Roman" w:hAnsi="Times New Roman"/>
          <w:color w:val="000000" w:themeColor="text1"/>
        </w:rPr>
        <w:t>期待，期望</w:t>
      </w:r>
    </w:p>
    <w:p w14:paraId="1D9A28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guidance     ['ɡaidəns] </w:t>
      </w:r>
      <w:r w:rsidRPr="003D4DC1">
        <w:rPr>
          <w:rFonts w:ascii="Times New Roman" w:hAnsi="Times New Roman"/>
          <w:color w:val="000000" w:themeColor="text1"/>
        </w:rPr>
        <w:t>指导</w:t>
      </w:r>
    </w:p>
    <w:p w14:paraId="3E20D7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luxuriance    [lʌɡ'zjuəriəns] </w:t>
      </w:r>
      <w:r w:rsidRPr="003D4DC1">
        <w:rPr>
          <w:rFonts w:ascii="Times New Roman" w:hAnsi="Times New Roman"/>
          <w:color w:val="000000" w:themeColor="text1"/>
        </w:rPr>
        <w:t>奢华，华丽</w:t>
      </w:r>
    </w:p>
    <w:p w14:paraId="0CFA12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buoyance     ['bɔiənsi,-əns] </w:t>
      </w:r>
      <w:r w:rsidRPr="003D4DC1">
        <w:rPr>
          <w:rFonts w:ascii="Times New Roman" w:hAnsi="Times New Roman"/>
          <w:color w:val="000000" w:themeColor="text1"/>
        </w:rPr>
        <w:t>浮力</w:t>
      </w:r>
    </w:p>
    <w:p w14:paraId="70ABDB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continuance   [kən'tinjuəns] </w:t>
      </w:r>
      <w:r w:rsidRPr="003D4DC1">
        <w:rPr>
          <w:rFonts w:ascii="Times New Roman" w:hAnsi="Times New Roman"/>
          <w:color w:val="000000" w:themeColor="text1"/>
        </w:rPr>
        <w:t>继续，连续</w:t>
      </w:r>
    </w:p>
    <w:p w14:paraId="0C0912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assistance     [ə'sistəns] </w:t>
      </w:r>
      <w:r w:rsidRPr="003D4DC1">
        <w:rPr>
          <w:rFonts w:ascii="Times New Roman" w:hAnsi="Times New Roman"/>
          <w:color w:val="000000" w:themeColor="text1"/>
        </w:rPr>
        <w:t>援助</w:t>
      </w:r>
    </w:p>
    <w:p w14:paraId="531210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appearance    [ə'piərəns] </w:t>
      </w:r>
      <w:r w:rsidRPr="003D4DC1">
        <w:rPr>
          <w:rFonts w:ascii="Times New Roman" w:hAnsi="Times New Roman"/>
          <w:color w:val="000000" w:themeColor="text1"/>
        </w:rPr>
        <w:t>出现</w:t>
      </w:r>
    </w:p>
    <w:p w14:paraId="771AE6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vigilance      ['vidʒiləns] </w:t>
      </w:r>
      <w:r w:rsidRPr="003D4DC1">
        <w:rPr>
          <w:rFonts w:ascii="Times New Roman" w:hAnsi="Times New Roman"/>
          <w:color w:val="000000" w:themeColor="text1"/>
        </w:rPr>
        <w:t>警惕（性）</w:t>
      </w:r>
    </w:p>
    <w:p w14:paraId="5DFC5F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clearance     ['kliərəns] </w:t>
      </w:r>
      <w:r w:rsidRPr="003D4DC1">
        <w:rPr>
          <w:rFonts w:ascii="Times New Roman" w:hAnsi="Times New Roman"/>
          <w:color w:val="000000" w:themeColor="text1"/>
        </w:rPr>
        <w:t>清除，清理</w:t>
      </w:r>
    </w:p>
    <w:p w14:paraId="35D668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disturbance   [di'stə:bəns] </w:t>
      </w:r>
      <w:r w:rsidRPr="003D4DC1">
        <w:rPr>
          <w:rFonts w:ascii="Times New Roman" w:hAnsi="Times New Roman"/>
          <w:color w:val="000000" w:themeColor="text1"/>
        </w:rPr>
        <w:t>骚扰</w:t>
      </w:r>
    </w:p>
    <w:p w14:paraId="7D8467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repentance   [ri'pentəns] </w:t>
      </w:r>
      <w:r w:rsidRPr="003D4DC1">
        <w:rPr>
          <w:rFonts w:ascii="Times New Roman" w:hAnsi="Times New Roman"/>
          <w:color w:val="000000" w:themeColor="text1"/>
        </w:rPr>
        <w:t>后悔</w:t>
      </w:r>
    </w:p>
    <w:p w14:paraId="5B7229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forbearance  [fɔ:bεərəns] </w:t>
      </w:r>
      <w:r w:rsidRPr="003D4DC1">
        <w:rPr>
          <w:rFonts w:ascii="Times New Roman" w:hAnsi="Times New Roman"/>
          <w:color w:val="000000" w:themeColor="text1"/>
        </w:rPr>
        <w:t>克制，忍耐</w:t>
      </w:r>
    </w:p>
    <w:p w14:paraId="45ADF9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endurance   [in'djuərəns] </w:t>
      </w:r>
      <w:r w:rsidRPr="003D4DC1">
        <w:rPr>
          <w:rFonts w:ascii="Times New Roman" w:hAnsi="Times New Roman"/>
          <w:color w:val="000000" w:themeColor="text1"/>
        </w:rPr>
        <w:t>持久，忍耐</w:t>
      </w:r>
    </w:p>
    <w:p w14:paraId="3E4499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accordance  [ə'kɔ:dəns] </w:t>
      </w:r>
      <w:r w:rsidRPr="003D4DC1">
        <w:rPr>
          <w:rFonts w:ascii="Times New Roman" w:hAnsi="Times New Roman"/>
          <w:color w:val="000000" w:themeColor="text1"/>
        </w:rPr>
        <w:t>一致</w:t>
      </w:r>
    </w:p>
    <w:p w14:paraId="68BC55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reliance     [ri'laiəns] </w:t>
      </w:r>
      <w:r w:rsidRPr="003D4DC1">
        <w:rPr>
          <w:rFonts w:ascii="Times New Roman" w:hAnsi="Times New Roman"/>
          <w:color w:val="000000" w:themeColor="text1"/>
        </w:rPr>
        <w:t>依赖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C1CC2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ignorance   ['iɡnərəns] </w:t>
      </w:r>
      <w:r w:rsidRPr="003D4DC1">
        <w:rPr>
          <w:rFonts w:ascii="Times New Roman" w:hAnsi="Times New Roman"/>
          <w:color w:val="000000" w:themeColor="text1"/>
        </w:rPr>
        <w:t>无知，愚昧</w:t>
      </w:r>
    </w:p>
    <w:p w14:paraId="164EDA47" w14:textId="77777777" w:rsidR="00872FAF" w:rsidRPr="003D4DC1" w:rsidRDefault="00872FAF" w:rsidP="00D878A7">
      <w:pPr>
        <w:rPr>
          <w:rFonts w:ascii="Times New Roman" w:hAnsi="Times New Roman"/>
          <w:color w:val="000000" w:themeColor="text1"/>
        </w:rPr>
        <w:sectPr w:rsidR="00872FAF" w:rsidRPr="003D4DC1" w:rsidSect="00872F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A189B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D05EED4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18. -ancy[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7A820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构成抽象名词，表示状态、情况、性质、行为、与</w:t>
      </w:r>
      <w:r w:rsidRPr="003D4DC1">
        <w:rPr>
          <w:rFonts w:ascii="Times New Roman" w:hAnsi="Times New Roman"/>
          <w:color w:val="000000" w:themeColor="text1"/>
        </w:rPr>
        <w:t>-ance</w:t>
      </w:r>
      <w:r w:rsidRPr="003D4DC1">
        <w:rPr>
          <w:rFonts w:ascii="Times New Roman" w:hAnsi="Times New Roman"/>
          <w:color w:val="000000" w:themeColor="text1"/>
        </w:rPr>
        <w:t>同。许多词具有</w:t>
      </w:r>
      <w:r w:rsidRPr="003D4DC1">
        <w:rPr>
          <w:rFonts w:ascii="Times New Roman" w:hAnsi="Times New Roman"/>
          <w:color w:val="000000" w:themeColor="text1"/>
        </w:rPr>
        <w:t xml:space="preserve">-ance 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 xml:space="preserve">-ancy </w:t>
      </w:r>
      <w:r w:rsidRPr="003D4DC1">
        <w:rPr>
          <w:rFonts w:ascii="Times New Roman" w:hAnsi="Times New Roman"/>
          <w:color w:val="000000" w:themeColor="text1"/>
        </w:rPr>
        <w:t>两种后缀形式。</w:t>
      </w:r>
    </w:p>
    <w:p w14:paraId="0803B26A" w14:textId="77777777" w:rsidR="00872FAF" w:rsidRPr="003D4DC1" w:rsidRDefault="00872FAF" w:rsidP="00D878A7">
      <w:pPr>
        <w:rPr>
          <w:rFonts w:ascii="Times New Roman" w:hAnsi="Times New Roman"/>
          <w:color w:val="000000" w:themeColor="text1"/>
        </w:rPr>
        <w:sectPr w:rsidR="00872F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E034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expectancy   [ik'spektənsi] </w:t>
      </w:r>
      <w:r w:rsidRPr="003D4DC1">
        <w:rPr>
          <w:rFonts w:ascii="Times New Roman" w:hAnsi="Times New Roman"/>
          <w:color w:val="000000" w:themeColor="text1"/>
        </w:rPr>
        <w:t>期待，期望</w:t>
      </w:r>
    </w:p>
    <w:p w14:paraId="04430C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occupancy   ['ɔkjupənsi] </w:t>
      </w:r>
      <w:r w:rsidRPr="003D4DC1">
        <w:rPr>
          <w:rFonts w:ascii="Times New Roman" w:hAnsi="Times New Roman"/>
          <w:color w:val="000000" w:themeColor="text1"/>
        </w:rPr>
        <w:t>占有，占用</w:t>
      </w:r>
    </w:p>
    <w:p w14:paraId="1B3F4E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luxuriancy   [lʌɡ'zjuəriənsi] </w:t>
      </w:r>
      <w:r w:rsidRPr="003D4DC1">
        <w:rPr>
          <w:rFonts w:ascii="Times New Roman" w:hAnsi="Times New Roman"/>
          <w:color w:val="000000" w:themeColor="text1"/>
        </w:rPr>
        <w:t>奢华，华丽</w:t>
      </w:r>
    </w:p>
    <w:p w14:paraId="66BE7B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conservancy [kən'sə:vənsi] </w:t>
      </w:r>
      <w:r w:rsidRPr="003D4DC1">
        <w:rPr>
          <w:rFonts w:ascii="Times New Roman" w:hAnsi="Times New Roman"/>
          <w:color w:val="000000" w:themeColor="text1"/>
        </w:rPr>
        <w:t>保护，管理</w:t>
      </w:r>
    </w:p>
    <w:p w14:paraId="34A3B1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buoyancy   ['bɔiənsi] </w:t>
      </w:r>
      <w:r w:rsidRPr="003D4DC1">
        <w:rPr>
          <w:rFonts w:ascii="Times New Roman" w:hAnsi="Times New Roman"/>
          <w:color w:val="000000" w:themeColor="text1"/>
        </w:rPr>
        <w:t>浮力</w:t>
      </w:r>
    </w:p>
    <w:p w14:paraId="06EB7B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brilliancy   ['briljəns] </w:t>
      </w:r>
      <w:r w:rsidRPr="003D4DC1">
        <w:rPr>
          <w:rFonts w:ascii="Times New Roman" w:hAnsi="Times New Roman"/>
          <w:color w:val="000000" w:themeColor="text1"/>
        </w:rPr>
        <w:t>光辉</w:t>
      </w:r>
    </w:p>
    <w:p w14:paraId="12FCEF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compliancy [kəm'plaiənsi] </w:t>
      </w:r>
      <w:r w:rsidRPr="003D4DC1">
        <w:rPr>
          <w:rFonts w:ascii="Times New Roman" w:hAnsi="Times New Roman"/>
          <w:color w:val="000000" w:themeColor="text1"/>
        </w:rPr>
        <w:t>依从，服从</w:t>
      </w:r>
    </w:p>
    <w:p w14:paraId="0C86D1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constancy ['kɔnstənsi] </w:t>
      </w:r>
      <w:r w:rsidRPr="003D4DC1">
        <w:rPr>
          <w:rFonts w:ascii="Times New Roman" w:hAnsi="Times New Roman"/>
          <w:color w:val="000000" w:themeColor="text1"/>
        </w:rPr>
        <w:t>经久不变</w:t>
      </w:r>
    </w:p>
    <w:p w14:paraId="2B0F99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militancy  ['militənsi] </w:t>
      </w:r>
      <w:r w:rsidRPr="003D4DC1">
        <w:rPr>
          <w:rFonts w:ascii="Times New Roman" w:hAnsi="Times New Roman"/>
          <w:color w:val="000000" w:themeColor="text1"/>
        </w:rPr>
        <w:t>交战，战事</w:t>
      </w:r>
    </w:p>
    <w:p w14:paraId="107E98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elegancy   ['eliɡənsi] </w:t>
      </w:r>
      <w:r w:rsidRPr="003D4DC1">
        <w:rPr>
          <w:rFonts w:ascii="Times New Roman" w:hAnsi="Times New Roman"/>
          <w:color w:val="000000" w:themeColor="text1"/>
        </w:rPr>
        <w:t>优美，高雅</w:t>
      </w:r>
    </w:p>
    <w:p w14:paraId="63AF803C" w14:textId="77777777" w:rsidR="00872FAF" w:rsidRPr="003D4DC1" w:rsidRDefault="00872FAF" w:rsidP="00D878A7">
      <w:pPr>
        <w:rPr>
          <w:rFonts w:ascii="Times New Roman" w:hAnsi="Times New Roman"/>
          <w:color w:val="000000" w:themeColor="text1"/>
        </w:rPr>
        <w:sectPr w:rsidR="00872FAF" w:rsidRPr="003D4DC1" w:rsidSect="00872F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ED779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B547FD3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19. -aneity[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3B86B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构成抽象名词，表示性质、状态、情况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 xml:space="preserve">-aneous 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150AF4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instantaneity     [in,stæntə'ni:iti] </w:t>
      </w:r>
      <w:r w:rsidRPr="003D4DC1">
        <w:rPr>
          <w:rFonts w:ascii="Times New Roman" w:hAnsi="Times New Roman"/>
          <w:color w:val="000000" w:themeColor="text1"/>
        </w:rPr>
        <w:t>立刻（</w:t>
      </w:r>
      <w:r w:rsidRPr="003D4DC1">
        <w:rPr>
          <w:rFonts w:ascii="Times New Roman" w:hAnsi="Times New Roman"/>
          <w:color w:val="000000" w:themeColor="text1"/>
        </w:rPr>
        <w:t>instantaneous</w:t>
      </w:r>
      <w:r w:rsidRPr="003D4DC1">
        <w:rPr>
          <w:rFonts w:ascii="Times New Roman" w:hAnsi="Times New Roman"/>
          <w:color w:val="000000" w:themeColor="text1"/>
        </w:rPr>
        <w:t>立刻的）</w:t>
      </w:r>
    </w:p>
    <w:p w14:paraId="605F2C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simultaneity      [ˌsiməltəˈniəti] </w:t>
      </w:r>
      <w:r w:rsidRPr="003D4DC1">
        <w:rPr>
          <w:rFonts w:ascii="Times New Roman" w:hAnsi="Times New Roman"/>
          <w:color w:val="000000" w:themeColor="text1"/>
        </w:rPr>
        <w:t>同时发生（</w:t>
      </w:r>
      <w:r w:rsidRPr="003D4DC1">
        <w:rPr>
          <w:rFonts w:ascii="Times New Roman" w:hAnsi="Times New Roman"/>
          <w:color w:val="000000" w:themeColor="text1"/>
        </w:rPr>
        <w:t>simultaneous</w:t>
      </w:r>
      <w:r w:rsidRPr="003D4DC1">
        <w:rPr>
          <w:rFonts w:ascii="Times New Roman" w:hAnsi="Times New Roman"/>
          <w:color w:val="000000" w:themeColor="text1"/>
        </w:rPr>
        <w:t>同时发生的）</w:t>
      </w:r>
    </w:p>
    <w:p w14:paraId="3E3923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contemporaneity  [kən,tempərə'ni:iti] </w:t>
      </w:r>
      <w:r w:rsidRPr="003D4DC1">
        <w:rPr>
          <w:rFonts w:ascii="Times New Roman" w:hAnsi="Times New Roman"/>
          <w:color w:val="000000" w:themeColor="text1"/>
        </w:rPr>
        <w:t>同时代（</w:t>
      </w:r>
      <w:r w:rsidRPr="003D4DC1">
        <w:rPr>
          <w:rFonts w:ascii="Times New Roman" w:hAnsi="Times New Roman"/>
          <w:color w:val="000000" w:themeColor="text1"/>
        </w:rPr>
        <w:t>contemporaneous</w:t>
      </w:r>
      <w:r w:rsidRPr="003D4DC1">
        <w:rPr>
          <w:rFonts w:ascii="Times New Roman" w:hAnsi="Times New Roman"/>
          <w:color w:val="000000" w:themeColor="text1"/>
        </w:rPr>
        <w:t>同时代的）</w:t>
      </w:r>
    </w:p>
    <w:p w14:paraId="31230C84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20. -aneous[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8A3F5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的，一部分与</w:t>
      </w:r>
      <w:r w:rsidRPr="003D4DC1">
        <w:rPr>
          <w:rFonts w:ascii="Times New Roman" w:hAnsi="Times New Roman"/>
          <w:color w:val="000000" w:themeColor="text1"/>
        </w:rPr>
        <w:t>-aneity</w:t>
      </w:r>
      <w:r w:rsidRPr="003D4DC1">
        <w:rPr>
          <w:rFonts w:ascii="Times New Roman" w:hAnsi="Times New Roman"/>
          <w:color w:val="000000" w:themeColor="text1"/>
        </w:rPr>
        <w:t>相对应，参见上条。</w:t>
      </w:r>
    </w:p>
    <w:p w14:paraId="35047529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70F88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instantaneous    [,instən'teinjəs] </w:t>
      </w:r>
      <w:r w:rsidRPr="003D4DC1">
        <w:rPr>
          <w:rFonts w:ascii="Times New Roman" w:hAnsi="Times New Roman"/>
          <w:color w:val="000000" w:themeColor="text1"/>
        </w:rPr>
        <w:t>立刻的</w:t>
      </w:r>
    </w:p>
    <w:p w14:paraId="79FD11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simultaneous    [,siməl'teiniəs] </w:t>
      </w:r>
      <w:r w:rsidRPr="003D4DC1">
        <w:rPr>
          <w:rFonts w:ascii="Times New Roman" w:hAnsi="Times New Roman"/>
          <w:color w:val="000000" w:themeColor="text1"/>
        </w:rPr>
        <w:t>同时发生的</w:t>
      </w:r>
    </w:p>
    <w:p w14:paraId="7C9346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contemporaneous [kən,tempə'reiniəs] </w:t>
      </w:r>
      <w:r w:rsidRPr="003D4DC1">
        <w:rPr>
          <w:rFonts w:ascii="Times New Roman" w:hAnsi="Times New Roman"/>
          <w:color w:val="000000" w:themeColor="text1"/>
        </w:rPr>
        <w:t>同时代的</w:t>
      </w:r>
    </w:p>
    <w:p w14:paraId="38FF32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spontaneous     [spɔn'teiniəs] </w:t>
      </w:r>
      <w:r w:rsidRPr="003D4DC1">
        <w:rPr>
          <w:rFonts w:ascii="Times New Roman" w:hAnsi="Times New Roman"/>
          <w:color w:val="000000" w:themeColor="text1"/>
        </w:rPr>
        <w:t>自发的</w:t>
      </w:r>
    </w:p>
    <w:p w14:paraId="31480F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consentaneous   [,kɔnsen'teiniəs] </w:t>
      </w:r>
      <w:r w:rsidRPr="003D4DC1">
        <w:rPr>
          <w:rFonts w:ascii="Times New Roman" w:hAnsi="Times New Roman"/>
          <w:color w:val="000000" w:themeColor="text1"/>
        </w:rPr>
        <w:t>同意的，一致的</w:t>
      </w:r>
    </w:p>
    <w:p w14:paraId="3483EC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subterraneous   [,sʌbtə'reiniəus] </w:t>
      </w:r>
      <w:r w:rsidRPr="003D4DC1">
        <w:rPr>
          <w:rFonts w:ascii="Times New Roman" w:hAnsi="Times New Roman"/>
          <w:color w:val="000000" w:themeColor="text1"/>
        </w:rPr>
        <w:t>地下的</w:t>
      </w:r>
    </w:p>
    <w:p w14:paraId="44180E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extemporaneous [ik,stempə'reiniəs] </w:t>
      </w:r>
      <w:r w:rsidRPr="003D4DC1">
        <w:rPr>
          <w:rFonts w:ascii="Times New Roman" w:hAnsi="Times New Roman"/>
          <w:color w:val="000000" w:themeColor="text1"/>
        </w:rPr>
        <w:t>临时的，即席的</w:t>
      </w:r>
    </w:p>
    <w:p w14:paraId="69E6E2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miscellaneous   [,misi'leinjəs] </w:t>
      </w:r>
      <w:r w:rsidRPr="003D4DC1">
        <w:rPr>
          <w:rFonts w:ascii="Times New Roman" w:hAnsi="Times New Roman"/>
          <w:color w:val="000000" w:themeColor="text1"/>
        </w:rPr>
        <w:t>杂项的，各种的</w:t>
      </w:r>
    </w:p>
    <w:p w14:paraId="597F8B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extraneous      [ek'streinjəs] </w:t>
      </w:r>
      <w:r w:rsidRPr="003D4DC1">
        <w:rPr>
          <w:rFonts w:ascii="Times New Roman" w:hAnsi="Times New Roman"/>
          <w:color w:val="000000" w:themeColor="text1"/>
        </w:rPr>
        <w:t>外来的</w:t>
      </w:r>
    </w:p>
    <w:p w14:paraId="0D1E2F96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A1448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7382E51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21. -ant</w:t>
      </w:r>
    </w:p>
    <w:p w14:paraId="2155AC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大部分与</w:t>
      </w:r>
      <w:r w:rsidRPr="003D4DC1">
        <w:rPr>
          <w:rFonts w:ascii="Times New Roman" w:hAnsi="Times New Roman"/>
          <w:color w:val="000000" w:themeColor="text1"/>
        </w:rPr>
        <w:t xml:space="preserve">-ance 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 xml:space="preserve">-ancy </w:t>
      </w:r>
      <w:r w:rsidRPr="003D4DC1">
        <w:rPr>
          <w:rFonts w:ascii="Times New Roman" w:hAnsi="Times New Roman"/>
          <w:color w:val="000000" w:themeColor="text1"/>
        </w:rPr>
        <w:t>，相对应，表示属于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性质的；</w:t>
      </w:r>
    </w:p>
    <w:p w14:paraId="6EBCD587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D589F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expectant    [ik'spektənt] </w:t>
      </w:r>
      <w:r w:rsidRPr="003D4DC1">
        <w:rPr>
          <w:rFonts w:ascii="Times New Roman" w:hAnsi="Times New Roman"/>
          <w:color w:val="000000" w:themeColor="text1"/>
        </w:rPr>
        <w:t>期待的</w:t>
      </w:r>
    </w:p>
    <w:p w14:paraId="2BED68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vigilant      ['vidʒilənt] </w:t>
      </w:r>
      <w:r w:rsidRPr="003D4DC1">
        <w:rPr>
          <w:rFonts w:ascii="Times New Roman" w:hAnsi="Times New Roman"/>
          <w:color w:val="000000" w:themeColor="text1"/>
        </w:rPr>
        <w:t>警惕的</w:t>
      </w:r>
    </w:p>
    <w:p w14:paraId="4DDFD0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luxuriant     [lʌɡ'zjuəriənt] </w:t>
      </w:r>
      <w:r w:rsidRPr="003D4DC1">
        <w:rPr>
          <w:rFonts w:ascii="Times New Roman" w:hAnsi="Times New Roman"/>
          <w:color w:val="000000" w:themeColor="text1"/>
        </w:rPr>
        <w:t>奢华的</w:t>
      </w:r>
    </w:p>
    <w:p w14:paraId="1E4AB3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attendant    [ə'tendənt] </w:t>
      </w:r>
      <w:r w:rsidRPr="003D4DC1">
        <w:rPr>
          <w:rFonts w:ascii="Times New Roman" w:hAnsi="Times New Roman"/>
          <w:color w:val="000000" w:themeColor="text1"/>
        </w:rPr>
        <w:t>在场的</w:t>
      </w:r>
    </w:p>
    <w:p w14:paraId="32DA8B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resistant     [ri'zistənt] </w:t>
      </w:r>
      <w:r w:rsidRPr="003D4DC1">
        <w:rPr>
          <w:rFonts w:ascii="Times New Roman" w:hAnsi="Times New Roman"/>
          <w:color w:val="000000" w:themeColor="text1"/>
        </w:rPr>
        <w:t>抵抗的</w:t>
      </w:r>
    </w:p>
    <w:p w14:paraId="052936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determinant  [di'tə:minənt] </w:t>
      </w:r>
      <w:r w:rsidRPr="003D4DC1">
        <w:rPr>
          <w:rFonts w:ascii="Times New Roman" w:hAnsi="Times New Roman"/>
          <w:color w:val="000000" w:themeColor="text1"/>
        </w:rPr>
        <w:t>决定性的</w:t>
      </w:r>
    </w:p>
    <w:p w14:paraId="191FC4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assistant     [ə'sistənt] </w:t>
      </w:r>
      <w:r w:rsidRPr="003D4DC1">
        <w:rPr>
          <w:rFonts w:ascii="Times New Roman" w:hAnsi="Times New Roman"/>
          <w:color w:val="000000" w:themeColor="text1"/>
        </w:rPr>
        <w:t>辅助的</w:t>
      </w:r>
    </w:p>
    <w:p w14:paraId="72B2E8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repentant    [ri'pentənt] </w:t>
      </w:r>
      <w:r w:rsidRPr="003D4DC1">
        <w:rPr>
          <w:rFonts w:ascii="Times New Roman" w:hAnsi="Times New Roman"/>
          <w:color w:val="000000" w:themeColor="text1"/>
        </w:rPr>
        <w:t>后悔的</w:t>
      </w:r>
    </w:p>
    <w:p w14:paraId="54885C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buoyant     ['bɔiənt] </w:t>
      </w:r>
      <w:r w:rsidRPr="003D4DC1">
        <w:rPr>
          <w:rFonts w:ascii="Times New Roman" w:hAnsi="Times New Roman"/>
          <w:color w:val="000000" w:themeColor="text1"/>
        </w:rPr>
        <w:t>有浮力的</w:t>
      </w:r>
    </w:p>
    <w:p w14:paraId="0E4112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accordant   [ə'kɔ:dənt] </w:t>
      </w:r>
      <w:r w:rsidRPr="003D4DC1">
        <w:rPr>
          <w:rFonts w:ascii="Times New Roman" w:hAnsi="Times New Roman"/>
          <w:color w:val="000000" w:themeColor="text1"/>
        </w:rPr>
        <w:t>和谐的，一致的</w:t>
      </w:r>
    </w:p>
    <w:p w14:paraId="716246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ignorant    ['iɡnərənt] </w:t>
      </w:r>
      <w:r w:rsidRPr="003D4DC1">
        <w:rPr>
          <w:rFonts w:ascii="Times New Roman" w:hAnsi="Times New Roman"/>
          <w:color w:val="000000" w:themeColor="text1"/>
        </w:rPr>
        <w:t>无知的</w:t>
      </w:r>
    </w:p>
    <w:p w14:paraId="623478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abundant   [ə'bʌndənt] </w:t>
      </w:r>
      <w:r w:rsidRPr="003D4DC1">
        <w:rPr>
          <w:rFonts w:ascii="Times New Roman" w:hAnsi="Times New Roman"/>
          <w:color w:val="000000" w:themeColor="text1"/>
        </w:rPr>
        <w:t>丰富的</w:t>
      </w:r>
    </w:p>
    <w:p w14:paraId="11FCA3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reliant      [ri'laiənt] </w:t>
      </w:r>
      <w:r w:rsidRPr="003D4DC1">
        <w:rPr>
          <w:rFonts w:ascii="Times New Roman" w:hAnsi="Times New Roman"/>
          <w:color w:val="000000" w:themeColor="text1"/>
        </w:rPr>
        <w:t>依赖的</w:t>
      </w:r>
    </w:p>
    <w:p w14:paraId="241263B2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08774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78D9F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2F1BB1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54729E87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C388B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examinant     [iɡ'zæminənt] </w:t>
      </w:r>
      <w:r w:rsidRPr="003D4DC1">
        <w:rPr>
          <w:rFonts w:ascii="Times New Roman" w:hAnsi="Times New Roman"/>
          <w:color w:val="000000" w:themeColor="text1"/>
        </w:rPr>
        <w:t>主考人</w:t>
      </w:r>
    </w:p>
    <w:p w14:paraId="304D25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insurant       [in'ʃuərənt] </w:t>
      </w:r>
      <w:r w:rsidRPr="003D4DC1">
        <w:rPr>
          <w:rFonts w:ascii="Times New Roman" w:hAnsi="Times New Roman"/>
          <w:color w:val="000000" w:themeColor="text1"/>
        </w:rPr>
        <w:t>被保险人</w:t>
      </w:r>
    </w:p>
    <w:p w14:paraId="1A93B6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inhabitant     [in'hæbitənt] </w:t>
      </w:r>
      <w:r w:rsidRPr="003D4DC1">
        <w:rPr>
          <w:rFonts w:ascii="Times New Roman" w:hAnsi="Times New Roman"/>
          <w:color w:val="000000" w:themeColor="text1"/>
        </w:rPr>
        <w:t>居民</w:t>
      </w:r>
    </w:p>
    <w:p w14:paraId="2FBBBF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accountant    [ə'kauntənt] </w:t>
      </w:r>
      <w:r w:rsidRPr="003D4DC1">
        <w:rPr>
          <w:rFonts w:ascii="Times New Roman" w:hAnsi="Times New Roman"/>
          <w:color w:val="000000" w:themeColor="text1"/>
        </w:rPr>
        <w:t>核算者，会计</w:t>
      </w:r>
    </w:p>
    <w:p w14:paraId="509C53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occupant      ['ɔkjupənt] </w:t>
      </w:r>
      <w:r w:rsidRPr="003D4DC1">
        <w:rPr>
          <w:rFonts w:ascii="Times New Roman" w:hAnsi="Times New Roman"/>
          <w:color w:val="000000" w:themeColor="text1"/>
        </w:rPr>
        <w:t>占据者</w:t>
      </w:r>
    </w:p>
    <w:p w14:paraId="182DB5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executant     [iɡ'zekjutənt] </w:t>
      </w:r>
      <w:r w:rsidRPr="003D4DC1">
        <w:rPr>
          <w:rFonts w:ascii="Times New Roman" w:hAnsi="Times New Roman"/>
          <w:color w:val="000000" w:themeColor="text1"/>
        </w:rPr>
        <w:t>执行者</w:t>
      </w:r>
    </w:p>
    <w:p w14:paraId="2C974A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informant     [in'fɔ:mənt] </w:t>
      </w:r>
      <w:r w:rsidRPr="003D4DC1">
        <w:rPr>
          <w:rFonts w:ascii="Times New Roman" w:hAnsi="Times New Roman"/>
          <w:color w:val="000000" w:themeColor="text1"/>
        </w:rPr>
        <w:t>提供消息者</w:t>
      </w:r>
    </w:p>
    <w:p w14:paraId="4315F4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servant       ['sə:vənt] </w:t>
      </w:r>
      <w:r w:rsidRPr="003D4DC1">
        <w:rPr>
          <w:rFonts w:ascii="Times New Roman" w:hAnsi="Times New Roman"/>
          <w:color w:val="000000" w:themeColor="text1"/>
        </w:rPr>
        <w:t>仆人</w:t>
      </w:r>
    </w:p>
    <w:p w14:paraId="3C6003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participant    [pɑ:'tisipənt] </w:t>
      </w:r>
      <w:r w:rsidRPr="003D4DC1">
        <w:rPr>
          <w:rFonts w:ascii="Times New Roman" w:hAnsi="Times New Roman"/>
          <w:color w:val="000000" w:themeColor="text1"/>
        </w:rPr>
        <w:t>参与者</w:t>
      </w:r>
    </w:p>
    <w:p w14:paraId="4A79D6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assistant      [ə'sistənt] </w:t>
      </w:r>
      <w:r w:rsidRPr="003D4DC1">
        <w:rPr>
          <w:rFonts w:ascii="Times New Roman" w:hAnsi="Times New Roman"/>
          <w:color w:val="000000" w:themeColor="text1"/>
        </w:rPr>
        <w:t>助手，助理</w:t>
      </w:r>
    </w:p>
    <w:p w14:paraId="3F2966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registrant     ['redʒistrənt] </w:t>
      </w:r>
      <w:r w:rsidRPr="003D4DC1">
        <w:rPr>
          <w:rFonts w:ascii="Times New Roman" w:hAnsi="Times New Roman"/>
          <w:color w:val="000000" w:themeColor="text1"/>
        </w:rPr>
        <w:t>管登记者</w:t>
      </w:r>
    </w:p>
    <w:p w14:paraId="325D40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discussant    [dis'kʌsənt] </w:t>
      </w:r>
      <w:r w:rsidRPr="003D4DC1">
        <w:rPr>
          <w:rFonts w:ascii="Times New Roman" w:hAnsi="Times New Roman"/>
          <w:color w:val="000000" w:themeColor="text1"/>
        </w:rPr>
        <w:t>参加讨论者</w:t>
      </w:r>
    </w:p>
    <w:p w14:paraId="3E7E4C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accusant     [ə'kju:zənt] </w:t>
      </w:r>
      <w:r w:rsidRPr="003D4DC1">
        <w:rPr>
          <w:rFonts w:ascii="Times New Roman" w:hAnsi="Times New Roman"/>
          <w:color w:val="000000" w:themeColor="text1"/>
        </w:rPr>
        <w:t>控告者</w:t>
      </w:r>
    </w:p>
    <w:p w14:paraId="0E542F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attendant    [ə'tendənt] </w:t>
      </w:r>
      <w:r w:rsidRPr="003D4DC1">
        <w:rPr>
          <w:rFonts w:ascii="Times New Roman" w:hAnsi="Times New Roman"/>
          <w:color w:val="000000" w:themeColor="text1"/>
        </w:rPr>
        <w:t>出席者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EA89C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disputant    [dis'pju:tənt] </w:t>
      </w:r>
      <w:r w:rsidRPr="003D4DC1">
        <w:rPr>
          <w:rFonts w:ascii="Times New Roman" w:hAnsi="Times New Roman"/>
          <w:color w:val="000000" w:themeColor="text1"/>
        </w:rPr>
        <w:t>争论者</w:t>
      </w:r>
    </w:p>
    <w:p w14:paraId="35955F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confidant    [,kɔnfi'dænt] </w:t>
      </w:r>
      <w:r w:rsidRPr="003D4DC1">
        <w:rPr>
          <w:rFonts w:ascii="Times New Roman" w:hAnsi="Times New Roman"/>
          <w:color w:val="000000" w:themeColor="text1"/>
        </w:rPr>
        <w:t>信任者，知已</w:t>
      </w:r>
    </w:p>
    <w:p w14:paraId="3E878126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F7269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33F32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、表示物。</w:t>
      </w:r>
    </w:p>
    <w:p w14:paraId="7A7F4083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EDAE0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coolant      ['ku:lənt] </w:t>
      </w:r>
      <w:r w:rsidRPr="003D4DC1">
        <w:rPr>
          <w:rFonts w:ascii="Times New Roman" w:hAnsi="Times New Roman"/>
          <w:color w:val="000000" w:themeColor="text1"/>
        </w:rPr>
        <w:t>冷却剂</w:t>
      </w:r>
    </w:p>
    <w:p w14:paraId="2DE41C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digestant     [di'dʒestənt] </w:t>
      </w:r>
      <w:r w:rsidRPr="003D4DC1">
        <w:rPr>
          <w:rFonts w:ascii="Times New Roman" w:hAnsi="Times New Roman"/>
          <w:color w:val="000000" w:themeColor="text1"/>
        </w:rPr>
        <w:t>消化剂</w:t>
      </w:r>
    </w:p>
    <w:p w14:paraId="23306B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excitant      ['eksitənt] </w:t>
      </w:r>
      <w:r w:rsidRPr="003D4DC1">
        <w:rPr>
          <w:rFonts w:ascii="Times New Roman" w:hAnsi="Times New Roman"/>
          <w:color w:val="000000" w:themeColor="text1"/>
        </w:rPr>
        <w:t>兴奋剂</w:t>
      </w:r>
    </w:p>
    <w:p w14:paraId="13A99C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stimulant     ['eksitənt] </w:t>
      </w:r>
      <w:r w:rsidRPr="003D4DC1">
        <w:rPr>
          <w:rFonts w:ascii="Times New Roman" w:hAnsi="Times New Roman"/>
          <w:color w:val="000000" w:themeColor="text1"/>
        </w:rPr>
        <w:t>刺激物</w:t>
      </w:r>
    </w:p>
    <w:p w14:paraId="6CF00F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decolourant   [di:'kʌlərənt] </w:t>
      </w:r>
      <w:r w:rsidRPr="003D4DC1">
        <w:rPr>
          <w:rFonts w:ascii="Times New Roman" w:hAnsi="Times New Roman"/>
          <w:color w:val="000000" w:themeColor="text1"/>
        </w:rPr>
        <w:t>脱色剂</w:t>
      </w:r>
    </w:p>
    <w:p w14:paraId="508D9F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depressant    [di'presənt] </w:t>
      </w:r>
      <w:r w:rsidRPr="003D4DC1">
        <w:rPr>
          <w:rFonts w:ascii="Times New Roman" w:hAnsi="Times New Roman"/>
          <w:color w:val="000000" w:themeColor="text1"/>
        </w:rPr>
        <w:t>抑制剂</w:t>
      </w:r>
    </w:p>
    <w:p w14:paraId="642B9F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dependant    [di'pendənt] </w:t>
      </w:r>
      <w:r w:rsidRPr="003D4DC1">
        <w:rPr>
          <w:rFonts w:ascii="Times New Roman" w:hAnsi="Times New Roman"/>
          <w:color w:val="000000" w:themeColor="text1"/>
        </w:rPr>
        <w:t>依附物</w:t>
      </w:r>
    </w:p>
    <w:p w14:paraId="78979F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disinfectant   [,disin'fektənt] </w:t>
      </w:r>
      <w:r w:rsidRPr="003D4DC1">
        <w:rPr>
          <w:rFonts w:ascii="Times New Roman" w:hAnsi="Times New Roman"/>
          <w:color w:val="000000" w:themeColor="text1"/>
        </w:rPr>
        <w:t>消毒剂</w:t>
      </w:r>
    </w:p>
    <w:p w14:paraId="6BD1E487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E3901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BF40DB1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22. -ar</w:t>
      </w:r>
    </w:p>
    <w:p w14:paraId="7CBDF8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的；</w:t>
      </w:r>
    </w:p>
    <w:p w14:paraId="1EF7C3E1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22259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linear     ['liniə] </w:t>
      </w:r>
      <w:r w:rsidRPr="003D4DC1">
        <w:rPr>
          <w:rFonts w:ascii="Times New Roman" w:hAnsi="Times New Roman"/>
          <w:color w:val="000000" w:themeColor="text1"/>
        </w:rPr>
        <w:t>线的，线性的</w:t>
      </w:r>
    </w:p>
    <w:p w14:paraId="1AD3E1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peculiar   [pi'kju:ljə] </w:t>
      </w:r>
      <w:r w:rsidRPr="003D4DC1">
        <w:rPr>
          <w:rFonts w:ascii="Times New Roman" w:hAnsi="Times New Roman"/>
          <w:color w:val="000000" w:themeColor="text1"/>
        </w:rPr>
        <w:t>特有的</w:t>
      </w:r>
    </w:p>
    <w:p w14:paraId="4D773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similar    ['similə] </w:t>
      </w:r>
      <w:r w:rsidRPr="003D4DC1">
        <w:rPr>
          <w:rFonts w:ascii="Times New Roman" w:hAnsi="Times New Roman"/>
          <w:color w:val="000000" w:themeColor="text1"/>
        </w:rPr>
        <w:t>同样的，相似的</w:t>
      </w:r>
    </w:p>
    <w:p w14:paraId="70EA3D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familiar   [fə'miljə] </w:t>
      </w:r>
      <w:r w:rsidRPr="003D4DC1">
        <w:rPr>
          <w:rFonts w:ascii="Times New Roman" w:hAnsi="Times New Roman"/>
          <w:color w:val="000000" w:themeColor="text1"/>
        </w:rPr>
        <w:t>熟知的</w:t>
      </w:r>
    </w:p>
    <w:p w14:paraId="6556F9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consular  ['kɔnsjulə] </w:t>
      </w:r>
      <w:r w:rsidRPr="003D4DC1">
        <w:rPr>
          <w:rFonts w:ascii="Times New Roman" w:hAnsi="Times New Roman"/>
          <w:color w:val="000000" w:themeColor="text1"/>
        </w:rPr>
        <w:t>领事的</w:t>
      </w:r>
    </w:p>
    <w:p w14:paraId="54B730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nuclear   ['nju:kliə] </w:t>
      </w:r>
      <w:r w:rsidRPr="003D4DC1">
        <w:rPr>
          <w:rFonts w:ascii="Times New Roman" w:hAnsi="Times New Roman"/>
          <w:color w:val="000000" w:themeColor="text1"/>
        </w:rPr>
        <w:t>核子的</w:t>
      </w:r>
    </w:p>
    <w:p w14:paraId="12D83F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insular    ['insjulə] </w:t>
      </w:r>
      <w:r w:rsidRPr="003D4DC1">
        <w:rPr>
          <w:rFonts w:ascii="Times New Roman" w:hAnsi="Times New Roman"/>
          <w:color w:val="000000" w:themeColor="text1"/>
        </w:rPr>
        <w:t>海岛的，岛形的</w:t>
      </w:r>
    </w:p>
    <w:p w14:paraId="0D0FBE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solar     ['səulə] </w:t>
      </w:r>
      <w:r w:rsidRPr="003D4DC1">
        <w:rPr>
          <w:rFonts w:ascii="Times New Roman" w:hAnsi="Times New Roman"/>
          <w:color w:val="000000" w:themeColor="text1"/>
        </w:rPr>
        <w:t>太阳的</w:t>
      </w:r>
    </w:p>
    <w:p w14:paraId="301832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singular   ['siŋɡjulə] </w:t>
      </w:r>
      <w:r w:rsidRPr="003D4DC1">
        <w:rPr>
          <w:rFonts w:ascii="Times New Roman" w:hAnsi="Times New Roman"/>
          <w:color w:val="000000" w:themeColor="text1"/>
        </w:rPr>
        <w:t>单独的</w:t>
      </w:r>
    </w:p>
    <w:p w14:paraId="2B485D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angular   ['æŋɡjulə] </w:t>
      </w:r>
      <w:r w:rsidRPr="003D4DC1">
        <w:rPr>
          <w:rFonts w:ascii="Times New Roman" w:hAnsi="Times New Roman"/>
          <w:color w:val="000000" w:themeColor="text1"/>
        </w:rPr>
        <w:t>有角的</w:t>
      </w:r>
    </w:p>
    <w:p w14:paraId="122D65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polar     ['pəulə] </w:t>
      </w:r>
      <w:r w:rsidRPr="003D4DC1">
        <w:rPr>
          <w:rFonts w:ascii="Times New Roman" w:hAnsi="Times New Roman"/>
          <w:color w:val="000000" w:themeColor="text1"/>
        </w:rPr>
        <w:t>南（北）极的</w:t>
      </w:r>
    </w:p>
    <w:p w14:paraId="7290E5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molecular  [məu'lekjulə] </w:t>
      </w:r>
      <w:r w:rsidRPr="003D4DC1">
        <w:rPr>
          <w:rFonts w:ascii="Times New Roman" w:hAnsi="Times New Roman"/>
          <w:color w:val="000000" w:themeColor="text1"/>
        </w:rPr>
        <w:t>分子的</w:t>
      </w:r>
    </w:p>
    <w:p w14:paraId="3BBF008F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98545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8DAE5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00961F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1A33EDC2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534DF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scholar   ['skɔlə] </w:t>
      </w:r>
      <w:r w:rsidRPr="003D4DC1">
        <w:rPr>
          <w:rFonts w:ascii="Times New Roman" w:hAnsi="Times New Roman"/>
          <w:color w:val="000000" w:themeColor="text1"/>
        </w:rPr>
        <w:t>学者</w:t>
      </w:r>
    </w:p>
    <w:p w14:paraId="6873F2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liar       ['laiə] </w:t>
      </w:r>
      <w:r w:rsidRPr="003D4DC1">
        <w:rPr>
          <w:rFonts w:ascii="Times New Roman" w:hAnsi="Times New Roman"/>
          <w:color w:val="000000" w:themeColor="text1"/>
        </w:rPr>
        <w:t>说谎的人</w:t>
      </w:r>
    </w:p>
    <w:p w14:paraId="4330B3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beggar    ['beɡə] </w:t>
      </w:r>
      <w:r w:rsidRPr="003D4DC1">
        <w:rPr>
          <w:rFonts w:ascii="Times New Roman" w:hAnsi="Times New Roman"/>
          <w:color w:val="000000" w:themeColor="text1"/>
        </w:rPr>
        <w:t>乞丐</w:t>
      </w:r>
    </w:p>
    <w:p w14:paraId="3E68F6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pedlar    ['pedlə] </w:t>
      </w:r>
      <w:r w:rsidRPr="003D4DC1">
        <w:rPr>
          <w:rFonts w:ascii="Times New Roman" w:hAnsi="Times New Roman"/>
          <w:color w:val="000000" w:themeColor="text1"/>
        </w:rPr>
        <w:t>商贩，小贩</w:t>
      </w:r>
    </w:p>
    <w:p w14:paraId="5BBF5E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registrar   [,redʒi'strɑ:] </w:t>
      </w:r>
      <w:r w:rsidRPr="003D4DC1">
        <w:rPr>
          <w:rFonts w:ascii="Times New Roman" w:hAnsi="Times New Roman"/>
          <w:color w:val="000000" w:themeColor="text1"/>
        </w:rPr>
        <w:t>管登记的人</w:t>
      </w:r>
    </w:p>
    <w:p w14:paraId="579132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Templar   ['templə] </w:t>
      </w:r>
      <w:r w:rsidRPr="003D4DC1">
        <w:rPr>
          <w:rFonts w:ascii="Times New Roman" w:hAnsi="Times New Roman"/>
          <w:color w:val="000000" w:themeColor="text1"/>
        </w:rPr>
        <w:t>圣殿骑士</w:t>
      </w:r>
    </w:p>
    <w:p w14:paraId="784359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bursar    ['bə:sə] </w:t>
      </w:r>
      <w:r w:rsidRPr="003D4DC1">
        <w:rPr>
          <w:rFonts w:ascii="Times New Roman" w:hAnsi="Times New Roman"/>
          <w:color w:val="000000" w:themeColor="text1"/>
        </w:rPr>
        <w:t>大学的会计</w:t>
      </w:r>
    </w:p>
    <w:p w14:paraId="4AC530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burglar    ['bə:ɡlə] </w:t>
      </w:r>
      <w:r w:rsidRPr="003D4DC1">
        <w:rPr>
          <w:rFonts w:ascii="Times New Roman" w:hAnsi="Times New Roman"/>
          <w:color w:val="000000" w:themeColor="text1"/>
        </w:rPr>
        <w:t>夜盗，夜贼</w:t>
      </w:r>
    </w:p>
    <w:p w14:paraId="09F17F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justiciar   [dʒʌ'stiʃi,ɑ:] </w:t>
      </w:r>
      <w:r w:rsidRPr="003D4DC1">
        <w:rPr>
          <w:rFonts w:ascii="Times New Roman" w:hAnsi="Times New Roman"/>
          <w:color w:val="000000" w:themeColor="text1"/>
        </w:rPr>
        <w:t>法官，推事</w:t>
      </w:r>
    </w:p>
    <w:p w14:paraId="10C4C266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76271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6B219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、表示物及其他；</w:t>
      </w:r>
    </w:p>
    <w:p w14:paraId="39838CA7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6B7BF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cellar     ['selə] </w:t>
      </w:r>
      <w:r w:rsidRPr="003D4DC1">
        <w:rPr>
          <w:rFonts w:ascii="Times New Roman" w:hAnsi="Times New Roman"/>
          <w:color w:val="000000" w:themeColor="text1"/>
        </w:rPr>
        <w:t>地窖</w:t>
      </w:r>
    </w:p>
    <w:p w14:paraId="5231F4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exemplar  [iɡ'zemplə] </w:t>
      </w:r>
      <w:r w:rsidRPr="003D4DC1">
        <w:rPr>
          <w:rFonts w:ascii="Times New Roman" w:hAnsi="Times New Roman"/>
          <w:color w:val="000000" w:themeColor="text1"/>
        </w:rPr>
        <w:t>模范，典型</w:t>
      </w:r>
    </w:p>
    <w:p w14:paraId="616ED6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altar      ['ɔ:ltə] </w:t>
      </w:r>
      <w:r w:rsidRPr="003D4DC1">
        <w:rPr>
          <w:rFonts w:ascii="Times New Roman" w:hAnsi="Times New Roman"/>
          <w:color w:val="000000" w:themeColor="text1"/>
        </w:rPr>
        <w:t>祭坛</w:t>
      </w:r>
    </w:p>
    <w:p w14:paraId="743711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calendar   ['kælində] </w:t>
      </w:r>
      <w:r w:rsidRPr="003D4DC1">
        <w:rPr>
          <w:rFonts w:ascii="Times New Roman" w:hAnsi="Times New Roman"/>
          <w:color w:val="000000" w:themeColor="text1"/>
        </w:rPr>
        <w:t>日历</w:t>
      </w:r>
    </w:p>
    <w:p w14:paraId="7FACA3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grammar   ['ɡræmə] </w:t>
      </w:r>
      <w:r w:rsidRPr="003D4DC1">
        <w:rPr>
          <w:rFonts w:ascii="Times New Roman" w:hAnsi="Times New Roman"/>
          <w:color w:val="000000" w:themeColor="text1"/>
        </w:rPr>
        <w:t>文法，语法</w:t>
      </w:r>
    </w:p>
    <w:p w14:paraId="1D089C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collar      ['kɔlə] </w:t>
      </w:r>
      <w:r w:rsidRPr="003D4DC1">
        <w:rPr>
          <w:rFonts w:ascii="Times New Roman" w:hAnsi="Times New Roman"/>
          <w:color w:val="000000" w:themeColor="text1"/>
        </w:rPr>
        <w:t>领子</w:t>
      </w:r>
    </w:p>
    <w:p w14:paraId="6E77D6BA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675A0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98BA2BD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23. -ard[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CEF2D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表示人（大多含有贬义）。</w:t>
      </w:r>
    </w:p>
    <w:p w14:paraId="6EB88A88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8A77C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drunkard   ['drʌŋkəd] </w:t>
      </w:r>
      <w:r w:rsidRPr="003D4DC1">
        <w:rPr>
          <w:rFonts w:ascii="Times New Roman" w:hAnsi="Times New Roman"/>
          <w:color w:val="000000" w:themeColor="text1"/>
        </w:rPr>
        <w:t>醉鬼，酒徒</w:t>
      </w:r>
    </w:p>
    <w:p w14:paraId="0C5436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laggard    ['læɡəd] </w:t>
      </w:r>
      <w:r w:rsidRPr="003D4DC1">
        <w:rPr>
          <w:rFonts w:ascii="Times New Roman" w:hAnsi="Times New Roman"/>
          <w:color w:val="000000" w:themeColor="text1"/>
        </w:rPr>
        <w:t>落后者</w:t>
      </w:r>
    </w:p>
    <w:p w14:paraId="15AE1B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Spaniard   ['spænjəd] </w:t>
      </w:r>
      <w:r w:rsidRPr="003D4DC1">
        <w:rPr>
          <w:rFonts w:ascii="Times New Roman" w:hAnsi="Times New Roman"/>
          <w:color w:val="000000" w:themeColor="text1"/>
        </w:rPr>
        <w:t>西班牙人</w:t>
      </w:r>
    </w:p>
    <w:p w14:paraId="5355A9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bastard    ['bɑ:stəd] </w:t>
      </w:r>
      <w:r w:rsidRPr="003D4DC1">
        <w:rPr>
          <w:rFonts w:ascii="Times New Roman" w:hAnsi="Times New Roman"/>
          <w:color w:val="000000" w:themeColor="text1"/>
        </w:rPr>
        <w:t>私生子</w:t>
      </w:r>
    </w:p>
    <w:p w14:paraId="18573B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dullard    ['dʌləd] </w:t>
      </w:r>
      <w:r w:rsidRPr="003D4DC1">
        <w:rPr>
          <w:rFonts w:ascii="Times New Roman" w:hAnsi="Times New Roman"/>
          <w:color w:val="000000" w:themeColor="text1"/>
        </w:rPr>
        <w:t>笨人，笨汉</w:t>
      </w:r>
    </w:p>
    <w:p w14:paraId="65937C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coward    ['kauəd] </w:t>
      </w:r>
      <w:r w:rsidRPr="003D4DC1">
        <w:rPr>
          <w:rFonts w:ascii="Times New Roman" w:hAnsi="Times New Roman"/>
          <w:color w:val="000000" w:themeColor="text1"/>
        </w:rPr>
        <w:t>胆怯者</w:t>
      </w:r>
    </w:p>
    <w:p w14:paraId="662353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dotard    ['dəutəd] </w:t>
      </w:r>
      <w:r w:rsidRPr="003D4DC1">
        <w:rPr>
          <w:rFonts w:ascii="Times New Roman" w:hAnsi="Times New Roman"/>
          <w:color w:val="000000" w:themeColor="text1"/>
        </w:rPr>
        <w:t>年老昏惯的人</w:t>
      </w:r>
    </w:p>
    <w:p w14:paraId="743B3D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wizard    ['wizəd] </w:t>
      </w:r>
      <w:r w:rsidRPr="003D4DC1">
        <w:rPr>
          <w:rFonts w:ascii="Times New Roman" w:hAnsi="Times New Roman"/>
          <w:color w:val="000000" w:themeColor="text1"/>
        </w:rPr>
        <w:t>奇才，男巫</w:t>
      </w:r>
    </w:p>
    <w:p w14:paraId="1FBF4B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sluggard  ['slʌɡəd] </w:t>
      </w:r>
      <w:r w:rsidRPr="003D4DC1">
        <w:rPr>
          <w:rFonts w:ascii="Times New Roman" w:hAnsi="Times New Roman"/>
          <w:color w:val="000000" w:themeColor="text1"/>
        </w:rPr>
        <w:t>懒汉</w:t>
      </w:r>
    </w:p>
    <w:p w14:paraId="08C224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niggard    ['niɡəd] </w:t>
      </w:r>
      <w:r w:rsidRPr="003D4DC1">
        <w:rPr>
          <w:rFonts w:ascii="Times New Roman" w:hAnsi="Times New Roman"/>
          <w:color w:val="000000" w:themeColor="text1"/>
        </w:rPr>
        <w:t>守财奴</w:t>
      </w:r>
    </w:p>
    <w:p w14:paraId="1B09EE37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7047A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1DBE454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24. -arian[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BD338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513D3C63" w14:textId="77777777" w:rsidR="00AB35C7" w:rsidRPr="003D4DC1" w:rsidRDefault="00AB35C7" w:rsidP="00D878A7">
      <w:pPr>
        <w:rPr>
          <w:rFonts w:ascii="Times New Roman" w:hAnsi="Times New Roman"/>
          <w:color w:val="000000" w:themeColor="text1"/>
        </w:rPr>
        <w:sectPr w:rsidR="00AB35C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54287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parliamentarian  [,pɑ:ləmen'tεəriən] </w:t>
      </w:r>
      <w:r w:rsidRPr="003D4DC1">
        <w:rPr>
          <w:rFonts w:ascii="Times New Roman" w:hAnsi="Times New Roman"/>
          <w:color w:val="000000" w:themeColor="text1"/>
        </w:rPr>
        <w:t>国会议员</w:t>
      </w:r>
    </w:p>
    <w:p w14:paraId="54660A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attitudinarian    [,ætitju:di'nεəriən] </w:t>
      </w:r>
      <w:r w:rsidRPr="003D4DC1">
        <w:rPr>
          <w:rFonts w:ascii="Times New Roman" w:hAnsi="Times New Roman"/>
          <w:color w:val="000000" w:themeColor="text1"/>
        </w:rPr>
        <w:t>装模作样者</w:t>
      </w:r>
    </w:p>
    <w:p w14:paraId="69AFD9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unitarian        [,ju:ni'tεəriən] </w:t>
      </w:r>
      <w:r w:rsidRPr="003D4DC1">
        <w:rPr>
          <w:rFonts w:ascii="Times New Roman" w:hAnsi="Times New Roman"/>
          <w:color w:val="000000" w:themeColor="text1"/>
        </w:rPr>
        <w:t>拥护政治统一的人</w:t>
      </w:r>
    </w:p>
    <w:p w14:paraId="1A4757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alphabetarian    [,ælfəbə'tεəriən] </w:t>
      </w:r>
      <w:r w:rsidRPr="003D4DC1">
        <w:rPr>
          <w:rFonts w:ascii="Times New Roman" w:hAnsi="Times New Roman"/>
          <w:color w:val="000000" w:themeColor="text1"/>
        </w:rPr>
        <w:t>学字母的人</w:t>
      </w:r>
    </w:p>
    <w:p w14:paraId="3DF38D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antiquarian [,ænti'kwεəriən] </w:t>
      </w:r>
      <w:r w:rsidRPr="003D4DC1">
        <w:rPr>
          <w:rFonts w:ascii="Times New Roman" w:hAnsi="Times New Roman"/>
          <w:color w:val="000000" w:themeColor="text1"/>
        </w:rPr>
        <w:t>古物家</w:t>
      </w:r>
    </w:p>
    <w:p w14:paraId="438E31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fruitarian   [fru:'tεəriən] </w:t>
      </w:r>
      <w:r w:rsidRPr="003D4DC1">
        <w:rPr>
          <w:rFonts w:ascii="Times New Roman" w:hAnsi="Times New Roman"/>
          <w:color w:val="000000" w:themeColor="text1"/>
        </w:rPr>
        <w:t>主要靠吃水果过日子的人</w:t>
      </w:r>
    </w:p>
    <w:p w14:paraId="41101863" w14:textId="77777777" w:rsidR="00AB35C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sectarian   [sek'tεəriən] </w:t>
      </w:r>
      <w:r w:rsidRPr="003D4DC1">
        <w:rPr>
          <w:rFonts w:ascii="Times New Roman" w:hAnsi="Times New Roman"/>
          <w:color w:val="000000" w:themeColor="text1"/>
        </w:rPr>
        <w:t>宗派门徒</w:t>
      </w:r>
    </w:p>
    <w:p w14:paraId="218454D9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AB35C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CB7DC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abecedarian     [,eibi:si:'dεəriən] </w:t>
      </w:r>
      <w:r w:rsidRPr="003D4DC1">
        <w:rPr>
          <w:rFonts w:ascii="Times New Roman" w:hAnsi="Times New Roman"/>
          <w:color w:val="000000" w:themeColor="text1"/>
        </w:rPr>
        <w:t>教或学</w:t>
      </w:r>
      <w:r w:rsidRPr="003D4DC1">
        <w:rPr>
          <w:rFonts w:ascii="Times New Roman" w:hAnsi="Times New Roman"/>
          <w:color w:val="000000" w:themeColor="text1"/>
        </w:rPr>
        <w:t xml:space="preserve"> a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c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 xml:space="preserve">d </w:t>
      </w:r>
      <w:r w:rsidRPr="003D4DC1">
        <w:rPr>
          <w:rFonts w:ascii="Times New Roman" w:hAnsi="Times New Roman"/>
          <w:color w:val="000000" w:themeColor="text1"/>
        </w:rPr>
        <w:t>的人，初学者，启蒙老师</w:t>
      </w:r>
    </w:p>
    <w:p w14:paraId="64887D47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</w:pPr>
    </w:p>
    <w:p w14:paraId="633AEF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2</w:t>
      </w:r>
      <w:r w:rsidRPr="003D4DC1">
        <w:rPr>
          <w:rFonts w:ascii="Times New Roman" w:hAnsi="Times New Roman"/>
          <w:color w:val="000000" w:themeColor="text1"/>
        </w:rPr>
        <w:t>、带此后缀的名词有的可兼作形容词，表示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</w:t>
      </w:r>
      <w:r w:rsidRPr="003D4DC1">
        <w:rPr>
          <w:rFonts w:ascii="Times New Roman" w:hAnsi="Times New Roman"/>
          <w:color w:val="000000" w:themeColor="text1"/>
        </w:rPr>
        <w:t xml:space="preserve"> ...</w:t>
      </w:r>
      <w:r w:rsidRPr="003D4DC1">
        <w:rPr>
          <w:rFonts w:ascii="Times New Roman" w:hAnsi="Times New Roman"/>
          <w:color w:val="000000" w:themeColor="text1"/>
        </w:rPr>
        <w:t>主义的。</w:t>
      </w:r>
    </w:p>
    <w:p w14:paraId="66FC17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humanitarian        [hju:,mæni'tεəriən] </w:t>
      </w:r>
      <w:r w:rsidRPr="003D4DC1">
        <w:rPr>
          <w:rFonts w:ascii="Times New Roman" w:hAnsi="Times New Roman"/>
          <w:color w:val="000000" w:themeColor="text1"/>
        </w:rPr>
        <w:t>人道主义者，人道主义的</w:t>
      </w:r>
    </w:p>
    <w:p w14:paraId="701F37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doctrinarian         [,dɔktri'nεəriən] </w:t>
      </w:r>
      <w:r w:rsidRPr="003D4DC1">
        <w:rPr>
          <w:rFonts w:ascii="Times New Roman" w:hAnsi="Times New Roman"/>
          <w:color w:val="000000" w:themeColor="text1"/>
        </w:rPr>
        <w:t>教条主义者，教条主义的</w:t>
      </w:r>
    </w:p>
    <w:p w14:paraId="789CA4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equalitarian         [i,kwɔli'tεəriən] </w:t>
      </w:r>
      <w:r w:rsidRPr="003D4DC1">
        <w:rPr>
          <w:rFonts w:ascii="Times New Roman" w:hAnsi="Times New Roman"/>
          <w:color w:val="000000" w:themeColor="text1"/>
        </w:rPr>
        <w:t>平均主义者，平均主义的</w:t>
      </w:r>
    </w:p>
    <w:p w14:paraId="2C575D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vegetarian          [,vedʒi'tεəriən] </w:t>
      </w:r>
      <w:r w:rsidRPr="003D4DC1">
        <w:rPr>
          <w:rFonts w:ascii="Times New Roman" w:hAnsi="Times New Roman"/>
          <w:color w:val="000000" w:themeColor="text1"/>
        </w:rPr>
        <w:t>素食者，素食的</w:t>
      </w:r>
    </w:p>
    <w:p w14:paraId="2EB4C2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establishmentarian   [i,stæbliʃmən'tεəriən] </w:t>
      </w:r>
      <w:r w:rsidRPr="003D4DC1">
        <w:rPr>
          <w:rFonts w:ascii="Times New Roman" w:hAnsi="Times New Roman"/>
          <w:color w:val="000000" w:themeColor="text1"/>
        </w:rPr>
        <w:t>拥护即成权力机构的（人）</w:t>
      </w:r>
    </w:p>
    <w:p w14:paraId="678B1F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utilitarian           [,ju:tili'tεəriən] </w:t>
      </w:r>
      <w:r w:rsidRPr="003D4DC1">
        <w:rPr>
          <w:rFonts w:ascii="Times New Roman" w:hAnsi="Times New Roman"/>
          <w:color w:val="000000" w:themeColor="text1"/>
        </w:rPr>
        <w:t>功利主义者，功利主义的</w:t>
      </w:r>
    </w:p>
    <w:p w14:paraId="5F51DBAA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25. -arium[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264F1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表示场所、地点、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馆、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室、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院、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所等。</w:t>
      </w:r>
    </w:p>
    <w:p w14:paraId="5580A04B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29240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planetarium  [,plæni'tεəriəm] </w:t>
      </w:r>
      <w:r w:rsidRPr="003D4DC1">
        <w:rPr>
          <w:rFonts w:ascii="Times New Roman" w:hAnsi="Times New Roman"/>
          <w:color w:val="000000" w:themeColor="text1"/>
        </w:rPr>
        <w:t>天文馆</w:t>
      </w:r>
    </w:p>
    <w:p w14:paraId="7FD0A7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oceanarium  [,əuʃə'nεəriəm]</w:t>
      </w:r>
      <w:r w:rsidRPr="003D4DC1">
        <w:rPr>
          <w:rFonts w:ascii="Times New Roman" w:hAnsi="Times New Roman"/>
          <w:color w:val="000000" w:themeColor="text1"/>
        </w:rPr>
        <w:t>（海洋）水族馆</w:t>
      </w:r>
    </w:p>
    <w:p w14:paraId="02BF3A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atomarium   [,ætə'mεəriəm] </w:t>
      </w:r>
      <w:r w:rsidRPr="003D4DC1">
        <w:rPr>
          <w:rFonts w:ascii="Times New Roman" w:hAnsi="Times New Roman"/>
          <w:color w:val="000000" w:themeColor="text1"/>
        </w:rPr>
        <w:t>原子馆</w:t>
      </w:r>
    </w:p>
    <w:p w14:paraId="7D4089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insectarium  [,insek'tεəriəm] </w:t>
      </w:r>
      <w:r w:rsidRPr="003D4DC1">
        <w:rPr>
          <w:rFonts w:ascii="Times New Roman" w:hAnsi="Times New Roman"/>
          <w:color w:val="000000" w:themeColor="text1"/>
        </w:rPr>
        <w:t>昆虫馆</w:t>
      </w:r>
    </w:p>
    <w:p w14:paraId="2FEB57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herbarium   [hə:'bεəriəm] </w:t>
      </w:r>
      <w:r w:rsidRPr="003D4DC1">
        <w:rPr>
          <w:rFonts w:ascii="Times New Roman" w:hAnsi="Times New Roman"/>
          <w:color w:val="000000" w:themeColor="text1"/>
        </w:rPr>
        <w:t>植物标本室</w:t>
      </w:r>
    </w:p>
    <w:p w14:paraId="727570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sanitarium   [,sæni'tεəriəm] </w:t>
      </w:r>
      <w:r w:rsidRPr="003D4DC1">
        <w:rPr>
          <w:rFonts w:ascii="Times New Roman" w:hAnsi="Times New Roman"/>
          <w:color w:val="000000" w:themeColor="text1"/>
        </w:rPr>
        <w:t>疗养院</w:t>
      </w:r>
    </w:p>
    <w:p w14:paraId="1E5DF5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vivarium     [vai'vεəriəm] </w:t>
      </w:r>
      <w:r w:rsidRPr="003D4DC1">
        <w:rPr>
          <w:rFonts w:ascii="Times New Roman" w:hAnsi="Times New Roman"/>
          <w:color w:val="000000" w:themeColor="text1"/>
        </w:rPr>
        <w:t>动物饲养所</w:t>
      </w:r>
    </w:p>
    <w:p w14:paraId="15AB5F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aquarium    [ə'kwεəriəm] </w:t>
      </w:r>
      <w:r w:rsidRPr="003D4DC1">
        <w:rPr>
          <w:rFonts w:ascii="Times New Roman" w:hAnsi="Times New Roman"/>
          <w:color w:val="000000" w:themeColor="text1"/>
        </w:rPr>
        <w:t>水族馆</w:t>
      </w:r>
    </w:p>
    <w:p w14:paraId="6A7A0F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serpentarium [,sə:pən'tεəriəm] </w:t>
      </w:r>
      <w:r w:rsidRPr="003D4DC1">
        <w:rPr>
          <w:rFonts w:ascii="Times New Roman" w:hAnsi="Times New Roman"/>
          <w:color w:val="000000" w:themeColor="text1"/>
        </w:rPr>
        <w:t>蛇类展览馆</w:t>
      </w:r>
    </w:p>
    <w:p w14:paraId="67A70A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frigidarium  [,fridʒi'dæriəm] </w:t>
      </w:r>
      <w:r w:rsidRPr="003D4DC1">
        <w:rPr>
          <w:rFonts w:ascii="Times New Roman" w:hAnsi="Times New Roman"/>
          <w:color w:val="000000" w:themeColor="text1"/>
        </w:rPr>
        <w:t>冷藏室</w:t>
      </w:r>
    </w:p>
    <w:p w14:paraId="0E44CF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solarium    [səu'lεəriəm] </w:t>
      </w:r>
      <w:r w:rsidRPr="003D4DC1">
        <w:rPr>
          <w:rFonts w:ascii="Times New Roman" w:hAnsi="Times New Roman"/>
          <w:color w:val="000000" w:themeColor="text1"/>
        </w:rPr>
        <w:t>日光浴室</w:t>
      </w:r>
    </w:p>
    <w:p w14:paraId="00E697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columbarium [,kɔləm'bεəriəm] </w:t>
      </w:r>
      <w:r w:rsidRPr="003D4DC1">
        <w:rPr>
          <w:rFonts w:ascii="Times New Roman" w:hAnsi="Times New Roman"/>
          <w:color w:val="000000" w:themeColor="text1"/>
        </w:rPr>
        <w:t>鸽棚</w:t>
      </w:r>
    </w:p>
    <w:p w14:paraId="29553A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ovarium    [əu'vεəriəm] </w:t>
      </w:r>
      <w:r w:rsidRPr="003D4DC1">
        <w:rPr>
          <w:rFonts w:ascii="Times New Roman" w:hAnsi="Times New Roman"/>
          <w:color w:val="000000" w:themeColor="text1"/>
        </w:rPr>
        <w:t>卵巢</w:t>
      </w:r>
    </w:p>
    <w:p w14:paraId="45BE002D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5198F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0A9F9C0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26. -ary</w:t>
      </w:r>
    </w:p>
    <w:p w14:paraId="73DF18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性质的，属于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的，关于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的；</w:t>
      </w:r>
    </w:p>
    <w:p w14:paraId="50A9F094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27F39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secondary     ['sekəndəri] </w:t>
      </w:r>
      <w:r w:rsidRPr="003D4DC1">
        <w:rPr>
          <w:rFonts w:ascii="Times New Roman" w:hAnsi="Times New Roman"/>
          <w:color w:val="000000" w:themeColor="text1"/>
        </w:rPr>
        <w:t>第二的</w:t>
      </w:r>
    </w:p>
    <w:p w14:paraId="05CA03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honorary      ['ɔnərəri] </w:t>
      </w:r>
      <w:r w:rsidRPr="003D4DC1">
        <w:rPr>
          <w:rFonts w:ascii="Times New Roman" w:hAnsi="Times New Roman"/>
          <w:color w:val="000000" w:themeColor="text1"/>
        </w:rPr>
        <w:t>荣誉的</w:t>
      </w:r>
    </w:p>
    <w:p w14:paraId="320391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questionary    ['kwestʃənəri] </w:t>
      </w:r>
      <w:r w:rsidRPr="003D4DC1">
        <w:rPr>
          <w:rFonts w:ascii="Times New Roman" w:hAnsi="Times New Roman"/>
          <w:color w:val="000000" w:themeColor="text1"/>
        </w:rPr>
        <w:t>询问的</w:t>
      </w:r>
    </w:p>
    <w:p w14:paraId="4E02EE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unitary        ['ju:nitəri] </w:t>
      </w:r>
      <w:r w:rsidRPr="003D4DC1">
        <w:rPr>
          <w:rFonts w:ascii="Times New Roman" w:hAnsi="Times New Roman"/>
          <w:color w:val="000000" w:themeColor="text1"/>
        </w:rPr>
        <w:t>单元的</w:t>
      </w:r>
    </w:p>
    <w:p w14:paraId="618442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elementary    [,eli'mentəri] </w:t>
      </w:r>
      <w:r w:rsidRPr="003D4DC1">
        <w:rPr>
          <w:rFonts w:ascii="Times New Roman" w:hAnsi="Times New Roman"/>
          <w:color w:val="000000" w:themeColor="text1"/>
        </w:rPr>
        <w:t>基本的</w:t>
      </w:r>
    </w:p>
    <w:p w14:paraId="29E889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planetary      ['plænitəri] </w:t>
      </w:r>
      <w:r w:rsidRPr="003D4DC1">
        <w:rPr>
          <w:rFonts w:ascii="Times New Roman" w:hAnsi="Times New Roman"/>
          <w:color w:val="000000" w:themeColor="text1"/>
        </w:rPr>
        <w:t>行星的</w:t>
      </w:r>
    </w:p>
    <w:p w14:paraId="58E66A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limitary        ['limitəri] </w:t>
      </w:r>
      <w:r w:rsidRPr="003D4DC1">
        <w:rPr>
          <w:rFonts w:ascii="Times New Roman" w:hAnsi="Times New Roman"/>
          <w:color w:val="000000" w:themeColor="text1"/>
        </w:rPr>
        <w:t>限制的</w:t>
      </w:r>
    </w:p>
    <w:p w14:paraId="1A80C8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imaginary      [i'mædʒinəri] </w:t>
      </w:r>
      <w:r w:rsidRPr="003D4DC1">
        <w:rPr>
          <w:rFonts w:ascii="Times New Roman" w:hAnsi="Times New Roman"/>
          <w:color w:val="000000" w:themeColor="text1"/>
        </w:rPr>
        <w:t>想象中的</w:t>
      </w:r>
    </w:p>
    <w:p w14:paraId="599010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expansionary   [iks'pænʃənəri] </w:t>
      </w:r>
      <w:r w:rsidRPr="003D4DC1">
        <w:rPr>
          <w:rFonts w:ascii="Times New Roman" w:hAnsi="Times New Roman"/>
          <w:color w:val="000000" w:themeColor="text1"/>
        </w:rPr>
        <w:t>扩张性的</w:t>
      </w:r>
    </w:p>
    <w:p w14:paraId="06C4AE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customary      ['kʌstə,məri] </w:t>
      </w:r>
      <w:r w:rsidRPr="003D4DC1">
        <w:rPr>
          <w:rFonts w:ascii="Times New Roman" w:hAnsi="Times New Roman"/>
          <w:color w:val="000000" w:themeColor="text1"/>
        </w:rPr>
        <w:t>习惯的</w:t>
      </w:r>
    </w:p>
    <w:p w14:paraId="427192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disciplinary     ['disiplinəri,] </w:t>
      </w:r>
      <w:r w:rsidRPr="003D4DC1">
        <w:rPr>
          <w:rFonts w:ascii="Times New Roman" w:hAnsi="Times New Roman"/>
          <w:color w:val="000000" w:themeColor="text1"/>
        </w:rPr>
        <w:t>纪律的</w:t>
      </w:r>
    </w:p>
    <w:p w14:paraId="1A104D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revolutionary   [,revə'lju:ʃənəri] </w:t>
      </w:r>
      <w:r w:rsidRPr="003D4DC1">
        <w:rPr>
          <w:rFonts w:ascii="Times New Roman" w:hAnsi="Times New Roman"/>
          <w:color w:val="000000" w:themeColor="text1"/>
        </w:rPr>
        <w:t>革命的</w:t>
      </w:r>
    </w:p>
    <w:p w14:paraId="7E74EB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parliamentary   [,pɑ:lə'mentəri] </w:t>
      </w:r>
      <w:r w:rsidRPr="003D4DC1">
        <w:rPr>
          <w:rFonts w:ascii="Times New Roman" w:hAnsi="Times New Roman"/>
          <w:color w:val="000000" w:themeColor="text1"/>
        </w:rPr>
        <w:t>议会的</w:t>
      </w:r>
    </w:p>
    <w:p w14:paraId="66827E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revisionary     [ri'viʒənəri] </w:t>
      </w:r>
      <w:r w:rsidRPr="003D4DC1">
        <w:rPr>
          <w:rFonts w:ascii="Times New Roman" w:hAnsi="Times New Roman"/>
          <w:color w:val="000000" w:themeColor="text1"/>
        </w:rPr>
        <w:t>修订的</w:t>
      </w:r>
    </w:p>
    <w:p w14:paraId="374C28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momentary    ['məuməntəri] </w:t>
      </w:r>
      <w:r w:rsidRPr="003D4DC1">
        <w:rPr>
          <w:rFonts w:ascii="Times New Roman" w:hAnsi="Times New Roman"/>
          <w:color w:val="000000" w:themeColor="text1"/>
        </w:rPr>
        <w:t>片刻的</w:t>
      </w:r>
    </w:p>
    <w:p w14:paraId="7FC377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exemplary     [iɡ'zempləri] </w:t>
      </w:r>
      <w:r w:rsidRPr="003D4DC1">
        <w:rPr>
          <w:rFonts w:ascii="Times New Roman" w:hAnsi="Times New Roman"/>
          <w:color w:val="000000" w:themeColor="text1"/>
        </w:rPr>
        <w:t>模范的</w:t>
      </w:r>
    </w:p>
    <w:p w14:paraId="08CF6D51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8A17C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62BED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5E349E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、表示场所、地点；</w:t>
      </w:r>
    </w:p>
    <w:p w14:paraId="23A1E4C6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4D242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rosary       ['rəuzəri] </w:t>
      </w:r>
      <w:r w:rsidRPr="003D4DC1">
        <w:rPr>
          <w:rFonts w:ascii="Times New Roman" w:hAnsi="Times New Roman"/>
          <w:color w:val="000000" w:themeColor="text1"/>
        </w:rPr>
        <w:t>玫瑰园</w:t>
      </w:r>
    </w:p>
    <w:p w14:paraId="614F94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dispensary   [dis'pensəri] </w:t>
      </w:r>
      <w:r w:rsidRPr="003D4DC1">
        <w:rPr>
          <w:rFonts w:ascii="Times New Roman" w:hAnsi="Times New Roman"/>
          <w:color w:val="000000" w:themeColor="text1"/>
        </w:rPr>
        <w:t>药房</w:t>
      </w:r>
    </w:p>
    <w:p w14:paraId="44FA3F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infirmary     [in'fə:məri] </w:t>
      </w:r>
      <w:r w:rsidRPr="003D4DC1">
        <w:rPr>
          <w:rFonts w:ascii="Times New Roman" w:hAnsi="Times New Roman"/>
          <w:color w:val="000000" w:themeColor="text1"/>
        </w:rPr>
        <w:t>医院，医务室</w:t>
      </w:r>
    </w:p>
    <w:p w14:paraId="4F60C5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library       ['laibrəri] </w:t>
      </w:r>
      <w:r w:rsidRPr="003D4DC1">
        <w:rPr>
          <w:rFonts w:ascii="Times New Roman" w:hAnsi="Times New Roman"/>
          <w:color w:val="000000" w:themeColor="text1"/>
        </w:rPr>
        <w:t>图书馆</w:t>
      </w:r>
    </w:p>
    <w:p w14:paraId="4E890F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depositary   [di'pɔzitəri] </w:t>
      </w:r>
      <w:r w:rsidRPr="003D4DC1">
        <w:rPr>
          <w:rFonts w:ascii="Times New Roman" w:hAnsi="Times New Roman"/>
          <w:color w:val="000000" w:themeColor="text1"/>
        </w:rPr>
        <w:t>存放处</w:t>
      </w:r>
    </w:p>
    <w:p w14:paraId="7B16B7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aviary       ['eivjəri] </w:t>
      </w:r>
      <w:r w:rsidRPr="003D4DC1">
        <w:rPr>
          <w:rFonts w:ascii="Times New Roman" w:hAnsi="Times New Roman"/>
          <w:color w:val="000000" w:themeColor="text1"/>
        </w:rPr>
        <w:t>养鸟室</w:t>
      </w:r>
    </w:p>
    <w:p w14:paraId="31862C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granary     ['ɡrænəri] </w:t>
      </w:r>
      <w:r w:rsidRPr="003D4DC1">
        <w:rPr>
          <w:rFonts w:ascii="Times New Roman" w:hAnsi="Times New Roman"/>
          <w:color w:val="000000" w:themeColor="text1"/>
        </w:rPr>
        <w:t>谷仓（</w:t>
      </w:r>
      <w:r w:rsidRPr="003D4DC1">
        <w:rPr>
          <w:rFonts w:ascii="Times New Roman" w:hAnsi="Times New Roman"/>
          <w:color w:val="000000" w:themeColor="text1"/>
        </w:rPr>
        <w:t>gran=grain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0369EF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apiary      ['eipjəri] </w:t>
      </w:r>
      <w:r w:rsidRPr="003D4DC1">
        <w:rPr>
          <w:rFonts w:ascii="Times New Roman" w:hAnsi="Times New Roman"/>
          <w:color w:val="000000" w:themeColor="text1"/>
        </w:rPr>
        <w:t>养蜂所</w:t>
      </w:r>
    </w:p>
    <w:p w14:paraId="12150BDE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C74F0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D36A3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743BFAD6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C12DC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secretary      ['sekrətəri] </w:t>
      </w:r>
      <w:r w:rsidRPr="003D4DC1">
        <w:rPr>
          <w:rFonts w:ascii="Times New Roman" w:hAnsi="Times New Roman"/>
          <w:color w:val="000000" w:themeColor="text1"/>
        </w:rPr>
        <w:t>书记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秘书</w:t>
      </w:r>
    </w:p>
    <w:p w14:paraId="3AB438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missionary     ['miʃənəri] </w:t>
      </w:r>
      <w:r w:rsidRPr="003D4DC1">
        <w:rPr>
          <w:rFonts w:ascii="Times New Roman" w:hAnsi="Times New Roman"/>
          <w:color w:val="000000" w:themeColor="text1"/>
        </w:rPr>
        <w:t>传教士</w:t>
      </w:r>
    </w:p>
    <w:p w14:paraId="2EF277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adversary      ['ædvəsəri] </w:t>
      </w:r>
      <w:r w:rsidRPr="003D4DC1">
        <w:rPr>
          <w:rFonts w:ascii="Times New Roman" w:hAnsi="Times New Roman"/>
          <w:color w:val="000000" w:themeColor="text1"/>
        </w:rPr>
        <w:t>对手</w:t>
      </w:r>
    </w:p>
    <w:p w14:paraId="26EA70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revolutionary   [,revə'lju:ʃənəri] </w:t>
      </w:r>
      <w:r w:rsidRPr="003D4DC1">
        <w:rPr>
          <w:rFonts w:ascii="Times New Roman" w:hAnsi="Times New Roman"/>
          <w:color w:val="000000" w:themeColor="text1"/>
        </w:rPr>
        <w:t>革命者</w:t>
      </w:r>
    </w:p>
    <w:p w14:paraId="0AE128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notary         ['nəutəri] </w:t>
      </w:r>
      <w:r w:rsidRPr="003D4DC1">
        <w:rPr>
          <w:rFonts w:ascii="Times New Roman" w:hAnsi="Times New Roman"/>
          <w:color w:val="000000" w:themeColor="text1"/>
        </w:rPr>
        <w:t>公证人</w:t>
      </w:r>
    </w:p>
    <w:p w14:paraId="7AD614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functionary     ['fʌŋkʃənəri] </w:t>
      </w:r>
      <w:r w:rsidRPr="003D4DC1">
        <w:rPr>
          <w:rFonts w:ascii="Times New Roman" w:hAnsi="Times New Roman"/>
          <w:color w:val="000000" w:themeColor="text1"/>
        </w:rPr>
        <w:t>职官，官员</w:t>
      </w:r>
    </w:p>
    <w:p w14:paraId="01DCA2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dignitary       ['diɡnitəri] </w:t>
      </w:r>
      <w:r w:rsidRPr="003D4DC1">
        <w:rPr>
          <w:rFonts w:ascii="Times New Roman" w:hAnsi="Times New Roman"/>
          <w:color w:val="000000" w:themeColor="text1"/>
        </w:rPr>
        <w:t>居高位者</w:t>
      </w:r>
    </w:p>
    <w:p w14:paraId="084C3C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plenipotentiary  [,plenipəu'tenʃiəri] </w:t>
      </w:r>
      <w:r w:rsidRPr="003D4DC1">
        <w:rPr>
          <w:rFonts w:ascii="Times New Roman" w:hAnsi="Times New Roman"/>
          <w:color w:val="000000" w:themeColor="text1"/>
        </w:rPr>
        <w:t>全权代表</w:t>
      </w:r>
    </w:p>
    <w:p w14:paraId="6FC7EE02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402BF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88C7F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、表示抽象及抽象名词；</w:t>
      </w:r>
    </w:p>
    <w:p w14:paraId="20FD0C90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6D7A4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dictionary     ['dikʃənəri] </w:t>
      </w:r>
      <w:r w:rsidRPr="003D4DC1">
        <w:rPr>
          <w:rFonts w:ascii="Times New Roman" w:hAnsi="Times New Roman"/>
          <w:color w:val="000000" w:themeColor="text1"/>
        </w:rPr>
        <w:t>字典，词典</w:t>
      </w:r>
    </w:p>
    <w:p w14:paraId="39CA4D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luminary      ['lju:minəri] </w:t>
      </w:r>
      <w:r w:rsidRPr="003D4DC1">
        <w:rPr>
          <w:rFonts w:ascii="Times New Roman" w:hAnsi="Times New Roman"/>
          <w:color w:val="000000" w:themeColor="text1"/>
        </w:rPr>
        <w:t>发光体</w:t>
      </w:r>
    </w:p>
    <w:p w14:paraId="20F997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glossary       ['ɡlɔsəri] </w:t>
      </w:r>
      <w:r w:rsidRPr="003D4DC1">
        <w:rPr>
          <w:rFonts w:ascii="Times New Roman" w:hAnsi="Times New Roman"/>
          <w:color w:val="000000" w:themeColor="text1"/>
        </w:rPr>
        <w:t>词汇表</w:t>
      </w:r>
    </w:p>
    <w:p w14:paraId="2239C0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formulary     ['fɔ:mjuləri] </w:t>
      </w:r>
      <w:r w:rsidRPr="003D4DC1">
        <w:rPr>
          <w:rFonts w:ascii="Times New Roman" w:hAnsi="Times New Roman"/>
          <w:color w:val="000000" w:themeColor="text1"/>
        </w:rPr>
        <w:t>公式汇编</w:t>
      </w:r>
    </w:p>
    <w:p w14:paraId="1C8E07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salary        ['sæləri] </w:t>
      </w:r>
      <w:r w:rsidRPr="003D4DC1">
        <w:rPr>
          <w:rFonts w:ascii="Times New Roman" w:hAnsi="Times New Roman"/>
          <w:color w:val="000000" w:themeColor="text1"/>
        </w:rPr>
        <w:t>薪金</w:t>
      </w:r>
    </w:p>
    <w:p w14:paraId="0FC506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distributary    [di'stribjutəri] </w:t>
      </w:r>
      <w:r w:rsidRPr="003D4DC1">
        <w:rPr>
          <w:rFonts w:ascii="Times New Roman" w:hAnsi="Times New Roman"/>
          <w:color w:val="000000" w:themeColor="text1"/>
        </w:rPr>
        <w:t>江河的支流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48E28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diary         ['daiəri] </w:t>
      </w:r>
      <w:r w:rsidRPr="003D4DC1">
        <w:rPr>
          <w:rFonts w:ascii="Times New Roman" w:hAnsi="Times New Roman"/>
          <w:color w:val="000000" w:themeColor="text1"/>
        </w:rPr>
        <w:t>日记本</w:t>
      </w:r>
    </w:p>
    <w:p w14:paraId="2CA95A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anniversary    [,æni'və:səri] </w:t>
      </w:r>
      <w:r w:rsidRPr="003D4DC1">
        <w:rPr>
          <w:rFonts w:ascii="Times New Roman" w:hAnsi="Times New Roman"/>
          <w:color w:val="000000" w:themeColor="text1"/>
        </w:rPr>
        <w:t>周年纪念</w:t>
      </w:r>
    </w:p>
    <w:p w14:paraId="77FC64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piscary        ['piskəri] </w:t>
      </w:r>
      <w:r w:rsidRPr="003D4DC1">
        <w:rPr>
          <w:rFonts w:ascii="Times New Roman" w:hAnsi="Times New Roman"/>
          <w:color w:val="000000" w:themeColor="text1"/>
        </w:rPr>
        <w:t>捕鱼权</w:t>
      </w:r>
    </w:p>
    <w:p w14:paraId="28B5A2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vocabulary     [vəu'kæbjuləri] </w:t>
      </w:r>
      <w:r w:rsidRPr="003D4DC1">
        <w:rPr>
          <w:rFonts w:ascii="Times New Roman" w:hAnsi="Times New Roman"/>
          <w:color w:val="000000" w:themeColor="text1"/>
        </w:rPr>
        <w:t>词汇</w:t>
      </w:r>
    </w:p>
    <w:p w14:paraId="5B18FEE3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8F727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CBFAFED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27. -ast[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0CD14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表示人。</w:t>
      </w:r>
    </w:p>
    <w:p w14:paraId="26AA9AA8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9FBDE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gymnast    ['dʒimnæst] </w:t>
      </w:r>
      <w:r w:rsidRPr="003D4DC1">
        <w:rPr>
          <w:rFonts w:ascii="Times New Roman" w:hAnsi="Times New Roman"/>
          <w:color w:val="000000" w:themeColor="text1"/>
        </w:rPr>
        <w:t>体操家</w:t>
      </w:r>
    </w:p>
    <w:p w14:paraId="4E9C21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encomiast   [en'kəumiæst] </w:t>
      </w:r>
      <w:r w:rsidRPr="003D4DC1">
        <w:rPr>
          <w:rFonts w:ascii="Times New Roman" w:hAnsi="Times New Roman"/>
          <w:color w:val="000000" w:themeColor="text1"/>
        </w:rPr>
        <w:t>赞美者</w:t>
      </w:r>
    </w:p>
    <w:p w14:paraId="56CA3B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enthusiast   [in'θju:ziæst] </w:t>
      </w:r>
      <w:r w:rsidRPr="003D4DC1">
        <w:rPr>
          <w:rFonts w:ascii="Times New Roman" w:hAnsi="Times New Roman"/>
          <w:color w:val="000000" w:themeColor="text1"/>
        </w:rPr>
        <w:t>热心者</w:t>
      </w:r>
    </w:p>
    <w:p w14:paraId="274DD9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symposiast   [sim'pəuzi,æst] </w:t>
      </w:r>
      <w:r w:rsidRPr="003D4DC1">
        <w:rPr>
          <w:rFonts w:ascii="Times New Roman" w:hAnsi="Times New Roman"/>
          <w:color w:val="000000" w:themeColor="text1"/>
        </w:rPr>
        <w:t>参加宴会的人</w:t>
      </w:r>
    </w:p>
    <w:p w14:paraId="708D03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scholiast     ['skəuliæst] </w:t>
      </w:r>
      <w:r w:rsidRPr="003D4DC1">
        <w:rPr>
          <w:rFonts w:ascii="Times New Roman" w:hAnsi="Times New Roman"/>
          <w:color w:val="000000" w:themeColor="text1"/>
        </w:rPr>
        <w:t>注解者</w:t>
      </w:r>
    </w:p>
    <w:p w14:paraId="6CDA39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ecdysiast     [ek'diziæst] </w:t>
      </w:r>
      <w:r w:rsidRPr="003D4DC1">
        <w:rPr>
          <w:rFonts w:ascii="Times New Roman" w:hAnsi="Times New Roman"/>
          <w:color w:val="000000" w:themeColor="text1"/>
        </w:rPr>
        <w:t>脱衣舞舞女</w:t>
      </w:r>
    </w:p>
    <w:p w14:paraId="0AD567A4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7F5AD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7049D08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28. -aster[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70936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表示人（卑称）。</w:t>
      </w:r>
    </w:p>
    <w:p w14:paraId="778A98E5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B1876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poetaster     [,pəui'tæstə] </w:t>
      </w:r>
      <w:r w:rsidRPr="003D4DC1">
        <w:rPr>
          <w:rFonts w:ascii="Times New Roman" w:hAnsi="Times New Roman"/>
          <w:color w:val="000000" w:themeColor="text1"/>
        </w:rPr>
        <w:t>劣等诗人</w:t>
      </w:r>
    </w:p>
    <w:p w14:paraId="14875A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criticaster     ['kriti,kæstə] </w:t>
      </w:r>
      <w:r w:rsidRPr="003D4DC1">
        <w:rPr>
          <w:rFonts w:ascii="Times New Roman" w:hAnsi="Times New Roman"/>
          <w:color w:val="000000" w:themeColor="text1"/>
        </w:rPr>
        <w:t>低劣的批评家</w:t>
      </w:r>
    </w:p>
    <w:p w14:paraId="2795A1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medicaster    ['medi,kæstə] </w:t>
      </w:r>
      <w:r w:rsidRPr="003D4DC1">
        <w:rPr>
          <w:rFonts w:ascii="Times New Roman" w:hAnsi="Times New Roman"/>
          <w:color w:val="000000" w:themeColor="text1"/>
        </w:rPr>
        <w:t>江湖医生，庸医</w:t>
      </w:r>
    </w:p>
    <w:p w14:paraId="326549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philosophaster [fi,lɔsə'fæstə] </w:t>
      </w:r>
      <w:r w:rsidRPr="003D4DC1">
        <w:rPr>
          <w:rFonts w:ascii="Times New Roman" w:hAnsi="Times New Roman"/>
          <w:color w:val="000000" w:themeColor="text1"/>
        </w:rPr>
        <w:t>肤浅的哲学家</w:t>
      </w:r>
    </w:p>
    <w:p w14:paraId="72BC6C5E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1964E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E4C9F2B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29. -ate</w:t>
      </w:r>
    </w:p>
    <w:p w14:paraId="1C8305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动词后缀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表示做、造成、使之成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、做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事等意义；</w:t>
      </w:r>
    </w:p>
    <w:p w14:paraId="696746B4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A1051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hyphenate     ['haifəneit] </w:t>
      </w:r>
      <w:r w:rsidRPr="003D4DC1">
        <w:rPr>
          <w:rFonts w:ascii="Times New Roman" w:hAnsi="Times New Roman"/>
          <w:color w:val="000000" w:themeColor="text1"/>
        </w:rPr>
        <w:t>加连字符</w:t>
      </w:r>
    </w:p>
    <w:p w14:paraId="1F078A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orientate      ['ɔ:rienteit] </w:t>
      </w:r>
      <w:r w:rsidRPr="003D4DC1">
        <w:rPr>
          <w:rFonts w:ascii="Times New Roman" w:hAnsi="Times New Roman"/>
          <w:color w:val="000000" w:themeColor="text1"/>
        </w:rPr>
        <w:t>使向东，定方向</w:t>
      </w:r>
    </w:p>
    <w:p w14:paraId="7F5B6D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differentiate   [,difə'renʃieit] </w:t>
      </w:r>
      <w:r w:rsidRPr="003D4DC1">
        <w:rPr>
          <w:rFonts w:ascii="Times New Roman" w:hAnsi="Times New Roman"/>
          <w:color w:val="000000" w:themeColor="text1"/>
        </w:rPr>
        <w:t>区别</w:t>
      </w:r>
    </w:p>
    <w:p w14:paraId="719454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triangulate    [trai'æŋɡjulit] </w:t>
      </w:r>
      <w:r w:rsidRPr="003D4DC1">
        <w:rPr>
          <w:rFonts w:ascii="Times New Roman" w:hAnsi="Times New Roman"/>
          <w:color w:val="000000" w:themeColor="text1"/>
        </w:rPr>
        <w:t>使成三角形</w:t>
      </w:r>
    </w:p>
    <w:p w14:paraId="628B7E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maturate      ['mætjureit] </w:t>
      </w:r>
      <w:r w:rsidRPr="003D4DC1">
        <w:rPr>
          <w:rFonts w:ascii="Times New Roman" w:hAnsi="Times New Roman"/>
          <w:color w:val="000000" w:themeColor="text1"/>
        </w:rPr>
        <w:t>使成熟</w:t>
      </w:r>
    </w:p>
    <w:p w14:paraId="1C8237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luxuriate      [lʌɡ'zjuərieit] </w:t>
      </w:r>
      <w:r w:rsidRPr="003D4DC1">
        <w:rPr>
          <w:rFonts w:ascii="Times New Roman" w:hAnsi="Times New Roman"/>
          <w:color w:val="000000" w:themeColor="text1"/>
        </w:rPr>
        <w:t>享受，沉溺</w:t>
      </w:r>
    </w:p>
    <w:p w14:paraId="4A9D81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oxygenate     [ɔk'sidʒəneit] </w:t>
      </w:r>
      <w:r w:rsidRPr="003D4DC1">
        <w:rPr>
          <w:rFonts w:ascii="Times New Roman" w:hAnsi="Times New Roman"/>
          <w:color w:val="000000" w:themeColor="text1"/>
        </w:rPr>
        <w:t>氧化，充氧化</w:t>
      </w:r>
    </w:p>
    <w:p w14:paraId="178456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liquidate      ['likwideit] </w:t>
      </w:r>
      <w:r w:rsidRPr="003D4DC1">
        <w:rPr>
          <w:rFonts w:ascii="Times New Roman" w:hAnsi="Times New Roman"/>
          <w:color w:val="000000" w:themeColor="text1"/>
        </w:rPr>
        <w:t>清洗，清除</w:t>
      </w:r>
    </w:p>
    <w:p w14:paraId="4B08ED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originate      [ə'ridʒəneit] </w:t>
      </w:r>
      <w:r w:rsidRPr="003D4DC1">
        <w:rPr>
          <w:rFonts w:ascii="Times New Roman" w:hAnsi="Times New Roman"/>
          <w:color w:val="000000" w:themeColor="text1"/>
        </w:rPr>
        <w:t>发源，发起</w:t>
      </w:r>
    </w:p>
    <w:p w14:paraId="307A72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assassinate    [ə'sæsineit] </w:t>
      </w:r>
      <w:r w:rsidRPr="003D4DC1">
        <w:rPr>
          <w:rFonts w:ascii="Times New Roman" w:hAnsi="Times New Roman"/>
          <w:color w:val="000000" w:themeColor="text1"/>
        </w:rPr>
        <w:t>行刺，暗杀</w:t>
      </w:r>
    </w:p>
    <w:p w14:paraId="64751E67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C1C47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3F11E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形状的、具有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的；</w:t>
      </w:r>
    </w:p>
    <w:p w14:paraId="3435666B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FA6F9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lineate         ['liniit] </w:t>
      </w:r>
      <w:r w:rsidRPr="003D4DC1">
        <w:rPr>
          <w:rFonts w:ascii="Times New Roman" w:hAnsi="Times New Roman"/>
          <w:color w:val="000000" w:themeColor="text1"/>
        </w:rPr>
        <w:t>有线，划线的</w:t>
      </w:r>
    </w:p>
    <w:p w14:paraId="43B7D8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determinate    [di'tə:minət] </w:t>
      </w:r>
      <w:r w:rsidRPr="003D4DC1">
        <w:rPr>
          <w:rFonts w:ascii="Times New Roman" w:hAnsi="Times New Roman"/>
          <w:color w:val="000000" w:themeColor="text1"/>
        </w:rPr>
        <w:t>确定的</w:t>
      </w:r>
    </w:p>
    <w:p w14:paraId="7F097B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roseate        ['rəuziət] </w:t>
      </w:r>
      <w:r w:rsidRPr="003D4DC1">
        <w:rPr>
          <w:rFonts w:ascii="Times New Roman" w:hAnsi="Times New Roman"/>
          <w:color w:val="000000" w:themeColor="text1"/>
        </w:rPr>
        <w:t>玫瑰似的</w:t>
      </w:r>
    </w:p>
    <w:p w14:paraId="29CB06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fortunate      ['fɔ:tʃənit] </w:t>
      </w:r>
      <w:r w:rsidRPr="003D4DC1">
        <w:rPr>
          <w:rFonts w:ascii="Times New Roman" w:hAnsi="Times New Roman"/>
          <w:color w:val="000000" w:themeColor="text1"/>
        </w:rPr>
        <w:t>幸运的</w:t>
      </w:r>
    </w:p>
    <w:p w14:paraId="6CBF36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considerate    [kən'sidərit] </w:t>
      </w:r>
      <w:r w:rsidRPr="003D4DC1">
        <w:rPr>
          <w:rFonts w:ascii="Times New Roman" w:hAnsi="Times New Roman"/>
          <w:color w:val="000000" w:themeColor="text1"/>
        </w:rPr>
        <w:t>考虑周到的</w:t>
      </w:r>
    </w:p>
    <w:p w14:paraId="7E9ED3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proportionate  [prəu'pɔ:ʃənit] </w:t>
      </w:r>
      <w:r w:rsidRPr="003D4DC1">
        <w:rPr>
          <w:rFonts w:ascii="Times New Roman" w:hAnsi="Times New Roman"/>
          <w:color w:val="000000" w:themeColor="text1"/>
        </w:rPr>
        <w:t>成比例的</w:t>
      </w:r>
    </w:p>
    <w:p w14:paraId="2E3593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collegiate      [kə'li:dʒiit] </w:t>
      </w:r>
      <w:r w:rsidRPr="003D4DC1">
        <w:rPr>
          <w:rFonts w:ascii="Times New Roman" w:hAnsi="Times New Roman"/>
          <w:color w:val="000000" w:themeColor="text1"/>
        </w:rPr>
        <w:t>大学的，学院的</w:t>
      </w:r>
    </w:p>
    <w:p w14:paraId="5860C7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private        ['praivit] </w:t>
      </w:r>
      <w:r w:rsidRPr="003D4DC1">
        <w:rPr>
          <w:rFonts w:ascii="Times New Roman" w:hAnsi="Times New Roman"/>
          <w:color w:val="000000" w:themeColor="text1"/>
        </w:rPr>
        <w:t>私人的</w:t>
      </w:r>
    </w:p>
    <w:p w14:paraId="13C765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passionate     ['pæ ʃənit] </w:t>
      </w:r>
      <w:r w:rsidRPr="003D4DC1">
        <w:rPr>
          <w:rFonts w:ascii="Times New Roman" w:hAnsi="Times New Roman"/>
          <w:color w:val="000000" w:themeColor="text1"/>
        </w:rPr>
        <w:t>热情的</w:t>
      </w:r>
    </w:p>
    <w:p w14:paraId="638B7F6F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9A4A7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CCB30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5A1BEC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7C3EAF03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BCCFE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graduate     ['ɡrædʒuət] </w:t>
      </w:r>
      <w:r w:rsidRPr="003D4DC1">
        <w:rPr>
          <w:rFonts w:ascii="Times New Roman" w:hAnsi="Times New Roman"/>
          <w:color w:val="000000" w:themeColor="text1"/>
        </w:rPr>
        <w:t>毕业生</w:t>
      </w:r>
    </w:p>
    <w:p w14:paraId="523B0B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delegate     ['deliɡeit] </w:t>
      </w:r>
      <w:r w:rsidRPr="003D4DC1">
        <w:rPr>
          <w:rFonts w:ascii="Times New Roman" w:hAnsi="Times New Roman"/>
          <w:color w:val="000000" w:themeColor="text1"/>
        </w:rPr>
        <w:t>代表</w:t>
      </w:r>
    </w:p>
    <w:p w14:paraId="3E2A3C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candidate    ['kændideit] </w:t>
      </w:r>
      <w:r w:rsidRPr="003D4DC1">
        <w:rPr>
          <w:rFonts w:ascii="Times New Roman" w:hAnsi="Times New Roman"/>
          <w:color w:val="000000" w:themeColor="text1"/>
        </w:rPr>
        <w:t>侯补者</w:t>
      </w:r>
    </w:p>
    <w:p w14:paraId="7565E6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curate       ['kjurit] </w:t>
      </w:r>
      <w:r w:rsidRPr="003D4DC1">
        <w:rPr>
          <w:rFonts w:ascii="Times New Roman" w:hAnsi="Times New Roman"/>
          <w:color w:val="000000" w:themeColor="text1"/>
        </w:rPr>
        <w:t>副牧师</w:t>
      </w:r>
    </w:p>
    <w:p w14:paraId="614E64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magistrate   ['mædʒistreit] </w:t>
      </w:r>
      <w:r w:rsidRPr="003D4DC1">
        <w:rPr>
          <w:rFonts w:ascii="Times New Roman" w:hAnsi="Times New Roman"/>
          <w:color w:val="000000" w:themeColor="text1"/>
        </w:rPr>
        <w:t>地方行政官</w:t>
      </w:r>
    </w:p>
    <w:p w14:paraId="1773F4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advocate     ['ædvəkeit] </w:t>
      </w:r>
      <w:r w:rsidRPr="003D4DC1">
        <w:rPr>
          <w:rFonts w:ascii="Times New Roman" w:hAnsi="Times New Roman"/>
          <w:color w:val="000000" w:themeColor="text1"/>
        </w:rPr>
        <w:t>辩护者</w:t>
      </w:r>
    </w:p>
    <w:p w14:paraId="566E073A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6181C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61B91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、表示职位，职权，总称等；</w:t>
      </w:r>
    </w:p>
    <w:p w14:paraId="1A9CA78A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6D424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doctorate      ['dɔktərit] </w:t>
      </w:r>
      <w:r w:rsidRPr="003D4DC1">
        <w:rPr>
          <w:rFonts w:ascii="Times New Roman" w:hAnsi="Times New Roman"/>
          <w:color w:val="000000" w:themeColor="text1"/>
        </w:rPr>
        <w:t>博士衔</w:t>
      </w:r>
    </w:p>
    <w:p w14:paraId="1380E5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directorate     [di'rektərət] </w:t>
      </w:r>
      <w:r w:rsidRPr="003D4DC1">
        <w:rPr>
          <w:rFonts w:ascii="Times New Roman" w:hAnsi="Times New Roman"/>
          <w:color w:val="000000" w:themeColor="text1"/>
        </w:rPr>
        <w:t>指导者的职位</w:t>
      </w:r>
    </w:p>
    <w:p w14:paraId="52F054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professoriate   [,prəufi'sɔ:riət] </w:t>
      </w:r>
      <w:r w:rsidRPr="003D4DC1">
        <w:rPr>
          <w:rFonts w:ascii="Times New Roman" w:hAnsi="Times New Roman"/>
          <w:color w:val="000000" w:themeColor="text1"/>
        </w:rPr>
        <w:t>教授职位</w:t>
      </w:r>
    </w:p>
    <w:p w14:paraId="68F25A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electorate      [i'lektərət] </w:t>
      </w:r>
      <w:r w:rsidRPr="003D4DC1">
        <w:rPr>
          <w:rFonts w:ascii="Times New Roman" w:hAnsi="Times New Roman"/>
          <w:color w:val="000000" w:themeColor="text1"/>
        </w:rPr>
        <w:t>全体选民</w:t>
      </w:r>
    </w:p>
    <w:p w14:paraId="348F36A9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530C7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B7034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、构成化学名词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大多数表示由酸而成的盐类。</w:t>
      </w:r>
    </w:p>
    <w:p w14:paraId="4A92CDFA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CF4DA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carbonate  ['kɑ:bəneit] </w:t>
      </w:r>
      <w:r w:rsidRPr="003D4DC1">
        <w:rPr>
          <w:rFonts w:ascii="Times New Roman" w:hAnsi="Times New Roman"/>
          <w:color w:val="000000" w:themeColor="text1"/>
        </w:rPr>
        <w:t>碳酸盐</w:t>
      </w:r>
    </w:p>
    <w:p w14:paraId="5872CC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borate     ['bɔ:reit] </w:t>
      </w:r>
      <w:r w:rsidRPr="003D4DC1">
        <w:rPr>
          <w:rFonts w:ascii="Times New Roman" w:hAnsi="Times New Roman"/>
          <w:color w:val="000000" w:themeColor="text1"/>
        </w:rPr>
        <w:t>硼酸盐</w:t>
      </w:r>
    </w:p>
    <w:p w14:paraId="472922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sulphate   ['sʌlfeit] </w:t>
      </w:r>
      <w:r w:rsidRPr="003D4DC1">
        <w:rPr>
          <w:rFonts w:ascii="Times New Roman" w:hAnsi="Times New Roman"/>
          <w:color w:val="000000" w:themeColor="text1"/>
        </w:rPr>
        <w:t>硫酸盐</w:t>
      </w:r>
    </w:p>
    <w:p w14:paraId="102B01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acetate    ['æsiteit] </w:t>
      </w:r>
      <w:r w:rsidRPr="003D4DC1">
        <w:rPr>
          <w:rFonts w:ascii="Times New Roman" w:hAnsi="Times New Roman"/>
          <w:color w:val="000000" w:themeColor="text1"/>
        </w:rPr>
        <w:t>醋酸盐</w:t>
      </w:r>
    </w:p>
    <w:p w14:paraId="5CEE12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nitrate     ['naitreit] </w:t>
      </w:r>
      <w:r w:rsidRPr="003D4DC1">
        <w:rPr>
          <w:rFonts w:ascii="Times New Roman" w:hAnsi="Times New Roman"/>
          <w:color w:val="000000" w:themeColor="text1"/>
        </w:rPr>
        <w:t>硝酸盐</w:t>
      </w:r>
    </w:p>
    <w:p w14:paraId="3437D3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alcoholate  ['ælkəhɔ,leit] </w:t>
      </w:r>
      <w:r w:rsidRPr="003D4DC1">
        <w:rPr>
          <w:rFonts w:ascii="Times New Roman" w:hAnsi="Times New Roman"/>
          <w:color w:val="000000" w:themeColor="text1"/>
        </w:rPr>
        <w:t>乙醇化物</w:t>
      </w:r>
    </w:p>
    <w:p w14:paraId="5CB2ACA8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D9687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2E80E05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30. -atic[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B6EA7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的。</w:t>
      </w:r>
    </w:p>
    <w:p w14:paraId="1F21FF8B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6553D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systematic   [,sisti'mætik] </w:t>
      </w:r>
      <w:r w:rsidRPr="003D4DC1">
        <w:rPr>
          <w:rFonts w:ascii="Times New Roman" w:hAnsi="Times New Roman"/>
          <w:color w:val="000000" w:themeColor="text1"/>
        </w:rPr>
        <w:t>有系统的</w:t>
      </w:r>
    </w:p>
    <w:p w14:paraId="3F2464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idiomatic    [,idiə'mætik] </w:t>
      </w:r>
      <w:r w:rsidRPr="003D4DC1">
        <w:rPr>
          <w:rFonts w:ascii="Times New Roman" w:hAnsi="Times New Roman"/>
          <w:color w:val="000000" w:themeColor="text1"/>
        </w:rPr>
        <w:t>惯用语的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72244A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problematic  [,prɔblə'mætik] </w:t>
      </w:r>
      <w:r w:rsidRPr="003D4DC1">
        <w:rPr>
          <w:rFonts w:ascii="Times New Roman" w:hAnsi="Times New Roman"/>
          <w:color w:val="000000" w:themeColor="text1"/>
        </w:rPr>
        <w:t>有问题的</w:t>
      </w:r>
    </w:p>
    <w:p w14:paraId="7548DC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emblematic  [,embli'mætik] </w:t>
      </w:r>
      <w:r w:rsidRPr="003D4DC1">
        <w:rPr>
          <w:rFonts w:ascii="Times New Roman" w:hAnsi="Times New Roman"/>
          <w:color w:val="000000" w:themeColor="text1"/>
        </w:rPr>
        <w:t>象征的</w:t>
      </w:r>
    </w:p>
    <w:p w14:paraId="073CC9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diagrammatic [,daiəɡrə'mætik] </w:t>
      </w:r>
      <w:r w:rsidRPr="003D4DC1">
        <w:rPr>
          <w:rFonts w:ascii="Times New Roman" w:hAnsi="Times New Roman"/>
          <w:color w:val="000000" w:themeColor="text1"/>
        </w:rPr>
        <w:t>图解的</w:t>
      </w:r>
    </w:p>
    <w:p w14:paraId="41F877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thematic    [θi'mætik] </w:t>
      </w:r>
      <w:r w:rsidRPr="003D4DC1">
        <w:rPr>
          <w:rFonts w:ascii="Times New Roman" w:hAnsi="Times New Roman"/>
          <w:color w:val="000000" w:themeColor="text1"/>
        </w:rPr>
        <w:t>题目的，主题的</w:t>
      </w:r>
    </w:p>
    <w:p w14:paraId="7414A7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lymphatic   [,lim'fætik] </w:t>
      </w:r>
      <w:r w:rsidRPr="003D4DC1">
        <w:rPr>
          <w:rFonts w:ascii="Times New Roman" w:hAnsi="Times New Roman"/>
          <w:color w:val="000000" w:themeColor="text1"/>
        </w:rPr>
        <w:t>淋巴的</w:t>
      </w:r>
    </w:p>
    <w:p w14:paraId="577C0F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axiomatic   [,æksiəu'mætik] </w:t>
      </w:r>
      <w:r w:rsidRPr="003D4DC1">
        <w:rPr>
          <w:rFonts w:ascii="Times New Roman" w:hAnsi="Times New Roman"/>
          <w:color w:val="000000" w:themeColor="text1"/>
        </w:rPr>
        <w:t>公理的</w:t>
      </w:r>
    </w:p>
    <w:p w14:paraId="4D70AB84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670D5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1C8B913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31. -ation[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C7106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、表示行为、情况、状态；</w:t>
      </w:r>
    </w:p>
    <w:p w14:paraId="4717806A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BA632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interpretation   [in,tə:pri'teiʃən] </w:t>
      </w:r>
      <w:r w:rsidRPr="003D4DC1">
        <w:rPr>
          <w:rFonts w:ascii="Times New Roman" w:hAnsi="Times New Roman"/>
          <w:color w:val="000000" w:themeColor="text1"/>
        </w:rPr>
        <w:t>翻译，解释</w:t>
      </w:r>
    </w:p>
    <w:p w14:paraId="61DF0597" w14:textId="77777777" w:rsidR="00D878A7" w:rsidRPr="003D4DC1" w:rsidRDefault="005227B9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excitation  </w:t>
      </w:r>
      <w:r w:rsidR="00D878A7" w:rsidRPr="003D4DC1">
        <w:rPr>
          <w:rFonts w:ascii="Times New Roman" w:hAnsi="Times New Roman"/>
          <w:color w:val="000000" w:themeColor="text1"/>
        </w:rPr>
        <w:t xml:space="preserve"> [,eksi'teiʃən] </w:t>
      </w:r>
      <w:r w:rsidR="00D878A7" w:rsidRPr="003D4DC1">
        <w:rPr>
          <w:rFonts w:ascii="Times New Roman" w:hAnsi="Times New Roman"/>
          <w:color w:val="000000" w:themeColor="text1"/>
        </w:rPr>
        <w:t>兴奋，激动，刺激，激励</w:t>
      </w:r>
    </w:p>
    <w:p w14:paraId="43E662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exploitation    [,eksplɔi'teiʃən] </w:t>
      </w:r>
      <w:r w:rsidRPr="003D4DC1">
        <w:rPr>
          <w:rFonts w:ascii="Times New Roman" w:hAnsi="Times New Roman"/>
          <w:color w:val="000000" w:themeColor="text1"/>
        </w:rPr>
        <w:t>剥削</w:t>
      </w:r>
    </w:p>
    <w:p w14:paraId="786815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starvation     [stɑ:'veiʃən] </w:t>
      </w:r>
      <w:r w:rsidRPr="003D4DC1">
        <w:rPr>
          <w:rFonts w:ascii="Times New Roman" w:hAnsi="Times New Roman"/>
          <w:color w:val="000000" w:themeColor="text1"/>
        </w:rPr>
        <w:t>饥饿</w:t>
      </w:r>
    </w:p>
    <w:p w14:paraId="4C0DCB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preparation    [,prepə'reiʃən] </w:t>
      </w:r>
      <w:r w:rsidRPr="003D4DC1">
        <w:rPr>
          <w:rFonts w:ascii="Times New Roman" w:hAnsi="Times New Roman"/>
          <w:color w:val="000000" w:themeColor="text1"/>
        </w:rPr>
        <w:t>准备</w:t>
      </w:r>
    </w:p>
    <w:p w14:paraId="485644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relaxation      [,ri:læk'seiʃən] </w:t>
      </w:r>
      <w:r w:rsidRPr="003D4DC1">
        <w:rPr>
          <w:rFonts w:ascii="Times New Roman" w:hAnsi="Times New Roman"/>
          <w:color w:val="000000" w:themeColor="text1"/>
        </w:rPr>
        <w:t>松弛，缓和</w:t>
      </w:r>
    </w:p>
    <w:p w14:paraId="3092B6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invitation      [,invi'teiʃən] </w:t>
      </w:r>
      <w:r w:rsidRPr="003D4DC1">
        <w:rPr>
          <w:rFonts w:ascii="Times New Roman" w:hAnsi="Times New Roman"/>
          <w:color w:val="000000" w:themeColor="text1"/>
        </w:rPr>
        <w:t>邀请</w:t>
      </w:r>
    </w:p>
    <w:p w14:paraId="0771A9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colouration     [,kʌlə'reiʃən] </w:t>
      </w:r>
      <w:r w:rsidRPr="003D4DC1">
        <w:rPr>
          <w:rFonts w:ascii="Times New Roman" w:hAnsi="Times New Roman"/>
          <w:color w:val="000000" w:themeColor="text1"/>
        </w:rPr>
        <w:t>色彩，特色</w:t>
      </w:r>
    </w:p>
    <w:p w14:paraId="2E8E8C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transportation  [,trænspə'teiʃən] </w:t>
      </w:r>
      <w:r w:rsidRPr="003D4DC1">
        <w:rPr>
          <w:rFonts w:ascii="Times New Roman" w:hAnsi="Times New Roman"/>
          <w:color w:val="000000" w:themeColor="text1"/>
        </w:rPr>
        <w:t>运输</w:t>
      </w:r>
    </w:p>
    <w:p w14:paraId="2DAD34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continuation    [kən,tinju'eiʃən] </w:t>
      </w:r>
      <w:r w:rsidRPr="003D4DC1">
        <w:rPr>
          <w:rFonts w:ascii="Times New Roman" w:hAnsi="Times New Roman"/>
          <w:color w:val="000000" w:themeColor="text1"/>
        </w:rPr>
        <w:t>延续，继续</w:t>
      </w:r>
    </w:p>
    <w:p w14:paraId="68CB4C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forestation     [,fɔris'teiʃən] </w:t>
      </w:r>
      <w:r w:rsidRPr="003D4DC1">
        <w:rPr>
          <w:rFonts w:ascii="Times New Roman" w:hAnsi="Times New Roman"/>
          <w:color w:val="000000" w:themeColor="text1"/>
        </w:rPr>
        <w:t>造林</w:t>
      </w:r>
    </w:p>
    <w:p w14:paraId="5A2FBD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ruination       [rui'neiʃən] </w:t>
      </w:r>
      <w:r w:rsidRPr="003D4DC1">
        <w:rPr>
          <w:rFonts w:ascii="Times New Roman" w:hAnsi="Times New Roman"/>
          <w:color w:val="000000" w:themeColor="text1"/>
        </w:rPr>
        <w:t>毁灭，毁坏</w:t>
      </w:r>
    </w:p>
    <w:p w14:paraId="74790F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conservation    [,kɔnsə'veiʃən] </w:t>
      </w:r>
      <w:r w:rsidRPr="003D4DC1">
        <w:rPr>
          <w:rFonts w:ascii="Times New Roman" w:hAnsi="Times New Roman"/>
          <w:color w:val="000000" w:themeColor="text1"/>
        </w:rPr>
        <w:t>保存，保护</w:t>
      </w:r>
    </w:p>
    <w:p w14:paraId="635A95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lamentation     [,læmen'teiʃən] </w:t>
      </w:r>
      <w:r w:rsidRPr="003D4DC1">
        <w:rPr>
          <w:rFonts w:ascii="Times New Roman" w:hAnsi="Times New Roman"/>
          <w:color w:val="000000" w:themeColor="text1"/>
        </w:rPr>
        <w:t>悲伤</w:t>
      </w:r>
    </w:p>
    <w:p w14:paraId="2529C1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importation     [,impɔ:'teiʃən] </w:t>
      </w:r>
      <w:r w:rsidRPr="003D4DC1">
        <w:rPr>
          <w:rFonts w:ascii="Times New Roman" w:hAnsi="Times New Roman"/>
          <w:color w:val="000000" w:themeColor="text1"/>
        </w:rPr>
        <w:t>输入，进口</w:t>
      </w:r>
    </w:p>
    <w:p w14:paraId="4E00CB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exportation     [,ekspɔ:'teiʃən] </w:t>
      </w:r>
      <w:r w:rsidRPr="003D4DC1">
        <w:rPr>
          <w:rFonts w:ascii="Times New Roman" w:hAnsi="Times New Roman"/>
          <w:color w:val="000000" w:themeColor="text1"/>
        </w:rPr>
        <w:t>输出，出口</w:t>
      </w:r>
    </w:p>
    <w:p w14:paraId="0F8729E0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5E1D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89E17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、表示行为的过程、结果、或由行为而产生的事物。</w:t>
      </w:r>
    </w:p>
    <w:p w14:paraId="13ED1B15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A34AB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consideration  [kən,sidə'reiʃən] </w:t>
      </w:r>
      <w:r w:rsidRPr="003D4DC1">
        <w:rPr>
          <w:rFonts w:ascii="Times New Roman" w:hAnsi="Times New Roman"/>
          <w:color w:val="000000" w:themeColor="text1"/>
        </w:rPr>
        <w:t>考虑</w:t>
      </w:r>
    </w:p>
    <w:p w14:paraId="21A05F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information   [,infə'meiʃən] </w:t>
      </w:r>
      <w:r w:rsidRPr="003D4DC1">
        <w:rPr>
          <w:rFonts w:ascii="Times New Roman" w:hAnsi="Times New Roman"/>
          <w:color w:val="000000" w:themeColor="text1"/>
        </w:rPr>
        <w:t>通知，消息</w:t>
      </w:r>
    </w:p>
    <w:p w14:paraId="2087AC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reformation   [,refə'meiʃən] </w:t>
      </w:r>
      <w:r w:rsidRPr="003D4DC1">
        <w:rPr>
          <w:rFonts w:ascii="Times New Roman" w:hAnsi="Times New Roman"/>
          <w:color w:val="000000" w:themeColor="text1"/>
        </w:rPr>
        <w:t>改革</w:t>
      </w:r>
    </w:p>
    <w:p w14:paraId="0FE865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combination   [,kɔmbi'neiʃən] </w:t>
      </w:r>
      <w:r w:rsidRPr="003D4DC1">
        <w:rPr>
          <w:rFonts w:ascii="Times New Roman" w:hAnsi="Times New Roman"/>
          <w:color w:val="000000" w:themeColor="text1"/>
        </w:rPr>
        <w:t>结合，联合</w:t>
      </w:r>
    </w:p>
    <w:p w14:paraId="61796D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imagination    [i,mædʒi'neiʃən] </w:t>
      </w:r>
      <w:r w:rsidRPr="003D4DC1">
        <w:rPr>
          <w:rFonts w:ascii="Times New Roman" w:hAnsi="Times New Roman"/>
          <w:color w:val="000000" w:themeColor="text1"/>
        </w:rPr>
        <w:t>想象</w:t>
      </w:r>
    </w:p>
    <w:p w14:paraId="0A7CE9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quotation      [kwəu'teiʃən] </w:t>
      </w:r>
      <w:r w:rsidRPr="003D4DC1">
        <w:rPr>
          <w:rFonts w:ascii="Times New Roman" w:hAnsi="Times New Roman"/>
          <w:color w:val="000000" w:themeColor="text1"/>
        </w:rPr>
        <w:t>引文，引语</w:t>
      </w:r>
    </w:p>
    <w:p w14:paraId="752569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explanation     [,eksplə'neiʃən] </w:t>
      </w:r>
      <w:r w:rsidRPr="003D4DC1">
        <w:rPr>
          <w:rFonts w:ascii="Times New Roman" w:hAnsi="Times New Roman"/>
          <w:color w:val="000000" w:themeColor="text1"/>
        </w:rPr>
        <w:t>说明，解释</w:t>
      </w:r>
    </w:p>
    <w:p w14:paraId="375405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declaration     [,deklə'reiʃən] </w:t>
      </w:r>
      <w:r w:rsidRPr="003D4DC1">
        <w:rPr>
          <w:rFonts w:ascii="Times New Roman" w:hAnsi="Times New Roman"/>
          <w:color w:val="000000" w:themeColor="text1"/>
        </w:rPr>
        <w:t>宣言，声明</w:t>
      </w:r>
    </w:p>
    <w:p w14:paraId="2D59C4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determination   [di,tə:mi'neiʃən] </w:t>
      </w:r>
      <w:r w:rsidRPr="003D4DC1">
        <w:rPr>
          <w:rFonts w:ascii="Times New Roman" w:hAnsi="Times New Roman"/>
          <w:color w:val="000000" w:themeColor="text1"/>
        </w:rPr>
        <w:t>决定</w:t>
      </w:r>
    </w:p>
    <w:p w14:paraId="67D496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limitation       [,limi'teiʃən] </w:t>
      </w:r>
      <w:r w:rsidRPr="003D4DC1">
        <w:rPr>
          <w:rFonts w:ascii="Times New Roman" w:hAnsi="Times New Roman"/>
          <w:color w:val="000000" w:themeColor="text1"/>
        </w:rPr>
        <w:t>限制</w:t>
      </w:r>
    </w:p>
    <w:p w14:paraId="61A92B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occupation     [,ɔkju'peiʃən] </w:t>
      </w:r>
      <w:r w:rsidRPr="003D4DC1">
        <w:rPr>
          <w:rFonts w:ascii="Times New Roman" w:hAnsi="Times New Roman"/>
          <w:color w:val="000000" w:themeColor="text1"/>
        </w:rPr>
        <w:t>占领，占据</w:t>
      </w:r>
    </w:p>
    <w:p w14:paraId="31EA6A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exclamation    [,eksklə'meiʃən] </w:t>
      </w:r>
      <w:r w:rsidRPr="003D4DC1">
        <w:rPr>
          <w:rFonts w:ascii="Times New Roman" w:hAnsi="Times New Roman"/>
          <w:color w:val="000000" w:themeColor="text1"/>
        </w:rPr>
        <w:t>感叹词</w:t>
      </w:r>
    </w:p>
    <w:p w14:paraId="08F9860B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79801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D6F299F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32. -ative[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C9C97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有关的、属于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倾向的、有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作用的（带此后缀的词有的可兼作名词）。</w:t>
      </w:r>
    </w:p>
    <w:p w14:paraId="5E6047BA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EAC95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talkative       ['tɔ:kətiv] </w:t>
      </w:r>
      <w:r w:rsidRPr="003D4DC1">
        <w:rPr>
          <w:rFonts w:ascii="Times New Roman" w:hAnsi="Times New Roman"/>
          <w:color w:val="000000" w:themeColor="text1"/>
        </w:rPr>
        <w:t>好说话的</w:t>
      </w:r>
    </w:p>
    <w:p w14:paraId="2DE184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determinative   [di'tə:minətiv] </w:t>
      </w:r>
      <w:r w:rsidRPr="003D4DC1">
        <w:rPr>
          <w:rFonts w:ascii="Times New Roman" w:hAnsi="Times New Roman"/>
          <w:color w:val="000000" w:themeColor="text1"/>
        </w:rPr>
        <w:t>有决定作用的</w:t>
      </w:r>
    </w:p>
    <w:p w14:paraId="3FB745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quotative      ['kwəutətiv] </w:t>
      </w:r>
      <w:r w:rsidRPr="003D4DC1">
        <w:rPr>
          <w:rFonts w:ascii="Times New Roman" w:hAnsi="Times New Roman"/>
          <w:color w:val="000000" w:themeColor="text1"/>
        </w:rPr>
        <w:t>引用的</w:t>
      </w:r>
    </w:p>
    <w:p w14:paraId="7502B6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opinionative    [ə'pinjəneitiv] </w:t>
      </w:r>
      <w:r w:rsidRPr="003D4DC1">
        <w:rPr>
          <w:rFonts w:ascii="Times New Roman" w:hAnsi="Times New Roman"/>
          <w:color w:val="000000" w:themeColor="text1"/>
        </w:rPr>
        <w:t>意见（上）的</w:t>
      </w:r>
    </w:p>
    <w:p w14:paraId="042E42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preventative    [pri'ventətiv] </w:t>
      </w:r>
      <w:r w:rsidRPr="003D4DC1">
        <w:rPr>
          <w:rFonts w:ascii="Times New Roman" w:hAnsi="Times New Roman"/>
          <w:color w:val="000000" w:themeColor="text1"/>
        </w:rPr>
        <w:t>预防的</w:t>
      </w:r>
    </w:p>
    <w:p w14:paraId="7DC1EE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limitative       ['limiteitiv] </w:t>
      </w:r>
      <w:r w:rsidRPr="003D4DC1">
        <w:rPr>
          <w:rFonts w:ascii="Times New Roman" w:hAnsi="Times New Roman"/>
          <w:color w:val="000000" w:themeColor="text1"/>
        </w:rPr>
        <w:t>限制（性）的</w:t>
      </w:r>
    </w:p>
    <w:p w14:paraId="13E768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designative     ['deziɡnətəri]  </w:t>
      </w:r>
      <w:r w:rsidRPr="003D4DC1">
        <w:rPr>
          <w:rFonts w:ascii="Times New Roman" w:hAnsi="Times New Roman"/>
          <w:color w:val="000000" w:themeColor="text1"/>
        </w:rPr>
        <w:t>指定的</w:t>
      </w:r>
    </w:p>
    <w:p w14:paraId="2FA7E6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argumentative   [,ɑ:ɡju'mentətiv] </w:t>
      </w:r>
      <w:r w:rsidRPr="003D4DC1">
        <w:rPr>
          <w:rFonts w:ascii="Times New Roman" w:hAnsi="Times New Roman"/>
          <w:color w:val="000000" w:themeColor="text1"/>
        </w:rPr>
        <w:t>争论的</w:t>
      </w:r>
    </w:p>
    <w:p w14:paraId="574E2F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continuative     [kən'tinjuətiv] </w:t>
      </w:r>
      <w:r w:rsidRPr="003D4DC1">
        <w:rPr>
          <w:rFonts w:ascii="Times New Roman" w:hAnsi="Times New Roman"/>
          <w:color w:val="000000" w:themeColor="text1"/>
        </w:rPr>
        <w:t>继续的</w:t>
      </w:r>
    </w:p>
    <w:p w14:paraId="6D81F4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informative     [in'fɔ:mətiv] </w:t>
      </w:r>
      <w:r w:rsidRPr="003D4DC1">
        <w:rPr>
          <w:rFonts w:ascii="Times New Roman" w:hAnsi="Times New Roman"/>
          <w:color w:val="000000" w:themeColor="text1"/>
        </w:rPr>
        <w:t>报告消息的</w:t>
      </w:r>
    </w:p>
    <w:p w14:paraId="2D8CF3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calmative       ['kælmətiv] </w:t>
      </w:r>
      <w:r w:rsidRPr="003D4DC1">
        <w:rPr>
          <w:rFonts w:ascii="Times New Roman" w:hAnsi="Times New Roman"/>
          <w:color w:val="000000" w:themeColor="text1"/>
        </w:rPr>
        <w:t>镇静的，镇静剂</w:t>
      </w:r>
    </w:p>
    <w:p w14:paraId="1365F6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preparative     [pri'pærətiv] </w:t>
      </w:r>
      <w:r w:rsidRPr="003D4DC1">
        <w:rPr>
          <w:rFonts w:ascii="Times New Roman" w:hAnsi="Times New Roman"/>
          <w:color w:val="000000" w:themeColor="text1"/>
        </w:rPr>
        <w:t>准备的</w:t>
      </w:r>
    </w:p>
    <w:p w14:paraId="49A7A7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formative      ['fɔ:mətiv] </w:t>
      </w:r>
      <w:r w:rsidRPr="003D4DC1">
        <w:rPr>
          <w:rFonts w:ascii="Times New Roman" w:hAnsi="Times New Roman"/>
          <w:color w:val="000000" w:themeColor="text1"/>
        </w:rPr>
        <w:t>形成的</w:t>
      </w:r>
    </w:p>
    <w:p w14:paraId="3FE1AD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fixative        ['fiksətiv] </w:t>
      </w:r>
      <w:r w:rsidRPr="003D4DC1">
        <w:rPr>
          <w:rFonts w:ascii="Times New Roman" w:hAnsi="Times New Roman"/>
          <w:color w:val="000000" w:themeColor="text1"/>
        </w:rPr>
        <w:t>固定的，固着剂</w:t>
      </w:r>
    </w:p>
    <w:p w14:paraId="4FB98F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comparative   [kəm'pærətiv] </w:t>
      </w:r>
      <w:r w:rsidRPr="003D4DC1">
        <w:rPr>
          <w:rFonts w:ascii="Times New Roman" w:hAnsi="Times New Roman"/>
          <w:color w:val="000000" w:themeColor="text1"/>
        </w:rPr>
        <w:t>比较的</w:t>
      </w:r>
    </w:p>
    <w:p w14:paraId="1CBFA3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affirmative    [ə'fə:mətiv] </w:t>
      </w:r>
      <w:r w:rsidRPr="003D4DC1">
        <w:rPr>
          <w:rFonts w:ascii="Times New Roman" w:hAnsi="Times New Roman"/>
          <w:color w:val="000000" w:themeColor="text1"/>
        </w:rPr>
        <w:t>肯定的</w:t>
      </w:r>
    </w:p>
    <w:p w14:paraId="7EEACFB1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2EC0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9920FF8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33. -ator[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37B8A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表示做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工作的人或物。</w:t>
      </w:r>
    </w:p>
    <w:p w14:paraId="35713F43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494AF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designator     [,dezig'neitə] </w:t>
      </w:r>
      <w:r w:rsidRPr="003D4DC1">
        <w:rPr>
          <w:rFonts w:ascii="Times New Roman" w:hAnsi="Times New Roman"/>
          <w:color w:val="000000" w:themeColor="text1"/>
        </w:rPr>
        <w:t>指定者</w:t>
      </w:r>
    </w:p>
    <w:p w14:paraId="671ACA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comparator    ['kəmpəreitə] </w:t>
      </w:r>
      <w:r w:rsidRPr="003D4DC1">
        <w:rPr>
          <w:rFonts w:ascii="Times New Roman" w:hAnsi="Times New Roman"/>
          <w:color w:val="000000" w:themeColor="text1"/>
        </w:rPr>
        <w:t>比较器</w:t>
      </w:r>
    </w:p>
    <w:p w14:paraId="09D2C6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conservator    ['kɔnsə:veitə] </w:t>
      </w:r>
      <w:r w:rsidRPr="003D4DC1">
        <w:rPr>
          <w:rFonts w:ascii="Times New Roman" w:hAnsi="Times New Roman"/>
          <w:color w:val="000000" w:themeColor="text1"/>
        </w:rPr>
        <w:t>保护者</w:t>
      </w:r>
    </w:p>
    <w:p w14:paraId="761BBF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condensator   ['kɔnden,seitə] </w:t>
      </w:r>
      <w:r w:rsidRPr="003D4DC1">
        <w:rPr>
          <w:rFonts w:ascii="Times New Roman" w:hAnsi="Times New Roman"/>
          <w:color w:val="000000" w:themeColor="text1"/>
        </w:rPr>
        <w:t>凝结器</w:t>
      </w:r>
    </w:p>
    <w:p w14:paraId="2183BD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continuator    [kən'tinju,eitə] </w:t>
      </w:r>
      <w:r w:rsidRPr="003D4DC1">
        <w:rPr>
          <w:rFonts w:ascii="Times New Roman" w:hAnsi="Times New Roman"/>
          <w:color w:val="000000" w:themeColor="text1"/>
        </w:rPr>
        <w:t>继续者</w:t>
      </w:r>
    </w:p>
    <w:p w14:paraId="560149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computator    ['kɔmpju(:)teitə] </w:t>
      </w:r>
      <w:r w:rsidRPr="003D4DC1">
        <w:rPr>
          <w:rFonts w:ascii="Times New Roman" w:hAnsi="Times New Roman"/>
          <w:color w:val="000000" w:themeColor="text1"/>
        </w:rPr>
        <w:t>计算机</w:t>
      </w:r>
    </w:p>
    <w:p w14:paraId="0A69AA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pacificator     [pə'sifikeitə] </w:t>
      </w:r>
      <w:r w:rsidRPr="003D4DC1">
        <w:rPr>
          <w:rFonts w:ascii="Times New Roman" w:hAnsi="Times New Roman"/>
          <w:color w:val="000000" w:themeColor="text1"/>
        </w:rPr>
        <w:t>平定者</w:t>
      </w:r>
    </w:p>
    <w:p w14:paraId="12BF69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valuator       ['væljueit] </w:t>
      </w:r>
      <w:r w:rsidRPr="003D4DC1">
        <w:rPr>
          <w:rFonts w:ascii="Times New Roman" w:hAnsi="Times New Roman"/>
          <w:color w:val="000000" w:themeColor="text1"/>
        </w:rPr>
        <w:t>评价者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438EA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commentator  ['kɔmenteitə] </w:t>
      </w:r>
      <w:r w:rsidRPr="003D4DC1">
        <w:rPr>
          <w:rFonts w:ascii="Times New Roman" w:hAnsi="Times New Roman"/>
          <w:color w:val="000000" w:themeColor="text1"/>
        </w:rPr>
        <w:t>评论者</w:t>
      </w:r>
    </w:p>
    <w:p w14:paraId="269662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excavator     ['ekskə,veitə] </w:t>
      </w:r>
      <w:r w:rsidRPr="003D4DC1">
        <w:rPr>
          <w:rFonts w:ascii="Times New Roman" w:hAnsi="Times New Roman"/>
          <w:color w:val="000000" w:themeColor="text1"/>
        </w:rPr>
        <w:t>挖掘者</w:t>
      </w:r>
    </w:p>
    <w:p w14:paraId="7240F5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illuminator     [i'lju:mineitə] </w:t>
      </w:r>
      <w:r w:rsidRPr="003D4DC1">
        <w:rPr>
          <w:rFonts w:ascii="Times New Roman" w:hAnsi="Times New Roman"/>
          <w:color w:val="000000" w:themeColor="text1"/>
        </w:rPr>
        <w:t>照明器</w:t>
      </w:r>
    </w:p>
    <w:p w14:paraId="4119B5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trafficator     ['træfikeitə]</w:t>
      </w:r>
      <w:r w:rsidRPr="003D4DC1">
        <w:rPr>
          <w:rFonts w:ascii="Times New Roman" w:hAnsi="Times New Roman"/>
          <w:color w:val="000000" w:themeColor="text1"/>
        </w:rPr>
        <w:t>（汽车的）方向指示器</w:t>
      </w:r>
    </w:p>
    <w:p w14:paraId="125DC318" w14:textId="77777777" w:rsidR="00835CC5" w:rsidRPr="003D4DC1" w:rsidRDefault="00835CC5" w:rsidP="00D878A7">
      <w:pPr>
        <w:rPr>
          <w:rFonts w:ascii="Times New Roman" w:hAnsi="Times New Roman"/>
          <w:color w:val="000000" w:themeColor="text1"/>
        </w:rPr>
        <w:sectPr w:rsidR="00835CC5" w:rsidRPr="003D4DC1" w:rsidSect="00835CC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21222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CBD6841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34. -atory</w:t>
      </w:r>
    </w:p>
    <w:p w14:paraId="09558C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的（带有此后缀的形容词有的可兼作名词）；</w:t>
      </w:r>
    </w:p>
    <w:p w14:paraId="31F5897F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3A8A7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condemnatory   [kən'demnətəri] </w:t>
      </w:r>
      <w:r w:rsidRPr="003D4DC1">
        <w:rPr>
          <w:rFonts w:ascii="Times New Roman" w:hAnsi="Times New Roman"/>
          <w:color w:val="000000" w:themeColor="text1"/>
        </w:rPr>
        <w:t>谴责的</w:t>
      </w:r>
    </w:p>
    <w:p w14:paraId="682336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invitatory       [in'vaitətəri] </w:t>
      </w:r>
      <w:r w:rsidRPr="003D4DC1">
        <w:rPr>
          <w:rFonts w:ascii="Times New Roman" w:hAnsi="Times New Roman"/>
          <w:color w:val="000000" w:themeColor="text1"/>
        </w:rPr>
        <w:t>邀请的</w:t>
      </w:r>
    </w:p>
    <w:p w14:paraId="29DF76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excitatory       [ek'saitətəri] </w:t>
      </w:r>
      <w:r w:rsidRPr="003D4DC1">
        <w:rPr>
          <w:rFonts w:ascii="Times New Roman" w:hAnsi="Times New Roman"/>
          <w:color w:val="000000" w:themeColor="text1"/>
        </w:rPr>
        <w:t>显示兴奋的</w:t>
      </w:r>
    </w:p>
    <w:p w14:paraId="7CDEBF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exclamatory     [ik'sklæmətəri] </w:t>
      </w:r>
      <w:r w:rsidRPr="003D4DC1">
        <w:rPr>
          <w:rFonts w:ascii="Times New Roman" w:hAnsi="Times New Roman"/>
          <w:color w:val="000000" w:themeColor="text1"/>
        </w:rPr>
        <w:t>感叹的</w:t>
      </w:r>
    </w:p>
    <w:p w14:paraId="0855BC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explanatory     [ik'splænətəri] </w:t>
      </w:r>
      <w:r w:rsidRPr="003D4DC1">
        <w:rPr>
          <w:rFonts w:ascii="Times New Roman" w:hAnsi="Times New Roman"/>
          <w:color w:val="000000" w:themeColor="text1"/>
        </w:rPr>
        <w:t>解释的</w:t>
      </w:r>
    </w:p>
    <w:p w14:paraId="5C3CEB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defamatory     [di'fæmətəri] </w:t>
      </w:r>
      <w:r w:rsidRPr="003D4DC1">
        <w:rPr>
          <w:rFonts w:ascii="Times New Roman" w:hAnsi="Times New Roman"/>
          <w:color w:val="000000" w:themeColor="text1"/>
        </w:rPr>
        <w:t>诽谤的</w:t>
      </w:r>
    </w:p>
    <w:p w14:paraId="281C76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preparatory     [pri'pærətəri] </w:t>
      </w:r>
      <w:r w:rsidRPr="003D4DC1">
        <w:rPr>
          <w:rFonts w:ascii="Times New Roman" w:hAnsi="Times New Roman"/>
          <w:color w:val="000000" w:themeColor="text1"/>
        </w:rPr>
        <w:t>准备的</w:t>
      </w:r>
    </w:p>
    <w:p w14:paraId="6708E0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pacificatory     [pə'sifikeitəri] </w:t>
      </w:r>
      <w:r w:rsidRPr="003D4DC1">
        <w:rPr>
          <w:rFonts w:ascii="Times New Roman" w:hAnsi="Times New Roman"/>
          <w:color w:val="000000" w:themeColor="text1"/>
        </w:rPr>
        <w:t>和解的</w:t>
      </w:r>
    </w:p>
    <w:p w14:paraId="5A9809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informatory     [in'fɔ:mətəri] </w:t>
      </w:r>
      <w:r w:rsidRPr="003D4DC1">
        <w:rPr>
          <w:rFonts w:ascii="Times New Roman" w:hAnsi="Times New Roman"/>
          <w:color w:val="000000" w:themeColor="text1"/>
        </w:rPr>
        <w:t>报告消息的</w:t>
      </w:r>
    </w:p>
    <w:p w14:paraId="15AF60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signatory       ['signətəri] </w:t>
      </w:r>
      <w:r w:rsidRPr="003D4DC1">
        <w:rPr>
          <w:rFonts w:ascii="Times New Roman" w:hAnsi="Times New Roman"/>
          <w:color w:val="000000" w:themeColor="text1"/>
        </w:rPr>
        <w:t>签约的，签约国</w:t>
      </w:r>
    </w:p>
    <w:p w14:paraId="0425A6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consolatory     [kən'sɔlətəri] </w:t>
      </w:r>
      <w:r w:rsidRPr="003D4DC1">
        <w:rPr>
          <w:rFonts w:ascii="Times New Roman" w:hAnsi="Times New Roman"/>
          <w:color w:val="000000" w:themeColor="text1"/>
        </w:rPr>
        <w:t>安慰的</w:t>
      </w:r>
    </w:p>
    <w:p w14:paraId="336617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declaratory     [di'klærətəri] </w:t>
      </w:r>
      <w:r w:rsidRPr="003D4DC1">
        <w:rPr>
          <w:rFonts w:ascii="Times New Roman" w:hAnsi="Times New Roman"/>
          <w:color w:val="000000" w:themeColor="text1"/>
        </w:rPr>
        <w:t>宣告的</w:t>
      </w:r>
    </w:p>
    <w:p w14:paraId="6EA9C1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accusatory      [ə'kju:zətəri] </w:t>
      </w:r>
      <w:r w:rsidRPr="003D4DC1">
        <w:rPr>
          <w:rFonts w:ascii="Times New Roman" w:hAnsi="Times New Roman"/>
          <w:color w:val="000000" w:themeColor="text1"/>
        </w:rPr>
        <w:t>责问的</w:t>
      </w:r>
    </w:p>
    <w:p w14:paraId="017986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pulsatory       ['pʌlsətəri] </w:t>
      </w:r>
      <w:r w:rsidRPr="003D4DC1">
        <w:rPr>
          <w:rFonts w:ascii="Times New Roman" w:hAnsi="Times New Roman"/>
          <w:color w:val="000000" w:themeColor="text1"/>
        </w:rPr>
        <w:t>跳动的</w:t>
      </w:r>
    </w:p>
    <w:p w14:paraId="2E30D5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inflammatory    [in'flæmətəri] </w:t>
      </w:r>
      <w:r w:rsidRPr="003D4DC1">
        <w:rPr>
          <w:rFonts w:ascii="Times New Roman" w:hAnsi="Times New Roman"/>
          <w:color w:val="000000" w:themeColor="text1"/>
        </w:rPr>
        <w:t>煽动的</w:t>
      </w:r>
    </w:p>
    <w:p w14:paraId="227B2E86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85629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AB491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C3705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表示场所、地点。</w:t>
      </w:r>
    </w:p>
    <w:p w14:paraId="55CDD14E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3E38E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observatory    [əb'zə:vitəri] </w:t>
      </w:r>
      <w:r w:rsidRPr="003D4DC1">
        <w:rPr>
          <w:rFonts w:ascii="Times New Roman" w:hAnsi="Times New Roman"/>
          <w:color w:val="000000" w:themeColor="text1"/>
        </w:rPr>
        <w:t>天文台</w:t>
      </w:r>
    </w:p>
    <w:p w14:paraId="5BD523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laboratory     [lə'bɔrətəri] </w:t>
      </w:r>
      <w:r w:rsidRPr="003D4DC1">
        <w:rPr>
          <w:rFonts w:ascii="Times New Roman" w:hAnsi="Times New Roman"/>
          <w:color w:val="000000" w:themeColor="text1"/>
        </w:rPr>
        <w:t>实验室</w:t>
      </w:r>
    </w:p>
    <w:p w14:paraId="1AB3BE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conservatory   [kən'sə:və] </w:t>
      </w:r>
      <w:r w:rsidRPr="003D4DC1">
        <w:rPr>
          <w:rFonts w:ascii="Times New Roman" w:hAnsi="Times New Roman"/>
          <w:color w:val="000000" w:themeColor="text1"/>
        </w:rPr>
        <w:t>暖房，温室</w:t>
      </w:r>
    </w:p>
    <w:p w14:paraId="7CA135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lavatory       ['lævətəri] </w:t>
      </w:r>
      <w:r w:rsidRPr="003D4DC1">
        <w:rPr>
          <w:rFonts w:ascii="Times New Roman" w:hAnsi="Times New Roman"/>
          <w:color w:val="000000" w:themeColor="text1"/>
        </w:rPr>
        <w:t>盥洗室，厕所</w:t>
      </w:r>
    </w:p>
    <w:p w14:paraId="4F9ED316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85629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B14D4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9394B16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35. -ce[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6024D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―...</w:t>
      </w:r>
      <w:r w:rsidRPr="003D4DC1">
        <w:rPr>
          <w:rFonts w:ascii="Times New Roman" w:hAnsi="Times New Roman"/>
          <w:color w:val="000000" w:themeColor="text1"/>
        </w:rPr>
        <w:t>次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―</w:t>
      </w:r>
      <w:r w:rsidRPr="003D4DC1">
        <w:rPr>
          <w:rFonts w:ascii="Times New Roman" w:hAnsi="Times New Roman"/>
          <w:color w:val="000000" w:themeColor="text1"/>
        </w:rPr>
        <w:t>自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―</w:t>
      </w:r>
      <w:r w:rsidRPr="003D4DC1">
        <w:rPr>
          <w:rFonts w:ascii="Times New Roman" w:hAnsi="Times New Roman"/>
          <w:color w:val="000000" w:themeColor="text1"/>
        </w:rPr>
        <w:t>从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515C79A9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3B417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once    [wʌns] </w:t>
      </w:r>
      <w:r w:rsidRPr="003D4DC1">
        <w:rPr>
          <w:rFonts w:ascii="Times New Roman" w:hAnsi="Times New Roman"/>
          <w:color w:val="000000" w:themeColor="text1"/>
        </w:rPr>
        <w:t>一次</w:t>
      </w:r>
    </w:p>
    <w:p w14:paraId="0EF43C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hence   [hens] </w:t>
      </w:r>
      <w:r w:rsidRPr="003D4DC1">
        <w:rPr>
          <w:rFonts w:ascii="Times New Roman" w:hAnsi="Times New Roman"/>
          <w:color w:val="000000" w:themeColor="text1"/>
        </w:rPr>
        <w:t>因此，从今以后</w:t>
      </w:r>
    </w:p>
    <w:p w14:paraId="4AB229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twice    [twais] </w:t>
      </w:r>
      <w:r w:rsidRPr="003D4DC1">
        <w:rPr>
          <w:rFonts w:ascii="Times New Roman" w:hAnsi="Times New Roman"/>
          <w:color w:val="000000" w:themeColor="text1"/>
        </w:rPr>
        <w:t>二次</w:t>
      </w:r>
    </w:p>
    <w:p w14:paraId="2FF7A9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thence   [ðens] </w:t>
      </w:r>
      <w:r w:rsidRPr="003D4DC1">
        <w:rPr>
          <w:rFonts w:ascii="Times New Roman" w:hAnsi="Times New Roman"/>
          <w:color w:val="000000" w:themeColor="text1"/>
        </w:rPr>
        <w:t>自那里，从那时起</w:t>
      </w:r>
    </w:p>
    <w:p w14:paraId="4B3140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thrice    [θrais]  </w:t>
      </w:r>
      <w:r w:rsidRPr="003D4DC1">
        <w:rPr>
          <w:rFonts w:ascii="Times New Roman" w:hAnsi="Times New Roman"/>
          <w:color w:val="000000" w:themeColor="text1"/>
        </w:rPr>
        <w:t>三次</w:t>
      </w:r>
    </w:p>
    <w:p w14:paraId="3B8614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whence  [hwens] </w:t>
      </w:r>
      <w:r w:rsidRPr="003D4DC1">
        <w:rPr>
          <w:rFonts w:ascii="Times New Roman" w:hAnsi="Times New Roman"/>
          <w:color w:val="000000" w:themeColor="text1"/>
        </w:rPr>
        <w:t>从何处，由此</w:t>
      </w:r>
    </w:p>
    <w:p w14:paraId="21BB09DE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85629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F763B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5D1A946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36. -cy[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757A7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表示性质、状态、职权、官衔。</w:t>
      </w:r>
    </w:p>
    <w:p w14:paraId="68C2388F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E00BC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normalcy    ['nɔ:məlsi] </w:t>
      </w:r>
      <w:r w:rsidRPr="003D4DC1">
        <w:rPr>
          <w:rFonts w:ascii="Times New Roman" w:hAnsi="Times New Roman"/>
          <w:color w:val="000000" w:themeColor="text1"/>
        </w:rPr>
        <w:t>正常状态</w:t>
      </w:r>
    </w:p>
    <w:p w14:paraId="7D4608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generalcy    ['dʒenərəlsi] </w:t>
      </w:r>
      <w:r w:rsidRPr="003D4DC1">
        <w:rPr>
          <w:rFonts w:ascii="Times New Roman" w:hAnsi="Times New Roman"/>
          <w:color w:val="000000" w:themeColor="text1"/>
        </w:rPr>
        <w:t>将军职权、任期</w:t>
      </w:r>
    </w:p>
    <w:p w14:paraId="02CBBC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vacancy     ['veikənsi] </w:t>
      </w:r>
      <w:r w:rsidRPr="003D4DC1">
        <w:rPr>
          <w:rFonts w:ascii="Times New Roman" w:hAnsi="Times New Roman"/>
          <w:color w:val="000000" w:themeColor="text1"/>
        </w:rPr>
        <w:t>空白，空虚</w:t>
      </w:r>
    </w:p>
    <w:p w14:paraId="5D1A67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surgeoncy   ['sə:dʒənsi] </w:t>
      </w:r>
      <w:r w:rsidRPr="003D4DC1">
        <w:rPr>
          <w:rFonts w:ascii="Times New Roman" w:hAnsi="Times New Roman"/>
          <w:color w:val="000000" w:themeColor="text1"/>
        </w:rPr>
        <w:t>外科医生职务</w:t>
      </w:r>
    </w:p>
    <w:p w14:paraId="590AD9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captaincy    ['kæptənsi] </w:t>
      </w:r>
      <w:r w:rsidRPr="003D4DC1">
        <w:rPr>
          <w:rFonts w:ascii="Times New Roman" w:hAnsi="Times New Roman"/>
          <w:color w:val="000000" w:themeColor="text1"/>
        </w:rPr>
        <w:t>船长的职位</w:t>
      </w:r>
    </w:p>
    <w:p w14:paraId="10589F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colonelcy    ['kə:nəlsi] </w:t>
      </w:r>
      <w:r w:rsidRPr="003D4DC1">
        <w:rPr>
          <w:rFonts w:ascii="Times New Roman" w:hAnsi="Times New Roman"/>
          <w:color w:val="000000" w:themeColor="text1"/>
        </w:rPr>
        <w:t>上校衔</w:t>
      </w:r>
    </w:p>
    <w:p w14:paraId="32EA5D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bankruptcy   ['bæŋkrəptsi] </w:t>
      </w:r>
      <w:r w:rsidRPr="003D4DC1">
        <w:rPr>
          <w:rFonts w:ascii="Times New Roman" w:hAnsi="Times New Roman"/>
          <w:color w:val="000000" w:themeColor="text1"/>
        </w:rPr>
        <w:t>破产</w:t>
      </w:r>
    </w:p>
    <w:p w14:paraId="641911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ensigncy     ['ensainsi] </w:t>
      </w:r>
      <w:r w:rsidRPr="003D4DC1">
        <w:rPr>
          <w:rFonts w:ascii="Times New Roman" w:hAnsi="Times New Roman"/>
          <w:color w:val="000000" w:themeColor="text1"/>
        </w:rPr>
        <w:t>海军小尉衔</w:t>
      </w:r>
    </w:p>
    <w:p w14:paraId="30BCE4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infancy      ['infənsi] </w:t>
      </w:r>
      <w:r w:rsidRPr="003D4DC1">
        <w:rPr>
          <w:rFonts w:ascii="Times New Roman" w:hAnsi="Times New Roman"/>
          <w:color w:val="000000" w:themeColor="text1"/>
        </w:rPr>
        <w:t>幼年期</w:t>
      </w:r>
    </w:p>
    <w:p w14:paraId="59A04E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idiocy       ['idiəsi] </w:t>
      </w:r>
      <w:r w:rsidRPr="003D4DC1">
        <w:rPr>
          <w:rFonts w:ascii="Times New Roman" w:hAnsi="Times New Roman"/>
          <w:color w:val="000000" w:themeColor="text1"/>
        </w:rPr>
        <w:t>白痴，呆痴</w:t>
      </w:r>
    </w:p>
    <w:p w14:paraId="75FBD906" w14:textId="77777777" w:rsidR="00856298" w:rsidRPr="003D4DC1" w:rsidRDefault="00856298" w:rsidP="00D878A7">
      <w:pPr>
        <w:rPr>
          <w:rFonts w:ascii="Times New Roman" w:hAnsi="Times New Roman"/>
          <w:color w:val="000000" w:themeColor="text1"/>
        </w:rPr>
        <w:sectPr w:rsidR="00856298" w:rsidRPr="003D4DC1" w:rsidSect="0085629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9C1B1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6B4A223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37. -dom[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ABD1B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、表示情况、状态、性质、身份；</w:t>
      </w:r>
    </w:p>
    <w:p w14:paraId="13D65C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freedom       ['fri:dəm] </w:t>
      </w:r>
      <w:r w:rsidRPr="003D4DC1">
        <w:rPr>
          <w:rFonts w:ascii="Times New Roman" w:hAnsi="Times New Roman"/>
          <w:color w:val="000000" w:themeColor="text1"/>
        </w:rPr>
        <w:t>自由</w:t>
      </w:r>
    </w:p>
    <w:p w14:paraId="21ADD6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chiefdom      ['tʃi:fdəm] </w:t>
      </w:r>
      <w:r w:rsidRPr="003D4DC1">
        <w:rPr>
          <w:rFonts w:ascii="Times New Roman" w:hAnsi="Times New Roman"/>
          <w:color w:val="000000" w:themeColor="text1"/>
        </w:rPr>
        <w:t>首领身份，地位</w:t>
      </w:r>
    </w:p>
    <w:p w14:paraId="25031B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wisdom       ['wizdəm] </w:t>
      </w:r>
      <w:r w:rsidRPr="003D4DC1">
        <w:rPr>
          <w:rFonts w:ascii="Times New Roman" w:hAnsi="Times New Roman"/>
          <w:color w:val="000000" w:themeColor="text1"/>
        </w:rPr>
        <w:t>智慧</w:t>
      </w:r>
    </w:p>
    <w:p w14:paraId="033245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serfdom       ['sə:fdəm] </w:t>
      </w:r>
      <w:r w:rsidRPr="003D4DC1">
        <w:rPr>
          <w:rFonts w:ascii="Times New Roman" w:hAnsi="Times New Roman"/>
          <w:color w:val="000000" w:themeColor="text1"/>
        </w:rPr>
        <w:t>农奴身份</w:t>
      </w:r>
    </w:p>
    <w:p w14:paraId="3AAF6F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bachelordom   ['bætʃələdəm]</w:t>
      </w:r>
      <w:r w:rsidRPr="003D4DC1">
        <w:rPr>
          <w:rFonts w:ascii="Times New Roman" w:hAnsi="Times New Roman"/>
          <w:color w:val="000000" w:themeColor="text1"/>
        </w:rPr>
        <w:t>（男子）独身</w:t>
      </w:r>
    </w:p>
    <w:p w14:paraId="774332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beggardom     ['beɡədəm] </w:t>
      </w:r>
      <w:r w:rsidRPr="003D4DC1">
        <w:rPr>
          <w:rFonts w:ascii="Times New Roman" w:hAnsi="Times New Roman"/>
          <w:color w:val="000000" w:themeColor="text1"/>
        </w:rPr>
        <w:t>乞丐身份</w:t>
      </w:r>
    </w:p>
    <w:p w14:paraId="67F1F9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monkdom      </w:t>
      </w:r>
      <w:r w:rsidR="00856298" w:rsidRPr="003D4DC1">
        <w:rPr>
          <w:rFonts w:ascii="Times New Roman" w:hAnsi="Times New Roman"/>
          <w:color w:val="000000" w:themeColor="text1"/>
        </w:rPr>
        <w:t>[mʌŋk</w:t>
      </w:r>
      <w:r w:rsidR="001C63F9" w:rsidRPr="003D4DC1">
        <w:rPr>
          <w:rFonts w:ascii="Times New Roman" w:hAnsi="Times New Roman"/>
          <w:color w:val="000000" w:themeColor="text1"/>
        </w:rPr>
        <w:t>dəm</w:t>
      </w:r>
      <w:r w:rsidR="00856298" w:rsidRPr="003D4DC1">
        <w:rPr>
          <w:rFonts w:ascii="Times New Roman" w:hAnsi="Times New Roman"/>
          <w:color w:val="000000" w:themeColor="text1"/>
        </w:rPr>
        <w:t>]</w:t>
      </w:r>
      <w:r w:rsidR="001C63F9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和尚身份</w:t>
      </w:r>
    </w:p>
    <w:p w14:paraId="48F5F5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martyrdom     ['mɑ:tədəm] </w:t>
      </w:r>
      <w:r w:rsidRPr="003D4DC1">
        <w:rPr>
          <w:rFonts w:ascii="Times New Roman" w:hAnsi="Times New Roman"/>
          <w:color w:val="000000" w:themeColor="text1"/>
        </w:rPr>
        <w:t>殉难，殉国</w:t>
      </w:r>
    </w:p>
    <w:p w14:paraId="1ECFC4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23A286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、表示领域、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界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、集体、总称。</w:t>
      </w:r>
    </w:p>
    <w:p w14:paraId="2D1404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kingdom       ['kiŋdəm] </w:t>
      </w:r>
      <w:r w:rsidRPr="003D4DC1">
        <w:rPr>
          <w:rFonts w:ascii="Times New Roman" w:hAnsi="Times New Roman"/>
          <w:color w:val="000000" w:themeColor="text1"/>
        </w:rPr>
        <w:t>王国，领域</w:t>
      </w:r>
    </w:p>
    <w:p w14:paraId="7405B0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Christendom   ['krisəndəm] </w:t>
      </w:r>
      <w:r w:rsidRPr="003D4DC1">
        <w:rPr>
          <w:rFonts w:ascii="Times New Roman" w:hAnsi="Times New Roman"/>
          <w:color w:val="000000" w:themeColor="text1"/>
        </w:rPr>
        <w:t>基督教世界，基督教徒总称</w:t>
      </w:r>
    </w:p>
    <w:p w14:paraId="1959BE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sportsdom     ['spɔ:tsdəm] </w:t>
      </w:r>
      <w:r w:rsidRPr="003D4DC1">
        <w:rPr>
          <w:rFonts w:ascii="Times New Roman" w:hAnsi="Times New Roman"/>
          <w:color w:val="000000" w:themeColor="text1"/>
        </w:rPr>
        <w:t>体育界</w:t>
      </w:r>
    </w:p>
    <w:p w14:paraId="22DB6F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filmdom       ['filmdəm] </w:t>
      </w:r>
      <w:r w:rsidRPr="003D4DC1">
        <w:rPr>
          <w:rFonts w:ascii="Times New Roman" w:hAnsi="Times New Roman"/>
          <w:color w:val="000000" w:themeColor="text1"/>
        </w:rPr>
        <w:t>电影界</w:t>
      </w:r>
    </w:p>
    <w:p w14:paraId="574D94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stardom        ['stɑ:dəm] </w:t>
      </w:r>
      <w:r w:rsidRPr="003D4DC1">
        <w:rPr>
          <w:rFonts w:ascii="Times New Roman" w:hAnsi="Times New Roman"/>
          <w:color w:val="000000" w:themeColor="text1"/>
        </w:rPr>
        <w:t>明星界</w:t>
      </w:r>
    </w:p>
    <w:p w14:paraId="56598E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missiledom     ['misaildəm] </w:t>
      </w:r>
      <w:r w:rsidRPr="003D4DC1">
        <w:rPr>
          <w:rFonts w:ascii="Times New Roman" w:hAnsi="Times New Roman"/>
          <w:color w:val="000000" w:themeColor="text1"/>
        </w:rPr>
        <w:t>导弹世界</w:t>
      </w:r>
    </w:p>
    <w:p w14:paraId="44B0D7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newspaperdom  ['nju:s,peipədəm] </w:t>
      </w:r>
      <w:r w:rsidRPr="003D4DC1">
        <w:rPr>
          <w:rFonts w:ascii="Times New Roman" w:hAnsi="Times New Roman"/>
          <w:color w:val="000000" w:themeColor="text1"/>
        </w:rPr>
        <w:t>报界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F4075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devildom       ['devəldəm] </w:t>
      </w:r>
      <w:r w:rsidRPr="003D4DC1">
        <w:rPr>
          <w:rFonts w:ascii="Times New Roman" w:hAnsi="Times New Roman"/>
          <w:color w:val="000000" w:themeColor="text1"/>
        </w:rPr>
        <w:t>魔界</w:t>
      </w:r>
    </w:p>
    <w:p w14:paraId="76DDD3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officialdom      [ə'fiʃəldəm] </w:t>
      </w:r>
      <w:r w:rsidRPr="003D4DC1">
        <w:rPr>
          <w:rFonts w:ascii="Times New Roman" w:hAnsi="Times New Roman"/>
          <w:color w:val="000000" w:themeColor="text1"/>
        </w:rPr>
        <w:t>官场，政界</w:t>
      </w:r>
    </w:p>
    <w:p w14:paraId="3712BC2F" w14:textId="77777777" w:rsidR="00D878A7" w:rsidRPr="003D4DC1" w:rsidRDefault="001C63F9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scoundreldom   ['skaundrəl</w:t>
      </w:r>
      <w:r w:rsidR="006C4A51" w:rsidRPr="003D4DC1">
        <w:rPr>
          <w:rFonts w:ascii="Times New Roman" w:hAnsi="Times New Roman"/>
          <w:color w:val="000000" w:themeColor="text1"/>
        </w:rPr>
        <w:t>dəm</w:t>
      </w:r>
      <w:r w:rsidRPr="003D4DC1">
        <w:rPr>
          <w:rFonts w:ascii="Times New Roman" w:hAnsi="Times New Roman"/>
          <w:color w:val="000000" w:themeColor="text1"/>
        </w:rPr>
        <w:t>]</w:t>
      </w:r>
      <w:r w:rsidR="006C4A51" w:rsidRPr="003D4DC1">
        <w:rPr>
          <w:rFonts w:ascii="Times New Roman" w:hAnsi="Times New Roman"/>
          <w:color w:val="000000" w:themeColor="text1"/>
        </w:rPr>
        <w:t xml:space="preserve"> </w:t>
      </w:r>
      <w:r w:rsidR="00D878A7" w:rsidRPr="003D4DC1">
        <w:rPr>
          <w:rFonts w:ascii="Times New Roman" w:hAnsi="Times New Roman"/>
          <w:color w:val="000000" w:themeColor="text1"/>
        </w:rPr>
        <w:t>无赖汉总称</w:t>
      </w:r>
    </w:p>
    <w:p w14:paraId="64CA1B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898B726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38. -ed[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5B711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、加在名词之后，表示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6B24A6FD" w14:textId="77777777" w:rsidR="006C4A51" w:rsidRPr="003D4DC1" w:rsidRDefault="006C4A51" w:rsidP="00D878A7">
      <w:pPr>
        <w:rPr>
          <w:rFonts w:ascii="Times New Roman" w:hAnsi="Times New Roman"/>
          <w:color w:val="000000" w:themeColor="text1"/>
        </w:rPr>
        <w:sectPr w:rsidR="006C4A5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82725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coloured       ['kʌləd] </w:t>
      </w:r>
      <w:r w:rsidRPr="003D4DC1">
        <w:rPr>
          <w:rFonts w:ascii="Times New Roman" w:hAnsi="Times New Roman"/>
          <w:color w:val="000000" w:themeColor="text1"/>
        </w:rPr>
        <w:t>有色的</w:t>
      </w:r>
    </w:p>
    <w:p w14:paraId="10DD62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booted        ['bu:tid] </w:t>
      </w:r>
      <w:r w:rsidRPr="003D4DC1">
        <w:rPr>
          <w:rFonts w:ascii="Times New Roman" w:hAnsi="Times New Roman"/>
          <w:color w:val="000000" w:themeColor="text1"/>
        </w:rPr>
        <w:t>穿靴的</w:t>
      </w:r>
    </w:p>
    <w:p w14:paraId="180923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moneyed      ['mʌnid] </w:t>
      </w:r>
      <w:r w:rsidRPr="003D4DC1">
        <w:rPr>
          <w:rFonts w:ascii="Times New Roman" w:hAnsi="Times New Roman"/>
          <w:color w:val="000000" w:themeColor="text1"/>
        </w:rPr>
        <w:t>有钱的</w:t>
      </w:r>
    </w:p>
    <w:p w14:paraId="31A334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dark-haired    ['da:kheə(r)d] </w:t>
      </w:r>
      <w:r w:rsidRPr="003D4DC1">
        <w:rPr>
          <w:rFonts w:ascii="Times New Roman" w:hAnsi="Times New Roman"/>
          <w:color w:val="000000" w:themeColor="text1"/>
        </w:rPr>
        <w:t>黑发的</w:t>
      </w:r>
    </w:p>
    <w:p w14:paraId="5D108E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gifted         ['ɡiftid] </w:t>
      </w:r>
      <w:r w:rsidRPr="003D4DC1">
        <w:rPr>
          <w:rFonts w:ascii="Times New Roman" w:hAnsi="Times New Roman"/>
          <w:color w:val="000000" w:themeColor="text1"/>
        </w:rPr>
        <w:t>天才的</w:t>
      </w:r>
    </w:p>
    <w:p w14:paraId="5F3F10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kind-hearted   ['kaind'hɑ:tid] </w:t>
      </w:r>
      <w:r w:rsidRPr="003D4DC1">
        <w:rPr>
          <w:rFonts w:ascii="Times New Roman" w:hAnsi="Times New Roman"/>
          <w:color w:val="000000" w:themeColor="text1"/>
        </w:rPr>
        <w:t>好心的</w:t>
      </w:r>
    </w:p>
    <w:p w14:paraId="116687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talented       ['tæləntid] </w:t>
      </w:r>
      <w:r w:rsidRPr="003D4DC1">
        <w:rPr>
          <w:rFonts w:ascii="Times New Roman" w:hAnsi="Times New Roman"/>
          <w:color w:val="000000" w:themeColor="text1"/>
        </w:rPr>
        <w:t>有才能的</w:t>
      </w:r>
    </w:p>
    <w:p w14:paraId="256392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conditioned    [kən'diʃənd] </w:t>
      </w:r>
      <w:r w:rsidRPr="003D4DC1">
        <w:rPr>
          <w:rFonts w:ascii="Times New Roman" w:hAnsi="Times New Roman"/>
          <w:color w:val="000000" w:themeColor="text1"/>
        </w:rPr>
        <w:t>有条件的</w:t>
      </w:r>
    </w:p>
    <w:p w14:paraId="780221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haired         [hεəd] </w:t>
      </w:r>
      <w:r w:rsidRPr="003D4DC1">
        <w:rPr>
          <w:rFonts w:ascii="Times New Roman" w:hAnsi="Times New Roman"/>
          <w:color w:val="000000" w:themeColor="text1"/>
        </w:rPr>
        <w:t>有毛发的</w:t>
      </w:r>
    </w:p>
    <w:p w14:paraId="04CB08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privileged      ['privilidʒd] </w:t>
      </w:r>
      <w:r w:rsidRPr="003D4DC1">
        <w:rPr>
          <w:rFonts w:ascii="Times New Roman" w:hAnsi="Times New Roman"/>
          <w:color w:val="000000" w:themeColor="text1"/>
        </w:rPr>
        <w:t>有特权的</w:t>
      </w:r>
    </w:p>
    <w:p w14:paraId="7C1600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winged        [wiŋd] </w:t>
      </w:r>
      <w:r w:rsidRPr="003D4DC1">
        <w:rPr>
          <w:rFonts w:ascii="Times New Roman" w:hAnsi="Times New Roman"/>
          <w:color w:val="000000" w:themeColor="text1"/>
        </w:rPr>
        <w:t>有翅的</w:t>
      </w:r>
    </w:p>
    <w:p w14:paraId="732387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skilled         [skild] </w:t>
      </w:r>
      <w:r w:rsidRPr="003D4DC1">
        <w:rPr>
          <w:rFonts w:ascii="Times New Roman" w:hAnsi="Times New Roman"/>
          <w:color w:val="000000" w:themeColor="text1"/>
        </w:rPr>
        <w:t>熟练的</w:t>
      </w:r>
    </w:p>
    <w:p w14:paraId="351A66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beared         [bεəd] </w:t>
      </w:r>
      <w:r w:rsidRPr="003D4DC1">
        <w:rPr>
          <w:rFonts w:ascii="Times New Roman" w:hAnsi="Times New Roman"/>
          <w:color w:val="000000" w:themeColor="text1"/>
        </w:rPr>
        <w:t>有胡须的</w:t>
      </w:r>
    </w:p>
    <w:p w14:paraId="50D364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balconied      ['bælkənid] </w:t>
      </w:r>
      <w:r w:rsidRPr="003D4DC1">
        <w:rPr>
          <w:rFonts w:ascii="Times New Roman" w:hAnsi="Times New Roman"/>
          <w:color w:val="000000" w:themeColor="text1"/>
        </w:rPr>
        <w:t>有阳台的</w:t>
      </w:r>
    </w:p>
    <w:p w14:paraId="58BCA1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aged         ['eidʒid] </w:t>
      </w:r>
      <w:r w:rsidRPr="003D4DC1">
        <w:rPr>
          <w:rFonts w:ascii="Times New Roman" w:hAnsi="Times New Roman"/>
          <w:color w:val="000000" w:themeColor="text1"/>
        </w:rPr>
        <w:t>年老的</w:t>
      </w:r>
      <w:r w:rsidRPr="003D4DC1">
        <w:rPr>
          <w:rFonts w:ascii="Times New Roman" w:hAnsi="Times New Roman"/>
          <w:color w:val="000000" w:themeColor="text1"/>
        </w:rPr>
        <w:t>,...</w:t>
      </w:r>
      <w:r w:rsidRPr="003D4DC1">
        <w:rPr>
          <w:rFonts w:ascii="Times New Roman" w:hAnsi="Times New Roman"/>
          <w:color w:val="000000" w:themeColor="text1"/>
        </w:rPr>
        <w:t>岁的</w:t>
      </w:r>
    </w:p>
    <w:p w14:paraId="578D04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horned       [hɔ:nd] </w:t>
      </w:r>
      <w:r w:rsidRPr="003D4DC1">
        <w:rPr>
          <w:rFonts w:ascii="Times New Roman" w:hAnsi="Times New Roman"/>
          <w:color w:val="000000" w:themeColor="text1"/>
        </w:rPr>
        <w:t>有角的</w:t>
      </w:r>
    </w:p>
    <w:p w14:paraId="5800902A" w14:textId="77777777" w:rsidR="006C4A51" w:rsidRPr="003D4DC1" w:rsidRDefault="006C4A51" w:rsidP="00D878A7">
      <w:pPr>
        <w:rPr>
          <w:rFonts w:ascii="Times New Roman" w:hAnsi="Times New Roman"/>
          <w:color w:val="000000" w:themeColor="text1"/>
        </w:rPr>
        <w:sectPr w:rsidR="006C4A51" w:rsidRPr="003D4DC1" w:rsidSect="006C4A5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8A77B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C2A07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、加在动词之后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已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被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了的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336B09C2" w14:textId="77777777" w:rsidR="006C4A51" w:rsidRPr="003D4DC1" w:rsidRDefault="006C4A51" w:rsidP="00D878A7">
      <w:pPr>
        <w:rPr>
          <w:rFonts w:ascii="Times New Roman" w:hAnsi="Times New Roman"/>
          <w:color w:val="000000" w:themeColor="text1"/>
        </w:rPr>
        <w:sectPr w:rsidR="006C4A5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621D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failed        [feild] </w:t>
      </w:r>
      <w:r w:rsidRPr="003D4DC1">
        <w:rPr>
          <w:rFonts w:ascii="Times New Roman" w:hAnsi="Times New Roman"/>
          <w:color w:val="000000" w:themeColor="text1"/>
        </w:rPr>
        <w:t>已失败的</w:t>
      </w:r>
    </w:p>
    <w:p w14:paraId="4B0B44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fixed        [fikst] </w:t>
      </w:r>
      <w:r w:rsidRPr="003D4DC1">
        <w:rPr>
          <w:rFonts w:ascii="Times New Roman" w:hAnsi="Times New Roman"/>
          <w:color w:val="000000" w:themeColor="text1"/>
        </w:rPr>
        <w:t>被固定的</w:t>
      </w:r>
    </w:p>
    <w:p w14:paraId="0A54A1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liberated     ['libəreitid] </w:t>
      </w:r>
      <w:r w:rsidRPr="003D4DC1">
        <w:rPr>
          <w:rFonts w:ascii="Times New Roman" w:hAnsi="Times New Roman"/>
          <w:color w:val="000000" w:themeColor="text1"/>
        </w:rPr>
        <w:t>解放了的</w:t>
      </w:r>
    </w:p>
    <w:p w14:paraId="6BCAD4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determined   [di'tə:mind] </w:t>
      </w:r>
      <w:r w:rsidRPr="003D4DC1">
        <w:rPr>
          <w:rFonts w:ascii="Times New Roman" w:hAnsi="Times New Roman"/>
          <w:color w:val="000000" w:themeColor="text1"/>
        </w:rPr>
        <w:t>已决定了的</w:t>
      </w:r>
    </w:p>
    <w:p w14:paraId="5F3589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retired       [ri'taiəd] </w:t>
      </w:r>
      <w:r w:rsidRPr="003D4DC1">
        <w:rPr>
          <w:rFonts w:ascii="Times New Roman" w:hAnsi="Times New Roman"/>
          <w:color w:val="000000" w:themeColor="text1"/>
        </w:rPr>
        <w:t>已退休的</w:t>
      </w:r>
    </w:p>
    <w:p w14:paraId="23E150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extended     [ik'stendid] </w:t>
      </w:r>
      <w:r w:rsidRPr="003D4DC1">
        <w:rPr>
          <w:rFonts w:ascii="Times New Roman" w:hAnsi="Times New Roman"/>
          <w:color w:val="000000" w:themeColor="text1"/>
        </w:rPr>
        <w:t>扩展了的</w:t>
      </w:r>
    </w:p>
    <w:p w14:paraId="15EC3F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condensed    [kən'denst] </w:t>
      </w:r>
      <w:r w:rsidRPr="003D4DC1">
        <w:rPr>
          <w:rFonts w:ascii="Times New Roman" w:hAnsi="Times New Roman"/>
          <w:color w:val="000000" w:themeColor="text1"/>
        </w:rPr>
        <w:t>缩短了的</w:t>
      </w:r>
    </w:p>
    <w:p w14:paraId="235CDD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confirmed    [kən'fə:md] </w:t>
      </w:r>
      <w:r w:rsidRPr="003D4DC1">
        <w:rPr>
          <w:rFonts w:ascii="Times New Roman" w:hAnsi="Times New Roman"/>
          <w:color w:val="000000" w:themeColor="text1"/>
        </w:rPr>
        <w:t>被证实了的</w:t>
      </w:r>
    </w:p>
    <w:p w14:paraId="3CAD74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educated     ['edju:keitid] </w:t>
      </w:r>
      <w:r w:rsidRPr="003D4DC1">
        <w:rPr>
          <w:rFonts w:ascii="Times New Roman" w:hAnsi="Times New Roman"/>
          <w:color w:val="000000" w:themeColor="text1"/>
        </w:rPr>
        <w:t>受过教育的</w:t>
      </w:r>
    </w:p>
    <w:p w14:paraId="65553E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returned      [ri'tə:nd] </w:t>
      </w:r>
      <w:r w:rsidRPr="003D4DC1">
        <w:rPr>
          <w:rFonts w:ascii="Times New Roman" w:hAnsi="Times New Roman"/>
          <w:color w:val="000000" w:themeColor="text1"/>
        </w:rPr>
        <w:t>已归来的</w:t>
      </w:r>
    </w:p>
    <w:p w14:paraId="124393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married       ['mærid] </w:t>
      </w:r>
      <w:r w:rsidRPr="003D4DC1">
        <w:rPr>
          <w:rFonts w:ascii="Times New Roman" w:hAnsi="Times New Roman"/>
          <w:color w:val="000000" w:themeColor="text1"/>
        </w:rPr>
        <w:t>已婚的</w:t>
      </w:r>
    </w:p>
    <w:p w14:paraId="457B57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condemned    [kən'demd] </w:t>
      </w:r>
      <w:r w:rsidRPr="003D4DC1">
        <w:rPr>
          <w:rFonts w:ascii="Times New Roman" w:hAnsi="Times New Roman"/>
          <w:color w:val="000000" w:themeColor="text1"/>
        </w:rPr>
        <w:t>定了罪的</w:t>
      </w:r>
    </w:p>
    <w:p w14:paraId="27D2C5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restricted      [ri'striktid] </w:t>
      </w:r>
      <w:r w:rsidRPr="003D4DC1">
        <w:rPr>
          <w:rFonts w:ascii="Times New Roman" w:hAnsi="Times New Roman"/>
          <w:color w:val="000000" w:themeColor="text1"/>
        </w:rPr>
        <w:t>受限制的</w:t>
      </w:r>
    </w:p>
    <w:p w14:paraId="5BE612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considered     [kən'sidəd] </w:t>
      </w:r>
      <w:r w:rsidRPr="003D4DC1">
        <w:rPr>
          <w:rFonts w:ascii="Times New Roman" w:hAnsi="Times New Roman"/>
          <w:color w:val="000000" w:themeColor="text1"/>
        </w:rPr>
        <w:t>考虑过的</w:t>
      </w:r>
    </w:p>
    <w:p w14:paraId="246EE1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closed         [kləuzd] </w:t>
      </w:r>
      <w:r w:rsidRPr="003D4DC1">
        <w:rPr>
          <w:rFonts w:ascii="Times New Roman" w:hAnsi="Times New Roman"/>
          <w:color w:val="000000" w:themeColor="text1"/>
        </w:rPr>
        <w:t>关闭了的</w:t>
      </w:r>
    </w:p>
    <w:p w14:paraId="4CBCD3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oiled          [ɔild] </w:t>
      </w:r>
      <w:r w:rsidRPr="003D4DC1">
        <w:rPr>
          <w:rFonts w:ascii="Times New Roman" w:hAnsi="Times New Roman"/>
          <w:color w:val="000000" w:themeColor="text1"/>
        </w:rPr>
        <w:t>上了油的</w:t>
      </w:r>
    </w:p>
    <w:p w14:paraId="03086B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finished        ['finiʃt] </w:t>
      </w:r>
      <w:r w:rsidRPr="003D4DC1">
        <w:rPr>
          <w:rFonts w:ascii="Times New Roman" w:hAnsi="Times New Roman"/>
          <w:color w:val="000000" w:themeColor="text1"/>
        </w:rPr>
        <w:t>完成了的</w:t>
      </w:r>
    </w:p>
    <w:p w14:paraId="750FB7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wounded      ['wu:ndid] </w:t>
      </w:r>
      <w:r w:rsidRPr="003D4DC1">
        <w:rPr>
          <w:rFonts w:ascii="Times New Roman" w:hAnsi="Times New Roman"/>
          <w:color w:val="000000" w:themeColor="text1"/>
        </w:rPr>
        <w:t>受了伤的</w:t>
      </w:r>
    </w:p>
    <w:p w14:paraId="76F15357" w14:textId="77777777" w:rsidR="006C4A51" w:rsidRPr="003D4DC1" w:rsidRDefault="006C4A51" w:rsidP="00D878A7">
      <w:pPr>
        <w:rPr>
          <w:rFonts w:ascii="Times New Roman" w:hAnsi="Times New Roman"/>
          <w:color w:val="000000" w:themeColor="text1"/>
        </w:rPr>
        <w:sectPr w:rsidR="006C4A51" w:rsidRPr="003D4DC1" w:rsidSect="006C4A5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31726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A20194F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39. -ee[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  <w:r w:rsidR="004B6771" w:rsidRPr="003D4DC1">
        <w:rPr>
          <w:rFonts w:ascii="Times New Roman" w:hAnsi="Times New Roman"/>
          <w:b/>
          <w:color w:val="000000" w:themeColor="text1"/>
          <w:sz w:val="44"/>
          <w:szCs w:val="36"/>
        </w:rPr>
        <w:t xml:space="preserve"> </w:t>
      </w:r>
    </w:p>
    <w:p w14:paraId="4C77D5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2C51D4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a</w:t>
      </w:r>
      <w:r w:rsidRPr="003D4DC1">
        <w:rPr>
          <w:rFonts w:ascii="Times New Roman" w:hAnsi="Times New Roman"/>
          <w:color w:val="000000" w:themeColor="text1"/>
        </w:rPr>
        <w:t>）被动者；</w:t>
      </w:r>
    </w:p>
    <w:p w14:paraId="5A5B4A7F" w14:textId="77777777" w:rsidR="006C4A51" w:rsidRPr="003D4DC1" w:rsidRDefault="006C4A51" w:rsidP="00D878A7">
      <w:pPr>
        <w:rPr>
          <w:rFonts w:ascii="Times New Roman" w:hAnsi="Times New Roman"/>
          <w:color w:val="000000" w:themeColor="text1"/>
        </w:rPr>
        <w:sectPr w:rsidR="006C4A5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B45E3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employee    [,emplɔi'i] </w:t>
      </w:r>
      <w:r w:rsidRPr="003D4DC1">
        <w:rPr>
          <w:rFonts w:ascii="Times New Roman" w:hAnsi="Times New Roman"/>
          <w:color w:val="000000" w:themeColor="text1"/>
        </w:rPr>
        <w:t>被雇者，雇员，雇工</w:t>
      </w:r>
    </w:p>
    <w:p w14:paraId="432DA9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trainee       [trei'ni:] </w:t>
      </w:r>
      <w:r w:rsidRPr="003D4DC1">
        <w:rPr>
          <w:rFonts w:ascii="Times New Roman" w:hAnsi="Times New Roman"/>
          <w:color w:val="000000" w:themeColor="text1"/>
        </w:rPr>
        <w:t>受训练的人</w:t>
      </w:r>
    </w:p>
    <w:p w14:paraId="49C9E4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appointee    [ə,pɔin'ti:] </w:t>
      </w:r>
      <w:r w:rsidRPr="003D4DC1">
        <w:rPr>
          <w:rFonts w:ascii="Times New Roman" w:hAnsi="Times New Roman"/>
          <w:color w:val="000000" w:themeColor="text1"/>
        </w:rPr>
        <w:t>被任命者</w:t>
      </w:r>
    </w:p>
    <w:p w14:paraId="614E54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electee      [i'lekti:] </w:t>
      </w:r>
      <w:r w:rsidRPr="003D4DC1">
        <w:rPr>
          <w:rFonts w:ascii="Times New Roman" w:hAnsi="Times New Roman"/>
          <w:color w:val="000000" w:themeColor="text1"/>
        </w:rPr>
        <w:t>被选出者</w:t>
      </w:r>
    </w:p>
    <w:p w14:paraId="15028C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callee       [kɔ:'li:] </w:t>
      </w:r>
      <w:r w:rsidRPr="003D4DC1">
        <w:rPr>
          <w:rFonts w:ascii="Times New Roman" w:hAnsi="Times New Roman"/>
          <w:color w:val="000000" w:themeColor="text1"/>
        </w:rPr>
        <w:t>被呼唤者</w:t>
      </w:r>
    </w:p>
    <w:p w14:paraId="1DC33A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invitee      [,invai'ti:] </w:t>
      </w:r>
      <w:r w:rsidRPr="003D4DC1">
        <w:rPr>
          <w:rFonts w:ascii="Times New Roman" w:hAnsi="Times New Roman"/>
          <w:color w:val="000000" w:themeColor="text1"/>
        </w:rPr>
        <w:t>被邀请乾</w:t>
      </w:r>
    </w:p>
    <w:p w14:paraId="65A20C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bombe      [bɔ: b] </w:t>
      </w:r>
      <w:r w:rsidRPr="003D4DC1">
        <w:rPr>
          <w:rFonts w:ascii="Times New Roman" w:hAnsi="Times New Roman"/>
          <w:color w:val="000000" w:themeColor="text1"/>
        </w:rPr>
        <w:t>被轰炸的人</w:t>
      </w:r>
    </w:p>
    <w:p w14:paraId="14BBC0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testee       [te'sti:] </w:t>
      </w:r>
      <w:r w:rsidRPr="003D4DC1">
        <w:rPr>
          <w:rFonts w:ascii="Times New Roman" w:hAnsi="Times New Roman"/>
          <w:color w:val="000000" w:themeColor="text1"/>
        </w:rPr>
        <w:t>被测验者</w:t>
      </w:r>
    </w:p>
    <w:p w14:paraId="01DF2C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expellee     [,ekspe'li:] </w:t>
      </w:r>
      <w:r w:rsidRPr="003D4DC1">
        <w:rPr>
          <w:rFonts w:ascii="Times New Roman" w:hAnsi="Times New Roman"/>
          <w:color w:val="000000" w:themeColor="text1"/>
        </w:rPr>
        <w:t>被驱逐者</w:t>
      </w:r>
    </w:p>
    <w:p w14:paraId="69AD54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examinee    [iɡ,zæmi'ni:] </w:t>
      </w:r>
      <w:r w:rsidRPr="003D4DC1">
        <w:rPr>
          <w:rFonts w:ascii="Times New Roman" w:hAnsi="Times New Roman"/>
          <w:color w:val="000000" w:themeColor="text1"/>
        </w:rPr>
        <w:t>接受考试者</w:t>
      </w:r>
    </w:p>
    <w:p w14:paraId="398E4E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tailee       [teɪl’i]</w:t>
      </w:r>
      <w:r w:rsidRPr="003D4DC1">
        <w:rPr>
          <w:rFonts w:ascii="Times New Roman" w:hAnsi="Times New Roman"/>
          <w:color w:val="000000" w:themeColor="text1"/>
        </w:rPr>
        <w:t>被尾随者</w:t>
      </w:r>
    </w:p>
    <w:p w14:paraId="237772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payee       [pei'i:]</w:t>
      </w:r>
      <w:r w:rsidRPr="003D4DC1">
        <w:rPr>
          <w:rFonts w:ascii="Times New Roman" w:hAnsi="Times New Roman"/>
          <w:color w:val="000000" w:themeColor="text1"/>
        </w:rPr>
        <w:t>被付给者</w:t>
      </w:r>
    </w:p>
    <w:p w14:paraId="386147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interviewee  [,intəvju:'i:] </w:t>
      </w:r>
      <w:r w:rsidRPr="003D4DC1">
        <w:rPr>
          <w:rFonts w:ascii="Times New Roman" w:hAnsi="Times New Roman"/>
          <w:color w:val="000000" w:themeColor="text1"/>
        </w:rPr>
        <w:t>被接见者</w:t>
      </w:r>
    </w:p>
    <w:p w14:paraId="0705D2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detainee     [,de:tei'ni:] </w:t>
      </w:r>
      <w:r w:rsidRPr="003D4DC1">
        <w:rPr>
          <w:rFonts w:ascii="Times New Roman" w:hAnsi="Times New Roman"/>
          <w:color w:val="000000" w:themeColor="text1"/>
        </w:rPr>
        <w:t>被拘留者</w:t>
      </w:r>
    </w:p>
    <w:p w14:paraId="057561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deportee     [,di:pɔ:'ti:] </w:t>
      </w:r>
      <w:r w:rsidRPr="003D4DC1">
        <w:rPr>
          <w:rFonts w:ascii="Times New Roman" w:hAnsi="Times New Roman"/>
          <w:color w:val="000000" w:themeColor="text1"/>
        </w:rPr>
        <w:t>被驱逐出境者</w:t>
      </w:r>
    </w:p>
    <w:p w14:paraId="0339F4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indictee      [,indai'ti:] </w:t>
      </w:r>
      <w:r w:rsidRPr="003D4DC1">
        <w:rPr>
          <w:rFonts w:ascii="Times New Roman" w:hAnsi="Times New Roman"/>
          <w:color w:val="000000" w:themeColor="text1"/>
        </w:rPr>
        <w:t>被告</w:t>
      </w:r>
    </w:p>
    <w:p w14:paraId="61581A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trustee       [,trʌs'ti:] </w:t>
      </w:r>
      <w:r w:rsidRPr="003D4DC1">
        <w:rPr>
          <w:rFonts w:ascii="Times New Roman" w:hAnsi="Times New Roman"/>
          <w:color w:val="000000" w:themeColor="text1"/>
        </w:rPr>
        <w:t>被信托者</w:t>
      </w:r>
    </w:p>
    <w:p w14:paraId="0C06A2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rejectee      [ri,dʒek'ti:] </w:t>
      </w:r>
      <w:r w:rsidRPr="003D4DC1">
        <w:rPr>
          <w:rFonts w:ascii="Times New Roman" w:hAnsi="Times New Roman"/>
          <w:color w:val="000000" w:themeColor="text1"/>
        </w:rPr>
        <w:t>被拒绝者</w:t>
      </w:r>
    </w:p>
    <w:p w14:paraId="759C75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awardee      [ə,wɔ:'di:] </w:t>
      </w:r>
      <w:r w:rsidRPr="003D4DC1">
        <w:rPr>
          <w:rFonts w:ascii="Times New Roman" w:hAnsi="Times New Roman"/>
          <w:color w:val="000000" w:themeColor="text1"/>
        </w:rPr>
        <w:t>受奖者</w:t>
      </w:r>
    </w:p>
    <w:p w14:paraId="0E65218D" w14:textId="77777777" w:rsidR="006C4A51" w:rsidRPr="003D4DC1" w:rsidRDefault="006C4A51" w:rsidP="00D878A7">
      <w:pPr>
        <w:rPr>
          <w:rFonts w:ascii="Times New Roman" w:hAnsi="Times New Roman"/>
          <w:color w:val="000000" w:themeColor="text1"/>
        </w:rPr>
        <w:sectPr w:rsidR="006C4A51" w:rsidRPr="003D4DC1" w:rsidSect="006C4A5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8C4DB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33480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）主动者；</w:t>
      </w:r>
    </w:p>
    <w:p w14:paraId="60239A8C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0ECC7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meetee     [mi:'ti:] </w:t>
      </w:r>
      <w:r w:rsidRPr="003D4DC1">
        <w:rPr>
          <w:rFonts w:ascii="Times New Roman" w:hAnsi="Times New Roman"/>
          <w:color w:val="000000" w:themeColor="text1"/>
        </w:rPr>
        <w:t>参加会议者</w:t>
      </w:r>
    </w:p>
    <w:p w14:paraId="26B4F1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devotee     [,devə'ti:] </w:t>
      </w:r>
      <w:r w:rsidRPr="003D4DC1">
        <w:rPr>
          <w:rFonts w:ascii="Times New Roman" w:hAnsi="Times New Roman"/>
          <w:color w:val="000000" w:themeColor="text1"/>
        </w:rPr>
        <w:t>献身者</w:t>
      </w:r>
    </w:p>
    <w:p w14:paraId="068F17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absentee    [,æbsən'ti:] </w:t>
      </w:r>
      <w:r w:rsidRPr="003D4DC1">
        <w:rPr>
          <w:rFonts w:ascii="Times New Roman" w:hAnsi="Times New Roman"/>
          <w:color w:val="000000" w:themeColor="text1"/>
        </w:rPr>
        <w:t>缺席者</w:t>
      </w:r>
    </w:p>
    <w:p w14:paraId="3A7207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retiree      [ri,taiə'ri:] </w:t>
      </w:r>
      <w:r w:rsidRPr="003D4DC1">
        <w:rPr>
          <w:rFonts w:ascii="Times New Roman" w:hAnsi="Times New Roman"/>
          <w:color w:val="000000" w:themeColor="text1"/>
        </w:rPr>
        <w:t>退休者</w:t>
      </w:r>
    </w:p>
    <w:p w14:paraId="439F7B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escapee     [i,skei'pi:] </w:t>
      </w:r>
      <w:r w:rsidRPr="003D4DC1">
        <w:rPr>
          <w:rFonts w:ascii="Times New Roman" w:hAnsi="Times New Roman"/>
          <w:color w:val="000000" w:themeColor="text1"/>
        </w:rPr>
        <w:t>逃亡者，逃犯，逃俘</w:t>
      </w:r>
    </w:p>
    <w:p w14:paraId="5856C2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refugee     [,refju'dʒi:] </w:t>
      </w:r>
      <w:r w:rsidRPr="003D4DC1">
        <w:rPr>
          <w:rFonts w:ascii="Times New Roman" w:hAnsi="Times New Roman"/>
          <w:color w:val="000000" w:themeColor="text1"/>
        </w:rPr>
        <w:t>难民，逃难者</w:t>
      </w:r>
    </w:p>
    <w:p w14:paraId="1370A1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embarkee   [ɪm'bɑːk’i]  </w:t>
      </w:r>
      <w:r w:rsidRPr="003D4DC1">
        <w:rPr>
          <w:rFonts w:ascii="Times New Roman" w:hAnsi="Times New Roman"/>
          <w:color w:val="000000" w:themeColor="text1"/>
        </w:rPr>
        <w:t>上船者</w:t>
      </w:r>
    </w:p>
    <w:p w14:paraId="62F97F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returnee    [ri,tə:'ni:] </w:t>
      </w:r>
      <w:r w:rsidRPr="003D4DC1">
        <w:rPr>
          <w:rFonts w:ascii="Times New Roman" w:hAnsi="Times New Roman"/>
          <w:color w:val="000000" w:themeColor="text1"/>
        </w:rPr>
        <w:t>归来者</w:t>
      </w:r>
    </w:p>
    <w:p w14:paraId="188D6E5F" w14:textId="77777777" w:rsidR="00CB65B9" w:rsidRPr="003D4DC1" w:rsidRDefault="00D878A7" w:rsidP="00CB65B9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conferee    [,kɔnfə'ri:] </w:t>
      </w:r>
      <w:r w:rsidRPr="003D4DC1">
        <w:rPr>
          <w:rFonts w:ascii="Times New Roman" w:hAnsi="Times New Roman"/>
          <w:color w:val="000000" w:themeColor="text1"/>
        </w:rPr>
        <w:t>参加商谈者</w:t>
      </w:r>
    </w:p>
    <w:p w14:paraId="04D00443" w14:textId="77777777" w:rsidR="00CB65B9" w:rsidRPr="003D4DC1" w:rsidRDefault="00CB65B9" w:rsidP="00CB65B9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B403856" w14:textId="77777777" w:rsidR="00CB65B9" w:rsidRPr="003D4DC1" w:rsidRDefault="00CB65B9" w:rsidP="00CB65B9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standee     [stæn'di:](</w:t>
      </w:r>
      <w:r w:rsidRPr="003D4DC1">
        <w:rPr>
          <w:rFonts w:ascii="Times New Roman" w:hAnsi="Times New Roman"/>
          <w:color w:val="000000" w:themeColor="text1"/>
        </w:rPr>
        <w:t>剧院中</w:t>
      </w:r>
      <w:r w:rsidRPr="003D4DC1">
        <w:rPr>
          <w:rFonts w:ascii="Times New Roman" w:hAnsi="Times New Roman"/>
          <w:color w:val="000000" w:themeColor="text1"/>
        </w:rPr>
        <w:t>)</w:t>
      </w:r>
      <w:r w:rsidRPr="003D4DC1">
        <w:rPr>
          <w:rFonts w:ascii="Times New Roman" w:hAnsi="Times New Roman"/>
          <w:color w:val="000000" w:themeColor="text1"/>
        </w:rPr>
        <w:t>站票看客，</w:t>
      </w:r>
      <w:r w:rsidRPr="003D4DC1">
        <w:rPr>
          <w:rFonts w:ascii="Times New Roman" w:hAnsi="Times New Roman"/>
          <w:color w:val="000000" w:themeColor="text1"/>
        </w:rPr>
        <w:t>(</w:t>
      </w:r>
      <w:r w:rsidRPr="003D4DC1">
        <w:rPr>
          <w:rFonts w:ascii="Times New Roman" w:hAnsi="Times New Roman"/>
          <w:color w:val="000000" w:themeColor="text1"/>
        </w:rPr>
        <w:t>车、船中</w:t>
      </w:r>
      <w:r w:rsidRPr="003D4DC1">
        <w:rPr>
          <w:rFonts w:ascii="Times New Roman" w:hAnsi="Times New Roman"/>
          <w:color w:val="000000" w:themeColor="text1"/>
        </w:rPr>
        <w:t>)</w:t>
      </w:r>
      <w:r w:rsidRPr="003D4DC1">
        <w:rPr>
          <w:rFonts w:ascii="Times New Roman" w:hAnsi="Times New Roman"/>
          <w:color w:val="000000" w:themeColor="text1"/>
        </w:rPr>
        <w:t>站立乘客</w:t>
      </w:r>
    </w:p>
    <w:p w14:paraId="29BE05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79DFF3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c</w:t>
      </w:r>
      <w:r w:rsidRPr="003D4DC1">
        <w:rPr>
          <w:rFonts w:ascii="Times New Roman" w:hAnsi="Times New Roman"/>
          <w:color w:val="000000" w:themeColor="text1"/>
        </w:rPr>
        <w:t>）不含主动或被动意义者。</w:t>
      </w:r>
    </w:p>
    <w:p w14:paraId="1F8BBE53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F1142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townee   [tau'ni:] </w:t>
      </w:r>
      <w:r w:rsidRPr="003D4DC1">
        <w:rPr>
          <w:rFonts w:ascii="Times New Roman" w:hAnsi="Times New Roman"/>
          <w:color w:val="000000" w:themeColor="text1"/>
        </w:rPr>
        <w:t>城里人，市民</w:t>
      </w:r>
    </w:p>
    <w:p w14:paraId="64312C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grandee   [ɡræn'di:] </w:t>
      </w:r>
      <w:r w:rsidRPr="003D4DC1">
        <w:rPr>
          <w:rFonts w:ascii="Times New Roman" w:hAnsi="Times New Roman"/>
          <w:color w:val="000000" w:themeColor="text1"/>
        </w:rPr>
        <w:t>要人，显贵</w:t>
      </w:r>
    </w:p>
    <w:p w14:paraId="4D7A6CFC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CB3D7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A4E60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、表示物。</w:t>
      </w:r>
    </w:p>
    <w:p w14:paraId="3BDE8012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1E3FC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coatee    [kəu'ti:] </w:t>
      </w:r>
      <w:r w:rsidRPr="003D4DC1">
        <w:rPr>
          <w:rFonts w:ascii="Times New Roman" w:hAnsi="Times New Roman"/>
          <w:color w:val="000000" w:themeColor="text1"/>
        </w:rPr>
        <w:t>紧身上衣</w:t>
      </w:r>
    </w:p>
    <w:p w14:paraId="024BF2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settee    [se'ti:] </w:t>
      </w:r>
      <w:r w:rsidRPr="003D4DC1">
        <w:rPr>
          <w:rFonts w:ascii="Times New Roman" w:hAnsi="Times New Roman"/>
          <w:color w:val="000000" w:themeColor="text1"/>
        </w:rPr>
        <w:t>有靠背的椅子</w:t>
      </w:r>
    </w:p>
    <w:p w14:paraId="36B51F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vestee    [ves'ti:] </w:t>
      </w:r>
      <w:r w:rsidRPr="003D4DC1">
        <w:rPr>
          <w:rFonts w:ascii="Times New Roman" w:hAnsi="Times New Roman"/>
          <w:color w:val="000000" w:themeColor="text1"/>
        </w:rPr>
        <w:t>背心形的衣服</w:t>
      </w:r>
    </w:p>
    <w:p w14:paraId="5D9045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bootee    ['bu:ti:] </w:t>
      </w:r>
      <w:r w:rsidRPr="003D4DC1">
        <w:rPr>
          <w:rFonts w:ascii="Times New Roman" w:hAnsi="Times New Roman"/>
          <w:color w:val="000000" w:themeColor="text1"/>
        </w:rPr>
        <w:t>轻便短统女靴</w:t>
      </w:r>
    </w:p>
    <w:p w14:paraId="02C6F8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goatee    [ɡəu'ti:] </w:t>
      </w:r>
      <w:r w:rsidRPr="003D4DC1">
        <w:rPr>
          <w:rFonts w:ascii="Times New Roman" w:hAnsi="Times New Roman"/>
          <w:color w:val="000000" w:themeColor="text1"/>
        </w:rPr>
        <w:t>山羊胡子</w:t>
      </w:r>
    </w:p>
    <w:p w14:paraId="26446868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96628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F31D14D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40. -eer[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53759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表示人（专做某种工作或从事某种职业的人）。</w:t>
      </w:r>
    </w:p>
    <w:p w14:paraId="777FDD95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F649C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weaponeer   [,wepə'niə] </w:t>
      </w:r>
      <w:r w:rsidRPr="003D4DC1">
        <w:rPr>
          <w:rFonts w:ascii="Times New Roman" w:hAnsi="Times New Roman"/>
          <w:color w:val="000000" w:themeColor="text1"/>
        </w:rPr>
        <w:t>武器专家</w:t>
      </w:r>
    </w:p>
    <w:p w14:paraId="51E638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rocketeer    [,rɔki'tiə] </w:t>
      </w:r>
      <w:r w:rsidRPr="003D4DC1">
        <w:rPr>
          <w:rFonts w:ascii="Times New Roman" w:hAnsi="Times New Roman"/>
          <w:color w:val="000000" w:themeColor="text1"/>
        </w:rPr>
        <w:t>火箭专家</w:t>
      </w:r>
    </w:p>
    <w:p w14:paraId="080C83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fictioneer    [,fikʃə'niə] </w:t>
      </w:r>
      <w:r w:rsidRPr="003D4DC1">
        <w:rPr>
          <w:rFonts w:ascii="Times New Roman" w:hAnsi="Times New Roman"/>
          <w:color w:val="000000" w:themeColor="text1"/>
        </w:rPr>
        <w:t>小说作家</w:t>
      </w:r>
    </w:p>
    <w:p w14:paraId="632FD8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cannoneer   [,kænə'niə] </w:t>
      </w:r>
      <w:r w:rsidRPr="003D4DC1">
        <w:rPr>
          <w:rFonts w:ascii="Times New Roman" w:hAnsi="Times New Roman"/>
          <w:color w:val="000000" w:themeColor="text1"/>
        </w:rPr>
        <w:t>炮手</w:t>
      </w:r>
    </w:p>
    <w:p w14:paraId="3DA0C9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profiteer     [,prɔfi'tiə] </w:t>
      </w:r>
      <w:r w:rsidRPr="003D4DC1">
        <w:rPr>
          <w:rFonts w:ascii="Times New Roman" w:hAnsi="Times New Roman"/>
          <w:color w:val="000000" w:themeColor="text1"/>
        </w:rPr>
        <w:t>牟取暴利者</w:t>
      </w:r>
    </w:p>
    <w:p w14:paraId="5C60B9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charioteer    [,tʃæriə'tiə] </w:t>
      </w:r>
      <w:r w:rsidRPr="003D4DC1">
        <w:rPr>
          <w:rFonts w:ascii="Times New Roman" w:hAnsi="Times New Roman"/>
          <w:color w:val="000000" w:themeColor="text1"/>
        </w:rPr>
        <w:t>驾驶马车者</w:t>
      </w:r>
    </w:p>
    <w:p w14:paraId="05AA11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carbineer     [,kɑ:bi'niə] </w:t>
      </w:r>
      <w:r w:rsidRPr="003D4DC1">
        <w:rPr>
          <w:rFonts w:ascii="Times New Roman" w:hAnsi="Times New Roman"/>
          <w:color w:val="000000" w:themeColor="text1"/>
        </w:rPr>
        <w:t>卡宾枪手</w:t>
      </w:r>
    </w:p>
    <w:p w14:paraId="687FB2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mountaineer  [,maunti'niə] </w:t>
      </w:r>
      <w:r w:rsidRPr="003D4DC1">
        <w:rPr>
          <w:rFonts w:ascii="Times New Roman" w:hAnsi="Times New Roman"/>
          <w:color w:val="000000" w:themeColor="text1"/>
        </w:rPr>
        <w:t>登山者</w:t>
      </w:r>
    </w:p>
    <w:p w14:paraId="06020B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sloganeer     [,sləuɡə'niə] </w:t>
      </w:r>
      <w:r w:rsidRPr="003D4DC1">
        <w:rPr>
          <w:rFonts w:ascii="Times New Roman" w:hAnsi="Times New Roman"/>
          <w:color w:val="000000" w:themeColor="text1"/>
        </w:rPr>
        <w:t>使用口号者</w:t>
      </w:r>
    </w:p>
    <w:p w14:paraId="178F19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cameleer     [,kæmi'liə] </w:t>
      </w:r>
      <w:r w:rsidRPr="003D4DC1">
        <w:rPr>
          <w:rFonts w:ascii="Times New Roman" w:hAnsi="Times New Roman"/>
          <w:color w:val="000000" w:themeColor="text1"/>
        </w:rPr>
        <w:t>赶骆驼的人</w:t>
      </w:r>
    </w:p>
    <w:p w14:paraId="67CB43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engineer     [,endʒi'niə] </w:t>
      </w:r>
      <w:r w:rsidRPr="003D4DC1">
        <w:rPr>
          <w:rFonts w:ascii="Times New Roman" w:hAnsi="Times New Roman"/>
          <w:color w:val="000000" w:themeColor="text1"/>
        </w:rPr>
        <w:t>工程师</w:t>
      </w:r>
    </w:p>
    <w:p w14:paraId="7BE637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volunteer     [,vɔlən'tiə] </w:t>
      </w:r>
      <w:r w:rsidRPr="003D4DC1">
        <w:rPr>
          <w:rFonts w:ascii="Times New Roman" w:hAnsi="Times New Roman"/>
          <w:color w:val="000000" w:themeColor="text1"/>
        </w:rPr>
        <w:t>志愿者</w:t>
      </w:r>
    </w:p>
    <w:p w14:paraId="49ED70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pamphleteer  [,pæmfli'tiə] </w:t>
      </w:r>
      <w:r w:rsidRPr="003D4DC1">
        <w:rPr>
          <w:rFonts w:ascii="Times New Roman" w:hAnsi="Times New Roman"/>
          <w:color w:val="000000" w:themeColor="text1"/>
        </w:rPr>
        <w:t>小册子作者</w:t>
      </w:r>
    </w:p>
    <w:p w14:paraId="35033C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marketeer    [,mɑ:kə'tiə] </w:t>
      </w:r>
      <w:r w:rsidRPr="003D4DC1">
        <w:rPr>
          <w:rFonts w:ascii="Times New Roman" w:hAnsi="Times New Roman"/>
          <w:color w:val="000000" w:themeColor="text1"/>
        </w:rPr>
        <w:t>市场上卖主</w:t>
      </w:r>
    </w:p>
    <w:p w14:paraId="58225625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84FAA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34BC6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 xml:space="preserve">]-eer </w:t>
      </w:r>
      <w:r w:rsidRPr="003D4DC1">
        <w:rPr>
          <w:rFonts w:ascii="Times New Roman" w:hAnsi="Times New Roman"/>
          <w:color w:val="000000" w:themeColor="text1"/>
        </w:rPr>
        <w:t>也可用作动词后缀</w:t>
      </w:r>
      <w:r w:rsidR="00CB65B9"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如：</w:t>
      </w:r>
    </w:p>
    <w:p w14:paraId="6D079DE8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41BF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electioneer     [i,lekʃə'niə] </w:t>
      </w:r>
      <w:r w:rsidRPr="003D4DC1">
        <w:rPr>
          <w:rFonts w:ascii="Times New Roman" w:hAnsi="Times New Roman"/>
          <w:color w:val="000000" w:themeColor="text1"/>
        </w:rPr>
        <w:t>进行选举活动</w:t>
      </w:r>
    </w:p>
    <w:p w14:paraId="6D5B57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profiteer       [,prɔfi'tiə] </w:t>
      </w:r>
      <w:r w:rsidRPr="003D4DC1">
        <w:rPr>
          <w:rFonts w:ascii="Times New Roman" w:hAnsi="Times New Roman"/>
          <w:color w:val="000000" w:themeColor="text1"/>
        </w:rPr>
        <w:t>牟取暴利</w:t>
      </w:r>
    </w:p>
    <w:p w14:paraId="644815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auctioneer     [,ɔ:kʃə'niə] </w:t>
      </w:r>
      <w:r w:rsidRPr="003D4DC1">
        <w:rPr>
          <w:rFonts w:ascii="Times New Roman" w:hAnsi="Times New Roman"/>
          <w:color w:val="000000" w:themeColor="text1"/>
        </w:rPr>
        <w:t>拍卖</w:t>
      </w:r>
    </w:p>
    <w:p w14:paraId="3C7489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mountaineer   [,maunti'niə] </w:t>
      </w:r>
      <w:r w:rsidRPr="003D4DC1">
        <w:rPr>
          <w:rFonts w:ascii="Times New Roman" w:hAnsi="Times New Roman"/>
          <w:color w:val="000000" w:themeColor="text1"/>
        </w:rPr>
        <w:t>登山</w:t>
      </w:r>
    </w:p>
    <w:p w14:paraId="5DC262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commandeer   [,kɔmən'diə] </w:t>
      </w:r>
      <w:r w:rsidRPr="003D4DC1">
        <w:rPr>
          <w:rFonts w:ascii="Times New Roman" w:hAnsi="Times New Roman"/>
          <w:color w:val="000000" w:themeColor="text1"/>
        </w:rPr>
        <w:t>征用，强征</w:t>
      </w:r>
    </w:p>
    <w:p w14:paraId="055035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domineer      [,dɔmi'niə] </w:t>
      </w:r>
      <w:r w:rsidRPr="003D4DC1">
        <w:rPr>
          <w:rFonts w:ascii="Times New Roman" w:hAnsi="Times New Roman"/>
          <w:color w:val="000000" w:themeColor="text1"/>
        </w:rPr>
        <w:t>飞扬跋扈</w:t>
      </w:r>
    </w:p>
    <w:p w14:paraId="71111CE0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88DAA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DDA491B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41. -el[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A334D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、表示小；</w:t>
      </w:r>
    </w:p>
    <w:p w14:paraId="0D31064A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CAEF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model   ['mɔdəl] </w:t>
      </w:r>
      <w:r w:rsidRPr="003D4DC1">
        <w:rPr>
          <w:rFonts w:ascii="Times New Roman" w:hAnsi="Times New Roman"/>
          <w:color w:val="000000" w:themeColor="text1"/>
        </w:rPr>
        <w:t>模型（比原物小）</w:t>
      </w:r>
    </w:p>
    <w:p w14:paraId="005C21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parcel   ['pɑ:sl] </w:t>
      </w:r>
      <w:r w:rsidRPr="003D4DC1">
        <w:rPr>
          <w:rFonts w:ascii="Times New Roman" w:hAnsi="Times New Roman"/>
          <w:color w:val="000000" w:themeColor="text1"/>
        </w:rPr>
        <w:t>小包裹</w:t>
      </w:r>
    </w:p>
    <w:p w14:paraId="698FE7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runnel   ['rʌnəl] </w:t>
      </w:r>
      <w:r w:rsidRPr="003D4DC1">
        <w:rPr>
          <w:rFonts w:ascii="Times New Roman" w:hAnsi="Times New Roman"/>
          <w:color w:val="000000" w:themeColor="text1"/>
        </w:rPr>
        <w:t>小河，小溪</w:t>
      </w:r>
    </w:p>
    <w:p w14:paraId="50B7EE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cupel    ['kju:pəl] </w:t>
      </w:r>
      <w:r w:rsidRPr="003D4DC1">
        <w:rPr>
          <w:rFonts w:ascii="Times New Roman" w:hAnsi="Times New Roman"/>
          <w:color w:val="000000" w:themeColor="text1"/>
        </w:rPr>
        <w:t>灰皿</w:t>
      </w:r>
    </w:p>
    <w:p w14:paraId="3B3564C2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A674B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7B922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、表示人、集体；</w:t>
      </w:r>
    </w:p>
    <w:p w14:paraId="546C69BA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E20E2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personnel    [,pə:sə'nel] </w:t>
      </w:r>
      <w:r w:rsidRPr="003D4DC1">
        <w:rPr>
          <w:rFonts w:ascii="Times New Roman" w:hAnsi="Times New Roman"/>
          <w:color w:val="000000" w:themeColor="text1"/>
        </w:rPr>
        <w:t>全体人员</w:t>
      </w:r>
    </w:p>
    <w:p w14:paraId="2E998C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yokel        ['jəukəl] </w:t>
      </w:r>
      <w:r w:rsidRPr="003D4DC1">
        <w:rPr>
          <w:rFonts w:ascii="Times New Roman" w:hAnsi="Times New Roman"/>
          <w:color w:val="000000" w:themeColor="text1"/>
        </w:rPr>
        <w:t>庄稼汉，乡下佬</w:t>
      </w:r>
    </w:p>
    <w:p w14:paraId="53C19E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scoundrel    ['skaundrəl] </w:t>
      </w:r>
      <w:r w:rsidRPr="003D4DC1">
        <w:rPr>
          <w:rFonts w:ascii="Times New Roman" w:hAnsi="Times New Roman"/>
          <w:color w:val="000000" w:themeColor="text1"/>
        </w:rPr>
        <w:t>恶棍，坏人</w:t>
      </w:r>
    </w:p>
    <w:p w14:paraId="45EB36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wastrel      ['weistrəl] </w:t>
      </w:r>
      <w:r w:rsidRPr="003D4DC1">
        <w:rPr>
          <w:rFonts w:ascii="Times New Roman" w:hAnsi="Times New Roman"/>
          <w:color w:val="000000" w:themeColor="text1"/>
        </w:rPr>
        <w:t>浪费者</w:t>
      </w:r>
    </w:p>
    <w:p w14:paraId="6B92B7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sentinel     ['sentinəl] </w:t>
      </w:r>
      <w:r w:rsidRPr="003D4DC1">
        <w:rPr>
          <w:rFonts w:ascii="Times New Roman" w:hAnsi="Times New Roman"/>
          <w:color w:val="000000" w:themeColor="text1"/>
        </w:rPr>
        <w:t>哨兵</w:t>
      </w:r>
    </w:p>
    <w:p w14:paraId="76A8D2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minstrel     ['minstrəl] </w:t>
      </w:r>
      <w:r w:rsidRPr="003D4DC1">
        <w:rPr>
          <w:rFonts w:ascii="Times New Roman" w:hAnsi="Times New Roman"/>
          <w:color w:val="000000" w:themeColor="text1"/>
        </w:rPr>
        <w:t>呤游诗人</w:t>
      </w:r>
    </w:p>
    <w:p w14:paraId="4596D8C3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7067F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F6519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、表示物；</w:t>
      </w:r>
    </w:p>
    <w:p w14:paraId="4490553C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022C3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roundel   ['raundəl] </w:t>
      </w:r>
      <w:r w:rsidRPr="003D4DC1">
        <w:rPr>
          <w:rFonts w:ascii="Times New Roman" w:hAnsi="Times New Roman"/>
          <w:color w:val="000000" w:themeColor="text1"/>
        </w:rPr>
        <w:t>圆形物</w:t>
      </w:r>
    </w:p>
    <w:p w14:paraId="00BE63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flannel    ['flænl] </w:t>
      </w:r>
      <w:r w:rsidRPr="003D4DC1">
        <w:rPr>
          <w:rFonts w:ascii="Times New Roman" w:hAnsi="Times New Roman"/>
          <w:color w:val="000000" w:themeColor="text1"/>
        </w:rPr>
        <w:t>法兰绒</w:t>
      </w:r>
    </w:p>
    <w:p w14:paraId="23007D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costrel    ['kɔstrəl] </w:t>
      </w:r>
      <w:r w:rsidRPr="003D4DC1">
        <w:rPr>
          <w:rFonts w:ascii="Times New Roman" w:hAnsi="Times New Roman"/>
          <w:color w:val="000000" w:themeColor="text1"/>
        </w:rPr>
        <w:t>有耳的坛子</w:t>
      </w:r>
    </w:p>
    <w:p w14:paraId="64E0BC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cartel     [kɑ:'tel] </w:t>
      </w:r>
      <w:r w:rsidRPr="003D4DC1">
        <w:rPr>
          <w:rFonts w:ascii="Times New Roman" w:hAnsi="Times New Roman"/>
          <w:color w:val="000000" w:themeColor="text1"/>
        </w:rPr>
        <w:t>交换俘虏协议书</w:t>
      </w:r>
    </w:p>
    <w:p w14:paraId="1CBA70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chisel     ['tʃizəl] </w:t>
      </w:r>
      <w:r w:rsidRPr="003D4DC1">
        <w:rPr>
          <w:rFonts w:ascii="Times New Roman" w:hAnsi="Times New Roman"/>
          <w:color w:val="000000" w:themeColor="text1"/>
        </w:rPr>
        <w:t>凿子</w:t>
      </w:r>
    </w:p>
    <w:p w14:paraId="376D15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funnel    ['fʌnl] </w:t>
      </w:r>
      <w:r w:rsidRPr="003D4DC1">
        <w:rPr>
          <w:rFonts w:ascii="Times New Roman" w:hAnsi="Times New Roman"/>
          <w:color w:val="000000" w:themeColor="text1"/>
        </w:rPr>
        <w:t>漏斗</w:t>
      </w:r>
    </w:p>
    <w:p w14:paraId="6ED91CB2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A2ED4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19336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、表示场所、地点。</w:t>
      </w:r>
    </w:p>
    <w:p w14:paraId="57993D97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DC9F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hotel    [həu'tel] </w:t>
      </w:r>
      <w:r w:rsidRPr="003D4DC1">
        <w:rPr>
          <w:rFonts w:ascii="Times New Roman" w:hAnsi="Times New Roman"/>
          <w:color w:val="000000" w:themeColor="text1"/>
        </w:rPr>
        <w:t>旅店、饭店</w:t>
      </w:r>
    </w:p>
    <w:p w14:paraId="26D9FC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kennel   ['kenəl] </w:t>
      </w:r>
      <w:r w:rsidRPr="003D4DC1">
        <w:rPr>
          <w:rFonts w:ascii="Times New Roman" w:hAnsi="Times New Roman"/>
          <w:color w:val="000000" w:themeColor="text1"/>
        </w:rPr>
        <w:t>狗窝</w:t>
      </w:r>
    </w:p>
    <w:p w14:paraId="13C57F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hostel   ['hɔstəl] </w:t>
      </w:r>
      <w:r w:rsidRPr="003D4DC1">
        <w:rPr>
          <w:rFonts w:ascii="Times New Roman" w:hAnsi="Times New Roman"/>
          <w:color w:val="000000" w:themeColor="text1"/>
        </w:rPr>
        <w:t>旅店</w:t>
      </w:r>
    </w:p>
    <w:p w14:paraId="1ACB52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brothel  ['brɔθəl] </w:t>
      </w:r>
      <w:r w:rsidRPr="003D4DC1">
        <w:rPr>
          <w:rFonts w:ascii="Times New Roman" w:hAnsi="Times New Roman"/>
          <w:color w:val="000000" w:themeColor="text1"/>
        </w:rPr>
        <w:t>妓院</w:t>
      </w:r>
    </w:p>
    <w:p w14:paraId="0521C5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tunnel   ['tʌnəl] </w:t>
      </w:r>
      <w:r w:rsidRPr="003D4DC1">
        <w:rPr>
          <w:rFonts w:ascii="Times New Roman" w:hAnsi="Times New Roman"/>
          <w:color w:val="000000" w:themeColor="text1"/>
        </w:rPr>
        <w:t>隧道，坑道</w:t>
      </w:r>
    </w:p>
    <w:p w14:paraId="7BA710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channel  ['tʃænəl] </w:t>
      </w:r>
      <w:r w:rsidRPr="003D4DC1">
        <w:rPr>
          <w:rFonts w:ascii="Times New Roman" w:hAnsi="Times New Roman"/>
          <w:color w:val="000000" w:themeColor="text1"/>
        </w:rPr>
        <w:t>航道，海峡</w:t>
      </w:r>
    </w:p>
    <w:p w14:paraId="53261B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chancel  ['tʃɑ:nsəl] </w:t>
      </w:r>
      <w:r w:rsidRPr="003D4DC1">
        <w:rPr>
          <w:rFonts w:ascii="Times New Roman" w:hAnsi="Times New Roman"/>
          <w:color w:val="000000" w:themeColor="text1"/>
        </w:rPr>
        <w:t>圣坛</w:t>
      </w:r>
    </w:p>
    <w:p w14:paraId="78005B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charnel  ['tʃɑ:nəl] </w:t>
      </w:r>
      <w:r w:rsidRPr="003D4DC1">
        <w:rPr>
          <w:rFonts w:ascii="Times New Roman" w:hAnsi="Times New Roman"/>
          <w:color w:val="000000" w:themeColor="text1"/>
        </w:rPr>
        <w:t>尸骨存放所</w:t>
      </w:r>
    </w:p>
    <w:p w14:paraId="40C4B6F7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AC09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3E44A6F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42. -en</w:t>
      </w:r>
    </w:p>
    <w:p w14:paraId="280850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动词后缀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表示做、使成为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、使变成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621199F3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4BDD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shorten    ['ʃɔ:tən] </w:t>
      </w:r>
      <w:r w:rsidRPr="003D4DC1">
        <w:rPr>
          <w:rFonts w:ascii="Times New Roman" w:hAnsi="Times New Roman"/>
          <w:color w:val="000000" w:themeColor="text1"/>
        </w:rPr>
        <w:t>使缩短</w:t>
      </w:r>
    </w:p>
    <w:p w14:paraId="71761E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gladden    ['ɡlædən] </w:t>
      </w:r>
      <w:r w:rsidRPr="003D4DC1">
        <w:rPr>
          <w:rFonts w:ascii="Times New Roman" w:hAnsi="Times New Roman"/>
          <w:color w:val="000000" w:themeColor="text1"/>
        </w:rPr>
        <w:t>使快活</w:t>
      </w:r>
    </w:p>
    <w:p w14:paraId="5B7655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harden     ['hɑ:dən] </w:t>
      </w:r>
      <w:r w:rsidRPr="003D4DC1">
        <w:rPr>
          <w:rFonts w:ascii="Times New Roman" w:hAnsi="Times New Roman"/>
          <w:color w:val="000000" w:themeColor="text1"/>
        </w:rPr>
        <w:t>使变硬</w:t>
      </w:r>
    </w:p>
    <w:p w14:paraId="65B374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flatten     ['flætn] </w:t>
      </w:r>
      <w:r w:rsidRPr="003D4DC1">
        <w:rPr>
          <w:rFonts w:ascii="Times New Roman" w:hAnsi="Times New Roman"/>
          <w:color w:val="000000" w:themeColor="text1"/>
        </w:rPr>
        <w:t>使变平</w:t>
      </w:r>
    </w:p>
    <w:p w14:paraId="308D9E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strengthen  ['streŋθən] </w:t>
      </w:r>
      <w:r w:rsidRPr="003D4DC1">
        <w:rPr>
          <w:rFonts w:ascii="Times New Roman" w:hAnsi="Times New Roman"/>
          <w:color w:val="000000" w:themeColor="text1"/>
        </w:rPr>
        <w:t>加强</w:t>
      </w:r>
    </w:p>
    <w:p w14:paraId="440F0A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moisten    ['mɔisən] </w:t>
      </w:r>
      <w:r w:rsidRPr="003D4DC1">
        <w:rPr>
          <w:rFonts w:ascii="Times New Roman" w:hAnsi="Times New Roman"/>
          <w:color w:val="000000" w:themeColor="text1"/>
        </w:rPr>
        <w:t>弄湿，使湿</w:t>
      </w:r>
    </w:p>
    <w:p w14:paraId="100FF5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deepen    ['di:pən] </w:t>
      </w:r>
      <w:r w:rsidRPr="003D4DC1">
        <w:rPr>
          <w:rFonts w:ascii="Times New Roman" w:hAnsi="Times New Roman"/>
          <w:color w:val="000000" w:themeColor="text1"/>
        </w:rPr>
        <w:t>加深，使深</w:t>
      </w:r>
    </w:p>
    <w:p w14:paraId="4F37E9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sharpen    ['ʃɑ:pən] </w:t>
      </w:r>
      <w:r w:rsidRPr="003D4DC1">
        <w:rPr>
          <w:rFonts w:ascii="Times New Roman" w:hAnsi="Times New Roman"/>
          <w:color w:val="000000" w:themeColor="text1"/>
        </w:rPr>
        <w:t>削尖</w:t>
      </w:r>
    </w:p>
    <w:p w14:paraId="2F1627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richen     ['ritʃən] </w:t>
      </w:r>
      <w:r w:rsidRPr="003D4DC1">
        <w:rPr>
          <w:rFonts w:ascii="Times New Roman" w:hAnsi="Times New Roman"/>
          <w:color w:val="000000" w:themeColor="text1"/>
        </w:rPr>
        <w:t>使富</w:t>
      </w:r>
    </w:p>
    <w:p w14:paraId="0004A3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quicken    ['kwikən] </w:t>
      </w:r>
      <w:r w:rsidRPr="003D4DC1">
        <w:rPr>
          <w:rFonts w:ascii="Times New Roman" w:hAnsi="Times New Roman"/>
          <w:color w:val="000000" w:themeColor="text1"/>
        </w:rPr>
        <w:t>加快</w:t>
      </w:r>
    </w:p>
    <w:p w14:paraId="4CF1F7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darken     ['dɑ:kən] </w:t>
      </w:r>
      <w:r w:rsidRPr="003D4DC1">
        <w:rPr>
          <w:rFonts w:ascii="Times New Roman" w:hAnsi="Times New Roman"/>
          <w:color w:val="000000" w:themeColor="text1"/>
        </w:rPr>
        <w:t>使黑，变黑</w:t>
      </w:r>
    </w:p>
    <w:p w14:paraId="79AD3E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youthen    ['ju:θən] </w:t>
      </w:r>
      <w:r w:rsidRPr="003D4DC1">
        <w:rPr>
          <w:rFonts w:ascii="Times New Roman" w:hAnsi="Times New Roman"/>
          <w:color w:val="000000" w:themeColor="text1"/>
        </w:rPr>
        <w:t>变年轻</w:t>
      </w:r>
    </w:p>
    <w:p w14:paraId="063A13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heighten    ['haitən] </w:t>
      </w:r>
      <w:r w:rsidRPr="003D4DC1">
        <w:rPr>
          <w:rFonts w:ascii="Times New Roman" w:hAnsi="Times New Roman"/>
          <w:color w:val="000000" w:themeColor="text1"/>
        </w:rPr>
        <w:t>加高，提高</w:t>
      </w:r>
    </w:p>
    <w:p w14:paraId="7D078E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fatten      ['fætn] </w:t>
      </w:r>
      <w:r w:rsidRPr="003D4DC1">
        <w:rPr>
          <w:rFonts w:ascii="Times New Roman" w:hAnsi="Times New Roman"/>
          <w:color w:val="000000" w:themeColor="text1"/>
        </w:rPr>
        <w:t>使肥</w:t>
      </w:r>
    </w:p>
    <w:p w14:paraId="25E7C3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lengthen    ['leŋθən] </w:t>
      </w:r>
      <w:r w:rsidRPr="003D4DC1">
        <w:rPr>
          <w:rFonts w:ascii="Times New Roman" w:hAnsi="Times New Roman"/>
          <w:color w:val="000000" w:themeColor="text1"/>
        </w:rPr>
        <w:t>使延长，伸长</w:t>
      </w:r>
    </w:p>
    <w:p w14:paraId="4742DD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straighten   ['streitən] </w:t>
      </w:r>
      <w:r w:rsidRPr="003D4DC1">
        <w:rPr>
          <w:rFonts w:ascii="Times New Roman" w:hAnsi="Times New Roman"/>
          <w:color w:val="000000" w:themeColor="text1"/>
        </w:rPr>
        <w:t>弄直，使直</w:t>
      </w:r>
    </w:p>
    <w:p w14:paraId="6B3B9B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broaden    ['brɔ:dən] </w:t>
      </w:r>
      <w:r w:rsidRPr="003D4DC1">
        <w:rPr>
          <w:rFonts w:ascii="Times New Roman" w:hAnsi="Times New Roman"/>
          <w:color w:val="000000" w:themeColor="text1"/>
        </w:rPr>
        <w:t>加宽</w:t>
      </w:r>
    </w:p>
    <w:p w14:paraId="68BC3B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sweeten    ['swi:tən] </w:t>
      </w:r>
      <w:r w:rsidRPr="003D4DC1">
        <w:rPr>
          <w:rFonts w:ascii="Times New Roman" w:hAnsi="Times New Roman"/>
          <w:color w:val="000000" w:themeColor="text1"/>
        </w:rPr>
        <w:t>使变甜</w:t>
      </w:r>
    </w:p>
    <w:p w14:paraId="183BD6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thicken     ['θikən] </w:t>
      </w:r>
      <w:r w:rsidRPr="003D4DC1">
        <w:rPr>
          <w:rFonts w:ascii="Times New Roman" w:hAnsi="Times New Roman"/>
          <w:color w:val="000000" w:themeColor="text1"/>
        </w:rPr>
        <w:t>使变厚</w:t>
      </w:r>
    </w:p>
    <w:p w14:paraId="4AAE80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soften      ['sɔfən] </w:t>
      </w:r>
      <w:r w:rsidRPr="003D4DC1">
        <w:rPr>
          <w:rFonts w:ascii="Times New Roman" w:hAnsi="Times New Roman"/>
          <w:color w:val="000000" w:themeColor="text1"/>
        </w:rPr>
        <w:t>弄软，使软化</w:t>
      </w:r>
    </w:p>
    <w:p w14:paraId="237AF849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F93C4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2EA88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表示由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制成的，含有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质的，似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的；</w:t>
      </w:r>
    </w:p>
    <w:p w14:paraId="1A80FC84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16426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wooden    ['wudən] </w:t>
      </w:r>
      <w:r w:rsidRPr="003D4DC1">
        <w:rPr>
          <w:rFonts w:ascii="Times New Roman" w:hAnsi="Times New Roman"/>
          <w:color w:val="000000" w:themeColor="text1"/>
        </w:rPr>
        <w:t>木制的</w:t>
      </w:r>
    </w:p>
    <w:p w14:paraId="5A3522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leaden     ['ledən] </w:t>
      </w:r>
      <w:r w:rsidRPr="003D4DC1">
        <w:rPr>
          <w:rFonts w:ascii="Times New Roman" w:hAnsi="Times New Roman"/>
          <w:color w:val="000000" w:themeColor="text1"/>
        </w:rPr>
        <w:t>铅制的</w:t>
      </w:r>
    </w:p>
    <w:p w14:paraId="437252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woolen     ['wulən] </w:t>
      </w:r>
      <w:r w:rsidRPr="003D4DC1">
        <w:rPr>
          <w:rFonts w:ascii="Times New Roman" w:hAnsi="Times New Roman"/>
          <w:color w:val="000000" w:themeColor="text1"/>
        </w:rPr>
        <w:t>羊毛制的</w:t>
      </w:r>
    </w:p>
    <w:p w14:paraId="13CCE5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golden     ['ɡəuldən] </w:t>
      </w:r>
      <w:r w:rsidRPr="003D4DC1">
        <w:rPr>
          <w:rFonts w:ascii="Times New Roman" w:hAnsi="Times New Roman"/>
          <w:color w:val="000000" w:themeColor="text1"/>
        </w:rPr>
        <w:t>金质的，似金的</w:t>
      </w:r>
    </w:p>
    <w:p w14:paraId="369CF8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silken      ['silkən] </w:t>
      </w:r>
      <w:r w:rsidRPr="003D4DC1">
        <w:rPr>
          <w:rFonts w:ascii="Times New Roman" w:hAnsi="Times New Roman"/>
          <w:color w:val="000000" w:themeColor="text1"/>
        </w:rPr>
        <w:t>丝的，如丝的</w:t>
      </w:r>
    </w:p>
    <w:p w14:paraId="3EF562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wheaten   ['hwi:tən] </w:t>
      </w:r>
      <w:r w:rsidRPr="003D4DC1">
        <w:rPr>
          <w:rFonts w:ascii="Times New Roman" w:hAnsi="Times New Roman"/>
          <w:color w:val="000000" w:themeColor="text1"/>
        </w:rPr>
        <w:t>小麦制的</w:t>
      </w:r>
    </w:p>
    <w:p w14:paraId="66D262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earthen    ['ə:θən] </w:t>
      </w:r>
      <w:r w:rsidRPr="003D4DC1">
        <w:rPr>
          <w:rFonts w:ascii="Times New Roman" w:hAnsi="Times New Roman"/>
          <w:color w:val="000000" w:themeColor="text1"/>
        </w:rPr>
        <w:t>泥质的，泥制的</w:t>
      </w:r>
    </w:p>
    <w:p w14:paraId="30276F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waxen     ['wæksən] </w:t>
      </w:r>
      <w:r w:rsidRPr="003D4DC1">
        <w:rPr>
          <w:rFonts w:ascii="Times New Roman" w:hAnsi="Times New Roman"/>
          <w:color w:val="000000" w:themeColor="text1"/>
        </w:rPr>
        <w:t>蜡制的，似蜡的</w:t>
      </w:r>
    </w:p>
    <w:p w14:paraId="73DF43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ashen     ['æ ʃən] </w:t>
      </w:r>
      <w:r w:rsidRPr="003D4DC1">
        <w:rPr>
          <w:rFonts w:ascii="Times New Roman" w:hAnsi="Times New Roman"/>
          <w:color w:val="000000" w:themeColor="text1"/>
        </w:rPr>
        <w:t>灰的，似灰的</w:t>
      </w:r>
    </w:p>
    <w:p w14:paraId="5734BD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oaken     ['əukən] </w:t>
      </w:r>
      <w:r w:rsidRPr="003D4DC1">
        <w:rPr>
          <w:rFonts w:ascii="Times New Roman" w:hAnsi="Times New Roman"/>
          <w:color w:val="000000" w:themeColor="text1"/>
        </w:rPr>
        <w:t>橡树制的</w:t>
      </w:r>
    </w:p>
    <w:p w14:paraId="1D45C7AF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90A59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D0E83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70C865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52F045AE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6ADFC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warden   ['wɔ:dən] </w:t>
      </w:r>
      <w:r w:rsidRPr="003D4DC1">
        <w:rPr>
          <w:rFonts w:ascii="Times New Roman" w:hAnsi="Times New Roman"/>
          <w:color w:val="000000" w:themeColor="text1"/>
        </w:rPr>
        <w:t>看守人</w:t>
      </w:r>
    </w:p>
    <w:p w14:paraId="3BCA0C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citizen    ['sitizən] </w:t>
      </w:r>
      <w:r w:rsidRPr="003D4DC1">
        <w:rPr>
          <w:rFonts w:ascii="Times New Roman" w:hAnsi="Times New Roman"/>
          <w:color w:val="000000" w:themeColor="text1"/>
        </w:rPr>
        <w:t>公民</w:t>
      </w:r>
    </w:p>
    <w:p w14:paraId="514CFF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vixen     ['viksən] </w:t>
      </w:r>
      <w:r w:rsidRPr="003D4DC1">
        <w:rPr>
          <w:rFonts w:ascii="Times New Roman" w:hAnsi="Times New Roman"/>
          <w:color w:val="000000" w:themeColor="text1"/>
        </w:rPr>
        <w:t>刁妇，泼妇</w:t>
      </w:r>
    </w:p>
    <w:p w14:paraId="11FF56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denizen   ['denizən] </w:t>
      </w:r>
      <w:r w:rsidRPr="003D4DC1">
        <w:rPr>
          <w:rFonts w:ascii="Times New Roman" w:hAnsi="Times New Roman"/>
          <w:color w:val="000000" w:themeColor="text1"/>
        </w:rPr>
        <w:t>居民</w:t>
      </w:r>
    </w:p>
    <w:p w14:paraId="0BAA7C69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67384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8B065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、表示小称。</w:t>
      </w:r>
    </w:p>
    <w:p w14:paraId="622138B3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F8925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maiden   ['meidən] </w:t>
      </w:r>
      <w:r w:rsidRPr="003D4DC1">
        <w:rPr>
          <w:rFonts w:ascii="Times New Roman" w:hAnsi="Times New Roman"/>
          <w:color w:val="000000" w:themeColor="text1"/>
        </w:rPr>
        <w:t>少女</w:t>
      </w:r>
    </w:p>
    <w:p w14:paraId="3B7D51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chicken   ['tʃikin] </w:t>
      </w:r>
      <w:r w:rsidRPr="003D4DC1">
        <w:rPr>
          <w:rFonts w:ascii="Times New Roman" w:hAnsi="Times New Roman"/>
          <w:color w:val="000000" w:themeColor="text1"/>
        </w:rPr>
        <w:t>小鸡</w:t>
      </w:r>
    </w:p>
    <w:p w14:paraId="51A945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kitten    ['kitən] </w:t>
      </w:r>
      <w:r w:rsidRPr="003D4DC1">
        <w:rPr>
          <w:rFonts w:ascii="Times New Roman" w:hAnsi="Times New Roman"/>
          <w:color w:val="000000" w:themeColor="text1"/>
        </w:rPr>
        <w:t>小猫</w:t>
      </w:r>
    </w:p>
    <w:p w14:paraId="65CB9D27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58C4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B6F7D5D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43. -ence[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F2925E4" w14:textId="77777777" w:rsidR="00D878A7" w:rsidRPr="003D4DC1" w:rsidRDefault="00D878A7" w:rsidP="00CB65B9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与形容词后缀</w:t>
      </w:r>
      <w:r w:rsidRPr="003D4DC1">
        <w:rPr>
          <w:rFonts w:ascii="Times New Roman" w:hAnsi="Times New Roman"/>
          <w:color w:val="000000" w:themeColor="text1"/>
        </w:rPr>
        <w:t>-ent</w:t>
      </w:r>
      <w:r w:rsidRPr="003D4DC1">
        <w:rPr>
          <w:rFonts w:ascii="Times New Roman" w:hAnsi="Times New Roman"/>
          <w:color w:val="000000" w:themeColor="text1"/>
        </w:rPr>
        <w:t>相对应（如</w:t>
      </w:r>
      <w:r w:rsidRPr="003D4DC1">
        <w:rPr>
          <w:rFonts w:ascii="Times New Roman" w:hAnsi="Times New Roman"/>
          <w:color w:val="000000" w:themeColor="text1"/>
        </w:rPr>
        <w:t xml:space="preserve"> differenc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>different</w:t>
      </w:r>
      <w:r w:rsidRPr="003D4DC1">
        <w:rPr>
          <w:rFonts w:ascii="Times New Roman" w:hAnsi="Times New Roman"/>
          <w:color w:val="000000" w:themeColor="text1"/>
        </w:rPr>
        <w:t>），构成抽象名词，表示性质、状态、行为、义同</w:t>
      </w:r>
      <w:r w:rsidRPr="003D4DC1">
        <w:rPr>
          <w:rFonts w:ascii="Times New Roman" w:hAnsi="Times New Roman"/>
          <w:color w:val="000000" w:themeColor="text1"/>
        </w:rPr>
        <w:t>-ency</w:t>
      </w:r>
      <w:r w:rsidRPr="003D4DC1">
        <w:rPr>
          <w:rFonts w:ascii="Times New Roman" w:hAnsi="Times New Roman"/>
          <w:color w:val="000000" w:themeColor="text1"/>
        </w:rPr>
        <w:t>，有此词具有</w:t>
      </w:r>
      <w:r w:rsidRPr="003D4DC1">
        <w:rPr>
          <w:rFonts w:ascii="Times New Roman" w:hAnsi="Times New Roman"/>
          <w:color w:val="000000" w:themeColor="text1"/>
        </w:rPr>
        <w:t>-ence</w:t>
      </w:r>
      <w:r w:rsidRPr="003D4DC1">
        <w:rPr>
          <w:rFonts w:ascii="Times New Roman" w:hAnsi="Times New Roman"/>
          <w:color w:val="000000" w:themeColor="text1"/>
        </w:rPr>
        <w:t>和</w:t>
      </w:r>
      <w:r w:rsidRPr="003D4DC1">
        <w:rPr>
          <w:rFonts w:ascii="Times New Roman" w:hAnsi="Times New Roman"/>
          <w:color w:val="000000" w:themeColor="text1"/>
        </w:rPr>
        <w:t>-ency</w:t>
      </w:r>
      <w:r w:rsidRPr="003D4DC1">
        <w:rPr>
          <w:rFonts w:ascii="Times New Roman" w:hAnsi="Times New Roman"/>
          <w:color w:val="000000" w:themeColor="text1"/>
        </w:rPr>
        <w:t>两种后缀形式（如</w:t>
      </w:r>
      <w:r w:rsidRPr="003D4DC1">
        <w:rPr>
          <w:rFonts w:ascii="Times New Roman" w:hAnsi="Times New Roman"/>
          <w:color w:val="000000" w:themeColor="text1"/>
        </w:rPr>
        <w:t>innocence=innocency</w:t>
      </w:r>
      <w:r w:rsidRPr="003D4DC1">
        <w:rPr>
          <w:rFonts w:ascii="Times New Roman" w:hAnsi="Times New Roman"/>
          <w:color w:val="000000" w:themeColor="text1"/>
        </w:rPr>
        <w:t>）。</w:t>
      </w:r>
    </w:p>
    <w:p w14:paraId="089F4BC9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22B1B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existence    [iɡ'zistəns] </w:t>
      </w:r>
      <w:r w:rsidRPr="003D4DC1">
        <w:rPr>
          <w:rFonts w:ascii="Times New Roman" w:hAnsi="Times New Roman"/>
          <w:color w:val="000000" w:themeColor="text1"/>
        </w:rPr>
        <w:t>存在，生存</w:t>
      </w:r>
    </w:p>
    <w:p w14:paraId="2ABAF6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insistence    [in'sistəns] </w:t>
      </w:r>
      <w:r w:rsidRPr="003D4DC1">
        <w:rPr>
          <w:rFonts w:ascii="Times New Roman" w:hAnsi="Times New Roman"/>
          <w:color w:val="000000" w:themeColor="text1"/>
        </w:rPr>
        <w:t>坚持</w:t>
      </w:r>
    </w:p>
    <w:p w14:paraId="6185FE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dependence  [di'pendəns] </w:t>
      </w:r>
      <w:r w:rsidRPr="003D4DC1">
        <w:rPr>
          <w:rFonts w:ascii="Times New Roman" w:hAnsi="Times New Roman"/>
          <w:color w:val="000000" w:themeColor="text1"/>
        </w:rPr>
        <w:t>依赖</w:t>
      </w:r>
    </w:p>
    <w:p w14:paraId="6C84E5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emergence   [i'mə:dʒəns] </w:t>
      </w:r>
      <w:r w:rsidRPr="003D4DC1">
        <w:rPr>
          <w:rFonts w:ascii="Times New Roman" w:hAnsi="Times New Roman"/>
          <w:color w:val="000000" w:themeColor="text1"/>
        </w:rPr>
        <w:t>浮现，出现</w:t>
      </w:r>
    </w:p>
    <w:p w14:paraId="41535F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confidence   ['kɔnfidəns] </w:t>
      </w:r>
      <w:r w:rsidRPr="003D4DC1">
        <w:rPr>
          <w:rFonts w:ascii="Times New Roman" w:hAnsi="Times New Roman"/>
          <w:color w:val="000000" w:themeColor="text1"/>
        </w:rPr>
        <w:t>信任</w:t>
      </w:r>
    </w:p>
    <w:p w14:paraId="3687DF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persistence   [pə'sistəns] </w:t>
      </w:r>
      <w:r w:rsidRPr="003D4DC1">
        <w:rPr>
          <w:rFonts w:ascii="Times New Roman" w:hAnsi="Times New Roman"/>
          <w:color w:val="000000" w:themeColor="text1"/>
        </w:rPr>
        <w:t>坚持，持续</w:t>
      </w:r>
    </w:p>
    <w:p w14:paraId="159CE1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difference    ['difərəns] </w:t>
      </w:r>
      <w:r w:rsidRPr="003D4DC1">
        <w:rPr>
          <w:rFonts w:ascii="Times New Roman" w:hAnsi="Times New Roman"/>
          <w:color w:val="000000" w:themeColor="text1"/>
        </w:rPr>
        <w:t>不同，区别</w:t>
      </w:r>
    </w:p>
    <w:p w14:paraId="3E7BAD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despondence  [di'spɔndənsi] </w:t>
      </w:r>
      <w:r w:rsidRPr="003D4DC1">
        <w:rPr>
          <w:rFonts w:ascii="Times New Roman" w:hAnsi="Times New Roman"/>
          <w:color w:val="000000" w:themeColor="text1"/>
        </w:rPr>
        <w:t>沮丧，泄气</w:t>
      </w:r>
    </w:p>
    <w:p w14:paraId="29CA23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innocence    ['inəsəns] </w:t>
      </w:r>
      <w:r w:rsidRPr="003D4DC1">
        <w:rPr>
          <w:rFonts w:ascii="Times New Roman" w:hAnsi="Times New Roman"/>
          <w:color w:val="000000" w:themeColor="text1"/>
        </w:rPr>
        <w:t>无罪，优秀</w:t>
      </w:r>
    </w:p>
    <w:p w14:paraId="4AC55B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excellence    ['eksələns] </w:t>
      </w:r>
      <w:r w:rsidRPr="003D4DC1">
        <w:rPr>
          <w:rFonts w:ascii="Times New Roman" w:hAnsi="Times New Roman"/>
          <w:color w:val="000000" w:themeColor="text1"/>
        </w:rPr>
        <w:t>杰出，优秀</w:t>
      </w:r>
    </w:p>
    <w:p w14:paraId="1063C8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occurrence   [ə'kə:rəns] </w:t>
      </w:r>
      <w:r w:rsidRPr="003D4DC1">
        <w:rPr>
          <w:rFonts w:ascii="Times New Roman" w:hAnsi="Times New Roman"/>
          <w:color w:val="000000" w:themeColor="text1"/>
        </w:rPr>
        <w:t>发生，出现</w:t>
      </w:r>
    </w:p>
    <w:p w14:paraId="5F1440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convergence  [kən'və:dʒəns] </w:t>
      </w:r>
      <w:r w:rsidRPr="003D4DC1">
        <w:rPr>
          <w:rFonts w:ascii="Times New Roman" w:hAnsi="Times New Roman"/>
          <w:color w:val="000000" w:themeColor="text1"/>
        </w:rPr>
        <w:t>会聚，集中</w:t>
      </w:r>
    </w:p>
    <w:p w14:paraId="26FA2B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coherence    [kəu'hiərəns] </w:t>
      </w:r>
      <w:r w:rsidRPr="003D4DC1">
        <w:rPr>
          <w:rFonts w:ascii="Times New Roman" w:hAnsi="Times New Roman"/>
          <w:color w:val="000000" w:themeColor="text1"/>
        </w:rPr>
        <w:t>粘着</w:t>
      </w:r>
    </w:p>
    <w:p w14:paraId="6653CF9E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850DE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171E95F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44. -ency[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A1298F5" w14:textId="77777777" w:rsidR="00D878A7" w:rsidRPr="003D4DC1" w:rsidRDefault="00D878A7" w:rsidP="00CB65B9">
      <w:pPr>
        <w:ind w:firstLineChars="200" w:firstLine="420"/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与形容词后缀</w:t>
      </w:r>
      <w:r w:rsidRPr="003D4DC1">
        <w:rPr>
          <w:rFonts w:ascii="Times New Roman" w:hAnsi="Times New Roman"/>
          <w:color w:val="000000" w:themeColor="text1"/>
        </w:rPr>
        <w:t>-ent</w:t>
      </w:r>
      <w:r w:rsidRPr="003D4DC1">
        <w:rPr>
          <w:rFonts w:ascii="Times New Roman" w:hAnsi="Times New Roman"/>
          <w:color w:val="000000" w:themeColor="text1"/>
        </w:rPr>
        <w:t>相对应（如</w:t>
      </w:r>
      <w:r w:rsidRPr="003D4DC1">
        <w:rPr>
          <w:rFonts w:ascii="Times New Roman" w:hAnsi="Times New Roman"/>
          <w:color w:val="000000" w:themeColor="text1"/>
        </w:rPr>
        <w:t>urgency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>urgent</w:t>
      </w:r>
      <w:r w:rsidRPr="003D4DC1">
        <w:rPr>
          <w:rFonts w:ascii="Times New Roman" w:hAnsi="Times New Roman"/>
          <w:color w:val="000000" w:themeColor="text1"/>
        </w:rPr>
        <w:t>），构成抽象名词，表示性质、状态、行为、义同</w:t>
      </w:r>
      <w:r w:rsidRPr="003D4DC1">
        <w:rPr>
          <w:rFonts w:ascii="Times New Roman" w:hAnsi="Times New Roman"/>
          <w:color w:val="000000" w:themeColor="text1"/>
        </w:rPr>
        <w:t>-ence</w:t>
      </w:r>
      <w:r w:rsidRPr="003D4DC1">
        <w:rPr>
          <w:rFonts w:ascii="Times New Roman" w:hAnsi="Times New Roman"/>
          <w:color w:val="000000" w:themeColor="text1"/>
        </w:rPr>
        <w:t>。有些词具有</w:t>
      </w:r>
      <w:r w:rsidRPr="003D4DC1">
        <w:rPr>
          <w:rFonts w:ascii="Times New Roman" w:hAnsi="Times New Roman"/>
          <w:color w:val="000000" w:themeColor="text1"/>
        </w:rPr>
        <w:t>-ency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>-ence</w:t>
      </w:r>
      <w:r w:rsidRPr="003D4DC1">
        <w:rPr>
          <w:rFonts w:ascii="Times New Roman" w:hAnsi="Times New Roman"/>
          <w:color w:val="000000" w:themeColor="text1"/>
        </w:rPr>
        <w:t>两种后缀形式（如</w:t>
      </w:r>
      <w:r w:rsidRPr="003D4DC1">
        <w:rPr>
          <w:rFonts w:ascii="Times New Roman" w:hAnsi="Times New Roman"/>
          <w:color w:val="000000" w:themeColor="text1"/>
        </w:rPr>
        <w:t xml:space="preserve"> persistency=persistence</w:t>
      </w:r>
      <w:r w:rsidRPr="003D4DC1">
        <w:rPr>
          <w:rFonts w:ascii="Times New Roman" w:hAnsi="Times New Roman"/>
          <w:color w:val="000000" w:themeColor="text1"/>
        </w:rPr>
        <w:t>）。</w:t>
      </w:r>
    </w:p>
    <w:p w14:paraId="1682D8BB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4C13C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urgency      ['ə:dʒənsi] </w:t>
      </w:r>
      <w:r w:rsidRPr="003D4DC1">
        <w:rPr>
          <w:rFonts w:ascii="Times New Roman" w:hAnsi="Times New Roman"/>
          <w:color w:val="000000" w:themeColor="text1"/>
        </w:rPr>
        <w:t>紧急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744367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insistency    [in'sistənsi] </w:t>
      </w:r>
      <w:r w:rsidRPr="003D4DC1">
        <w:rPr>
          <w:rFonts w:ascii="Times New Roman" w:hAnsi="Times New Roman"/>
          <w:color w:val="000000" w:themeColor="text1"/>
        </w:rPr>
        <w:t>坚持</w:t>
      </w:r>
    </w:p>
    <w:p w14:paraId="58DE52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emergency   [i'mə:dʒənsi] </w:t>
      </w:r>
      <w:r w:rsidRPr="003D4DC1">
        <w:rPr>
          <w:rFonts w:ascii="Times New Roman" w:hAnsi="Times New Roman"/>
          <w:color w:val="000000" w:themeColor="text1"/>
        </w:rPr>
        <w:t>紧急情况</w:t>
      </w:r>
    </w:p>
    <w:p w14:paraId="641B89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innocency    ['inəsənsi] </w:t>
      </w:r>
      <w:r w:rsidRPr="003D4DC1">
        <w:rPr>
          <w:rFonts w:ascii="Times New Roman" w:hAnsi="Times New Roman"/>
          <w:color w:val="000000" w:themeColor="text1"/>
        </w:rPr>
        <w:t>无罪，天真</w:t>
      </w:r>
    </w:p>
    <w:p w14:paraId="0F6DED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coherency    [kəu'hiərənsi:] </w:t>
      </w:r>
      <w:r w:rsidRPr="003D4DC1">
        <w:rPr>
          <w:rFonts w:ascii="Times New Roman" w:hAnsi="Times New Roman"/>
          <w:color w:val="000000" w:themeColor="text1"/>
        </w:rPr>
        <w:t>粘着</w:t>
      </w:r>
    </w:p>
    <w:p w14:paraId="072F46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persistency   [pə'sistənsi] </w:t>
      </w:r>
      <w:r w:rsidRPr="003D4DC1">
        <w:rPr>
          <w:rFonts w:ascii="Times New Roman" w:hAnsi="Times New Roman"/>
          <w:color w:val="000000" w:themeColor="text1"/>
        </w:rPr>
        <w:t>持续，坚持</w:t>
      </w:r>
    </w:p>
    <w:p w14:paraId="3BA082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insolvency    [in'sɔlvensi] </w:t>
      </w:r>
      <w:r w:rsidRPr="003D4DC1">
        <w:rPr>
          <w:rFonts w:ascii="Times New Roman" w:hAnsi="Times New Roman"/>
          <w:color w:val="000000" w:themeColor="text1"/>
        </w:rPr>
        <w:t>无偿还能力</w:t>
      </w:r>
    </w:p>
    <w:p w14:paraId="17C7A1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convergency   [kən'və:dʒənsi] </w:t>
      </w:r>
      <w:r w:rsidRPr="003D4DC1">
        <w:rPr>
          <w:rFonts w:ascii="Times New Roman" w:hAnsi="Times New Roman"/>
          <w:color w:val="000000" w:themeColor="text1"/>
        </w:rPr>
        <w:t>会聚，集中</w:t>
      </w:r>
    </w:p>
    <w:p w14:paraId="6087FA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despondency  [di'spɔndənsi]</w:t>
      </w:r>
      <w:r w:rsidRPr="003D4DC1">
        <w:rPr>
          <w:rFonts w:ascii="Times New Roman" w:hAnsi="Times New Roman"/>
          <w:color w:val="000000" w:themeColor="text1"/>
        </w:rPr>
        <w:t>沮丧，泄气</w:t>
      </w:r>
    </w:p>
    <w:p w14:paraId="5BB268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tendency     ['tendənsi] </w:t>
      </w:r>
      <w:r w:rsidRPr="003D4DC1">
        <w:rPr>
          <w:rFonts w:ascii="Times New Roman" w:hAnsi="Times New Roman"/>
          <w:color w:val="000000" w:themeColor="text1"/>
        </w:rPr>
        <w:t>趋向，倾向</w:t>
      </w:r>
    </w:p>
    <w:p w14:paraId="6668B9D4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AADE9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CE124FC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45. -end[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454B3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构成抽象名词，大多见于数学术语，亦作</w:t>
      </w:r>
      <w:r w:rsidRPr="003D4DC1">
        <w:rPr>
          <w:rFonts w:ascii="Times New Roman" w:hAnsi="Times New Roman"/>
          <w:color w:val="000000" w:themeColor="text1"/>
        </w:rPr>
        <w:t>-and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070B147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E4DAB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dividend     ['dividend] </w:t>
      </w:r>
      <w:r w:rsidRPr="003D4DC1">
        <w:rPr>
          <w:rFonts w:ascii="Times New Roman" w:hAnsi="Times New Roman"/>
          <w:color w:val="000000" w:themeColor="text1"/>
        </w:rPr>
        <w:t>被除数</w:t>
      </w:r>
    </w:p>
    <w:p w14:paraId="04C32F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multiplicand  [,mʌltipli'kænd] </w:t>
      </w:r>
      <w:r w:rsidRPr="003D4DC1">
        <w:rPr>
          <w:rFonts w:ascii="Times New Roman" w:hAnsi="Times New Roman"/>
          <w:color w:val="000000" w:themeColor="text1"/>
        </w:rPr>
        <w:t>被乘数</w:t>
      </w:r>
    </w:p>
    <w:p w14:paraId="4F0DE0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addend      ['ædend] </w:t>
      </w:r>
      <w:r w:rsidRPr="003D4DC1">
        <w:rPr>
          <w:rFonts w:ascii="Times New Roman" w:hAnsi="Times New Roman"/>
          <w:color w:val="000000" w:themeColor="text1"/>
        </w:rPr>
        <w:t>加数</w:t>
      </w:r>
    </w:p>
    <w:p w14:paraId="627059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subtrahend   ['sʌbtrəhend] </w:t>
      </w:r>
      <w:r w:rsidRPr="003D4DC1">
        <w:rPr>
          <w:rFonts w:ascii="Times New Roman" w:hAnsi="Times New Roman"/>
          <w:color w:val="000000" w:themeColor="text1"/>
        </w:rPr>
        <w:t>减数</w:t>
      </w:r>
    </w:p>
    <w:p w14:paraId="0B1F02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minuend     ['minjuend] </w:t>
      </w:r>
      <w:r w:rsidRPr="003D4DC1">
        <w:rPr>
          <w:rFonts w:ascii="Times New Roman" w:hAnsi="Times New Roman"/>
          <w:color w:val="000000" w:themeColor="text1"/>
        </w:rPr>
        <w:t>被减数</w:t>
      </w:r>
    </w:p>
    <w:p w14:paraId="3FA016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legend       ['ledʒənd] </w:t>
      </w:r>
      <w:r w:rsidRPr="003D4DC1">
        <w:rPr>
          <w:rFonts w:ascii="Times New Roman" w:hAnsi="Times New Roman"/>
          <w:color w:val="000000" w:themeColor="text1"/>
        </w:rPr>
        <w:t>传奇，传说</w:t>
      </w:r>
    </w:p>
    <w:p w14:paraId="7B95C1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errand       ['erənd] </w:t>
      </w:r>
      <w:r w:rsidRPr="003D4DC1">
        <w:rPr>
          <w:rFonts w:ascii="Times New Roman" w:hAnsi="Times New Roman"/>
          <w:color w:val="000000" w:themeColor="text1"/>
        </w:rPr>
        <w:t>使命</w:t>
      </w:r>
    </w:p>
    <w:p w14:paraId="3B23BDF8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53BA7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C9727CF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46. -enne[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DDEFF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表示女性。</w:t>
      </w:r>
    </w:p>
    <w:p w14:paraId="3EF8C5AB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8C414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comedienne    [kə,meidi'en] </w:t>
      </w:r>
      <w:r w:rsidRPr="003D4DC1">
        <w:rPr>
          <w:rFonts w:ascii="Times New Roman" w:hAnsi="Times New Roman"/>
          <w:color w:val="000000" w:themeColor="text1"/>
        </w:rPr>
        <w:t>女喜剧演员</w:t>
      </w:r>
    </w:p>
    <w:p w14:paraId="4549C1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tragedienne    [trə,dʒi:di'en] </w:t>
      </w:r>
      <w:r w:rsidRPr="003D4DC1">
        <w:rPr>
          <w:rFonts w:ascii="Times New Roman" w:hAnsi="Times New Roman"/>
          <w:color w:val="000000" w:themeColor="text1"/>
        </w:rPr>
        <w:t>女悲剧演员</w:t>
      </w:r>
    </w:p>
    <w:p w14:paraId="397E10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equestrienne   [i,kwestri'en] </w:t>
      </w:r>
      <w:r w:rsidRPr="003D4DC1">
        <w:rPr>
          <w:rFonts w:ascii="Times New Roman" w:hAnsi="Times New Roman"/>
          <w:color w:val="000000" w:themeColor="text1"/>
        </w:rPr>
        <w:t>女骑手，女马术师</w:t>
      </w:r>
    </w:p>
    <w:p w14:paraId="344A7B8D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8728D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DA32B25" w14:textId="77777777" w:rsidR="00D878A7" w:rsidRPr="003D4DC1" w:rsidRDefault="00D878A7" w:rsidP="001E7BE3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47. -ent</w:t>
      </w:r>
    </w:p>
    <w:p w14:paraId="07BB0D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与名词后缀</w:t>
      </w:r>
      <w:r w:rsidRPr="003D4DC1">
        <w:rPr>
          <w:rFonts w:ascii="Times New Roman" w:hAnsi="Times New Roman"/>
          <w:color w:val="000000" w:themeColor="text1"/>
        </w:rPr>
        <w:t xml:space="preserve">-ence 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 xml:space="preserve">-ency </w:t>
      </w:r>
      <w:r w:rsidRPr="003D4DC1">
        <w:rPr>
          <w:rFonts w:ascii="Times New Roman" w:hAnsi="Times New Roman"/>
          <w:color w:val="000000" w:themeColor="text1"/>
        </w:rPr>
        <w:t>相对应，表示具有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性质的，关于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的。</w:t>
      </w:r>
    </w:p>
    <w:p w14:paraId="2DFEC00D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11A88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existent    [iɡ'zistənt] </w:t>
      </w:r>
      <w:r w:rsidRPr="003D4DC1">
        <w:rPr>
          <w:rFonts w:ascii="Times New Roman" w:hAnsi="Times New Roman"/>
          <w:color w:val="000000" w:themeColor="text1"/>
        </w:rPr>
        <w:t>存在的，现存的</w:t>
      </w:r>
    </w:p>
    <w:p w14:paraId="11E2C9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insistent    [in'sistənt] </w:t>
      </w:r>
      <w:r w:rsidRPr="003D4DC1">
        <w:rPr>
          <w:rFonts w:ascii="Times New Roman" w:hAnsi="Times New Roman"/>
          <w:color w:val="000000" w:themeColor="text1"/>
        </w:rPr>
        <w:t>坚持的</w:t>
      </w:r>
    </w:p>
    <w:p w14:paraId="446268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emergent   [i'mə:dʒənt] </w:t>
      </w:r>
      <w:r w:rsidRPr="003D4DC1">
        <w:rPr>
          <w:rFonts w:ascii="Times New Roman" w:hAnsi="Times New Roman"/>
          <w:color w:val="000000" w:themeColor="text1"/>
        </w:rPr>
        <w:t>紧急的</w:t>
      </w:r>
    </w:p>
    <w:p w14:paraId="0E4FAE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confident   ['kɔnfidənt] </w:t>
      </w:r>
      <w:r w:rsidRPr="003D4DC1">
        <w:rPr>
          <w:rFonts w:ascii="Times New Roman" w:hAnsi="Times New Roman"/>
          <w:color w:val="000000" w:themeColor="text1"/>
        </w:rPr>
        <w:t>自信的</w:t>
      </w:r>
    </w:p>
    <w:p w14:paraId="21DC86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persistent    [pə'sistənt] </w:t>
      </w:r>
      <w:r w:rsidRPr="003D4DC1">
        <w:rPr>
          <w:rFonts w:ascii="Times New Roman" w:hAnsi="Times New Roman"/>
          <w:color w:val="000000" w:themeColor="text1"/>
        </w:rPr>
        <w:t>持久的，坚持的</w:t>
      </w:r>
    </w:p>
    <w:p w14:paraId="241227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dependent   [di'pendənt] </w:t>
      </w:r>
      <w:r w:rsidRPr="003D4DC1">
        <w:rPr>
          <w:rFonts w:ascii="Times New Roman" w:hAnsi="Times New Roman"/>
          <w:color w:val="000000" w:themeColor="text1"/>
        </w:rPr>
        <w:t>依赖的</w:t>
      </w:r>
    </w:p>
    <w:p w14:paraId="6792B9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different     ['difərənt] </w:t>
      </w:r>
      <w:r w:rsidRPr="003D4DC1">
        <w:rPr>
          <w:rFonts w:ascii="Times New Roman" w:hAnsi="Times New Roman"/>
          <w:color w:val="000000" w:themeColor="text1"/>
        </w:rPr>
        <w:t>不同的</w:t>
      </w:r>
    </w:p>
    <w:p w14:paraId="02D19D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excellent     ['eksələnt] </w:t>
      </w:r>
      <w:r w:rsidRPr="003D4DC1">
        <w:rPr>
          <w:rFonts w:ascii="Times New Roman" w:hAnsi="Times New Roman"/>
          <w:color w:val="000000" w:themeColor="text1"/>
        </w:rPr>
        <w:t>杰出的</w:t>
      </w:r>
    </w:p>
    <w:p w14:paraId="3EA0CF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occurrent     [ə'kə:rənt] </w:t>
      </w:r>
      <w:r w:rsidRPr="003D4DC1">
        <w:rPr>
          <w:rFonts w:ascii="Times New Roman" w:hAnsi="Times New Roman"/>
          <w:color w:val="000000" w:themeColor="text1"/>
        </w:rPr>
        <w:t>偶然发生的</w:t>
      </w:r>
    </w:p>
    <w:p w14:paraId="3A368A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despondent   [di'spɔndənt]</w:t>
      </w:r>
      <w:r w:rsidRPr="003D4DC1">
        <w:rPr>
          <w:rFonts w:ascii="Times New Roman" w:hAnsi="Times New Roman"/>
          <w:color w:val="000000" w:themeColor="text1"/>
        </w:rPr>
        <w:t>沮丧的</w:t>
      </w:r>
    </w:p>
    <w:p w14:paraId="596ADC88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39B3D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59047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2B0B50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6C0DB397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AF8B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student      ['stju:dənt] </w:t>
      </w:r>
      <w:r w:rsidRPr="003D4DC1">
        <w:rPr>
          <w:rFonts w:ascii="Times New Roman" w:hAnsi="Times New Roman"/>
          <w:color w:val="000000" w:themeColor="text1"/>
        </w:rPr>
        <w:t>学生</w:t>
      </w:r>
    </w:p>
    <w:p w14:paraId="3D798B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resident      ['rezidənt] </w:t>
      </w:r>
      <w:r w:rsidRPr="003D4DC1">
        <w:rPr>
          <w:rFonts w:ascii="Times New Roman" w:hAnsi="Times New Roman"/>
          <w:color w:val="000000" w:themeColor="text1"/>
        </w:rPr>
        <w:t>居民</w:t>
      </w:r>
    </w:p>
    <w:p w14:paraId="7ADAC9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correspondent [,kɔ:ri'spɔndənt] </w:t>
      </w:r>
      <w:r w:rsidRPr="003D4DC1">
        <w:rPr>
          <w:rFonts w:ascii="Times New Roman" w:hAnsi="Times New Roman"/>
          <w:color w:val="000000" w:themeColor="text1"/>
        </w:rPr>
        <w:t>通讯员</w:t>
      </w:r>
    </w:p>
    <w:p w14:paraId="3679B7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president     ['prezidənt] </w:t>
      </w:r>
      <w:r w:rsidRPr="003D4DC1">
        <w:rPr>
          <w:rFonts w:ascii="Times New Roman" w:hAnsi="Times New Roman"/>
          <w:color w:val="000000" w:themeColor="text1"/>
        </w:rPr>
        <w:t>总统，大学校长</w:t>
      </w:r>
    </w:p>
    <w:p w14:paraId="76821F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patient       ['peiʃənt] </w:t>
      </w:r>
      <w:r w:rsidRPr="003D4DC1">
        <w:rPr>
          <w:rFonts w:ascii="Times New Roman" w:hAnsi="Times New Roman"/>
          <w:color w:val="000000" w:themeColor="text1"/>
        </w:rPr>
        <w:t>病人</w:t>
      </w:r>
    </w:p>
    <w:p w14:paraId="790A64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antecedent   [,ænti'si:dənt] </w:t>
      </w:r>
      <w:r w:rsidRPr="003D4DC1">
        <w:rPr>
          <w:rFonts w:ascii="Times New Roman" w:hAnsi="Times New Roman"/>
          <w:color w:val="000000" w:themeColor="text1"/>
        </w:rPr>
        <w:t>先行者</w:t>
      </w:r>
    </w:p>
    <w:p w14:paraId="1EB4930A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079AB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6B4D7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、表示物（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剂、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药）；</w:t>
      </w:r>
    </w:p>
    <w:p w14:paraId="02C92F7F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B2FCD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detergent    [di'tə:dʒənt] </w:t>
      </w:r>
      <w:r w:rsidRPr="003D4DC1">
        <w:rPr>
          <w:rFonts w:ascii="Times New Roman" w:hAnsi="Times New Roman"/>
          <w:color w:val="000000" w:themeColor="text1"/>
        </w:rPr>
        <w:t>洗涤剂</w:t>
      </w:r>
    </w:p>
    <w:p w14:paraId="73DF91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corrodent    [kə'rəudənt] </w:t>
      </w:r>
      <w:r w:rsidRPr="003D4DC1">
        <w:rPr>
          <w:rFonts w:ascii="Times New Roman" w:hAnsi="Times New Roman"/>
          <w:color w:val="000000" w:themeColor="text1"/>
        </w:rPr>
        <w:t>腐蚀剂</w:t>
      </w:r>
    </w:p>
    <w:p w14:paraId="62D0EA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solvent      ['sɔlvənt] </w:t>
      </w:r>
      <w:r w:rsidRPr="003D4DC1">
        <w:rPr>
          <w:rFonts w:ascii="Times New Roman" w:hAnsi="Times New Roman"/>
          <w:color w:val="000000" w:themeColor="text1"/>
        </w:rPr>
        <w:t>溶液</w:t>
      </w:r>
    </w:p>
    <w:p w14:paraId="03B671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absorbent    [əb'sɔ:bənt] </w:t>
      </w:r>
      <w:r w:rsidRPr="003D4DC1">
        <w:rPr>
          <w:rFonts w:ascii="Times New Roman" w:hAnsi="Times New Roman"/>
          <w:color w:val="000000" w:themeColor="text1"/>
        </w:rPr>
        <w:t>吸收剂</w:t>
      </w:r>
    </w:p>
    <w:p w14:paraId="092108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abluent      ['æbljuənt] </w:t>
      </w:r>
      <w:r w:rsidRPr="003D4DC1">
        <w:rPr>
          <w:rFonts w:ascii="Times New Roman" w:hAnsi="Times New Roman"/>
          <w:color w:val="000000" w:themeColor="text1"/>
        </w:rPr>
        <w:t>洗净剂</w:t>
      </w:r>
    </w:p>
    <w:p w14:paraId="534329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corrigent     ['kɔridʒənt] </w:t>
      </w:r>
      <w:r w:rsidRPr="003D4DC1">
        <w:rPr>
          <w:rFonts w:ascii="Times New Roman" w:hAnsi="Times New Roman"/>
          <w:color w:val="000000" w:themeColor="text1"/>
        </w:rPr>
        <w:t>矫正药</w:t>
      </w:r>
    </w:p>
    <w:p w14:paraId="52931920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037D1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68D155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48. -eous[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83361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性质的，关于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的，与</w:t>
      </w:r>
      <w:r w:rsidRPr="003D4DC1">
        <w:rPr>
          <w:rFonts w:ascii="Times New Roman" w:hAnsi="Times New Roman"/>
          <w:color w:val="000000" w:themeColor="text1"/>
        </w:rPr>
        <w:t xml:space="preserve">-ous </w:t>
      </w:r>
      <w:r w:rsidRPr="003D4DC1">
        <w:rPr>
          <w:rFonts w:ascii="Times New Roman" w:hAnsi="Times New Roman"/>
          <w:color w:val="000000" w:themeColor="text1"/>
        </w:rPr>
        <w:t>同。</w:t>
      </w:r>
    </w:p>
    <w:p w14:paraId="463DB5F9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7AD9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righteous    ['raitʃəs] </w:t>
      </w:r>
      <w:r w:rsidRPr="003D4DC1">
        <w:rPr>
          <w:rFonts w:ascii="Times New Roman" w:hAnsi="Times New Roman"/>
          <w:color w:val="000000" w:themeColor="text1"/>
        </w:rPr>
        <w:t>正直的</w:t>
      </w:r>
    </w:p>
    <w:p w14:paraId="2C00F2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beauteous   ['bju:tjəs] </w:t>
      </w:r>
      <w:r w:rsidRPr="003D4DC1">
        <w:rPr>
          <w:rFonts w:ascii="Times New Roman" w:hAnsi="Times New Roman"/>
          <w:color w:val="000000" w:themeColor="text1"/>
        </w:rPr>
        <w:t>美丽的</w:t>
      </w:r>
    </w:p>
    <w:p w14:paraId="3B659D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gaseous     ['ɡæsiəs] </w:t>
      </w:r>
      <w:r w:rsidRPr="003D4DC1">
        <w:rPr>
          <w:rFonts w:ascii="Times New Roman" w:hAnsi="Times New Roman"/>
          <w:color w:val="000000" w:themeColor="text1"/>
        </w:rPr>
        <w:t>气体的，气态的</w:t>
      </w:r>
    </w:p>
    <w:p w14:paraId="4449E4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carneous    ['kɑ:niəs] </w:t>
      </w:r>
      <w:r w:rsidRPr="003D4DC1">
        <w:rPr>
          <w:rFonts w:ascii="Times New Roman" w:hAnsi="Times New Roman"/>
          <w:color w:val="000000" w:themeColor="text1"/>
        </w:rPr>
        <w:t>肉色的</w:t>
      </w:r>
    </w:p>
    <w:p w14:paraId="61D51F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duteous     ['dju:tjəs] </w:t>
      </w:r>
      <w:r w:rsidRPr="003D4DC1">
        <w:rPr>
          <w:rFonts w:ascii="Times New Roman" w:hAnsi="Times New Roman"/>
          <w:color w:val="000000" w:themeColor="text1"/>
        </w:rPr>
        <w:t>忠实的</w:t>
      </w:r>
    </w:p>
    <w:p w14:paraId="482272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courteous   ['kə:tjəs] </w:t>
      </w:r>
      <w:r w:rsidRPr="003D4DC1">
        <w:rPr>
          <w:rFonts w:ascii="Times New Roman" w:hAnsi="Times New Roman"/>
          <w:color w:val="000000" w:themeColor="text1"/>
        </w:rPr>
        <w:t>有礼貌的</w:t>
      </w:r>
    </w:p>
    <w:p w14:paraId="6C861E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erroneous   [i'rəuniəs] </w:t>
      </w:r>
      <w:r w:rsidRPr="003D4DC1">
        <w:rPr>
          <w:rFonts w:ascii="Times New Roman" w:hAnsi="Times New Roman"/>
          <w:color w:val="000000" w:themeColor="text1"/>
        </w:rPr>
        <w:t>错误的</w:t>
      </w:r>
    </w:p>
    <w:p w14:paraId="704DDE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aqueous    ['eikwiəs] </w:t>
      </w:r>
      <w:r w:rsidRPr="003D4DC1">
        <w:rPr>
          <w:rFonts w:ascii="Times New Roman" w:hAnsi="Times New Roman"/>
          <w:color w:val="000000" w:themeColor="text1"/>
        </w:rPr>
        <w:t>水的，水成的</w:t>
      </w:r>
    </w:p>
    <w:p w14:paraId="7662D2AD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83931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527494C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49. -er</w:t>
      </w:r>
    </w:p>
    <w:p w14:paraId="5F33CF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61A311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47DCDB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a</w:t>
      </w:r>
      <w:r w:rsidRPr="003D4DC1">
        <w:rPr>
          <w:rFonts w:ascii="Times New Roman" w:hAnsi="Times New Roman"/>
          <w:color w:val="000000" w:themeColor="text1"/>
        </w:rPr>
        <w:t>）行为的主动者，做某事的人；</w:t>
      </w:r>
    </w:p>
    <w:p w14:paraId="7EDC7284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222F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singer     ['siŋə] </w:t>
      </w:r>
      <w:r w:rsidRPr="003D4DC1">
        <w:rPr>
          <w:rFonts w:ascii="Times New Roman" w:hAnsi="Times New Roman"/>
          <w:color w:val="000000" w:themeColor="text1"/>
        </w:rPr>
        <w:t>歌唱家</w:t>
      </w:r>
    </w:p>
    <w:p w14:paraId="3C8C1E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dancer    ['dɑ:nsə] </w:t>
      </w:r>
      <w:r w:rsidRPr="003D4DC1">
        <w:rPr>
          <w:rFonts w:ascii="Times New Roman" w:hAnsi="Times New Roman"/>
          <w:color w:val="000000" w:themeColor="text1"/>
        </w:rPr>
        <w:t>跳舞者</w:t>
      </w:r>
    </w:p>
    <w:p w14:paraId="667F8F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teacher   ['ti:tʃə] </w:t>
      </w:r>
      <w:r w:rsidRPr="003D4DC1">
        <w:rPr>
          <w:rFonts w:ascii="Times New Roman" w:hAnsi="Times New Roman"/>
          <w:color w:val="000000" w:themeColor="text1"/>
        </w:rPr>
        <w:t>教师</w:t>
      </w:r>
    </w:p>
    <w:p w14:paraId="46B5F3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writer    ['raitə] </w:t>
      </w:r>
      <w:r w:rsidRPr="003D4DC1">
        <w:rPr>
          <w:rFonts w:ascii="Times New Roman" w:hAnsi="Times New Roman"/>
          <w:color w:val="000000" w:themeColor="text1"/>
        </w:rPr>
        <w:t>作者，作家</w:t>
      </w:r>
    </w:p>
    <w:p w14:paraId="4D4A36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reader    ['ri:də] </w:t>
      </w:r>
      <w:r w:rsidRPr="003D4DC1">
        <w:rPr>
          <w:rFonts w:ascii="Times New Roman" w:hAnsi="Times New Roman"/>
          <w:color w:val="000000" w:themeColor="text1"/>
        </w:rPr>
        <w:t>读者</w:t>
      </w:r>
    </w:p>
    <w:p w14:paraId="331CD2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leader    ['li:də] </w:t>
      </w:r>
      <w:r w:rsidRPr="003D4DC1">
        <w:rPr>
          <w:rFonts w:ascii="Times New Roman" w:hAnsi="Times New Roman"/>
          <w:color w:val="000000" w:themeColor="text1"/>
        </w:rPr>
        <w:t>领袖</w:t>
      </w:r>
    </w:p>
    <w:p w14:paraId="73D22E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fighter    ['faitə] </w:t>
      </w:r>
      <w:r w:rsidRPr="003D4DC1">
        <w:rPr>
          <w:rFonts w:ascii="Times New Roman" w:hAnsi="Times New Roman"/>
          <w:color w:val="000000" w:themeColor="text1"/>
        </w:rPr>
        <w:t>战士</w:t>
      </w:r>
    </w:p>
    <w:p w14:paraId="615CD8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worker    ['wə:kə] </w:t>
      </w:r>
      <w:r w:rsidRPr="003D4DC1">
        <w:rPr>
          <w:rFonts w:ascii="Times New Roman" w:hAnsi="Times New Roman"/>
          <w:color w:val="000000" w:themeColor="text1"/>
        </w:rPr>
        <w:t>工人</w:t>
      </w:r>
    </w:p>
    <w:p w14:paraId="41EBCA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farmer    ['fɑ:mə] </w:t>
      </w:r>
      <w:r w:rsidRPr="003D4DC1">
        <w:rPr>
          <w:rFonts w:ascii="Times New Roman" w:hAnsi="Times New Roman"/>
          <w:color w:val="000000" w:themeColor="text1"/>
        </w:rPr>
        <w:t>农民</w:t>
      </w:r>
    </w:p>
    <w:p w14:paraId="0DB7E1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turner     ['tə:nə] </w:t>
      </w:r>
      <w:r w:rsidRPr="003D4DC1">
        <w:rPr>
          <w:rFonts w:ascii="Times New Roman" w:hAnsi="Times New Roman"/>
          <w:color w:val="000000" w:themeColor="text1"/>
        </w:rPr>
        <w:t>车工</w:t>
      </w:r>
    </w:p>
    <w:p w14:paraId="62655EE1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5F5D1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2816D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）与某事物有关的人；</w:t>
      </w:r>
    </w:p>
    <w:p w14:paraId="5A4123B3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0368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hatter      ['hætə] </w:t>
      </w:r>
      <w:r w:rsidRPr="003D4DC1">
        <w:rPr>
          <w:rFonts w:ascii="Times New Roman" w:hAnsi="Times New Roman"/>
          <w:color w:val="000000" w:themeColor="text1"/>
        </w:rPr>
        <w:t>帽商，制帽工人</w:t>
      </w:r>
    </w:p>
    <w:p w14:paraId="6DD305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banker     ['bæŋkə] </w:t>
      </w:r>
      <w:r w:rsidRPr="003D4DC1">
        <w:rPr>
          <w:rFonts w:ascii="Times New Roman" w:hAnsi="Times New Roman"/>
          <w:color w:val="000000" w:themeColor="text1"/>
        </w:rPr>
        <w:t>银行家</w:t>
      </w:r>
    </w:p>
    <w:p w14:paraId="537555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wagoner    ['wæɡənə] </w:t>
      </w:r>
      <w:r w:rsidRPr="003D4DC1">
        <w:rPr>
          <w:rFonts w:ascii="Times New Roman" w:hAnsi="Times New Roman"/>
          <w:color w:val="000000" w:themeColor="text1"/>
        </w:rPr>
        <w:t>驾驶运货车的人</w:t>
      </w:r>
    </w:p>
    <w:p w14:paraId="5751AB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tinner      ['tinə] </w:t>
      </w:r>
      <w:r w:rsidRPr="003D4DC1">
        <w:rPr>
          <w:rFonts w:ascii="Times New Roman" w:hAnsi="Times New Roman"/>
          <w:color w:val="000000" w:themeColor="text1"/>
        </w:rPr>
        <w:t>锡匠</w:t>
      </w:r>
    </w:p>
    <w:p w14:paraId="733FE0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weekender  [,wi:k'endə] </w:t>
      </w:r>
      <w:r w:rsidRPr="003D4DC1">
        <w:rPr>
          <w:rFonts w:ascii="Times New Roman" w:hAnsi="Times New Roman"/>
          <w:color w:val="000000" w:themeColor="text1"/>
        </w:rPr>
        <w:t>度周末假者</w:t>
      </w:r>
    </w:p>
    <w:p w14:paraId="749195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teenager   ['ti:n,eidʒə]  (</w:t>
      </w:r>
      <w:r w:rsidRPr="003D4DC1">
        <w:rPr>
          <w:rFonts w:ascii="Times New Roman" w:hAnsi="Times New Roman"/>
          <w:color w:val="000000" w:themeColor="text1"/>
        </w:rPr>
        <w:t>十三至十九岁的</w:t>
      </w:r>
      <w:r w:rsidRPr="003D4DC1">
        <w:rPr>
          <w:rFonts w:ascii="Times New Roman" w:hAnsi="Times New Roman"/>
          <w:color w:val="000000" w:themeColor="text1"/>
        </w:rPr>
        <w:t>)</w:t>
      </w:r>
      <w:r w:rsidRPr="003D4DC1">
        <w:rPr>
          <w:rFonts w:ascii="Times New Roman" w:hAnsi="Times New Roman"/>
          <w:color w:val="000000" w:themeColor="text1"/>
        </w:rPr>
        <w:t>青少年</w:t>
      </w:r>
    </w:p>
    <w:p w14:paraId="101E83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six-footer   ['siks'futə] </w:t>
      </w:r>
      <w:r w:rsidRPr="003D4DC1">
        <w:rPr>
          <w:rFonts w:ascii="Times New Roman" w:hAnsi="Times New Roman"/>
          <w:color w:val="000000" w:themeColor="text1"/>
        </w:rPr>
        <w:t>身高六英尺以上的人</w:t>
      </w:r>
    </w:p>
    <w:p w14:paraId="7D97D3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miler       ['mailə] </w:t>
      </w:r>
      <w:r w:rsidRPr="003D4DC1">
        <w:rPr>
          <w:rFonts w:ascii="Times New Roman" w:hAnsi="Times New Roman"/>
          <w:color w:val="000000" w:themeColor="text1"/>
        </w:rPr>
        <w:t>一英里赛跑运动员</w:t>
      </w:r>
    </w:p>
    <w:p w14:paraId="4486E2C5" w14:textId="77777777" w:rsidR="00CB65B9" w:rsidRPr="003D4DC1" w:rsidRDefault="00CB65B9" w:rsidP="00D878A7">
      <w:pPr>
        <w:rPr>
          <w:rFonts w:ascii="Times New Roman" w:hAnsi="Times New Roman"/>
          <w:color w:val="000000" w:themeColor="text1"/>
        </w:rPr>
        <w:sectPr w:rsidR="00CB65B9" w:rsidRPr="003D4DC1" w:rsidSect="00CB65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5B680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57BCF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c</w:t>
      </w:r>
      <w:r w:rsidRPr="003D4DC1">
        <w:rPr>
          <w:rFonts w:ascii="Times New Roman" w:hAnsi="Times New Roman"/>
          <w:color w:val="000000" w:themeColor="text1"/>
        </w:rPr>
        <w:t>）属于某国、某地区的人；</w:t>
      </w:r>
    </w:p>
    <w:p w14:paraId="39D50499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C1E2E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United Stateser </w:t>
      </w:r>
      <w:r w:rsidR="00065E9F" w:rsidRPr="003D4DC1">
        <w:rPr>
          <w:rFonts w:ascii="Times New Roman" w:hAnsi="Times New Roman"/>
          <w:color w:val="000000" w:themeColor="text1"/>
        </w:rPr>
        <w:t>[jʊ'naɪtɪd, steɪts</w:t>
      </w:r>
      <w:r w:rsidR="00E6457E" w:rsidRPr="003D4DC1">
        <w:rPr>
          <w:rFonts w:ascii="Times New Roman" w:hAnsi="Times New Roman"/>
          <w:color w:val="000000" w:themeColor="text1"/>
        </w:rPr>
        <w:t>ə(r)</w:t>
      </w:r>
      <w:r w:rsidR="00065E9F" w:rsidRPr="003D4DC1">
        <w:rPr>
          <w:rFonts w:ascii="Times New Roman" w:hAnsi="Times New Roman"/>
          <w:color w:val="000000" w:themeColor="text1"/>
        </w:rPr>
        <w:t>]</w:t>
      </w:r>
      <w:r w:rsidR="00E6457E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美国人</w:t>
      </w:r>
    </w:p>
    <w:p w14:paraId="6CFA65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New Yorker    </w:t>
      </w:r>
      <w:r w:rsidR="00E6457E" w:rsidRPr="003D4DC1">
        <w:rPr>
          <w:rFonts w:ascii="Times New Roman" w:hAnsi="Times New Roman"/>
          <w:color w:val="000000" w:themeColor="text1"/>
        </w:rPr>
        <w:t xml:space="preserve">[njuː, 'jɔːkə] </w:t>
      </w:r>
      <w:r w:rsidRPr="003D4DC1">
        <w:rPr>
          <w:rFonts w:ascii="Times New Roman" w:hAnsi="Times New Roman"/>
          <w:color w:val="000000" w:themeColor="text1"/>
        </w:rPr>
        <w:t>纽约人</w:t>
      </w:r>
    </w:p>
    <w:p w14:paraId="5D14DC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Thailander     ['tailəndə] </w:t>
      </w:r>
      <w:r w:rsidRPr="003D4DC1">
        <w:rPr>
          <w:rFonts w:ascii="Times New Roman" w:hAnsi="Times New Roman"/>
          <w:color w:val="000000" w:themeColor="text1"/>
        </w:rPr>
        <w:t>泰国人</w:t>
      </w:r>
    </w:p>
    <w:p w14:paraId="046C7300" w14:textId="77777777" w:rsidR="00D878A7" w:rsidRPr="003D4DC1" w:rsidRDefault="00E6457E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New Zealander  [njuː,</w:t>
      </w:r>
      <w:r w:rsidRPr="003D4DC1">
        <w:rPr>
          <w:rFonts w:ascii="Times New Roman" w:hAnsi="Times New Roman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'zi:lənd</w:t>
      </w:r>
      <w:r w:rsidR="0046352F" w:rsidRPr="003D4DC1">
        <w:rPr>
          <w:rFonts w:ascii="Times New Roman" w:hAnsi="Times New Roman"/>
          <w:color w:val="000000" w:themeColor="text1"/>
        </w:rPr>
        <w:t>ə(r)</w:t>
      </w:r>
      <w:r w:rsidRPr="003D4DC1">
        <w:rPr>
          <w:rFonts w:ascii="Times New Roman" w:hAnsi="Times New Roman"/>
          <w:color w:val="000000" w:themeColor="text1"/>
        </w:rPr>
        <w:t xml:space="preserve">] </w:t>
      </w:r>
      <w:r w:rsidR="00D878A7" w:rsidRPr="003D4DC1">
        <w:rPr>
          <w:rFonts w:ascii="Times New Roman" w:hAnsi="Times New Roman"/>
          <w:color w:val="000000" w:themeColor="text1"/>
        </w:rPr>
        <w:t>新西兰人</w:t>
      </w:r>
    </w:p>
    <w:p w14:paraId="4F8486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northerner     ['nɔ:ð ənə] </w:t>
      </w:r>
      <w:r w:rsidRPr="003D4DC1">
        <w:rPr>
          <w:rFonts w:ascii="Times New Roman" w:hAnsi="Times New Roman"/>
          <w:color w:val="000000" w:themeColor="text1"/>
        </w:rPr>
        <w:t>北方人</w:t>
      </w:r>
    </w:p>
    <w:p w14:paraId="2A3B76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southerner     ['sʌð ənə] </w:t>
      </w:r>
      <w:r w:rsidRPr="003D4DC1">
        <w:rPr>
          <w:rFonts w:ascii="Times New Roman" w:hAnsi="Times New Roman"/>
          <w:color w:val="000000" w:themeColor="text1"/>
        </w:rPr>
        <w:t>南方人</w:t>
      </w:r>
    </w:p>
    <w:p w14:paraId="4639DC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Britisher       ['britiʃə] </w:t>
      </w:r>
      <w:r w:rsidRPr="003D4DC1">
        <w:rPr>
          <w:rFonts w:ascii="Times New Roman" w:hAnsi="Times New Roman"/>
          <w:color w:val="000000" w:themeColor="text1"/>
        </w:rPr>
        <w:t>英国人</w:t>
      </w:r>
    </w:p>
    <w:p w14:paraId="34C941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Londoner      ['lʌndənə] </w:t>
      </w:r>
      <w:r w:rsidRPr="003D4DC1">
        <w:rPr>
          <w:rFonts w:ascii="Times New Roman" w:hAnsi="Times New Roman"/>
          <w:color w:val="000000" w:themeColor="text1"/>
        </w:rPr>
        <w:t>伦敦人</w:t>
      </w:r>
    </w:p>
    <w:p w14:paraId="27EFE0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Icelander      ['aisləndə(r)] </w:t>
      </w:r>
      <w:r w:rsidRPr="003D4DC1">
        <w:rPr>
          <w:rFonts w:ascii="Times New Roman" w:hAnsi="Times New Roman"/>
          <w:color w:val="000000" w:themeColor="text1"/>
        </w:rPr>
        <w:t>冰岛人</w:t>
      </w:r>
    </w:p>
    <w:p w14:paraId="389495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islander       ['ailəndə] </w:t>
      </w:r>
      <w:r w:rsidRPr="003D4DC1">
        <w:rPr>
          <w:rFonts w:ascii="Times New Roman" w:hAnsi="Times New Roman"/>
          <w:color w:val="000000" w:themeColor="text1"/>
        </w:rPr>
        <w:t>岛国</w:t>
      </w:r>
    </w:p>
    <w:p w14:paraId="373177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inlander      ['inləndə] </w:t>
      </w:r>
      <w:r w:rsidRPr="003D4DC1">
        <w:rPr>
          <w:rFonts w:ascii="Times New Roman" w:hAnsi="Times New Roman"/>
          <w:color w:val="000000" w:themeColor="text1"/>
        </w:rPr>
        <w:t>内地人</w:t>
      </w:r>
    </w:p>
    <w:p w14:paraId="7FD3AD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villager       ['vilidʒə] </w:t>
      </w:r>
      <w:r w:rsidRPr="003D4DC1">
        <w:rPr>
          <w:rFonts w:ascii="Times New Roman" w:hAnsi="Times New Roman"/>
          <w:color w:val="000000" w:themeColor="text1"/>
        </w:rPr>
        <w:t>村民</w:t>
      </w:r>
    </w:p>
    <w:p w14:paraId="76B6A363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7A6F5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B3024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、表示物（与某事物有关之物或能做某事之物）及动物（能做某事的动物）；</w:t>
      </w:r>
    </w:p>
    <w:p w14:paraId="40FD749F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66FC0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washer     ['wɔʃə] </w:t>
      </w:r>
      <w:r w:rsidRPr="003D4DC1">
        <w:rPr>
          <w:rFonts w:ascii="Times New Roman" w:hAnsi="Times New Roman"/>
          <w:color w:val="000000" w:themeColor="text1"/>
        </w:rPr>
        <w:t>洗衣机</w:t>
      </w:r>
    </w:p>
    <w:p w14:paraId="182830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lighter      ['laitə] </w:t>
      </w:r>
      <w:r w:rsidRPr="003D4DC1">
        <w:rPr>
          <w:rFonts w:ascii="Times New Roman" w:hAnsi="Times New Roman"/>
          <w:color w:val="000000" w:themeColor="text1"/>
        </w:rPr>
        <w:t>打火机</w:t>
      </w:r>
    </w:p>
    <w:p w14:paraId="58E806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heater      ['hi:tə] </w:t>
      </w:r>
      <w:r w:rsidRPr="003D4DC1">
        <w:rPr>
          <w:rFonts w:ascii="Times New Roman" w:hAnsi="Times New Roman"/>
          <w:color w:val="000000" w:themeColor="text1"/>
        </w:rPr>
        <w:t>加热器</w:t>
      </w:r>
    </w:p>
    <w:p w14:paraId="584954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cutter      ['kʌtə] </w:t>
      </w:r>
      <w:r w:rsidRPr="003D4DC1">
        <w:rPr>
          <w:rFonts w:ascii="Times New Roman" w:hAnsi="Times New Roman"/>
          <w:color w:val="000000" w:themeColor="text1"/>
        </w:rPr>
        <w:t>切削器，刀类</w:t>
      </w:r>
    </w:p>
    <w:p w14:paraId="102E87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boiler      ['bɔilə] </w:t>
      </w:r>
      <w:r w:rsidRPr="003D4DC1">
        <w:rPr>
          <w:rFonts w:ascii="Times New Roman" w:hAnsi="Times New Roman"/>
          <w:color w:val="000000" w:themeColor="text1"/>
        </w:rPr>
        <w:t>煮器，锅</w:t>
      </w:r>
    </w:p>
    <w:p w14:paraId="6400F0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fiver       [faivə] </w:t>
      </w:r>
      <w:r w:rsidRPr="003D4DC1">
        <w:rPr>
          <w:rFonts w:ascii="Times New Roman" w:hAnsi="Times New Roman"/>
          <w:color w:val="000000" w:themeColor="text1"/>
        </w:rPr>
        <w:t>五元钞票</w:t>
      </w:r>
    </w:p>
    <w:p w14:paraId="1315FC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tenner      ['tenə] </w:t>
      </w:r>
      <w:r w:rsidRPr="003D4DC1">
        <w:rPr>
          <w:rFonts w:ascii="Times New Roman" w:hAnsi="Times New Roman"/>
          <w:color w:val="000000" w:themeColor="text1"/>
        </w:rPr>
        <w:t>十元钞票</w:t>
      </w:r>
    </w:p>
    <w:p w14:paraId="4D76D5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silencer     ['sailənsə] </w:t>
      </w:r>
      <w:r w:rsidRPr="003D4DC1">
        <w:rPr>
          <w:rFonts w:ascii="Times New Roman" w:hAnsi="Times New Roman"/>
          <w:color w:val="000000" w:themeColor="text1"/>
        </w:rPr>
        <w:t>消音器</w:t>
      </w:r>
    </w:p>
    <w:p w14:paraId="62D779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woodpecker ['wud,pekə] </w:t>
      </w:r>
      <w:r w:rsidRPr="003D4DC1">
        <w:rPr>
          <w:rFonts w:ascii="Times New Roman" w:hAnsi="Times New Roman"/>
          <w:color w:val="000000" w:themeColor="text1"/>
        </w:rPr>
        <w:t>啄木鸟</w:t>
      </w:r>
    </w:p>
    <w:p w14:paraId="7F6035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creeper     ['kri:pə] </w:t>
      </w:r>
      <w:r w:rsidRPr="003D4DC1">
        <w:rPr>
          <w:rFonts w:ascii="Times New Roman" w:hAnsi="Times New Roman"/>
          <w:color w:val="000000" w:themeColor="text1"/>
        </w:rPr>
        <w:t>爬行动物，爬虫</w:t>
      </w:r>
    </w:p>
    <w:p w14:paraId="28F61591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3A618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6048C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、加在方位词上表示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风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479A87F0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E5DD8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norther       ['nɔ:ðə] </w:t>
      </w:r>
      <w:r w:rsidRPr="003D4DC1">
        <w:rPr>
          <w:rFonts w:ascii="Times New Roman" w:hAnsi="Times New Roman"/>
          <w:color w:val="000000" w:themeColor="text1"/>
        </w:rPr>
        <w:t>强北风</w:t>
      </w:r>
    </w:p>
    <w:p w14:paraId="4147B0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northwester   [,nɔ:θ'westə] </w:t>
      </w:r>
      <w:r w:rsidRPr="003D4DC1">
        <w:rPr>
          <w:rFonts w:ascii="Times New Roman" w:hAnsi="Times New Roman"/>
          <w:color w:val="000000" w:themeColor="text1"/>
        </w:rPr>
        <w:t>强西北风</w:t>
      </w:r>
    </w:p>
    <w:p w14:paraId="764308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souther       ['sauðə] </w:t>
      </w:r>
      <w:r w:rsidRPr="003D4DC1">
        <w:rPr>
          <w:rFonts w:ascii="Times New Roman" w:hAnsi="Times New Roman"/>
          <w:color w:val="000000" w:themeColor="text1"/>
        </w:rPr>
        <w:t>强南风</w:t>
      </w:r>
    </w:p>
    <w:p w14:paraId="04AA46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southeaster   [,sauθ'i:stə] </w:t>
      </w:r>
      <w:r w:rsidRPr="003D4DC1">
        <w:rPr>
          <w:rFonts w:ascii="Times New Roman" w:hAnsi="Times New Roman"/>
          <w:color w:val="000000" w:themeColor="text1"/>
        </w:rPr>
        <w:t>强东南风</w:t>
      </w:r>
    </w:p>
    <w:p w14:paraId="13543726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D462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EDD57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动词后缀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表示反复动作，连续动作及拟声动作；</w:t>
      </w:r>
    </w:p>
    <w:p w14:paraId="5C74F3CC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DB9B3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waver    ['weivə] </w:t>
      </w:r>
      <w:r w:rsidRPr="003D4DC1">
        <w:rPr>
          <w:rFonts w:ascii="Times New Roman" w:hAnsi="Times New Roman"/>
          <w:color w:val="000000" w:themeColor="text1"/>
        </w:rPr>
        <w:t>来回摆动</w:t>
      </w:r>
    </w:p>
    <w:p w14:paraId="282FA4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chatter   ['tʃætə] </w:t>
      </w:r>
      <w:r w:rsidRPr="003D4DC1">
        <w:rPr>
          <w:rFonts w:ascii="Times New Roman" w:hAnsi="Times New Roman"/>
          <w:color w:val="000000" w:themeColor="text1"/>
        </w:rPr>
        <w:t>喋喋不休</w:t>
      </w:r>
    </w:p>
    <w:p w14:paraId="46CC97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stutter   ['stʌtə] </w:t>
      </w:r>
      <w:r w:rsidRPr="003D4DC1">
        <w:rPr>
          <w:rFonts w:ascii="Times New Roman" w:hAnsi="Times New Roman"/>
          <w:color w:val="000000" w:themeColor="text1"/>
        </w:rPr>
        <w:t>结舌，口吃</w:t>
      </w:r>
    </w:p>
    <w:p w14:paraId="31DFB4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batter    ['bætə] </w:t>
      </w:r>
      <w:r w:rsidRPr="003D4DC1">
        <w:rPr>
          <w:rFonts w:ascii="Times New Roman" w:hAnsi="Times New Roman"/>
          <w:color w:val="000000" w:themeColor="text1"/>
        </w:rPr>
        <w:t>连打</w:t>
      </w:r>
    </w:p>
    <w:p w14:paraId="6E1795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mutter   ['mʌtə] </w:t>
      </w:r>
      <w:r w:rsidRPr="003D4DC1">
        <w:rPr>
          <w:rFonts w:ascii="Times New Roman" w:hAnsi="Times New Roman"/>
          <w:color w:val="000000" w:themeColor="text1"/>
        </w:rPr>
        <w:t>喃喃自语</w:t>
      </w:r>
    </w:p>
    <w:p w14:paraId="19D9B1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clatter    ['klætə] </w:t>
      </w:r>
      <w:r w:rsidRPr="003D4DC1">
        <w:rPr>
          <w:rFonts w:ascii="Times New Roman" w:hAnsi="Times New Roman"/>
          <w:color w:val="000000" w:themeColor="text1"/>
        </w:rPr>
        <w:t>作卡嗒声</w:t>
      </w:r>
    </w:p>
    <w:p w14:paraId="4F6973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patter    ['pætə] </w:t>
      </w:r>
      <w:r w:rsidRPr="003D4DC1">
        <w:rPr>
          <w:rFonts w:ascii="Times New Roman" w:hAnsi="Times New Roman"/>
          <w:color w:val="000000" w:themeColor="text1"/>
        </w:rPr>
        <w:t>发嗒嗒声</w:t>
      </w:r>
    </w:p>
    <w:p w14:paraId="1B8199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whisper   ['hwispə] </w:t>
      </w:r>
      <w:r w:rsidRPr="003D4DC1">
        <w:rPr>
          <w:rFonts w:ascii="Times New Roman" w:hAnsi="Times New Roman"/>
          <w:color w:val="000000" w:themeColor="text1"/>
        </w:rPr>
        <w:t>低语，作沙沙声</w:t>
      </w:r>
    </w:p>
    <w:p w14:paraId="55ED513A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51FA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FF3D3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形容词及副词后缀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表示比较级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更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80836A6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E2531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greater    ['ɡreitə] </w:t>
      </w:r>
      <w:r w:rsidRPr="003D4DC1">
        <w:rPr>
          <w:rFonts w:ascii="Times New Roman" w:hAnsi="Times New Roman"/>
          <w:color w:val="000000" w:themeColor="text1"/>
        </w:rPr>
        <w:t>更大</w:t>
      </w:r>
    </w:p>
    <w:p w14:paraId="33D6D8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warmer   ['wɔ:mə] </w:t>
      </w:r>
      <w:r w:rsidRPr="003D4DC1">
        <w:rPr>
          <w:rFonts w:ascii="Times New Roman" w:hAnsi="Times New Roman"/>
          <w:color w:val="000000" w:themeColor="text1"/>
        </w:rPr>
        <w:t>更暖</w:t>
      </w:r>
    </w:p>
    <w:p w14:paraId="544127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happier   ['hæpiə] </w:t>
      </w:r>
      <w:r w:rsidRPr="003D4DC1">
        <w:rPr>
          <w:rFonts w:ascii="Times New Roman" w:hAnsi="Times New Roman"/>
          <w:color w:val="000000" w:themeColor="text1"/>
        </w:rPr>
        <w:t>更快乐</w:t>
      </w:r>
    </w:p>
    <w:p w14:paraId="62A852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faster     ['fa:stə] </w:t>
      </w:r>
      <w:r w:rsidRPr="003D4DC1">
        <w:rPr>
          <w:rFonts w:ascii="Times New Roman" w:hAnsi="Times New Roman"/>
          <w:color w:val="000000" w:themeColor="text1"/>
        </w:rPr>
        <w:t>更快</w:t>
      </w:r>
    </w:p>
    <w:p w14:paraId="6E7101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earlier    ['ə:liə] </w:t>
      </w:r>
      <w:r w:rsidRPr="003D4DC1">
        <w:rPr>
          <w:rFonts w:ascii="Times New Roman" w:hAnsi="Times New Roman"/>
          <w:color w:val="000000" w:themeColor="text1"/>
        </w:rPr>
        <w:t>更早</w:t>
      </w:r>
    </w:p>
    <w:p w14:paraId="004B4E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harder    [ha:də] </w:t>
      </w:r>
      <w:r w:rsidRPr="003D4DC1">
        <w:rPr>
          <w:rFonts w:ascii="Times New Roman" w:hAnsi="Times New Roman"/>
          <w:color w:val="000000" w:themeColor="text1"/>
        </w:rPr>
        <w:t>更努力</w:t>
      </w:r>
    </w:p>
    <w:p w14:paraId="63FFE33B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ABD39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856E79C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50. -ern</w:t>
      </w:r>
    </w:p>
    <w:p w14:paraId="39004D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加在方位词上表示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方向的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5BB37ED0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14D7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eastern      ['i:stən] </w:t>
      </w:r>
      <w:r w:rsidRPr="003D4DC1">
        <w:rPr>
          <w:rFonts w:ascii="Times New Roman" w:hAnsi="Times New Roman"/>
          <w:color w:val="000000" w:themeColor="text1"/>
        </w:rPr>
        <w:t>东方的</w:t>
      </w:r>
    </w:p>
    <w:p w14:paraId="0A898C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western      ['westən] </w:t>
      </w:r>
      <w:r w:rsidRPr="003D4DC1">
        <w:rPr>
          <w:rFonts w:ascii="Times New Roman" w:hAnsi="Times New Roman"/>
          <w:color w:val="000000" w:themeColor="text1"/>
        </w:rPr>
        <w:t>西方的</w:t>
      </w:r>
    </w:p>
    <w:p w14:paraId="59CE68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northeastern  [,nɔ:θ'i:stən] </w:t>
      </w:r>
      <w:r w:rsidRPr="003D4DC1">
        <w:rPr>
          <w:rFonts w:ascii="Times New Roman" w:hAnsi="Times New Roman"/>
          <w:color w:val="000000" w:themeColor="text1"/>
        </w:rPr>
        <w:t>东北的</w:t>
      </w:r>
    </w:p>
    <w:p w14:paraId="5E973C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southern     ['sʌð ən] </w:t>
      </w:r>
      <w:r w:rsidRPr="003D4DC1">
        <w:rPr>
          <w:rFonts w:ascii="Times New Roman" w:hAnsi="Times New Roman"/>
          <w:color w:val="000000" w:themeColor="text1"/>
        </w:rPr>
        <w:t>南方的</w:t>
      </w:r>
    </w:p>
    <w:p w14:paraId="6AE734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northern     ['nɔ:ð ən] </w:t>
      </w:r>
      <w:r w:rsidRPr="003D4DC1">
        <w:rPr>
          <w:rFonts w:ascii="Times New Roman" w:hAnsi="Times New Roman"/>
          <w:color w:val="000000" w:themeColor="text1"/>
        </w:rPr>
        <w:t>北方的</w:t>
      </w:r>
    </w:p>
    <w:p w14:paraId="42E869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southwestern [,sauθ'westən] </w:t>
      </w:r>
      <w:r w:rsidRPr="003D4DC1">
        <w:rPr>
          <w:rFonts w:ascii="Times New Roman" w:hAnsi="Times New Roman"/>
          <w:color w:val="000000" w:themeColor="text1"/>
        </w:rPr>
        <w:t>东南的</w:t>
      </w:r>
    </w:p>
    <w:p w14:paraId="6931ED51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B6A38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51224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lastRenderedPageBreak/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表示场所、地点。</w:t>
      </w:r>
    </w:p>
    <w:p w14:paraId="5418EBDC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B1D38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saltern    ['sɔ:ltən] </w:t>
      </w:r>
      <w:r w:rsidRPr="003D4DC1">
        <w:rPr>
          <w:rFonts w:ascii="Times New Roman" w:hAnsi="Times New Roman"/>
          <w:color w:val="000000" w:themeColor="text1"/>
        </w:rPr>
        <w:t>盐场</w:t>
      </w:r>
    </w:p>
    <w:p w14:paraId="0B0F6D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cavern    ['kævən] </w:t>
      </w:r>
      <w:r w:rsidRPr="003D4DC1">
        <w:rPr>
          <w:rFonts w:ascii="Times New Roman" w:hAnsi="Times New Roman"/>
          <w:color w:val="000000" w:themeColor="text1"/>
        </w:rPr>
        <w:t>洞穴</w:t>
      </w:r>
    </w:p>
    <w:p w14:paraId="69D7D1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lectern    ['lektə:n]</w:t>
      </w:r>
      <w:r w:rsidRPr="003D4DC1">
        <w:rPr>
          <w:rFonts w:ascii="Times New Roman" w:hAnsi="Times New Roman"/>
          <w:color w:val="000000" w:themeColor="text1"/>
        </w:rPr>
        <w:t>（教堂中）读经台</w:t>
      </w:r>
    </w:p>
    <w:p w14:paraId="17911C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cistern    ['sistən] </w:t>
      </w:r>
      <w:r w:rsidRPr="003D4DC1">
        <w:rPr>
          <w:rFonts w:ascii="Times New Roman" w:hAnsi="Times New Roman"/>
          <w:color w:val="000000" w:themeColor="text1"/>
        </w:rPr>
        <w:t>蓄水池，水塘</w:t>
      </w:r>
    </w:p>
    <w:p w14:paraId="34FF1146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8467B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3084B5B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51. -ery[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03F9A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、表示场所、地点、工作处；</w:t>
      </w:r>
    </w:p>
    <w:p w14:paraId="53135209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73F14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printery   ['printəri] </w:t>
      </w:r>
      <w:r w:rsidRPr="003D4DC1">
        <w:rPr>
          <w:rFonts w:ascii="Times New Roman" w:hAnsi="Times New Roman"/>
          <w:color w:val="000000" w:themeColor="text1"/>
        </w:rPr>
        <w:t>印刷所</w:t>
      </w:r>
    </w:p>
    <w:p w14:paraId="39FC04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nursery    ['nə:səri] </w:t>
      </w:r>
      <w:r w:rsidRPr="003D4DC1">
        <w:rPr>
          <w:rFonts w:ascii="Times New Roman" w:hAnsi="Times New Roman"/>
          <w:color w:val="000000" w:themeColor="text1"/>
        </w:rPr>
        <w:t>托儿所</w:t>
      </w:r>
    </w:p>
    <w:p w14:paraId="144F2D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brewery   ['bruəri] </w:t>
      </w:r>
      <w:r w:rsidRPr="003D4DC1">
        <w:rPr>
          <w:rFonts w:ascii="Times New Roman" w:hAnsi="Times New Roman"/>
          <w:color w:val="000000" w:themeColor="text1"/>
        </w:rPr>
        <w:t>酿造厂</w:t>
      </w:r>
    </w:p>
    <w:p w14:paraId="3CA32C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piggery    ['piɡəri] </w:t>
      </w:r>
      <w:r w:rsidRPr="003D4DC1">
        <w:rPr>
          <w:rFonts w:ascii="Times New Roman" w:hAnsi="Times New Roman"/>
          <w:color w:val="000000" w:themeColor="text1"/>
        </w:rPr>
        <w:t>猪圈</w:t>
      </w:r>
    </w:p>
    <w:p w14:paraId="5ADC0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vinery     ['vainəri] </w:t>
      </w:r>
      <w:r w:rsidRPr="003D4DC1">
        <w:rPr>
          <w:rFonts w:ascii="Times New Roman" w:hAnsi="Times New Roman"/>
          <w:color w:val="000000" w:themeColor="text1"/>
        </w:rPr>
        <w:t>葡萄园</w:t>
      </w:r>
    </w:p>
    <w:p w14:paraId="4569DC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drinkery   [driŋkəri] </w:t>
      </w:r>
      <w:r w:rsidRPr="003D4DC1">
        <w:rPr>
          <w:rFonts w:ascii="Times New Roman" w:hAnsi="Times New Roman"/>
          <w:color w:val="000000" w:themeColor="text1"/>
        </w:rPr>
        <w:t>酒吧间</w:t>
      </w:r>
    </w:p>
    <w:p w14:paraId="094D2F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dancery   ['dɑ:nsəri] </w:t>
      </w:r>
      <w:r w:rsidRPr="003D4DC1">
        <w:rPr>
          <w:rFonts w:ascii="Times New Roman" w:hAnsi="Times New Roman"/>
          <w:color w:val="000000" w:themeColor="text1"/>
        </w:rPr>
        <w:t>跳舞厅</w:t>
      </w:r>
    </w:p>
    <w:p w14:paraId="7131FA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eatery    ['i:təri] </w:t>
      </w:r>
      <w:r w:rsidRPr="003D4DC1">
        <w:rPr>
          <w:rFonts w:ascii="Times New Roman" w:hAnsi="Times New Roman"/>
          <w:color w:val="000000" w:themeColor="text1"/>
        </w:rPr>
        <w:t>餐馆，食堂</w:t>
      </w:r>
    </w:p>
    <w:p w14:paraId="2571D8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smithery  ['smiθəri] </w:t>
      </w:r>
      <w:r w:rsidRPr="003D4DC1">
        <w:rPr>
          <w:rFonts w:ascii="Times New Roman" w:hAnsi="Times New Roman"/>
          <w:color w:val="000000" w:themeColor="text1"/>
        </w:rPr>
        <w:t>铁工厂</w:t>
      </w:r>
    </w:p>
    <w:p w14:paraId="1B8626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rosary    ['rəuzri] </w:t>
      </w:r>
      <w:r w:rsidRPr="003D4DC1">
        <w:rPr>
          <w:rFonts w:ascii="Times New Roman" w:hAnsi="Times New Roman"/>
          <w:color w:val="000000" w:themeColor="text1"/>
        </w:rPr>
        <w:t>玫瑰园</w:t>
      </w:r>
    </w:p>
    <w:p w14:paraId="048B57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bakery    ['beikəri] </w:t>
      </w:r>
      <w:r w:rsidRPr="003D4DC1">
        <w:rPr>
          <w:rFonts w:ascii="Times New Roman" w:hAnsi="Times New Roman"/>
          <w:color w:val="000000" w:themeColor="text1"/>
        </w:rPr>
        <w:t>烤面包房</w:t>
      </w:r>
    </w:p>
    <w:p w14:paraId="70991E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nunnery   ['nʌnəri] </w:t>
      </w:r>
      <w:r w:rsidRPr="003D4DC1">
        <w:rPr>
          <w:rFonts w:ascii="Times New Roman" w:hAnsi="Times New Roman"/>
          <w:color w:val="000000" w:themeColor="text1"/>
        </w:rPr>
        <w:t>尼姑庵</w:t>
      </w:r>
    </w:p>
    <w:p w14:paraId="3D395B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rookery    ['rukəri] </w:t>
      </w:r>
      <w:r w:rsidRPr="003D4DC1">
        <w:rPr>
          <w:rFonts w:ascii="Times New Roman" w:hAnsi="Times New Roman"/>
          <w:color w:val="000000" w:themeColor="text1"/>
        </w:rPr>
        <w:t>白嘴鸦巢</w:t>
      </w:r>
    </w:p>
    <w:p w14:paraId="5C6A14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spinnery   ['spinəri] </w:t>
      </w:r>
      <w:r w:rsidRPr="003D4DC1">
        <w:rPr>
          <w:rFonts w:ascii="Times New Roman" w:hAnsi="Times New Roman"/>
          <w:color w:val="000000" w:themeColor="text1"/>
        </w:rPr>
        <w:t>纺纱厂</w:t>
      </w:r>
    </w:p>
    <w:p w14:paraId="6C9C65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greenery   ['ɡri:nəri] </w:t>
      </w:r>
      <w:r w:rsidRPr="003D4DC1">
        <w:rPr>
          <w:rFonts w:ascii="Times New Roman" w:hAnsi="Times New Roman"/>
          <w:color w:val="000000" w:themeColor="text1"/>
        </w:rPr>
        <w:t>花房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温室</w:t>
      </w:r>
    </w:p>
    <w:p w14:paraId="46E98D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goosery    ['ɡu:səri] </w:t>
      </w:r>
      <w:r w:rsidRPr="003D4DC1">
        <w:rPr>
          <w:rFonts w:ascii="Times New Roman" w:hAnsi="Times New Roman"/>
          <w:color w:val="000000" w:themeColor="text1"/>
        </w:rPr>
        <w:t>养鹅场</w:t>
      </w:r>
    </w:p>
    <w:p w14:paraId="08E0BD8B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0D43D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9365D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、表示行为、状态、情况、性质</w:t>
      </w:r>
    </w:p>
    <w:p w14:paraId="15A66DC7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CE29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robbery   ['rɔbəri] </w:t>
      </w:r>
      <w:r w:rsidRPr="003D4DC1">
        <w:rPr>
          <w:rFonts w:ascii="Times New Roman" w:hAnsi="Times New Roman"/>
          <w:color w:val="000000" w:themeColor="text1"/>
        </w:rPr>
        <w:t>掠夺，抢劫</w:t>
      </w:r>
    </w:p>
    <w:p w14:paraId="7C0BEB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foolery   ['fu:ləri] </w:t>
      </w:r>
      <w:r w:rsidRPr="003D4DC1">
        <w:rPr>
          <w:rFonts w:ascii="Times New Roman" w:hAnsi="Times New Roman"/>
          <w:color w:val="000000" w:themeColor="text1"/>
        </w:rPr>
        <w:t>愚蠢行为</w:t>
      </w:r>
    </w:p>
    <w:p w14:paraId="70523B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trickery   ['trikəri] </w:t>
      </w:r>
      <w:r w:rsidRPr="003D4DC1">
        <w:rPr>
          <w:rFonts w:ascii="Times New Roman" w:hAnsi="Times New Roman"/>
          <w:color w:val="000000" w:themeColor="text1"/>
        </w:rPr>
        <w:t>欺诈</w:t>
      </w:r>
    </w:p>
    <w:p w14:paraId="1DBFF9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doggery   ['dɔɡəri] </w:t>
      </w:r>
      <w:r w:rsidRPr="003D4DC1">
        <w:rPr>
          <w:rFonts w:ascii="Times New Roman" w:hAnsi="Times New Roman"/>
          <w:color w:val="000000" w:themeColor="text1"/>
        </w:rPr>
        <w:t>狗性，卑鄙行为</w:t>
      </w:r>
    </w:p>
    <w:p w14:paraId="68D3A9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bravery   ['breivəri </w:t>
      </w:r>
      <w:r w:rsidRPr="003D4DC1">
        <w:rPr>
          <w:rFonts w:ascii="Times New Roman" w:hAnsi="Times New Roman"/>
          <w:color w:val="000000" w:themeColor="text1"/>
        </w:rPr>
        <w:t>勇敢，大胆</w:t>
      </w:r>
    </w:p>
    <w:p w14:paraId="1B1678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bribery   ['braibəri] </w:t>
      </w:r>
      <w:r w:rsidRPr="003D4DC1">
        <w:rPr>
          <w:rFonts w:ascii="Times New Roman" w:hAnsi="Times New Roman"/>
          <w:color w:val="000000" w:themeColor="text1"/>
        </w:rPr>
        <w:t>贿赂</w:t>
      </w:r>
    </w:p>
    <w:p w14:paraId="480F68E4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237DD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43A50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、表示行为、法、术、身份等</w:t>
      </w:r>
    </w:p>
    <w:p w14:paraId="4C368F89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2D50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fishery      ['fiʃəri] </w:t>
      </w:r>
      <w:r w:rsidRPr="003D4DC1">
        <w:rPr>
          <w:rFonts w:ascii="Times New Roman" w:hAnsi="Times New Roman"/>
          <w:color w:val="000000" w:themeColor="text1"/>
        </w:rPr>
        <w:t>渔业，捕鱼术</w:t>
      </w:r>
    </w:p>
    <w:p w14:paraId="39787D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drapery     ['dreipəri] </w:t>
      </w:r>
      <w:r w:rsidRPr="003D4DC1">
        <w:rPr>
          <w:rFonts w:ascii="Times New Roman" w:hAnsi="Times New Roman"/>
          <w:color w:val="000000" w:themeColor="text1"/>
        </w:rPr>
        <w:t>布匹服装行业</w:t>
      </w:r>
    </w:p>
    <w:p w14:paraId="5E6CD1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cookery     ['kukəri] </w:t>
      </w:r>
      <w:r w:rsidRPr="003D4DC1">
        <w:rPr>
          <w:rFonts w:ascii="Times New Roman" w:hAnsi="Times New Roman"/>
          <w:color w:val="000000" w:themeColor="text1"/>
        </w:rPr>
        <w:t>烹调法</w:t>
      </w:r>
    </w:p>
    <w:p w14:paraId="0FA4D7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housewifery  ['hauswifəri] </w:t>
      </w:r>
      <w:r w:rsidRPr="003D4DC1">
        <w:rPr>
          <w:rFonts w:ascii="Times New Roman" w:hAnsi="Times New Roman"/>
          <w:color w:val="000000" w:themeColor="text1"/>
        </w:rPr>
        <w:t>家务，家政</w:t>
      </w:r>
    </w:p>
    <w:p w14:paraId="41F3B8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missilery     ['misailri] </w:t>
      </w:r>
      <w:r w:rsidRPr="003D4DC1">
        <w:rPr>
          <w:rFonts w:ascii="Times New Roman" w:hAnsi="Times New Roman"/>
          <w:color w:val="000000" w:themeColor="text1"/>
        </w:rPr>
        <w:t>导弹技术</w:t>
      </w:r>
    </w:p>
    <w:p w14:paraId="3DEBBC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slavery      ['sleivəri] </w:t>
      </w:r>
      <w:r w:rsidRPr="003D4DC1">
        <w:rPr>
          <w:rFonts w:ascii="Times New Roman" w:hAnsi="Times New Roman"/>
          <w:color w:val="000000" w:themeColor="text1"/>
        </w:rPr>
        <w:t>奴隶身份</w:t>
      </w:r>
    </w:p>
    <w:p w14:paraId="17AA8324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375C8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8942173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52. -esce[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动词后缀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5D423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表示动作开始或正在进行。它的对应名词后缀为</w:t>
      </w:r>
      <w:r w:rsidRPr="003D4DC1">
        <w:rPr>
          <w:rFonts w:ascii="Times New Roman" w:hAnsi="Times New Roman"/>
          <w:color w:val="000000" w:themeColor="text1"/>
        </w:rPr>
        <w:t>-escence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>-escency</w:t>
      </w:r>
      <w:r w:rsidRPr="003D4DC1">
        <w:rPr>
          <w:rFonts w:ascii="Times New Roman" w:hAnsi="Times New Roman"/>
          <w:color w:val="000000" w:themeColor="text1"/>
        </w:rPr>
        <w:t>，它的对应形容词后缀为</w:t>
      </w:r>
      <w:r w:rsidRPr="003D4DC1">
        <w:rPr>
          <w:rFonts w:ascii="Times New Roman" w:hAnsi="Times New Roman"/>
          <w:color w:val="000000" w:themeColor="text1"/>
        </w:rPr>
        <w:t>-escent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76564C7C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C13A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evanesce    [,ivə'nes] </w:t>
      </w:r>
      <w:r w:rsidRPr="003D4DC1">
        <w:rPr>
          <w:rFonts w:ascii="Times New Roman" w:hAnsi="Times New Roman"/>
          <w:color w:val="000000" w:themeColor="text1"/>
        </w:rPr>
        <w:t>渐渐消失</w:t>
      </w:r>
    </w:p>
    <w:p w14:paraId="7AF845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effloresce    [,eflɔ:'res] </w:t>
      </w:r>
      <w:r w:rsidRPr="003D4DC1">
        <w:rPr>
          <w:rFonts w:ascii="Times New Roman" w:hAnsi="Times New Roman"/>
          <w:color w:val="000000" w:themeColor="text1"/>
        </w:rPr>
        <w:t>开花</w:t>
      </w:r>
    </w:p>
    <w:p w14:paraId="2194BF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senesce     [si'nes] </w:t>
      </w:r>
      <w:r w:rsidRPr="003D4DC1">
        <w:rPr>
          <w:rFonts w:ascii="Times New Roman" w:hAnsi="Times New Roman"/>
          <w:color w:val="000000" w:themeColor="text1"/>
        </w:rPr>
        <w:t>开始衰老</w:t>
      </w:r>
    </w:p>
    <w:p w14:paraId="6295CF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coalesce    [,kəuə'les] </w:t>
      </w:r>
      <w:r w:rsidRPr="003D4DC1">
        <w:rPr>
          <w:rFonts w:ascii="Times New Roman" w:hAnsi="Times New Roman"/>
          <w:color w:val="000000" w:themeColor="text1"/>
        </w:rPr>
        <w:t>联合，结合</w:t>
      </w:r>
    </w:p>
    <w:p w14:paraId="28477B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fluoresce    ['fluə'res] </w:t>
      </w:r>
      <w:r w:rsidRPr="003D4DC1">
        <w:rPr>
          <w:rFonts w:ascii="Times New Roman" w:hAnsi="Times New Roman"/>
          <w:color w:val="000000" w:themeColor="text1"/>
        </w:rPr>
        <w:t>发萤光</w:t>
      </w:r>
    </w:p>
    <w:p w14:paraId="596B40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deliquesce   [,deli'kwes] </w:t>
      </w:r>
      <w:r w:rsidRPr="003D4DC1">
        <w:rPr>
          <w:rFonts w:ascii="Times New Roman" w:hAnsi="Times New Roman"/>
          <w:color w:val="000000" w:themeColor="text1"/>
        </w:rPr>
        <w:t>潮解，液化</w:t>
      </w:r>
    </w:p>
    <w:p w14:paraId="02A551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convalesce   [,kɔnvə'les] </w:t>
      </w:r>
      <w:r w:rsidRPr="003D4DC1">
        <w:rPr>
          <w:rFonts w:ascii="Times New Roman" w:hAnsi="Times New Roman"/>
          <w:color w:val="000000" w:themeColor="text1"/>
        </w:rPr>
        <w:t>渐愈，恢复健康</w:t>
      </w:r>
    </w:p>
    <w:p w14:paraId="1B2DEF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rejuvenesce  [,ri:dʒu:vi'nes]</w:t>
      </w:r>
      <w:r w:rsidRPr="003D4DC1">
        <w:rPr>
          <w:rFonts w:ascii="Times New Roman" w:hAnsi="Times New Roman"/>
          <w:color w:val="000000" w:themeColor="text1"/>
        </w:rPr>
        <w:t>（使）返老还童</w:t>
      </w:r>
    </w:p>
    <w:p w14:paraId="4C5A9D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obsolesce    [,ɔbsə'les] </w:t>
      </w:r>
      <w:r w:rsidRPr="003D4DC1">
        <w:rPr>
          <w:rFonts w:ascii="Times New Roman" w:hAnsi="Times New Roman"/>
          <w:color w:val="000000" w:themeColor="text1"/>
        </w:rPr>
        <w:t>废除不用</w:t>
      </w:r>
    </w:p>
    <w:p w14:paraId="4B5F34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incandesce   [,inkæn'des]</w:t>
      </w:r>
      <w:r w:rsidRPr="003D4DC1">
        <w:rPr>
          <w:rFonts w:ascii="Times New Roman" w:hAnsi="Times New Roman"/>
          <w:color w:val="000000" w:themeColor="text1"/>
        </w:rPr>
        <w:t>（使）白热化，炽热化</w:t>
      </w:r>
    </w:p>
    <w:p w14:paraId="1E62D0F6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F742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BCFB54C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53. -escence[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A6B02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构成抽象名词，表示开始，正在逐渐形成某种状态、情况或性质，略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，似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，它的对应形容词后缀为</w:t>
      </w:r>
      <w:r w:rsidRPr="003D4DC1">
        <w:rPr>
          <w:rFonts w:ascii="Times New Roman" w:hAnsi="Times New Roman"/>
          <w:color w:val="000000" w:themeColor="text1"/>
        </w:rPr>
        <w:t>-escent</w:t>
      </w:r>
      <w:r w:rsidRPr="003D4DC1">
        <w:rPr>
          <w:rFonts w:ascii="Times New Roman" w:hAnsi="Times New Roman"/>
          <w:color w:val="000000" w:themeColor="text1"/>
        </w:rPr>
        <w:t>，亦作</w:t>
      </w:r>
      <w:r w:rsidRPr="003D4DC1">
        <w:rPr>
          <w:rFonts w:ascii="Times New Roman" w:hAnsi="Times New Roman"/>
          <w:color w:val="000000" w:themeColor="text1"/>
        </w:rPr>
        <w:t>-escency</w:t>
      </w:r>
      <w:r w:rsidRPr="003D4DC1">
        <w:rPr>
          <w:rFonts w:ascii="Times New Roman" w:hAnsi="Times New Roman"/>
          <w:color w:val="000000" w:themeColor="text1"/>
        </w:rPr>
        <w:t>。有些词具有</w:t>
      </w:r>
      <w:r w:rsidRPr="003D4DC1">
        <w:rPr>
          <w:rFonts w:ascii="Times New Roman" w:hAnsi="Times New Roman"/>
          <w:color w:val="000000" w:themeColor="text1"/>
        </w:rPr>
        <w:t>-escence</w:t>
      </w:r>
      <w:r w:rsidRPr="003D4DC1">
        <w:rPr>
          <w:rFonts w:ascii="Times New Roman" w:hAnsi="Times New Roman"/>
          <w:color w:val="000000" w:themeColor="text1"/>
        </w:rPr>
        <w:t>和</w:t>
      </w:r>
      <w:r w:rsidRPr="003D4DC1">
        <w:rPr>
          <w:rFonts w:ascii="Times New Roman" w:hAnsi="Times New Roman"/>
          <w:color w:val="000000" w:themeColor="text1"/>
        </w:rPr>
        <w:t>-escency</w:t>
      </w:r>
      <w:r w:rsidRPr="003D4DC1">
        <w:rPr>
          <w:rFonts w:ascii="Times New Roman" w:hAnsi="Times New Roman"/>
          <w:color w:val="000000" w:themeColor="text1"/>
        </w:rPr>
        <w:t>两种后缀形式。</w:t>
      </w:r>
    </w:p>
    <w:p w14:paraId="06542C15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62BCF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coalescence    [,kəuə'lesns] </w:t>
      </w:r>
      <w:r w:rsidRPr="003D4DC1">
        <w:rPr>
          <w:rFonts w:ascii="Times New Roman" w:hAnsi="Times New Roman"/>
          <w:color w:val="000000" w:themeColor="text1"/>
        </w:rPr>
        <w:t>联合，结合</w:t>
      </w:r>
    </w:p>
    <w:p w14:paraId="39D4E7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senescence     [si'nesəns] </w:t>
      </w:r>
      <w:r w:rsidRPr="003D4DC1">
        <w:rPr>
          <w:rFonts w:ascii="Times New Roman" w:hAnsi="Times New Roman"/>
          <w:color w:val="000000" w:themeColor="text1"/>
        </w:rPr>
        <w:t>衰老</w:t>
      </w:r>
    </w:p>
    <w:p w14:paraId="37BE43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juvenescence   [,dʒu:və'nesəns] </w:t>
      </w:r>
      <w:r w:rsidRPr="003D4DC1">
        <w:rPr>
          <w:rFonts w:ascii="Times New Roman" w:hAnsi="Times New Roman"/>
          <w:color w:val="000000" w:themeColor="text1"/>
        </w:rPr>
        <w:t>变年轻</w:t>
      </w:r>
    </w:p>
    <w:p w14:paraId="1934DF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incandescence  [,inkæn'desəns] </w:t>
      </w:r>
      <w:r w:rsidRPr="003D4DC1">
        <w:rPr>
          <w:rFonts w:ascii="Times New Roman" w:hAnsi="Times New Roman"/>
          <w:color w:val="000000" w:themeColor="text1"/>
        </w:rPr>
        <w:t>白炽</w:t>
      </w:r>
    </w:p>
    <w:p w14:paraId="1C611A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efflorescence    [,eflɔ:'resəns] </w:t>
      </w:r>
      <w:r w:rsidRPr="003D4DC1">
        <w:rPr>
          <w:rFonts w:ascii="Times New Roman" w:hAnsi="Times New Roman"/>
          <w:color w:val="000000" w:themeColor="text1"/>
        </w:rPr>
        <w:t>开花期，花开</w:t>
      </w:r>
    </w:p>
    <w:p w14:paraId="543A0A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evanescence    [,i:və'nesəns] </w:t>
      </w:r>
      <w:r w:rsidRPr="003D4DC1">
        <w:rPr>
          <w:rFonts w:ascii="Times New Roman" w:hAnsi="Times New Roman"/>
          <w:color w:val="000000" w:themeColor="text1"/>
        </w:rPr>
        <w:t>渐渐消失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1AFFD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deliquescence   [,deli'kwesəns] </w:t>
      </w:r>
      <w:r w:rsidRPr="003D4DC1">
        <w:rPr>
          <w:rFonts w:ascii="Times New Roman" w:hAnsi="Times New Roman"/>
          <w:color w:val="000000" w:themeColor="text1"/>
        </w:rPr>
        <w:t>潮解，液化</w:t>
      </w:r>
    </w:p>
    <w:p w14:paraId="679261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rejuvenescence  [,ri:dʒu:vi'nesəns] </w:t>
      </w:r>
      <w:r w:rsidRPr="003D4DC1">
        <w:rPr>
          <w:rFonts w:ascii="Times New Roman" w:hAnsi="Times New Roman"/>
          <w:color w:val="000000" w:themeColor="text1"/>
        </w:rPr>
        <w:t>返老还童</w:t>
      </w:r>
    </w:p>
    <w:p w14:paraId="75C3A25A" w14:textId="77777777" w:rsidR="0046352F" w:rsidRPr="003D4DC1" w:rsidRDefault="0046352F" w:rsidP="00D878A7">
      <w:pPr>
        <w:rPr>
          <w:rFonts w:ascii="Times New Roman" w:hAnsi="Times New Roman"/>
          <w:color w:val="000000" w:themeColor="text1"/>
        </w:rPr>
        <w:sectPr w:rsidR="0046352F" w:rsidRPr="003D4DC1" w:rsidSect="0046352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D384E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4175690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54. -escent[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E60A6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表示开始、正在、逐渐成为某种状态的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似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的、略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的。</w:t>
      </w:r>
    </w:p>
    <w:p w14:paraId="4CD8EFED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793F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efflorescent    [,eflɔ:'resənt] </w:t>
      </w:r>
      <w:r w:rsidRPr="003D4DC1">
        <w:rPr>
          <w:rFonts w:ascii="Times New Roman" w:hAnsi="Times New Roman"/>
          <w:color w:val="000000" w:themeColor="text1"/>
        </w:rPr>
        <w:t>正在开花的</w:t>
      </w:r>
    </w:p>
    <w:p w14:paraId="7B73A0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evanescent     [,i:və'nesənt] </w:t>
      </w:r>
      <w:r w:rsidRPr="003D4DC1">
        <w:rPr>
          <w:rFonts w:ascii="Times New Roman" w:hAnsi="Times New Roman"/>
          <w:color w:val="000000" w:themeColor="text1"/>
        </w:rPr>
        <w:t>渐渐消失的</w:t>
      </w:r>
    </w:p>
    <w:p w14:paraId="1DE2EC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rejuvenescent   </w:t>
      </w:r>
      <w:r w:rsidR="004C1627" w:rsidRPr="003D4DC1">
        <w:rPr>
          <w:rFonts w:ascii="Times New Roman" w:hAnsi="Times New Roman"/>
          <w:color w:val="000000" w:themeColor="text1"/>
        </w:rPr>
        <w:t xml:space="preserve">[rɪ,dʒʊvɪ'nɛsənt] </w:t>
      </w:r>
      <w:r w:rsidRPr="003D4DC1">
        <w:rPr>
          <w:rFonts w:ascii="Times New Roman" w:hAnsi="Times New Roman"/>
          <w:color w:val="000000" w:themeColor="text1"/>
        </w:rPr>
        <w:t>返老还童的</w:t>
      </w:r>
    </w:p>
    <w:p w14:paraId="25A196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senescent      [si'nesənt] </w:t>
      </w:r>
      <w:r w:rsidRPr="003D4DC1">
        <w:rPr>
          <w:rFonts w:ascii="Times New Roman" w:hAnsi="Times New Roman"/>
          <w:color w:val="000000" w:themeColor="text1"/>
        </w:rPr>
        <w:t>逐渐衰老的</w:t>
      </w:r>
    </w:p>
    <w:p w14:paraId="4316DB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liquescent      [li'kwesənt] </w:t>
      </w:r>
      <w:r w:rsidRPr="003D4DC1">
        <w:rPr>
          <w:rFonts w:ascii="Times New Roman" w:hAnsi="Times New Roman"/>
          <w:color w:val="000000" w:themeColor="text1"/>
        </w:rPr>
        <w:t>（可）液化的</w:t>
      </w:r>
    </w:p>
    <w:p w14:paraId="5EFE0F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ignescent      [iɡ'nesənt] </w:t>
      </w:r>
      <w:r w:rsidRPr="003D4DC1">
        <w:rPr>
          <w:rFonts w:ascii="Times New Roman" w:hAnsi="Times New Roman"/>
          <w:color w:val="000000" w:themeColor="text1"/>
        </w:rPr>
        <w:t>发出火花的</w:t>
      </w:r>
    </w:p>
    <w:p w14:paraId="53A53C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convalescent   [,kɔnvə'lesənt] </w:t>
      </w:r>
      <w:r w:rsidRPr="003D4DC1">
        <w:rPr>
          <w:rFonts w:ascii="Times New Roman" w:hAnsi="Times New Roman"/>
          <w:color w:val="000000" w:themeColor="text1"/>
        </w:rPr>
        <w:t>逐渐痊愈的</w:t>
      </w:r>
    </w:p>
    <w:p w14:paraId="051F16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incandescent   [,inkæn'desənt] </w:t>
      </w:r>
      <w:r w:rsidRPr="003D4DC1">
        <w:rPr>
          <w:rFonts w:ascii="Times New Roman" w:hAnsi="Times New Roman"/>
          <w:color w:val="000000" w:themeColor="text1"/>
        </w:rPr>
        <w:t>白炽的</w:t>
      </w:r>
    </w:p>
    <w:p w14:paraId="149C10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juvenescent    [,dʒu:və'nesənt] </w:t>
      </w:r>
      <w:r w:rsidRPr="003D4DC1">
        <w:rPr>
          <w:rFonts w:ascii="Times New Roman" w:hAnsi="Times New Roman"/>
          <w:color w:val="000000" w:themeColor="text1"/>
        </w:rPr>
        <w:t>逐渐成为青年的</w:t>
      </w:r>
    </w:p>
    <w:p w14:paraId="4228A3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ingravescent    [,inɡrə'vesənt]</w:t>
      </w:r>
      <w:r w:rsidRPr="003D4DC1">
        <w:rPr>
          <w:rFonts w:ascii="Times New Roman" w:hAnsi="Times New Roman"/>
          <w:color w:val="000000" w:themeColor="text1"/>
        </w:rPr>
        <w:t>（病等）越来越重的</w:t>
      </w:r>
    </w:p>
    <w:p w14:paraId="2C11375A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4C16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B8553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4E08314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55. -ese</w:t>
      </w:r>
    </w:p>
    <w:p w14:paraId="241177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形容词兼名词后缀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表示某国的、某地的；某国或某地的人及语言；</w:t>
      </w:r>
    </w:p>
    <w:p w14:paraId="4D26008C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5EFDE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Chinese     [,tʃai'ni:z] </w:t>
      </w:r>
      <w:r w:rsidRPr="003D4DC1">
        <w:rPr>
          <w:rFonts w:ascii="Times New Roman" w:hAnsi="Times New Roman"/>
          <w:color w:val="000000" w:themeColor="text1"/>
        </w:rPr>
        <w:t>中国的（人），汉语</w:t>
      </w:r>
    </w:p>
    <w:p w14:paraId="1E29D8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Japanese    [,dʒæpə'ni:z] </w:t>
      </w:r>
      <w:r w:rsidRPr="003D4DC1">
        <w:rPr>
          <w:rFonts w:ascii="Times New Roman" w:hAnsi="Times New Roman"/>
          <w:color w:val="000000" w:themeColor="text1"/>
        </w:rPr>
        <w:t>日本的（人），日语</w:t>
      </w:r>
    </w:p>
    <w:p w14:paraId="465FD2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Vietnamese  [,vjetnə'mi:z] </w:t>
      </w:r>
      <w:r w:rsidRPr="003D4DC1">
        <w:rPr>
          <w:rFonts w:ascii="Times New Roman" w:hAnsi="Times New Roman"/>
          <w:color w:val="000000" w:themeColor="text1"/>
        </w:rPr>
        <w:t>越南的（人、语）</w:t>
      </w:r>
    </w:p>
    <w:p w14:paraId="6520B4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Burmese    [,bə:'mi:z] </w:t>
      </w:r>
      <w:r w:rsidRPr="003D4DC1">
        <w:rPr>
          <w:rFonts w:ascii="Times New Roman" w:hAnsi="Times New Roman"/>
          <w:color w:val="000000" w:themeColor="text1"/>
        </w:rPr>
        <w:t>缅甸的（人、语）</w:t>
      </w:r>
    </w:p>
    <w:p w14:paraId="32BEFA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Maltese     [,mɔ:l'ti:z]</w:t>
      </w:r>
      <w:r w:rsidRPr="003D4DC1">
        <w:rPr>
          <w:rFonts w:ascii="Times New Roman" w:hAnsi="Times New Roman"/>
          <w:color w:val="000000" w:themeColor="text1"/>
        </w:rPr>
        <w:t>马耳他的（人、语）</w:t>
      </w:r>
    </w:p>
    <w:p w14:paraId="639640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Cantonese   [,kæntə'ni:z] </w:t>
      </w:r>
      <w:r w:rsidRPr="003D4DC1">
        <w:rPr>
          <w:rFonts w:ascii="Times New Roman" w:hAnsi="Times New Roman"/>
          <w:color w:val="000000" w:themeColor="text1"/>
        </w:rPr>
        <w:t>广州的（人、语）</w:t>
      </w:r>
    </w:p>
    <w:p w14:paraId="1645D1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Viennese    [,viə'ni:z] </w:t>
      </w:r>
      <w:r w:rsidRPr="003D4DC1">
        <w:rPr>
          <w:rFonts w:ascii="Times New Roman" w:hAnsi="Times New Roman"/>
          <w:color w:val="000000" w:themeColor="text1"/>
        </w:rPr>
        <w:t>维也纳的（人）</w:t>
      </w:r>
    </w:p>
    <w:p w14:paraId="0F76F9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Congolese   [,kɔŋɡəu'li:z] </w:t>
      </w:r>
      <w:r w:rsidRPr="003D4DC1">
        <w:rPr>
          <w:rFonts w:ascii="Times New Roman" w:hAnsi="Times New Roman"/>
          <w:color w:val="000000" w:themeColor="text1"/>
        </w:rPr>
        <w:t>刚果的（人、语）</w:t>
      </w:r>
    </w:p>
    <w:p w14:paraId="624AAB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Milanese    [,milə'ni:z] </w:t>
      </w:r>
      <w:r w:rsidRPr="003D4DC1">
        <w:rPr>
          <w:rFonts w:ascii="Times New Roman" w:hAnsi="Times New Roman"/>
          <w:color w:val="000000" w:themeColor="text1"/>
        </w:rPr>
        <w:t>米兰的（人）</w:t>
      </w:r>
    </w:p>
    <w:p w14:paraId="65A31B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Siamese     [,sai'mi:z] </w:t>
      </w:r>
      <w:r w:rsidRPr="003D4DC1">
        <w:rPr>
          <w:rFonts w:ascii="Times New Roman" w:hAnsi="Times New Roman"/>
          <w:color w:val="000000" w:themeColor="text1"/>
        </w:rPr>
        <w:t>暹罗的（人、语）</w:t>
      </w:r>
    </w:p>
    <w:p w14:paraId="3D7540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Portuguese   [,pɔ:tju'ɡi:z] </w:t>
      </w:r>
      <w:r w:rsidRPr="003D4DC1">
        <w:rPr>
          <w:rFonts w:ascii="Times New Roman" w:hAnsi="Times New Roman"/>
          <w:color w:val="000000" w:themeColor="text1"/>
        </w:rPr>
        <w:t>葡萄牙的（人、语）</w:t>
      </w:r>
    </w:p>
    <w:p w14:paraId="56263032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4C16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213DE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F4539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表示某派（或某种）的文体，文风或语言。</w:t>
      </w:r>
    </w:p>
    <w:p w14:paraId="3DBB9614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07948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translationese   [træns,leiʃə'ni:z] </w:t>
      </w:r>
      <w:r w:rsidRPr="003D4DC1">
        <w:rPr>
          <w:rFonts w:ascii="Times New Roman" w:hAnsi="Times New Roman"/>
          <w:color w:val="000000" w:themeColor="text1"/>
        </w:rPr>
        <w:t>翻译文本</w:t>
      </w:r>
    </w:p>
    <w:p w14:paraId="27CDB2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officialese      [ə,fiʃə'li:z] </w:t>
      </w:r>
      <w:r w:rsidRPr="003D4DC1">
        <w:rPr>
          <w:rFonts w:ascii="Times New Roman" w:hAnsi="Times New Roman"/>
          <w:color w:val="000000" w:themeColor="text1"/>
        </w:rPr>
        <w:t>公文体</w:t>
      </w:r>
    </w:p>
    <w:p w14:paraId="1944BC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academese     [ə,kædə'mi:z] </w:t>
      </w:r>
      <w:r w:rsidRPr="003D4DC1">
        <w:rPr>
          <w:rFonts w:ascii="Times New Roman" w:hAnsi="Times New Roman"/>
          <w:color w:val="000000" w:themeColor="text1"/>
        </w:rPr>
        <w:t>学院派文体</w:t>
      </w:r>
    </w:p>
    <w:p w14:paraId="7CEF0E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journalese      [,dʒə:nə'li:z] </w:t>
      </w:r>
      <w:r w:rsidRPr="003D4DC1">
        <w:rPr>
          <w:rFonts w:ascii="Times New Roman" w:hAnsi="Times New Roman"/>
          <w:color w:val="000000" w:themeColor="text1"/>
        </w:rPr>
        <w:t>新闻文体</w:t>
      </w:r>
    </w:p>
    <w:p w14:paraId="7A072F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Americanese    [ə,merikə'ni:z] </w:t>
      </w:r>
      <w:r w:rsidRPr="003D4DC1">
        <w:rPr>
          <w:rFonts w:ascii="Times New Roman" w:hAnsi="Times New Roman"/>
          <w:color w:val="000000" w:themeColor="text1"/>
        </w:rPr>
        <w:t>美国英语</w:t>
      </w:r>
    </w:p>
    <w:p w14:paraId="00B8E4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telegraphese    [,teliɡrɑ:'fi:z] </w:t>
      </w:r>
      <w:r w:rsidRPr="003D4DC1">
        <w:rPr>
          <w:rFonts w:ascii="Times New Roman" w:hAnsi="Times New Roman"/>
          <w:color w:val="000000" w:themeColor="text1"/>
        </w:rPr>
        <w:t>电报文体</w:t>
      </w:r>
    </w:p>
    <w:p w14:paraId="50345A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childrenese     [,tʃildrə'ni:z] </w:t>
      </w:r>
      <w:r w:rsidRPr="003D4DC1">
        <w:rPr>
          <w:rFonts w:ascii="Times New Roman" w:hAnsi="Times New Roman"/>
          <w:color w:val="000000" w:themeColor="text1"/>
        </w:rPr>
        <w:t>儿童语言</w:t>
      </w:r>
    </w:p>
    <w:p w14:paraId="038695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computerese    [kəm'pju:tə,ri:z] </w:t>
      </w:r>
      <w:r w:rsidRPr="003D4DC1">
        <w:rPr>
          <w:rFonts w:ascii="Times New Roman" w:hAnsi="Times New Roman"/>
          <w:color w:val="000000" w:themeColor="text1"/>
        </w:rPr>
        <w:t>计算机语言</w:t>
      </w:r>
    </w:p>
    <w:p w14:paraId="5D2AFC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educationese    ['edju:,keiʃə'ni:z] </w:t>
      </w:r>
      <w:r w:rsidRPr="003D4DC1">
        <w:rPr>
          <w:rFonts w:ascii="Times New Roman" w:hAnsi="Times New Roman"/>
          <w:color w:val="000000" w:themeColor="text1"/>
        </w:rPr>
        <w:t>教育界术语</w:t>
      </w:r>
    </w:p>
    <w:p w14:paraId="553124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televisionese    [,teli'viʒənni:z] </w:t>
      </w:r>
      <w:r w:rsidRPr="003D4DC1">
        <w:rPr>
          <w:rFonts w:ascii="Times New Roman" w:hAnsi="Times New Roman"/>
          <w:color w:val="000000" w:themeColor="text1"/>
        </w:rPr>
        <w:t>电视术语</w:t>
      </w:r>
    </w:p>
    <w:p w14:paraId="59506A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bureaucratese   ['bjuərəu,kræ'ti:z] </w:t>
      </w:r>
      <w:r w:rsidRPr="003D4DC1">
        <w:rPr>
          <w:rFonts w:ascii="Times New Roman" w:hAnsi="Times New Roman"/>
          <w:color w:val="000000" w:themeColor="text1"/>
        </w:rPr>
        <w:t>官腔</w:t>
      </w:r>
    </w:p>
    <w:p w14:paraId="7D0454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legalese        [,li:ɡə'li:z] </w:t>
      </w:r>
      <w:r w:rsidRPr="003D4DC1">
        <w:rPr>
          <w:rFonts w:ascii="Times New Roman" w:hAnsi="Times New Roman"/>
          <w:color w:val="000000" w:themeColor="text1"/>
        </w:rPr>
        <w:t>法律术语</w:t>
      </w:r>
    </w:p>
    <w:p w14:paraId="2A3303CB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4C16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2253A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93EF322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56. -esque[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F025E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式的、派的、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风的。</w:t>
      </w:r>
    </w:p>
    <w:p w14:paraId="08F07513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BC817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picturesque    [,piktʃə'resk] </w:t>
      </w:r>
      <w:r w:rsidRPr="003D4DC1">
        <w:rPr>
          <w:rFonts w:ascii="Times New Roman" w:hAnsi="Times New Roman"/>
          <w:color w:val="000000" w:themeColor="text1"/>
        </w:rPr>
        <w:t>如画的</w:t>
      </w:r>
    </w:p>
    <w:p w14:paraId="162EA2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arabesque     [,ærə'besk] </w:t>
      </w:r>
      <w:r w:rsidRPr="003D4DC1">
        <w:rPr>
          <w:rFonts w:ascii="Times New Roman" w:hAnsi="Times New Roman"/>
          <w:color w:val="000000" w:themeColor="text1"/>
        </w:rPr>
        <w:t>阿拉伯式的</w:t>
      </w:r>
    </w:p>
    <w:p w14:paraId="162EDA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gigantesque    [,dʒai'ɡæntesk] </w:t>
      </w:r>
      <w:r w:rsidRPr="003D4DC1">
        <w:rPr>
          <w:rFonts w:ascii="Times New Roman" w:hAnsi="Times New Roman"/>
          <w:color w:val="000000" w:themeColor="text1"/>
        </w:rPr>
        <w:t>如巨人的</w:t>
      </w:r>
    </w:p>
    <w:p w14:paraId="1E8951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gardenesque   [,ɡɑ:də'nesk] </w:t>
      </w:r>
      <w:r w:rsidRPr="003D4DC1">
        <w:rPr>
          <w:rFonts w:ascii="Times New Roman" w:hAnsi="Times New Roman"/>
          <w:color w:val="000000" w:themeColor="text1"/>
        </w:rPr>
        <w:t>如花园的</w:t>
      </w:r>
    </w:p>
    <w:p w14:paraId="14F777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robotesque    ['rəʊbɒt'nesk] </w:t>
      </w:r>
      <w:r w:rsidRPr="003D4DC1">
        <w:rPr>
          <w:rFonts w:ascii="Times New Roman" w:hAnsi="Times New Roman"/>
          <w:color w:val="000000" w:themeColor="text1"/>
        </w:rPr>
        <w:t>机器人似的</w:t>
      </w:r>
    </w:p>
    <w:p w14:paraId="74A5D0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statuesque     [,stætju'esk] </w:t>
      </w:r>
      <w:r w:rsidRPr="003D4DC1">
        <w:rPr>
          <w:rFonts w:ascii="Times New Roman" w:hAnsi="Times New Roman"/>
          <w:color w:val="000000" w:themeColor="text1"/>
        </w:rPr>
        <w:t>如雕像的</w:t>
      </w:r>
    </w:p>
    <w:p w14:paraId="183E7A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Japanesque    [,dʒæpə'nesk] </w:t>
      </w:r>
      <w:r w:rsidRPr="003D4DC1">
        <w:rPr>
          <w:rFonts w:ascii="Times New Roman" w:hAnsi="Times New Roman"/>
          <w:color w:val="000000" w:themeColor="text1"/>
        </w:rPr>
        <w:t>日本式的</w:t>
      </w:r>
    </w:p>
    <w:p w14:paraId="2FFFB2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lionesque      [,laiən'esk] </w:t>
      </w:r>
      <w:r w:rsidRPr="003D4DC1">
        <w:rPr>
          <w:rFonts w:ascii="Times New Roman" w:hAnsi="Times New Roman"/>
          <w:color w:val="000000" w:themeColor="text1"/>
        </w:rPr>
        <w:t>如狮的，凶猛的</w:t>
      </w:r>
    </w:p>
    <w:p w14:paraId="7F679D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Disneyesque    [,dizni'esk] </w:t>
      </w:r>
      <w:r w:rsidRPr="003D4DC1">
        <w:rPr>
          <w:rFonts w:ascii="Times New Roman" w:hAnsi="Times New Roman"/>
          <w:color w:val="000000" w:themeColor="text1"/>
        </w:rPr>
        <w:t>迪斯尼式的</w:t>
      </w:r>
    </w:p>
    <w:p w14:paraId="452317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Romanesque    [,rəumə'nesk] </w:t>
      </w:r>
      <w:r w:rsidRPr="003D4DC1">
        <w:rPr>
          <w:rFonts w:ascii="Times New Roman" w:hAnsi="Times New Roman"/>
          <w:color w:val="000000" w:themeColor="text1"/>
        </w:rPr>
        <w:t>罗马式的</w:t>
      </w:r>
    </w:p>
    <w:p w14:paraId="6E4266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Dantesque     [dæn'tesk] </w:t>
      </w:r>
      <w:r w:rsidRPr="003D4DC1">
        <w:rPr>
          <w:rFonts w:ascii="Times New Roman" w:hAnsi="Times New Roman"/>
          <w:color w:val="000000" w:themeColor="text1"/>
        </w:rPr>
        <w:t>但丁派的</w:t>
      </w:r>
    </w:p>
    <w:p w14:paraId="046321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Zolaesque      ['zəulə'esk] </w:t>
      </w:r>
      <w:r w:rsidRPr="003D4DC1">
        <w:rPr>
          <w:rFonts w:ascii="Times New Roman" w:hAnsi="Times New Roman"/>
          <w:color w:val="000000" w:themeColor="text1"/>
        </w:rPr>
        <w:t>左拉风格的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6A14A57D" w14:textId="77777777" w:rsidR="004C1627" w:rsidRPr="003D4DC1" w:rsidRDefault="004C1627" w:rsidP="00D878A7">
      <w:pPr>
        <w:rPr>
          <w:rFonts w:ascii="Times New Roman" w:hAnsi="Times New Roman"/>
          <w:color w:val="000000" w:themeColor="text1"/>
        </w:rPr>
        <w:sectPr w:rsidR="004C1627" w:rsidRPr="003D4DC1" w:rsidSect="004C162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51D9B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4BE19252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57. -ess[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7B744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表示女性（人）或雌性（动物）。</w:t>
      </w:r>
    </w:p>
    <w:p w14:paraId="3CBF843C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A40BE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citizeness      ['sitizənis] </w:t>
      </w:r>
      <w:r w:rsidRPr="003D4DC1">
        <w:rPr>
          <w:rFonts w:ascii="Times New Roman" w:hAnsi="Times New Roman"/>
          <w:color w:val="000000" w:themeColor="text1"/>
        </w:rPr>
        <w:t>女公民</w:t>
      </w:r>
    </w:p>
    <w:p w14:paraId="40D434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manageress    ['mænidʒəres] </w:t>
      </w:r>
      <w:r w:rsidRPr="003D4DC1">
        <w:rPr>
          <w:rFonts w:ascii="Times New Roman" w:hAnsi="Times New Roman"/>
          <w:color w:val="000000" w:themeColor="text1"/>
        </w:rPr>
        <w:t>女经理</w:t>
      </w:r>
    </w:p>
    <w:p w14:paraId="27F990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poetess       ['pəuitis] </w:t>
      </w:r>
      <w:r w:rsidRPr="003D4DC1">
        <w:rPr>
          <w:rFonts w:ascii="Times New Roman" w:hAnsi="Times New Roman"/>
          <w:color w:val="000000" w:themeColor="text1"/>
        </w:rPr>
        <w:t>女诗人</w:t>
      </w:r>
    </w:p>
    <w:p w14:paraId="2C1E19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authoress     ['ɔ:θəris] </w:t>
      </w:r>
      <w:r w:rsidRPr="003D4DC1">
        <w:rPr>
          <w:rFonts w:ascii="Times New Roman" w:hAnsi="Times New Roman"/>
          <w:color w:val="000000" w:themeColor="text1"/>
        </w:rPr>
        <w:t>女作家</w:t>
      </w:r>
    </w:p>
    <w:p w14:paraId="19D43B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mayoress     ['mεəris] </w:t>
      </w:r>
      <w:r w:rsidRPr="003D4DC1">
        <w:rPr>
          <w:rFonts w:ascii="Times New Roman" w:hAnsi="Times New Roman"/>
          <w:color w:val="000000" w:themeColor="text1"/>
        </w:rPr>
        <w:t>女市长，市长夫人</w:t>
      </w:r>
    </w:p>
    <w:p w14:paraId="7DF9EC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governess    ['ɡʌvənis] </w:t>
      </w:r>
      <w:r w:rsidRPr="003D4DC1">
        <w:rPr>
          <w:rFonts w:ascii="Times New Roman" w:hAnsi="Times New Roman"/>
          <w:color w:val="000000" w:themeColor="text1"/>
        </w:rPr>
        <w:t>女统治者</w:t>
      </w:r>
    </w:p>
    <w:p w14:paraId="77F17F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Jewess       ['dʒu:is] </w:t>
      </w:r>
      <w:r w:rsidRPr="003D4DC1">
        <w:rPr>
          <w:rFonts w:ascii="Times New Roman" w:hAnsi="Times New Roman"/>
          <w:color w:val="000000" w:themeColor="text1"/>
        </w:rPr>
        <w:t>犹太女人</w:t>
      </w:r>
    </w:p>
    <w:p w14:paraId="06C19F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tailoress      ['teiləris] </w:t>
      </w:r>
      <w:r w:rsidRPr="003D4DC1">
        <w:rPr>
          <w:rFonts w:ascii="Times New Roman" w:hAnsi="Times New Roman"/>
          <w:color w:val="000000" w:themeColor="text1"/>
        </w:rPr>
        <w:t>女裁缝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D0C7B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hostess       ['həustis] </w:t>
      </w:r>
      <w:r w:rsidRPr="003D4DC1">
        <w:rPr>
          <w:rFonts w:ascii="Times New Roman" w:hAnsi="Times New Roman"/>
          <w:color w:val="000000" w:themeColor="text1"/>
        </w:rPr>
        <w:t>女主人</w:t>
      </w:r>
    </w:p>
    <w:p w14:paraId="72F60A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murderess    ['mə:dəris] </w:t>
      </w:r>
      <w:r w:rsidRPr="003D4DC1">
        <w:rPr>
          <w:rFonts w:ascii="Times New Roman" w:hAnsi="Times New Roman"/>
          <w:color w:val="000000" w:themeColor="text1"/>
        </w:rPr>
        <w:t>女凶手</w:t>
      </w:r>
    </w:p>
    <w:p w14:paraId="641069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shepherdess  ['ʃepədis] </w:t>
      </w:r>
      <w:r w:rsidRPr="003D4DC1">
        <w:rPr>
          <w:rFonts w:ascii="Times New Roman" w:hAnsi="Times New Roman"/>
          <w:color w:val="000000" w:themeColor="text1"/>
        </w:rPr>
        <w:t>牧羊女</w:t>
      </w:r>
    </w:p>
    <w:p w14:paraId="64AC02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goddess      ['ɡɔdis] </w:t>
      </w:r>
      <w:r w:rsidRPr="003D4DC1">
        <w:rPr>
          <w:rFonts w:ascii="Times New Roman" w:hAnsi="Times New Roman"/>
          <w:color w:val="000000" w:themeColor="text1"/>
        </w:rPr>
        <w:t>女神</w:t>
      </w:r>
    </w:p>
    <w:p w14:paraId="35D6BF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lioness       ['laiənis] </w:t>
      </w:r>
      <w:r w:rsidRPr="003D4DC1">
        <w:rPr>
          <w:rFonts w:ascii="Times New Roman" w:hAnsi="Times New Roman"/>
          <w:color w:val="000000" w:themeColor="text1"/>
        </w:rPr>
        <w:t>母狮</w:t>
      </w:r>
    </w:p>
    <w:p w14:paraId="0A6B4C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leopardess    ['lepədis] </w:t>
      </w:r>
      <w:r w:rsidRPr="003D4DC1">
        <w:rPr>
          <w:rFonts w:ascii="Times New Roman" w:hAnsi="Times New Roman"/>
          <w:color w:val="000000" w:themeColor="text1"/>
        </w:rPr>
        <w:t>母豹</w:t>
      </w:r>
    </w:p>
    <w:p w14:paraId="515E01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eagles        ['igls] </w:t>
      </w:r>
      <w:r w:rsidRPr="003D4DC1">
        <w:rPr>
          <w:rFonts w:ascii="Times New Roman" w:hAnsi="Times New Roman"/>
          <w:color w:val="000000" w:themeColor="text1"/>
        </w:rPr>
        <w:t>雌鹰</w:t>
      </w:r>
    </w:p>
    <w:p w14:paraId="1E5D10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millionairess   [,miljə'nεəris] </w:t>
      </w:r>
      <w:r w:rsidRPr="003D4DC1">
        <w:rPr>
          <w:rFonts w:ascii="Times New Roman" w:hAnsi="Times New Roman"/>
          <w:color w:val="000000" w:themeColor="text1"/>
        </w:rPr>
        <w:t>女百分富翁</w:t>
      </w:r>
    </w:p>
    <w:p w14:paraId="734CC2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giantess       ['dʒaiəntes] </w:t>
      </w:r>
      <w:r w:rsidRPr="003D4DC1">
        <w:rPr>
          <w:rFonts w:ascii="Times New Roman" w:hAnsi="Times New Roman"/>
          <w:color w:val="000000" w:themeColor="text1"/>
        </w:rPr>
        <w:t>女巨人</w:t>
      </w:r>
    </w:p>
    <w:p w14:paraId="62D34C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astronautess   ['æstrənɔ:tis] </w:t>
      </w:r>
      <w:r w:rsidRPr="003D4DC1">
        <w:rPr>
          <w:rFonts w:ascii="Times New Roman" w:hAnsi="Times New Roman"/>
          <w:color w:val="000000" w:themeColor="text1"/>
        </w:rPr>
        <w:t>女太空人</w:t>
      </w:r>
    </w:p>
    <w:p w14:paraId="5F2951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heiress        ['εəris] </w:t>
      </w:r>
      <w:r w:rsidRPr="003D4DC1">
        <w:rPr>
          <w:rFonts w:ascii="Times New Roman" w:hAnsi="Times New Roman"/>
          <w:color w:val="000000" w:themeColor="text1"/>
        </w:rPr>
        <w:t>女继承人</w:t>
      </w:r>
    </w:p>
    <w:p w14:paraId="4F17B8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patroness     ['peitrənis] </w:t>
      </w:r>
      <w:r w:rsidRPr="003D4DC1">
        <w:rPr>
          <w:rFonts w:ascii="Times New Roman" w:hAnsi="Times New Roman"/>
          <w:color w:val="000000" w:themeColor="text1"/>
        </w:rPr>
        <w:t>女保护人</w:t>
      </w:r>
    </w:p>
    <w:p w14:paraId="5C1BDF42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450D3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BC223EA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58. -est[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形容词及副词后缀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1E895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表示最高级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最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52B0095C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663ED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smallest    ['smɔ:list] </w:t>
      </w:r>
      <w:r w:rsidRPr="003D4DC1">
        <w:rPr>
          <w:rFonts w:ascii="Times New Roman" w:hAnsi="Times New Roman"/>
          <w:color w:val="000000" w:themeColor="text1"/>
        </w:rPr>
        <w:t>最小</w:t>
      </w:r>
    </w:p>
    <w:p w14:paraId="02A411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largest     ['la:dʒist] </w:t>
      </w:r>
      <w:r w:rsidRPr="003D4DC1">
        <w:rPr>
          <w:rFonts w:ascii="Times New Roman" w:hAnsi="Times New Roman"/>
          <w:color w:val="000000" w:themeColor="text1"/>
        </w:rPr>
        <w:t>最大</w:t>
      </w:r>
    </w:p>
    <w:p w14:paraId="6B430A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happiest    </w:t>
      </w:r>
      <w:r w:rsidR="00C74314" w:rsidRPr="003D4DC1">
        <w:rPr>
          <w:rFonts w:ascii="Times New Roman" w:hAnsi="Times New Roman"/>
          <w:color w:val="000000" w:themeColor="text1"/>
        </w:rPr>
        <w:t>['hæpɪst]</w:t>
      </w:r>
      <w:r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最快乐</w:t>
      </w:r>
    </w:p>
    <w:p w14:paraId="0601F8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earliest     ['ə:list]  </w:t>
      </w:r>
      <w:r w:rsidRPr="003D4DC1">
        <w:rPr>
          <w:rFonts w:ascii="Times New Roman" w:hAnsi="Times New Roman"/>
          <w:color w:val="000000" w:themeColor="text1"/>
        </w:rPr>
        <w:t>最早</w:t>
      </w:r>
    </w:p>
    <w:p w14:paraId="149991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fastest      </w:t>
      </w:r>
      <w:r w:rsidR="00C74314" w:rsidRPr="003D4DC1">
        <w:rPr>
          <w:rFonts w:ascii="Times New Roman" w:hAnsi="Times New Roman"/>
          <w:color w:val="000000" w:themeColor="text1"/>
        </w:rPr>
        <w:t>[fɑ:stɪst]</w:t>
      </w:r>
      <w:r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最快</w:t>
      </w:r>
    </w:p>
    <w:p w14:paraId="6275E1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hardest     </w:t>
      </w:r>
      <w:r w:rsidR="00C74314" w:rsidRPr="003D4DC1">
        <w:rPr>
          <w:rFonts w:ascii="Times New Roman" w:hAnsi="Times New Roman"/>
          <w:color w:val="000000" w:themeColor="text1"/>
        </w:rPr>
        <w:t>[hɑ:dɪst]</w:t>
      </w:r>
      <w:r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最努力</w:t>
      </w:r>
    </w:p>
    <w:p w14:paraId="5F5E94AA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A7A25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AF062D8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59. -et[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30CE7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表示小。</w:t>
      </w:r>
    </w:p>
    <w:p w14:paraId="210EEE4B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4D867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floweret    ['flauərit] </w:t>
      </w:r>
      <w:r w:rsidRPr="003D4DC1">
        <w:rPr>
          <w:rFonts w:ascii="Times New Roman" w:hAnsi="Times New Roman"/>
          <w:color w:val="000000" w:themeColor="text1"/>
        </w:rPr>
        <w:t>小花</w:t>
      </w:r>
    </w:p>
    <w:p w14:paraId="0D038E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lioner      ['laiən] </w:t>
      </w:r>
      <w:r w:rsidRPr="003D4DC1">
        <w:rPr>
          <w:rFonts w:ascii="Times New Roman" w:hAnsi="Times New Roman"/>
          <w:color w:val="000000" w:themeColor="text1"/>
        </w:rPr>
        <w:t>小狮，幼狮</w:t>
      </w:r>
    </w:p>
    <w:p w14:paraId="5C86FA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dragonet   ['dræɡənit] </w:t>
      </w:r>
      <w:r w:rsidRPr="003D4DC1">
        <w:rPr>
          <w:rFonts w:ascii="Times New Roman" w:hAnsi="Times New Roman"/>
          <w:color w:val="000000" w:themeColor="text1"/>
        </w:rPr>
        <w:t>小龙</w:t>
      </w:r>
    </w:p>
    <w:p w14:paraId="414293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eaglet      ['i:ɡlit] </w:t>
      </w:r>
      <w:r w:rsidRPr="003D4DC1">
        <w:rPr>
          <w:rFonts w:ascii="Times New Roman" w:hAnsi="Times New Roman"/>
          <w:color w:val="000000" w:themeColor="text1"/>
        </w:rPr>
        <w:t>小鹰</w:t>
      </w:r>
    </w:p>
    <w:p w14:paraId="32205B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crotchet    ['krɔtʃit] </w:t>
      </w:r>
      <w:r w:rsidRPr="003D4DC1">
        <w:rPr>
          <w:rFonts w:ascii="Times New Roman" w:hAnsi="Times New Roman"/>
          <w:color w:val="000000" w:themeColor="text1"/>
        </w:rPr>
        <w:t>小钩</w:t>
      </w:r>
    </w:p>
    <w:p w14:paraId="1E5B8A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glacieret    [,ɡlæsiə'ret] </w:t>
      </w:r>
      <w:r w:rsidRPr="003D4DC1">
        <w:rPr>
          <w:rFonts w:ascii="Times New Roman" w:hAnsi="Times New Roman"/>
          <w:color w:val="000000" w:themeColor="text1"/>
        </w:rPr>
        <w:t>小冰川</w:t>
      </w:r>
    </w:p>
    <w:p w14:paraId="38E55D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coronet     ['kɔrənit]</w:t>
      </w:r>
      <w:r w:rsidRPr="003D4DC1">
        <w:rPr>
          <w:rFonts w:ascii="Times New Roman" w:hAnsi="Times New Roman"/>
          <w:color w:val="000000" w:themeColor="text1"/>
        </w:rPr>
        <w:t>小冠冕，小冠</w:t>
      </w:r>
    </w:p>
    <w:p w14:paraId="525335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verset       ['və:set] </w:t>
      </w:r>
      <w:r w:rsidRPr="003D4DC1">
        <w:rPr>
          <w:rFonts w:ascii="Times New Roman" w:hAnsi="Times New Roman"/>
          <w:color w:val="000000" w:themeColor="text1"/>
        </w:rPr>
        <w:t>短诗</w:t>
      </w:r>
    </w:p>
    <w:p w14:paraId="5D30EA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circlet       ['sə:klit] </w:t>
      </w:r>
      <w:r w:rsidRPr="003D4DC1">
        <w:rPr>
          <w:rFonts w:ascii="Times New Roman" w:hAnsi="Times New Roman"/>
          <w:color w:val="000000" w:themeColor="text1"/>
        </w:rPr>
        <w:t>小圈</w:t>
      </w:r>
    </w:p>
    <w:p w14:paraId="389B19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medalet     ['medəlet] </w:t>
      </w:r>
      <w:r w:rsidRPr="003D4DC1">
        <w:rPr>
          <w:rFonts w:ascii="Times New Roman" w:hAnsi="Times New Roman"/>
          <w:color w:val="000000" w:themeColor="text1"/>
        </w:rPr>
        <w:t>小奖章</w:t>
      </w:r>
    </w:p>
    <w:p w14:paraId="31235E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packet      ['pækit] </w:t>
      </w:r>
      <w:r w:rsidRPr="003D4DC1">
        <w:rPr>
          <w:rFonts w:ascii="Times New Roman" w:hAnsi="Times New Roman"/>
          <w:color w:val="000000" w:themeColor="text1"/>
        </w:rPr>
        <w:t>小包，小捆</w:t>
      </w:r>
    </w:p>
    <w:p w14:paraId="34F5AF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owlet       ['aulit] </w:t>
      </w:r>
      <w:r w:rsidRPr="003D4DC1">
        <w:rPr>
          <w:rFonts w:ascii="Times New Roman" w:hAnsi="Times New Roman"/>
          <w:color w:val="000000" w:themeColor="text1"/>
        </w:rPr>
        <w:t>小猫头鹰</w:t>
      </w:r>
    </w:p>
    <w:p w14:paraId="506742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islet         ['ailit] </w:t>
      </w:r>
      <w:r w:rsidRPr="003D4DC1">
        <w:rPr>
          <w:rFonts w:ascii="Times New Roman" w:hAnsi="Times New Roman"/>
          <w:color w:val="000000" w:themeColor="text1"/>
        </w:rPr>
        <w:t>小岛</w:t>
      </w:r>
    </w:p>
    <w:p w14:paraId="247FD2BF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6C4AF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29CBB1B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60. -eth[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形容词兼名词后缀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1C2EF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表示（</w:t>
      </w:r>
      <w:r w:rsidRPr="003D4DC1">
        <w:rPr>
          <w:rFonts w:ascii="Times New Roman" w:hAnsi="Times New Roman"/>
          <w:color w:val="000000" w:themeColor="text1"/>
        </w:rPr>
        <w:t>a</w:t>
      </w:r>
      <w:r w:rsidRPr="003D4DC1">
        <w:rPr>
          <w:rFonts w:ascii="Times New Roman" w:hAnsi="Times New Roman"/>
          <w:color w:val="000000" w:themeColor="text1"/>
        </w:rPr>
        <w:t>）第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十（</w:t>
      </w:r>
      <w:r w:rsidRPr="003D4DC1">
        <w:rPr>
          <w:rFonts w:ascii="Times New Roman" w:hAnsi="Times New Roman"/>
          <w:color w:val="000000" w:themeColor="text1"/>
        </w:rPr>
        <w:t>b</w:t>
      </w:r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十分之一。</w:t>
      </w:r>
    </w:p>
    <w:p w14:paraId="0E6F876C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AAF9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thirtieth    ['θə:tiiθ] </w:t>
      </w:r>
      <w:r w:rsidRPr="003D4DC1">
        <w:rPr>
          <w:rFonts w:ascii="Times New Roman" w:hAnsi="Times New Roman"/>
          <w:color w:val="000000" w:themeColor="text1"/>
        </w:rPr>
        <w:t>第三十，三十分之一</w:t>
      </w:r>
    </w:p>
    <w:p w14:paraId="253FDB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fortieth    ['fɔ:tiiθ] </w:t>
      </w:r>
      <w:r w:rsidRPr="003D4DC1">
        <w:rPr>
          <w:rFonts w:ascii="Times New Roman" w:hAnsi="Times New Roman"/>
          <w:color w:val="000000" w:themeColor="text1"/>
        </w:rPr>
        <w:t>第四十；四十分之一</w:t>
      </w:r>
    </w:p>
    <w:p w14:paraId="1DE191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fiftieth     ['fiftiiθ] </w:t>
      </w:r>
      <w:r w:rsidRPr="003D4DC1">
        <w:rPr>
          <w:rFonts w:ascii="Times New Roman" w:hAnsi="Times New Roman"/>
          <w:color w:val="000000" w:themeColor="text1"/>
        </w:rPr>
        <w:t>第五十；五十分之一</w:t>
      </w:r>
    </w:p>
    <w:p w14:paraId="7186D1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sixtieth     ['sikstiθ] </w:t>
      </w:r>
      <w:r w:rsidRPr="003D4DC1">
        <w:rPr>
          <w:rFonts w:ascii="Times New Roman" w:hAnsi="Times New Roman"/>
          <w:color w:val="000000" w:themeColor="text1"/>
        </w:rPr>
        <w:t>第六十；六十分之一</w:t>
      </w:r>
    </w:p>
    <w:p w14:paraId="5C0CE40F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59605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75A97EA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61. -etic[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982AE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性质的、关于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的。</w:t>
      </w:r>
    </w:p>
    <w:p w14:paraId="75778F55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6C2B2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theoretic   [,θiə'retik] </w:t>
      </w:r>
      <w:r w:rsidRPr="003D4DC1">
        <w:rPr>
          <w:rFonts w:ascii="Times New Roman" w:hAnsi="Times New Roman"/>
          <w:color w:val="000000" w:themeColor="text1"/>
        </w:rPr>
        <w:t>理论上的</w:t>
      </w:r>
    </w:p>
    <w:p w14:paraId="765722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energetic   [,enə'dʒetik] </w:t>
      </w:r>
      <w:r w:rsidRPr="003D4DC1">
        <w:rPr>
          <w:rFonts w:ascii="Times New Roman" w:hAnsi="Times New Roman"/>
          <w:color w:val="000000" w:themeColor="text1"/>
        </w:rPr>
        <w:t>精力旺盛的</w:t>
      </w:r>
    </w:p>
    <w:p w14:paraId="07D1E6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sympathetic [,simpə'θetik] </w:t>
      </w:r>
      <w:r w:rsidRPr="003D4DC1">
        <w:rPr>
          <w:rFonts w:ascii="Times New Roman" w:hAnsi="Times New Roman"/>
          <w:color w:val="000000" w:themeColor="text1"/>
        </w:rPr>
        <w:t>同情的</w:t>
      </w:r>
    </w:p>
    <w:p w14:paraId="1A7465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tonetic     [təu'netik] </w:t>
      </w:r>
      <w:r w:rsidRPr="003D4DC1">
        <w:rPr>
          <w:rFonts w:ascii="Times New Roman" w:hAnsi="Times New Roman"/>
          <w:color w:val="000000" w:themeColor="text1"/>
        </w:rPr>
        <w:t>声调的</w:t>
      </w:r>
    </w:p>
    <w:p w14:paraId="7E6ACB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genetic     [dʒi'netik] </w:t>
      </w:r>
      <w:r w:rsidRPr="003D4DC1">
        <w:rPr>
          <w:rFonts w:ascii="Times New Roman" w:hAnsi="Times New Roman"/>
          <w:color w:val="000000" w:themeColor="text1"/>
        </w:rPr>
        <w:t>产生的，发生的</w:t>
      </w:r>
    </w:p>
    <w:p w14:paraId="61FD2A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phonetic    [fəu'netik] </w:t>
      </w:r>
      <w:r w:rsidRPr="003D4DC1">
        <w:rPr>
          <w:rFonts w:ascii="Times New Roman" w:hAnsi="Times New Roman"/>
          <w:color w:val="000000" w:themeColor="text1"/>
        </w:rPr>
        <w:t>语音的</w:t>
      </w:r>
    </w:p>
    <w:p w14:paraId="484B13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apologetic   [ə,pɔlə'dʒetik] </w:t>
      </w:r>
      <w:r w:rsidRPr="003D4DC1">
        <w:rPr>
          <w:rFonts w:ascii="Times New Roman" w:hAnsi="Times New Roman"/>
          <w:color w:val="000000" w:themeColor="text1"/>
        </w:rPr>
        <w:t>道歉的，辩解的</w:t>
      </w:r>
    </w:p>
    <w:p w14:paraId="032A65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zoetic       [zəu'etik] </w:t>
      </w:r>
      <w:r w:rsidRPr="003D4DC1">
        <w:rPr>
          <w:rFonts w:ascii="Times New Roman" w:hAnsi="Times New Roman"/>
          <w:color w:val="000000" w:themeColor="text1"/>
        </w:rPr>
        <w:t>生命的，有生气的</w:t>
      </w:r>
    </w:p>
    <w:p w14:paraId="0C7A6C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dietetic     [,daiə'tetik] </w:t>
      </w:r>
      <w:r w:rsidRPr="003D4DC1">
        <w:rPr>
          <w:rFonts w:ascii="Times New Roman" w:hAnsi="Times New Roman"/>
          <w:color w:val="000000" w:themeColor="text1"/>
        </w:rPr>
        <w:t>饮食的，营养的</w:t>
      </w:r>
    </w:p>
    <w:p w14:paraId="4FAB56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diuretic     [,daijuə'retik] </w:t>
      </w:r>
      <w:r w:rsidRPr="003D4DC1">
        <w:rPr>
          <w:rFonts w:ascii="Times New Roman" w:hAnsi="Times New Roman"/>
          <w:color w:val="000000" w:themeColor="text1"/>
        </w:rPr>
        <w:t>尿的，利尿的</w:t>
      </w:r>
    </w:p>
    <w:p w14:paraId="7B356385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A37CF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A2596D3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62. -ette[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F180B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、表示小；</w:t>
      </w:r>
    </w:p>
    <w:p w14:paraId="086E8DE2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445DB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roomette     [ru:'met] </w:t>
      </w:r>
      <w:r w:rsidRPr="003D4DC1">
        <w:rPr>
          <w:rFonts w:ascii="Times New Roman" w:hAnsi="Times New Roman"/>
          <w:color w:val="000000" w:themeColor="text1"/>
        </w:rPr>
        <w:t>小房间</w:t>
      </w:r>
    </w:p>
    <w:p w14:paraId="570E83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kitchenette    [,kitʃi'net] </w:t>
      </w:r>
      <w:r w:rsidRPr="003D4DC1">
        <w:rPr>
          <w:rFonts w:ascii="Times New Roman" w:hAnsi="Times New Roman"/>
          <w:color w:val="000000" w:themeColor="text1"/>
        </w:rPr>
        <w:t>小厨房</w:t>
      </w:r>
    </w:p>
    <w:p w14:paraId="62DF01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tankette      [tæŋ'ket] </w:t>
      </w:r>
      <w:r w:rsidRPr="003D4DC1">
        <w:rPr>
          <w:rFonts w:ascii="Times New Roman" w:hAnsi="Times New Roman"/>
          <w:color w:val="000000" w:themeColor="text1"/>
        </w:rPr>
        <w:t>小坦克</w:t>
      </w:r>
    </w:p>
    <w:p w14:paraId="2059DF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millionette    [,miljə'net] </w:t>
      </w:r>
      <w:r w:rsidRPr="003D4DC1">
        <w:rPr>
          <w:rFonts w:ascii="Times New Roman" w:hAnsi="Times New Roman"/>
          <w:color w:val="000000" w:themeColor="text1"/>
        </w:rPr>
        <w:t>小百万富翁</w:t>
      </w:r>
    </w:p>
    <w:p w14:paraId="32D1BC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novelette     [,nɔvə'let] </w:t>
      </w:r>
      <w:r w:rsidRPr="003D4DC1">
        <w:rPr>
          <w:rFonts w:ascii="Times New Roman" w:hAnsi="Times New Roman"/>
          <w:color w:val="000000" w:themeColor="text1"/>
        </w:rPr>
        <w:t>中篇小说（比</w:t>
      </w:r>
      <w:r w:rsidRPr="003D4DC1">
        <w:rPr>
          <w:rFonts w:ascii="Times New Roman" w:hAnsi="Times New Roman"/>
          <w:color w:val="000000" w:themeColor="text1"/>
        </w:rPr>
        <w:t xml:space="preserve"> novel </w:t>
      </w:r>
      <w:r w:rsidRPr="003D4DC1">
        <w:rPr>
          <w:rFonts w:ascii="Times New Roman" w:hAnsi="Times New Roman"/>
          <w:color w:val="000000" w:themeColor="text1"/>
        </w:rPr>
        <w:t>短）</w:t>
      </w:r>
    </w:p>
    <w:p w14:paraId="33354C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statuette     [,stætju'et] </w:t>
      </w:r>
      <w:r w:rsidRPr="003D4DC1">
        <w:rPr>
          <w:rFonts w:ascii="Times New Roman" w:hAnsi="Times New Roman"/>
          <w:color w:val="000000" w:themeColor="text1"/>
        </w:rPr>
        <w:t>小雕像</w:t>
      </w:r>
    </w:p>
    <w:p w14:paraId="1EC4B4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balcony      ['bælkəni] </w:t>
      </w:r>
      <w:r w:rsidRPr="003D4DC1">
        <w:rPr>
          <w:rFonts w:ascii="Times New Roman" w:hAnsi="Times New Roman"/>
          <w:color w:val="000000" w:themeColor="text1"/>
        </w:rPr>
        <w:t>阳台；包厢；戏院楼厅</w:t>
      </w:r>
    </w:p>
    <w:p w14:paraId="7B42D3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balconette   [ˌbælkə’net]</w:t>
      </w:r>
      <w:r w:rsidRPr="003D4DC1">
        <w:rPr>
          <w:rFonts w:ascii="Times New Roman" w:hAnsi="Times New Roman"/>
          <w:color w:val="000000" w:themeColor="text1"/>
        </w:rPr>
        <w:t>小阳台</w:t>
      </w:r>
    </w:p>
    <w:p w14:paraId="4DC681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parasol      [,pærə'sɔ:l] </w:t>
      </w:r>
      <w:r w:rsidRPr="003D4DC1">
        <w:rPr>
          <w:rFonts w:ascii="Times New Roman" w:hAnsi="Times New Roman"/>
          <w:color w:val="000000" w:themeColor="text1"/>
        </w:rPr>
        <w:t>阳伞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34FD4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essayette    [,esei'et] </w:t>
      </w:r>
      <w:r w:rsidRPr="003D4DC1">
        <w:rPr>
          <w:rFonts w:ascii="Times New Roman" w:hAnsi="Times New Roman"/>
          <w:color w:val="000000" w:themeColor="text1"/>
        </w:rPr>
        <w:t>短文</w:t>
      </w:r>
    </w:p>
    <w:p w14:paraId="3892B4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historiette   [his,tɔ:ri'et] </w:t>
      </w:r>
      <w:r w:rsidRPr="003D4DC1">
        <w:rPr>
          <w:rFonts w:ascii="Times New Roman" w:hAnsi="Times New Roman"/>
          <w:color w:val="000000" w:themeColor="text1"/>
        </w:rPr>
        <w:t>小史</w:t>
      </w:r>
    </w:p>
    <w:p w14:paraId="6F2FCF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storiette     [,stɔ:ri'et] </w:t>
      </w:r>
      <w:r w:rsidRPr="003D4DC1">
        <w:rPr>
          <w:rFonts w:ascii="Times New Roman" w:hAnsi="Times New Roman"/>
          <w:color w:val="000000" w:themeColor="text1"/>
        </w:rPr>
        <w:t>小故事</w:t>
      </w:r>
    </w:p>
    <w:p w14:paraId="183C35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parasol      [,pærə'sɔ:l] </w:t>
      </w:r>
      <w:r w:rsidRPr="003D4DC1">
        <w:rPr>
          <w:rFonts w:ascii="Times New Roman" w:hAnsi="Times New Roman"/>
          <w:color w:val="000000" w:themeColor="text1"/>
        </w:rPr>
        <w:t>阳伞</w:t>
      </w:r>
    </w:p>
    <w:p w14:paraId="58E48C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parasolette   ['pærəsɒl'et]  </w:t>
      </w:r>
      <w:r w:rsidRPr="003D4DC1">
        <w:rPr>
          <w:rFonts w:ascii="Times New Roman" w:hAnsi="Times New Roman"/>
          <w:color w:val="000000" w:themeColor="text1"/>
        </w:rPr>
        <w:t>小阳伞</w:t>
      </w:r>
    </w:p>
    <w:p w14:paraId="52F8D6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cigarette     [,siɡə'ret] </w:t>
      </w:r>
      <w:r w:rsidRPr="003D4DC1">
        <w:rPr>
          <w:rFonts w:ascii="Times New Roman" w:hAnsi="Times New Roman"/>
          <w:color w:val="000000" w:themeColor="text1"/>
        </w:rPr>
        <w:t>烟卷（比</w:t>
      </w:r>
      <w:r w:rsidRPr="003D4DC1">
        <w:rPr>
          <w:rFonts w:ascii="Times New Roman" w:hAnsi="Times New Roman"/>
          <w:color w:val="000000" w:themeColor="text1"/>
        </w:rPr>
        <w:t xml:space="preserve"> cigar </w:t>
      </w:r>
      <w:r w:rsidRPr="003D4DC1">
        <w:rPr>
          <w:rFonts w:ascii="Times New Roman" w:hAnsi="Times New Roman"/>
          <w:color w:val="000000" w:themeColor="text1"/>
        </w:rPr>
        <w:t>小）</w:t>
      </w:r>
    </w:p>
    <w:p w14:paraId="2F5A23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pianette     [,pi:ə'net] </w:t>
      </w:r>
      <w:r w:rsidRPr="003D4DC1">
        <w:rPr>
          <w:rFonts w:ascii="Times New Roman" w:hAnsi="Times New Roman"/>
          <w:color w:val="000000" w:themeColor="text1"/>
        </w:rPr>
        <w:t>小竖式钢琴</w:t>
      </w:r>
    </w:p>
    <w:p w14:paraId="301F4A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wagonette   [,wæɡə'net] </w:t>
      </w:r>
      <w:r w:rsidRPr="003D4DC1">
        <w:rPr>
          <w:rFonts w:ascii="Times New Roman" w:hAnsi="Times New Roman"/>
          <w:color w:val="000000" w:themeColor="text1"/>
        </w:rPr>
        <w:t>轻便游览车</w:t>
      </w:r>
    </w:p>
    <w:p w14:paraId="3B6C84B9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D2C7C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EBBDA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、表示女性；</w:t>
      </w:r>
    </w:p>
    <w:p w14:paraId="47C3C646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C9A53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sailorette       [,seilə'ret] </w:t>
      </w:r>
      <w:r w:rsidRPr="003D4DC1">
        <w:rPr>
          <w:rFonts w:ascii="Times New Roman" w:hAnsi="Times New Roman"/>
          <w:color w:val="000000" w:themeColor="text1"/>
        </w:rPr>
        <w:t>女水手</w:t>
      </w:r>
    </w:p>
    <w:p w14:paraId="077121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typette         [taɪpet] </w:t>
      </w:r>
      <w:r w:rsidRPr="003D4DC1">
        <w:rPr>
          <w:rFonts w:ascii="Times New Roman" w:hAnsi="Times New Roman"/>
          <w:color w:val="000000" w:themeColor="text1"/>
        </w:rPr>
        <w:t>女打字员</w:t>
      </w:r>
    </w:p>
    <w:p w14:paraId="1A2FFC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usherette       [,ʌʃə'ret] </w:t>
      </w:r>
      <w:r w:rsidRPr="003D4DC1">
        <w:rPr>
          <w:rFonts w:ascii="Times New Roman" w:hAnsi="Times New Roman"/>
          <w:color w:val="000000" w:themeColor="text1"/>
        </w:rPr>
        <w:t>女引座员</w:t>
      </w:r>
    </w:p>
    <w:p w14:paraId="3E0723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farmerette      [fɑ:mə'ret] </w:t>
      </w:r>
      <w:r w:rsidRPr="003D4DC1">
        <w:rPr>
          <w:rFonts w:ascii="Times New Roman" w:hAnsi="Times New Roman"/>
          <w:color w:val="000000" w:themeColor="text1"/>
        </w:rPr>
        <w:t>农妇</w:t>
      </w:r>
    </w:p>
    <w:p w14:paraId="32E06A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undergraduette  [ʌndəgrædʒu:'et] </w:t>
      </w:r>
      <w:r w:rsidRPr="003D4DC1">
        <w:rPr>
          <w:rFonts w:ascii="Times New Roman" w:hAnsi="Times New Roman"/>
          <w:color w:val="000000" w:themeColor="text1"/>
        </w:rPr>
        <w:t>女大学生</w:t>
      </w:r>
    </w:p>
    <w:p w14:paraId="6672D8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majorette       [,meidʒə'ret] </w:t>
      </w:r>
      <w:r w:rsidRPr="003D4DC1">
        <w:rPr>
          <w:rFonts w:ascii="Times New Roman" w:hAnsi="Times New Roman"/>
          <w:color w:val="000000" w:themeColor="text1"/>
        </w:rPr>
        <w:t>军乐队女队长</w:t>
      </w:r>
    </w:p>
    <w:p w14:paraId="5EEEF867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0BC70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44B7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、在商业上表示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仿造物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代用品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6F4516D7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8A2C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leatherette  [,leð ə'ret] </w:t>
      </w:r>
      <w:r w:rsidRPr="003D4DC1">
        <w:rPr>
          <w:rFonts w:ascii="Times New Roman" w:hAnsi="Times New Roman"/>
          <w:color w:val="000000" w:themeColor="text1"/>
        </w:rPr>
        <w:t>人造革</w:t>
      </w:r>
    </w:p>
    <w:p w14:paraId="77D117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rosette     [rəu'zet] </w:t>
      </w:r>
      <w:r w:rsidRPr="003D4DC1">
        <w:rPr>
          <w:rFonts w:ascii="Times New Roman" w:hAnsi="Times New Roman"/>
          <w:color w:val="000000" w:themeColor="text1"/>
        </w:rPr>
        <w:t>玫瑰花形物</w:t>
      </w:r>
    </w:p>
    <w:p w14:paraId="2B89F6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linenette    [,lini'net] </w:t>
      </w:r>
      <w:r w:rsidRPr="003D4DC1">
        <w:rPr>
          <w:rFonts w:ascii="Times New Roman" w:hAnsi="Times New Roman"/>
          <w:color w:val="000000" w:themeColor="text1"/>
        </w:rPr>
        <w:t>充亚麻织物</w:t>
      </w:r>
    </w:p>
    <w:p w14:paraId="66BF71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flannelette   [,flænə'let] </w:t>
      </w:r>
      <w:r w:rsidRPr="003D4DC1">
        <w:rPr>
          <w:rFonts w:ascii="Times New Roman" w:hAnsi="Times New Roman"/>
          <w:color w:val="000000" w:themeColor="text1"/>
        </w:rPr>
        <w:t>棉法兰绒</w:t>
      </w:r>
    </w:p>
    <w:p w14:paraId="598002F3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EFE12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40734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、其他。</w:t>
      </w:r>
    </w:p>
    <w:p w14:paraId="73693F58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7AFF8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serviette    [,sə:vi'et] </w:t>
      </w:r>
      <w:r w:rsidRPr="003D4DC1">
        <w:rPr>
          <w:rFonts w:ascii="Times New Roman" w:hAnsi="Times New Roman"/>
          <w:color w:val="000000" w:themeColor="text1"/>
        </w:rPr>
        <w:t>餐巾</w:t>
      </w:r>
    </w:p>
    <w:p w14:paraId="24CE9F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launderette  [,lɔ:ndə'ret] </w:t>
      </w:r>
      <w:r w:rsidRPr="003D4DC1">
        <w:rPr>
          <w:rFonts w:ascii="Times New Roman" w:hAnsi="Times New Roman"/>
          <w:color w:val="000000" w:themeColor="text1"/>
        </w:rPr>
        <w:t>自动洗衣店</w:t>
      </w:r>
    </w:p>
    <w:p w14:paraId="25C983A2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ECBB6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1395D2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63. -ety[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2675A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构成抽象名词，表示性质、状态、情况。</w:t>
      </w:r>
    </w:p>
    <w:p w14:paraId="21FE3599" w14:textId="77777777" w:rsidR="00C74314" w:rsidRPr="003D4DC1" w:rsidRDefault="00C74314" w:rsidP="00D878A7">
      <w:pPr>
        <w:rPr>
          <w:rFonts w:ascii="Times New Roman" w:hAnsi="Times New Roman"/>
          <w:color w:val="000000" w:themeColor="text1"/>
        </w:rPr>
        <w:sectPr w:rsidR="00C7431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05AFB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gayety   ['ɡeiəti] </w:t>
      </w:r>
      <w:r w:rsidRPr="003D4DC1">
        <w:rPr>
          <w:rFonts w:ascii="Times New Roman" w:hAnsi="Times New Roman"/>
          <w:color w:val="000000" w:themeColor="text1"/>
        </w:rPr>
        <w:t>快乐</w:t>
      </w:r>
    </w:p>
    <w:p w14:paraId="2D5F3F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variety   [və'raiəti] </w:t>
      </w:r>
      <w:r w:rsidRPr="003D4DC1">
        <w:rPr>
          <w:rFonts w:ascii="Times New Roman" w:hAnsi="Times New Roman"/>
          <w:color w:val="000000" w:themeColor="text1"/>
        </w:rPr>
        <w:t>变化</w:t>
      </w:r>
    </w:p>
    <w:p w14:paraId="3A2445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notoriety  [,nəutə'raiəti] </w:t>
      </w:r>
      <w:r w:rsidRPr="003D4DC1">
        <w:rPr>
          <w:rFonts w:ascii="Times New Roman" w:hAnsi="Times New Roman"/>
          <w:color w:val="000000" w:themeColor="text1"/>
        </w:rPr>
        <w:t>臭名昭著</w:t>
      </w:r>
    </w:p>
    <w:p w14:paraId="1C7D01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satiety    [sə'taiəti] </w:t>
      </w:r>
      <w:r w:rsidRPr="003D4DC1">
        <w:rPr>
          <w:rFonts w:ascii="Times New Roman" w:hAnsi="Times New Roman"/>
          <w:color w:val="000000" w:themeColor="text1"/>
        </w:rPr>
        <w:t>饱足，厌腻</w:t>
      </w:r>
    </w:p>
    <w:p w14:paraId="02B3E3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propriety   [prəu'praiəti] </w:t>
      </w:r>
      <w:r w:rsidRPr="003D4DC1">
        <w:rPr>
          <w:rFonts w:ascii="Times New Roman" w:hAnsi="Times New Roman"/>
          <w:color w:val="000000" w:themeColor="text1"/>
        </w:rPr>
        <w:t>适当，适合</w:t>
      </w:r>
    </w:p>
    <w:p w14:paraId="4A1F8BA4" w14:textId="77777777" w:rsidR="00C74314" w:rsidRPr="003D4DC1" w:rsidRDefault="00C74314" w:rsidP="00C74314">
      <w:pPr>
        <w:rPr>
          <w:rFonts w:ascii="Times New Roman" w:hAnsi="Times New Roman"/>
          <w:color w:val="000000" w:themeColor="text1"/>
        </w:rPr>
        <w:sectPr w:rsidR="00C74314" w:rsidRPr="003D4DC1" w:rsidSect="00C7431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73CFF4D" w14:textId="77777777" w:rsidR="00C74314" w:rsidRPr="003D4DC1" w:rsidRDefault="00C74314" w:rsidP="00C74314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anxiety   [æŋ'zaiəti] </w:t>
      </w:r>
      <w:r w:rsidRPr="003D4DC1">
        <w:rPr>
          <w:rFonts w:ascii="Times New Roman" w:hAnsi="Times New Roman"/>
          <w:color w:val="000000" w:themeColor="text1"/>
        </w:rPr>
        <w:t>焦虑；渴望；挂念；令人焦虑的事</w:t>
      </w:r>
    </w:p>
    <w:p w14:paraId="3A1B0CF5" w14:textId="77777777" w:rsidR="00C74314" w:rsidRPr="003D4DC1" w:rsidRDefault="00C74314" w:rsidP="00C74314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vanity   ['vænəti] </w:t>
      </w:r>
      <w:r w:rsidRPr="003D4DC1">
        <w:rPr>
          <w:rFonts w:ascii="Times New Roman" w:hAnsi="Times New Roman"/>
          <w:color w:val="000000" w:themeColor="text1"/>
        </w:rPr>
        <w:t>虚荣心；空虚；浮华；无价值的东西</w:t>
      </w:r>
    </w:p>
    <w:p w14:paraId="3ACCE0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60D26138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64. -eur[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1E88E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来自法语，表示人。</w:t>
      </w:r>
    </w:p>
    <w:p w14:paraId="51A78AC4" w14:textId="77777777" w:rsidR="00B874AF" w:rsidRPr="003D4DC1" w:rsidRDefault="00B874AF" w:rsidP="00D878A7">
      <w:pPr>
        <w:rPr>
          <w:rFonts w:ascii="Times New Roman" w:hAnsi="Times New Roman"/>
          <w:color w:val="000000" w:themeColor="text1"/>
        </w:rPr>
        <w:sectPr w:rsidR="00B874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38371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amateur      ['æmətə] </w:t>
      </w:r>
      <w:r w:rsidRPr="003D4DC1">
        <w:rPr>
          <w:rFonts w:ascii="Times New Roman" w:hAnsi="Times New Roman"/>
          <w:color w:val="000000" w:themeColor="text1"/>
        </w:rPr>
        <w:t>业余爱好者</w:t>
      </w:r>
    </w:p>
    <w:p w14:paraId="04B556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petroleur     [petrɔ'lə:r] </w:t>
      </w:r>
      <w:r w:rsidRPr="003D4DC1">
        <w:rPr>
          <w:rFonts w:ascii="Times New Roman" w:hAnsi="Times New Roman"/>
          <w:color w:val="000000" w:themeColor="text1"/>
        </w:rPr>
        <w:t>用石油放火者</w:t>
      </w:r>
    </w:p>
    <w:p w14:paraId="3BB9C8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saboteur      [,sæbə'tə:] </w:t>
      </w:r>
      <w:r w:rsidRPr="003D4DC1">
        <w:rPr>
          <w:rFonts w:ascii="Times New Roman" w:hAnsi="Times New Roman"/>
          <w:color w:val="000000" w:themeColor="text1"/>
        </w:rPr>
        <w:t>怠工者</w:t>
      </w:r>
    </w:p>
    <w:p w14:paraId="614C25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connoisseur   [,kɔnə'sə:] </w:t>
      </w:r>
      <w:r w:rsidRPr="003D4DC1">
        <w:rPr>
          <w:rFonts w:ascii="Times New Roman" w:hAnsi="Times New Roman"/>
          <w:color w:val="000000" w:themeColor="text1"/>
        </w:rPr>
        <w:t>鉴赏家</w:t>
      </w:r>
    </w:p>
    <w:p w14:paraId="4137D5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restauranteur   [,restərɔn'tə] </w:t>
      </w:r>
      <w:r w:rsidRPr="003D4DC1">
        <w:rPr>
          <w:rFonts w:ascii="Times New Roman" w:hAnsi="Times New Roman"/>
          <w:color w:val="000000" w:themeColor="text1"/>
        </w:rPr>
        <w:t>饭店老板</w:t>
      </w:r>
    </w:p>
    <w:p w14:paraId="16054E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litterateur      [,litərə'tə:] </w:t>
      </w:r>
      <w:r w:rsidRPr="003D4DC1">
        <w:rPr>
          <w:rFonts w:ascii="Times New Roman" w:hAnsi="Times New Roman"/>
          <w:color w:val="000000" w:themeColor="text1"/>
        </w:rPr>
        <w:t>文人，文学家</w:t>
      </w:r>
    </w:p>
    <w:p w14:paraId="64B207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farceur        [fa:'sə:] </w:t>
      </w:r>
      <w:r w:rsidRPr="003D4DC1">
        <w:rPr>
          <w:rFonts w:ascii="Times New Roman" w:hAnsi="Times New Roman"/>
          <w:color w:val="000000" w:themeColor="text1"/>
        </w:rPr>
        <w:t>滑稽演员</w:t>
      </w:r>
    </w:p>
    <w:p w14:paraId="1CDE7F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claqueur       [klæ'kə:] </w:t>
      </w:r>
      <w:r w:rsidRPr="003D4DC1">
        <w:rPr>
          <w:rFonts w:ascii="Times New Roman" w:hAnsi="Times New Roman"/>
          <w:color w:val="000000" w:themeColor="text1"/>
        </w:rPr>
        <w:t>喝采者</w:t>
      </w:r>
    </w:p>
    <w:p w14:paraId="1EC576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voyageur      [,vwɑ:jɑ:'ʒə:] </w:t>
      </w:r>
      <w:r w:rsidRPr="003D4DC1">
        <w:rPr>
          <w:rFonts w:ascii="Times New Roman" w:hAnsi="Times New Roman"/>
          <w:color w:val="000000" w:themeColor="text1"/>
        </w:rPr>
        <w:t>旅行者</w:t>
      </w:r>
    </w:p>
    <w:p w14:paraId="184F81FC" w14:textId="77777777" w:rsidR="00B874AF" w:rsidRPr="003D4DC1" w:rsidRDefault="00B874AF" w:rsidP="00D878A7">
      <w:pPr>
        <w:rPr>
          <w:rFonts w:ascii="Times New Roman" w:hAnsi="Times New Roman"/>
          <w:color w:val="000000" w:themeColor="text1"/>
        </w:rPr>
        <w:sectPr w:rsidR="00B874AF" w:rsidRPr="003D4DC1" w:rsidSect="00B874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D3A54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1BBFB99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65. -faction[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3AFC7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构成抽象名词，表示情况、状态、行为或行为的结果，与动词后缀</w:t>
      </w:r>
      <w:r w:rsidRPr="003D4DC1">
        <w:rPr>
          <w:rFonts w:ascii="Times New Roman" w:hAnsi="Times New Roman"/>
          <w:color w:val="000000" w:themeColor="text1"/>
        </w:rPr>
        <w:t xml:space="preserve">-fy 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29803020" w14:textId="77777777" w:rsidR="00B874AF" w:rsidRPr="003D4DC1" w:rsidRDefault="00B874AF" w:rsidP="00D878A7">
      <w:pPr>
        <w:rPr>
          <w:rFonts w:ascii="Times New Roman" w:hAnsi="Times New Roman"/>
          <w:color w:val="000000" w:themeColor="text1"/>
        </w:rPr>
        <w:sectPr w:rsidR="00B874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5C317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satisfaction    [,sætis'fækʃən] </w:t>
      </w:r>
      <w:r w:rsidRPr="003D4DC1">
        <w:rPr>
          <w:rFonts w:ascii="Times New Roman" w:hAnsi="Times New Roman"/>
          <w:color w:val="000000" w:themeColor="text1"/>
        </w:rPr>
        <w:t>满足</w:t>
      </w:r>
    </w:p>
    <w:p w14:paraId="186324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rarefaction    [,rεəri'fækʃən] </w:t>
      </w:r>
      <w:r w:rsidRPr="003D4DC1">
        <w:rPr>
          <w:rFonts w:ascii="Times New Roman" w:hAnsi="Times New Roman"/>
          <w:color w:val="000000" w:themeColor="text1"/>
        </w:rPr>
        <w:t>稀少，稀薄</w:t>
      </w:r>
    </w:p>
    <w:p w14:paraId="2E8299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calefaction    [,kæli'fækʃən] </w:t>
      </w:r>
      <w:r w:rsidRPr="003D4DC1">
        <w:rPr>
          <w:rFonts w:ascii="Times New Roman" w:hAnsi="Times New Roman"/>
          <w:color w:val="000000" w:themeColor="text1"/>
        </w:rPr>
        <w:t>发暖作用</w:t>
      </w:r>
    </w:p>
    <w:p w14:paraId="634A73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putrefaction   [pju:tri'fækʃən] </w:t>
      </w:r>
      <w:r w:rsidRPr="003D4DC1">
        <w:rPr>
          <w:rFonts w:ascii="Times New Roman" w:hAnsi="Times New Roman"/>
          <w:color w:val="000000" w:themeColor="text1"/>
        </w:rPr>
        <w:t>腐烂作用</w:t>
      </w:r>
    </w:p>
    <w:p w14:paraId="3A50BE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liquefaction   [,likwi'fækʃən]</w:t>
      </w:r>
      <w:r w:rsidRPr="003D4DC1">
        <w:rPr>
          <w:rFonts w:ascii="Times New Roman" w:hAnsi="Times New Roman"/>
          <w:color w:val="000000" w:themeColor="text1"/>
        </w:rPr>
        <w:t>液化（作用）</w:t>
      </w:r>
    </w:p>
    <w:p w14:paraId="4698C0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stupefaction   [,stju:pi'fækʃən] </w:t>
      </w:r>
      <w:r w:rsidRPr="003D4DC1">
        <w:rPr>
          <w:rFonts w:ascii="Times New Roman" w:hAnsi="Times New Roman"/>
          <w:color w:val="000000" w:themeColor="text1"/>
        </w:rPr>
        <w:t>麻木状态</w:t>
      </w:r>
    </w:p>
    <w:p w14:paraId="6D2A94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vitrifaction    [,vitri'fækʃən] </w:t>
      </w:r>
      <w:r w:rsidRPr="003D4DC1">
        <w:rPr>
          <w:rFonts w:ascii="Times New Roman" w:hAnsi="Times New Roman"/>
          <w:color w:val="000000" w:themeColor="text1"/>
        </w:rPr>
        <w:t>成玻璃状</w:t>
      </w:r>
    </w:p>
    <w:p w14:paraId="15988C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tepefaction    [,tepə'fækʃən] </w:t>
      </w:r>
      <w:r w:rsidRPr="003D4DC1">
        <w:rPr>
          <w:rFonts w:ascii="Times New Roman" w:hAnsi="Times New Roman"/>
          <w:color w:val="000000" w:themeColor="text1"/>
        </w:rPr>
        <w:t>微温，湿热</w:t>
      </w:r>
    </w:p>
    <w:p w14:paraId="18491D4A" w14:textId="77777777" w:rsidR="00B874AF" w:rsidRPr="003D4DC1" w:rsidRDefault="00B874AF" w:rsidP="00D878A7">
      <w:pPr>
        <w:rPr>
          <w:rFonts w:ascii="Times New Roman" w:hAnsi="Times New Roman"/>
          <w:color w:val="000000" w:themeColor="text1"/>
        </w:rPr>
        <w:sectPr w:rsidR="00B874AF" w:rsidRPr="003D4DC1" w:rsidSect="00B874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7F54F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8F928B1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66. -fic[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99AD3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致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令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产生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、或表示具有某种性质的（亦作</w:t>
      </w:r>
      <w:r w:rsidRPr="003D4DC1">
        <w:rPr>
          <w:rFonts w:ascii="Times New Roman" w:hAnsi="Times New Roman"/>
          <w:color w:val="000000" w:themeColor="text1"/>
        </w:rPr>
        <w:t>-ific</w:t>
      </w:r>
      <w:r w:rsidRPr="003D4DC1">
        <w:rPr>
          <w:rFonts w:ascii="Times New Roman" w:hAnsi="Times New Roman"/>
          <w:color w:val="000000" w:themeColor="text1"/>
        </w:rPr>
        <w:t>）。</w:t>
      </w:r>
    </w:p>
    <w:p w14:paraId="43B7C20E" w14:textId="77777777" w:rsidR="00B874AF" w:rsidRPr="003D4DC1" w:rsidRDefault="00B874AF" w:rsidP="00D878A7">
      <w:pPr>
        <w:rPr>
          <w:rFonts w:ascii="Times New Roman" w:hAnsi="Times New Roman"/>
          <w:color w:val="000000" w:themeColor="text1"/>
        </w:rPr>
        <w:sectPr w:rsidR="00B874AF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B9C79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colorific     ['kʌlə'rifik] </w:t>
      </w:r>
      <w:r w:rsidRPr="003D4DC1">
        <w:rPr>
          <w:rFonts w:ascii="Times New Roman" w:hAnsi="Times New Roman"/>
          <w:color w:val="000000" w:themeColor="text1"/>
        </w:rPr>
        <w:t>产生颜色的</w:t>
      </w:r>
    </w:p>
    <w:p w14:paraId="3CDD3C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horrific     [hɔ'rifik] </w:t>
      </w:r>
      <w:r w:rsidRPr="003D4DC1">
        <w:rPr>
          <w:rFonts w:ascii="Times New Roman" w:hAnsi="Times New Roman"/>
          <w:color w:val="000000" w:themeColor="text1"/>
        </w:rPr>
        <w:t>可怕的；令人毛骨悚然的</w:t>
      </w:r>
    </w:p>
    <w:p w14:paraId="0E730E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honorific    [,ɔnə'rifik] </w:t>
      </w:r>
      <w:r w:rsidRPr="003D4DC1">
        <w:rPr>
          <w:rFonts w:ascii="Times New Roman" w:hAnsi="Times New Roman"/>
          <w:color w:val="000000" w:themeColor="text1"/>
        </w:rPr>
        <w:t>尊敬的</w:t>
      </w:r>
    </w:p>
    <w:p w14:paraId="6EF645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scientific    [,saiən'tifik] </w:t>
      </w:r>
      <w:r w:rsidRPr="003D4DC1">
        <w:rPr>
          <w:rFonts w:ascii="Times New Roman" w:hAnsi="Times New Roman"/>
          <w:color w:val="000000" w:themeColor="text1"/>
        </w:rPr>
        <w:t>科学的</w:t>
      </w:r>
    </w:p>
    <w:p w14:paraId="78C4E0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pacific      [pə'sifik] </w:t>
      </w:r>
      <w:r w:rsidRPr="003D4DC1">
        <w:rPr>
          <w:rFonts w:ascii="Times New Roman" w:hAnsi="Times New Roman"/>
          <w:color w:val="000000" w:themeColor="text1"/>
        </w:rPr>
        <w:t>和平的</w:t>
      </w:r>
    </w:p>
    <w:p w14:paraId="33F72F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specific     [spi'sifik] </w:t>
      </w:r>
      <w:r w:rsidRPr="003D4DC1">
        <w:rPr>
          <w:rFonts w:ascii="Times New Roman" w:hAnsi="Times New Roman"/>
          <w:color w:val="000000" w:themeColor="text1"/>
        </w:rPr>
        <w:t>特殊的，专门的</w:t>
      </w:r>
    </w:p>
    <w:p w14:paraId="2CDFB4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somnific    [sɔm'nifik] </w:t>
      </w:r>
      <w:r w:rsidRPr="003D4DC1">
        <w:rPr>
          <w:rFonts w:ascii="Times New Roman" w:hAnsi="Times New Roman"/>
          <w:color w:val="000000" w:themeColor="text1"/>
        </w:rPr>
        <w:t>催眠的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D16F7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terrific      [tə'rifik] </w:t>
      </w:r>
      <w:r w:rsidRPr="003D4DC1">
        <w:rPr>
          <w:rFonts w:ascii="Times New Roman" w:hAnsi="Times New Roman"/>
          <w:color w:val="000000" w:themeColor="text1"/>
        </w:rPr>
        <w:t>令人害怕的</w:t>
      </w:r>
    </w:p>
    <w:p w14:paraId="151462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horrific     [hɔ'rifik] </w:t>
      </w:r>
      <w:r w:rsidRPr="003D4DC1">
        <w:rPr>
          <w:rFonts w:ascii="Times New Roman" w:hAnsi="Times New Roman"/>
          <w:color w:val="000000" w:themeColor="text1"/>
        </w:rPr>
        <w:t>可怕的</w:t>
      </w:r>
    </w:p>
    <w:p w14:paraId="4A1FC8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acidific     ['æsɪdifik] </w:t>
      </w:r>
      <w:r w:rsidRPr="003D4DC1">
        <w:rPr>
          <w:rFonts w:ascii="Times New Roman" w:hAnsi="Times New Roman"/>
          <w:color w:val="000000" w:themeColor="text1"/>
        </w:rPr>
        <w:t>化为酸性的</w:t>
      </w:r>
    </w:p>
    <w:p w14:paraId="406E5C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calorific     [,kælə'rifik] </w:t>
      </w:r>
      <w:r w:rsidRPr="003D4DC1">
        <w:rPr>
          <w:rFonts w:ascii="Times New Roman" w:hAnsi="Times New Roman"/>
          <w:color w:val="000000" w:themeColor="text1"/>
        </w:rPr>
        <w:t>生热的</w:t>
      </w:r>
    </w:p>
    <w:p w14:paraId="64D851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malefic     [mə'lefik] </w:t>
      </w:r>
      <w:r w:rsidRPr="003D4DC1">
        <w:rPr>
          <w:rFonts w:ascii="Times New Roman" w:hAnsi="Times New Roman"/>
          <w:color w:val="000000" w:themeColor="text1"/>
        </w:rPr>
        <w:t>邪恶的，有害的</w:t>
      </w:r>
    </w:p>
    <w:p w14:paraId="59AAB125" w14:textId="77777777" w:rsidR="00B874AF" w:rsidRPr="003D4DC1" w:rsidRDefault="00B874AF" w:rsidP="00D878A7">
      <w:pPr>
        <w:rPr>
          <w:rFonts w:ascii="Times New Roman" w:hAnsi="Times New Roman"/>
          <w:color w:val="000000" w:themeColor="text1"/>
        </w:rPr>
        <w:sectPr w:rsidR="00B874AF" w:rsidRPr="003D4DC1" w:rsidSect="00B874AF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45ACC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A673870" w14:textId="77777777" w:rsidR="00D878A7" w:rsidRPr="003D4DC1" w:rsidRDefault="00D878A7" w:rsidP="00D1175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67. -fication[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4ECDF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化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做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使成为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等意义，与动词后缀</w:t>
      </w:r>
      <w:r w:rsidRPr="003D4DC1">
        <w:rPr>
          <w:rFonts w:ascii="Times New Roman" w:hAnsi="Times New Roman"/>
          <w:color w:val="000000" w:themeColor="text1"/>
        </w:rPr>
        <w:t xml:space="preserve">-fy 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1E34EE2E" w14:textId="77777777" w:rsidR="007E39B5" w:rsidRPr="003D4DC1" w:rsidRDefault="007E39B5" w:rsidP="00D878A7">
      <w:pPr>
        <w:rPr>
          <w:rFonts w:ascii="Times New Roman" w:hAnsi="Times New Roman"/>
          <w:color w:val="000000" w:themeColor="text1"/>
        </w:rPr>
        <w:sectPr w:rsidR="007E39B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FA21D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beautification   [,bju:tifi'keiʃən] </w:t>
      </w:r>
      <w:r w:rsidRPr="003D4DC1">
        <w:rPr>
          <w:rFonts w:ascii="Times New Roman" w:hAnsi="Times New Roman"/>
          <w:color w:val="000000" w:themeColor="text1"/>
        </w:rPr>
        <w:t>美化</w:t>
      </w:r>
    </w:p>
    <w:p w14:paraId="39659D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uglification     [,ʌɡlifi'keiʃən] </w:t>
      </w:r>
      <w:r w:rsidRPr="003D4DC1">
        <w:rPr>
          <w:rFonts w:ascii="Times New Roman" w:hAnsi="Times New Roman"/>
          <w:color w:val="000000" w:themeColor="text1"/>
        </w:rPr>
        <w:t>丑化</w:t>
      </w:r>
    </w:p>
    <w:p w14:paraId="0A6467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electrification   [i,lektrifi'keiʃən] </w:t>
      </w:r>
      <w:r w:rsidRPr="003D4DC1">
        <w:rPr>
          <w:rFonts w:ascii="Times New Roman" w:hAnsi="Times New Roman"/>
          <w:color w:val="000000" w:themeColor="text1"/>
        </w:rPr>
        <w:t>电气化</w:t>
      </w:r>
    </w:p>
    <w:p w14:paraId="48E5FD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simplification   [,simplifi'keiʃən] </w:t>
      </w:r>
      <w:r w:rsidRPr="003D4DC1">
        <w:rPr>
          <w:rFonts w:ascii="Times New Roman" w:hAnsi="Times New Roman"/>
          <w:color w:val="000000" w:themeColor="text1"/>
        </w:rPr>
        <w:t>简（单）化</w:t>
      </w:r>
    </w:p>
    <w:p w14:paraId="3A2F20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pacification     [,pæsifi'keiʃən] </w:t>
      </w:r>
      <w:r w:rsidRPr="003D4DC1">
        <w:rPr>
          <w:rFonts w:ascii="Times New Roman" w:hAnsi="Times New Roman"/>
          <w:color w:val="000000" w:themeColor="text1"/>
        </w:rPr>
        <w:t>平定，绥靖</w:t>
      </w:r>
    </w:p>
    <w:p w14:paraId="3D03CC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falsification     ['fɔ:lsifi'keiʃən] </w:t>
      </w:r>
      <w:r w:rsidRPr="003D4DC1">
        <w:rPr>
          <w:rFonts w:ascii="Times New Roman" w:hAnsi="Times New Roman"/>
          <w:color w:val="000000" w:themeColor="text1"/>
        </w:rPr>
        <w:t>伪造</w:t>
      </w:r>
    </w:p>
    <w:p w14:paraId="55D8A2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gasification     [,ɡæsifi'keiʃən] </w:t>
      </w:r>
      <w:r w:rsidRPr="003D4DC1">
        <w:rPr>
          <w:rFonts w:ascii="Times New Roman" w:hAnsi="Times New Roman"/>
          <w:color w:val="000000" w:themeColor="text1"/>
        </w:rPr>
        <w:t>气化</w:t>
      </w:r>
    </w:p>
    <w:p w14:paraId="72EDF1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certification     [,sə:tifi'keiʃən] </w:t>
      </w:r>
      <w:r w:rsidRPr="003D4DC1">
        <w:rPr>
          <w:rFonts w:ascii="Times New Roman" w:hAnsi="Times New Roman"/>
          <w:color w:val="000000" w:themeColor="text1"/>
        </w:rPr>
        <w:t>证明</w:t>
      </w:r>
    </w:p>
    <w:p w14:paraId="2D4458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typification     [,tipifi'keiʃən] </w:t>
      </w:r>
      <w:r w:rsidRPr="003D4DC1">
        <w:rPr>
          <w:rFonts w:ascii="Times New Roman" w:hAnsi="Times New Roman"/>
          <w:color w:val="000000" w:themeColor="text1"/>
        </w:rPr>
        <w:t>典型化</w:t>
      </w:r>
    </w:p>
    <w:p w14:paraId="31F4F7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glorification     [,ɡlɔ:rifi'keiʃən] </w:t>
      </w:r>
      <w:r w:rsidRPr="003D4DC1">
        <w:rPr>
          <w:rFonts w:ascii="Times New Roman" w:hAnsi="Times New Roman"/>
          <w:color w:val="000000" w:themeColor="text1"/>
        </w:rPr>
        <w:t>颂扬，赞美</w:t>
      </w:r>
    </w:p>
    <w:p w14:paraId="1DC4CE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intensification   [in,tensifi'keiʃən] </w:t>
      </w:r>
      <w:r w:rsidRPr="003D4DC1">
        <w:rPr>
          <w:rFonts w:ascii="Times New Roman" w:hAnsi="Times New Roman"/>
          <w:color w:val="000000" w:themeColor="text1"/>
        </w:rPr>
        <w:t>加强</w:t>
      </w:r>
    </w:p>
    <w:p w14:paraId="22326C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amplification    [,æmplifi'keiʃən] </w:t>
      </w:r>
      <w:r w:rsidRPr="003D4DC1">
        <w:rPr>
          <w:rFonts w:ascii="Times New Roman" w:hAnsi="Times New Roman"/>
          <w:color w:val="000000" w:themeColor="text1"/>
        </w:rPr>
        <w:t>扩大</w:t>
      </w:r>
    </w:p>
    <w:p w14:paraId="037D05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classification    [,klæsifi'keiʃən] </w:t>
      </w:r>
      <w:r w:rsidRPr="003D4DC1">
        <w:rPr>
          <w:rFonts w:ascii="Times New Roman" w:hAnsi="Times New Roman"/>
          <w:color w:val="000000" w:themeColor="text1"/>
        </w:rPr>
        <w:t>分类</w:t>
      </w:r>
    </w:p>
    <w:p w14:paraId="6E4C74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rectification     [,rektifi'keiʃən] </w:t>
      </w:r>
      <w:r w:rsidRPr="003D4DC1">
        <w:rPr>
          <w:rFonts w:ascii="Times New Roman" w:hAnsi="Times New Roman"/>
          <w:color w:val="000000" w:themeColor="text1"/>
        </w:rPr>
        <w:t>纠正，净化</w:t>
      </w:r>
    </w:p>
    <w:p w14:paraId="0610F7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purification     [,pjuərifi'keiʃən] </w:t>
      </w:r>
      <w:r w:rsidRPr="003D4DC1">
        <w:rPr>
          <w:rFonts w:ascii="Times New Roman" w:hAnsi="Times New Roman"/>
          <w:color w:val="000000" w:themeColor="text1"/>
        </w:rPr>
        <w:t>清洗，净化</w:t>
      </w:r>
    </w:p>
    <w:p w14:paraId="53F3C2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fortification     [,fɔ:tifi'keiʃən] </w:t>
      </w:r>
      <w:r w:rsidRPr="003D4DC1">
        <w:rPr>
          <w:rFonts w:ascii="Times New Roman" w:hAnsi="Times New Roman"/>
          <w:color w:val="000000" w:themeColor="text1"/>
        </w:rPr>
        <w:t>筑城，设防</w:t>
      </w:r>
    </w:p>
    <w:p w14:paraId="4982B3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solidification    [,səlidifi'keiʃən] </w:t>
      </w:r>
      <w:r w:rsidRPr="003D4DC1">
        <w:rPr>
          <w:rFonts w:ascii="Times New Roman" w:hAnsi="Times New Roman"/>
          <w:color w:val="000000" w:themeColor="text1"/>
        </w:rPr>
        <w:t>凝固，团结</w:t>
      </w:r>
    </w:p>
    <w:p w14:paraId="3625D8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Frenchification   [,fren(t)ʃi'keiʃən] </w:t>
      </w:r>
      <w:r w:rsidRPr="003D4DC1">
        <w:rPr>
          <w:rFonts w:ascii="Times New Roman" w:hAnsi="Times New Roman"/>
          <w:color w:val="000000" w:themeColor="text1"/>
        </w:rPr>
        <w:t>法国化</w:t>
      </w:r>
    </w:p>
    <w:p w14:paraId="64DE82AD" w14:textId="77777777" w:rsidR="007E39B5" w:rsidRPr="003D4DC1" w:rsidRDefault="007E39B5" w:rsidP="00D878A7">
      <w:pPr>
        <w:rPr>
          <w:rFonts w:ascii="Times New Roman" w:hAnsi="Times New Roman"/>
          <w:color w:val="000000" w:themeColor="text1"/>
        </w:rPr>
        <w:sectPr w:rsidR="007E39B5" w:rsidRPr="003D4DC1" w:rsidSect="007E39B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7480E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26B994C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68. -fier[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4E4CA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由</w:t>
      </w:r>
      <w:r w:rsidRPr="003D4DC1">
        <w:rPr>
          <w:rFonts w:ascii="Times New Roman" w:hAnsi="Times New Roman"/>
          <w:color w:val="000000" w:themeColor="text1"/>
        </w:rPr>
        <w:t>-fy+-er</w:t>
      </w:r>
      <w:r w:rsidRPr="003D4DC1">
        <w:rPr>
          <w:rFonts w:ascii="Times New Roman" w:hAnsi="Times New Roman"/>
          <w:color w:val="000000" w:themeColor="text1"/>
        </w:rPr>
        <w:t>而成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做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的人或物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使成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的人或物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3839A529" w14:textId="77777777" w:rsidR="007E39B5" w:rsidRPr="003D4DC1" w:rsidRDefault="007E39B5" w:rsidP="00D878A7">
      <w:pPr>
        <w:rPr>
          <w:rFonts w:ascii="Times New Roman" w:hAnsi="Times New Roman"/>
          <w:color w:val="000000" w:themeColor="text1"/>
        </w:rPr>
        <w:sectPr w:rsidR="007E39B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681D7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beautifier     ['bju:tə,fair] </w:t>
      </w:r>
      <w:r w:rsidRPr="003D4DC1">
        <w:rPr>
          <w:rFonts w:ascii="Times New Roman" w:hAnsi="Times New Roman"/>
          <w:color w:val="000000" w:themeColor="text1"/>
        </w:rPr>
        <w:t>美化者</w:t>
      </w:r>
    </w:p>
    <w:p w14:paraId="0E3EFA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glorifier      ['glɔ:rifaiə] </w:t>
      </w:r>
      <w:r w:rsidRPr="003D4DC1">
        <w:rPr>
          <w:rFonts w:ascii="Times New Roman" w:hAnsi="Times New Roman"/>
          <w:color w:val="000000" w:themeColor="text1"/>
        </w:rPr>
        <w:t>赞美者，颂扬者</w:t>
      </w:r>
    </w:p>
    <w:p w14:paraId="211736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pacifier       ['pæsifaiə] </w:t>
      </w:r>
      <w:r w:rsidRPr="003D4DC1">
        <w:rPr>
          <w:rFonts w:ascii="Times New Roman" w:hAnsi="Times New Roman"/>
          <w:color w:val="000000" w:themeColor="text1"/>
        </w:rPr>
        <w:t>平定者</w:t>
      </w:r>
    </w:p>
    <w:p w14:paraId="129189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classifier      ['klæsifaiə] </w:t>
      </w:r>
      <w:r w:rsidRPr="003D4DC1">
        <w:rPr>
          <w:rFonts w:ascii="Times New Roman" w:hAnsi="Times New Roman"/>
          <w:color w:val="000000" w:themeColor="text1"/>
        </w:rPr>
        <w:t>分类者</w:t>
      </w:r>
    </w:p>
    <w:p w14:paraId="745075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falsifier       ['fɔ:lsifaiə] </w:t>
      </w:r>
      <w:r w:rsidRPr="003D4DC1">
        <w:rPr>
          <w:rFonts w:ascii="Times New Roman" w:hAnsi="Times New Roman"/>
          <w:color w:val="000000" w:themeColor="text1"/>
        </w:rPr>
        <w:t>伪造者</w:t>
      </w:r>
    </w:p>
    <w:p w14:paraId="4DA953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liquefier      ['likwifaiə] </w:t>
      </w:r>
      <w:r w:rsidRPr="003D4DC1">
        <w:rPr>
          <w:rFonts w:ascii="Times New Roman" w:hAnsi="Times New Roman"/>
          <w:color w:val="000000" w:themeColor="text1"/>
        </w:rPr>
        <w:t>液化器</w:t>
      </w:r>
    </w:p>
    <w:p w14:paraId="740800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amplifier      ['æmplifaiə] </w:t>
      </w:r>
      <w:r w:rsidRPr="003D4DC1">
        <w:rPr>
          <w:rFonts w:ascii="Times New Roman" w:hAnsi="Times New Roman"/>
          <w:color w:val="000000" w:themeColor="text1"/>
        </w:rPr>
        <w:t>放大器，打音器</w:t>
      </w:r>
    </w:p>
    <w:p w14:paraId="720174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intensifier     [in'tensifaiə] </w:t>
      </w:r>
      <w:r w:rsidRPr="003D4DC1">
        <w:rPr>
          <w:rFonts w:ascii="Times New Roman" w:hAnsi="Times New Roman"/>
          <w:color w:val="000000" w:themeColor="text1"/>
        </w:rPr>
        <w:t>增强器（剂）</w:t>
      </w:r>
    </w:p>
    <w:p w14:paraId="3CD2BE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certifier       ['sə:tifaiə] </w:t>
      </w:r>
      <w:r w:rsidRPr="003D4DC1">
        <w:rPr>
          <w:rFonts w:ascii="Times New Roman" w:hAnsi="Times New Roman"/>
          <w:color w:val="000000" w:themeColor="text1"/>
        </w:rPr>
        <w:t>证明者</w:t>
      </w:r>
    </w:p>
    <w:p w14:paraId="7BDACB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simplifier      ['simplifaiə] </w:t>
      </w:r>
      <w:r w:rsidRPr="003D4DC1">
        <w:rPr>
          <w:rFonts w:ascii="Times New Roman" w:hAnsi="Times New Roman"/>
          <w:color w:val="000000" w:themeColor="text1"/>
        </w:rPr>
        <w:t>简化物</w:t>
      </w:r>
    </w:p>
    <w:p w14:paraId="13C033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rectifier       ['rektifaiə] </w:t>
      </w:r>
      <w:r w:rsidRPr="003D4DC1">
        <w:rPr>
          <w:rFonts w:ascii="Times New Roman" w:hAnsi="Times New Roman"/>
          <w:color w:val="000000" w:themeColor="text1"/>
        </w:rPr>
        <w:t>改正者，整流器</w:t>
      </w:r>
    </w:p>
    <w:p w14:paraId="4F7F9841" w14:textId="77777777" w:rsidR="007E39B5" w:rsidRPr="003D4DC1" w:rsidRDefault="007E39B5" w:rsidP="00D878A7">
      <w:pPr>
        <w:rPr>
          <w:rFonts w:ascii="Times New Roman" w:hAnsi="Times New Roman"/>
          <w:color w:val="000000" w:themeColor="text1"/>
        </w:rPr>
        <w:sectPr w:rsidR="007E39B5" w:rsidRPr="003D4DC1" w:rsidSect="007E39B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D00E0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5A469F9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69. -fold[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形容词及副词后缀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F8250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倍、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重。</w:t>
      </w:r>
    </w:p>
    <w:p w14:paraId="655CA5F4" w14:textId="77777777" w:rsidR="007E39B5" w:rsidRPr="003D4DC1" w:rsidRDefault="007E39B5" w:rsidP="00D878A7">
      <w:pPr>
        <w:rPr>
          <w:rFonts w:ascii="Times New Roman" w:hAnsi="Times New Roman"/>
          <w:color w:val="000000" w:themeColor="text1"/>
        </w:rPr>
        <w:sectPr w:rsidR="007E39B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E575D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twofold      ['tu:fəuld] </w:t>
      </w:r>
      <w:r w:rsidRPr="003D4DC1">
        <w:rPr>
          <w:rFonts w:ascii="Times New Roman" w:hAnsi="Times New Roman"/>
          <w:color w:val="000000" w:themeColor="text1"/>
        </w:rPr>
        <w:t>两倍，两重</w:t>
      </w:r>
    </w:p>
    <w:p w14:paraId="68ADCB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threefold     ['θri:fəuld] </w:t>
      </w:r>
      <w:r w:rsidRPr="003D4DC1">
        <w:rPr>
          <w:rFonts w:ascii="Times New Roman" w:hAnsi="Times New Roman"/>
          <w:color w:val="000000" w:themeColor="text1"/>
        </w:rPr>
        <w:t>三倍，三重</w:t>
      </w:r>
    </w:p>
    <w:p w14:paraId="6E6DC4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fourfold      ['fɔ:fəuld] </w:t>
      </w:r>
      <w:r w:rsidRPr="003D4DC1">
        <w:rPr>
          <w:rFonts w:ascii="Times New Roman" w:hAnsi="Times New Roman"/>
          <w:color w:val="000000" w:themeColor="text1"/>
        </w:rPr>
        <w:t>四倍，四重</w:t>
      </w:r>
    </w:p>
    <w:p w14:paraId="0413E2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sevenfold     ['sevənfəuld] </w:t>
      </w:r>
      <w:r w:rsidRPr="003D4DC1">
        <w:rPr>
          <w:rFonts w:ascii="Times New Roman" w:hAnsi="Times New Roman"/>
          <w:color w:val="000000" w:themeColor="text1"/>
        </w:rPr>
        <w:t>七倍，七重</w:t>
      </w:r>
    </w:p>
    <w:p w14:paraId="09EC09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tenfold       ['tenfəuld] </w:t>
      </w:r>
      <w:r w:rsidRPr="003D4DC1">
        <w:rPr>
          <w:rFonts w:ascii="Times New Roman" w:hAnsi="Times New Roman"/>
          <w:color w:val="000000" w:themeColor="text1"/>
        </w:rPr>
        <w:t>十倍，十重</w:t>
      </w:r>
    </w:p>
    <w:p w14:paraId="3F334B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hundredfold   ['hʌndrədfəuld] </w:t>
      </w:r>
      <w:r w:rsidRPr="003D4DC1">
        <w:rPr>
          <w:rFonts w:ascii="Times New Roman" w:hAnsi="Times New Roman"/>
          <w:color w:val="000000" w:themeColor="text1"/>
        </w:rPr>
        <w:t>百倍，百重</w:t>
      </w:r>
    </w:p>
    <w:p w14:paraId="2DDAEB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thousandfold  ['θauzəndfəuld] </w:t>
      </w:r>
      <w:r w:rsidRPr="003D4DC1">
        <w:rPr>
          <w:rFonts w:ascii="Times New Roman" w:hAnsi="Times New Roman"/>
          <w:color w:val="000000" w:themeColor="text1"/>
        </w:rPr>
        <w:t>千倍，千重</w:t>
      </w:r>
    </w:p>
    <w:p w14:paraId="428C8D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manyfold     ['menifəuld] </w:t>
      </w:r>
      <w:r w:rsidRPr="003D4DC1">
        <w:rPr>
          <w:rFonts w:ascii="Times New Roman" w:hAnsi="Times New Roman"/>
          <w:color w:val="000000" w:themeColor="text1"/>
        </w:rPr>
        <w:t>许多倍地</w:t>
      </w:r>
    </w:p>
    <w:p w14:paraId="2517371F" w14:textId="77777777" w:rsidR="007E39B5" w:rsidRPr="003D4DC1" w:rsidRDefault="007E39B5" w:rsidP="00D878A7">
      <w:pPr>
        <w:rPr>
          <w:rFonts w:ascii="Times New Roman" w:hAnsi="Times New Roman"/>
          <w:color w:val="000000" w:themeColor="text1"/>
        </w:rPr>
        <w:sectPr w:rsidR="007E39B5" w:rsidRPr="003D4DC1" w:rsidSect="007E39B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6AA65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1F34D75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70. -form[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DEF62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形状的、似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形状的。</w:t>
      </w:r>
    </w:p>
    <w:p w14:paraId="638FE521" w14:textId="77777777" w:rsidR="00A75104" w:rsidRPr="003D4DC1" w:rsidRDefault="00A75104" w:rsidP="00D878A7">
      <w:pPr>
        <w:rPr>
          <w:rFonts w:ascii="Times New Roman" w:hAnsi="Times New Roman"/>
          <w:color w:val="000000" w:themeColor="text1"/>
        </w:rPr>
        <w:sectPr w:rsidR="00A7510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2560D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gasiform     ['ɡæsifɔ:m] </w:t>
      </w:r>
      <w:r w:rsidRPr="003D4DC1">
        <w:rPr>
          <w:rFonts w:ascii="Times New Roman" w:hAnsi="Times New Roman"/>
          <w:color w:val="000000" w:themeColor="text1"/>
        </w:rPr>
        <w:t>气态的</w:t>
      </w:r>
    </w:p>
    <w:p w14:paraId="5A4986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cruciform    ['kru:si,fɔ:m] </w:t>
      </w:r>
      <w:r w:rsidRPr="003D4DC1">
        <w:rPr>
          <w:rFonts w:ascii="Times New Roman" w:hAnsi="Times New Roman"/>
          <w:color w:val="000000" w:themeColor="text1"/>
        </w:rPr>
        <w:t>十字形的</w:t>
      </w:r>
    </w:p>
    <w:p w14:paraId="51AF93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cubiform     ['kju:bi,fɔ:m] </w:t>
      </w:r>
      <w:r w:rsidRPr="003D4DC1">
        <w:rPr>
          <w:rFonts w:ascii="Times New Roman" w:hAnsi="Times New Roman"/>
          <w:color w:val="000000" w:themeColor="text1"/>
        </w:rPr>
        <w:t>立方体形的</w:t>
      </w:r>
    </w:p>
    <w:p w14:paraId="57B1B8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dentiform    [dentifɔ:m] </w:t>
      </w:r>
      <w:r w:rsidRPr="003D4DC1">
        <w:rPr>
          <w:rFonts w:ascii="Times New Roman" w:hAnsi="Times New Roman"/>
          <w:color w:val="000000" w:themeColor="text1"/>
        </w:rPr>
        <w:t>牙齿形的</w:t>
      </w:r>
    </w:p>
    <w:p w14:paraId="57FA18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uniform      ['ju:nifɔ:m] </w:t>
      </w:r>
      <w:r w:rsidRPr="003D4DC1">
        <w:rPr>
          <w:rFonts w:ascii="Times New Roman" w:hAnsi="Times New Roman"/>
          <w:color w:val="000000" w:themeColor="text1"/>
        </w:rPr>
        <w:t>形状一样的</w:t>
      </w:r>
    </w:p>
    <w:p w14:paraId="309C34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asbestiform   [æz'bestifɔ:m] </w:t>
      </w:r>
      <w:r w:rsidRPr="003D4DC1">
        <w:rPr>
          <w:rFonts w:ascii="Times New Roman" w:hAnsi="Times New Roman"/>
          <w:color w:val="000000" w:themeColor="text1"/>
        </w:rPr>
        <w:t>石棉状的</w:t>
      </w:r>
    </w:p>
    <w:p w14:paraId="739E1AED" w14:textId="77777777" w:rsidR="00A75104" w:rsidRPr="003D4DC1" w:rsidRDefault="00A75104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A75104" w:rsidRPr="003D4DC1" w:rsidSect="00A7510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37BF1E2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71. –ful</w:t>
      </w:r>
    </w:p>
    <w:p w14:paraId="14FB21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加在名词之后，表示充满时的量；</w:t>
      </w:r>
    </w:p>
    <w:p w14:paraId="013860C9" w14:textId="77777777" w:rsidR="00A75104" w:rsidRPr="003D4DC1" w:rsidRDefault="00A75104" w:rsidP="00D878A7">
      <w:pPr>
        <w:rPr>
          <w:rFonts w:ascii="Times New Roman" w:hAnsi="Times New Roman"/>
          <w:color w:val="000000" w:themeColor="text1"/>
        </w:rPr>
        <w:sectPr w:rsidR="00A7510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E5B7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handful    ['hændful] </w:t>
      </w:r>
      <w:r w:rsidRPr="003D4DC1">
        <w:rPr>
          <w:rFonts w:ascii="Times New Roman" w:hAnsi="Times New Roman"/>
          <w:color w:val="000000" w:themeColor="text1"/>
        </w:rPr>
        <w:t>一把，一把的量</w:t>
      </w:r>
    </w:p>
    <w:p w14:paraId="09AFBB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spoonful   ['spu:nful] </w:t>
      </w:r>
      <w:r w:rsidRPr="003D4DC1">
        <w:rPr>
          <w:rFonts w:ascii="Times New Roman" w:hAnsi="Times New Roman"/>
          <w:color w:val="000000" w:themeColor="text1"/>
        </w:rPr>
        <w:t>一匙的量</w:t>
      </w:r>
    </w:p>
    <w:p w14:paraId="35C426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houseful   ['hausful] </w:t>
      </w:r>
      <w:r w:rsidRPr="003D4DC1">
        <w:rPr>
          <w:rFonts w:ascii="Times New Roman" w:hAnsi="Times New Roman"/>
          <w:color w:val="000000" w:themeColor="text1"/>
        </w:rPr>
        <w:t>满屋，一屋子</w:t>
      </w:r>
    </w:p>
    <w:p w14:paraId="410008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armful     ['ɑ:mful] </w:t>
      </w:r>
      <w:r w:rsidRPr="003D4DC1">
        <w:rPr>
          <w:rFonts w:ascii="Times New Roman" w:hAnsi="Times New Roman"/>
          <w:color w:val="000000" w:themeColor="text1"/>
        </w:rPr>
        <w:t>一抱</w:t>
      </w:r>
    </w:p>
    <w:p w14:paraId="395BFD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bagful     ['bæɡful] </w:t>
      </w:r>
      <w:r w:rsidRPr="003D4DC1">
        <w:rPr>
          <w:rFonts w:ascii="Times New Roman" w:hAnsi="Times New Roman"/>
          <w:color w:val="000000" w:themeColor="text1"/>
        </w:rPr>
        <w:t>一满袋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915EC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drawerful  ['drɔ:ful] </w:t>
      </w:r>
      <w:r w:rsidRPr="003D4DC1">
        <w:rPr>
          <w:rFonts w:ascii="Times New Roman" w:hAnsi="Times New Roman"/>
          <w:color w:val="000000" w:themeColor="text1"/>
        </w:rPr>
        <w:t>一抽屉</w:t>
      </w:r>
    </w:p>
    <w:p w14:paraId="790BBF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cupful     ['kʌp,ful] </w:t>
      </w:r>
      <w:r w:rsidRPr="003D4DC1">
        <w:rPr>
          <w:rFonts w:ascii="Times New Roman" w:hAnsi="Times New Roman"/>
          <w:color w:val="000000" w:themeColor="text1"/>
        </w:rPr>
        <w:t>一满杯</w:t>
      </w:r>
    </w:p>
    <w:p w14:paraId="52AD23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mouthful  ['mauθful] </w:t>
      </w:r>
      <w:r w:rsidRPr="003D4DC1">
        <w:rPr>
          <w:rFonts w:ascii="Times New Roman" w:hAnsi="Times New Roman"/>
          <w:color w:val="000000" w:themeColor="text1"/>
        </w:rPr>
        <w:t>一口</w:t>
      </w:r>
    </w:p>
    <w:p w14:paraId="573D6D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dishful    ['diʃful] </w:t>
      </w:r>
      <w:r w:rsidRPr="003D4DC1">
        <w:rPr>
          <w:rFonts w:ascii="Times New Roman" w:hAnsi="Times New Roman"/>
          <w:color w:val="000000" w:themeColor="text1"/>
        </w:rPr>
        <w:t>一喋的量</w:t>
      </w:r>
    </w:p>
    <w:p w14:paraId="6AA070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boatful    ['bəutful] </w:t>
      </w:r>
      <w:r w:rsidRPr="003D4DC1">
        <w:rPr>
          <w:rFonts w:ascii="Times New Roman" w:hAnsi="Times New Roman"/>
          <w:color w:val="000000" w:themeColor="text1"/>
        </w:rPr>
        <w:t>一船所载的量</w:t>
      </w:r>
    </w:p>
    <w:p w14:paraId="2801D9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boxful     ['bɔksful] </w:t>
      </w:r>
      <w:r w:rsidRPr="003D4DC1">
        <w:rPr>
          <w:rFonts w:ascii="Times New Roman" w:hAnsi="Times New Roman"/>
          <w:color w:val="000000" w:themeColor="text1"/>
        </w:rPr>
        <w:t>一满箱，一满盒</w:t>
      </w:r>
    </w:p>
    <w:p w14:paraId="69F54F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bellyful    ['beliful] </w:t>
      </w:r>
      <w:r w:rsidRPr="003D4DC1">
        <w:rPr>
          <w:rFonts w:ascii="Times New Roman" w:hAnsi="Times New Roman"/>
          <w:color w:val="000000" w:themeColor="text1"/>
        </w:rPr>
        <w:t>一满腹</w:t>
      </w:r>
    </w:p>
    <w:p w14:paraId="02FB2F32" w14:textId="77777777" w:rsidR="00A75104" w:rsidRPr="003D4DC1" w:rsidRDefault="00A75104" w:rsidP="00D878A7">
      <w:pPr>
        <w:rPr>
          <w:rFonts w:ascii="Times New Roman" w:hAnsi="Times New Roman"/>
          <w:color w:val="000000" w:themeColor="text1"/>
        </w:rPr>
        <w:sectPr w:rsidR="00A75104" w:rsidRPr="003D4DC1" w:rsidSect="00A7510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94E54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D161D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表示富有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的，充满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性质的，易于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的。</w:t>
      </w:r>
    </w:p>
    <w:p w14:paraId="64748B22" w14:textId="77777777" w:rsidR="00A75104" w:rsidRPr="003D4DC1" w:rsidRDefault="00A75104" w:rsidP="00D878A7">
      <w:pPr>
        <w:rPr>
          <w:rFonts w:ascii="Times New Roman" w:hAnsi="Times New Roman"/>
          <w:color w:val="000000" w:themeColor="text1"/>
        </w:rPr>
        <w:sectPr w:rsidR="00A75104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60A86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useful     ['ju:sful] </w:t>
      </w:r>
      <w:r w:rsidRPr="003D4DC1">
        <w:rPr>
          <w:rFonts w:ascii="Times New Roman" w:hAnsi="Times New Roman"/>
          <w:color w:val="000000" w:themeColor="text1"/>
        </w:rPr>
        <w:t>有用的</w:t>
      </w:r>
    </w:p>
    <w:p w14:paraId="3CDE31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fruitful     ['fru:tful] </w:t>
      </w:r>
      <w:r w:rsidRPr="003D4DC1">
        <w:rPr>
          <w:rFonts w:ascii="Times New Roman" w:hAnsi="Times New Roman"/>
          <w:color w:val="000000" w:themeColor="text1"/>
        </w:rPr>
        <w:t>有结果的</w:t>
      </w:r>
    </w:p>
    <w:p w14:paraId="33184F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hopeful    ['həupful] </w:t>
      </w:r>
      <w:r w:rsidRPr="003D4DC1">
        <w:rPr>
          <w:rFonts w:ascii="Times New Roman" w:hAnsi="Times New Roman"/>
          <w:color w:val="000000" w:themeColor="text1"/>
        </w:rPr>
        <w:t>富有希望的</w:t>
      </w:r>
    </w:p>
    <w:p w14:paraId="46C0A3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dreamful   ['dri:mful] </w:t>
      </w:r>
      <w:r w:rsidRPr="003D4DC1">
        <w:rPr>
          <w:rFonts w:ascii="Times New Roman" w:hAnsi="Times New Roman"/>
          <w:color w:val="000000" w:themeColor="text1"/>
        </w:rPr>
        <w:t>多梦的</w:t>
      </w:r>
    </w:p>
    <w:p w14:paraId="6756E1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peaceful    ['pi:sful] </w:t>
      </w:r>
      <w:r w:rsidRPr="003D4DC1">
        <w:rPr>
          <w:rFonts w:ascii="Times New Roman" w:hAnsi="Times New Roman"/>
          <w:color w:val="000000" w:themeColor="text1"/>
        </w:rPr>
        <w:t>和平的</w:t>
      </w:r>
    </w:p>
    <w:p w14:paraId="0B19BD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powerful   ['pauəful] </w:t>
      </w:r>
      <w:r w:rsidRPr="003D4DC1">
        <w:rPr>
          <w:rFonts w:ascii="Times New Roman" w:hAnsi="Times New Roman"/>
          <w:color w:val="000000" w:themeColor="text1"/>
        </w:rPr>
        <w:t>有力的</w:t>
      </w:r>
    </w:p>
    <w:p w14:paraId="758852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sorrowful   ['sɔrəufuəl] </w:t>
      </w:r>
      <w:r w:rsidRPr="003D4DC1">
        <w:rPr>
          <w:rFonts w:ascii="Times New Roman" w:hAnsi="Times New Roman"/>
          <w:color w:val="000000" w:themeColor="text1"/>
        </w:rPr>
        <w:t>悲哀的</w:t>
      </w:r>
    </w:p>
    <w:p w14:paraId="09CC72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changeful   ['tʃeindʒful] </w:t>
      </w:r>
      <w:r w:rsidRPr="003D4DC1">
        <w:rPr>
          <w:rFonts w:ascii="Times New Roman" w:hAnsi="Times New Roman"/>
          <w:color w:val="000000" w:themeColor="text1"/>
        </w:rPr>
        <w:t>多变化的</w:t>
      </w:r>
    </w:p>
    <w:p w14:paraId="034BEC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shameful   ['ʃeimful] </w:t>
      </w:r>
      <w:r w:rsidRPr="003D4DC1">
        <w:rPr>
          <w:rFonts w:ascii="Times New Roman" w:hAnsi="Times New Roman"/>
          <w:color w:val="000000" w:themeColor="text1"/>
        </w:rPr>
        <w:t>可耻的</w:t>
      </w:r>
    </w:p>
    <w:p w14:paraId="12B4CD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fearful     ['fiəful] </w:t>
      </w:r>
      <w:r w:rsidRPr="003D4DC1">
        <w:rPr>
          <w:rFonts w:ascii="Times New Roman" w:hAnsi="Times New Roman"/>
          <w:color w:val="000000" w:themeColor="text1"/>
        </w:rPr>
        <w:t>可怕的</w:t>
      </w:r>
    </w:p>
    <w:p w14:paraId="3D4C6D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forgetful   [fə'ɡetful] </w:t>
      </w:r>
      <w:r w:rsidRPr="003D4DC1">
        <w:rPr>
          <w:rFonts w:ascii="Times New Roman" w:hAnsi="Times New Roman"/>
          <w:color w:val="000000" w:themeColor="text1"/>
        </w:rPr>
        <w:t>易忘的</w:t>
      </w:r>
    </w:p>
    <w:p w14:paraId="381513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truthful    ['tru:θful] </w:t>
      </w:r>
      <w:r w:rsidRPr="003D4DC1">
        <w:rPr>
          <w:rFonts w:ascii="Times New Roman" w:hAnsi="Times New Roman"/>
          <w:color w:val="000000" w:themeColor="text1"/>
        </w:rPr>
        <w:t>真实的</w:t>
      </w:r>
    </w:p>
    <w:p w14:paraId="1BA165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skillful     ['skilful] </w:t>
      </w:r>
      <w:r w:rsidRPr="003D4DC1">
        <w:rPr>
          <w:rFonts w:ascii="Times New Roman" w:hAnsi="Times New Roman"/>
          <w:color w:val="000000" w:themeColor="text1"/>
        </w:rPr>
        <w:t>熟练的</w:t>
      </w:r>
    </w:p>
    <w:p w14:paraId="19B96D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doubtful   ['dautful] </w:t>
      </w:r>
      <w:r w:rsidRPr="003D4DC1">
        <w:rPr>
          <w:rFonts w:ascii="Times New Roman" w:hAnsi="Times New Roman"/>
          <w:color w:val="000000" w:themeColor="text1"/>
        </w:rPr>
        <w:t>可疑的</w:t>
      </w:r>
    </w:p>
    <w:p w14:paraId="79AFAE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careful    ['kεəful] </w:t>
      </w:r>
      <w:r w:rsidRPr="003D4DC1">
        <w:rPr>
          <w:rFonts w:ascii="Times New Roman" w:hAnsi="Times New Roman"/>
          <w:color w:val="000000" w:themeColor="text1"/>
        </w:rPr>
        <w:t>小心的</w:t>
      </w:r>
    </w:p>
    <w:p w14:paraId="63B601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cheerful   ['tʃiəful] </w:t>
      </w:r>
      <w:r w:rsidRPr="003D4DC1">
        <w:rPr>
          <w:rFonts w:ascii="Times New Roman" w:hAnsi="Times New Roman"/>
          <w:color w:val="000000" w:themeColor="text1"/>
        </w:rPr>
        <w:t>快乐的</w:t>
      </w:r>
    </w:p>
    <w:p w14:paraId="5851E8DE" w14:textId="77777777" w:rsidR="00A75104" w:rsidRPr="003D4DC1" w:rsidRDefault="00A75104" w:rsidP="00D878A7">
      <w:pPr>
        <w:rPr>
          <w:rFonts w:ascii="Times New Roman" w:hAnsi="Times New Roman"/>
          <w:color w:val="000000" w:themeColor="text1"/>
        </w:rPr>
        <w:sectPr w:rsidR="00A75104" w:rsidRPr="003D4DC1" w:rsidSect="00A75104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95F747F" w14:textId="77777777" w:rsidR="00D878A7" w:rsidRPr="003D4DC1" w:rsidRDefault="00D878A7" w:rsidP="00A75104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72. -fy[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动词后缀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E0522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化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使成为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变成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做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，它的对应名词后缀为</w:t>
      </w:r>
      <w:r w:rsidRPr="003D4DC1">
        <w:rPr>
          <w:rFonts w:ascii="Times New Roman" w:hAnsi="Times New Roman"/>
          <w:color w:val="000000" w:themeColor="text1"/>
        </w:rPr>
        <w:t xml:space="preserve">-faciton 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>-fication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618A792" w14:textId="77777777" w:rsidR="00E12F96" w:rsidRPr="003D4DC1" w:rsidRDefault="00E12F96" w:rsidP="00D878A7">
      <w:pPr>
        <w:rPr>
          <w:rFonts w:ascii="Times New Roman" w:hAnsi="Times New Roman"/>
          <w:color w:val="000000" w:themeColor="text1"/>
        </w:rPr>
        <w:sectPr w:rsidR="00E12F9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AE179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simplify    ['simplifai] </w:t>
      </w:r>
      <w:r w:rsidRPr="003D4DC1">
        <w:rPr>
          <w:rFonts w:ascii="Times New Roman" w:hAnsi="Times New Roman"/>
          <w:color w:val="000000" w:themeColor="text1"/>
        </w:rPr>
        <w:t>使简化</w:t>
      </w:r>
    </w:p>
    <w:p w14:paraId="171097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beautify    ['bju:tifai] </w:t>
      </w:r>
      <w:r w:rsidRPr="003D4DC1">
        <w:rPr>
          <w:rFonts w:ascii="Times New Roman" w:hAnsi="Times New Roman"/>
          <w:color w:val="000000" w:themeColor="text1"/>
        </w:rPr>
        <w:t>美化</w:t>
      </w:r>
    </w:p>
    <w:p w14:paraId="729A82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uglify      ['ʌɡlifai] </w:t>
      </w:r>
      <w:r w:rsidRPr="003D4DC1">
        <w:rPr>
          <w:rFonts w:ascii="Times New Roman" w:hAnsi="Times New Roman"/>
          <w:color w:val="000000" w:themeColor="text1"/>
        </w:rPr>
        <w:t>丑化</w:t>
      </w:r>
    </w:p>
    <w:p w14:paraId="2C82F7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satisfy     ['sætisfai]</w:t>
      </w:r>
      <w:r w:rsidRPr="003D4DC1">
        <w:rPr>
          <w:rFonts w:ascii="Times New Roman" w:hAnsi="Times New Roman"/>
          <w:color w:val="000000" w:themeColor="text1"/>
        </w:rPr>
        <w:t>（使）满足</w:t>
      </w:r>
    </w:p>
    <w:p w14:paraId="375779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classify    ['klæsifai] </w:t>
      </w:r>
      <w:r w:rsidRPr="003D4DC1">
        <w:rPr>
          <w:rFonts w:ascii="Times New Roman" w:hAnsi="Times New Roman"/>
          <w:color w:val="000000" w:themeColor="text1"/>
        </w:rPr>
        <w:t>把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分类</w:t>
      </w:r>
    </w:p>
    <w:p w14:paraId="31D48D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falsify     [fɔ:lsifai] </w:t>
      </w:r>
      <w:r w:rsidRPr="003D4DC1">
        <w:rPr>
          <w:rFonts w:ascii="Times New Roman" w:hAnsi="Times New Roman"/>
          <w:color w:val="000000" w:themeColor="text1"/>
        </w:rPr>
        <w:t>伪造</w:t>
      </w:r>
    </w:p>
    <w:p w14:paraId="423AF4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rarefy     ['rεərifai] </w:t>
      </w:r>
      <w:r w:rsidRPr="003D4DC1">
        <w:rPr>
          <w:rFonts w:ascii="Times New Roman" w:hAnsi="Times New Roman"/>
          <w:color w:val="000000" w:themeColor="text1"/>
        </w:rPr>
        <w:t>使稀少</w:t>
      </w:r>
    </w:p>
    <w:p w14:paraId="6AC6FF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citify      ['sitifai] </w:t>
      </w:r>
      <w:r w:rsidRPr="003D4DC1">
        <w:rPr>
          <w:rFonts w:ascii="Times New Roman" w:hAnsi="Times New Roman"/>
          <w:color w:val="000000" w:themeColor="text1"/>
        </w:rPr>
        <w:t>使都市化</w:t>
      </w:r>
    </w:p>
    <w:p w14:paraId="6F3B40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ladify      ['leidifai] </w:t>
      </w:r>
      <w:r w:rsidRPr="003D4DC1">
        <w:rPr>
          <w:rFonts w:ascii="Times New Roman" w:hAnsi="Times New Roman"/>
          <w:color w:val="000000" w:themeColor="text1"/>
        </w:rPr>
        <w:t>使成为贵妇人</w:t>
      </w:r>
    </w:p>
    <w:p w14:paraId="4F2FBB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intensify   [in'tensifai] </w:t>
      </w:r>
      <w:r w:rsidRPr="003D4DC1">
        <w:rPr>
          <w:rFonts w:ascii="Times New Roman" w:hAnsi="Times New Roman"/>
          <w:color w:val="000000" w:themeColor="text1"/>
        </w:rPr>
        <w:t>加强，强化</w:t>
      </w:r>
    </w:p>
    <w:p w14:paraId="7526B4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glorify     ['ɡlɔ:rifai] </w:t>
      </w:r>
      <w:r w:rsidRPr="003D4DC1">
        <w:rPr>
          <w:rFonts w:ascii="Times New Roman" w:hAnsi="Times New Roman"/>
          <w:color w:val="000000" w:themeColor="text1"/>
        </w:rPr>
        <w:t>颂扬，夸赞</w:t>
      </w:r>
    </w:p>
    <w:p w14:paraId="68EF9A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electrify    [i'lektrifai] </w:t>
      </w:r>
      <w:r w:rsidRPr="003D4DC1">
        <w:rPr>
          <w:rFonts w:ascii="Times New Roman" w:hAnsi="Times New Roman"/>
          <w:color w:val="000000" w:themeColor="text1"/>
        </w:rPr>
        <w:t>电气化</w:t>
      </w:r>
    </w:p>
    <w:p w14:paraId="4B0D18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gasify     ['ɡæsifai]</w:t>
      </w:r>
      <w:r w:rsidRPr="003D4DC1">
        <w:rPr>
          <w:rFonts w:ascii="Times New Roman" w:hAnsi="Times New Roman"/>
          <w:color w:val="000000" w:themeColor="text1"/>
        </w:rPr>
        <w:t>（使）气化</w:t>
      </w:r>
    </w:p>
    <w:p w14:paraId="50771D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purify     ['pjuərifai] </w:t>
      </w:r>
      <w:r w:rsidRPr="003D4DC1">
        <w:rPr>
          <w:rFonts w:ascii="Times New Roman" w:hAnsi="Times New Roman"/>
          <w:color w:val="000000" w:themeColor="text1"/>
        </w:rPr>
        <w:t>使洁净，净化</w:t>
      </w:r>
    </w:p>
    <w:p w14:paraId="04C0F89C" w14:textId="77777777" w:rsidR="00E12F96" w:rsidRPr="003D4DC1" w:rsidRDefault="00E12F96" w:rsidP="00D878A7">
      <w:pPr>
        <w:rPr>
          <w:rFonts w:ascii="Times New Roman" w:hAnsi="Times New Roman"/>
          <w:color w:val="000000" w:themeColor="text1"/>
        </w:rPr>
        <w:sectPr w:rsidR="00E12F96" w:rsidRPr="003D4DC1" w:rsidSect="00E12F9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A0E25ED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73. -hood[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BD1EA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构成抽象名词，表示时期，情况，状态，性质，身份，资格等。</w:t>
      </w:r>
    </w:p>
    <w:p w14:paraId="0F12EFDD" w14:textId="77777777" w:rsidR="00E12F96" w:rsidRPr="003D4DC1" w:rsidRDefault="00E12F96" w:rsidP="00D878A7">
      <w:pPr>
        <w:rPr>
          <w:rFonts w:ascii="Times New Roman" w:hAnsi="Times New Roman"/>
          <w:color w:val="000000" w:themeColor="text1"/>
        </w:rPr>
        <w:sectPr w:rsidR="00E12F9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88A7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childhood      ['tʃaildhud] </w:t>
      </w:r>
      <w:r w:rsidRPr="003D4DC1">
        <w:rPr>
          <w:rFonts w:ascii="Times New Roman" w:hAnsi="Times New Roman"/>
          <w:color w:val="000000" w:themeColor="text1"/>
        </w:rPr>
        <w:t>童年</w:t>
      </w:r>
    </w:p>
    <w:p w14:paraId="698A39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boyhood       ['bɔihud] </w:t>
      </w:r>
      <w:r w:rsidRPr="003D4DC1">
        <w:rPr>
          <w:rFonts w:ascii="Times New Roman" w:hAnsi="Times New Roman"/>
          <w:color w:val="000000" w:themeColor="text1"/>
        </w:rPr>
        <w:t>少年时代</w:t>
      </w:r>
    </w:p>
    <w:p w14:paraId="76DF5B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girlhood       ['ɡə:lhud] </w:t>
      </w:r>
      <w:r w:rsidRPr="003D4DC1">
        <w:rPr>
          <w:rFonts w:ascii="Times New Roman" w:hAnsi="Times New Roman"/>
          <w:color w:val="000000" w:themeColor="text1"/>
        </w:rPr>
        <w:t>少女时期</w:t>
      </w:r>
    </w:p>
    <w:p w14:paraId="71B8C2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widowhood     ['widəuhud] </w:t>
      </w:r>
      <w:r w:rsidRPr="003D4DC1">
        <w:rPr>
          <w:rFonts w:ascii="Times New Roman" w:hAnsi="Times New Roman"/>
          <w:color w:val="000000" w:themeColor="text1"/>
        </w:rPr>
        <w:t>守寡，孀居</w:t>
      </w:r>
    </w:p>
    <w:p w14:paraId="580AB8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neighborhood   ['neibəhud] </w:t>
      </w:r>
      <w:r w:rsidRPr="003D4DC1">
        <w:rPr>
          <w:rFonts w:ascii="Times New Roman" w:hAnsi="Times New Roman"/>
          <w:color w:val="000000" w:themeColor="text1"/>
        </w:rPr>
        <w:t>邻居关系</w:t>
      </w:r>
    </w:p>
    <w:p w14:paraId="2E63B7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manhood       ['mænhud] </w:t>
      </w:r>
      <w:r w:rsidRPr="003D4DC1">
        <w:rPr>
          <w:rFonts w:ascii="Times New Roman" w:hAnsi="Times New Roman"/>
          <w:color w:val="000000" w:themeColor="text1"/>
        </w:rPr>
        <w:t>成年</w:t>
      </w:r>
    </w:p>
    <w:p w14:paraId="42781E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falsehood       ['fɔ:lshud] </w:t>
      </w:r>
      <w:r w:rsidRPr="003D4DC1">
        <w:rPr>
          <w:rFonts w:ascii="Times New Roman" w:hAnsi="Times New Roman"/>
          <w:color w:val="000000" w:themeColor="text1"/>
        </w:rPr>
        <w:t>谬误，不真实</w:t>
      </w:r>
    </w:p>
    <w:p w14:paraId="15353C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bachelorhood   ['bætʃələ,hud] </w:t>
      </w:r>
      <w:r w:rsidRPr="003D4DC1">
        <w:rPr>
          <w:rFonts w:ascii="Times New Roman" w:hAnsi="Times New Roman"/>
          <w:color w:val="000000" w:themeColor="text1"/>
        </w:rPr>
        <w:t>独身生活</w:t>
      </w:r>
    </w:p>
    <w:p w14:paraId="366A7D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likelihood       ['laiklihud] </w:t>
      </w:r>
      <w:r w:rsidRPr="003D4DC1">
        <w:rPr>
          <w:rFonts w:ascii="Times New Roman" w:hAnsi="Times New Roman"/>
          <w:color w:val="000000" w:themeColor="text1"/>
        </w:rPr>
        <w:t>可能（性）</w:t>
      </w:r>
    </w:p>
    <w:p w14:paraId="2E5F9E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brotherhood    ['brʌð əhud] </w:t>
      </w:r>
      <w:r w:rsidRPr="003D4DC1">
        <w:rPr>
          <w:rFonts w:ascii="Times New Roman" w:hAnsi="Times New Roman"/>
          <w:color w:val="000000" w:themeColor="text1"/>
        </w:rPr>
        <w:t>兄弟之道</w:t>
      </w:r>
    </w:p>
    <w:p w14:paraId="255C26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motherhood    ['mʌð əhud] </w:t>
      </w:r>
      <w:r w:rsidRPr="003D4DC1">
        <w:rPr>
          <w:rFonts w:ascii="Times New Roman" w:hAnsi="Times New Roman"/>
          <w:color w:val="000000" w:themeColor="text1"/>
        </w:rPr>
        <w:t>母性，母亲身份</w:t>
      </w:r>
    </w:p>
    <w:p w14:paraId="5B2E37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fatherhood      ['fɑ:ðəhud] </w:t>
      </w:r>
      <w:r w:rsidRPr="003D4DC1">
        <w:rPr>
          <w:rFonts w:ascii="Times New Roman" w:hAnsi="Times New Roman"/>
          <w:color w:val="000000" w:themeColor="text1"/>
        </w:rPr>
        <w:t>父性，父亲身份</w:t>
      </w:r>
    </w:p>
    <w:p w14:paraId="171C4E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doghood       [dɒghud]</w:t>
      </w:r>
      <w:r w:rsidR="00E12F96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狗性</w:t>
      </w:r>
    </w:p>
    <w:p w14:paraId="340B01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sisterhood      ['sistəhud] </w:t>
      </w:r>
      <w:r w:rsidRPr="003D4DC1">
        <w:rPr>
          <w:rFonts w:ascii="Times New Roman" w:hAnsi="Times New Roman"/>
          <w:color w:val="000000" w:themeColor="text1"/>
        </w:rPr>
        <w:t>姐妹关系</w:t>
      </w:r>
    </w:p>
    <w:p w14:paraId="25343E78" w14:textId="77777777" w:rsidR="00E12F96" w:rsidRPr="003D4DC1" w:rsidRDefault="00E12F96" w:rsidP="00D878A7">
      <w:pPr>
        <w:rPr>
          <w:rFonts w:ascii="Times New Roman" w:hAnsi="Times New Roman"/>
          <w:color w:val="000000" w:themeColor="text1"/>
        </w:rPr>
        <w:sectPr w:rsidR="00E12F96" w:rsidRPr="003D4DC1" w:rsidSect="00E12F9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04D46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FA5E66F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74. -i[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形容词兼名词后缀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A85F3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表示属于某国的或某地区的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兼表某国的或某地区性的人或语言。</w:t>
      </w:r>
    </w:p>
    <w:p w14:paraId="2FEDE536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47F1A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Israeli    [iz'reili] </w:t>
      </w:r>
      <w:r w:rsidRPr="003D4DC1">
        <w:rPr>
          <w:rFonts w:ascii="Times New Roman" w:hAnsi="Times New Roman"/>
          <w:color w:val="000000" w:themeColor="text1"/>
        </w:rPr>
        <w:t>以色列的（人）</w:t>
      </w:r>
    </w:p>
    <w:p w14:paraId="2B1D82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Iraqi     [i'ra:ki] </w:t>
      </w:r>
      <w:r w:rsidRPr="003D4DC1">
        <w:rPr>
          <w:rFonts w:ascii="Times New Roman" w:hAnsi="Times New Roman"/>
          <w:color w:val="000000" w:themeColor="text1"/>
        </w:rPr>
        <w:t>伊拉克的（人）</w:t>
      </w:r>
    </w:p>
    <w:p w14:paraId="26207B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Yemeni     ['jeməni] </w:t>
      </w:r>
      <w:r w:rsidRPr="003D4DC1">
        <w:rPr>
          <w:rFonts w:ascii="Times New Roman" w:hAnsi="Times New Roman"/>
          <w:color w:val="000000" w:themeColor="text1"/>
        </w:rPr>
        <w:t>也门的（人）</w:t>
      </w:r>
    </w:p>
    <w:p w14:paraId="4738D9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Hindustani   [,hindu'stɑ:ni] </w:t>
      </w:r>
      <w:r w:rsidRPr="003D4DC1">
        <w:rPr>
          <w:rFonts w:ascii="Times New Roman" w:hAnsi="Times New Roman"/>
          <w:color w:val="000000" w:themeColor="text1"/>
        </w:rPr>
        <w:t>印度斯坦的（人、语）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6AFFF8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Pakistani    [,pæki'stæni] </w:t>
      </w:r>
      <w:r w:rsidRPr="003D4DC1">
        <w:rPr>
          <w:rFonts w:ascii="Times New Roman" w:hAnsi="Times New Roman"/>
          <w:color w:val="000000" w:themeColor="text1"/>
        </w:rPr>
        <w:t>巴基斯坦的（人）</w:t>
      </w:r>
    </w:p>
    <w:p w14:paraId="78F207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Punjabi     [pʌn'dʒɑ:bi] </w:t>
      </w:r>
      <w:r w:rsidRPr="003D4DC1">
        <w:rPr>
          <w:rFonts w:ascii="Times New Roman" w:hAnsi="Times New Roman"/>
          <w:color w:val="000000" w:themeColor="text1"/>
        </w:rPr>
        <w:t>旁遮普的（人、语）</w:t>
      </w:r>
    </w:p>
    <w:p w14:paraId="781AE4AE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A939D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AC3CE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4D74A32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75. -ia[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2460D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表示情况、状态、总称及其他。</w:t>
      </w:r>
    </w:p>
    <w:p w14:paraId="6477F73E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954E3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differentia    [,difə'renʃiə] </w:t>
      </w:r>
      <w:r w:rsidRPr="003D4DC1">
        <w:rPr>
          <w:rFonts w:ascii="Times New Roman" w:hAnsi="Times New Roman"/>
          <w:color w:val="000000" w:themeColor="text1"/>
        </w:rPr>
        <w:t>差异</w:t>
      </w:r>
    </w:p>
    <w:p w14:paraId="78B91C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suburbia     [sə'bə:biə] </w:t>
      </w:r>
      <w:r w:rsidRPr="003D4DC1">
        <w:rPr>
          <w:rFonts w:ascii="Times New Roman" w:hAnsi="Times New Roman"/>
          <w:color w:val="000000" w:themeColor="text1"/>
        </w:rPr>
        <w:t>郊区居民（总称）</w:t>
      </w:r>
    </w:p>
    <w:p w14:paraId="7089D1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battalia      [bə'teiljə] </w:t>
      </w:r>
      <w:r w:rsidRPr="003D4DC1">
        <w:rPr>
          <w:rFonts w:ascii="Times New Roman" w:hAnsi="Times New Roman"/>
          <w:color w:val="000000" w:themeColor="text1"/>
        </w:rPr>
        <w:t>战斗的陈列</w:t>
      </w:r>
    </w:p>
    <w:p w14:paraId="722C5C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juvenilia     [,dʒu:və'niliə] </w:t>
      </w:r>
      <w:r w:rsidRPr="003D4DC1">
        <w:rPr>
          <w:rFonts w:ascii="Times New Roman" w:hAnsi="Times New Roman"/>
          <w:color w:val="000000" w:themeColor="text1"/>
        </w:rPr>
        <w:t>少年文艺读物</w:t>
      </w:r>
    </w:p>
    <w:p w14:paraId="2AF625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fantasia     [fæn'teizjə] </w:t>
      </w:r>
      <w:r w:rsidRPr="003D4DC1">
        <w:rPr>
          <w:rFonts w:ascii="Times New Roman" w:hAnsi="Times New Roman"/>
          <w:color w:val="000000" w:themeColor="text1"/>
        </w:rPr>
        <w:t>幻想曲</w:t>
      </w:r>
    </w:p>
    <w:p w14:paraId="401AAF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militia      [mi'liʃə] </w:t>
      </w:r>
      <w:r w:rsidRPr="003D4DC1">
        <w:rPr>
          <w:rFonts w:ascii="Times New Roman" w:hAnsi="Times New Roman"/>
          <w:color w:val="000000" w:themeColor="text1"/>
        </w:rPr>
        <w:t>民兵组织，民兵（总称）</w:t>
      </w:r>
    </w:p>
    <w:p w14:paraId="5ABD1B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utopia      [ju:'təupiə] </w:t>
      </w:r>
      <w:r w:rsidRPr="003D4DC1">
        <w:rPr>
          <w:rFonts w:ascii="Times New Roman" w:hAnsi="Times New Roman"/>
          <w:color w:val="000000" w:themeColor="text1"/>
        </w:rPr>
        <w:t>乌托邦</w:t>
      </w:r>
    </w:p>
    <w:p w14:paraId="23E4D0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adynamia   [,ædai'neimiə] </w:t>
      </w:r>
      <w:r w:rsidRPr="003D4DC1">
        <w:rPr>
          <w:rFonts w:ascii="Times New Roman" w:hAnsi="Times New Roman"/>
          <w:color w:val="000000" w:themeColor="text1"/>
        </w:rPr>
        <w:t>无力，衰弱，体力缺乏</w:t>
      </w:r>
    </w:p>
    <w:p w14:paraId="1C1324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ataxia      [ə'tæksiə] </w:t>
      </w:r>
      <w:r w:rsidRPr="003D4DC1">
        <w:rPr>
          <w:rFonts w:ascii="Times New Roman" w:hAnsi="Times New Roman"/>
          <w:color w:val="000000" w:themeColor="text1"/>
        </w:rPr>
        <w:t>混乱，无秩序</w:t>
      </w:r>
    </w:p>
    <w:p w14:paraId="257DF0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regalia      [ri'ɡeiliə] </w:t>
      </w:r>
      <w:r w:rsidRPr="003D4DC1">
        <w:rPr>
          <w:rFonts w:ascii="Times New Roman" w:hAnsi="Times New Roman"/>
          <w:color w:val="000000" w:themeColor="text1"/>
        </w:rPr>
        <w:t>王权，王位</w:t>
      </w:r>
    </w:p>
    <w:p w14:paraId="6B86C143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A939D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BB10BD2" w14:textId="77777777" w:rsidR="00A939D3" w:rsidRPr="003D4DC1" w:rsidRDefault="00A939D3" w:rsidP="00A939D3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intelligentsia  [in,teli'dʒentsiə] </w:t>
      </w:r>
      <w:r w:rsidRPr="003D4DC1">
        <w:rPr>
          <w:rFonts w:ascii="Times New Roman" w:hAnsi="Times New Roman"/>
          <w:color w:val="000000" w:themeColor="text1"/>
        </w:rPr>
        <w:t>知识界，知识分子（总称）</w:t>
      </w:r>
    </w:p>
    <w:p w14:paraId="421F4118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76. -ial[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4110C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性质的。</w:t>
      </w:r>
    </w:p>
    <w:p w14:paraId="5D13182E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0938D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presidential   [,prezi'denʃəl] </w:t>
      </w:r>
      <w:r w:rsidRPr="003D4DC1">
        <w:rPr>
          <w:rFonts w:ascii="Times New Roman" w:hAnsi="Times New Roman"/>
          <w:color w:val="000000" w:themeColor="text1"/>
        </w:rPr>
        <w:t>总统的</w:t>
      </w:r>
    </w:p>
    <w:p w14:paraId="77B5C8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managerial    [,mæni'dʒiəriəl] </w:t>
      </w:r>
      <w:r w:rsidRPr="003D4DC1">
        <w:rPr>
          <w:rFonts w:ascii="Times New Roman" w:hAnsi="Times New Roman"/>
          <w:color w:val="000000" w:themeColor="text1"/>
        </w:rPr>
        <w:t>经理的</w:t>
      </w:r>
    </w:p>
    <w:p w14:paraId="13E05E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editorial      [,edi'tɔ:riəl] </w:t>
      </w:r>
      <w:r w:rsidRPr="003D4DC1">
        <w:rPr>
          <w:rFonts w:ascii="Times New Roman" w:hAnsi="Times New Roman"/>
          <w:color w:val="000000" w:themeColor="text1"/>
        </w:rPr>
        <w:t>编辑的</w:t>
      </w:r>
    </w:p>
    <w:p w14:paraId="219923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adverbial     [əd'və:biəl] </w:t>
      </w:r>
      <w:r w:rsidRPr="003D4DC1">
        <w:rPr>
          <w:rFonts w:ascii="Times New Roman" w:hAnsi="Times New Roman"/>
          <w:color w:val="000000" w:themeColor="text1"/>
        </w:rPr>
        <w:t>副词的</w:t>
      </w:r>
    </w:p>
    <w:p w14:paraId="0AF076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dictatorial    [,diktə'tɔ:riəl] </w:t>
      </w:r>
      <w:r w:rsidRPr="003D4DC1">
        <w:rPr>
          <w:rFonts w:ascii="Times New Roman" w:hAnsi="Times New Roman"/>
          <w:color w:val="000000" w:themeColor="text1"/>
        </w:rPr>
        <w:t>独裁的</w:t>
      </w:r>
    </w:p>
    <w:p w14:paraId="460189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monitorial    [,mɔni'tɔ:riəl] </w:t>
      </w:r>
      <w:r w:rsidRPr="003D4DC1">
        <w:rPr>
          <w:rFonts w:ascii="Times New Roman" w:hAnsi="Times New Roman"/>
          <w:color w:val="000000" w:themeColor="text1"/>
        </w:rPr>
        <w:t>班长的</w:t>
      </w:r>
    </w:p>
    <w:p w14:paraId="44029C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provincial     [prəu'vinʃəl] </w:t>
      </w:r>
      <w:r w:rsidRPr="003D4DC1">
        <w:rPr>
          <w:rFonts w:ascii="Times New Roman" w:hAnsi="Times New Roman"/>
          <w:color w:val="000000" w:themeColor="text1"/>
        </w:rPr>
        <w:t>省的</w:t>
      </w:r>
    </w:p>
    <w:p w14:paraId="33297D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special       ['speʃəl] </w:t>
      </w:r>
      <w:r w:rsidRPr="003D4DC1">
        <w:rPr>
          <w:rFonts w:ascii="Times New Roman" w:hAnsi="Times New Roman"/>
          <w:color w:val="000000" w:themeColor="text1"/>
        </w:rPr>
        <w:t>空间的</w:t>
      </w:r>
    </w:p>
    <w:p w14:paraId="59AF76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facial         ['feiʃəl] </w:t>
      </w:r>
      <w:r w:rsidRPr="003D4DC1">
        <w:rPr>
          <w:rFonts w:ascii="Times New Roman" w:hAnsi="Times New Roman"/>
          <w:color w:val="000000" w:themeColor="text1"/>
        </w:rPr>
        <w:t>面部的</w:t>
      </w:r>
    </w:p>
    <w:p w14:paraId="3B5757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partial        ['pɑ:ʃəl] </w:t>
      </w:r>
      <w:r w:rsidRPr="003D4DC1">
        <w:rPr>
          <w:rFonts w:ascii="Times New Roman" w:hAnsi="Times New Roman"/>
          <w:color w:val="000000" w:themeColor="text1"/>
        </w:rPr>
        <w:t>部分的</w:t>
      </w:r>
    </w:p>
    <w:p w14:paraId="20BFE2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agential       [ei'dʒenʃəl] </w:t>
      </w:r>
      <w:r w:rsidRPr="003D4DC1">
        <w:rPr>
          <w:rFonts w:ascii="Times New Roman" w:hAnsi="Times New Roman"/>
          <w:color w:val="000000" w:themeColor="text1"/>
        </w:rPr>
        <w:t>代理人的</w:t>
      </w:r>
    </w:p>
    <w:p w14:paraId="7C6426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commercial    [kə'mə:ʃəl] </w:t>
      </w:r>
      <w:r w:rsidRPr="003D4DC1">
        <w:rPr>
          <w:rFonts w:ascii="Times New Roman" w:hAnsi="Times New Roman"/>
          <w:color w:val="000000" w:themeColor="text1"/>
        </w:rPr>
        <w:t>商业的</w:t>
      </w:r>
    </w:p>
    <w:p w14:paraId="292200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differential     [,difə'renʃəl] </w:t>
      </w:r>
      <w:r w:rsidRPr="003D4DC1">
        <w:rPr>
          <w:rFonts w:ascii="Times New Roman" w:hAnsi="Times New Roman"/>
          <w:color w:val="000000" w:themeColor="text1"/>
        </w:rPr>
        <w:t>有差别的</w:t>
      </w:r>
    </w:p>
    <w:p w14:paraId="1881D7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racial         ['reiʃəl] </w:t>
      </w:r>
      <w:r w:rsidRPr="003D4DC1">
        <w:rPr>
          <w:rFonts w:ascii="Times New Roman" w:hAnsi="Times New Roman"/>
          <w:color w:val="000000" w:themeColor="text1"/>
        </w:rPr>
        <w:t>种族的</w:t>
      </w:r>
    </w:p>
    <w:p w14:paraId="483DC859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A939D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53BC6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有此以</w:t>
      </w:r>
      <w:r w:rsidRPr="003D4DC1">
        <w:rPr>
          <w:rFonts w:ascii="Times New Roman" w:hAnsi="Times New Roman"/>
          <w:color w:val="000000" w:themeColor="text1"/>
        </w:rPr>
        <w:t>“ce”</w:t>
      </w:r>
      <w:r w:rsidRPr="003D4DC1">
        <w:rPr>
          <w:rFonts w:ascii="Times New Roman" w:hAnsi="Times New Roman"/>
          <w:color w:val="000000" w:themeColor="text1"/>
        </w:rPr>
        <w:t>为结尾的词，加</w:t>
      </w:r>
      <w:r w:rsidRPr="003D4DC1">
        <w:rPr>
          <w:rFonts w:ascii="Times New Roman" w:hAnsi="Times New Roman"/>
          <w:color w:val="000000" w:themeColor="text1"/>
        </w:rPr>
        <w:t>-ial</w:t>
      </w:r>
      <w:r w:rsidRPr="003D4DC1">
        <w:rPr>
          <w:rFonts w:ascii="Times New Roman" w:hAnsi="Times New Roman"/>
          <w:color w:val="000000" w:themeColor="text1"/>
        </w:rPr>
        <w:t>后在拼写上有变化，即将</w:t>
      </w:r>
      <w:r w:rsidRPr="003D4DC1">
        <w:rPr>
          <w:rFonts w:ascii="Times New Roman" w:hAnsi="Times New Roman"/>
          <w:color w:val="000000" w:themeColor="text1"/>
        </w:rPr>
        <w:t>“ce”</w:t>
      </w:r>
      <w:r w:rsidRPr="003D4DC1">
        <w:rPr>
          <w:rFonts w:ascii="Times New Roman" w:hAnsi="Times New Roman"/>
          <w:color w:val="000000" w:themeColor="text1"/>
        </w:rPr>
        <w:t>改为</w:t>
      </w:r>
      <w:r w:rsidRPr="003D4DC1">
        <w:rPr>
          <w:rFonts w:ascii="Times New Roman" w:hAnsi="Times New Roman"/>
          <w:color w:val="000000" w:themeColor="text1"/>
        </w:rPr>
        <w:t>“t”</w:t>
      </w:r>
      <w:r w:rsidRPr="003D4DC1">
        <w:rPr>
          <w:rFonts w:ascii="Times New Roman" w:hAnsi="Times New Roman"/>
          <w:color w:val="000000" w:themeColor="text1"/>
        </w:rPr>
        <w:t>，如：</w:t>
      </w:r>
    </w:p>
    <w:p w14:paraId="61403FEB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8E0F9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experience→experiential </w:t>
      </w:r>
      <w:r w:rsidRPr="003D4DC1">
        <w:rPr>
          <w:rFonts w:ascii="Times New Roman" w:hAnsi="Times New Roman"/>
          <w:color w:val="000000" w:themeColor="text1"/>
        </w:rPr>
        <w:t>凭经验的</w:t>
      </w:r>
    </w:p>
    <w:p w14:paraId="69BD85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palace→palatial </w:t>
      </w:r>
      <w:r w:rsidRPr="003D4DC1">
        <w:rPr>
          <w:rFonts w:ascii="Times New Roman" w:hAnsi="Times New Roman"/>
          <w:color w:val="000000" w:themeColor="text1"/>
        </w:rPr>
        <w:t>宫殿（似）的</w:t>
      </w:r>
    </w:p>
    <w:p w14:paraId="26A4A2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space→spatial </w:t>
      </w:r>
      <w:r w:rsidRPr="003D4DC1">
        <w:rPr>
          <w:rFonts w:ascii="Times New Roman" w:hAnsi="Times New Roman"/>
          <w:color w:val="000000" w:themeColor="text1"/>
        </w:rPr>
        <w:t>空间的</w:t>
      </w:r>
    </w:p>
    <w:p w14:paraId="14F7FD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science→scientist </w:t>
      </w:r>
      <w:r w:rsidRPr="003D4DC1">
        <w:rPr>
          <w:rFonts w:ascii="Times New Roman" w:hAnsi="Times New Roman"/>
          <w:color w:val="000000" w:themeColor="text1"/>
        </w:rPr>
        <w:t>科学家</w:t>
      </w:r>
    </w:p>
    <w:p w14:paraId="08C014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influence→influential </w:t>
      </w:r>
      <w:r w:rsidRPr="003D4DC1">
        <w:rPr>
          <w:rFonts w:ascii="Times New Roman" w:hAnsi="Times New Roman"/>
          <w:color w:val="000000" w:themeColor="text1"/>
        </w:rPr>
        <w:t>有影响的</w:t>
      </w:r>
    </w:p>
    <w:p w14:paraId="4BD30D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residence→residential </w:t>
      </w:r>
      <w:r w:rsidRPr="003D4DC1">
        <w:rPr>
          <w:rFonts w:ascii="Times New Roman" w:hAnsi="Times New Roman"/>
          <w:color w:val="000000" w:themeColor="text1"/>
        </w:rPr>
        <w:t>居住的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住宅的</w:t>
      </w:r>
    </w:p>
    <w:p w14:paraId="7AB67A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existence→existential </w:t>
      </w:r>
      <w:r w:rsidRPr="003D4DC1">
        <w:rPr>
          <w:rFonts w:ascii="Times New Roman" w:hAnsi="Times New Roman"/>
          <w:color w:val="000000" w:themeColor="text1"/>
        </w:rPr>
        <w:t>关于存在的</w:t>
      </w:r>
    </w:p>
    <w:p w14:paraId="4578A0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substance→substantial </w:t>
      </w:r>
      <w:r w:rsidRPr="003D4DC1">
        <w:rPr>
          <w:rFonts w:ascii="Times New Roman" w:hAnsi="Times New Roman"/>
          <w:color w:val="000000" w:themeColor="text1"/>
        </w:rPr>
        <w:t>物质的</w:t>
      </w:r>
    </w:p>
    <w:p w14:paraId="3FBADD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confidence→confidential </w:t>
      </w:r>
      <w:r w:rsidRPr="003D4DC1">
        <w:rPr>
          <w:rFonts w:ascii="Times New Roman" w:hAnsi="Times New Roman"/>
          <w:color w:val="000000" w:themeColor="text1"/>
        </w:rPr>
        <w:t>极受信任的</w:t>
      </w:r>
    </w:p>
    <w:p w14:paraId="7EDFDB0E" w14:textId="77777777" w:rsidR="00A939D3" w:rsidRPr="003D4DC1" w:rsidRDefault="00A939D3" w:rsidP="00D878A7">
      <w:pPr>
        <w:rPr>
          <w:rFonts w:ascii="Times New Roman" w:hAnsi="Times New Roman"/>
          <w:color w:val="000000" w:themeColor="text1"/>
        </w:rPr>
        <w:sectPr w:rsidR="00A939D3" w:rsidRPr="003D4DC1" w:rsidSect="00A939D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CE396C1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77. -ian</w:t>
      </w:r>
    </w:p>
    <w:p w14:paraId="721B4E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表示属于某国的、某地的，某人的或某宗教的（可兼表示人或语言）。</w:t>
      </w:r>
    </w:p>
    <w:p w14:paraId="1CAE6682" w14:textId="77777777" w:rsidR="00482290" w:rsidRPr="003D4DC1" w:rsidRDefault="00482290" w:rsidP="00D878A7">
      <w:pPr>
        <w:rPr>
          <w:rFonts w:ascii="Times New Roman" w:hAnsi="Times New Roman"/>
          <w:color w:val="000000" w:themeColor="text1"/>
        </w:rPr>
        <w:sectPr w:rsidR="0048229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99F4F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Egyptian      [i'dʒipʃən] </w:t>
      </w:r>
      <w:r w:rsidRPr="003D4DC1">
        <w:rPr>
          <w:rFonts w:ascii="Times New Roman" w:hAnsi="Times New Roman"/>
          <w:color w:val="000000" w:themeColor="text1"/>
        </w:rPr>
        <w:t>埃及的（人、语）</w:t>
      </w:r>
    </w:p>
    <w:p w14:paraId="1FB736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Mongolian    [mɔŋ'ɡuliən] </w:t>
      </w:r>
      <w:r w:rsidRPr="003D4DC1">
        <w:rPr>
          <w:rFonts w:ascii="Times New Roman" w:hAnsi="Times New Roman"/>
          <w:color w:val="000000" w:themeColor="text1"/>
        </w:rPr>
        <w:t>蒙古的（人、语）</w:t>
      </w:r>
    </w:p>
    <w:p w14:paraId="52BB82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Arabian      [ə'reibiən] </w:t>
      </w:r>
      <w:r w:rsidRPr="003D4DC1">
        <w:rPr>
          <w:rFonts w:ascii="Times New Roman" w:hAnsi="Times New Roman"/>
          <w:color w:val="000000" w:themeColor="text1"/>
        </w:rPr>
        <w:t>阿拉伯的（人）</w:t>
      </w:r>
    </w:p>
    <w:p w14:paraId="7E985D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Oceanian     [,əuʃi'einiən] </w:t>
      </w:r>
      <w:r w:rsidRPr="003D4DC1">
        <w:rPr>
          <w:rFonts w:ascii="Times New Roman" w:hAnsi="Times New Roman"/>
          <w:color w:val="000000" w:themeColor="text1"/>
        </w:rPr>
        <w:t>大洋洲的（人）</w:t>
      </w:r>
    </w:p>
    <w:p w14:paraId="36539B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Canadian     [kə'neidiən] </w:t>
      </w:r>
      <w:r w:rsidRPr="003D4DC1">
        <w:rPr>
          <w:rFonts w:ascii="Times New Roman" w:hAnsi="Times New Roman"/>
          <w:color w:val="000000" w:themeColor="text1"/>
        </w:rPr>
        <w:t>加拿大的（人）</w:t>
      </w:r>
    </w:p>
    <w:p w14:paraId="4090AE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Washingtonian [,wɔʃiŋ'təuniən] </w:t>
      </w:r>
      <w:r w:rsidRPr="003D4DC1">
        <w:rPr>
          <w:rFonts w:ascii="Times New Roman" w:hAnsi="Times New Roman"/>
          <w:color w:val="000000" w:themeColor="text1"/>
        </w:rPr>
        <w:t>华盛顿市（州）的（人）</w:t>
      </w:r>
    </w:p>
    <w:p w14:paraId="097CBC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Shakespearian  [ʃeik'spiəriən] </w:t>
      </w:r>
      <w:r w:rsidRPr="003D4DC1">
        <w:rPr>
          <w:rFonts w:ascii="Times New Roman" w:hAnsi="Times New Roman"/>
          <w:color w:val="000000" w:themeColor="text1"/>
        </w:rPr>
        <w:t>莎士比亚的</w:t>
      </w:r>
    </w:p>
    <w:p w14:paraId="1150FC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United Statesian </w:t>
      </w:r>
      <w:r w:rsidR="00482290" w:rsidRPr="003D4DC1">
        <w:rPr>
          <w:rFonts w:ascii="Times New Roman" w:hAnsi="Times New Roman"/>
          <w:color w:val="000000" w:themeColor="text1"/>
        </w:rPr>
        <w:t>[jʊ'naɪtɪd, steɪt</w:t>
      </w:r>
      <w:r w:rsidR="005B1306" w:rsidRPr="003D4DC1">
        <w:rPr>
          <w:rFonts w:ascii="Times New Roman" w:hAnsi="Times New Roman"/>
          <w:color w:val="000000" w:themeColor="text1"/>
        </w:rPr>
        <w:t>ʃən</w:t>
      </w:r>
      <w:r w:rsidR="00482290"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 xml:space="preserve">  </w:t>
      </w:r>
      <w:r w:rsidRPr="003D4DC1">
        <w:rPr>
          <w:rFonts w:ascii="Times New Roman" w:hAnsi="Times New Roman"/>
          <w:color w:val="000000" w:themeColor="text1"/>
        </w:rPr>
        <w:t>美国的（人）</w:t>
      </w:r>
    </w:p>
    <w:p w14:paraId="6B008B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Parisian       [pə'rizjən] </w:t>
      </w:r>
      <w:r w:rsidRPr="003D4DC1">
        <w:rPr>
          <w:rFonts w:ascii="Times New Roman" w:hAnsi="Times New Roman"/>
          <w:color w:val="000000" w:themeColor="text1"/>
        </w:rPr>
        <w:t>巴黎的（人）</w:t>
      </w:r>
    </w:p>
    <w:p w14:paraId="0EEC5E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Athenian      [ə'θi:njən] </w:t>
      </w:r>
      <w:r w:rsidRPr="003D4DC1">
        <w:rPr>
          <w:rFonts w:ascii="Times New Roman" w:hAnsi="Times New Roman"/>
          <w:color w:val="000000" w:themeColor="text1"/>
        </w:rPr>
        <w:t>雅典的（人）</w:t>
      </w:r>
    </w:p>
    <w:p w14:paraId="1CFD3B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Dickensian    [di'kenziən] </w:t>
      </w:r>
      <w:r w:rsidRPr="003D4DC1">
        <w:rPr>
          <w:rFonts w:ascii="Times New Roman" w:hAnsi="Times New Roman"/>
          <w:color w:val="000000" w:themeColor="text1"/>
        </w:rPr>
        <w:t>狄更斯的</w:t>
      </w:r>
    </w:p>
    <w:p w14:paraId="39D43E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Newtonian    [nju:'təuniən] </w:t>
      </w:r>
      <w:r w:rsidRPr="003D4DC1">
        <w:rPr>
          <w:rFonts w:ascii="Times New Roman" w:hAnsi="Times New Roman"/>
          <w:color w:val="000000" w:themeColor="text1"/>
        </w:rPr>
        <w:t>牛顿（学说）的</w:t>
      </w:r>
    </w:p>
    <w:p w14:paraId="1E768E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Christian      ['kristjən] </w:t>
      </w:r>
      <w:r w:rsidRPr="003D4DC1">
        <w:rPr>
          <w:rFonts w:ascii="Times New Roman" w:hAnsi="Times New Roman"/>
          <w:color w:val="000000" w:themeColor="text1"/>
        </w:rPr>
        <w:t>基督教的（徒）</w:t>
      </w:r>
    </w:p>
    <w:p w14:paraId="453D228B" w14:textId="77777777" w:rsidR="00482290" w:rsidRPr="003D4DC1" w:rsidRDefault="00482290" w:rsidP="00D878A7">
      <w:pPr>
        <w:rPr>
          <w:rFonts w:ascii="Times New Roman" w:hAnsi="Times New Roman"/>
          <w:color w:val="000000" w:themeColor="text1"/>
        </w:rPr>
        <w:sectPr w:rsidR="00482290" w:rsidRPr="003D4DC1" w:rsidSect="0048229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6305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lastRenderedPageBreak/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表示某种职业、地位或特征的人。</w:t>
      </w:r>
    </w:p>
    <w:p w14:paraId="52E1E14F" w14:textId="77777777" w:rsidR="005B1306" w:rsidRPr="003D4DC1" w:rsidRDefault="005B1306" w:rsidP="00D878A7">
      <w:pPr>
        <w:rPr>
          <w:rFonts w:ascii="Times New Roman" w:hAnsi="Times New Roman"/>
          <w:color w:val="000000" w:themeColor="text1"/>
        </w:rPr>
        <w:sectPr w:rsidR="005B1306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E8D86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grammarian  [ɡrə'mεəriən] </w:t>
      </w:r>
      <w:r w:rsidRPr="003D4DC1">
        <w:rPr>
          <w:rFonts w:ascii="Times New Roman" w:hAnsi="Times New Roman"/>
          <w:color w:val="000000" w:themeColor="text1"/>
        </w:rPr>
        <w:t>语法学家</w:t>
      </w:r>
    </w:p>
    <w:p w14:paraId="565EEE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historian     [his'tɔ:riən] </w:t>
      </w:r>
      <w:r w:rsidRPr="003D4DC1">
        <w:rPr>
          <w:rFonts w:ascii="Times New Roman" w:hAnsi="Times New Roman"/>
          <w:color w:val="000000" w:themeColor="text1"/>
        </w:rPr>
        <w:t>历史学家</w:t>
      </w:r>
    </w:p>
    <w:p w14:paraId="12EC1C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guardian    </w:t>
      </w:r>
      <w:r w:rsidR="005B1306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 xml:space="preserve">['ɡɑ:diən] </w:t>
      </w:r>
      <w:r w:rsidRPr="003D4DC1">
        <w:rPr>
          <w:rFonts w:ascii="Times New Roman" w:hAnsi="Times New Roman"/>
          <w:color w:val="000000" w:themeColor="text1"/>
        </w:rPr>
        <w:t>守卫者</w:t>
      </w:r>
    </w:p>
    <w:p w14:paraId="0708F1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civilian      </w:t>
      </w:r>
      <w:r w:rsidR="005B1306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 xml:space="preserve">[si'viljən] </w:t>
      </w:r>
      <w:r w:rsidRPr="003D4DC1">
        <w:rPr>
          <w:rFonts w:ascii="Times New Roman" w:hAnsi="Times New Roman"/>
          <w:color w:val="000000" w:themeColor="text1"/>
        </w:rPr>
        <w:t>平民</w:t>
      </w:r>
    </w:p>
    <w:p w14:paraId="7D3133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collegian    [kə'li:dʒjən] </w:t>
      </w:r>
      <w:r w:rsidRPr="003D4DC1">
        <w:rPr>
          <w:rFonts w:ascii="Times New Roman" w:hAnsi="Times New Roman"/>
          <w:color w:val="000000" w:themeColor="text1"/>
        </w:rPr>
        <w:t>高等学校学生</w:t>
      </w:r>
    </w:p>
    <w:p w14:paraId="638D6F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comedian </w:t>
      </w:r>
      <w:r w:rsidR="005B1306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 xml:space="preserve"> [kə'mi:djən] </w:t>
      </w:r>
      <w:r w:rsidRPr="003D4DC1">
        <w:rPr>
          <w:rFonts w:ascii="Times New Roman" w:hAnsi="Times New Roman"/>
          <w:color w:val="000000" w:themeColor="text1"/>
        </w:rPr>
        <w:t>喜剧演员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3EB0D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tragedian  </w:t>
      </w:r>
      <w:r w:rsidR="005B1306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 xml:space="preserve"> [trə'dʒi:diən] </w:t>
      </w:r>
      <w:r w:rsidRPr="003D4DC1">
        <w:rPr>
          <w:rFonts w:ascii="Times New Roman" w:hAnsi="Times New Roman"/>
          <w:color w:val="000000" w:themeColor="text1"/>
        </w:rPr>
        <w:t>悲剧演员</w:t>
      </w:r>
    </w:p>
    <w:p w14:paraId="2B730E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lilliputian  </w:t>
      </w:r>
      <w:r w:rsidR="005B1306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 xml:space="preserve"> [,lili'pju:ʃjən] </w:t>
      </w:r>
      <w:r w:rsidRPr="003D4DC1">
        <w:rPr>
          <w:rFonts w:ascii="Times New Roman" w:hAnsi="Times New Roman"/>
          <w:color w:val="000000" w:themeColor="text1"/>
        </w:rPr>
        <w:t>矮子</w:t>
      </w:r>
    </w:p>
    <w:p w14:paraId="77F659AE" w14:textId="77777777" w:rsidR="005B1306" w:rsidRPr="003D4DC1" w:rsidRDefault="005B1306" w:rsidP="00D878A7">
      <w:pPr>
        <w:rPr>
          <w:rFonts w:ascii="Times New Roman" w:hAnsi="Times New Roman"/>
          <w:color w:val="000000" w:themeColor="text1"/>
        </w:rPr>
        <w:sectPr w:rsidR="005B1306" w:rsidRPr="003D4DC1" w:rsidSect="005B1306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0DB5D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A9AEF31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78. -ibility[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4D6FC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由</w:t>
      </w:r>
      <w:r w:rsidRPr="003D4DC1">
        <w:rPr>
          <w:rFonts w:ascii="Times New Roman" w:hAnsi="Times New Roman"/>
          <w:color w:val="000000" w:themeColor="text1"/>
        </w:rPr>
        <w:t>ible+ity</w:t>
      </w:r>
      <w:r w:rsidRPr="003D4DC1">
        <w:rPr>
          <w:rFonts w:ascii="Times New Roman" w:hAnsi="Times New Roman"/>
          <w:color w:val="000000" w:themeColor="text1"/>
        </w:rPr>
        <w:t>而成，构成抽象名词，表示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易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性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269507DE" w14:textId="77777777" w:rsidR="004A0A29" w:rsidRPr="003D4DC1" w:rsidRDefault="004A0A29" w:rsidP="00D878A7">
      <w:pPr>
        <w:rPr>
          <w:rFonts w:ascii="Times New Roman" w:hAnsi="Times New Roman"/>
          <w:color w:val="000000" w:themeColor="text1"/>
        </w:rPr>
        <w:sectPr w:rsidR="004A0A2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E5B87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sensibility      [,sensi'biliti] </w:t>
      </w:r>
      <w:r w:rsidRPr="003D4DC1">
        <w:rPr>
          <w:rFonts w:ascii="Times New Roman" w:hAnsi="Times New Roman"/>
          <w:color w:val="000000" w:themeColor="text1"/>
        </w:rPr>
        <w:t>敏感性</w:t>
      </w:r>
    </w:p>
    <w:p w14:paraId="587D0B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receptibility    </w:t>
      </w:r>
      <w:r w:rsidR="005B1306" w:rsidRPr="003D4DC1">
        <w:rPr>
          <w:rFonts w:ascii="Times New Roman" w:hAnsi="Times New Roman"/>
          <w:color w:val="000000" w:themeColor="text1"/>
        </w:rPr>
        <w:t>[ri'septəbliti]</w:t>
      </w:r>
      <w:r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>可接受性</w:t>
      </w:r>
    </w:p>
    <w:p w14:paraId="503E03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resistibility     [ri,zistə'biləti] </w:t>
      </w:r>
      <w:r w:rsidRPr="003D4DC1">
        <w:rPr>
          <w:rFonts w:ascii="Times New Roman" w:hAnsi="Times New Roman"/>
          <w:color w:val="000000" w:themeColor="text1"/>
        </w:rPr>
        <w:t>抵抗得住</w:t>
      </w:r>
    </w:p>
    <w:p w14:paraId="762828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corruptibility   [kə,rʌptə'biliti] </w:t>
      </w:r>
      <w:r w:rsidRPr="003D4DC1">
        <w:rPr>
          <w:rFonts w:ascii="Times New Roman" w:hAnsi="Times New Roman"/>
          <w:color w:val="000000" w:themeColor="text1"/>
        </w:rPr>
        <w:t>易腐败性</w:t>
      </w:r>
    </w:p>
    <w:p w14:paraId="7DA2EA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flexibility       [,fleksi'biliti] </w:t>
      </w:r>
      <w:r w:rsidRPr="003D4DC1">
        <w:rPr>
          <w:rFonts w:ascii="Times New Roman" w:hAnsi="Times New Roman"/>
          <w:color w:val="000000" w:themeColor="text1"/>
        </w:rPr>
        <w:t>易曲性</w:t>
      </w:r>
    </w:p>
    <w:p w14:paraId="6E16D6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convertibility   [kən,və:tə'biliti] </w:t>
      </w:r>
      <w:r w:rsidRPr="003D4DC1">
        <w:rPr>
          <w:rFonts w:ascii="Times New Roman" w:hAnsi="Times New Roman"/>
          <w:color w:val="000000" w:themeColor="text1"/>
        </w:rPr>
        <w:t>可变换性</w:t>
      </w:r>
    </w:p>
    <w:p w14:paraId="7D31A0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conductibility   [kən,dʌktə'biləti] </w:t>
      </w:r>
      <w:r w:rsidRPr="003D4DC1">
        <w:rPr>
          <w:rFonts w:ascii="Times New Roman" w:hAnsi="Times New Roman"/>
          <w:color w:val="000000" w:themeColor="text1"/>
        </w:rPr>
        <w:t>传导性</w:t>
      </w:r>
    </w:p>
    <w:p w14:paraId="73E696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producibility    [prəu,dju:-sə'biləti] </w:t>
      </w:r>
      <w:r w:rsidRPr="003D4DC1">
        <w:rPr>
          <w:rFonts w:ascii="Times New Roman" w:hAnsi="Times New Roman"/>
          <w:color w:val="000000" w:themeColor="text1"/>
        </w:rPr>
        <w:t>可生产</w:t>
      </w:r>
    </w:p>
    <w:p w14:paraId="703ADE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extensibility     [ik,stensə'biləti] </w:t>
      </w:r>
      <w:r w:rsidRPr="003D4DC1">
        <w:rPr>
          <w:rFonts w:ascii="Times New Roman" w:hAnsi="Times New Roman"/>
          <w:color w:val="000000" w:themeColor="text1"/>
        </w:rPr>
        <w:t>可伸展性</w:t>
      </w:r>
    </w:p>
    <w:p w14:paraId="1D6CE0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perfectibility     [,pəfektə'biliti] </w:t>
      </w:r>
      <w:r w:rsidRPr="003D4DC1">
        <w:rPr>
          <w:rFonts w:ascii="Times New Roman" w:hAnsi="Times New Roman"/>
          <w:color w:val="000000" w:themeColor="text1"/>
        </w:rPr>
        <w:t>可完成</w:t>
      </w:r>
    </w:p>
    <w:p w14:paraId="74E37D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digestibility      [di,dʒestə'biləti] </w:t>
      </w:r>
      <w:r w:rsidRPr="003D4DC1">
        <w:rPr>
          <w:rFonts w:ascii="Times New Roman" w:hAnsi="Times New Roman"/>
          <w:color w:val="000000" w:themeColor="text1"/>
        </w:rPr>
        <w:t>可消化性</w:t>
      </w:r>
    </w:p>
    <w:p w14:paraId="565CC0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accessibility      [ək,sesə'biləti] </w:t>
      </w:r>
      <w:r w:rsidRPr="003D4DC1">
        <w:rPr>
          <w:rFonts w:ascii="Times New Roman" w:hAnsi="Times New Roman"/>
          <w:color w:val="000000" w:themeColor="text1"/>
        </w:rPr>
        <w:t>易接近性</w:t>
      </w:r>
    </w:p>
    <w:p w14:paraId="3F5EBCAA" w14:textId="77777777" w:rsidR="004A0A29" w:rsidRPr="003D4DC1" w:rsidRDefault="004A0A29" w:rsidP="00D878A7">
      <w:pPr>
        <w:rPr>
          <w:rFonts w:ascii="Times New Roman" w:hAnsi="Times New Roman"/>
          <w:color w:val="000000" w:themeColor="text1"/>
        </w:rPr>
        <w:sectPr w:rsidR="004A0A29" w:rsidRPr="003D4DC1" w:rsidSect="004A0A2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078A751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79. -ible[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FB794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能</w:t>
      </w:r>
      <w:r w:rsidRPr="003D4DC1">
        <w:rPr>
          <w:rFonts w:ascii="Times New Roman" w:hAnsi="Times New Roman"/>
          <w:color w:val="000000" w:themeColor="text1"/>
        </w:rPr>
        <w:t>,,,”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易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或具有某种性质的。</w:t>
      </w:r>
    </w:p>
    <w:p w14:paraId="60D96BBD" w14:textId="77777777" w:rsidR="004A0A29" w:rsidRPr="003D4DC1" w:rsidRDefault="004A0A29" w:rsidP="00D878A7">
      <w:pPr>
        <w:rPr>
          <w:rFonts w:ascii="Times New Roman" w:hAnsi="Times New Roman"/>
          <w:color w:val="000000" w:themeColor="text1"/>
        </w:rPr>
        <w:sectPr w:rsidR="004A0A2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0726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sensible      ['sensəbl] </w:t>
      </w:r>
      <w:r w:rsidRPr="003D4DC1">
        <w:rPr>
          <w:rFonts w:ascii="Times New Roman" w:hAnsi="Times New Roman"/>
          <w:color w:val="000000" w:themeColor="text1"/>
        </w:rPr>
        <w:t>可感觉的</w:t>
      </w:r>
    </w:p>
    <w:p w14:paraId="7D5BD0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receptible    [ri'septəbl] </w:t>
      </w:r>
      <w:r w:rsidRPr="003D4DC1">
        <w:rPr>
          <w:rFonts w:ascii="Times New Roman" w:hAnsi="Times New Roman"/>
          <w:color w:val="000000" w:themeColor="text1"/>
        </w:rPr>
        <w:t>可接受的</w:t>
      </w:r>
    </w:p>
    <w:p w14:paraId="465EFD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resistible     [ri'zistəbl] </w:t>
      </w:r>
      <w:r w:rsidRPr="003D4DC1">
        <w:rPr>
          <w:rFonts w:ascii="Times New Roman" w:hAnsi="Times New Roman"/>
          <w:color w:val="000000" w:themeColor="text1"/>
        </w:rPr>
        <w:t>可抵抗的</w:t>
      </w:r>
    </w:p>
    <w:p w14:paraId="451D3E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corruptible   [kə'rʌptəbl] </w:t>
      </w:r>
      <w:r w:rsidRPr="003D4DC1">
        <w:rPr>
          <w:rFonts w:ascii="Times New Roman" w:hAnsi="Times New Roman"/>
          <w:color w:val="000000" w:themeColor="text1"/>
        </w:rPr>
        <w:t>易腐败的</w:t>
      </w:r>
    </w:p>
    <w:p w14:paraId="0DE6EE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flexible      ['fleksibl] </w:t>
      </w:r>
      <w:r w:rsidRPr="003D4DC1">
        <w:rPr>
          <w:rFonts w:ascii="Times New Roman" w:hAnsi="Times New Roman"/>
          <w:color w:val="000000" w:themeColor="text1"/>
        </w:rPr>
        <w:t>易弯曲的</w:t>
      </w:r>
    </w:p>
    <w:p w14:paraId="6F681A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convertible   [kən'və:təbl] </w:t>
      </w:r>
      <w:r w:rsidRPr="003D4DC1">
        <w:rPr>
          <w:rFonts w:ascii="Times New Roman" w:hAnsi="Times New Roman"/>
          <w:color w:val="000000" w:themeColor="text1"/>
        </w:rPr>
        <w:t>可变换的</w:t>
      </w:r>
    </w:p>
    <w:p w14:paraId="07D5AF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conductible   [kən'dʌktəbl] </w:t>
      </w:r>
      <w:r w:rsidRPr="003D4DC1">
        <w:rPr>
          <w:rFonts w:ascii="Times New Roman" w:hAnsi="Times New Roman"/>
          <w:color w:val="000000" w:themeColor="text1"/>
        </w:rPr>
        <w:t>能（被）传导的</w:t>
      </w:r>
    </w:p>
    <w:p w14:paraId="2BBCA2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producible    [prəu'dju:səbl] </w:t>
      </w:r>
      <w:r w:rsidRPr="003D4DC1">
        <w:rPr>
          <w:rFonts w:ascii="Times New Roman" w:hAnsi="Times New Roman"/>
          <w:color w:val="000000" w:themeColor="text1"/>
        </w:rPr>
        <w:t>可生产的</w:t>
      </w:r>
    </w:p>
    <w:p w14:paraId="7EBC29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extensible    [ik'stensəbl] </w:t>
      </w:r>
      <w:r w:rsidRPr="003D4DC1">
        <w:rPr>
          <w:rFonts w:ascii="Times New Roman" w:hAnsi="Times New Roman"/>
          <w:color w:val="000000" w:themeColor="text1"/>
        </w:rPr>
        <w:t>可伸展的</w:t>
      </w:r>
    </w:p>
    <w:p w14:paraId="139C11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perfectible    [pə'fektəbl] </w:t>
      </w:r>
      <w:r w:rsidRPr="003D4DC1">
        <w:rPr>
          <w:rFonts w:ascii="Times New Roman" w:hAnsi="Times New Roman"/>
          <w:color w:val="000000" w:themeColor="text1"/>
        </w:rPr>
        <w:t>可完成的</w:t>
      </w:r>
    </w:p>
    <w:p w14:paraId="654EF9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digestible    [di'dʒstəbl] </w:t>
      </w:r>
      <w:r w:rsidRPr="003D4DC1">
        <w:rPr>
          <w:rFonts w:ascii="Times New Roman" w:hAnsi="Times New Roman"/>
          <w:color w:val="000000" w:themeColor="text1"/>
        </w:rPr>
        <w:t>可消化的</w:t>
      </w:r>
    </w:p>
    <w:p w14:paraId="21D7CB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accessible    [ək'sesəbl] </w:t>
      </w:r>
      <w:r w:rsidRPr="003D4DC1">
        <w:rPr>
          <w:rFonts w:ascii="Times New Roman" w:hAnsi="Times New Roman"/>
          <w:color w:val="000000" w:themeColor="text1"/>
        </w:rPr>
        <w:t>可接近的</w:t>
      </w:r>
    </w:p>
    <w:p w14:paraId="6EA5C5E2" w14:textId="77777777" w:rsidR="004A0A29" w:rsidRPr="003D4DC1" w:rsidRDefault="004A0A29" w:rsidP="00D878A7">
      <w:pPr>
        <w:rPr>
          <w:rFonts w:ascii="Times New Roman" w:hAnsi="Times New Roman"/>
          <w:color w:val="000000" w:themeColor="text1"/>
        </w:rPr>
        <w:sectPr w:rsidR="004A0A29" w:rsidRPr="003D4DC1" w:rsidSect="004A0A2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8A562A4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80. -ibly[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BC60B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由形容词后缀</w:t>
      </w:r>
      <w:r w:rsidRPr="003D4DC1">
        <w:rPr>
          <w:rFonts w:ascii="Times New Roman" w:hAnsi="Times New Roman"/>
          <w:color w:val="000000" w:themeColor="text1"/>
        </w:rPr>
        <w:t xml:space="preserve">-ible </w:t>
      </w:r>
      <w:r w:rsidRPr="003D4DC1">
        <w:rPr>
          <w:rFonts w:ascii="Times New Roman" w:hAnsi="Times New Roman"/>
          <w:color w:val="000000" w:themeColor="text1"/>
        </w:rPr>
        <w:t>转成，表示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7A15F55" w14:textId="77777777" w:rsidR="009753F8" w:rsidRPr="003D4DC1" w:rsidRDefault="009753F8" w:rsidP="00D878A7">
      <w:pPr>
        <w:rPr>
          <w:rFonts w:ascii="Times New Roman" w:hAnsi="Times New Roman"/>
          <w:color w:val="000000" w:themeColor="text1"/>
        </w:rPr>
        <w:sectPr w:rsidR="009753F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4D339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sensibly     ['sensəbli] </w:t>
      </w:r>
      <w:r w:rsidRPr="003D4DC1">
        <w:rPr>
          <w:rFonts w:ascii="Times New Roman" w:hAnsi="Times New Roman"/>
          <w:color w:val="000000" w:themeColor="text1"/>
        </w:rPr>
        <w:t>可感觉地</w:t>
      </w:r>
    </w:p>
    <w:p w14:paraId="265702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receptibly    </w:t>
      </w:r>
      <w:r w:rsidR="001C2AB8" w:rsidRPr="003D4DC1">
        <w:rPr>
          <w:rFonts w:ascii="Times New Roman" w:hAnsi="Times New Roman"/>
          <w:color w:val="000000" w:themeColor="text1"/>
        </w:rPr>
        <w:t xml:space="preserve">[rɪ'sɛptəbli] </w:t>
      </w:r>
      <w:r w:rsidRPr="003D4DC1">
        <w:rPr>
          <w:rFonts w:ascii="Times New Roman" w:hAnsi="Times New Roman"/>
          <w:color w:val="000000" w:themeColor="text1"/>
        </w:rPr>
        <w:t>可接受地</w:t>
      </w:r>
    </w:p>
    <w:p w14:paraId="7304CB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resistible     [ri'zistəbl] </w:t>
      </w:r>
      <w:r w:rsidRPr="003D4DC1">
        <w:rPr>
          <w:rFonts w:ascii="Times New Roman" w:hAnsi="Times New Roman"/>
          <w:color w:val="000000" w:themeColor="text1"/>
        </w:rPr>
        <w:t>抵抗得住的；可抵制的</w:t>
      </w:r>
    </w:p>
    <w:p w14:paraId="1A09F2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resistibly     </w:t>
      </w:r>
      <w:r w:rsidR="001C2AB8" w:rsidRPr="003D4DC1">
        <w:rPr>
          <w:rFonts w:ascii="Times New Roman" w:hAnsi="Times New Roman"/>
          <w:color w:val="000000" w:themeColor="text1"/>
        </w:rPr>
        <w:t xml:space="preserve">[ri'zistəbli] </w:t>
      </w:r>
      <w:r w:rsidRPr="003D4DC1">
        <w:rPr>
          <w:rFonts w:ascii="Times New Roman" w:hAnsi="Times New Roman"/>
          <w:color w:val="000000" w:themeColor="text1"/>
        </w:rPr>
        <w:t>可抵抗地</w:t>
      </w:r>
    </w:p>
    <w:p w14:paraId="0AABB9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corruptibly   [kə'rʌptibli] </w:t>
      </w:r>
      <w:r w:rsidRPr="003D4DC1">
        <w:rPr>
          <w:rFonts w:ascii="Times New Roman" w:hAnsi="Times New Roman"/>
          <w:color w:val="000000" w:themeColor="text1"/>
        </w:rPr>
        <w:t>易腐败地</w:t>
      </w:r>
    </w:p>
    <w:p w14:paraId="78EEFA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flexibly      ['fleksəbli] </w:t>
      </w:r>
      <w:r w:rsidRPr="003D4DC1">
        <w:rPr>
          <w:rFonts w:ascii="Times New Roman" w:hAnsi="Times New Roman"/>
          <w:color w:val="000000" w:themeColor="text1"/>
        </w:rPr>
        <w:t>易弯曲地</w:t>
      </w:r>
    </w:p>
    <w:p w14:paraId="0302A0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convertibly   [kən'və:təbli] </w:t>
      </w:r>
      <w:r w:rsidRPr="003D4DC1">
        <w:rPr>
          <w:rFonts w:ascii="Times New Roman" w:hAnsi="Times New Roman"/>
          <w:color w:val="000000" w:themeColor="text1"/>
        </w:rPr>
        <w:t>可变换地</w:t>
      </w:r>
    </w:p>
    <w:p w14:paraId="16DF73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conductible  [kən'dʌktəbl] </w:t>
      </w:r>
      <w:r w:rsidRPr="003D4DC1">
        <w:rPr>
          <w:rFonts w:ascii="Times New Roman" w:hAnsi="Times New Roman"/>
          <w:color w:val="000000" w:themeColor="text1"/>
        </w:rPr>
        <w:t>可传导的</w:t>
      </w:r>
    </w:p>
    <w:p w14:paraId="155425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producible   [prəu'dju:səbl] </w:t>
      </w:r>
      <w:r w:rsidRPr="003D4DC1">
        <w:rPr>
          <w:rFonts w:ascii="Times New Roman" w:hAnsi="Times New Roman"/>
          <w:color w:val="000000" w:themeColor="text1"/>
        </w:rPr>
        <w:t>可伸展地</w:t>
      </w:r>
    </w:p>
    <w:p w14:paraId="58346C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extensibly    [ik'stensəbl] </w:t>
      </w:r>
      <w:r w:rsidRPr="003D4DC1">
        <w:rPr>
          <w:rFonts w:ascii="Times New Roman" w:hAnsi="Times New Roman"/>
          <w:color w:val="000000" w:themeColor="text1"/>
        </w:rPr>
        <w:t>可完成地</w:t>
      </w:r>
    </w:p>
    <w:p w14:paraId="6E3CE4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digestible    [di'dʒstəbl] </w:t>
      </w:r>
      <w:r w:rsidRPr="003D4DC1">
        <w:rPr>
          <w:rFonts w:ascii="Times New Roman" w:hAnsi="Times New Roman"/>
          <w:color w:val="000000" w:themeColor="text1"/>
        </w:rPr>
        <w:t>易消化的；可消化的</w:t>
      </w:r>
    </w:p>
    <w:p w14:paraId="311FB1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digestibly    </w:t>
      </w:r>
      <w:r w:rsidR="009753F8" w:rsidRPr="003D4DC1">
        <w:rPr>
          <w:rFonts w:ascii="Times New Roman" w:hAnsi="Times New Roman"/>
          <w:color w:val="000000" w:themeColor="text1"/>
        </w:rPr>
        <w:t xml:space="preserve">[di'dʒstəbli] </w:t>
      </w:r>
      <w:r w:rsidRPr="003D4DC1">
        <w:rPr>
          <w:rFonts w:ascii="Times New Roman" w:hAnsi="Times New Roman"/>
          <w:color w:val="000000" w:themeColor="text1"/>
        </w:rPr>
        <w:t>可消化地</w:t>
      </w:r>
    </w:p>
    <w:p w14:paraId="27F2E8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accessibly    [æk'sesəbli] </w:t>
      </w:r>
      <w:r w:rsidRPr="003D4DC1">
        <w:rPr>
          <w:rFonts w:ascii="Times New Roman" w:hAnsi="Times New Roman"/>
          <w:color w:val="000000" w:themeColor="text1"/>
        </w:rPr>
        <w:t>易接近地</w:t>
      </w:r>
    </w:p>
    <w:p w14:paraId="2CBEB64A" w14:textId="77777777" w:rsidR="009753F8" w:rsidRPr="003D4DC1" w:rsidRDefault="009753F8" w:rsidP="00D878A7">
      <w:pPr>
        <w:rPr>
          <w:rFonts w:ascii="Times New Roman" w:hAnsi="Times New Roman"/>
          <w:color w:val="000000" w:themeColor="text1"/>
        </w:rPr>
        <w:sectPr w:rsidR="009753F8" w:rsidRPr="003D4DC1" w:rsidSect="009753F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B63F8FF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81. -ic</w:t>
      </w:r>
    </w:p>
    <w:p w14:paraId="355406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7385BCD5" w14:textId="77777777" w:rsidR="009753F8" w:rsidRPr="003D4DC1" w:rsidRDefault="009753F8" w:rsidP="00D878A7">
      <w:pPr>
        <w:rPr>
          <w:rFonts w:ascii="Times New Roman" w:hAnsi="Times New Roman"/>
          <w:color w:val="000000" w:themeColor="text1"/>
        </w:rPr>
        <w:sectPr w:rsidR="009753F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CAA32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atomic      [ə'tɔmik] </w:t>
      </w:r>
      <w:r w:rsidRPr="003D4DC1">
        <w:rPr>
          <w:rFonts w:ascii="Times New Roman" w:hAnsi="Times New Roman"/>
          <w:color w:val="000000" w:themeColor="text1"/>
        </w:rPr>
        <w:t>原子的</w:t>
      </w:r>
    </w:p>
    <w:p w14:paraId="585CC9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electronic   [,ilek'trɔnik] </w:t>
      </w:r>
      <w:r w:rsidRPr="003D4DC1">
        <w:rPr>
          <w:rFonts w:ascii="Times New Roman" w:hAnsi="Times New Roman"/>
          <w:color w:val="000000" w:themeColor="text1"/>
        </w:rPr>
        <w:t>电子的</w:t>
      </w:r>
    </w:p>
    <w:p w14:paraId="7AB967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historic     [his'tɔrik] </w:t>
      </w:r>
      <w:r w:rsidRPr="003D4DC1">
        <w:rPr>
          <w:rFonts w:ascii="Times New Roman" w:hAnsi="Times New Roman"/>
          <w:color w:val="000000" w:themeColor="text1"/>
        </w:rPr>
        <w:t>有历史意义的</w:t>
      </w:r>
    </w:p>
    <w:p w14:paraId="35B9CF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organic     [ɔ:'ɡænik] </w:t>
      </w:r>
      <w:r w:rsidRPr="003D4DC1">
        <w:rPr>
          <w:rFonts w:ascii="Times New Roman" w:hAnsi="Times New Roman"/>
          <w:color w:val="000000" w:themeColor="text1"/>
        </w:rPr>
        <w:t>器官的</w:t>
      </w:r>
    </w:p>
    <w:p w14:paraId="344DA0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poetic      [pəu'etik] </w:t>
      </w:r>
      <w:r w:rsidRPr="003D4DC1">
        <w:rPr>
          <w:rFonts w:ascii="Times New Roman" w:hAnsi="Times New Roman"/>
          <w:color w:val="000000" w:themeColor="text1"/>
        </w:rPr>
        <w:t>诗的</w:t>
      </w:r>
    </w:p>
    <w:p w14:paraId="210C8C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Icelandic    [ais'lændik] </w:t>
      </w:r>
      <w:r w:rsidRPr="003D4DC1">
        <w:rPr>
          <w:rFonts w:ascii="Times New Roman" w:hAnsi="Times New Roman"/>
          <w:color w:val="000000" w:themeColor="text1"/>
        </w:rPr>
        <w:t>冰岛的</w:t>
      </w:r>
    </w:p>
    <w:p w14:paraId="7966EC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hygienic    [hai'dʒi:nik] </w:t>
      </w:r>
      <w:r w:rsidRPr="003D4DC1">
        <w:rPr>
          <w:rFonts w:ascii="Times New Roman" w:hAnsi="Times New Roman"/>
          <w:color w:val="000000" w:themeColor="text1"/>
        </w:rPr>
        <w:t>卫生的</w:t>
      </w:r>
    </w:p>
    <w:p w14:paraId="7C7C7F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basic       ['beisik] </w:t>
      </w:r>
      <w:r w:rsidRPr="003D4DC1">
        <w:rPr>
          <w:rFonts w:ascii="Times New Roman" w:hAnsi="Times New Roman"/>
          <w:color w:val="000000" w:themeColor="text1"/>
        </w:rPr>
        <w:t>基本的</w:t>
      </w:r>
    </w:p>
    <w:p w14:paraId="4F3649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nucleonic   [,nju:kli'ɔnik] </w:t>
      </w:r>
      <w:r w:rsidRPr="003D4DC1">
        <w:rPr>
          <w:rFonts w:ascii="Times New Roman" w:hAnsi="Times New Roman"/>
          <w:color w:val="000000" w:themeColor="text1"/>
        </w:rPr>
        <w:t>核子的</w:t>
      </w:r>
    </w:p>
    <w:p w14:paraId="70BAD2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periodic    [,piəri'ɔdik] </w:t>
      </w:r>
      <w:r w:rsidRPr="003D4DC1">
        <w:rPr>
          <w:rFonts w:ascii="Times New Roman" w:hAnsi="Times New Roman"/>
          <w:color w:val="000000" w:themeColor="text1"/>
        </w:rPr>
        <w:t>周期的</w:t>
      </w:r>
    </w:p>
    <w:p w14:paraId="4A1867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metallic    [mi'tælik] </w:t>
      </w:r>
      <w:r w:rsidRPr="003D4DC1">
        <w:rPr>
          <w:rFonts w:ascii="Times New Roman" w:hAnsi="Times New Roman"/>
          <w:color w:val="000000" w:themeColor="text1"/>
        </w:rPr>
        <w:t>金属的</w:t>
      </w:r>
    </w:p>
    <w:p w14:paraId="2545B2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Germanic   [dʒə:'mænik] </w:t>
      </w:r>
      <w:r w:rsidRPr="003D4DC1">
        <w:rPr>
          <w:rFonts w:ascii="Times New Roman" w:hAnsi="Times New Roman"/>
          <w:color w:val="000000" w:themeColor="text1"/>
        </w:rPr>
        <w:t>德国的</w:t>
      </w:r>
    </w:p>
    <w:p w14:paraId="7DD8A9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angelic     [æn'dʒelik] </w:t>
      </w:r>
      <w:r w:rsidRPr="003D4DC1">
        <w:rPr>
          <w:rFonts w:ascii="Times New Roman" w:hAnsi="Times New Roman"/>
          <w:color w:val="000000" w:themeColor="text1"/>
        </w:rPr>
        <w:t>天使（般）的</w:t>
      </w:r>
    </w:p>
    <w:p w14:paraId="7BDFD6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fluidic      [flu'idik] </w:t>
      </w:r>
      <w:r w:rsidRPr="003D4DC1">
        <w:rPr>
          <w:rFonts w:ascii="Times New Roman" w:hAnsi="Times New Roman"/>
          <w:color w:val="000000" w:themeColor="text1"/>
        </w:rPr>
        <w:t>液体性的</w:t>
      </w:r>
    </w:p>
    <w:p w14:paraId="552E35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scenic      ['si:nik] </w:t>
      </w:r>
      <w:r w:rsidRPr="003D4DC1">
        <w:rPr>
          <w:rFonts w:ascii="Times New Roman" w:hAnsi="Times New Roman"/>
          <w:color w:val="000000" w:themeColor="text1"/>
        </w:rPr>
        <w:t>自然景色的</w:t>
      </w:r>
    </w:p>
    <w:p w14:paraId="68C35E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cubic       ['kju:bik] </w:t>
      </w:r>
      <w:r w:rsidRPr="003D4DC1">
        <w:rPr>
          <w:rFonts w:ascii="Times New Roman" w:hAnsi="Times New Roman"/>
          <w:color w:val="000000" w:themeColor="text1"/>
        </w:rPr>
        <w:t>立方形的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2A12E2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magnetic   [mæɡ'netik]  </w:t>
      </w:r>
      <w:r w:rsidRPr="003D4DC1">
        <w:rPr>
          <w:rFonts w:ascii="Times New Roman" w:hAnsi="Times New Roman"/>
          <w:color w:val="000000" w:themeColor="text1"/>
        </w:rPr>
        <w:t>有磁性的</w:t>
      </w:r>
    </w:p>
    <w:p w14:paraId="319818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Byronic     [bai'rɔnik] </w:t>
      </w:r>
      <w:r w:rsidRPr="003D4DC1">
        <w:rPr>
          <w:rFonts w:ascii="Times New Roman" w:hAnsi="Times New Roman"/>
          <w:color w:val="000000" w:themeColor="text1"/>
        </w:rPr>
        <w:t>拜伦诗风的</w:t>
      </w:r>
    </w:p>
    <w:p w14:paraId="32EA28E1" w14:textId="77777777" w:rsidR="009753F8" w:rsidRPr="003D4DC1" w:rsidRDefault="009753F8" w:rsidP="00D878A7">
      <w:pPr>
        <w:rPr>
          <w:rFonts w:ascii="Times New Roman" w:hAnsi="Times New Roman"/>
          <w:color w:val="000000" w:themeColor="text1"/>
        </w:rPr>
        <w:sectPr w:rsidR="009753F8" w:rsidRPr="003D4DC1" w:rsidSect="009753F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C2F1B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64B50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625E4E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5701C193" w14:textId="77777777" w:rsidR="009753F8" w:rsidRPr="003D4DC1" w:rsidRDefault="009753F8" w:rsidP="00D878A7">
      <w:pPr>
        <w:rPr>
          <w:rFonts w:ascii="Times New Roman" w:hAnsi="Times New Roman"/>
          <w:color w:val="000000" w:themeColor="text1"/>
        </w:rPr>
        <w:sectPr w:rsidR="009753F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96BF9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critic      ['kritik] </w:t>
      </w:r>
      <w:r w:rsidRPr="003D4DC1">
        <w:rPr>
          <w:rFonts w:ascii="Times New Roman" w:hAnsi="Times New Roman"/>
          <w:color w:val="000000" w:themeColor="text1"/>
        </w:rPr>
        <w:t>批评家，评论家</w:t>
      </w:r>
    </w:p>
    <w:p w14:paraId="3E532A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mechanic  [mi'kænik] </w:t>
      </w:r>
      <w:r w:rsidRPr="003D4DC1">
        <w:rPr>
          <w:rFonts w:ascii="Times New Roman" w:hAnsi="Times New Roman"/>
          <w:color w:val="000000" w:themeColor="text1"/>
        </w:rPr>
        <w:t>技工，机械师</w:t>
      </w:r>
    </w:p>
    <w:p w14:paraId="17874C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classic     ['klæsik] </w:t>
      </w:r>
      <w:r w:rsidRPr="003D4DC1">
        <w:rPr>
          <w:rFonts w:ascii="Times New Roman" w:hAnsi="Times New Roman"/>
          <w:color w:val="000000" w:themeColor="text1"/>
        </w:rPr>
        <w:t>古典作家</w:t>
      </w:r>
    </w:p>
    <w:p w14:paraId="3C8836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rustic      ['rʌstik] </w:t>
      </w:r>
      <w:r w:rsidRPr="003D4DC1">
        <w:rPr>
          <w:rFonts w:ascii="Times New Roman" w:hAnsi="Times New Roman"/>
          <w:color w:val="000000" w:themeColor="text1"/>
        </w:rPr>
        <w:t>乡下人</w:t>
      </w:r>
    </w:p>
    <w:p w14:paraId="5095A8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cleric      ['klerik] </w:t>
      </w:r>
      <w:r w:rsidRPr="003D4DC1">
        <w:rPr>
          <w:rFonts w:ascii="Times New Roman" w:hAnsi="Times New Roman"/>
          <w:color w:val="000000" w:themeColor="text1"/>
        </w:rPr>
        <w:t>牧师</w:t>
      </w:r>
    </w:p>
    <w:p w14:paraId="186BA8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sceptic     ['skeptik] </w:t>
      </w:r>
      <w:r w:rsidRPr="003D4DC1">
        <w:rPr>
          <w:rFonts w:ascii="Times New Roman" w:hAnsi="Times New Roman"/>
          <w:color w:val="000000" w:themeColor="text1"/>
        </w:rPr>
        <w:t>怀疑论者</w:t>
      </w:r>
    </w:p>
    <w:p w14:paraId="7520B2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Catholic    ['kæθəlik] </w:t>
      </w:r>
      <w:r w:rsidRPr="003D4DC1">
        <w:rPr>
          <w:rFonts w:ascii="Times New Roman" w:hAnsi="Times New Roman"/>
          <w:color w:val="000000" w:themeColor="text1"/>
        </w:rPr>
        <w:t>天主教徒</w:t>
      </w:r>
    </w:p>
    <w:p w14:paraId="027549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heretic     ['herətik] </w:t>
      </w:r>
      <w:r w:rsidRPr="003D4DC1">
        <w:rPr>
          <w:rFonts w:ascii="Times New Roman" w:hAnsi="Times New Roman"/>
          <w:color w:val="000000" w:themeColor="text1"/>
        </w:rPr>
        <w:t>异教徒</w:t>
      </w:r>
    </w:p>
    <w:p w14:paraId="68885219" w14:textId="77777777" w:rsidR="009753F8" w:rsidRPr="003D4DC1" w:rsidRDefault="009753F8" w:rsidP="00D878A7">
      <w:pPr>
        <w:rPr>
          <w:rFonts w:ascii="Times New Roman" w:hAnsi="Times New Roman"/>
          <w:color w:val="000000" w:themeColor="text1"/>
        </w:rPr>
        <w:sectPr w:rsidR="009753F8" w:rsidRPr="003D4DC1" w:rsidSect="009753F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0C283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130C8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学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术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及其他抽象名词。</w:t>
      </w:r>
    </w:p>
    <w:p w14:paraId="578F3358" w14:textId="77777777" w:rsidR="009753F8" w:rsidRPr="003D4DC1" w:rsidRDefault="009753F8" w:rsidP="00D878A7">
      <w:pPr>
        <w:rPr>
          <w:rFonts w:ascii="Times New Roman" w:hAnsi="Times New Roman"/>
          <w:color w:val="000000" w:themeColor="text1"/>
        </w:rPr>
        <w:sectPr w:rsidR="009753F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BB18E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logic       ['lɔdʒik] </w:t>
      </w:r>
      <w:r w:rsidRPr="003D4DC1">
        <w:rPr>
          <w:rFonts w:ascii="Times New Roman" w:hAnsi="Times New Roman"/>
          <w:color w:val="000000" w:themeColor="text1"/>
        </w:rPr>
        <w:t>逻辑，伦理学</w:t>
      </w:r>
    </w:p>
    <w:p w14:paraId="55A2CB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rhetoric    ['retərik] </w:t>
      </w:r>
      <w:r w:rsidRPr="003D4DC1">
        <w:rPr>
          <w:rFonts w:ascii="Times New Roman" w:hAnsi="Times New Roman"/>
          <w:color w:val="000000" w:themeColor="text1"/>
        </w:rPr>
        <w:t>修辞学</w:t>
      </w:r>
    </w:p>
    <w:p w14:paraId="616BC4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arithmetic  [æriθ'metik] </w:t>
      </w:r>
      <w:r w:rsidRPr="003D4DC1">
        <w:rPr>
          <w:rFonts w:ascii="Times New Roman" w:hAnsi="Times New Roman"/>
          <w:color w:val="000000" w:themeColor="text1"/>
        </w:rPr>
        <w:t>算术</w:t>
      </w:r>
    </w:p>
    <w:p w14:paraId="7E5C30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magic     ['mædʒik] </w:t>
      </w:r>
      <w:r w:rsidRPr="003D4DC1">
        <w:rPr>
          <w:rFonts w:ascii="Times New Roman" w:hAnsi="Times New Roman"/>
          <w:color w:val="000000" w:themeColor="text1"/>
        </w:rPr>
        <w:t>魔术</w:t>
      </w:r>
    </w:p>
    <w:p w14:paraId="31AFB0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topic      ['tɔpik]  </w:t>
      </w:r>
      <w:r w:rsidRPr="003D4DC1">
        <w:rPr>
          <w:rFonts w:ascii="Times New Roman" w:hAnsi="Times New Roman"/>
          <w:color w:val="000000" w:themeColor="text1"/>
        </w:rPr>
        <w:t>题目，论题</w:t>
      </w:r>
    </w:p>
    <w:p w14:paraId="3C015D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music     ['mju:zik] </w:t>
      </w:r>
      <w:r w:rsidRPr="003D4DC1">
        <w:rPr>
          <w:rFonts w:ascii="Times New Roman" w:hAnsi="Times New Roman"/>
          <w:color w:val="000000" w:themeColor="text1"/>
        </w:rPr>
        <w:t>音乐</w:t>
      </w:r>
    </w:p>
    <w:p w14:paraId="1B6356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Arabic     ['ærəbik] </w:t>
      </w:r>
      <w:r w:rsidRPr="003D4DC1">
        <w:rPr>
          <w:rFonts w:ascii="Times New Roman" w:hAnsi="Times New Roman"/>
          <w:color w:val="000000" w:themeColor="text1"/>
        </w:rPr>
        <w:t>阿拉伯语</w:t>
      </w:r>
    </w:p>
    <w:p w14:paraId="4CF9C503" w14:textId="77777777" w:rsidR="009753F8" w:rsidRPr="003D4DC1" w:rsidRDefault="00D878A7" w:rsidP="00D878A7">
      <w:pPr>
        <w:rPr>
          <w:rFonts w:ascii="Times New Roman" w:hAnsi="Times New Roman"/>
          <w:color w:val="000000" w:themeColor="text1"/>
        </w:rPr>
        <w:sectPr w:rsidR="009753F8" w:rsidRPr="003D4DC1" w:rsidSect="009753F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  <w:r w:rsidRPr="003D4DC1">
        <w:rPr>
          <w:rFonts w:ascii="Times New Roman" w:hAnsi="Times New Roman"/>
          <w:color w:val="000000" w:themeColor="text1"/>
        </w:rPr>
        <w:t xml:space="preserve">epidemic  [,epi'demik] </w:t>
      </w:r>
      <w:r w:rsidRPr="003D4DC1">
        <w:rPr>
          <w:rFonts w:ascii="Times New Roman" w:hAnsi="Times New Roman"/>
          <w:color w:val="000000" w:themeColor="text1"/>
        </w:rPr>
        <w:t>流行病</w:t>
      </w:r>
    </w:p>
    <w:p w14:paraId="2507E87F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82. -ical[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B6F12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由</w:t>
      </w:r>
      <w:r w:rsidRPr="003D4DC1">
        <w:rPr>
          <w:rFonts w:ascii="Times New Roman" w:hAnsi="Times New Roman"/>
          <w:color w:val="000000" w:themeColor="text1"/>
        </w:rPr>
        <w:t>-ic+-al</w:t>
      </w:r>
      <w:r w:rsidRPr="003D4DC1">
        <w:rPr>
          <w:rFonts w:ascii="Times New Roman" w:hAnsi="Times New Roman"/>
          <w:color w:val="000000" w:themeColor="text1"/>
        </w:rPr>
        <w:t>而成，表示</w:t>
      </w:r>
      <w:r w:rsidRPr="003D4DC1">
        <w:rPr>
          <w:rFonts w:ascii="Times New Roman" w:hAnsi="Times New Roman"/>
          <w:color w:val="000000" w:themeColor="text1"/>
        </w:rPr>
        <w:t>”...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2F34D553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8E8AD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atomical    </w:t>
      </w:r>
      <w:r w:rsidRPr="003D4DC1">
        <w:rPr>
          <w:rFonts w:ascii="Times New Roman" w:hAnsi="Times New Roman"/>
          <w:color w:val="000000" w:themeColor="text1"/>
        </w:rPr>
        <w:t>原子的</w:t>
      </w:r>
    </w:p>
    <w:p w14:paraId="3161DF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typical      ['tipikəl] </w:t>
      </w:r>
      <w:r w:rsidRPr="003D4DC1">
        <w:rPr>
          <w:rFonts w:ascii="Times New Roman" w:hAnsi="Times New Roman"/>
          <w:color w:val="000000" w:themeColor="text1"/>
        </w:rPr>
        <w:t>典型的</w:t>
      </w:r>
    </w:p>
    <w:p w14:paraId="12B60C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organical    </w:t>
      </w:r>
      <w:r w:rsidRPr="003D4DC1">
        <w:rPr>
          <w:rFonts w:ascii="Times New Roman" w:hAnsi="Times New Roman"/>
          <w:color w:val="000000" w:themeColor="text1"/>
        </w:rPr>
        <w:t>器官的</w:t>
      </w:r>
    </w:p>
    <w:p w14:paraId="6CFCEA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cubical      ['kju:bikəl] </w:t>
      </w:r>
      <w:r w:rsidRPr="003D4DC1">
        <w:rPr>
          <w:rFonts w:ascii="Times New Roman" w:hAnsi="Times New Roman"/>
          <w:color w:val="000000" w:themeColor="text1"/>
        </w:rPr>
        <w:t>立方形的</w:t>
      </w:r>
    </w:p>
    <w:p w14:paraId="3DB412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spherical    ['sferikəl] </w:t>
      </w:r>
      <w:r w:rsidRPr="003D4DC1">
        <w:rPr>
          <w:rFonts w:ascii="Times New Roman" w:hAnsi="Times New Roman"/>
          <w:color w:val="000000" w:themeColor="text1"/>
        </w:rPr>
        <w:t>球形的</w:t>
      </w:r>
    </w:p>
    <w:p w14:paraId="4026B8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academical  [,ækə'demikəl] </w:t>
      </w:r>
      <w:r w:rsidRPr="003D4DC1">
        <w:rPr>
          <w:rFonts w:ascii="Times New Roman" w:hAnsi="Times New Roman"/>
          <w:color w:val="000000" w:themeColor="text1"/>
        </w:rPr>
        <w:t>学院的</w:t>
      </w:r>
    </w:p>
    <w:p w14:paraId="288780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symbolical   [sim'bɔlikəl] </w:t>
      </w:r>
      <w:r w:rsidRPr="003D4DC1">
        <w:rPr>
          <w:rFonts w:ascii="Times New Roman" w:hAnsi="Times New Roman"/>
          <w:color w:val="000000" w:themeColor="text1"/>
        </w:rPr>
        <w:t>象征（性）的</w:t>
      </w:r>
    </w:p>
    <w:p w14:paraId="7164AB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geometrical  [dʒiə'metrikəl] </w:t>
      </w:r>
      <w:r w:rsidRPr="003D4DC1">
        <w:rPr>
          <w:rFonts w:ascii="Times New Roman" w:hAnsi="Times New Roman"/>
          <w:color w:val="000000" w:themeColor="text1"/>
        </w:rPr>
        <w:t>几何学的</w:t>
      </w:r>
    </w:p>
    <w:p w14:paraId="3E090A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cyclical      ['saiklikəl] </w:t>
      </w:r>
      <w:r w:rsidRPr="003D4DC1">
        <w:rPr>
          <w:rFonts w:ascii="Times New Roman" w:hAnsi="Times New Roman"/>
          <w:color w:val="000000" w:themeColor="text1"/>
        </w:rPr>
        <w:t>循环的</w:t>
      </w:r>
    </w:p>
    <w:p w14:paraId="7BEBD4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poetical     [pəu'etikəl] </w:t>
      </w:r>
      <w:r w:rsidRPr="003D4DC1">
        <w:rPr>
          <w:rFonts w:ascii="Times New Roman" w:hAnsi="Times New Roman"/>
          <w:color w:val="000000" w:themeColor="text1"/>
        </w:rPr>
        <w:t>诗的</w:t>
      </w:r>
    </w:p>
    <w:p w14:paraId="213BBFE6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3DAA35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83. -ice[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4B769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、构成抽象名词，表示行为、情况、性质；</w:t>
      </w:r>
    </w:p>
    <w:p w14:paraId="7B68800B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3050D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service      ['sə:vis] </w:t>
      </w:r>
      <w:r w:rsidRPr="003D4DC1">
        <w:rPr>
          <w:rFonts w:ascii="Times New Roman" w:hAnsi="Times New Roman"/>
          <w:color w:val="000000" w:themeColor="text1"/>
        </w:rPr>
        <w:t>服务</w:t>
      </w:r>
    </w:p>
    <w:p w14:paraId="23F6CD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justice      ['dʒʌstis] </w:t>
      </w:r>
      <w:r w:rsidRPr="003D4DC1">
        <w:rPr>
          <w:rFonts w:ascii="Times New Roman" w:hAnsi="Times New Roman"/>
          <w:color w:val="000000" w:themeColor="text1"/>
        </w:rPr>
        <w:t>正义</w:t>
      </w:r>
    </w:p>
    <w:p w14:paraId="4E4897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cowardice   ['kauədis] </w:t>
      </w:r>
      <w:r w:rsidRPr="003D4DC1">
        <w:rPr>
          <w:rFonts w:ascii="Times New Roman" w:hAnsi="Times New Roman"/>
          <w:color w:val="000000" w:themeColor="text1"/>
        </w:rPr>
        <w:t>胆怯</w:t>
      </w:r>
    </w:p>
    <w:p w14:paraId="51E180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malice      ['mælis] </w:t>
      </w:r>
      <w:r w:rsidRPr="003D4DC1">
        <w:rPr>
          <w:rFonts w:ascii="Times New Roman" w:hAnsi="Times New Roman"/>
          <w:color w:val="000000" w:themeColor="text1"/>
        </w:rPr>
        <w:t>恶意</w:t>
      </w:r>
    </w:p>
    <w:p w14:paraId="531DB1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practice     ['præktis] </w:t>
      </w:r>
      <w:r w:rsidRPr="003D4DC1">
        <w:rPr>
          <w:rFonts w:ascii="Times New Roman" w:hAnsi="Times New Roman"/>
          <w:color w:val="000000" w:themeColor="text1"/>
        </w:rPr>
        <w:t>实践</w:t>
      </w:r>
    </w:p>
    <w:p w14:paraId="351DAB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armistice   ['ɑ:mistis] </w:t>
      </w:r>
      <w:r w:rsidRPr="003D4DC1">
        <w:rPr>
          <w:rFonts w:ascii="Times New Roman" w:hAnsi="Times New Roman"/>
          <w:color w:val="000000" w:themeColor="text1"/>
        </w:rPr>
        <w:t>休战，停战</w:t>
      </w:r>
    </w:p>
    <w:p w14:paraId="4E4E98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avarice     ['ævəris] </w:t>
      </w:r>
      <w:r w:rsidRPr="003D4DC1">
        <w:rPr>
          <w:rFonts w:ascii="Times New Roman" w:hAnsi="Times New Roman"/>
          <w:color w:val="000000" w:themeColor="text1"/>
        </w:rPr>
        <w:t>贪婪</w:t>
      </w:r>
    </w:p>
    <w:p w14:paraId="384521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caprice     [kə'pri:s] </w:t>
      </w:r>
      <w:r w:rsidRPr="003D4DC1">
        <w:rPr>
          <w:rFonts w:ascii="Times New Roman" w:hAnsi="Times New Roman"/>
          <w:color w:val="000000" w:themeColor="text1"/>
        </w:rPr>
        <w:t>反复无常</w:t>
      </w:r>
    </w:p>
    <w:p w14:paraId="4F1CA1F4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87DF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32DDF7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086F64B9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477C8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novice      ['nɔvis] </w:t>
      </w:r>
      <w:r w:rsidRPr="003D4DC1">
        <w:rPr>
          <w:rFonts w:ascii="Times New Roman" w:hAnsi="Times New Roman"/>
          <w:color w:val="000000" w:themeColor="text1"/>
        </w:rPr>
        <w:t>初学者，新手</w:t>
      </w:r>
    </w:p>
    <w:p w14:paraId="72417E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apprentice  [ə'prentis] </w:t>
      </w:r>
      <w:r w:rsidRPr="003D4DC1">
        <w:rPr>
          <w:rFonts w:ascii="Times New Roman" w:hAnsi="Times New Roman"/>
          <w:color w:val="000000" w:themeColor="text1"/>
        </w:rPr>
        <w:t>学徒</w:t>
      </w:r>
    </w:p>
    <w:p w14:paraId="55A1928F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2806AF7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84. -ician[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39458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表示精于某种学术的人、专家、能手或从事某种职业的人。</w:t>
      </w:r>
    </w:p>
    <w:p w14:paraId="6D17E1BC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3BE8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musician          [mju:'ziʃən] </w:t>
      </w:r>
      <w:r w:rsidRPr="003D4DC1">
        <w:rPr>
          <w:rFonts w:ascii="Times New Roman" w:hAnsi="Times New Roman"/>
          <w:color w:val="000000" w:themeColor="text1"/>
        </w:rPr>
        <w:t>音乐家</w:t>
      </w:r>
    </w:p>
    <w:p w14:paraId="3D5A06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mathematician     [,mæθəmə'tiʃən] </w:t>
      </w:r>
      <w:r w:rsidRPr="003D4DC1">
        <w:rPr>
          <w:rFonts w:ascii="Times New Roman" w:hAnsi="Times New Roman"/>
          <w:color w:val="000000" w:themeColor="text1"/>
        </w:rPr>
        <w:t>数学家</w:t>
      </w:r>
    </w:p>
    <w:p w14:paraId="41BBD5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physician          [fi'ziʃən] </w:t>
      </w:r>
      <w:r w:rsidRPr="003D4DC1">
        <w:rPr>
          <w:rFonts w:ascii="Times New Roman" w:hAnsi="Times New Roman"/>
          <w:color w:val="000000" w:themeColor="text1"/>
        </w:rPr>
        <w:t>内科医生</w:t>
      </w:r>
    </w:p>
    <w:p w14:paraId="5DFD58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electrician         [,ilek'triʃən] </w:t>
      </w:r>
      <w:r w:rsidRPr="003D4DC1">
        <w:rPr>
          <w:rFonts w:ascii="Times New Roman" w:hAnsi="Times New Roman"/>
          <w:color w:val="000000" w:themeColor="text1"/>
        </w:rPr>
        <w:t>电工</w:t>
      </w:r>
    </w:p>
    <w:p w14:paraId="5B472F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academician       [ə,kædə'miʃən] </w:t>
      </w:r>
      <w:r w:rsidRPr="003D4DC1">
        <w:rPr>
          <w:rFonts w:ascii="Times New Roman" w:hAnsi="Times New Roman"/>
          <w:color w:val="000000" w:themeColor="text1"/>
        </w:rPr>
        <w:t>院士</w:t>
      </w:r>
    </w:p>
    <w:p w14:paraId="54E840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logician           [ləu'dʒiʃən] </w:t>
      </w:r>
      <w:r w:rsidRPr="003D4DC1">
        <w:rPr>
          <w:rFonts w:ascii="Times New Roman" w:hAnsi="Times New Roman"/>
          <w:color w:val="000000" w:themeColor="text1"/>
        </w:rPr>
        <w:t>逻辑学家</w:t>
      </w:r>
    </w:p>
    <w:p w14:paraId="6D0094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beautician         [bju:'tiʃən] </w:t>
      </w:r>
      <w:r w:rsidRPr="003D4DC1">
        <w:rPr>
          <w:rFonts w:ascii="Times New Roman" w:hAnsi="Times New Roman"/>
          <w:color w:val="000000" w:themeColor="text1"/>
        </w:rPr>
        <w:t>美容师</w:t>
      </w:r>
    </w:p>
    <w:p w14:paraId="4A3C66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technician         [tek'niʃən] </w:t>
      </w:r>
      <w:r w:rsidRPr="003D4DC1">
        <w:rPr>
          <w:rFonts w:ascii="Times New Roman" w:hAnsi="Times New Roman"/>
          <w:color w:val="000000" w:themeColor="text1"/>
        </w:rPr>
        <w:t>技术员</w:t>
      </w:r>
    </w:p>
    <w:p w14:paraId="0A3EBE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magician          [mə'dʒiʃən] </w:t>
      </w:r>
      <w:r w:rsidRPr="003D4DC1">
        <w:rPr>
          <w:rFonts w:ascii="Times New Roman" w:hAnsi="Times New Roman"/>
          <w:color w:val="000000" w:themeColor="text1"/>
        </w:rPr>
        <w:t>魔术师</w:t>
      </w:r>
    </w:p>
    <w:p w14:paraId="24146E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phonetician        [,fəuni'tiʃən] </w:t>
      </w:r>
      <w:r w:rsidRPr="003D4DC1">
        <w:rPr>
          <w:rFonts w:ascii="Times New Roman" w:hAnsi="Times New Roman"/>
          <w:color w:val="000000" w:themeColor="text1"/>
        </w:rPr>
        <w:t>语音学家</w:t>
      </w:r>
    </w:p>
    <w:p w14:paraId="3EEC27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geometrician       [,dʒiəume'triʃən] </w:t>
      </w:r>
      <w:r w:rsidRPr="003D4DC1">
        <w:rPr>
          <w:rFonts w:ascii="Times New Roman" w:hAnsi="Times New Roman"/>
          <w:color w:val="000000" w:themeColor="text1"/>
        </w:rPr>
        <w:t>几何学家</w:t>
      </w:r>
    </w:p>
    <w:p w14:paraId="04A724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politician          [,pɔli'tiʃən] </w:t>
      </w:r>
      <w:r w:rsidRPr="003D4DC1">
        <w:rPr>
          <w:rFonts w:ascii="Times New Roman" w:hAnsi="Times New Roman"/>
          <w:color w:val="000000" w:themeColor="text1"/>
        </w:rPr>
        <w:t>政客，政治家</w:t>
      </w:r>
    </w:p>
    <w:p w14:paraId="1B328BE5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D2D9306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85. -icity[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86E4E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大多数由</w:t>
      </w:r>
      <w:r w:rsidRPr="003D4DC1">
        <w:rPr>
          <w:rFonts w:ascii="Times New Roman" w:hAnsi="Times New Roman"/>
          <w:color w:val="000000" w:themeColor="text1"/>
        </w:rPr>
        <w:t>-ic+-ity</w:t>
      </w:r>
      <w:r w:rsidRPr="003D4DC1">
        <w:rPr>
          <w:rFonts w:ascii="Times New Roman" w:hAnsi="Times New Roman"/>
          <w:color w:val="000000" w:themeColor="text1"/>
        </w:rPr>
        <w:t>而成，构成抽象名词，表示性质、情况、状态。</w:t>
      </w:r>
    </w:p>
    <w:p w14:paraId="1ABDF8CD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4FE7F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simplicity   [sim'plisiti] </w:t>
      </w:r>
      <w:r w:rsidRPr="003D4DC1">
        <w:rPr>
          <w:rFonts w:ascii="Times New Roman" w:hAnsi="Times New Roman"/>
          <w:color w:val="000000" w:themeColor="text1"/>
        </w:rPr>
        <w:t>简单，简明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2697A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periodicity  [,piəriə'disiti] </w:t>
      </w:r>
      <w:r w:rsidRPr="003D4DC1">
        <w:rPr>
          <w:rFonts w:ascii="Times New Roman" w:hAnsi="Times New Roman"/>
          <w:color w:val="000000" w:themeColor="text1"/>
        </w:rPr>
        <w:t>周期性</w:t>
      </w:r>
    </w:p>
    <w:p w14:paraId="139A52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historicity   [,histə'risəti] </w:t>
      </w:r>
      <w:r w:rsidRPr="003D4DC1">
        <w:rPr>
          <w:rFonts w:ascii="Times New Roman" w:hAnsi="Times New Roman"/>
          <w:color w:val="000000" w:themeColor="text1"/>
        </w:rPr>
        <w:t>历史性</w:t>
      </w:r>
    </w:p>
    <w:p w14:paraId="22558A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publicity    [pʌb'lisiti] </w:t>
      </w:r>
      <w:r w:rsidRPr="003D4DC1">
        <w:rPr>
          <w:rFonts w:ascii="Times New Roman" w:hAnsi="Times New Roman"/>
          <w:color w:val="000000" w:themeColor="text1"/>
        </w:rPr>
        <w:t>公开（性）</w:t>
      </w:r>
    </w:p>
    <w:p w14:paraId="46C17B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domesticity   [,dəumes'tisəti] </w:t>
      </w:r>
      <w:r w:rsidRPr="003D4DC1">
        <w:rPr>
          <w:rFonts w:ascii="Times New Roman" w:hAnsi="Times New Roman"/>
          <w:color w:val="000000" w:themeColor="text1"/>
        </w:rPr>
        <w:t>家居生活</w:t>
      </w:r>
    </w:p>
    <w:p w14:paraId="07AE9F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centricity    [sen'trisəti] </w:t>
      </w:r>
      <w:r w:rsidRPr="003D4DC1">
        <w:rPr>
          <w:rFonts w:ascii="Times New Roman" w:hAnsi="Times New Roman"/>
          <w:color w:val="000000" w:themeColor="text1"/>
        </w:rPr>
        <w:t>中心，中央</w:t>
      </w:r>
    </w:p>
    <w:p w14:paraId="513091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sphericity   [,sfiə'risəti] </w:t>
      </w:r>
      <w:r w:rsidRPr="003D4DC1">
        <w:rPr>
          <w:rFonts w:ascii="Times New Roman" w:hAnsi="Times New Roman"/>
          <w:color w:val="000000" w:themeColor="text1"/>
        </w:rPr>
        <w:t>球状</w:t>
      </w:r>
    </w:p>
    <w:p w14:paraId="4F4CC9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atomicity    [,ætə'misəti] </w:t>
      </w:r>
      <w:r w:rsidRPr="003D4DC1">
        <w:rPr>
          <w:rFonts w:ascii="Times New Roman" w:hAnsi="Times New Roman"/>
          <w:color w:val="000000" w:themeColor="text1"/>
        </w:rPr>
        <w:t>原子价，原子数</w:t>
      </w:r>
    </w:p>
    <w:p w14:paraId="4FC906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plasticity    [plæs'tisiti] </w:t>
      </w:r>
      <w:r w:rsidRPr="003D4DC1">
        <w:rPr>
          <w:rFonts w:ascii="Times New Roman" w:hAnsi="Times New Roman"/>
          <w:color w:val="000000" w:themeColor="text1"/>
        </w:rPr>
        <w:t>可塑性</w:t>
      </w:r>
    </w:p>
    <w:p w14:paraId="6E0E5153" w14:textId="77777777" w:rsidR="00C32A70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elasticity    [,elæs'tisəti] </w:t>
      </w:r>
      <w:r w:rsidRPr="003D4DC1">
        <w:rPr>
          <w:rFonts w:ascii="Times New Roman" w:hAnsi="Times New Roman"/>
          <w:color w:val="000000" w:themeColor="text1"/>
        </w:rPr>
        <w:t>弹性，弹力</w:t>
      </w:r>
    </w:p>
    <w:p w14:paraId="3652DD21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3FA1E1F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86. -ics[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D624A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学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术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ED6B5C5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E081C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informatics    [,infə'mætiks] </w:t>
      </w:r>
      <w:r w:rsidRPr="003D4DC1">
        <w:rPr>
          <w:rFonts w:ascii="Times New Roman" w:hAnsi="Times New Roman"/>
          <w:color w:val="000000" w:themeColor="text1"/>
        </w:rPr>
        <w:t>信息学</w:t>
      </w:r>
    </w:p>
    <w:p w14:paraId="3848ED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electronics    [,ilek'trɔniks] </w:t>
      </w:r>
      <w:r w:rsidRPr="003D4DC1">
        <w:rPr>
          <w:rFonts w:ascii="Times New Roman" w:hAnsi="Times New Roman"/>
          <w:color w:val="000000" w:themeColor="text1"/>
        </w:rPr>
        <w:t>电子学</w:t>
      </w:r>
    </w:p>
    <w:p w14:paraId="60CD55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mechanics    [mi'kæniks] </w:t>
      </w:r>
      <w:r w:rsidRPr="003D4DC1">
        <w:rPr>
          <w:rFonts w:ascii="Times New Roman" w:hAnsi="Times New Roman"/>
          <w:color w:val="000000" w:themeColor="text1"/>
        </w:rPr>
        <w:t>机械学</w:t>
      </w:r>
    </w:p>
    <w:p w14:paraId="405C64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politics       ['pɔlitiks]  </w:t>
      </w:r>
      <w:r w:rsidRPr="003D4DC1">
        <w:rPr>
          <w:rFonts w:ascii="Times New Roman" w:hAnsi="Times New Roman"/>
          <w:color w:val="000000" w:themeColor="text1"/>
        </w:rPr>
        <w:t>政治学</w:t>
      </w:r>
    </w:p>
    <w:p w14:paraId="337911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nucleonics    [,nju:kli'ɔniks] </w:t>
      </w:r>
      <w:r w:rsidRPr="003D4DC1">
        <w:rPr>
          <w:rFonts w:ascii="Times New Roman" w:hAnsi="Times New Roman"/>
          <w:color w:val="000000" w:themeColor="text1"/>
        </w:rPr>
        <w:t>核子学</w:t>
      </w:r>
    </w:p>
    <w:p w14:paraId="46980C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hygienics     [hai'dʒi:niks] </w:t>
      </w:r>
      <w:r w:rsidRPr="003D4DC1">
        <w:rPr>
          <w:rFonts w:ascii="Times New Roman" w:hAnsi="Times New Roman"/>
          <w:color w:val="000000" w:themeColor="text1"/>
        </w:rPr>
        <w:t>卫生学</w:t>
      </w:r>
    </w:p>
    <w:p w14:paraId="522B6B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oceanics     [əuʃi'æniks] </w:t>
      </w:r>
      <w:r w:rsidRPr="003D4DC1">
        <w:rPr>
          <w:rFonts w:ascii="Times New Roman" w:hAnsi="Times New Roman"/>
          <w:color w:val="000000" w:themeColor="text1"/>
        </w:rPr>
        <w:t>海洋学</w:t>
      </w:r>
    </w:p>
    <w:p w14:paraId="66BA2E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atomics      [ə'tɔmiks] </w:t>
      </w:r>
      <w:r w:rsidRPr="003D4DC1">
        <w:rPr>
          <w:rFonts w:ascii="Times New Roman" w:hAnsi="Times New Roman"/>
          <w:color w:val="000000" w:themeColor="text1"/>
        </w:rPr>
        <w:t>原子工艺学；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物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原子学</w:t>
      </w:r>
    </w:p>
    <w:p w14:paraId="0F98B5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dramatics    [drə'mætiks] </w:t>
      </w:r>
      <w:r w:rsidRPr="003D4DC1">
        <w:rPr>
          <w:rFonts w:ascii="Times New Roman" w:hAnsi="Times New Roman"/>
          <w:color w:val="000000" w:themeColor="text1"/>
        </w:rPr>
        <w:t>演剧技术</w:t>
      </w:r>
    </w:p>
    <w:p w14:paraId="70715D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acrobatics    [,ækrəu'bætiks] </w:t>
      </w:r>
      <w:r w:rsidRPr="003D4DC1">
        <w:rPr>
          <w:rFonts w:ascii="Times New Roman" w:hAnsi="Times New Roman"/>
          <w:color w:val="000000" w:themeColor="text1"/>
        </w:rPr>
        <w:t>杂技</w:t>
      </w:r>
    </w:p>
    <w:p w14:paraId="480DF6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magnetics    [mæɡ'netiks] </w:t>
      </w:r>
      <w:r w:rsidRPr="003D4DC1">
        <w:rPr>
          <w:rFonts w:ascii="Times New Roman" w:hAnsi="Times New Roman"/>
          <w:color w:val="000000" w:themeColor="text1"/>
        </w:rPr>
        <w:t>磁学</w:t>
      </w:r>
    </w:p>
    <w:p w14:paraId="5AAB0C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astronautics   [,æstrə'nɔ:tiks] </w:t>
      </w:r>
      <w:r w:rsidRPr="003D4DC1">
        <w:rPr>
          <w:rFonts w:ascii="Times New Roman" w:hAnsi="Times New Roman"/>
          <w:color w:val="000000" w:themeColor="text1"/>
        </w:rPr>
        <w:t>太空学</w:t>
      </w:r>
    </w:p>
    <w:p w14:paraId="6F100088" w14:textId="77777777" w:rsidR="00C32A70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pedagogics    [,pedə'ɡɔdʒiks] </w:t>
      </w:r>
      <w:r w:rsidRPr="003D4DC1">
        <w:rPr>
          <w:rFonts w:ascii="Times New Roman" w:hAnsi="Times New Roman"/>
          <w:color w:val="000000" w:themeColor="text1"/>
        </w:rPr>
        <w:t>教育学</w:t>
      </w:r>
    </w:p>
    <w:p w14:paraId="53F15A44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D20BC17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87. -id[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BDCB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含有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7CC9B9AA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1E4A1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florid     ['flɔ:rid] </w:t>
      </w:r>
      <w:r w:rsidRPr="003D4DC1">
        <w:rPr>
          <w:rFonts w:ascii="Times New Roman" w:hAnsi="Times New Roman"/>
          <w:color w:val="000000" w:themeColor="text1"/>
        </w:rPr>
        <w:t>如花的</w:t>
      </w:r>
    </w:p>
    <w:p w14:paraId="1B051D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splendid   ['splendid] </w:t>
      </w:r>
      <w:r w:rsidRPr="003D4DC1">
        <w:rPr>
          <w:rFonts w:ascii="Times New Roman" w:hAnsi="Times New Roman"/>
          <w:color w:val="000000" w:themeColor="text1"/>
        </w:rPr>
        <w:t>逃煌的，华丽的</w:t>
      </w:r>
    </w:p>
    <w:p w14:paraId="2E3AC3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fervid     ['fə:vid] </w:t>
      </w:r>
      <w:r w:rsidRPr="003D4DC1">
        <w:rPr>
          <w:rFonts w:ascii="Times New Roman" w:hAnsi="Times New Roman"/>
          <w:color w:val="000000" w:themeColor="text1"/>
        </w:rPr>
        <w:t>热烈的</w:t>
      </w:r>
    </w:p>
    <w:p w14:paraId="1F7DB4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lucid      ['lju:sid] </w:t>
      </w:r>
      <w:r w:rsidRPr="003D4DC1">
        <w:rPr>
          <w:rFonts w:ascii="Times New Roman" w:hAnsi="Times New Roman"/>
          <w:color w:val="000000" w:themeColor="text1"/>
        </w:rPr>
        <w:t>透明的，明亮的</w:t>
      </w:r>
    </w:p>
    <w:p w14:paraId="34891C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fluid      ['flu(:)id] </w:t>
      </w:r>
      <w:r w:rsidRPr="003D4DC1">
        <w:rPr>
          <w:rFonts w:ascii="Times New Roman" w:hAnsi="Times New Roman"/>
          <w:color w:val="000000" w:themeColor="text1"/>
        </w:rPr>
        <w:t>流动的</w:t>
      </w:r>
    </w:p>
    <w:p w14:paraId="0B1DEB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stupid    ['stju:pid] </w:t>
      </w:r>
      <w:r w:rsidRPr="003D4DC1">
        <w:rPr>
          <w:rFonts w:ascii="Times New Roman" w:hAnsi="Times New Roman"/>
          <w:color w:val="000000" w:themeColor="text1"/>
        </w:rPr>
        <w:t>笨的</w:t>
      </w:r>
    </w:p>
    <w:p w14:paraId="15EBA7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liquid    ['likwid] </w:t>
      </w:r>
      <w:r w:rsidRPr="003D4DC1">
        <w:rPr>
          <w:rFonts w:ascii="Times New Roman" w:hAnsi="Times New Roman"/>
          <w:color w:val="000000" w:themeColor="text1"/>
        </w:rPr>
        <w:t>液体的，流动的</w:t>
      </w:r>
    </w:p>
    <w:p w14:paraId="0C85FB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vivid     ['vivid] </w:t>
      </w:r>
      <w:r w:rsidRPr="003D4DC1">
        <w:rPr>
          <w:rFonts w:ascii="Times New Roman" w:hAnsi="Times New Roman"/>
          <w:color w:val="000000" w:themeColor="text1"/>
        </w:rPr>
        <w:t>活泼的</w:t>
      </w:r>
    </w:p>
    <w:p w14:paraId="0AFFA6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timid    ['timid] </w:t>
      </w:r>
      <w:r w:rsidRPr="003D4DC1">
        <w:rPr>
          <w:rFonts w:ascii="Times New Roman" w:hAnsi="Times New Roman"/>
          <w:color w:val="000000" w:themeColor="text1"/>
        </w:rPr>
        <w:t>胆小的</w:t>
      </w:r>
    </w:p>
    <w:p w14:paraId="0C9EDA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placid    ['plæsid] </w:t>
      </w:r>
      <w:r w:rsidRPr="003D4DC1">
        <w:rPr>
          <w:rFonts w:ascii="Times New Roman" w:hAnsi="Times New Roman"/>
          <w:color w:val="000000" w:themeColor="text1"/>
        </w:rPr>
        <w:t>恬静的</w:t>
      </w:r>
    </w:p>
    <w:p w14:paraId="452ED68D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0E9AD39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88. -ie[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FA740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、表示小称及爱称；</w:t>
      </w:r>
    </w:p>
    <w:p w14:paraId="1E724FB7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268D8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bridie    ['braidi] </w:t>
      </w:r>
      <w:r w:rsidRPr="003D4DC1">
        <w:rPr>
          <w:rFonts w:ascii="Times New Roman" w:hAnsi="Times New Roman"/>
          <w:color w:val="000000" w:themeColor="text1"/>
        </w:rPr>
        <w:t>小鸟</w:t>
      </w:r>
    </w:p>
    <w:p w14:paraId="2B54E8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doggie   ['dɔɡi] </w:t>
      </w:r>
      <w:r w:rsidRPr="003D4DC1">
        <w:rPr>
          <w:rFonts w:ascii="Times New Roman" w:hAnsi="Times New Roman"/>
          <w:color w:val="000000" w:themeColor="text1"/>
        </w:rPr>
        <w:t>小狗</w:t>
      </w:r>
    </w:p>
    <w:p w14:paraId="7366BD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piggie   ['piɡi:] </w:t>
      </w:r>
      <w:r w:rsidRPr="003D4DC1">
        <w:rPr>
          <w:rFonts w:ascii="Times New Roman" w:hAnsi="Times New Roman"/>
          <w:color w:val="000000" w:themeColor="text1"/>
        </w:rPr>
        <w:t>小猪</w:t>
      </w:r>
    </w:p>
    <w:p w14:paraId="478482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piggy   ['piɡi] </w:t>
      </w:r>
      <w:r w:rsidRPr="003D4DC1">
        <w:rPr>
          <w:rFonts w:ascii="Times New Roman" w:hAnsi="Times New Roman"/>
          <w:color w:val="000000" w:themeColor="text1"/>
        </w:rPr>
        <w:t>小猪</w:t>
      </w:r>
    </w:p>
    <w:p w14:paraId="418B91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girlie    ['ɡə:li] </w:t>
      </w:r>
      <w:r w:rsidRPr="003D4DC1">
        <w:rPr>
          <w:rFonts w:ascii="Times New Roman" w:hAnsi="Times New Roman"/>
          <w:color w:val="000000" w:themeColor="text1"/>
        </w:rPr>
        <w:t>姑娘（爱称）</w:t>
      </w:r>
    </w:p>
    <w:p w14:paraId="226AB3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lassie    ['læsi] </w:t>
      </w:r>
      <w:r w:rsidRPr="003D4DC1">
        <w:rPr>
          <w:rFonts w:ascii="Times New Roman" w:hAnsi="Times New Roman"/>
          <w:color w:val="000000" w:themeColor="text1"/>
        </w:rPr>
        <w:t>小姑娘</w:t>
      </w:r>
    </w:p>
    <w:p w14:paraId="726D68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dearie   ['diəri] </w:t>
      </w:r>
      <w:r w:rsidRPr="003D4DC1">
        <w:rPr>
          <w:rFonts w:ascii="Times New Roman" w:hAnsi="Times New Roman"/>
          <w:color w:val="000000" w:themeColor="text1"/>
        </w:rPr>
        <w:t>亲爱的，宝贝儿</w:t>
      </w:r>
    </w:p>
    <w:p w14:paraId="6A45C3A1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6EE9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7102A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有关的人或物。</w:t>
      </w:r>
    </w:p>
    <w:p w14:paraId="724597F6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2E3B4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roomie   ['ru:mi] </w:t>
      </w:r>
      <w:r w:rsidRPr="003D4DC1">
        <w:rPr>
          <w:rFonts w:ascii="Times New Roman" w:hAnsi="Times New Roman"/>
          <w:color w:val="000000" w:themeColor="text1"/>
        </w:rPr>
        <w:t>住在同室的人</w:t>
      </w:r>
    </w:p>
    <w:p w14:paraId="2499F1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shortie   ['ʃɔ:ti] </w:t>
      </w:r>
      <w:r w:rsidRPr="003D4DC1">
        <w:rPr>
          <w:rFonts w:ascii="Times New Roman" w:hAnsi="Times New Roman"/>
          <w:color w:val="000000" w:themeColor="text1"/>
        </w:rPr>
        <w:t>矮子</w:t>
      </w:r>
    </w:p>
    <w:p w14:paraId="40CB29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oldie     ['əuldi] </w:t>
      </w:r>
      <w:r w:rsidRPr="003D4DC1">
        <w:rPr>
          <w:rFonts w:ascii="Times New Roman" w:hAnsi="Times New Roman"/>
          <w:color w:val="000000" w:themeColor="text1"/>
        </w:rPr>
        <w:t>老人</w:t>
      </w:r>
    </w:p>
    <w:p w14:paraId="4CF6CB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toughie   ['tʌfi] </w:t>
      </w:r>
      <w:r w:rsidRPr="003D4DC1">
        <w:rPr>
          <w:rFonts w:ascii="Times New Roman" w:hAnsi="Times New Roman"/>
          <w:color w:val="000000" w:themeColor="text1"/>
        </w:rPr>
        <w:t>粗野的人，恶棍</w:t>
      </w:r>
    </w:p>
    <w:p w14:paraId="32FC3D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movie    ['mu:vi] </w:t>
      </w:r>
      <w:r w:rsidRPr="003D4DC1">
        <w:rPr>
          <w:rFonts w:ascii="Times New Roman" w:hAnsi="Times New Roman"/>
          <w:color w:val="000000" w:themeColor="text1"/>
        </w:rPr>
        <w:t>电影</w:t>
      </w:r>
    </w:p>
    <w:p w14:paraId="11E208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talkie    ['tɔ:ki] </w:t>
      </w:r>
      <w:r w:rsidRPr="003D4DC1">
        <w:rPr>
          <w:rFonts w:ascii="Times New Roman" w:hAnsi="Times New Roman"/>
          <w:color w:val="000000" w:themeColor="text1"/>
        </w:rPr>
        <w:t>有声电影</w:t>
      </w:r>
    </w:p>
    <w:p w14:paraId="275F3D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nudie    ['nju:di] </w:t>
      </w:r>
      <w:r w:rsidRPr="003D4DC1">
        <w:rPr>
          <w:rFonts w:ascii="Times New Roman" w:hAnsi="Times New Roman"/>
          <w:color w:val="000000" w:themeColor="text1"/>
        </w:rPr>
        <w:t>裸体电影</w:t>
      </w:r>
    </w:p>
    <w:p w14:paraId="0BDA2F37" w14:textId="77777777" w:rsidR="00C32A70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sweetie  ['swi:ti] </w:t>
      </w:r>
      <w:r w:rsidRPr="003D4DC1">
        <w:rPr>
          <w:rFonts w:ascii="Times New Roman" w:hAnsi="Times New Roman"/>
          <w:color w:val="000000" w:themeColor="text1"/>
        </w:rPr>
        <w:t>糖果</w:t>
      </w:r>
    </w:p>
    <w:p w14:paraId="4C5200B6" w14:textId="77777777" w:rsidR="00C32A70" w:rsidRPr="003D4DC1" w:rsidRDefault="00C32A70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0F214A5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89. -ier[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20EBF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、表示人（专做某种工作或从事某种职业的人）；</w:t>
      </w:r>
    </w:p>
    <w:p w14:paraId="6ACA0FBF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CB00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cashier      [kæ'ʃiə] </w:t>
      </w:r>
      <w:r w:rsidRPr="003D4DC1">
        <w:rPr>
          <w:rFonts w:ascii="Times New Roman" w:hAnsi="Times New Roman"/>
          <w:color w:val="000000" w:themeColor="text1"/>
        </w:rPr>
        <w:t>出纳员</w:t>
      </w:r>
    </w:p>
    <w:p w14:paraId="5AD4BC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clothier     ['kləuðiə] </w:t>
      </w:r>
      <w:r w:rsidRPr="003D4DC1">
        <w:rPr>
          <w:rFonts w:ascii="Times New Roman" w:hAnsi="Times New Roman"/>
          <w:color w:val="000000" w:themeColor="text1"/>
        </w:rPr>
        <w:t>织布工人，布商</w:t>
      </w:r>
    </w:p>
    <w:p w14:paraId="2E4B08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financier    [fai'nænsiə] </w:t>
      </w:r>
      <w:r w:rsidRPr="003D4DC1">
        <w:rPr>
          <w:rFonts w:ascii="Times New Roman" w:hAnsi="Times New Roman"/>
          <w:color w:val="000000" w:themeColor="text1"/>
        </w:rPr>
        <w:t>财政家</w:t>
      </w:r>
    </w:p>
    <w:p w14:paraId="0FA3A2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hotelier     [həutə'liə] </w:t>
      </w:r>
      <w:r w:rsidRPr="003D4DC1">
        <w:rPr>
          <w:rFonts w:ascii="Times New Roman" w:hAnsi="Times New Roman"/>
          <w:color w:val="000000" w:themeColor="text1"/>
        </w:rPr>
        <w:t>旅馆老板</w:t>
      </w:r>
    </w:p>
    <w:p w14:paraId="13A3BF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haulier      ['hɔ:ljə] </w:t>
      </w:r>
      <w:r w:rsidRPr="003D4DC1">
        <w:rPr>
          <w:rFonts w:ascii="Times New Roman" w:hAnsi="Times New Roman"/>
          <w:color w:val="000000" w:themeColor="text1"/>
        </w:rPr>
        <w:t>拖曳者，运输工</w:t>
      </w:r>
    </w:p>
    <w:p w14:paraId="0C08B5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courtier     ['kɔ:tjə] </w:t>
      </w:r>
      <w:r w:rsidRPr="003D4DC1">
        <w:rPr>
          <w:rFonts w:ascii="Times New Roman" w:hAnsi="Times New Roman"/>
          <w:color w:val="000000" w:themeColor="text1"/>
        </w:rPr>
        <w:t>朝臣</w:t>
      </w:r>
    </w:p>
    <w:p w14:paraId="452628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bombardier  [,bɔmbə'diə] </w:t>
      </w:r>
      <w:r w:rsidRPr="003D4DC1">
        <w:rPr>
          <w:rFonts w:ascii="Times New Roman" w:hAnsi="Times New Roman"/>
          <w:color w:val="000000" w:themeColor="text1"/>
        </w:rPr>
        <w:t>炮手，投弹手</w:t>
      </w:r>
    </w:p>
    <w:p w14:paraId="63FE4E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grenadier   [,ɡrenə'diə] </w:t>
      </w:r>
      <w:r w:rsidRPr="003D4DC1">
        <w:rPr>
          <w:rFonts w:ascii="Times New Roman" w:hAnsi="Times New Roman"/>
          <w:color w:val="000000" w:themeColor="text1"/>
        </w:rPr>
        <w:t>掷手榴弹者</w:t>
      </w:r>
    </w:p>
    <w:p w14:paraId="2E274A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missileer   [,misə'liə] </w:t>
      </w:r>
      <w:r w:rsidRPr="003D4DC1">
        <w:rPr>
          <w:rFonts w:ascii="Times New Roman" w:hAnsi="Times New Roman"/>
          <w:color w:val="000000" w:themeColor="text1"/>
        </w:rPr>
        <w:t>导弹专家</w:t>
      </w:r>
    </w:p>
    <w:p w14:paraId="346C2B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brigadier   [,briɡə'diə] </w:t>
      </w:r>
      <w:r w:rsidRPr="003D4DC1">
        <w:rPr>
          <w:rFonts w:ascii="Times New Roman" w:hAnsi="Times New Roman"/>
          <w:color w:val="000000" w:themeColor="text1"/>
        </w:rPr>
        <w:t>旅长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4CEAA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brazier     ['breizjə] </w:t>
      </w:r>
      <w:r w:rsidRPr="003D4DC1">
        <w:rPr>
          <w:rFonts w:ascii="Times New Roman" w:hAnsi="Times New Roman"/>
          <w:color w:val="000000" w:themeColor="text1"/>
        </w:rPr>
        <w:t>黄铜匠</w:t>
      </w:r>
    </w:p>
    <w:p w14:paraId="7764E7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glazier     ['ɡleizjə] </w:t>
      </w:r>
      <w:r w:rsidRPr="003D4DC1">
        <w:rPr>
          <w:rFonts w:ascii="Times New Roman" w:hAnsi="Times New Roman"/>
          <w:color w:val="000000" w:themeColor="text1"/>
        </w:rPr>
        <w:t>安装玻璃工人</w:t>
      </w:r>
    </w:p>
    <w:p w14:paraId="7510476C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90E4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DA891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、表示物。</w:t>
      </w:r>
    </w:p>
    <w:p w14:paraId="36E99E2C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B65CF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barrier    ['bæriə] </w:t>
      </w:r>
      <w:r w:rsidRPr="003D4DC1">
        <w:rPr>
          <w:rFonts w:ascii="Times New Roman" w:hAnsi="Times New Roman"/>
          <w:color w:val="000000" w:themeColor="text1"/>
        </w:rPr>
        <w:t>障碍物，栅栏</w:t>
      </w:r>
    </w:p>
    <w:p w14:paraId="4BCDDA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frontier   ['frʌntjə] </w:t>
      </w:r>
      <w:r w:rsidRPr="003D4DC1">
        <w:rPr>
          <w:rFonts w:ascii="Times New Roman" w:hAnsi="Times New Roman"/>
          <w:color w:val="000000" w:themeColor="text1"/>
        </w:rPr>
        <w:t>边疆，边境</w:t>
      </w:r>
    </w:p>
    <w:p w14:paraId="3333A1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glacier    ['ɡlæsjə] </w:t>
      </w:r>
      <w:r w:rsidRPr="003D4DC1">
        <w:rPr>
          <w:rFonts w:ascii="Times New Roman" w:hAnsi="Times New Roman"/>
          <w:color w:val="000000" w:themeColor="text1"/>
        </w:rPr>
        <w:t>冰河，冰川</w:t>
      </w:r>
    </w:p>
    <w:p w14:paraId="5EB493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gaselier   [,ɡæsə'liə] </w:t>
      </w:r>
      <w:r w:rsidRPr="003D4DC1">
        <w:rPr>
          <w:rFonts w:ascii="Times New Roman" w:hAnsi="Times New Roman"/>
          <w:color w:val="000000" w:themeColor="text1"/>
        </w:rPr>
        <w:t>煤气吊灯</w:t>
      </w:r>
    </w:p>
    <w:p w14:paraId="508F7EE5" w14:textId="77777777" w:rsidR="00C32A70" w:rsidRPr="003D4DC1" w:rsidRDefault="00C32A70" w:rsidP="00D878A7">
      <w:pPr>
        <w:rPr>
          <w:rFonts w:ascii="Times New Roman" w:hAnsi="Times New Roman"/>
          <w:color w:val="000000" w:themeColor="text1"/>
        </w:rPr>
        <w:sectPr w:rsidR="00C32A70" w:rsidRPr="003D4DC1" w:rsidSect="00C32A7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C03EC03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90. -ile</w:t>
      </w:r>
    </w:p>
    <w:p w14:paraId="2D81FA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易于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可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6E69FD7A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32E33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mercantile   ['mə:kəntail] </w:t>
      </w:r>
      <w:r w:rsidRPr="003D4DC1">
        <w:rPr>
          <w:rFonts w:ascii="Times New Roman" w:hAnsi="Times New Roman"/>
          <w:color w:val="000000" w:themeColor="text1"/>
        </w:rPr>
        <w:t>商人的，商业的</w:t>
      </w:r>
    </w:p>
    <w:p w14:paraId="4E6DF0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infantile     ['infəntail] </w:t>
      </w:r>
      <w:r w:rsidRPr="003D4DC1">
        <w:rPr>
          <w:rFonts w:ascii="Times New Roman" w:hAnsi="Times New Roman"/>
          <w:color w:val="000000" w:themeColor="text1"/>
        </w:rPr>
        <w:t>幼小的</w:t>
      </w:r>
    </w:p>
    <w:p w14:paraId="6AB356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insectile     [in'sektil] </w:t>
      </w:r>
      <w:r w:rsidRPr="003D4DC1">
        <w:rPr>
          <w:rFonts w:ascii="Times New Roman" w:hAnsi="Times New Roman"/>
          <w:color w:val="000000" w:themeColor="text1"/>
        </w:rPr>
        <w:t>昆虫的</w:t>
      </w:r>
    </w:p>
    <w:p w14:paraId="7D0F11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contractile   [kən'træktail] </w:t>
      </w:r>
      <w:r w:rsidRPr="003D4DC1">
        <w:rPr>
          <w:rFonts w:ascii="Times New Roman" w:hAnsi="Times New Roman"/>
          <w:color w:val="000000" w:themeColor="text1"/>
        </w:rPr>
        <w:t>可收缩的</w:t>
      </w:r>
    </w:p>
    <w:p w14:paraId="461CE3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retractile    [ri'træktail] </w:t>
      </w:r>
      <w:r w:rsidRPr="003D4DC1">
        <w:rPr>
          <w:rFonts w:ascii="Times New Roman" w:hAnsi="Times New Roman"/>
          <w:color w:val="000000" w:themeColor="text1"/>
        </w:rPr>
        <w:t>能缩回的</w:t>
      </w:r>
    </w:p>
    <w:p w14:paraId="5D491D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sectile      ['sektil] </w:t>
      </w:r>
      <w:r w:rsidRPr="003D4DC1">
        <w:rPr>
          <w:rFonts w:ascii="Times New Roman" w:hAnsi="Times New Roman"/>
          <w:color w:val="000000" w:themeColor="text1"/>
        </w:rPr>
        <w:t>可切开的</w:t>
      </w:r>
    </w:p>
    <w:p w14:paraId="59033B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pulsatile    ['pʌlsətail] </w:t>
      </w:r>
      <w:r w:rsidRPr="003D4DC1">
        <w:rPr>
          <w:rFonts w:ascii="Times New Roman" w:hAnsi="Times New Roman"/>
          <w:color w:val="000000" w:themeColor="text1"/>
        </w:rPr>
        <w:t>跳动的</w:t>
      </w:r>
    </w:p>
    <w:p w14:paraId="6C1CE0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servile      ['sə:vail] </w:t>
      </w:r>
      <w:r w:rsidRPr="003D4DC1">
        <w:rPr>
          <w:rFonts w:ascii="Times New Roman" w:hAnsi="Times New Roman"/>
          <w:color w:val="000000" w:themeColor="text1"/>
        </w:rPr>
        <w:t>奴隶的，奴性的</w:t>
      </w:r>
    </w:p>
    <w:p w14:paraId="2AE376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expansile    [ik'spænsail] </w:t>
      </w:r>
      <w:r w:rsidRPr="003D4DC1">
        <w:rPr>
          <w:rFonts w:ascii="Times New Roman" w:hAnsi="Times New Roman"/>
          <w:color w:val="000000" w:themeColor="text1"/>
        </w:rPr>
        <w:t>可扩张的</w:t>
      </w:r>
    </w:p>
    <w:p w14:paraId="73470F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extensile    [ik'stensail] </w:t>
      </w:r>
      <w:r w:rsidRPr="003D4DC1">
        <w:rPr>
          <w:rFonts w:ascii="Times New Roman" w:hAnsi="Times New Roman"/>
          <w:color w:val="000000" w:themeColor="text1"/>
        </w:rPr>
        <w:t>可伸展的</w:t>
      </w:r>
    </w:p>
    <w:p w14:paraId="083068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juvenile      ['dʒu:vənail] </w:t>
      </w:r>
      <w:r w:rsidRPr="003D4DC1">
        <w:rPr>
          <w:rFonts w:ascii="Times New Roman" w:hAnsi="Times New Roman"/>
          <w:color w:val="000000" w:themeColor="text1"/>
        </w:rPr>
        <w:t>青少年的</w:t>
      </w:r>
    </w:p>
    <w:p w14:paraId="4416F0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fertile       ['fə:tail] </w:t>
      </w:r>
      <w:r w:rsidRPr="003D4DC1">
        <w:rPr>
          <w:rFonts w:ascii="Times New Roman" w:hAnsi="Times New Roman"/>
          <w:color w:val="000000" w:themeColor="text1"/>
        </w:rPr>
        <w:t>肥沃的</w:t>
      </w:r>
    </w:p>
    <w:p w14:paraId="3F1497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fragile       ['frædʒail] </w:t>
      </w:r>
      <w:r w:rsidRPr="003D4DC1">
        <w:rPr>
          <w:rFonts w:ascii="Times New Roman" w:hAnsi="Times New Roman"/>
          <w:color w:val="000000" w:themeColor="text1"/>
        </w:rPr>
        <w:t>易碎的</w:t>
      </w:r>
    </w:p>
    <w:p w14:paraId="140968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protractile   [prə'træktail] </w:t>
      </w:r>
      <w:r w:rsidRPr="003D4DC1">
        <w:rPr>
          <w:rFonts w:ascii="Times New Roman" w:hAnsi="Times New Roman"/>
          <w:color w:val="000000" w:themeColor="text1"/>
        </w:rPr>
        <w:t>可伸出的</w:t>
      </w:r>
    </w:p>
    <w:p w14:paraId="4801C4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flexile       ['fleksail] </w:t>
      </w:r>
      <w:r w:rsidRPr="003D4DC1">
        <w:rPr>
          <w:rFonts w:ascii="Times New Roman" w:hAnsi="Times New Roman"/>
          <w:color w:val="000000" w:themeColor="text1"/>
        </w:rPr>
        <w:t>易弯曲的</w:t>
      </w:r>
    </w:p>
    <w:p w14:paraId="06E44A5F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F05C0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AAC67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表示物。</w:t>
      </w:r>
    </w:p>
    <w:p w14:paraId="63012D81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F3B9D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missile     ['misail] </w:t>
      </w:r>
      <w:r w:rsidRPr="003D4DC1">
        <w:rPr>
          <w:rFonts w:ascii="Times New Roman" w:hAnsi="Times New Roman"/>
          <w:color w:val="000000" w:themeColor="text1"/>
        </w:rPr>
        <w:t>导弹，发射物</w:t>
      </w:r>
    </w:p>
    <w:p w14:paraId="6D1090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projectile   [prəu'dʒektail] </w:t>
      </w:r>
      <w:r w:rsidRPr="003D4DC1">
        <w:rPr>
          <w:rFonts w:ascii="Times New Roman" w:hAnsi="Times New Roman"/>
          <w:color w:val="000000" w:themeColor="text1"/>
        </w:rPr>
        <w:t>抛射体，射弹</w:t>
      </w:r>
    </w:p>
    <w:p w14:paraId="2F8B87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textile      ['tekstail] </w:t>
      </w:r>
      <w:r w:rsidRPr="003D4DC1">
        <w:rPr>
          <w:rFonts w:ascii="Times New Roman" w:hAnsi="Times New Roman"/>
          <w:color w:val="000000" w:themeColor="text1"/>
        </w:rPr>
        <w:t>纺织品</w:t>
      </w:r>
    </w:p>
    <w:p w14:paraId="16DE0C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automobile  ['ɔ:təməubai:l] </w:t>
      </w:r>
      <w:r w:rsidRPr="003D4DC1">
        <w:rPr>
          <w:rFonts w:ascii="Times New Roman" w:hAnsi="Times New Roman"/>
          <w:color w:val="000000" w:themeColor="text1"/>
        </w:rPr>
        <w:t>汽车</w:t>
      </w:r>
    </w:p>
    <w:p w14:paraId="5FA066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domicile    ['dɔmisail] </w:t>
      </w:r>
      <w:r w:rsidRPr="003D4DC1">
        <w:rPr>
          <w:rFonts w:ascii="Times New Roman" w:hAnsi="Times New Roman"/>
          <w:color w:val="000000" w:themeColor="text1"/>
        </w:rPr>
        <w:t>住宅，住处</w:t>
      </w:r>
    </w:p>
    <w:p w14:paraId="27772264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6F15DF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91. -ility[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0A6C0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由</w:t>
      </w:r>
      <w:r w:rsidRPr="003D4DC1">
        <w:rPr>
          <w:rFonts w:ascii="Times New Roman" w:hAnsi="Times New Roman"/>
          <w:color w:val="000000" w:themeColor="text1"/>
        </w:rPr>
        <w:t>-il(e)+-ity</w:t>
      </w:r>
      <w:r w:rsidRPr="003D4DC1">
        <w:rPr>
          <w:rFonts w:ascii="Times New Roman" w:hAnsi="Times New Roman"/>
          <w:color w:val="000000" w:themeColor="text1"/>
        </w:rPr>
        <w:t>而成，表示性质、状态、情况。</w:t>
      </w:r>
    </w:p>
    <w:p w14:paraId="783AEE02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7C9CD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servility     [sə:'viləti] </w:t>
      </w:r>
      <w:r w:rsidRPr="003D4DC1">
        <w:rPr>
          <w:rFonts w:ascii="Times New Roman" w:hAnsi="Times New Roman"/>
          <w:color w:val="000000" w:themeColor="text1"/>
        </w:rPr>
        <w:t>奴性，卑屈</w:t>
      </w:r>
    </w:p>
    <w:p w14:paraId="63D4A4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fertility     [fə'tiliti] </w:t>
      </w:r>
      <w:r w:rsidRPr="003D4DC1">
        <w:rPr>
          <w:rFonts w:ascii="Times New Roman" w:hAnsi="Times New Roman"/>
          <w:color w:val="000000" w:themeColor="text1"/>
        </w:rPr>
        <w:t>肥沃</w:t>
      </w:r>
    </w:p>
    <w:p w14:paraId="6FB244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juvenility    [,dʒu:və'niləti] </w:t>
      </w:r>
      <w:r w:rsidRPr="003D4DC1">
        <w:rPr>
          <w:rFonts w:ascii="Times New Roman" w:hAnsi="Times New Roman"/>
          <w:color w:val="000000" w:themeColor="text1"/>
        </w:rPr>
        <w:t>年少</w:t>
      </w:r>
    </w:p>
    <w:p w14:paraId="24FBA0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contractility  [kəntræk'tiləti] </w:t>
      </w:r>
      <w:r w:rsidRPr="003D4DC1">
        <w:rPr>
          <w:rFonts w:ascii="Times New Roman" w:hAnsi="Times New Roman"/>
          <w:color w:val="000000" w:themeColor="text1"/>
        </w:rPr>
        <w:t>可收缩性</w:t>
      </w:r>
    </w:p>
    <w:p w14:paraId="643A9E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retractility   [ri:træk'tiliti] </w:t>
      </w:r>
      <w:r w:rsidRPr="003D4DC1">
        <w:rPr>
          <w:rFonts w:ascii="Times New Roman" w:hAnsi="Times New Roman"/>
          <w:color w:val="000000" w:themeColor="text1"/>
        </w:rPr>
        <w:t>能缩回</w:t>
      </w:r>
    </w:p>
    <w:p w14:paraId="37D3FB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agility       [ə'dʒiləti] </w:t>
      </w:r>
      <w:r w:rsidRPr="003D4DC1">
        <w:rPr>
          <w:rFonts w:ascii="Times New Roman" w:hAnsi="Times New Roman"/>
          <w:color w:val="000000" w:themeColor="text1"/>
        </w:rPr>
        <w:t>敏捷，轻快</w:t>
      </w:r>
    </w:p>
    <w:p w14:paraId="5A6AB3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fragility     [frə'dʒiliti] </w:t>
      </w:r>
      <w:r w:rsidRPr="003D4DC1">
        <w:rPr>
          <w:rFonts w:ascii="Times New Roman" w:hAnsi="Times New Roman"/>
          <w:color w:val="000000" w:themeColor="text1"/>
        </w:rPr>
        <w:t>易碎，脆性</w:t>
      </w:r>
    </w:p>
    <w:p w14:paraId="4A78E4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mobility     [məu'biləti] </w:t>
      </w:r>
      <w:r w:rsidRPr="003D4DC1">
        <w:rPr>
          <w:rFonts w:ascii="Times New Roman" w:hAnsi="Times New Roman"/>
          <w:color w:val="000000" w:themeColor="text1"/>
        </w:rPr>
        <w:t>易动性，可动性</w:t>
      </w:r>
    </w:p>
    <w:p w14:paraId="1AE990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sectility      [sek'tiliti] </w:t>
      </w:r>
      <w:r w:rsidRPr="003D4DC1">
        <w:rPr>
          <w:rFonts w:ascii="Times New Roman" w:hAnsi="Times New Roman"/>
          <w:color w:val="000000" w:themeColor="text1"/>
        </w:rPr>
        <w:t>可切性，可分性</w:t>
      </w:r>
    </w:p>
    <w:p w14:paraId="0D5935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ductility     [dʌk'tiləti] </w:t>
      </w:r>
      <w:r w:rsidRPr="003D4DC1">
        <w:rPr>
          <w:rFonts w:ascii="Times New Roman" w:hAnsi="Times New Roman"/>
          <w:color w:val="000000" w:themeColor="text1"/>
        </w:rPr>
        <w:t>延展性</w:t>
      </w:r>
    </w:p>
    <w:p w14:paraId="325AAFEF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C1C2576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92. -ine</w:t>
      </w:r>
    </w:p>
    <w:p w14:paraId="3ED5FE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</w:p>
    <w:p w14:paraId="3285DEAB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4BC0E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elephantine   [,eli'fæntain] </w:t>
      </w:r>
      <w:r w:rsidRPr="003D4DC1">
        <w:rPr>
          <w:rFonts w:ascii="Times New Roman" w:hAnsi="Times New Roman"/>
          <w:color w:val="000000" w:themeColor="text1"/>
        </w:rPr>
        <w:t>如象的</w:t>
      </w:r>
    </w:p>
    <w:p w14:paraId="4D8250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crystalline    ['kristəlain] </w:t>
      </w:r>
      <w:r w:rsidRPr="003D4DC1">
        <w:rPr>
          <w:rFonts w:ascii="Times New Roman" w:hAnsi="Times New Roman"/>
          <w:color w:val="000000" w:themeColor="text1"/>
        </w:rPr>
        <w:t>结晶体的</w:t>
      </w:r>
    </w:p>
    <w:p w14:paraId="1B4F78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infantine     ['infəntain] </w:t>
      </w:r>
      <w:r w:rsidRPr="003D4DC1">
        <w:rPr>
          <w:rFonts w:ascii="Times New Roman" w:hAnsi="Times New Roman"/>
          <w:color w:val="000000" w:themeColor="text1"/>
        </w:rPr>
        <w:t>幼儿（期）的</w:t>
      </w:r>
    </w:p>
    <w:p w14:paraId="52D2BB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serpentine    ['sə:pəntain] </w:t>
      </w:r>
      <w:r w:rsidRPr="003D4DC1">
        <w:rPr>
          <w:rFonts w:ascii="Times New Roman" w:hAnsi="Times New Roman"/>
          <w:color w:val="000000" w:themeColor="text1"/>
        </w:rPr>
        <w:t>蜿蜒如蛇的</w:t>
      </w:r>
    </w:p>
    <w:p w14:paraId="798184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adamantine   [,ædə'mæntain] </w:t>
      </w:r>
      <w:r w:rsidRPr="003D4DC1">
        <w:rPr>
          <w:rFonts w:ascii="Times New Roman" w:hAnsi="Times New Roman"/>
          <w:color w:val="000000" w:themeColor="text1"/>
        </w:rPr>
        <w:t>坚硬的</w:t>
      </w:r>
    </w:p>
    <w:p w14:paraId="78B90B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feminine     ['feminin] </w:t>
      </w:r>
      <w:r w:rsidRPr="003D4DC1">
        <w:rPr>
          <w:rFonts w:ascii="Times New Roman" w:hAnsi="Times New Roman"/>
          <w:color w:val="000000" w:themeColor="text1"/>
        </w:rPr>
        <w:t>女性的</w:t>
      </w:r>
    </w:p>
    <w:p w14:paraId="6E0063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riverine      ['rivərain] </w:t>
      </w:r>
      <w:r w:rsidRPr="003D4DC1">
        <w:rPr>
          <w:rFonts w:ascii="Times New Roman" w:hAnsi="Times New Roman"/>
          <w:color w:val="000000" w:themeColor="text1"/>
        </w:rPr>
        <w:t>河流的，河边的</w:t>
      </w:r>
    </w:p>
    <w:p w14:paraId="1FE7A6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reverie      ['revəri] </w:t>
      </w:r>
      <w:r w:rsidRPr="003D4DC1">
        <w:rPr>
          <w:rFonts w:ascii="Times New Roman" w:hAnsi="Times New Roman"/>
          <w:color w:val="000000" w:themeColor="text1"/>
        </w:rPr>
        <w:t>幻想；沉思；幻想曲</w:t>
      </w:r>
    </w:p>
    <w:p w14:paraId="14F141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metalline    ['metəlain] </w:t>
      </w:r>
      <w:r w:rsidRPr="003D4DC1">
        <w:rPr>
          <w:rFonts w:ascii="Times New Roman" w:hAnsi="Times New Roman"/>
          <w:color w:val="000000" w:themeColor="text1"/>
        </w:rPr>
        <w:t>金属（性）的</w:t>
      </w:r>
    </w:p>
    <w:p w14:paraId="066662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nervine      ['nə:vain] </w:t>
      </w:r>
      <w:r w:rsidRPr="003D4DC1">
        <w:rPr>
          <w:rFonts w:ascii="Times New Roman" w:hAnsi="Times New Roman"/>
          <w:color w:val="000000" w:themeColor="text1"/>
        </w:rPr>
        <w:t>神经的</w:t>
      </w:r>
    </w:p>
    <w:p w14:paraId="20D647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asbestine    [æz'bestin] </w:t>
      </w:r>
      <w:r w:rsidRPr="003D4DC1">
        <w:rPr>
          <w:rFonts w:ascii="Times New Roman" w:hAnsi="Times New Roman"/>
          <w:color w:val="000000" w:themeColor="text1"/>
        </w:rPr>
        <w:t>如石棉的</w:t>
      </w:r>
    </w:p>
    <w:p w14:paraId="577DA7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zebrine      ['zi:brain] </w:t>
      </w:r>
      <w:r w:rsidRPr="003D4DC1">
        <w:rPr>
          <w:rFonts w:ascii="Times New Roman" w:hAnsi="Times New Roman"/>
          <w:color w:val="000000" w:themeColor="text1"/>
        </w:rPr>
        <w:t>班马的</w:t>
      </w:r>
    </w:p>
    <w:p w14:paraId="0A8595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saline       ['seilain] </w:t>
      </w:r>
      <w:r w:rsidRPr="003D4DC1">
        <w:rPr>
          <w:rFonts w:ascii="Times New Roman" w:hAnsi="Times New Roman"/>
          <w:color w:val="000000" w:themeColor="text1"/>
        </w:rPr>
        <w:t>含盐的</w:t>
      </w:r>
    </w:p>
    <w:p w14:paraId="41D157C8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72159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58154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7D9AE9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、表示抽象名词</w:t>
      </w:r>
    </w:p>
    <w:p w14:paraId="3AF28208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47341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doctrine    ['dɔktrin] </w:t>
      </w:r>
      <w:r w:rsidRPr="003D4DC1">
        <w:rPr>
          <w:rFonts w:ascii="Times New Roman" w:hAnsi="Times New Roman"/>
          <w:color w:val="000000" w:themeColor="text1"/>
        </w:rPr>
        <w:t>教义，主义</w:t>
      </w:r>
    </w:p>
    <w:p w14:paraId="54AA67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discipline   ['disiplin] </w:t>
      </w:r>
      <w:r w:rsidRPr="003D4DC1">
        <w:rPr>
          <w:rFonts w:ascii="Times New Roman" w:hAnsi="Times New Roman"/>
          <w:color w:val="000000" w:themeColor="text1"/>
        </w:rPr>
        <w:t>纪律</w:t>
      </w:r>
    </w:p>
    <w:p w14:paraId="285EFB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famine     ['fæmin] </w:t>
      </w:r>
      <w:r w:rsidRPr="003D4DC1">
        <w:rPr>
          <w:rFonts w:ascii="Times New Roman" w:hAnsi="Times New Roman"/>
          <w:color w:val="000000" w:themeColor="text1"/>
        </w:rPr>
        <w:t>饥荒</w:t>
      </w:r>
    </w:p>
    <w:p w14:paraId="5EDA87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rapine      ['ræpain] </w:t>
      </w:r>
      <w:r w:rsidRPr="003D4DC1">
        <w:rPr>
          <w:rFonts w:ascii="Times New Roman" w:hAnsi="Times New Roman"/>
          <w:color w:val="000000" w:themeColor="text1"/>
        </w:rPr>
        <w:t>抢劫，掠夺</w:t>
      </w:r>
    </w:p>
    <w:p w14:paraId="008EB4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medicine   ['medisin] </w:t>
      </w:r>
      <w:r w:rsidRPr="003D4DC1">
        <w:rPr>
          <w:rFonts w:ascii="Times New Roman" w:hAnsi="Times New Roman"/>
          <w:color w:val="000000" w:themeColor="text1"/>
        </w:rPr>
        <w:t>医学，内科学</w:t>
      </w:r>
    </w:p>
    <w:p w14:paraId="7DB0F2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routine     [ru:'ti:n] </w:t>
      </w:r>
      <w:r w:rsidRPr="003D4DC1">
        <w:rPr>
          <w:rFonts w:ascii="Times New Roman" w:hAnsi="Times New Roman"/>
          <w:color w:val="000000" w:themeColor="text1"/>
        </w:rPr>
        <w:t>程序，常规</w:t>
      </w:r>
    </w:p>
    <w:p w14:paraId="084816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cholerine   ['kɔlərain] </w:t>
      </w:r>
      <w:r w:rsidRPr="003D4DC1">
        <w:rPr>
          <w:rFonts w:ascii="Times New Roman" w:hAnsi="Times New Roman"/>
          <w:color w:val="000000" w:themeColor="text1"/>
        </w:rPr>
        <w:t>轻霍乱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09008EA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0B2EC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B1E14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、表示人（多数表示女性）</w:t>
      </w:r>
    </w:p>
    <w:p w14:paraId="3C0B8730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14E16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heroine      ['herəuin] </w:t>
      </w:r>
      <w:r w:rsidRPr="003D4DC1">
        <w:rPr>
          <w:rFonts w:ascii="Times New Roman" w:hAnsi="Times New Roman"/>
          <w:color w:val="000000" w:themeColor="text1"/>
        </w:rPr>
        <w:t>女英雄</w:t>
      </w:r>
    </w:p>
    <w:p w14:paraId="4BC4F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landgravine   ['lændgrəvi:n] </w:t>
      </w:r>
      <w:r w:rsidRPr="003D4DC1">
        <w:rPr>
          <w:rFonts w:ascii="Times New Roman" w:hAnsi="Times New Roman"/>
          <w:color w:val="000000" w:themeColor="text1"/>
        </w:rPr>
        <w:t>伯爵夫人</w:t>
      </w:r>
    </w:p>
    <w:p w14:paraId="5DA91D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libertine      ['libəti:n] </w:t>
      </w:r>
      <w:r w:rsidRPr="003D4DC1">
        <w:rPr>
          <w:rFonts w:ascii="Times New Roman" w:hAnsi="Times New Roman"/>
          <w:color w:val="000000" w:themeColor="text1"/>
        </w:rPr>
        <w:t>放荡的人</w:t>
      </w:r>
    </w:p>
    <w:p w14:paraId="3BD163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concubine    ['kɔnkjubain] </w:t>
      </w:r>
      <w:r w:rsidRPr="003D4DC1">
        <w:rPr>
          <w:rFonts w:ascii="Times New Roman" w:hAnsi="Times New Roman"/>
          <w:color w:val="000000" w:themeColor="text1"/>
        </w:rPr>
        <w:t>妾，姘妇</w:t>
      </w:r>
    </w:p>
    <w:p w14:paraId="6AEE6D23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7DDC4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1C2E5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、表示药物名称及化学名词</w:t>
      </w:r>
    </w:p>
    <w:p w14:paraId="5CFC5DAA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A21A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tetracycline   [,tetrə'saiklain] </w:t>
      </w:r>
      <w:r w:rsidRPr="003D4DC1">
        <w:rPr>
          <w:rFonts w:ascii="Times New Roman" w:hAnsi="Times New Roman"/>
          <w:color w:val="000000" w:themeColor="text1"/>
        </w:rPr>
        <w:t>四环素</w:t>
      </w:r>
    </w:p>
    <w:p w14:paraId="5DD3EF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caffeine      ['kæfi:n] </w:t>
      </w:r>
      <w:r w:rsidRPr="003D4DC1">
        <w:rPr>
          <w:rFonts w:ascii="Times New Roman" w:hAnsi="Times New Roman"/>
          <w:color w:val="000000" w:themeColor="text1"/>
        </w:rPr>
        <w:t>咖啡因</w:t>
      </w:r>
    </w:p>
    <w:p w14:paraId="2693B9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iodine       ['aiəudi:n] </w:t>
      </w:r>
      <w:r w:rsidRPr="003D4DC1">
        <w:rPr>
          <w:rFonts w:ascii="Times New Roman" w:hAnsi="Times New Roman"/>
          <w:color w:val="000000" w:themeColor="text1"/>
        </w:rPr>
        <w:t>碘</w:t>
      </w:r>
    </w:p>
    <w:p w14:paraId="0C404C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vaseline     ['væsili:n] </w:t>
      </w:r>
      <w:r w:rsidRPr="003D4DC1">
        <w:rPr>
          <w:rFonts w:ascii="Times New Roman" w:hAnsi="Times New Roman"/>
          <w:color w:val="000000" w:themeColor="text1"/>
        </w:rPr>
        <w:t>凡士林</w:t>
      </w:r>
    </w:p>
    <w:p w14:paraId="19B44A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antifebrine   [,ænti'fi:brin] </w:t>
      </w:r>
      <w:r w:rsidRPr="003D4DC1">
        <w:rPr>
          <w:rFonts w:ascii="Times New Roman" w:hAnsi="Times New Roman"/>
          <w:color w:val="000000" w:themeColor="text1"/>
        </w:rPr>
        <w:t>退烧药</w:t>
      </w:r>
    </w:p>
    <w:p w14:paraId="34A66DA5" w14:textId="77777777" w:rsidR="00A02F20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chlorine     ['klɔ:ri:n] </w:t>
      </w:r>
      <w:r w:rsidRPr="003D4DC1">
        <w:rPr>
          <w:rFonts w:ascii="Times New Roman" w:hAnsi="Times New Roman"/>
          <w:color w:val="000000" w:themeColor="text1"/>
        </w:rPr>
        <w:t>氯</w:t>
      </w:r>
    </w:p>
    <w:p w14:paraId="6FC91E3E" w14:textId="77777777" w:rsidR="00A02F20" w:rsidRPr="003D4DC1" w:rsidRDefault="00A02F20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9A1F6C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93. -ing</w:t>
      </w:r>
    </w:p>
    <w:p w14:paraId="60B41F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791A94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、构成抽象名词，表示行为、状态、情况及其他；</w:t>
      </w:r>
    </w:p>
    <w:p w14:paraId="0BB32066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1EE96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learning    ['lə:niŋ] </w:t>
      </w:r>
      <w:r w:rsidRPr="003D4DC1">
        <w:rPr>
          <w:rFonts w:ascii="Times New Roman" w:hAnsi="Times New Roman"/>
          <w:color w:val="000000" w:themeColor="text1"/>
        </w:rPr>
        <w:t>学问，学识</w:t>
      </w:r>
    </w:p>
    <w:p w14:paraId="690C29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feeling     ['fi:liŋ] </w:t>
      </w:r>
      <w:r w:rsidRPr="003D4DC1">
        <w:rPr>
          <w:rFonts w:ascii="Times New Roman" w:hAnsi="Times New Roman"/>
          <w:color w:val="000000" w:themeColor="text1"/>
        </w:rPr>
        <w:t>感觉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2A7F0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shopping   ['ʃɔpiŋ] </w:t>
      </w:r>
      <w:r w:rsidRPr="003D4DC1">
        <w:rPr>
          <w:rFonts w:ascii="Times New Roman" w:hAnsi="Times New Roman"/>
          <w:color w:val="000000" w:themeColor="text1"/>
        </w:rPr>
        <w:t>买东西</w:t>
      </w:r>
    </w:p>
    <w:p w14:paraId="4FC6D9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walking    ['wɔ:kiŋ] </w:t>
      </w:r>
      <w:r w:rsidRPr="003D4DC1">
        <w:rPr>
          <w:rFonts w:ascii="Times New Roman" w:hAnsi="Times New Roman"/>
          <w:color w:val="000000" w:themeColor="text1"/>
        </w:rPr>
        <w:t>步行，散步</w:t>
      </w:r>
    </w:p>
    <w:p w14:paraId="1A97D5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farming    ['fɑ:miŋ] </w:t>
      </w:r>
      <w:r w:rsidRPr="003D4DC1">
        <w:rPr>
          <w:rFonts w:ascii="Times New Roman" w:hAnsi="Times New Roman"/>
          <w:color w:val="000000" w:themeColor="text1"/>
        </w:rPr>
        <w:t>耕作</w:t>
      </w:r>
    </w:p>
    <w:p w14:paraId="4DE550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schooling   ['sku:liŋ] </w:t>
      </w:r>
      <w:r w:rsidRPr="003D4DC1">
        <w:rPr>
          <w:rFonts w:ascii="Times New Roman" w:hAnsi="Times New Roman"/>
          <w:color w:val="000000" w:themeColor="text1"/>
        </w:rPr>
        <w:t>教育</w:t>
      </w:r>
    </w:p>
    <w:p w14:paraId="715144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teaching    ['ti:tʃiŋ] </w:t>
      </w:r>
      <w:r w:rsidRPr="003D4DC1">
        <w:rPr>
          <w:rFonts w:ascii="Times New Roman" w:hAnsi="Times New Roman"/>
          <w:color w:val="000000" w:themeColor="text1"/>
        </w:rPr>
        <w:t>教导</w:t>
      </w:r>
    </w:p>
    <w:p w14:paraId="55CB98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ageing     ['eidʒiŋ] </w:t>
      </w:r>
      <w:r w:rsidRPr="003D4DC1">
        <w:rPr>
          <w:rFonts w:ascii="Times New Roman" w:hAnsi="Times New Roman"/>
          <w:color w:val="000000" w:themeColor="text1"/>
        </w:rPr>
        <w:t>老化</w:t>
      </w:r>
    </w:p>
    <w:p w14:paraId="7EB45A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sleeping    ['sli:piŋ] </w:t>
      </w:r>
      <w:r w:rsidRPr="003D4DC1">
        <w:rPr>
          <w:rFonts w:ascii="Times New Roman" w:hAnsi="Times New Roman"/>
          <w:color w:val="000000" w:themeColor="text1"/>
        </w:rPr>
        <w:t>睡眠</w:t>
      </w:r>
    </w:p>
    <w:p w14:paraId="6807C3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swimming   ['swimiŋ] </w:t>
      </w:r>
      <w:r w:rsidRPr="003D4DC1">
        <w:rPr>
          <w:rFonts w:ascii="Times New Roman" w:hAnsi="Times New Roman"/>
          <w:color w:val="000000" w:themeColor="text1"/>
        </w:rPr>
        <w:t>游泳</w:t>
      </w:r>
    </w:p>
    <w:p w14:paraId="0CF0E8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shipping    ['ʃipiŋ] </w:t>
      </w:r>
      <w:r w:rsidRPr="003D4DC1">
        <w:rPr>
          <w:rFonts w:ascii="Times New Roman" w:hAnsi="Times New Roman"/>
          <w:color w:val="000000" w:themeColor="text1"/>
        </w:rPr>
        <w:t>装运</w:t>
      </w:r>
    </w:p>
    <w:p w14:paraId="1102DF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broadcasting ['brɔ:d,kɑ:stiŋ] </w:t>
      </w:r>
      <w:r w:rsidRPr="003D4DC1">
        <w:rPr>
          <w:rFonts w:ascii="Times New Roman" w:hAnsi="Times New Roman"/>
          <w:color w:val="000000" w:themeColor="text1"/>
        </w:rPr>
        <w:t>广播</w:t>
      </w:r>
    </w:p>
    <w:p w14:paraId="36372632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CC115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671C1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行业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学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术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法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2526323E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56245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tailoring       ['teiləriŋ] </w:t>
      </w:r>
      <w:r w:rsidRPr="003D4DC1">
        <w:rPr>
          <w:rFonts w:ascii="Times New Roman" w:hAnsi="Times New Roman"/>
          <w:color w:val="000000" w:themeColor="text1"/>
        </w:rPr>
        <w:t>裁缝业</w:t>
      </w:r>
    </w:p>
    <w:p w14:paraId="662046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shoemaking    ['ʃu:,meikiŋ] </w:t>
      </w:r>
      <w:r w:rsidRPr="003D4DC1">
        <w:rPr>
          <w:rFonts w:ascii="Times New Roman" w:hAnsi="Times New Roman"/>
          <w:color w:val="000000" w:themeColor="text1"/>
        </w:rPr>
        <w:t>制鞋业</w:t>
      </w:r>
    </w:p>
    <w:p w14:paraId="7F2CFF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banking       ['bæŋkiŋ] </w:t>
      </w:r>
      <w:r w:rsidRPr="003D4DC1">
        <w:rPr>
          <w:rFonts w:ascii="Times New Roman" w:hAnsi="Times New Roman"/>
          <w:color w:val="000000" w:themeColor="text1"/>
        </w:rPr>
        <w:t>银行业，银行学</w:t>
      </w:r>
    </w:p>
    <w:p w14:paraId="7C4904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accounting     [ə'kauntiŋ] </w:t>
      </w:r>
      <w:r w:rsidRPr="003D4DC1">
        <w:rPr>
          <w:rFonts w:ascii="Times New Roman" w:hAnsi="Times New Roman"/>
          <w:color w:val="000000" w:themeColor="text1"/>
        </w:rPr>
        <w:t>会计学，会计</w:t>
      </w:r>
    </w:p>
    <w:p w14:paraId="183EA3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hairdressing    ['hεə,dresiŋ] </w:t>
      </w:r>
      <w:r w:rsidRPr="003D4DC1">
        <w:rPr>
          <w:rFonts w:ascii="Times New Roman" w:hAnsi="Times New Roman"/>
          <w:color w:val="000000" w:themeColor="text1"/>
        </w:rPr>
        <w:t>理发业</w:t>
      </w:r>
    </w:p>
    <w:p w14:paraId="360024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bonesetting    ['bəun,setiŋ] </w:t>
      </w:r>
      <w:r w:rsidRPr="003D4DC1">
        <w:rPr>
          <w:rFonts w:ascii="Times New Roman" w:hAnsi="Times New Roman"/>
          <w:color w:val="000000" w:themeColor="text1"/>
        </w:rPr>
        <w:t>正骨法</w:t>
      </w:r>
    </w:p>
    <w:p w14:paraId="3E89B7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sailing         ['seiliŋ] </w:t>
      </w:r>
      <w:r w:rsidRPr="003D4DC1">
        <w:rPr>
          <w:rFonts w:ascii="Times New Roman" w:hAnsi="Times New Roman"/>
          <w:color w:val="000000" w:themeColor="text1"/>
        </w:rPr>
        <w:t>航海术，航法</w:t>
      </w:r>
    </w:p>
    <w:p w14:paraId="4456B3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boxing        ['bɔksiŋ] </w:t>
      </w:r>
      <w:r w:rsidRPr="003D4DC1">
        <w:rPr>
          <w:rFonts w:ascii="Times New Roman" w:hAnsi="Times New Roman"/>
          <w:color w:val="000000" w:themeColor="text1"/>
        </w:rPr>
        <w:t>拳术</w:t>
      </w:r>
    </w:p>
    <w:p w14:paraId="4D3D3D54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166A8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A606F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、表示总称及材料（与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有关之物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制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所有的材料）；</w:t>
      </w:r>
    </w:p>
    <w:p w14:paraId="009C8606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FCE3B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clothing     ['kləuðiŋ] </w:t>
      </w:r>
      <w:r w:rsidRPr="003D4DC1">
        <w:rPr>
          <w:rFonts w:ascii="Times New Roman" w:hAnsi="Times New Roman"/>
          <w:color w:val="000000" w:themeColor="text1"/>
        </w:rPr>
        <w:t>衣服</w:t>
      </w:r>
    </w:p>
    <w:p w14:paraId="75D6BE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hatting      ['hætiŋ] </w:t>
      </w:r>
      <w:r w:rsidRPr="003D4DC1">
        <w:rPr>
          <w:rFonts w:ascii="Times New Roman" w:hAnsi="Times New Roman"/>
          <w:color w:val="000000" w:themeColor="text1"/>
        </w:rPr>
        <w:t>制帽材料</w:t>
      </w:r>
    </w:p>
    <w:p w14:paraId="4A4E1E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bedding     ['bediŋ] </w:t>
      </w:r>
      <w:r w:rsidRPr="003D4DC1">
        <w:rPr>
          <w:rFonts w:ascii="Times New Roman" w:hAnsi="Times New Roman"/>
          <w:color w:val="000000" w:themeColor="text1"/>
        </w:rPr>
        <w:t>床上用品</w:t>
      </w:r>
    </w:p>
    <w:p w14:paraId="31FB4D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fleshing     ['fleʃiŋ] </w:t>
      </w:r>
      <w:r w:rsidRPr="003D4DC1">
        <w:rPr>
          <w:rFonts w:ascii="Times New Roman" w:hAnsi="Times New Roman"/>
          <w:color w:val="000000" w:themeColor="text1"/>
        </w:rPr>
        <w:t>肉色紧身衣</w:t>
      </w:r>
    </w:p>
    <w:p w14:paraId="10E591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sacking     ['sækiŋ] </w:t>
      </w:r>
      <w:r w:rsidRPr="003D4DC1">
        <w:rPr>
          <w:rFonts w:ascii="Times New Roman" w:hAnsi="Times New Roman"/>
          <w:color w:val="000000" w:themeColor="text1"/>
        </w:rPr>
        <w:t>麻袋布</w:t>
      </w:r>
    </w:p>
    <w:p w14:paraId="520569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shirting     ['ʃə:tiŋ] </w:t>
      </w:r>
      <w:r w:rsidRPr="003D4DC1">
        <w:rPr>
          <w:rFonts w:ascii="Times New Roman" w:hAnsi="Times New Roman"/>
          <w:color w:val="000000" w:themeColor="text1"/>
        </w:rPr>
        <w:t>衬衫料</w:t>
      </w:r>
    </w:p>
    <w:p w14:paraId="34AC7A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bagging     ['bæɡiŋ] </w:t>
      </w:r>
      <w:r w:rsidRPr="003D4DC1">
        <w:rPr>
          <w:rFonts w:ascii="Times New Roman" w:hAnsi="Times New Roman"/>
          <w:color w:val="000000" w:themeColor="text1"/>
        </w:rPr>
        <w:t>制袋用的材料</w:t>
      </w:r>
    </w:p>
    <w:p w14:paraId="57DE09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coating     ['kəutiŋ] </w:t>
      </w:r>
      <w:r w:rsidRPr="003D4DC1">
        <w:rPr>
          <w:rFonts w:ascii="Times New Roman" w:hAnsi="Times New Roman"/>
          <w:color w:val="000000" w:themeColor="text1"/>
        </w:rPr>
        <w:t>上衣衣料</w:t>
      </w:r>
    </w:p>
    <w:p w14:paraId="7C1534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felting      ['feltiŋ] </w:t>
      </w:r>
      <w:r w:rsidRPr="003D4DC1">
        <w:rPr>
          <w:rFonts w:ascii="Times New Roman" w:hAnsi="Times New Roman"/>
          <w:color w:val="000000" w:themeColor="text1"/>
        </w:rPr>
        <w:t>制毡材料</w:t>
      </w:r>
    </w:p>
    <w:p w14:paraId="5487A1E4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25A7F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4D152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、表示某种行为的产物，为某种行为而用之物、与某种行为有关之物，与某种事物有关之物。</w:t>
      </w:r>
    </w:p>
    <w:p w14:paraId="3D675EC9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1AC15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building   ['bildiŋ] </w:t>
      </w:r>
      <w:r w:rsidRPr="003D4DC1">
        <w:rPr>
          <w:rFonts w:ascii="Times New Roman" w:hAnsi="Times New Roman"/>
          <w:color w:val="000000" w:themeColor="text1"/>
        </w:rPr>
        <w:t>建筑物，楼房</w:t>
      </w:r>
    </w:p>
    <w:p w14:paraId="01B5E0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carving    ['kɑ:viŋ] </w:t>
      </w:r>
      <w:r w:rsidRPr="003D4DC1">
        <w:rPr>
          <w:rFonts w:ascii="Times New Roman" w:hAnsi="Times New Roman"/>
          <w:color w:val="000000" w:themeColor="text1"/>
        </w:rPr>
        <w:t>雕刻物</w:t>
      </w:r>
    </w:p>
    <w:p w14:paraId="3969D7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holding    ['həuldiŋ] </w:t>
      </w:r>
      <w:r w:rsidRPr="003D4DC1">
        <w:rPr>
          <w:rFonts w:ascii="Times New Roman" w:hAnsi="Times New Roman"/>
          <w:color w:val="000000" w:themeColor="text1"/>
        </w:rPr>
        <w:t>占有物</w:t>
      </w:r>
    </w:p>
    <w:p w14:paraId="2C854B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giving     ['ɡiviŋ] </w:t>
      </w:r>
      <w:r w:rsidRPr="003D4DC1">
        <w:rPr>
          <w:rFonts w:ascii="Times New Roman" w:hAnsi="Times New Roman"/>
          <w:color w:val="000000" w:themeColor="text1"/>
        </w:rPr>
        <w:t>给予物，礼物</w:t>
      </w:r>
    </w:p>
    <w:p w14:paraId="10B794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colouring  ['kʌləriŋ] </w:t>
      </w:r>
      <w:r w:rsidRPr="003D4DC1">
        <w:rPr>
          <w:rFonts w:ascii="Times New Roman" w:hAnsi="Times New Roman"/>
          <w:color w:val="000000" w:themeColor="text1"/>
        </w:rPr>
        <w:t>颜料</w:t>
      </w:r>
    </w:p>
    <w:p w14:paraId="6DD0D8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winning   ['winiŋ] </w:t>
      </w:r>
      <w:r w:rsidRPr="003D4DC1">
        <w:rPr>
          <w:rFonts w:ascii="Times New Roman" w:hAnsi="Times New Roman"/>
          <w:color w:val="000000" w:themeColor="text1"/>
        </w:rPr>
        <w:t>赢得物，锦标</w:t>
      </w:r>
    </w:p>
    <w:p w14:paraId="7FFCF4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filling     ['filiŋ] </w:t>
      </w:r>
      <w:r w:rsidRPr="003D4DC1">
        <w:rPr>
          <w:rFonts w:ascii="Times New Roman" w:hAnsi="Times New Roman"/>
          <w:color w:val="000000" w:themeColor="text1"/>
        </w:rPr>
        <w:t>填充物，填料</w:t>
      </w:r>
    </w:p>
    <w:p w14:paraId="2632A4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legging    ['legiŋ] </w:t>
      </w:r>
      <w:r w:rsidRPr="003D4DC1">
        <w:rPr>
          <w:rFonts w:ascii="Times New Roman" w:hAnsi="Times New Roman"/>
          <w:color w:val="000000" w:themeColor="text1"/>
        </w:rPr>
        <w:t>护腿，绑腿</w:t>
      </w:r>
    </w:p>
    <w:p w14:paraId="7FE527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footing    ['futiŋ] </w:t>
      </w:r>
      <w:r w:rsidRPr="003D4DC1">
        <w:rPr>
          <w:rFonts w:ascii="Times New Roman" w:hAnsi="Times New Roman"/>
          <w:color w:val="000000" w:themeColor="text1"/>
        </w:rPr>
        <w:t>立足处，立足点</w:t>
      </w:r>
    </w:p>
    <w:p w14:paraId="151982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washing   ['wɔʃiŋ] </w:t>
      </w:r>
      <w:r w:rsidRPr="003D4DC1">
        <w:rPr>
          <w:rFonts w:ascii="Times New Roman" w:hAnsi="Times New Roman"/>
          <w:color w:val="000000" w:themeColor="text1"/>
        </w:rPr>
        <w:t>待洗的衣服</w:t>
      </w:r>
    </w:p>
    <w:p w14:paraId="0EBC16F2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0C8E9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6C302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正在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着的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使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524EC31E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2A037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changing     ['tʃeindʒiŋ] </w:t>
      </w:r>
      <w:r w:rsidRPr="003D4DC1">
        <w:rPr>
          <w:rFonts w:ascii="Times New Roman" w:hAnsi="Times New Roman"/>
          <w:color w:val="000000" w:themeColor="text1"/>
        </w:rPr>
        <w:t>正在变化的</w:t>
      </w:r>
    </w:p>
    <w:p w14:paraId="477F29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burning      ['bə:niŋ] </w:t>
      </w:r>
      <w:r w:rsidRPr="003D4DC1">
        <w:rPr>
          <w:rFonts w:ascii="Times New Roman" w:hAnsi="Times New Roman"/>
          <w:color w:val="000000" w:themeColor="text1"/>
        </w:rPr>
        <w:t>燃烧的</w:t>
      </w:r>
    </w:p>
    <w:p w14:paraId="747695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fighting      ['faitiŋ] </w:t>
      </w:r>
      <w:r w:rsidRPr="003D4DC1">
        <w:rPr>
          <w:rFonts w:ascii="Times New Roman" w:hAnsi="Times New Roman"/>
          <w:color w:val="000000" w:themeColor="text1"/>
        </w:rPr>
        <w:t>战斗的</w:t>
      </w:r>
    </w:p>
    <w:p w14:paraId="046167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developing   [di'veləpiŋ] </w:t>
      </w:r>
      <w:r w:rsidRPr="003D4DC1">
        <w:rPr>
          <w:rFonts w:ascii="Times New Roman" w:hAnsi="Times New Roman"/>
          <w:color w:val="000000" w:themeColor="text1"/>
        </w:rPr>
        <w:t>发展中的</w:t>
      </w:r>
    </w:p>
    <w:p w14:paraId="27C7D1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rising       ['raiziŋ] </w:t>
      </w:r>
      <w:r w:rsidRPr="003D4DC1">
        <w:rPr>
          <w:rFonts w:ascii="Times New Roman" w:hAnsi="Times New Roman"/>
          <w:color w:val="000000" w:themeColor="text1"/>
        </w:rPr>
        <w:t>上升的</w:t>
      </w:r>
    </w:p>
    <w:p w14:paraId="37B821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encouraging  [in'kʌridʒiŋ] </w:t>
      </w:r>
      <w:r w:rsidRPr="003D4DC1">
        <w:rPr>
          <w:rFonts w:ascii="Times New Roman" w:hAnsi="Times New Roman"/>
          <w:color w:val="000000" w:themeColor="text1"/>
        </w:rPr>
        <w:t>振奋人心的</w:t>
      </w:r>
    </w:p>
    <w:p w14:paraId="2DE051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surprising    [sə'praiziŋ] </w:t>
      </w:r>
      <w:r w:rsidRPr="003D4DC1">
        <w:rPr>
          <w:rFonts w:ascii="Times New Roman" w:hAnsi="Times New Roman"/>
          <w:color w:val="000000" w:themeColor="text1"/>
        </w:rPr>
        <w:t>使人惊讶的</w:t>
      </w:r>
    </w:p>
    <w:p w14:paraId="11ADAA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exciting      [ik'saitiŋ] </w:t>
      </w:r>
      <w:r w:rsidRPr="003D4DC1">
        <w:rPr>
          <w:rFonts w:ascii="Times New Roman" w:hAnsi="Times New Roman"/>
          <w:color w:val="000000" w:themeColor="text1"/>
        </w:rPr>
        <w:t>使人兴奋的</w:t>
      </w:r>
    </w:p>
    <w:p w14:paraId="4E829D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growing      ['ɡrəuiŋ] </w:t>
      </w:r>
      <w:r w:rsidRPr="003D4DC1">
        <w:rPr>
          <w:rFonts w:ascii="Times New Roman" w:hAnsi="Times New Roman"/>
          <w:color w:val="000000" w:themeColor="text1"/>
        </w:rPr>
        <w:t>成长中的</w:t>
      </w:r>
    </w:p>
    <w:p w14:paraId="03D7ED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falling       ['fɔ:liŋ]</w:t>
      </w:r>
      <w:r w:rsidRPr="003D4DC1">
        <w:rPr>
          <w:rFonts w:ascii="Times New Roman" w:hAnsi="Times New Roman"/>
          <w:color w:val="000000" w:themeColor="text1"/>
        </w:rPr>
        <w:t>下降的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0DBB6F00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A9DF9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97FBE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构成介词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4ACF95C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AE719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excepting     [ik'septiŋ] </w:t>
      </w:r>
      <w:r w:rsidRPr="003D4DC1">
        <w:rPr>
          <w:rFonts w:ascii="Times New Roman" w:hAnsi="Times New Roman"/>
          <w:color w:val="000000" w:themeColor="text1"/>
        </w:rPr>
        <w:t>除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之外</w:t>
      </w:r>
    </w:p>
    <w:p w14:paraId="4EC2D2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regarding     [ri'ɡɑ:diŋ] </w:t>
      </w:r>
      <w:r w:rsidRPr="003D4DC1">
        <w:rPr>
          <w:rFonts w:ascii="Times New Roman" w:hAnsi="Times New Roman"/>
          <w:color w:val="000000" w:themeColor="text1"/>
        </w:rPr>
        <w:t>关于</w:t>
      </w:r>
    </w:p>
    <w:p w14:paraId="2306DA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concerning    [kən'sə:niŋ] </w:t>
      </w:r>
      <w:r w:rsidRPr="003D4DC1">
        <w:rPr>
          <w:rFonts w:ascii="Times New Roman" w:hAnsi="Times New Roman"/>
          <w:color w:val="000000" w:themeColor="text1"/>
        </w:rPr>
        <w:t>关于</w:t>
      </w:r>
    </w:p>
    <w:p w14:paraId="590A6F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failing        ['feiliŋ] </w:t>
      </w:r>
      <w:r w:rsidRPr="003D4DC1">
        <w:rPr>
          <w:rFonts w:ascii="Times New Roman" w:hAnsi="Times New Roman"/>
          <w:color w:val="000000" w:themeColor="text1"/>
        </w:rPr>
        <w:t>如果没有</w:t>
      </w:r>
    </w:p>
    <w:p w14:paraId="006DD9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during        ['djuəriŋ] </w:t>
      </w:r>
      <w:r w:rsidRPr="003D4DC1">
        <w:rPr>
          <w:rFonts w:ascii="Times New Roman" w:hAnsi="Times New Roman"/>
          <w:color w:val="000000" w:themeColor="text1"/>
        </w:rPr>
        <w:t>在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期间</w:t>
      </w:r>
    </w:p>
    <w:p w14:paraId="114047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considering   [kən'sidəriŋ] </w:t>
      </w:r>
      <w:r w:rsidRPr="003D4DC1">
        <w:rPr>
          <w:rFonts w:ascii="Times New Roman" w:hAnsi="Times New Roman"/>
          <w:color w:val="000000" w:themeColor="text1"/>
        </w:rPr>
        <w:t>考虑到，就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而论</w:t>
      </w:r>
    </w:p>
    <w:p w14:paraId="6A0C58F3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6BD5853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94. -ion[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8F25B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、构成抽象名词，表示行为、行为的过程或结果、情况、状态；</w:t>
      </w:r>
    </w:p>
    <w:p w14:paraId="64BA3253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62997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discussion     [dis'kʌʃən] </w:t>
      </w:r>
      <w:r w:rsidRPr="003D4DC1">
        <w:rPr>
          <w:rFonts w:ascii="Times New Roman" w:hAnsi="Times New Roman"/>
          <w:color w:val="000000" w:themeColor="text1"/>
        </w:rPr>
        <w:t>讨论</w:t>
      </w:r>
    </w:p>
    <w:p w14:paraId="14A90B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inflation       [in'fleiʃən] </w:t>
      </w:r>
      <w:r w:rsidRPr="003D4DC1">
        <w:rPr>
          <w:rFonts w:ascii="Times New Roman" w:hAnsi="Times New Roman"/>
          <w:color w:val="000000" w:themeColor="text1"/>
        </w:rPr>
        <w:t>通货膨胀</w:t>
      </w:r>
    </w:p>
    <w:p w14:paraId="342B9F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action         ['ækʃən] </w:t>
      </w:r>
      <w:r w:rsidRPr="003D4DC1">
        <w:rPr>
          <w:rFonts w:ascii="Times New Roman" w:hAnsi="Times New Roman"/>
          <w:color w:val="000000" w:themeColor="text1"/>
        </w:rPr>
        <w:t>活动，作用，行为</w:t>
      </w:r>
    </w:p>
    <w:p w14:paraId="088DBF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progression    [prəu'ɡreʃən] </w:t>
      </w:r>
      <w:r w:rsidRPr="003D4DC1">
        <w:rPr>
          <w:rFonts w:ascii="Times New Roman" w:hAnsi="Times New Roman"/>
          <w:color w:val="000000" w:themeColor="text1"/>
        </w:rPr>
        <w:t>前进，行进</w:t>
      </w:r>
    </w:p>
    <w:p w14:paraId="4106CF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connection    [kə'nekʃən] </w:t>
      </w:r>
      <w:r w:rsidRPr="003D4DC1">
        <w:rPr>
          <w:rFonts w:ascii="Times New Roman" w:hAnsi="Times New Roman"/>
          <w:color w:val="000000" w:themeColor="text1"/>
        </w:rPr>
        <w:t>连结</w:t>
      </w:r>
    </w:p>
    <w:p w14:paraId="3D4D03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prediction     [pri'dikʃən] </w:t>
      </w:r>
      <w:r w:rsidRPr="003D4DC1">
        <w:rPr>
          <w:rFonts w:ascii="Times New Roman" w:hAnsi="Times New Roman"/>
          <w:color w:val="000000" w:themeColor="text1"/>
        </w:rPr>
        <w:t>预言，预告</w:t>
      </w:r>
    </w:p>
    <w:p w14:paraId="4E9445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exhibition     [,eksi'biʃən] </w:t>
      </w:r>
      <w:r w:rsidRPr="003D4DC1">
        <w:rPr>
          <w:rFonts w:ascii="Times New Roman" w:hAnsi="Times New Roman"/>
          <w:color w:val="000000" w:themeColor="text1"/>
        </w:rPr>
        <w:t>展览会</w:t>
      </w:r>
    </w:p>
    <w:p w14:paraId="2937ED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election       [i'lekʃən] </w:t>
      </w:r>
      <w:r w:rsidRPr="003D4DC1">
        <w:rPr>
          <w:rFonts w:ascii="Times New Roman" w:hAnsi="Times New Roman"/>
          <w:color w:val="000000" w:themeColor="text1"/>
        </w:rPr>
        <w:t>选举</w:t>
      </w:r>
    </w:p>
    <w:p w14:paraId="61A769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perfection     [pə'fekʃən] </w:t>
      </w:r>
      <w:r w:rsidRPr="003D4DC1">
        <w:rPr>
          <w:rFonts w:ascii="Times New Roman" w:hAnsi="Times New Roman"/>
          <w:color w:val="000000" w:themeColor="text1"/>
        </w:rPr>
        <w:t>完整无缺</w:t>
      </w:r>
    </w:p>
    <w:p w14:paraId="6E792D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translation    [træns'leiʃən] </w:t>
      </w:r>
      <w:r w:rsidRPr="003D4DC1">
        <w:rPr>
          <w:rFonts w:ascii="Times New Roman" w:hAnsi="Times New Roman"/>
          <w:color w:val="000000" w:themeColor="text1"/>
        </w:rPr>
        <w:t>翻译</w:t>
      </w:r>
    </w:p>
    <w:p w14:paraId="39D41D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correction     [kə'rekʃən] </w:t>
      </w:r>
      <w:r w:rsidRPr="003D4DC1">
        <w:rPr>
          <w:rFonts w:ascii="Times New Roman" w:hAnsi="Times New Roman"/>
          <w:color w:val="000000" w:themeColor="text1"/>
        </w:rPr>
        <w:t>改正</w:t>
      </w:r>
    </w:p>
    <w:p w14:paraId="198D32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expression    [ik'spreʃən] </w:t>
      </w:r>
      <w:r w:rsidRPr="003D4DC1">
        <w:rPr>
          <w:rFonts w:ascii="Times New Roman" w:hAnsi="Times New Roman"/>
          <w:color w:val="000000" w:themeColor="text1"/>
        </w:rPr>
        <w:t>表达，表示</w:t>
      </w:r>
    </w:p>
    <w:p w14:paraId="58E153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association    [ə,səusi'eiʃən] </w:t>
      </w:r>
      <w:r w:rsidRPr="003D4DC1">
        <w:rPr>
          <w:rFonts w:ascii="Times New Roman" w:hAnsi="Times New Roman"/>
          <w:color w:val="000000" w:themeColor="text1"/>
        </w:rPr>
        <w:t>联系，协会</w:t>
      </w:r>
    </w:p>
    <w:p w14:paraId="575FA8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dismission     [dis'miʃən] </w:t>
      </w:r>
      <w:r w:rsidRPr="003D4DC1">
        <w:rPr>
          <w:rFonts w:ascii="Times New Roman" w:hAnsi="Times New Roman"/>
          <w:color w:val="000000" w:themeColor="text1"/>
        </w:rPr>
        <w:t>解雇，开除</w:t>
      </w:r>
    </w:p>
    <w:p w14:paraId="0BD64B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possession    [pə'zeʃən] </w:t>
      </w:r>
      <w:r w:rsidRPr="003D4DC1">
        <w:rPr>
          <w:rFonts w:ascii="Times New Roman" w:hAnsi="Times New Roman"/>
          <w:color w:val="000000" w:themeColor="text1"/>
        </w:rPr>
        <w:t>占有，占用</w:t>
      </w:r>
    </w:p>
    <w:p w14:paraId="371ACA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completion    [kəm'pli:ʃən] </w:t>
      </w:r>
      <w:r w:rsidRPr="003D4DC1">
        <w:rPr>
          <w:rFonts w:ascii="Times New Roman" w:hAnsi="Times New Roman"/>
          <w:color w:val="000000" w:themeColor="text1"/>
        </w:rPr>
        <w:t>完成</w:t>
      </w:r>
    </w:p>
    <w:p w14:paraId="19C67E83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EF031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FBAC5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</w:t>
      </w:r>
    </w:p>
    <w:p w14:paraId="0B2EECC5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23DE8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medallion    [mi'dæljən] </w:t>
      </w:r>
      <w:r w:rsidRPr="003D4DC1">
        <w:rPr>
          <w:rFonts w:ascii="Times New Roman" w:hAnsi="Times New Roman"/>
          <w:color w:val="000000" w:themeColor="text1"/>
        </w:rPr>
        <w:t>大奖章</w:t>
      </w:r>
    </w:p>
    <w:p w14:paraId="3C1FAD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accordion    [ə'kɔ:djən] </w:t>
      </w:r>
      <w:r w:rsidRPr="003D4DC1">
        <w:rPr>
          <w:rFonts w:ascii="Times New Roman" w:hAnsi="Times New Roman"/>
          <w:color w:val="000000" w:themeColor="text1"/>
        </w:rPr>
        <w:t>手风琴</w:t>
      </w:r>
    </w:p>
    <w:p w14:paraId="264F79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falchion     ['fɔ:ltʃən] </w:t>
      </w:r>
      <w:r w:rsidRPr="003D4DC1">
        <w:rPr>
          <w:rFonts w:ascii="Times New Roman" w:hAnsi="Times New Roman"/>
          <w:color w:val="000000" w:themeColor="text1"/>
        </w:rPr>
        <w:t>弯形大刀</w:t>
      </w:r>
    </w:p>
    <w:p w14:paraId="51E62C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cushion     ['kuʃən] </w:t>
      </w:r>
      <w:r w:rsidRPr="003D4DC1">
        <w:rPr>
          <w:rFonts w:ascii="Times New Roman" w:hAnsi="Times New Roman"/>
          <w:color w:val="000000" w:themeColor="text1"/>
        </w:rPr>
        <w:t>坐垫，靠垫</w:t>
      </w:r>
    </w:p>
    <w:p w14:paraId="06395746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0D5D0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5A30D75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95. -ior</w:t>
      </w:r>
    </w:p>
    <w:p w14:paraId="5B47EB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表示人；</w:t>
      </w:r>
    </w:p>
    <w:p w14:paraId="7129A2E4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55AEA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warrior   ['wɔriə] </w:t>
      </w:r>
      <w:r w:rsidRPr="003D4DC1">
        <w:rPr>
          <w:rFonts w:ascii="Times New Roman" w:hAnsi="Times New Roman"/>
          <w:color w:val="000000" w:themeColor="text1"/>
        </w:rPr>
        <w:t>勇士，战士</w:t>
      </w:r>
    </w:p>
    <w:p w14:paraId="6BE343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superior  [sju:'piriə] </w:t>
      </w:r>
      <w:r w:rsidRPr="003D4DC1">
        <w:rPr>
          <w:rFonts w:ascii="Times New Roman" w:hAnsi="Times New Roman"/>
          <w:color w:val="000000" w:themeColor="text1"/>
        </w:rPr>
        <w:t>上司，上级</w:t>
      </w:r>
    </w:p>
    <w:p w14:paraId="089EDA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inferior   [in'fiəriə] </w:t>
      </w:r>
      <w:r w:rsidRPr="003D4DC1">
        <w:rPr>
          <w:rFonts w:ascii="Times New Roman" w:hAnsi="Times New Roman"/>
          <w:color w:val="000000" w:themeColor="text1"/>
        </w:rPr>
        <w:t>低下的人，下级</w:t>
      </w:r>
    </w:p>
    <w:p w14:paraId="513A16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savior    ['seivjə] </w:t>
      </w:r>
      <w:r w:rsidRPr="003D4DC1">
        <w:rPr>
          <w:rFonts w:ascii="Times New Roman" w:hAnsi="Times New Roman"/>
          <w:color w:val="000000" w:themeColor="text1"/>
        </w:rPr>
        <w:t>救助者，救星</w:t>
      </w:r>
    </w:p>
    <w:p w14:paraId="3C8C21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senior    ['si:njə] </w:t>
      </w:r>
      <w:r w:rsidRPr="003D4DC1">
        <w:rPr>
          <w:rFonts w:ascii="Times New Roman" w:hAnsi="Times New Roman"/>
          <w:color w:val="000000" w:themeColor="text1"/>
        </w:rPr>
        <w:t>年长者，前辈</w:t>
      </w:r>
    </w:p>
    <w:p w14:paraId="66F9CF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junior    ['dʒu:njə] </w:t>
      </w:r>
      <w:r w:rsidRPr="003D4DC1">
        <w:rPr>
          <w:rFonts w:ascii="Times New Roman" w:hAnsi="Times New Roman"/>
          <w:color w:val="000000" w:themeColor="text1"/>
        </w:rPr>
        <w:t>年少者，晚辈</w:t>
      </w:r>
    </w:p>
    <w:p w14:paraId="18A99242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C5CB0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AE996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较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7E50AF15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859AB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anterior    [æn'tiəriə] </w:t>
      </w:r>
      <w:r w:rsidRPr="003D4DC1">
        <w:rPr>
          <w:rFonts w:ascii="Times New Roman" w:hAnsi="Times New Roman"/>
          <w:color w:val="000000" w:themeColor="text1"/>
        </w:rPr>
        <w:t>较前的，先前的</w:t>
      </w:r>
    </w:p>
    <w:p w14:paraId="23120C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posterior   [pɔ'stiəriə] </w:t>
      </w:r>
      <w:r w:rsidRPr="003D4DC1">
        <w:rPr>
          <w:rFonts w:ascii="Times New Roman" w:hAnsi="Times New Roman"/>
          <w:color w:val="000000" w:themeColor="text1"/>
        </w:rPr>
        <w:t>较后的，后面的</w:t>
      </w:r>
    </w:p>
    <w:p w14:paraId="066AE2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exterior    [ik'stiəriə] </w:t>
      </w:r>
      <w:r w:rsidRPr="003D4DC1">
        <w:rPr>
          <w:rFonts w:ascii="Times New Roman" w:hAnsi="Times New Roman"/>
          <w:color w:val="000000" w:themeColor="text1"/>
        </w:rPr>
        <w:t>外部的</w:t>
      </w:r>
    </w:p>
    <w:p w14:paraId="4D8A0B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interior    [in'tiəriə] </w:t>
      </w:r>
      <w:r w:rsidRPr="003D4DC1">
        <w:rPr>
          <w:rFonts w:ascii="Times New Roman" w:hAnsi="Times New Roman"/>
          <w:color w:val="000000" w:themeColor="text1"/>
        </w:rPr>
        <w:t>内部的</w:t>
      </w:r>
    </w:p>
    <w:p w14:paraId="43E1BA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superior   [sju:'piriə] </w:t>
      </w:r>
      <w:r w:rsidRPr="003D4DC1">
        <w:rPr>
          <w:rFonts w:ascii="Times New Roman" w:hAnsi="Times New Roman"/>
          <w:color w:val="000000" w:themeColor="text1"/>
        </w:rPr>
        <w:t>优越的</w:t>
      </w:r>
    </w:p>
    <w:p w14:paraId="45BA06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inferior    [in'fiəriə] </w:t>
      </w:r>
      <w:r w:rsidRPr="003D4DC1">
        <w:rPr>
          <w:rFonts w:ascii="Times New Roman" w:hAnsi="Times New Roman"/>
          <w:color w:val="000000" w:themeColor="text1"/>
        </w:rPr>
        <w:t>次的，下等的</w:t>
      </w:r>
    </w:p>
    <w:p w14:paraId="0C8AA0C5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D466B8D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96. -ious[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198CC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的，同</w:t>
      </w:r>
      <w:r w:rsidRPr="003D4DC1">
        <w:rPr>
          <w:rFonts w:ascii="Times New Roman" w:hAnsi="Times New Roman"/>
          <w:color w:val="000000" w:themeColor="text1"/>
        </w:rPr>
        <w:t>-ous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DF2C080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4CFF2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contradictious   [,kɔntrə'dikʃəs] </w:t>
      </w:r>
      <w:r w:rsidRPr="003D4DC1">
        <w:rPr>
          <w:rFonts w:ascii="Times New Roman" w:hAnsi="Times New Roman"/>
          <w:color w:val="000000" w:themeColor="text1"/>
        </w:rPr>
        <w:t>相矛盾的</w:t>
      </w:r>
    </w:p>
    <w:p w14:paraId="08A639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malicious       [mə'liʃəs] </w:t>
      </w:r>
      <w:r w:rsidRPr="003D4DC1">
        <w:rPr>
          <w:rFonts w:ascii="Times New Roman" w:hAnsi="Times New Roman"/>
          <w:color w:val="000000" w:themeColor="text1"/>
        </w:rPr>
        <w:t>恶意的</w:t>
      </w:r>
    </w:p>
    <w:p w14:paraId="6C07E5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laborious       [lə'bɔ:riəs] </w:t>
      </w:r>
      <w:r w:rsidRPr="003D4DC1">
        <w:rPr>
          <w:rFonts w:ascii="Times New Roman" w:hAnsi="Times New Roman"/>
          <w:color w:val="000000" w:themeColor="text1"/>
        </w:rPr>
        <w:t>勤劳的</w:t>
      </w:r>
    </w:p>
    <w:p w14:paraId="060D7A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spacious        ['speiʃəs] </w:t>
      </w:r>
      <w:r w:rsidRPr="003D4DC1">
        <w:rPr>
          <w:rFonts w:ascii="Times New Roman" w:hAnsi="Times New Roman"/>
          <w:color w:val="000000" w:themeColor="text1"/>
        </w:rPr>
        <w:t>宽敞的</w:t>
      </w:r>
    </w:p>
    <w:p w14:paraId="4E1C08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rebellious      [ri'beljəs] </w:t>
      </w:r>
      <w:r w:rsidRPr="003D4DC1">
        <w:rPr>
          <w:rFonts w:ascii="Times New Roman" w:hAnsi="Times New Roman"/>
          <w:color w:val="000000" w:themeColor="text1"/>
        </w:rPr>
        <w:t>反叛的</w:t>
      </w:r>
    </w:p>
    <w:p w14:paraId="24827B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curious        ['kjuəriəs] </w:t>
      </w:r>
      <w:r w:rsidRPr="003D4DC1">
        <w:rPr>
          <w:rFonts w:ascii="Times New Roman" w:hAnsi="Times New Roman"/>
          <w:color w:val="000000" w:themeColor="text1"/>
        </w:rPr>
        <w:t>好奇的</w:t>
      </w:r>
    </w:p>
    <w:p w14:paraId="3CCE4D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burglarious     [bə:'ɡlεəriəs] </w:t>
      </w:r>
      <w:r w:rsidRPr="003D4DC1">
        <w:rPr>
          <w:rFonts w:ascii="Times New Roman" w:hAnsi="Times New Roman"/>
          <w:color w:val="000000" w:themeColor="text1"/>
        </w:rPr>
        <w:t>夜盗的</w:t>
      </w:r>
    </w:p>
    <w:p w14:paraId="517732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anxious        ['ænkʃəs] </w:t>
      </w:r>
      <w:r w:rsidRPr="003D4DC1">
        <w:rPr>
          <w:rFonts w:ascii="Times New Roman" w:hAnsi="Times New Roman"/>
          <w:color w:val="000000" w:themeColor="text1"/>
        </w:rPr>
        <w:t>焦急的</w:t>
      </w:r>
    </w:p>
    <w:p w14:paraId="64CE8C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contagious     [kən'teidʒəs] </w:t>
      </w:r>
      <w:r w:rsidRPr="003D4DC1">
        <w:rPr>
          <w:rFonts w:ascii="Times New Roman" w:hAnsi="Times New Roman"/>
          <w:color w:val="000000" w:themeColor="text1"/>
        </w:rPr>
        <w:t>传染的</w:t>
      </w:r>
    </w:p>
    <w:p w14:paraId="62F4A5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specious       ['spi:ʃəs] </w:t>
      </w:r>
      <w:r w:rsidRPr="003D4DC1">
        <w:rPr>
          <w:rFonts w:ascii="Times New Roman" w:hAnsi="Times New Roman"/>
          <w:color w:val="000000" w:themeColor="text1"/>
        </w:rPr>
        <w:t>外观美丽的</w:t>
      </w:r>
    </w:p>
    <w:p w14:paraId="5E8D13A3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5373F10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97. -ise[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动词后缀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37B23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同</w:t>
      </w:r>
      <w:r w:rsidRPr="003D4DC1">
        <w:rPr>
          <w:rFonts w:ascii="Times New Roman" w:hAnsi="Times New Roman"/>
          <w:color w:val="000000" w:themeColor="text1"/>
        </w:rPr>
        <w:t>-ize</w:t>
      </w:r>
      <w:r w:rsidRPr="003D4DC1">
        <w:rPr>
          <w:rFonts w:ascii="Times New Roman" w:hAnsi="Times New Roman"/>
          <w:color w:val="000000" w:themeColor="text1"/>
        </w:rPr>
        <w:t>，许多词具有</w:t>
      </w:r>
      <w:r w:rsidRPr="003D4DC1">
        <w:rPr>
          <w:rFonts w:ascii="Times New Roman" w:hAnsi="Times New Roman"/>
          <w:color w:val="000000" w:themeColor="text1"/>
        </w:rPr>
        <w:t>-ise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>-ize</w:t>
      </w:r>
      <w:r w:rsidRPr="003D4DC1">
        <w:rPr>
          <w:rFonts w:ascii="Times New Roman" w:hAnsi="Times New Roman"/>
          <w:color w:val="000000" w:themeColor="text1"/>
        </w:rPr>
        <w:t>两种后缀形式</w:t>
      </w:r>
    </w:p>
    <w:p w14:paraId="7609F10B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6712F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momorise=memorize ['meməraɪz] </w:t>
      </w:r>
      <w:r w:rsidRPr="003D4DC1">
        <w:rPr>
          <w:rFonts w:ascii="Times New Roman" w:hAnsi="Times New Roman"/>
          <w:color w:val="000000" w:themeColor="text1"/>
        </w:rPr>
        <w:t>记住，熟记</w:t>
      </w:r>
    </w:p>
    <w:p w14:paraId="6F4782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advertise=advertize ['ædvətaɪz] </w:t>
      </w:r>
      <w:r w:rsidRPr="003D4DC1">
        <w:rPr>
          <w:rFonts w:ascii="Times New Roman" w:hAnsi="Times New Roman"/>
          <w:color w:val="000000" w:themeColor="text1"/>
        </w:rPr>
        <w:t>做广告</w:t>
      </w:r>
    </w:p>
    <w:p w14:paraId="257813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authorise=authorize ['ɔθəraɪz] </w:t>
      </w:r>
      <w:r w:rsidRPr="003D4DC1">
        <w:rPr>
          <w:rFonts w:ascii="Times New Roman" w:hAnsi="Times New Roman"/>
          <w:color w:val="000000" w:themeColor="text1"/>
        </w:rPr>
        <w:t>批准，认可，授权给</w:t>
      </w:r>
    </w:p>
    <w:p w14:paraId="0A9794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criticise=criticize ['krɪtɪsaɪz] </w:t>
      </w:r>
      <w:r w:rsidRPr="003D4DC1">
        <w:rPr>
          <w:rFonts w:ascii="Times New Roman" w:hAnsi="Times New Roman"/>
          <w:color w:val="000000" w:themeColor="text1"/>
        </w:rPr>
        <w:t>批评，评论，苛求</w:t>
      </w:r>
    </w:p>
    <w:p w14:paraId="742936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civilize=civilize ['sɪvəlaɪz] </w:t>
      </w:r>
      <w:r w:rsidRPr="003D4DC1">
        <w:rPr>
          <w:rFonts w:ascii="Times New Roman" w:hAnsi="Times New Roman"/>
          <w:color w:val="000000" w:themeColor="text1"/>
        </w:rPr>
        <w:t>使文明，使教化</w:t>
      </w:r>
    </w:p>
    <w:p w14:paraId="6C0BE0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fertilise=fertilize ['fɜːtɪlaɪz] </w:t>
      </w:r>
      <w:r w:rsidRPr="003D4DC1">
        <w:rPr>
          <w:rFonts w:ascii="Times New Roman" w:hAnsi="Times New Roman"/>
          <w:color w:val="000000" w:themeColor="text1"/>
        </w:rPr>
        <w:t>使肥沃，使受精</w:t>
      </w:r>
    </w:p>
    <w:p w14:paraId="1EBBDB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humanize=humanize ['hjuːmənaɪz] </w:t>
      </w:r>
      <w:r w:rsidRPr="003D4DC1">
        <w:rPr>
          <w:rFonts w:ascii="Times New Roman" w:hAnsi="Times New Roman"/>
          <w:color w:val="000000" w:themeColor="text1"/>
        </w:rPr>
        <w:t>教化，赋予人性</w:t>
      </w:r>
    </w:p>
    <w:p w14:paraId="27F31F5A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5067A24" w14:textId="77777777" w:rsidR="00A02F20" w:rsidRPr="003D4DC1" w:rsidRDefault="00A02F20" w:rsidP="00A02F20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diplomatise=diplomatize [dɪ'pləʊmətaɪz] </w:t>
      </w:r>
      <w:r w:rsidRPr="003D4DC1">
        <w:rPr>
          <w:rFonts w:ascii="Times New Roman" w:hAnsi="Times New Roman"/>
          <w:color w:val="000000" w:themeColor="text1"/>
        </w:rPr>
        <w:t>用外交手腕处理</w:t>
      </w:r>
    </w:p>
    <w:p w14:paraId="548884A1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98. -ish</w:t>
      </w:r>
    </w:p>
    <w:p w14:paraId="1454EE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1944FE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、加在名词之后，表示如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的、似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性质的；</w:t>
      </w:r>
    </w:p>
    <w:p w14:paraId="06DD46F1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1F733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childish     ['tʃaildiʃ] </w:t>
      </w:r>
      <w:r w:rsidRPr="003D4DC1">
        <w:rPr>
          <w:rFonts w:ascii="Times New Roman" w:hAnsi="Times New Roman"/>
          <w:color w:val="000000" w:themeColor="text1"/>
        </w:rPr>
        <w:t>如小孩的</w:t>
      </w:r>
    </w:p>
    <w:p w14:paraId="336DD5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girlish       ['ɡə:liʃ] </w:t>
      </w:r>
      <w:r w:rsidRPr="003D4DC1">
        <w:rPr>
          <w:rFonts w:ascii="Times New Roman" w:hAnsi="Times New Roman"/>
          <w:color w:val="000000" w:themeColor="text1"/>
        </w:rPr>
        <w:t>如小女的</w:t>
      </w:r>
    </w:p>
    <w:p w14:paraId="17B406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womanish   ['wuməniʃ] </w:t>
      </w:r>
      <w:r w:rsidRPr="003D4DC1">
        <w:rPr>
          <w:rFonts w:ascii="Times New Roman" w:hAnsi="Times New Roman"/>
          <w:color w:val="000000" w:themeColor="text1"/>
        </w:rPr>
        <w:t>女子气的</w:t>
      </w:r>
    </w:p>
    <w:p w14:paraId="70578E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devilish     ['devəliʃ] </w:t>
      </w:r>
      <w:r w:rsidRPr="003D4DC1">
        <w:rPr>
          <w:rFonts w:ascii="Times New Roman" w:hAnsi="Times New Roman"/>
          <w:color w:val="000000" w:themeColor="text1"/>
        </w:rPr>
        <w:t>魔鬼似的</w:t>
      </w:r>
    </w:p>
    <w:p w14:paraId="69F0CD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boyish      ['bɔiiʃ] </w:t>
      </w:r>
      <w:r w:rsidRPr="003D4DC1">
        <w:rPr>
          <w:rFonts w:ascii="Times New Roman" w:hAnsi="Times New Roman"/>
          <w:color w:val="000000" w:themeColor="text1"/>
        </w:rPr>
        <w:t>如男孩的</w:t>
      </w:r>
    </w:p>
    <w:p w14:paraId="55FB41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moonish    ['mu:niʃ] </w:t>
      </w:r>
      <w:r w:rsidRPr="003D4DC1">
        <w:rPr>
          <w:rFonts w:ascii="Times New Roman" w:hAnsi="Times New Roman"/>
          <w:color w:val="000000" w:themeColor="text1"/>
        </w:rPr>
        <w:t>似月亮的</w:t>
      </w:r>
    </w:p>
    <w:p w14:paraId="231D55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hellish      ['heliʃ] </w:t>
      </w:r>
      <w:r w:rsidRPr="003D4DC1">
        <w:rPr>
          <w:rFonts w:ascii="Times New Roman" w:hAnsi="Times New Roman"/>
          <w:color w:val="000000" w:themeColor="text1"/>
        </w:rPr>
        <w:t>地狱似的</w:t>
      </w:r>
    </w:p>
    <w:p w14:paraId="37725D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bookish     ['bukiʃ] </w:t>
      </w:r>
      <w:r w:rsidRPr="003D4DC1">
        <w:rPr>
          <w:rFonts w:ascii="Times New Roman" w:hAnsi="Times New Roman"/>
          <w:color w:val="000000" w:themeColor="text1"/>
        </w:rPr>
        <w:t>书生气的</w:t>
      </w:r>
    </w:p>
    <w:p w14:paraId="398C80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foolish      ['fu:liʃ] </w:t>
      </w:r>
      <w:r w:rsidRPr="003D4DC1">
        <w:rPr>
          <w:rFonts w:ascii="Times New Roman" w:hAnsi="Times New Roman"/>
          <w:color w:val="000000" w:themeColor="text1"/>
        </w:rPr>
        <w:t>愚蠢的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笨的</w:t>
      </w:r>
    </w:p>
    <w:p w14:paraId="5E31A8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piggish      ['piɡiʃ] </w:t>
      </w:r>
      <w:r w:rsidRPr="003D4DC1">
        <w:rPr>
          <w:rFonts w:ascii="Times New Roman" w:hAnsi="Times New Roman"/>
          <w:color w:val="000000" w:themeColor="text1"/>
        </w:rPr>
        <w:t>猪一样的</w:t>
      </w:r>
    </w:p>
    <w:p w14:paraId="321037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wolfish      ['wulfiʃ] </w:t>
      </w:r>
      <w:r w:rsidRPr="003D4DC1">
        <w:rPr>
          <w:rFonts w:ascii="Times New Roman" w:hAnsi="Times New Roman"/>
          <w:color w:val="000000" w:themeColor="text1"/>
        </w:rPr>
        <w:t>狼似的</w:t>
      </w:r>
    </w:p>
    <w:p w14:paraId="33238A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monkish     ['mʌŋkiʃ] </w:t>
      </w:r>
      <w:r w:rsidRPr="003D4DC1">
        <w:rPr>
          <w:rFonts w:ascii="Times New Roman" w:hAnsi="Times New Roman"/>
          <w:color w:val="000000" w:themeColor="text1"/>
        </w:rPr>
        <w:t>似僧的</w:t>
      </w:r>
    </w:p>
    <w:p w14:paraId="758D05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slavish       ['sleiviʃ] </w:t>
      </w:r>
      <w:r w:rsidRPr="003D4DC1">
        <w:rPr>
          <w:rFonts w:ascii="Times New Roman" w:hAnsi="Times New Roman"/>
          <w:color w:val="000000" w:themeColor="text1"/>
        </w:rPr>
        <w:t>奴隶般的</w:t>
      </w:r>
    </w:p>
    <w:p w14:paraId="3E072E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youngish     ['jʌŋiʃ] </w:t>
      </w:r>
      <w:r w:rsidRPr="003D4DC1">
        <w:rPr>
          <w:rFonts w:ascii="Times New Roman" w:hAnsi="Times New Roman"/>
          <w:color w:val="000000" w:themeColor="text1"/>
        </w:rPr>
        <w:t>还年轻的</w:t>
      </w:r>
    </w:p>
    <w:p w14:paraId="349BEE34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D0E18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0CB2D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、加在形容词之后，表示含有某种程序的、略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的、稍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的。</w:t>
      </w:r>
    </w:p>
    <w:p w14:paraId="0DA1C617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23922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coldish    ['kəuldiʃ] </w:t>
      </w:r>
      <w:r w:rsidRPr="003D4DC1">
        <w:rPr>
          <w:rFonts w:ascii="Times New Roman" w:hAnsi="Times New Roman"/>
          <w:color w:val="000000" w:themeColor="text1"/>
        </w:rPr>
        <w:t>略寒的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稍冷的</w:t>
      </w:r>
    </w:p>
    <w:p w14:paraId="34FF55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warmish   ['wɔ:miʃ] </w:t>
      </w:r>
      <w:r w:rsidRPr="003D4DC1">
        <w:rPr>
          <w:rFonts w:ascii="Times New Roman" w:hAnsi="Times New Roman"/>
          <w:color w:val="000000" w:themeColor="text1"/>
        </w:rPr>
        <w:t>稍暖的</w:t>
      </w:r>
    </w:p>
    <w:p w14:paraId="427D2A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oldish     ['əuldiʃ] </w:t>
      </w:r>
      <w:r w:rsidRPr="003D4DC1">
        <w:rPr>
          <w:rFonts w:ascii="Times New Roman" w:hAnsi="Times New Roman"/>
          <w:color w:val="000000" w:themeColor="text1"/>
        </w:rPr>
        <w:t>略老的，稍旧的</w:t>
      </w:r>
    </w:p>
    <w:p w14:paraId="56C7CD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tallish     ['tɔ:liʃ] </w:t>
      </w:r>
      <w:r w:rsidRPr="003D4DC1">
        <w:rPr>
          <w:rFonts w:ascii="Times New Roman" w:hAnsi="Times New Roman"/>
          <w:color w:val="000000" w:themeColor="text1"/>
        </w:rPr>
        <w:t>略高的</w:t>
      </w:r>
    </w:p>
    <w:p w14:paraId="4A343A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sweetish   ['swi:tiʃ] </w:t>
      </w:r>
      <w:r w:rsidRPr="003D4DC1">
        <w:rPr>
          <w:rFonts w:ascii="Times New Roman" w:hAnsi="Times New Roman"/>
          <w:color w:val="000000" w:themeColor="text1"/>
        </w:rPr>
        <w:t>略甜的</w:t>
      </w:r>
    </w:p>
    <w:p w14:paraId="50AA3B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wettish    ['wetiʃ] </w:t>
      </w:r>
      <w:r w:rsidRPr="003D4DC1">
        <w:rPr>
          <w:rFonts w:ascii="Times New Roman" w:hAnsi="Times New Roman"/>
          <w:color w:val="000000" w:themeColor="text1"/>
        </w:rPr>
        <w:t>略湿的</w:t>
      </w:r>
    </w:p>
    <w:p w14:paraId="2DB990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greenish   ['ɡri:niʃ] </w:t>
      </w:r>
      <w:r w:rsidRPr="003D4DC1">
        <w:rPr>
          <w:rFonts w:ascii="Times New Roman" w:hAnsi="Times New Roman"/>
          <w:color w:val="000000" w:themeColor="text1"/>
        </w:rPr>
        <w:t>略带绿色的</w:t>
      </w:r>
    </w:p>
    <w:p w14:paraId="42E70A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yellowish  ['jeləuiʃ] </w:t>
      </w:r>
      <w:r w:rsidRPr="003D4DC1">
        <w:rPr>
          <w:rFonts w:ascii="Times New Roman" w:hAnsi="Times New Roman"/>
          <w:color w:val="000000" w:themeColor="text1"/>
        </w:rPr>
        <w:t>微黄的</w:t>
      </w:r>
    </w:p>
    <w:p w14:paraId="349C0C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longish   ['lɔŋiʃ] </w:t>
      </w:r>
      <w:r w:rsidRPr="003D4DC1">
        <w:rPr>
          <w:rFonts w:ascii="Times New Roman" w:hAnsi="Times New Roman"/>
          <w:color w:val="000000" w:themeColor="text1"/>
        </w:rPr>
        <w:t>略长的，稍长的</w:t>
      </w:r>
    </w:p>
    <w:p w14:paraId="619A7C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fattish    ['fætiʃ] </w:t>
      </w:r>
      <w:r w:rsidRPr="003D4DC1">
        <w:rPr>
          <w:rFonts w:ascii="Times New Roman" w:hAnsi="Times New Roman"/>
          <w:color w:val="000000" w:themeColor="text1"/>
        </w:rPr>
        <w:t>稍胖的</w:t>
      </w:r>
    </w:p>
    <w:p w14:paraId="7E9C92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slowish   ['sləuiʃ] </w:t>
      </w:r>
      <w:r w:rsidRPr="003D4DC1">
        <w:rPr>
          <w:rFonts w:ascii="Times New Roman" w:hAnsi="Times New Roman"/>
          <w:color w:val="000000" w:themeColor="text1"/>
        </w:rPr>
        <w:t>稍慢的</w:t>
      </w:r>
    </w:p>
    <w:p w14:paraId="57A6E234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840D3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A00F9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、表示某国的或某民族的、兼表某国的语言；</w:t>
      </w:r>
    </w:p>
    <w:p w14:paraId="02765A4E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17325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English    ['iŋɡliʃ] </w:t>
      </w:r>
      <w:r w:rsidRPr="003D4DC1">
        <w:rPr>
          <w:rFonts w:ascii="Times New Roman" w:hAnsi="Times New Roman"/>
          <w:color w:val="000000" w:themeColor="text1"/>
        </w:rPr>
        <w:t>英国的，英语</w:t>
      </w:r>
    </w:p>
    <w:p w14:paraId="097722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Swedish   ['swi:diʃ] </w:t>
      </w:r>
      <w:r w:rsidRPr="003D4DC1">
        <w:rPr>
          <w:rFonts w:ascii="Times New Roman" w:hAnsi="Times New Roman"/>
          <w:color w:val="000000" w:themeColor="text1"/>
        </w:rPr>
        <w:t>瑞典的，瑞典语</w:t>
      </w:r>
    </w:p>
    <w:p w14:paraId="3A849B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Spanish   ['spæniʃ] </w:t>
      </w:r>
      <w:r w:rsidRPr="003D4DC1">
        <w:rPr>
          <w:rFonts w:ascii="Times New Roman" w:hAnsi="Times New Roman"/>
          <w:color w:val="000000" w:themeColor="text1"/>
        </w:rPr>
        <w:t>西班牙的，西班牙语</w:t>
      </w:r>
    </w:p>
    <w:p w14:paraId="0C3FBB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Polish     ['pɔliʃ] </w:t>
      </w:r>
      <w:r w:rsidRPr="003D4DC1">
        <w:rPr>
          <w:rFonts w:ascii="Times New Roman" w:hAnsi="Times New Roman"/>
          <w:color w:val="000000" w:themeColor="text1"/>
        </w:rPr>
        <w:t>波兰的，波兰语</w:t>
      </w:r>
    </w:p>
    <w:p w14:paraId="04124C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Irish      ['aiəriʃ] </w:t>
      </w:r>
      <w:r w:rsidRPr="003D4DC1">
        <w:rPr>
          <w:rFonts w:ascii="Times New Roman" w:hAnsi="Times New Roman"/>
          <w:color w:val="000000" w:themeColor="text1"/>
        </w:rPr>
        <w:t>爱尔兰的，爱尔兰语</w:t>
      </w:r>
    </w:p>
    <w:p w14:paraId="4D193A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Finnish    ['finiʃ] </w:t>
      </w:r>
      <w:r w:rsidRPr="003D4DC1">
        <w:rPr>
          <w:rFonts w:ascii="Times New Roman" w:hAnsi="Times New Roman"/>
          <w:color w:val="000000" w:themeColor="text1"/>
        </w:rPr>
        <w:t>芬兰的，芬兰语</w:t>
      </w:r>
    </w:p>
    <w:p w14:paraId="5BD5D0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Turkish    ['tə:kiʃ] </w:t>
      </w:r>
      <w:r w:rsidRPr="003D4DC1">
        <w:rPr>
          <w:rFonts w:ascii="Times New Roman" w:hAnsi="Times New Roman"/>
          <w:color w:val="000000" w:themeColor="text1"/>
        </w:rPr>
        <w:t>土耳其的，土耳其语</w:t>
      </w:r>
    </w:p>
    <w:p w14:paraId="34A9EA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Danish    ['deiniʃ] </w:t>
      </w:r>
      <w:r w:rsidRPr="003D4DC1">
        <w:rPr>
          <w:rFonts w:ascii="Times New Roman" w:hAnsi="Times New Roman"/>
          <w:color w:val="000000" w:themeColor="text1"/>
        </w:rPr>
        <w:t>丹麦的，丹麦语</w:t>
      </w:r>
    </w:p>
    <w:p w14:paraId="7596D2FE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6296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CC59D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动词后缀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表示做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、致使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、造成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、成为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7433664E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2E8B7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nourish      ['nʌriʃ] </w:t>
      </w:r>
      <w:r w:rsidRPr="003D4DC1">
        <w:rPr>
          <w:rFonts w:ascii="Times New Roman" w:hAnsi="Times New Roman"/>
          <w:color w:val="000000" w:themeColor="text1"/>
        </w:rPr>
        <w:t>滋养，养育</w:t>
      </w:r>
    </w:p>
    <w:p w14:paraId="64C312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establish     [i'stæbliʃ] </w:t>
      </w:r>
      <w:r w:rsidRPr="003D4DC1">
        <w:rPr>
          <w:rFonts w:ascii="Times New Roman" w:hAnsi="Times New Roman"/>
          <w:color w:val="000000" w:themeColor="text1"/>
        </w:rPr>
        <w:t>设立，建造</w:t>
      </w:r>
    </w:p>
    <w:p w14:paraId="2AB58C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flourish      ['flauriʃ] </w:t>
      </w:r>
      <w:r w:rsidRPr="003D4DC1">
        <w:rPr>
          <w:rFonts w:ascii="Times New Roman" w:hAnsi="Times New Roman"/>
          <w:color w:val="000000" w:themeColor="text1"/>
        </w:rPr>
        <w:t>繁荣，兴旺</w:t>
      </w:r>
    </w:p>
    <w:p w14:paraId="11CCB9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improverish  [im'pɔvəriʃ] </w:t>
      </w:r>
      <w:r w:rsidRPr="003D4DC1">
        <w:rPr>
          <w:rFonts w:ascii="Times New Roman" w:hAnsi="Times New Roman"/>
          <w:color w:val="000000" w:themeColor="text1"/>
        </w:rPr>
        <w:t>使穷困</w:t>
      </w:r>
    </w:p>
    <w:p w14:paraId="75FFFC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diminish    [di'miniʃ] </w:t>
      </w:r>
      <w:r w:rsidRPr="003D4DC1">
        <w:rPr>
          <w:rFonts w:ascii="Times New Roman" w:hAnsi="Times New Roman"/>
          <w:color w:val="000000" w:themeColor="text1"/>
        </w:rPr>
        <w:t>使缩小，变小</w:t>
      </w:r>
    </w:p>
    <w:p w14:paraId="7888B7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vanish      ['væniʃ] </w:t>
      </w:r>
      <w:r w:rsidRPr="003D4DC1">
        <w:rPr>
          <w:rFonts w:ascii="Times New Roman" w:hAnsi="Times New Roman"/>
          <w:color w:val="000000" w:themeColor="text1"/>
        </w:rPr>
        <w:t>消逝</w:t>
      </w:r>
    </w:p>
    <w:p w14:paraId="2FFBCE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publish     ['pʌbliʃ] </w:t>
      </w:r>
      <w:r w:rsidRPr="003D4DC1">
        <w:rPr>
          <w:rFonts w:ascii="Times New Roman" w:hAnsi="Times New Roman"/>
          <w:color w:val="000000" w:themeColor="text1"/>
        </w:rPr>
        <w:t>公布</w:t>
      </w:r>
    </w:p>
    <w:p w14:paraId="6A2FDB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finish      ['fɪnɪʃ] </w:t>
      </w:r>
      <w:r w:rsidRPr="003D4DC1">
        <w:rPr>
          <w:rFonts w:ascii="Times New Roman" w:hAnsi="Times New Roman"/>
          <w:color w:val="000000" w:themeColor="text1"/>
        </w:rPr>
        <w:t>结束</w:t>
      </w:r>
    </w:p>
    <w:p w14:paraId="49069261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C2A6B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25CAD4D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99. -ism[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87134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主义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09F4D7B9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10488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materialism   [mə'tiəriəlizəm] </w:t>
      </w:r>
      <w:r w:rsidRPr="003D4DC1">
        <w:rPr>
          <w:rFonts w:ascii="Times New Roman" w:hAnsi="Times New Roman"/>
          <w:color w:val="000000" w:themeColor="text1"/>
        </w:rPr>
        <w:t>唯物主义</w:t>
      </w:r>
    </w:p>
    <w:p w14:paraId="75F2D4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idealism      [ai'diəlizəm] </w:t>
      </w:r>
      <w:r w:rsidRPr="003D4DC1">
        <w:rPr>
          <w:rFonts w:ascii="Times New Roman" w:hAnsi="Times New Roman"/>
          <w:color w:val="000000" w:themeColor="text1"/>
        </w:rPr>
        <w:t>唯心主义</w:t>
      </w:r>
    </w:p>
    <w:p w14:paraId="7FE06B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imperialism   [im'piəriəlizəm] </w:t>
      </w:r>
      <w:r w:rsidRPr="003D4DC1">
        <w:rPr>
          <w:rFonts w:ascii="Times New Roman" w:hAnsi="Times New Roman"/>
          <w:color w:val="000000" w:themeColor="text1"/>
        </w:rPr>
        <w:t>帝国主义</w:t>
      </w:r>
    </w:p>
    <w:p w14:paraId="5F7CBC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splittism      ['splitizəm] </w:t>
      </w:r>
      <w:r w:rsidRPr="003D4DC1">
        <w:rPr>
          <w:rFonts w:ascii="Times New Roman" w:hAnsi="Times New Roman"/>
          <w:color w:val="000000" w:themeColor="text1"/>
        </w:rPr>
        <w:t>分裂主义</w:t>
      </w:r>
    </w:p>
    <w:p w14:paraId="4F49C7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adventurism   [əd'ventʃərizəm] </w:t>
      </w:r>
      <w:r w:rsidRPr="003D4DC1">
        <w:rPr>
          <w:rFonts w:ascii="Times New Roman" w:hAnsi="Times New Roman"/>
          <w:color w:val="000000" w:themeColor="text1"/>
        </w:rPr>
        <w:t>冒险主义</w:t>
      </w:r>
    </w:p>
    <w:p w14:paraId="5C6BFC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extremism    [ik'stri:mizəm] </w:t>
      </w:r>
      <w:r w:rsidRPr="003D4DC1">
        <w:rPr>
          <w:rFonts w:ascii="Times New Roman" w:hAnsi="Times New Roman"/>
          <w:color w:val="000000" w:themeColor="text1"/>
        </w:rPr>
        <w:t>极端主义</w:t>
      </w:r>
    </w:p>
    <w:p w14:paraId="35CFB3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realism       ['riəlizəm] </w:t>
      </w:r>
      <w:r w:rsidRPr="003D4DC1">
        <w:rPr>
          <w:rFonts w:ascii="Times New Roman" w:hAnsi="Times New Roman"/>
          <w:color w:val="000000" w:themeColor="text1"/>
        </w:rPr>
        <w:t>现实主义</w:t>
      </w:r>
    </w:p>
    <w:p w14:paraId="7C3838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pessimism    ['pesimizəm] </w:t>
      </w:r>
      <w:r w:rsidRPr="003D4DC1">
        <w:rPr>
          <w:rFonts w:ascii="Times New Roman" w:hAnsi="Times New Roman"/>
          <w:color w:val="000000" w:themeColor="text1"/>
        </w:rPr>
        <w:t>悲观主义</w:t>
      </w:r>
    </w:p>
    <w:p w14:paraId="13DED5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optimism     ['ɔptimizəm] </w:t>
      </w:r>
      <w:r w:rsidRPr="003D4DC1">
        <w:rPr>
          <w:rFonts w:ascii="Times New Roman" w:hAnsi="Times New Roman"/>
          <w:color w:val="000000" w:themeColor="text1"/>
        </w:rPr>
        <w:t>乐观主义</w:t>
      </w:r>
    </w:p>
    <w:p w14:paraId="66BA7D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capitalism    ['kæpitəlizəm] </w:t>
      </w:r>
      <w:r w:rsidRPr="003D4DC1">
        <w:rPr>
          <w:rFonts w:ascii="Times New Roman" w:hAnsi="Times New Roman"/>
          <w:color w:val="000000" w:themeColor="text1"/>
        </w:rPr>
        <w:t>资本主义</w:t>
      </w:r>
    </w:p>
    <w:p w14:paraId="1B5AD5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opportunism  ['ɔpətju:nizəm] </w:t>
      </w:r>
      <w:r w:rsidRPr="003D4DC1">
        <w:rPr>
          <w:rFonts w:ascii="Times New Roman" w:hAnsi="Times New Roman"/>
          <w:color w:val="000000" w:themeColor="text1"/>
        </w:rPr>
        <w:t>机会主义</w:t>
      </w:r>
    </w:p>
    <w:p w14:paraId="06C226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expansionism  [ik'spænʃənizəm] </w:t>
      </w:r>
      <w:r w:rsidRPr="003D4DC1">
        <w:rPr>
          <w:rFonts w:ascii="Times New Roman" w:hAnsi="Times New Roman"/>
          <w:color w:val="000000" w:themeColor="text1"/>
        </w:rPr>
        <w:t>扩张主义</w:t>
      </w:r>
    </w:p>
    <w:p w14:paraId="6149127D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B573F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D1975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、表示宗教；</w:t>
      </w:r>
    </w:p>
    <w:p w14:paraId="04ADB7C5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76FAD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Islamism        ['izləmizəm] </w:t>
      </w:r>
      <w:r w:rsidRPr="003D4DC1">
        <w:rPr>
          <w:rFonts w:ascii="Times New Roman" w:hAnsi="Times New Roman"/>
          <w:color w:val="000000" w:themeColor="text1"/>
        </w:rPr>
        <w:t>伊斯兰教</w:t>
      </w:r>
    </w:p>
    <w:p w14:paraId="326F26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Moslemism      ['mɔzləmizəm] </w:t>
      </w:r>
      <w:r w:rsidRPr="003D4DC1">
        <w:rPr>
          <w:rFonts w:ascii="Times New Roman" w:hAnsi="Times New Roman"/>
          <w:color w:val="000000" w:themeColor="text1"/>
        </w:rPr>
        <w:t>清真教，回教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6D1C1D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Mohammedanism [məu'hæmidənizəm] </w:t>
      </w:r>
      <w:r w:rsidRPr="003D4DC1">
        <w:rPr>
          <w:rFonts w:ascii="Times New Roman" w:hAnsi="Times New Roman"/>
          <w:color w:val="000000" w:themeColor="text1"/>
        </w:rPr>
        <w:t>回教</w:t>
      </w:r>
    </w:p>
    <w:p w14:paraId="6AA3A7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Hinduism        ['hinduizəm] </w:t>
      </w:r>
      <w:r w:rsidRPr="003D4DC1">
        <w:rPr>
          <w:rFonts w:ascii="Times New Roman" w:hAnsi="Times New Roman"/>
          <w:color w:val="000000" w:themeColor="text1"/>
        </w:rPr>
        <w:t>印度教</w:t>
      </w:r>
    </w:p>
    <w:p w14:paraId="2351BC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quietism        ['kwaiətizəm] </w:t>
      </w:r>
      <w:r w:rsidRPr="003D4DC1">
        <w:rPr>
          <w:rFonts w:ascii="Times New Roman" w:hAnsi="Times New Roman"/>
          <w:color w:val="000000" w:themeColor="text1"/>
        </w:rPr>
        <w:t>寂静教</w:t>
      </w:r>
    </w:p>
    <w:p w14:paraId="11BC08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Buddhism       ['budizəm] </w:t>
      </w:r>
      <w:r w:rsidRPr="003D4DC1">
        <w:rPr>
          <w:rFonts w:ascii="Times New Roman" w:hAnsi="Times New Roman"/>
          <w:color w:val="000000" w:themeColor="text1"/>
        </w:rPr>
        <w:t>佛教</w:t>
      </w:r>
    </w:p>
    <w:p w14:paraId="75A2D4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Taoism       ['tauizəm]</w:t>
      </w:r>
      <w:r w:rsidRPr="003D4DC1">
        <w:rPr>
          <w:rFonts w:ascii="Times New Roman" w:hAnsi="Times New Roman"/>
          <w:color w:val="000000" w:themeColor="text1"/>
        </w:rPr>
        <w:t>（中国的）道教</w:t>
      </w:r>
    </w:p>
    <w:p w14:paraId="02BC94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Confucianism  [kən'fju:ʃjənizəm] </w:t>
      </w:r>
      <w:r w:rsidRPr="003D4DC1">
        <w:rPr>
          <w:rFonts w:ascii="Times New Roman" w:hAnsi="Times New Roman"/>
          <w:color w:val="000000" w:themeColor="text1"/>
        </w:rPr>
        <w:t>（中国的）儒教</w:t>
      </w:r>
    </w:p>
    <w:p w14:paraId="17875A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Lamaism     ['lɑ:məizəm] </w:t>
      </w:r>
      <w:r w:rsidRPr="003D4DC1">
        <w:rPr>
          <w:rFonts w:ascii="Times New Roman" w:hAnsi="Times New Roman"/>
          <w:color w:val="000000" w:themeColor="text1"/>
        </w:rPr>
        <w:t>喇嘛教</w:t>
      </w:r>
    </w:p>
    <w:p w14:paraId="3EADCC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Catholicism   [kə'θɔlisizəm] </w:t>
      </w:r>
      <w:r w:rsidRPr="003D4DC1">
        <w:rPr>
          <w:rFonts w:ascii="Times New Roman" w:hAnsi="Times New Roman"/>
          <w:color w:val="000000" w:themeColor="text1"/>
        </w:rPr>
        <w:t>天主教</w:t>
      </w:r>
    </w:p>
    <w:p w14:paraId="2C99A9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Shintoism    ['ʃintəuizəm]</w:t>
      </w:r>
      <w:r w:rsidRPr="003D4DC1">
        <w:rPr>
          <w:rFonts w:ascii="Times New Roman" w:hAnsi="Times New Roman"/>
          <w:color w:val="000000" w:themeColor="text1"/>
        </w:rPr>
        <w:t>（日本）神道教</w:t>
      </w:r>
    </w:p>
    <w:p w14:paraId="1DFB40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Judaism     ['dʒu:deiizəm] </w:t>
      </w:r>
      <w:r w:rsidRPr="003D4DC1">
        <w:rPr>
          <w:rFonts w:ascii="Times New Roman" w:hAnsi="Times New Roman"/>
          <w:color w:val="000000" w:themeColor="text1"/>
        </w:rPr>
        <w:t>犹太教</w:t>
      </w:r>
    </w:p>
    <w:p w14:paraId="4AD5B287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32EC3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40FED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、表示语言、语风；</w:t>
      </w:r>
    </w:p>
    <w:p w14:paraId="6220EB8A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3F909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commercialism  [kə'mə:ʃəlizəm] </w:t>
      </w:r>
      <w:r w:rsidRPr="003D4DC1">
        <w:rPr>
          <w:rFonts w:ascii="Times New Roman" w:hAnsi="Times New Roman"/>
          <w:color w:val="000000" w:themeColor="text1"/>
        </w:rPr>
        <w:t>商业用语</w:t>
      </w:r>
    </w:p>
    <w:p w14:paraId="23F1B4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provincialism   [prəu'vinʃəlizəm] </w:t>
      </w:r>
      <w:r w:rsidRPr="003D4DC1">
        <w:rPr>
          <w:rFonts w:ascii="Times New Roman" w:hAnsi="Times New Roman"/>
          <w:color w:val="000000" w:themeColor="text1"/>
        </w:rPr>
        <w:t>方言，土语</w:t>
      </w:r>
    </w:p>
    <w:p w14:paraId="0AA1D4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colloquialism   [kə'ləukwiəlizəm] </w:t>
      </w:r>
      <w:r w:rsidRPr="003D4DC1">
        <w:rPr>
          <w:rFonts w:ascii="Times New Roman" w:hAnsi="Times New Roman"/>
          <w:color w:val="000000" w:themeColor="text1"/>
        </w:rPr>
        <w:t>口语</w:t>
      </w:r>
    </w:p>
    <w:p w14:paraId="7D7004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archaism      ['ɑ:keiizəm] </w:t>
      </w:r>
      <w:r w:rsidRPr="003D4DC1">
        <w:rPr>
          <w:rFonts w:ascii="Times New Roman" w:hAnsi="Times New Roman"/>
          <w:color w:val="000000" w:themeColor="text1"/>
        </w:rPr>
        <w:t>古语，古风</w:t>
      </w:r>
    </w:p>
    <w:p w14:paraId="4D5BBB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Scotticism     ['skɔtisizəm] </w:t>
      </w:r>
      <w:r w:rsidRPr="003D4DC1">
        <w:rPr>
          <w:rFonts w:ascii="Times New Roman" w:hAnsi="Times New Roman"/>
          <w:color w:val="000000" w:themeColor="text1"/>
        </w:rPr>
        <w:t>苏格兰方言</w:t>
      </w:r>
    </w:p>
    <w:p w14:paraId="533364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Americanism  [ə'merikənizəm] </w:t>
      </w:r>
      <w:r w:rsidRPr="003D4DC1">
        <w:rPr>
          <w:rFonts w:ascii="Times New Roman" w:hAnsi="Times New Roman"/>
          <w:color w:val="000000" w:themeColor="text1"/>
        </w:rPr>
        <w:t>美国用语</w:t>
      </w:r>
    </w:p>
    <w:p w14:paraId="759E8D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Londonism    ['lʌndənizəm] </w:t>
      </w:r>
      <w:r w:rsidRPr="003D4DC1">
        <w:rPr>
          <w:rFonts w:ascii="Times New Roman" w:hAnsi="Times New Roman"/>
          <w:color w:val="000000" w:themeColor="text1"/>
        </w:rPr>
        <w:t>伦敦语调</w:t>
      </w:r>
    </w:p>
    <w:p w14:paraId="5EB273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Latinism      ['lætinizəm] </w:t>
      </w:r>
      <w:r w:rsidRPr="003D4DC1">
        <w:rPr>
          <w:rFonts w:ascii="Times New Roman" w:hAnsi="Times New Roman"/>
          <w:color w:val="000000" w:themeColor="text1"/>
        </w:rPr>
        <w:t>拉丁语风，语法</w:t>
      </w:r>
    </w:p>
    <w:p w14:paraId="7EFA25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Turkism       ['tə:kizəm] </w:t>
      </w:r>
      <w:r w:rsidRPr="003D4DC1">
        <w:rPr>
          <w:rFonts w:ascii="Times New Roman" w:hAnsi="Times New Roman"/>
          <w:color w:val="000000" w:themeColor="text1"/>
        </w:rPr>
        <w:t>土耳其语风</w:t>
      </w:r>
    </w:p>
    <w:p w14:paraId="5D8CAF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euphemism   ['ju:fimizəm] </w:t>
      </w:r>
      <w:r w:rsidRPr="003D4DC1">
        <w:rPr>
          <w:rFonts w:ascii="Times New Roman" w:hAnsi="Times New Roman"/>
          <w:color w:val="000000" w:themeColor="text1"/>
        </w:rPr>
        <w:t>婉言，婉词</w:t>
      </w:r>
    </w:p>
    <w:p w14:paraId="7927AFBF" w14:textId="77777777" w:rsidR="00A02F20" w:rsidRPr="003D4DC1" w:rsidRDefault="00A02F20" w:rsidP="00D878A7">
      <w:pPr>
        <w:rPr>
          <w:rFonts w:ascii="Times New Roman" w:hAnsi="Times New Roman"/>
          <w:color w:val="000000" w:themeColor="text1"/>
        </w:rPr>
        <w:sectPr w:rsidR="00A02F20" w:rsidRPr="003D4DC1" w:rsidSect="00A02F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28E31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3FB3F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、表示风格、特征；</w:t>
      </w:r>
    </w:p>
    <w:p w14:paraId="78BBD078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3987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Asiaticism    </w:t>
      </w:r>
      <w:r w:rsidR="00685066" w:rsidRPr="003D4DC1">
        <w:rPr>
          <w:rFonts w:ascii="Times New Roman" w:hAnsi="Times New Roman"/>
          <w:color w:val="000000" w:themeColor="text1"/>
        </w:rPr>
        <w:t>[,eiʃ</w:t>
      </w:r>
      <w:r w:rsidR="00E32D15" w:rsidRPr="003D4DC1">
        <w:rPr>
          <w:rFonts w:ascii="Times New Roman" w:hAnsi="Times New Roman"/>
          <w:color w:val="000000" w:themeColor="text1"/>
        </w:rPr>
        <w:t>i'ætisizəm</w:t>
      </w:r>
      <w:r w:rsidR="00685066" w:rsidRPr="003D4DC1">
        <w:rPr>
          <w:rFonts w:ascii="Times New Roman" w:hAnsi="Times New Roman"/>
          <w:color w:val="000000" w:themeColor="text1"/>
        </w:rPr>
        <w:t xml:space="preserve">] </w:t>
      </w:r>
      <w:r w:rsidRPr="003D4DC1">
        <w:rPr>
          <w:rFonts w:ascii="Times New Roman" w:hAnsi="Times New Roman"/>
          <w:color w:val="000000" w:themeColor="text1"/>
        </w:rPr>
        <w:t>亚洲风格</w:t>
      </w:r>
    </w:p>
    <w:p w14:paraId="31FFCA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orientalism   [,ɔ:ri'entəlizəm] </w:t>
      </w:r>
      <w:r w:rsidRPr="003D4DC1">
        <w:rPr>
          <w:rFonts w:ascii="Times New Roman" w:hAnsi="Times New Roman"/>
          <w:color w:val="000000" w:themeColor="text1"/>
        </w:rPr>
        <w:t>东方风格</w:t>
      </w:r>
    </w:p>
    <w:p w14:paraId="3D18DC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Grecism      ['ɡri:sizəm] </w:t>
      </w:r>
      <w:r w:rsidRPr="003D4DC1">
        <w:rPr>
          <w:rFonts w:ascii="Times New Roman" w:hAnsi="Times New Roman"/>
          <w:color w:val="000000" w:themeColor="text1"/>
        </w:rPr>
        <w:t>希腊风格</w:t>
      </w:r>
    </w:p>
    <w:p w14:paraId="7DE099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Germanism   ['dʒə:mənizəm] </w:t>
      </w:r>
      <w:r w:rsidRPr="003D4DC1">
        <w:rPr>
          <w:rFonts w:ascii="Times New Roman" w:hAnsi="Times New Roman"/>
          <w:color w:val="000000" w:themeColor="text1"/>
        </w:rPr>
        <w:t>德意志风格</w:t>
      </w:r>
    </w:p>
    <w:p w14:paraId="2C7984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Slavism      ['slɑ:vizəm] </w:t>
      </w:r>
      <w:r w:rsidRPr="003D4DC1">
        <w:rPr>
          <w:rFonts w:ascii="Times New Roman" w:hAnsi="Times New Roman"/>
          <w:color w:val="000000" w:themeColor="text1"/>
        </w:rPr>
        <w:t>斯拉夫族风格</w:t>
      </w:r>
    </w:p>
    <w:p w14:paraId="4CC9B9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occidentalism [,ɔksi'dentəlizəm] </w:t>
      </w:r>
      <w:r w:rsidRPr="003D4DC1">
        <w:rPr>
          <w:rFonts w:ascii="Times New Roman" w:hAnsi="Times New Roman"/>
          <w:color w:val="000000" w:themeColor="text1"/>
        </w:rPr>
        <w:t>西方人特征</w:t>
      </w:r>
    </w:p>
    <w:p w14:paraId="71E8256F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1F10A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73F42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5</w:t>
      </w:r>
      <w:r w:rsidRPr="003D4DC1">
        <w:rPr>
          <w:rFonts w:ascii="Times New Roman" w:hAnsi="Times New Roman"/>
          <w:color w:val="000000" w:themeColor="text1"/>
        </w:rPr>
        <w:t>、表示行为、现象；</w:t>
      </w:r>
    </w:p>
    <w:p w14:paraId="60E84547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9B6A7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escapism     [i'skeipizəm] </w:t>
      </w:r>
      <w:r w:rsidRPr="003D4DC1">
        <w:rPr>
          <w:rFonts w:ascii="Times New Roman" w:hAnsi="Times New Roman"/>
          <w:color w:val="000000" w:themeColor="text1"/>
        </w:rPr>
        <w:t>逃避现实</w:t>
      </w:r>
    </w:p>
    <w:p w14:paraId="7F5362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me-tooism    ['mi:'tu:izəm] </w:t>
      </w:r>
      <w:r w:rsidRPr="003D4DC1">
        <w:rPr>
          <w:rFonts w:ascii="Times New Roman" w:hAnsi="Times New Roman"/>
          <w:color w:val="000000" w:themeColor="text1"/>
        </w:rPr>
        <w:t>附和，人云亦云</w:t>
      </w:r>
    </w:p>
    <w:p w14:paraId="3D0789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simplism     ['simplizəm] </w:t>
      </w:r>
      <w:r w:rsidRPr="003D4DC1">
        <w:rPr>
          <w:rFonts w:ascii="Times New Roman" w:hAnsi="Times New Roman"/>
          <w:color w:val="000000" w:themeColor="text1"/>
        </w:rPr>
        <w:t>片面看问题，过分简单化</w:t>
      </w:r>
    </w:p>
    <w:p w14:paraId="652829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Methodism   ['meθədizəm] </w:t>
      </w:r>
      <w:r w:rsidRPr="003D4DC1">
        <w:rPr>
          <w:rFonts w:ascii="Times New Roman" w:hAnsi="Times New Roman"/>
          <w:color w:val="000000" w:themeColor="text1"/>
        </w:rPr>
        <w:t>墨守成规</w:t>
      </w:r>
    </w:p>
    <w:p w14:paraId="50C332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volcanism    ['vɔlkənizəm] </w:t>
      </w:r>
      <w:r w:rsidRPr="003D4DC1">
        <w:rPr>
          <w:rFonts w:ascii="Times New Roman" w:hAnsi="Times New Roman"/>
          <w:color w:val="000000" w:themeColor="text1"/>
        </w:rPr>
        <w:t>火山活动</w:t>
      </w:r>
    </w:p>
    <w:p w14:paraId="6B63E0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loyalism      ['lɔiəlizəm] </w:t>
      </w:r>
      <w:r w:rsidRPr="003D4DC1">
        <w:rPr>
          <w:rFonts w:ascii="Times New Roman" w:hAnsi="Times New Roman"/>
          <w:color w:val="000000" w:themeColor="text1"/>
        </w:rPr>
        <w:t>效忠</w:t>
      </w:r>
    </w:p>
    <w:p w14:paraId="719E2A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criticism     ['kriti,sizəm] </w:t>
      </w:r>
      <w:r w:rsidRPr="003D4DC1">
        <w:rPr>
          <w:rFonts w:ascii="Times New Roman" w:hAnsi="Times New Roman"/>
          <w:color w:val="000000" w:themeColor="text1"/>
        </w:rPr>
        <w:t>批评</w:t>
      </w:r>
    </w:p>
    <w:p w14:paraId="5BD230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tourism     ['tuərizəm] </w:t>
      </w:r>
      <w:r w:rsidRPr="003D4DC1">
        <w:rPr>
          <w:rFonts w:ascii="Times New Roman" w:hAnsi="Times New Roman"/>
          <w:color w:val="000000" w:themeColor="text1"/>
        </w:rPr>
        <w:t>旅游，观光</w:t>
      </w:r>
    </w:p>
    <w:p w14:paraId="299C30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baptism     ['bæptizəm] </w:t>
      </w:r>
      <w:r w:rsidRPr="003D4DC1">
        <w:rPr>
          <w:rFonts w:ascii="Times New Roman" w:hAnsi="Times New Roman"/>
          <w:color w:val="000000" w:themeColor="text1"/>
        </w:rPr>
        <w:t>洗礼</w:t>
      </w:r>
    </w:p>
    <w:p w14:paraId="67ECB6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ageism      ['eidʒizəm] </w:t>
      </w:r>
      <w:r w:rsidRPr="003D4DC1">
        <w:rPr>
          <w:rFonts w:ascii="Times New Roman" w:hAnsi="Times New Roman"/>
          <w:color w:val="000000" w:themeColor="text1"/>
        </w:rPr>
        <w:t>对老年人的歧视</w:t>
      </w:r>
    </w:p>
    <w:p w14:paraId="7F1580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sexism      ['seksizəm] </w:t>
      </w:r>
      <w:r w:rsidRPr="003D4DC1">
        <w:rPr>
          <w:rFonts w:ascii="Times New Roman" w:hAnsi="Times New Roman"/>
          <w:color w:val="000000" w:themeColor="text1"/>
        </w:rPr>
        <w:t>性别歧视</w:t>
      </w:r>
    </w:p>
    <w:p w14:paraId="76DFBE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devilism     ['devəlizəm] </w:t>
      </w:r>
      <w:r w:rsidRPr="003D4DC1">
        <w:rPr>
          <w:rFonts w:ascii="Times New Roman" w:hAnsi="Times New Roman"/>
          <w:color w:val="000000" w:themeColor="text1"/>
        </w:rPr>
        <w:t>魔鬼似的行为</w:t>
      </w:r>
    </w:p>
    <w:p w14:paraId="009B63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parasitism   ['pærəsaitizəm] </w:t>
      </w:r>
      <w:r w:rsidRPr="003D4DC1">
        <w:rPr>
          <w:rFonts w:ascii="Times New Roman" w:hAnsi="Times New Roman"/>
          <w:color w:val="000000" w:themeColor="text1"/>
        </w:rPr>
        <w:t>寄生现象</w:t>
      </w:r>
    </w:p>
    <w:p w14:paraId="644518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brigandism  ['briɡəndizəm] </w:t>
      </w:r>
      <w:r w:rsidRPr="003D4DC1">
        <w:rPr>
          <w:rFonts w:ascii="Times New Roman" w:hAnsi="Times New Roman"/>
          <w:color w:val="000000" w:themeColor="text1"/>
        </w:rPr>
        <w:t>土匪行为</w:t>
      </w:r>
    </w:p>
    <w:p w14:paraId="49BED358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8BEA2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466FF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6</w:t>
      </w:r>
      <w:r w:rsidRPr="003D4DC1">
        <w:rPr>
          <w:rFonts w:ascii="Times New Roman" w:hAnsi="Times New Roman"/>
          <w:color w:val="000000" w:themeColor="text1"/>
        </w:rPr>
        <w:t>、表示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学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术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论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法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7E715D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stimulant       ['stimjulənt] </w:t>
      </w:r>
      <w:r w:rsidRPr="003D4DC1">
        <w:rPr>
          <w:rFonts w:ascii="Times New Roman" w:hAnsi="Times New Roman"/>
          <w:color w:val="000000" w:themeColor="text1"/>
        </w:rPr>
        <w:t>兴奋剂；刺激物；酒精饮料；激励的；使人兴奋的</w:t>
      </w:r>
    </w:p>
    <w:p w14:paraId="5E1CF082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74392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magnetism      ['mæɡnitizəm] </w:t>
      </w:r>
      <w:r w:rsidRPr="003D4DC1">
        <w:rPr>
          <w:rFonts w:ascii="Times New Roman" w:hAnsi="Times New Roman"/>
          <w:color w:val="000000" w:themeColor="text1"/>
        </w:rPr>
        <w:t>磁学</w:t>
      </w:r>
    </w:p>
    <w:p w14:paraId="165A17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spiritism        ['spiritizəm] </w:t>
      </w:r>
      <w:r w:rsidRPr="003D4DC1">
        <w:rPr>
          <w:rFonts w:ascii="Times New Roman" w:hAnsi="Times New Roman"/>
          <w:color w:val="000000" w:themeColor="text1"/>
        </w:rPr>
        <w:t>招魂术</w:t>
      </w:r>
    </w:p>
    <w:p w14:paraId="194708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historicism      [his'tɔrisizəm] </w:t>
      </w:r>
      <w:r w:rsidRPr="003D4DC1">
        <w:rPr>
          <w:rFonts w:ascii="Times New Roman" w:hAnsi="Times New Roman"/>
          <w:color w:val="000000" w:themeColor="text1"/>
        </w:rPr>
        <w:t>历史循环论</w:t>
      </w:r>
    </w:p>
    <w:p w14:paraId="551F81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know-nothingism ['nəu,nʌθiŋzəm] </w:t>
      </w:r>
      <w:r w:rsidRPr="003D4DC1">
        <w:rPr>
          <w:rFonts w:ascii="Times New Roman" w:hAnsi="Times New Roman"/>
          <w:color w:val="000000" w:themeColor="text1"/>
        </w:rPr>
        <w:t>不可知论</w:t>
      </w:r>
    </w:p>
    <w:p w14:paraId="34B536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exceptionalism  [ik'sepʃənəlizəm] </w:t>
      </w:r>
      <w:r w:rsidRPr="003D4DC1">
        <w:rPr>
          <w:rFonts w:ascii="Times New Roman" w:hAnsi="Times New Roman"/>
          <w:color w:val="000000" w:themeColor="text1"/>
        </w:rPr>
        <w:t>例外论</w:t>
      </w:r>
    </w:p>
    <w:p w14:paraId="270BAC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fatalism        ['feitəlizəm] </w:t>
      </w:r>
      <w:r w:rsidRPr="003D4DC1">
        <w:rPr>
          <w:rFonts w:ascii="Times New Roman" w:hAnsi="Times New Roman"/>
          <w:color w:val="000000" w:themeColor="text1"/>
        </w:rPr>
        <w:t>宿命论</w:t>
      </w:r>
    </w:p>
    <w:p w14:paraId="05F4F2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phoneticism     [fəu'netisizəm] </w:t>
      </w:r>
      <w:r w:rsidRPr="003D4DC1">
        <w:rPr>
          <w:rFonts w:ascii="Times New Roman" w:hAnsi="Times New Roman"/>
          <w:color w:val="000000" w:themeColor="text1"/>
        </w:rPr>
        <w:t>音标表音法</w:t>
      </w:r>
    </w:p>
    <w:p w14:paraId="210FEC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pedagogism     ['pedə,ɡɔɡizəm] </w:t>
      </w:r>
      <w:r w:rsidRPr="003D4DC1">
        <w:rPr>
          <w:rFonts w:ascii="Times New Roman" w:hAnsi="Times New Roman"/>
          <w:color w:val="000000" w:themeColor="text1"/>
        </w:rPr>
        <w:t>教授法</w:t>
      </w:r>
    </w:p>
    <w:p w14:paraId="7B025F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stimulism      ['stimjʊlizəm] </w:t>
      </w:r>
      <w:r w:rsidRPr="003D4DC1">
        <w:rPr>
          <w:rFonts w:ascii="Times New Roman" w:hAnsi="Times New Roman"/>
          <w:color w:val="000000" w:themeColor="text1"/>
        </w:rPr>
        <w:t>兴奋疗法</w:t>
      </w:r>
    </w:p>
    <w:p w14:paraId="251F2B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atomism       ['ætəumizəm] </w:t>
      </w:r>
      <w:r w:rsidRPr="003D4DC1">
        <w:rPr>
          <w:rFonts w:ascii="Times New Roman" w:hAnsi="Times New Roman"/>
          <w:color w:val="000000" w:themeColor="text1"/>
        </w:rPr>
        <w:t>原子论</w:t>
      </w:r>
    </w:p>
    <w:p w14:paraId="37D69711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E6E2E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400C7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7</w:t>
      </w:r>
      <w:r w:rsidRPr="003D4DC1">
        <w:rPr>
          <w:rFonts w:ascii="Times New Roman" w:hAnsi="Times New Roman"/>
          <w:color w:val="000000" w:themeColor="text1"/>
        </w:rPr>
        <w:t>、表示学术、文艺上的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派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4CFE35CD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F62DF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modernism     ['mɔdənizəm] </w:t>
      </w:r>
      <w:r w:rsidRPr="003D4DC1">
        <w:rPr>
          <w:rFonts w:ascii="Times New Roman" w:hAnsi="Times New Roman"/>
          <w:color w:val="000000" w:themeColor="text1"/>
        </w:rPr>
        <w:t>现代派</w:t>
      </w:r>
    </w:p>
    <w:p w14:paraId="1F11E1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cubism         ['kju:bizəm]</w:t>
      </w:r>
      <w:r w:rsidRPr="003D4DC1">
        <w:rPr>
          <w:rFonts w:ascii="Times New Roman" w:hAnsi="Times New Roman"/>
          <w:color w:val="000000" w:themeColor="text1"/>
        </w:rPr>
        <w:t>（艺术的）立体派</w:t>
      </w:r>
    </w:p>
    <w:p w14:paraId="0C070D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futurism        ['fju:tʃərizəm] </w:t>
      </w:r>
      <w:r w:rsidRPr="003D4DC1">
        <w:rPr>
          <w:rFonts w:ascii="Times New Roman" w:hAnsi="Times New Roman"/>
          <w:color w:val="000000" w:themeColor="text1"/>
        </w:rPr>
        <w:t>未来派</w:t>
      </w:r>
    </w:p>
    <w:p w14:paraId="05A2BB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impressionism   [im'preʃənizəm] </w:t>
      </w:r>
      <w:r w:rsidRPr="003D4DC1">
        <w:rPr>
          <w:rFonts w:ascii="Times New Roman" w:hAnsi="Times New Roman"/>
          <w:color w:val="000000" w:themeColor="text1"/>
        </w:rPr>
        <w:t>印象派</w:t>
      </w:r>
    </w:p>
    <w:p w14:paraId="4F0B40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abstractionism   [æb'strækʃənizəm] </w:t>
      </w:r>
      <w:r w:rsidRPr="003D4DC1">
        <w:rPr>
          <w:rFonts w:ascii="Times New Roman" w:hAnsi="Times New Roman"/>
          <w:color w:val="000000" w:themeColor="text1"/>
        </w:rPr>
        <w:t>抽象派</w:t>
      </w:r>
    </w:p>
    <w:p w14:paraId="7DB91B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purism         ['pjuərizəm] </w:t>
      </w:r>
      <w:r w:rsidRPr="003D4DC1">
        <w:rPr>
          <w:rFonts w:ascii="Times New Roman" w:hAnsi="Times New Roman"/>
          <w:color w:val="000000" w:themeColor="text1"/>
        </w:rPr>
        <w:t>纯粹派</w:t>
      </w:r>
    </w:p>
    <w:p w14:paraId="415FC3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structurism     ['strʌktʃərizəm] </w:t>
      </w:r>
      <w:r w:rsidRPr="003D4DC1">
        <w:rPr>
          <w:rFonts w:ascii="Times New Roman" w:hAnsi="Times New Roman"/>
          <w:color w:val="000000" w:themeColor="text1"/>
        </w:rPr>
        <w:t>结构派</w:t>
      </w:r>
    </w:p>
    <w:p w14:paraId="11CE93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Platonism      ['pleitənizəm] </w:t>
      </w:r>
      <w:r w:rsidRPr="003D4DC1">
        <w:rPr>
          <w:rFonts w:ascii="Times New Roman" w:hAnsi="Times New Roman"/>
          <w:color w:val="000000" w:themeColor="text1"/>
        </w:rPr>
        <w:t>柏拉图学派</w:t>
      </w:r>
    </w:p>
    <w:p w14:paraId="3CEC12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Socratism       ['sɔkrətizəm] </w:t>
      </w:r>
      <w:r w:rsidRPr="003D4DC1">
        <w:rPr>
          <w:rFonts w:ascii="Times New Roman" w:hAnsi="Times New Roman"/>
          <w:color w:val="000000" w:themeColor="text1"/>
        </w:rPr>
        <w:t>苏格拉底学派</w:t>
      </w:r>
    </w:p>
    <w:p w14:paraId="477E06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expressionism   [ik'spreʃənizəm] </w:t>
      </w:r>
      <w:r w:rsidRPr="003D4DC1">
        <w:rPr>
          <w:rFonts w:ascii="Times New Roman" w:hAnsi="Times New Roman"/>
          <w:color w:val="000000" w:themeColor="text1"/>
        </w:rPr>
        <w:t>表现派</w:t>
      </w:r>
    </w:p>
    <w:p w14:paraId="48D773CF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C82B2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D1149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8</w:t>
      </w:r>
      <w:r w:rsidRPr="003D4DC1">
        <w:rPr>
          <w:rFonts w:ascii="Times New Roman" w:hAnsi="Times New Roman"/>
          <w:color w:val="000000" w:themeColor="text1"/>
        </w:rPr>
        <w:t>、表示某种特性；</w:t>
      </w:r>
    </w:p>
    <w:p w14:paraId="6B369E23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95D8C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insularism     ['insjulərizəm] </w:t>
      </w:r>
      <w:r w:rsidRPr="003D4DC1">
        <w:rPr>
          <w:rFonts w:ascii="Times New Roman" w:hAnsi="Times New Roman"/>
          <w:color w:val="000000" w:themeColor="text1"/>
        </w:rPr>
        <w:t>岛国性质</w:t>
      </w:r>
    </w:p>
    <w:p w14:paraId="04DAE7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humanism     ['hju:mənizəm] </w:t>
      </w:r>
      <w:r w:rsidRPr="003D4DC1">
        <w:rPr>
          <w:rFonts w:ascii="Times New Roman" w:hAnsi="Times New Roman"/>
          <w:color w:val="000000" w:themeColor="text1"/>
        </w:rPr>
        <w:t>人性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5CF932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brutalism      ['bru:təlizəm] </w:t>
      </w:r>
      <w:r w:rsidRPr="003D4DC1">
        <w:rPr>
          <w:rFonts w:ascii="Times New Roman" w:hAnsi="Times New Roman"/>
          <w:color w:val="000000" w:themeColor="text1"/>
        </w:rPr>
        <w:t>兽性</w:t>
      </w:r>
    </w:p>
    <w:p w14:paraId="5F03CD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globalism      ['ɡləubəlizəm] </w:t>
      </w:r>
      <w:r w:rsidRPr="003D4DC1">
        <w:rPr>
          <w:rFonts w:ascii="Times New Roman" w:hAnsi="Times New Roman"/>
          <w:color w:val="000000" w:themeColor="text1"/>
        </w:rPr>
        <w:t>全球性</w:t>
      </w:r>
    </w:p>
    <w:p w14:paraId="2FE657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diehardism     ['dai,hɑ:dizəm] </w:t>
      </w:r>
      <w:r w:rsidRPr="003D4DC1">
        <w:rPr>
          <w:rFonts w:ascii="Times New Roman" w:hAnsi="Times New Roman"/>
          <w:color w:val="000000" w:themeColor="text1"/>
        </w:rPr>
        <w:t>顽固</w:t>
      </w:r>
    </w:p>
    <w:p w14:paraId="32B9E9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foreignism     ['fɔrinizəm] </w:t>
      </w:r>
      <w:r w:rsidRPr="003D4DC1">
        <w:rPr>
          <w:rFonts w:ascii="Times New Roman" w:hAnsi="Times New Roman"/>
          <w:color w:val="000000" w:themeColor="text1"/>
        </w:rPr>
        <w:t>外国风俗习惯</w:t>
      </w:r>
    </w:p>
    <w:p w14:paraId="212FA6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professionalism [prəu'feʃənəlizəm] </w:t>
      </w:r>
      <w:r w:rsidRPr="003D4DC1">
        <w:rPr>
          <w:rFonts w:ascii="Times New Roman" w:hAnsi="Times New Roman"/>
          <w:color w:val="000000" w:themeColor="text1"/>
        </w:rPr>
        <w:t>职业特性</w:t>
      </w:r>
    </w:p>
    <w:p w14:paraId="3C077E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antagonism    [æn'tæɡənizəm] </w:t>
      </w:r>
      <w:r w:rsidRPr="003D4DC1">
        <w:rPr>
          <w:rFonts w:ascii="Times New Roman" w:hAnsi="Times New Roman"/>
          <w:color w:val="000000" w:themeColor="text1"/>
        </w:rPr>
        <w:t>对抗性</w:t>
      </w:r>
    </w:p>
    <w:p w14:paraId="0684CA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absurdism     [əb'sə:dizəm] </w:t>
      </w:r>
      <w:r w:rsidRPr="003D4DC1">
        <w:rPr>
          <w:rFonts w:ascii="Times New Roman" w:hAnsi="Times New Roman"/>
          <w:color w:val="000000" w:themeColor="text1"/>
        </w:rPr>
        <w:t>荒唐性</w:t>
      </w:r>
    </w:p>
    <w:p w14:paraId="2F5C669C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6D936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5FF5A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9</w:t>
      </w:r>
      <w:r w:rsidRPr="003D4DC1">
        <w:rPr>
          <w:rFonts w:ascii="Times New Roman" w:hAnsi="Times New Roman"/>
          <w:color w:val="000000" w:themeColor="text1"/>
        </w:rPr>
        <w:t>、表示情况、状态；</w:t>
      </w:r>
    </w:p>
    <w:p w14:paraId="4050DB84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9023C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gigantism     [dʒai'ɡæntizəm] </w:t>
      </w:r>
      <w:r w:rsidRPr="003D4DC1">
        <w:rPr>
          <w:rFonts w:ascii="Times New Roman" w:hAnsi="Times New Roman"/>
          <w:color w:val="000000" w:themeColor="text1"/>
        </w:rPr>
        <w:t>巨大畸形</w:t>
      </w:r>
    </w:p>
    <w:p w14:paraId="65D719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barbarism     ['bɑ:bərizəm] </w:t>
      </w:r>
      <w:r w:rsidRPr="003D4DC1">
        <w:rPr>
          <w:rFonts w:ascii="Times New Roman" w:hAnsi="Times New Roman"/>
          <w:color w:val="000000" w:themeColor="text1"/>
        </w:rPr>
        <w:t>野蛮状态</w:t>
      </w:r>
    </w:p>
    <w:p w14:paraId="07F042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bachelorism   ['bætʃələ,rizəm] </w:t>
      </w:r>
      <w:r w:rsidRPr="003D4DC1">
        <w:rPr>
          <w:rFonts w:ascii="Times New Roman" w:hAnsi="Times New Roman"/>
          <w:color w:val="000000" w:themeColor="text1"/>
        </w:rPr>
        <w:t>独身</w:t>
      </w:r>
    </w:p>
    <w:p w14:paraId="272E66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alienism      ['eiljənizəm] </w:t>
      </w:r>
      <w:r w:rsidRPr="003D4DC1">
        <w:rPr>
          <w:rFonts w:ascii="Times New Roman" w:hAnsi="Times New Roman"/>
          <w:color w:val="000000" w:themeColor="text1"/>
        </w:rPr>
        <w:t>华侨身份</w:t>
      </w:r>
    </w:p>
    <w:p w14:paraId="3A2FE2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dwarfism     ['dwɔ:fizəm] </w:t>
      </w:r>
      <w:r w:rsidRPr="003D4DC1">
        <w:rPr>
          <w:rFonts w:ascii="Times New Roman" w:hAnsi="Times New Roman"/>
          <w:color w:val="000000" w:themeColor="text1"/>
        </w:rPr>
        <w:t>矮小</w:t>
      </w:r>
    </w:p>
    <w:p w14:paraId="5A1B9A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invalidism    ['invəli:dizəm] </w:t>
      </w:r>
      <w:r w:rsidRPr="003D4DC1">
        <w:rPr>
          <w:rFonts w:ascii="Times New Roman" w:hAnsi="Times New Roman"/>
          <w:color w:val="000000" w:themeColor="text1"/>
        </w:rPr>
        <w:t>久病，伤残</w:t>
      </w:r>
    </w:p>
    <w:p w14:paraId="700C82E7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B06B8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BEF45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10</w:t>
      </w:r>
      <w:r w:rsidRPr="003D4DC1">
        <w:rPr>
          <w:rFonts w:ascii="Times New Roman" w:hAnsi="Times New Roman"/>
          <w:color w:val="000000" w:themeColor="text1"/>
        </w:rPr>
        <w:t>、表示制度；</w:t>
      </w:r>
    </w:p>
    <w:p w14:paraId="6537638C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8F2DB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multipartism      ['mʌlti'pɑːtizəm] </w:t>
      </w:r>
      <w:r w:rsidRPr="003D4DC1">
        <w:rPr>
          <w:rFonts w:ascii="Times New Roman" w:hAnsi="Times New Roman"/>
          <w:color w:val="000000" w:themeColor="text1"/>
        </w:rPr>
        <w:t>多党制</w:t>
      </w:r>
    </w:p>
    <w:p w14:paraId="37D908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federalism        ['fedərəlizəm] </w:t>
      </w:r>
      <w:r w:rsidRPr="003D4DC1">
        <w:rPr>
          <w:rFonts w:ascii="Times New Roman" w:hAnsi="Times New Roman"/>
          <w:color w:val="000000" w:themeColor="text1"/>
        </w:rPr>
        <w:t>联邦制</w:t>
      </w:r>
    </w:p>
    <w:p w14:paraId="1C2980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parliamentarism   [,pɑ:lə'mentərizəm] </w:t>
      </w:r>
      <w:r w:rsidRPr="003D4DC1">
        <w:rPr>
          <w:rFonts w:ascii="Times New Roman" w:hAnsi="Times New Roman"/>
          <w:color w:val="000000" w:themeColor="text1"/>
        </w:rPr>
        <w:t>议会制</w:t>
      </w:r>
    </w:p>
    <w:p w14:paraId="7F31D8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centralism        ['sentrəlizəm] </w:t>
      </w:r>
      <w:r w:rsidRPr="003D4DC1">
        <w:rPr>
          <w:rFonts w:ascii="Times New Roman" w:hAnsi="Times New Roman"/>
          <w:color w:val="000000" w:themeColor="text1"/>
        </w:rPr>
        <w:t>中央集权制</w:t>
      </w:r>
    </w:p>
    <w:p w14:paraId="36524C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landlordism       ['lændlɔ:dizəm] </w:t>
      </w:r>
      <w:r w:rsidRPr="003D4DC1">
        <w:rPr>
          <w:rFonts w:ascii="Times New Roman" w:hAnsi="Times New Roman"/>
          <w:color w:val="000000" w:themeColor="text1"/>
        </w:rPr>
        <w:t>地方所有制</w:t>
      </w:r>
    </w:p>
    <w:p w14:paraId="0E46E0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protectionism     [prəu'tekʃənizəm] </w:t>
      </w:r>
      <w:r w:rsidRPr="003D4DC1">
        <w:rPr>
          <w:rFonts w:ascii="Times New Roman" w:hAnsi="Times New Roman"/>
          <w:color w:val="000000" w:themeColor="text1"/>
        </w:rPr>
        <w:t>保护贸易制</w:t>
      </w:r>
    </w:p>
    <w:p w14:paraId="5011DD08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85963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857B9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11</w:t>
      </w:r>
      <w:r w:rsidRPr="003D4DC1">
        <w:rPr>
          <w:rFonts w:ascii="Times New Roman" w:hAnsi="Times New Roman"/>
          <w:color w:val="000000" w:themeColor="text1"/>
        </w:rPr>
        <w:t>、表示疾病名称；</w:t>
      </w:r>
    </w:p>
    <w:p w14:paraId="587DA648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6106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deaf-mutism    ['defmju:tizəm] </w:t>
      </w:r>
      <w:r w:rsidRPr="003D4DC1">
        <w:rPr>
          <w:rFonts w:ascii="Times New Roman" w:hAnsi="Times New Roman"/>
          <w:color w:val="000000" w:themeColor="text1"/>
        </w:rPr>
        <w:t>聋哑症</w:t>
      </w:r>
    </w:p>
    <w:p w14:paraId="104431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rheumatism   ['ru:mətizəm] </w:t>
      </w:r>
      <w:r w:rsidRPr="003D4DC1">
        <w:rPr>
          <w:rFonts w:ascii="Times New Roman" w:hAnsi="Times New Roman"/>
          <w:color w:val="000000" w:themeColor="text1"/>
        </w:rPr>
        <w:t>风湿症</w:t>
      </w:r>
    </w:p>
    <w:p w14:paraId="233A27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alcoholism    ['ælkəhɔlizəm] </w:t>
      </w:r>
      <w:r w:rsidRPr="003D4DC1">
        <w:rPr>
          <w:rFonts w:ascii="Times New Roman" w:hAnsi="Times New Roman"/>
          <w:color w:val="000000" w:themeColor="text1"/>
        </w:rPr>
        <w:t>酒精中毒症</w:t>
      </w:r>
    </w:p>
    <w:p w14:paraId="08FC05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morphinism   ['mɔ:finizəm] </w:t>
      </w:r>
      <w:r w:rsidRPr="003D4DC1">
        <w:rPr>
          <w:rFonts w:ascii="Times New Roman" w:hAnsi="Times New Roman"/>
          <w:color w:val="000000" w:themeColor="text1"/>
        </w:rPr>
        <w:t>吗啡中毒症</w:t>
      </w:r>
    </w:p>
    <w:p w14:paraId="475DFB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iodism       ['aiəudizəm] </w:t>
      </w:r>
      <w:r w:rsidRPr="003D4DC1">
        <w:rPr>
          <w:rFonts w:ascii="Times New Roman" w:hAnsi="Times New Roman"/>
          <w:color w:val="000000" w:themeColor="text1"/>
        </w:rPr>
        <w:t>碘中毒症</w:t>
      </w:r>
    </w:p>
    <w:p w14:paraId="7B98DE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albinism      ['ælbinizəm] </w:t>
      </w:r>
      <w:r w:rsidRPr="003D4DC1">
        <w:rPr>
          <w:rFonts w:ascii="Times New Roman" w:hAnsi="Times New Roman"/>
          <w:color w:val="000000" w:themeColor="text1"/>
        </w:rPr>
        <w:t>白化病</w:t>
      </w:r>
    </w:p>
    <w:p w14:paraId="329A8478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CD8CD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449F2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12</w:t>
      </w:r>
      <w:r w:rsidRPr="003D4DC1">
        <w:rPr>
          <w:rFonts w:ascii="Times New Roman" w:hAnsi="Times New Roman"/>
          <w:color w:val="000000" w:themeColor="text1"/>
        </w:rPr>
        <w:t>、其他。</w:t>
      </w:r>
    </w:p>
    <w:p w14:paraId="33E02A7E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CAED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patriotism   ['pætriətizəm] </w:t>
      </w:r>
      <w:r w:rsidRPr="003D4DC1">
        <w:rPr>
          <w:rFonts w:ascii="Times New Roman" w:hAnsi="Times New Roman"/>
          <w:color w:val="000000" w:themeColor="text1"/>
        </w:rPr>
        <w:t>爱国心</w:t>
      </w:r>
    </w:p>
    <w:p w14:paraId="38F4FE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organism    ['ɔ:ɡənizəm] </w:t>
      </w:r>
      <w:r w:rsidRPr="003D4DC1">
        <w:rPr>
          <w:rFonts w:ascii="Times New Roman" w:hAnsi="Times New Roman"/>
          <w:color w:val="000000" w:themeColor="text1"/>
        </w:rPr>
        <w:t>有机体</w:t>
      </w:r>
    </w:p>
    <w:p w14:paraId="29CC2C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mechanism  ['mekənizəm] </w:t>
      </w:r>
      <w:r w:rsidRPr="003D4DC1">
        <w:rPr>
          <w:rFonts w:ascii="Times New Roman" w:hAnsi="Times New Roman"/>
          <w:color w:val="000000" w:themeColor="text1"/>
        </w:rPr>
        <w:t>机械装置</w:t>
      </w:r>
    </w:p>
    <w:p w14:paraId="18CC9A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journalism   ['dʒə:nəlizəm] </w:t>
      </w:r>
      <w:r w:rsidRPr="003D4DC1">
        <w:rPr>
          <w:rFonts w:ascii="Times New Roman" w:hAnsi="Times New Roman"/>
          <w:color w:val="000000" w:themeColor="text1"/>
        </w:rPr>
        <w:t>新闻业</w:t>
      </w:r>
    </w:p>
    <w:p w14:paraId="7C5D9A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progressivism [prəu'ɡresiviəm] </w:t>
      </w:r>
      <w:r w:rsidRPr="003D4DC1">
        <w:rPr>
          <w:rFonts w:ascii="Times New Roman" w:hAnsi="Times New Roman"/>
          <w:color w:val="000000" w:themeColor="text1"/>
        </w:rPr>
        <w:t>进步人士的政见</w:t>
      </w:r>
    </w:p>
    <w:p w14:paraId="2DF64908" w14:textId="77777777" w:rsidR="00E32D15" w:rsidRPr="003D4DC1" w:rsidRDefault="00E32D15" w:rsidP="00D878A7">
      <w:pPr>
        <w:rPr>
          <w:rFonts w:ascii="Times New Roman" w:hAnsi="Times New Roman"/>
          <w:color w:val="000000" w:themeColor="text1"/>
        </w:rPr>
        <w:sectPr w:rsidR="00E32D15" w:rsidRPr="003D4DC1" w:rsidSect="00E32D15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C5C7A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2D50626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100. -ist</w:t>
      </w:r>
    </w:p>
    <w:p w14:paraId="2159C4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0BDD2D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、表示某种主义或某种信仰者</w:t>
      </w:r>
    </w:p>
    <w:p w14:paraId="3F26583E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D1421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communist   ['kɔmjunist] </w:t>
      </w:r>
      <w:r w:rsidRPr="003D4DC1">
        <w:rPr>
          <w:rFonts w:ascii="Times New Roman" w:hAnsi="Times New Roman"/>
          <w:color w:val="000000" w:themeColor="text1"/>
        </w:rPr>
        <w:t>共产主义者</w:t>
      </w:r>
    </w:p>
    <w:p w14:paraId="4862C4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socialist     ['səuʃəlist] </w:t>
      </w:r>
      <w:r w:rsidRPr="003D4DC1">
        <w:rPr>
          <w:rFonts w:ascii="Times New Roman" w:hAnsi="Times New Roman"/>
          <w:color w:val="000000" w:themeColor="text1"/>
        </w:rPr>
        <w:t>社会主义者</w:t>
      </w:r>
    </w:p>
    <w:p w14:paraId="1006AC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nationalist   ['næ ʃənəlist] </w:t>
      </w:r>
      <w:r w:rsidRPr="003D4DC1">
        <w:rPr>
          <w:rFonts w:ascii="Times New Roman" w:hAnsi="Times New Roman"/>
          <w:color w:val="000000" w:themeColor="text1"/>
        </w:rPr>
        <w:t>民族主义者</w:t>
      </w:r>
    </w:p>
    <w:p w14:paraId="6B2450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collectivist   [kə'lektivist] </w:t>
      </w:r>
      <w:r w:rsidRPr="003D4DC1">
        <w:rPr>
          <w:rFonts w:ascii="Times New Roman" w:hAnsi="Times New Roman"/>
          <w:color w:val="000000" w:themeColor="text1"/>
        </w:rPr>
        <w:t>集体主义者</w:t>
      </w:r>
    </w:p>
    <w:p w14:paraId="6B264B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materialism  [mə'tiəriəlizəm] </w:t>
      </w:r>
      <w:r w:rsidRPr="003D4DC1">
        <w:rPr>
          <w:rFonts w:ascii="Times New Roman" w:hAnsi="Times New Roman"/>
          <w:color w:val="000000" w:themeColor="text1"/>
        </w:rPr>
        <w:t>唯物主义者</w:t>
      </w:r>
    </w:p>
    <w:p w14:paraId="372D97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naturalist    ['nætʃərəlist] </w:t>
      </w:r>
      <w:r w:rsidRPr="003D4DC1">
        <w:rPr>
          <w:rFonts w:ascii="Times New Roman" w:hAnsi="Times New Roman"/>
          <w:color w:val="000000" w:themeColor="text1"/>
        </w:rPr>
        <w:t>自然主义者</w:t>
      </w:r>
    </w:p>
    <w:p w14:paraId="6B1128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imperialist   [im'piəriəlist] </w:t>
      </w:r>
      <w:r w:rsidRPr="003D4DC1">
        <w:rPr>
          <w:rFonts w:ascii="Times New Roman" w:hAnsi="Times New Roman"/>
          <w:color w:val="000000" w:themeColor="text1"/>
        </w:rPr>
        <w:t>帝国主义者</w:t>
      </w:r>
    </w:p>
    <w:p w14:paraId="0C5263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extremist    [ik'stri:mist] </w:t>
      </w:r>
      <w:r w:rsidRPr="003D4DC1">
        <w:rPr>
          <w:rFonts w:ascii="Times New Roman" w:hAnsi="Times New Roman"/>
          <w:color w:val="000000" w:themeColor="text1"/>
        </w:rPr>
        <w:t>极端主义者</w:t>
      </w:r>
    </w:p>
    <w:p w14:paraId="4FB80432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185C4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3D940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、表示从事某种职业的人、从事某种研究的人、与某事物有关的人</w:t>
      </w:r>
    </w:p>
    <w:p w14:paraId="208F5744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6139B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artist       ['ɑ:tist] </w:t>
      </w:r>
      <w:r w:rsidRPr="003D4DC1">
        <w:rPr>
          <w:rFonts w:ascii="Times New Roman" w:hAnsi="Times New Roman"/>
          <w:color w:val="000000" w:themeColor="text1"/>
        </w:rPr>
        <w:t>艺术家</w:t>
      </w:r>
    </w:p>
    <w:p w14:paraId="2952A7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scientist    ['saiəntist] </w:t>
      </w:r>
      <w:r w:rsidRPr="003D4DC1">
        <w:rPr>
          <w:rFonts w:ascii="Times New Roman" w:hAnsi="Times New Roman"/>
          <w:color w:val="000000" w:themeColor="text1"/>
        </w:rPr>
        <w:t>科学家</w:t>
      </w:r>
    </w:p>
    <w:p w14:paraId="62F934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typist      ['taipist] </w:t>
      </w:r>
      <w:r w:rsidRPr="003D4DC1">
        <w:rPr>
          <w:rFonts w:ascii="Times New Roman" w:hAnsi="Times New Roman"/>
          <w:color w:val="000000" w:themeColor="text1"/>
        </w:rPr>
        <w:t>打字员</w:t>
      </w:r>
    </w:p>
    <w:p w14:paraId="0D4CF5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novelist    ['nɔvəlist] </w:t>
      </w:r>
      <w:r w:rsidRPr="003D4DC1">
        <w:rPr>
          <w:rFonts w:ascii="Times New Roman" w:hAnsi="Times New Roman"/>
          <w:color w:val="000000" w:themeColor="text1"/>
        </w:rPr>
        <w:t>小说家</w:t>
      </w:r>
    </w:p>
    <w:p w14:paraId="5C6DB2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violinist    [,vaiə'linist] </w:t>
      </w:r>
      <w:r w:rsidRPr="003D4DC1">
        <w:rPr>
          <w:rFonts w:ascii="Times New Roman" w:hAnsi="Times New Roman"/>
          <w:color w:val="000000" w:themeColor="text1"/>
        </w:rPr>
        <w:t>小提琴手</w:t>
      </w:r>
    </w:p>
    <w:p w14:paraId="7776D6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physicist   ['fizisist] </w:t>
      </w:r>
      <w:r w:rsidRPr="003D4DC1">
        <w:rPr>
          <w:rFonts w:ascii="Times New Roman" w:hAnsi="Times New Roman"/>
          <w:color w:val="000000" w:themeColor="text1"/>
        </w:rPr>
        <w:t>物理学家</w:t>
      </w:r>
    </w:p>
    <w:p w14:paraId="25160F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dentist     ['dentist] </w:t>
      </w:r>
      <w:r w:rsidRPr="003D4DC1">
        <w:rPr>
          <w:rFonts w:ascii="Times New Roman" w:hAnsi="Times New Roman"/>
          <w:color w:val="000000" w:themeColor="text1"/>
        </w:rPr>
        <w:t>牙科医生</w:t>
      </w:r>
    </w:p>
    <w:p w14:paraId="5A4C30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tobacconist [tə'bækənist] </w:t>
      </w:r>
      <w:r w:rsidRPr="003D4DC1">
        <w:rPr>
          <w:rFonts w:ascii="Times New Roman" w:hAnsi="Times New Roman"/>
          <w:color w:val="000000" w:themeColor="text1"/>
        </w:rPr>
        <w:t>烟草商人</w:t>
      </w:r>
    </w:p>
    <w:p w14:paraId="37F622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chemist    ['kemist] </w:t>
      </w:r>
      <w:r w:rsidRPr="003D4DC1">
        <w:rPr>
          <w:rFonts w:ascii="Times New Roman" w:hAnsi="Times New Roman"/>
          <w:color w:val="000000" w:themeColor="text1"/>
        </w:rPr>
        <w:t>化学家</w:t>
      </w:r>
    </w:p>
    <w:p w14:paraId="7899DE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copyist    ['kɔpiist] </w:t>
      </w:r>
      <w:r w:rsidRPr="003D4DC1">
        <w:rPr>
          <w:rFonts w:ascii="Times New Roman" w:hAnsi="Times New Roman"/>
          <w:color w:val="000000" w:themeColor="text1"/>
        </w:rPr>
        <w:t>抄写员</w:t>
      </w:r>
    </w:p>
    <w:p w14:paraId="41FCF1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motorist   ['məutərist] </w:t>
      </w:r>
      <w:r w:rsidRPr="003D4DC1">
        <w:rPr>
          <w:rFonts w:ascii="Times New Roman" w:hAnsi="Times New Roman"/>
          <w:color w:val="000000" w:themeColor="text1"/>
        </w:rPr>
        <w:t>驾驶汽车者</w:t>
      </w:r>
    </w:p>
    <w:p w14:paraId="1FC090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druggist   ['drʌɡist] </w:t>
      </w:r>
      <w:r w:rsidRPr="003D4DC1">
        <w:rPr>
          <w:rFonts w:ascii="Times New Roman" w:hAnsi="Times New Roman"/>
          <w:color w:val="000000" w:themeColor="text1"/>
        </w:rPr>
        <w:t>药商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药剂师</w:t>
      </w:r>
    </w:p>
    <w:p w14:paraId="396E8D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moralist   ['mɔrəlist] </w:t>
      </w:r>
      <w:r w:rsidRPr="003D4DC1">
        <w:rPr>
          <w:rFonts w:ascii="Times New Roman" w:hAnsi="Times New Roman"/>
          <w:color w:val="000000" w:themeColor="text1"/>
        </w:rPr>
        <w:t>道德家</w:t>
      </w:r>
    </w:p>
    <w:p w14:paraId="613A72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progressist [prəu'ɡresist] </w:t>
      </w:r>
      <w:r w:rsidRPr="003D4DC1">
        <w:rPr>
          <w:rFonts w:ascii="Times New Roman" w:hAnsi="Times New Roman"/>
          <w:color w:val="000000" w:themeColor="text1"/>
        </w:rPr>
        <w:t>进步分子</w:t>
      </w:r>
    </w:p>
    <w:p w14:paraId="1A47B5DA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C1830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7133D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主义的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1831B5FF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61FA8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communist    ['kɔmjunist] </w:t>
      </w:r>
      <w:r w:rsidRPr="003D4DC1">
        <w:rPr>
          <w:rFonts w:ascii="Times New Roman" w:hAnsi="Times New Roman"/>
          <w:color w:val="000000" w:themeColor="text1"/>
        </w:rPr>
        <w:t>共产主义的</w:t>
      </w:r>
    </w:p>
    <w:p w14:paraId="47842E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socialist       ['səuʃəlist] </w:t>
      </w:r>
      <w:r w:rsidRPr="003D4DC1">
        <w:rPr>
          <w:rFonts w:ascii="Times New Roman" w:hAnsi="Times New Roman"/>
          <w:color w:val="000000" w:themeColor="text1"/>
        </w:rPr>
        <w:t>社会主义的</w:t>
      </w:r>
    </w:p>
    <w:p w14:paraId="34EF2D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Marxist       ['ma:ksist] </w:t>
      </w:r>
      <w:r w:rsidRPr="003D4DC1">
        <w:rPr>
          <w:rFonts w:ascii="Times New Roman" w:hAnsi="Times New Roman"/>
          <w:color w:val="000000" w:themeColor="text1"/>
        </w:rPr>
        <w:t>马克思主义的</w:t>
      </w:r>
    </w:p>
    <w:p w14:paraId="56C103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materialist     [mə'tiəriəlist] </w:t>
      </w:r>
      <w:r w:rsidRPr="003D4DC1">
        <w:rPr>
          <w:rFonts w:ascii="Times New Roman" w:hAnsi="Times New Roman"/>
          <w:color w:val="000000" w:themeColor="text1"/>
        </w:rPr>
        <w:t>唯物主义的</w:t>
      </w:r>
    </w:p>
    <w:p w14:paraId="45A6DC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nationalist    ['næ ʃənəlist] </w:t>
      </w:r>
      <w:r w:rsidRPr="003D4DC1">
        <w:rPr>
          <w:rFonts w:ascii="Times New Roman" w:hAnsi="Times New Roman"/>
          <w:color w:val="000000" w:themeColor="text1"/>
        </w:rPr>
        <w:t>民族主义的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2D7879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capitalist     ['kæpitəlist] </w:t>
      </w:r>
      <w:r w:rsidRPr="003D4DC1">
        <w:rPr>
          <w:rFonts w:ascii="Times New Roman" w:hAnsi="Times New Roman"/>
          <w:color w:val="000000" w:themeColor="text1"/>
        </w:rPr>
        <w:t>资本主义的</w:t>
      </w:r>
    </w:p>
    <w:p w14:paraId="01DA080F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473D1C9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101. -ister[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A43D7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表示人。</w:t>
      </w:r>
    </w:p>
    <w:p w14:paraId="67B10A4C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DE4E9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palmister   ['pɑ:mistə] </w:t>
      </w:r>
      <w:r w:rsidRPr="003D4DC1">
        <w:rPr>
          <w:rFonts w:ascii="Times New Roman" w:hAnsi="Times New Roman"/>
          <w:color w:val="000000" w:themeColor="text1"/>
        </w:rPr>
        <w:t>看手相者</w:t>
      </w:r>
    </w:p>
    <w:p w14:paraId="21E9BE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chorister   ['kɔristə] </w:t>
      </w:r>
      <w:r w:rsidRPr="003D4DC1">
        <w:rPr>
          <w:rFonts w:ascii="Times New Roman" w:hAnsi="Times New Roman"/>
          <w:color w:val="000000" w:themeColor="text1"/>
        </w:rPr>
        <w:t>合唱者</w:t>
      </w:r>
    </w:p>
    <w:p w14:paraId="1F41FA15" w14:textId="77777777" w:rsidR="004C711E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sophister   ['sɔfistə] </w:t>
      </w:r>
      <w:r w:rsidRPr="003D4DC1">
        <w:rPr>
          <w:rFonts w:ascii="Times New Roman" w:hAnsi="Times New Roman"/>
          <w:color w:val="000000" w:themeColor="text1"/>
        </w:rPr>
        <w:t>诡辩家</w:t>
      </w:r>
    </w:p>
    <w:p w14:paraId="4123ACD4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0AA1982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102. -istic[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8A157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复合后缀，由</w:t>
      </w:r>
      <w:r w:rsidRPr="003D4DC1">
        <w:rPr>
          <w:rFonts w:ascii="Times New Roman" w:hAnsi="Times New Roman"/>
          <w:color w:val="000000" w:themeColor="text1"/>
        </w:rPr>
        <w:t xml:space="preserve">-ist+-ic </w:t>
      </w:r>
      <w:r w:rsidRPr="003D4DC1">
        <w:rPr>
          <w:rFonts w:ascii="Times New Roman" w:hAnsi="Times New Roman"/>
          <w:color w:val="000000" w:themeColor="text1"/>
        </w:rPr>
        <w:t>而成，表示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关于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主义的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论的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（参见</w:t>
      </w:r>
      <w:r w:rsidRPr="003D4DC1">
        <w:rPr>
          <w:rFonts w:ascii="Times New Roman" w:hAnsi="Times New Roman"/>
          <w:color w:val="000000" w:themeColor="text1"/>
        </w:rPr>
        <w:t>-istical</w:t>
      </w:r>
      <w:r w:rsidRPr="003D4DC1">
        <w:rPr>
          <w:rFonts w:ascii="Times New Roman" w:hAnsi="Times New Roman"/>
          <w:color w:val="000000" w:themeColor="text1"/>
        </w:rPr>
        <w:t>）。</w:t>
      </w:r>
    </w:p>
    <w:p w14:paraId="10A8DFCB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9E36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colouristic    [,kʌlə'ristik] </w:t>
      </w:r>
      <w:r w:rsidRPr="003D4DC1">
        <w:rPr>
          <w:rFonts w:ascii="Times New Roman" w:hAnsi="Times New Roman"/>
          <w:color w:val="000000" w:themeColor="text1"/>
        </w:rPr>
        <w:t>色彩的</w:t>
      </w:r>
    </w:p>
    <w:p w14:paraId="059333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simplistic     [sim'plistik] </w:t>
      </w:r>
      <w:r w:rsidRPr="003D4DC1">
        <w:rPr>
          <w:rFonts w:ascii="Times New Roman" w:hAnsi="Times New Roman"/>
          <w:color w:val="000000" w:themeColor="text1"/>
        </w:rPr>
        <w:t>过分简单化的</w:t>
      </w:r>
    </w:p>
    <w:p w14:paraId="7B38F1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humoristic    [,hju:mə'ristik] </w:t>
      </w:r>
      <w:r w:rsidRPr="003D4DC1">
        <w:rPr>
          <w:rFonts w:ascii="Times New Roman" w:hAnsi="Times New Roman"/>
          <w:color w:val="000000" w:themeColor="text1"/>
        </w:rPr>
        <w:t>幽默的</w:t>
      </w:r>
    </w:p>
    <w:p w14:paraId="529314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idealistic     [ai,diə'listik,-kəl] </w:t>
      </w:r>
      <w:r w:rsidRPr="003D4DC1">
        <w:rPr>
          <w:rFonts w:ascii="Times New Roman" w:hAnsi="Times New Roman"/>
          <w:color w:val="000000" w:themeColor="text1"/>
        </w:rPr>
        <w:t>唯心论的</w:t>
      </w:r>
    </w:p>
    <w:p w14:paraId="6F93CD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futuristic     [,fju:tʃə'ristik] </w:t>
      </w:r>
      <w:r w:rsidRPr="003D4DC1">
        <w:rPr>
          <w:rFonts w:ascii="Times New Roman" w:hAnsi="Times New Roman"/>
          <w:color w:val="000000" w:themeColor="text1"/>
        </w:rPr>
        <w:t>未来的</w:t>
      </w:r>
    </w:p>
    <w:p w14:paraId="144C27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fatalistic     ['feitəlistik] </w:t>
      </w:r>
      <w:r w:rsidRPr="003D4DC1">
        <w:rPr>
          <w:rFonts w:ascii="Times New Roman" w:hAnsi="Times New Roman"/>
          <w:color w:val="000000" w:themeColor="text1"/>
        </w:rPr>
        <w:t>宿命论的</w:t>
      </w:r>
    </w:p>
    <w:p w14:paraId="489A83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artistic       [ɑ:'tistik] </w:t>
      </w:r>
      <w:r w:rsidRPr="003D4DC1">
        <w:rPr>
          <w:rFonts w:ascii="Times New Roman" w:hAnsi="Times New Roman"/>
          <w:color w:val="000000" w:themeColor="text1"/>
        </w:rPr>
        <w:t>艺术的</w:t>
      </w:r>
    </w:p>
    <w:p w14:paraId="6AA3FD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humanistic   [,hju:mə'nistik] </w:t>
      </w:r>
      <w:r w:rsidRPr="003D4DC1">
        <w:rPr>
          <w:rFonts w:ascii="Times New Roman" w:hAnsi="Times New Roman"/>
          <w:color w:val="000000" w:themeColor="text1"/>
        </w:rPr>
        <w:t>人道主义的</w:t>
      </w:r>
    </w:p>
    <w:p w14:paraId="3040B9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realistic      [,riə'listik] </w:t>
      </w:r>
      <w:r w:rsidRPr="003D4DC1">
        <w:rPr>
          <w:rFonts w:ascii="Times New Roman" w:hAnsi="Times New Roman"/>
          <w:color w:val="000000" w:themeColor="text1"/>
        </w:rPr>
        <w:t>现实主义的</w:t>
      </w:r>
    </w:p>
    <w:p w14:paraId="3E1708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antagonistic  [æn,tæɡə'nistik] </w:t>
      </w:r>
      <w:r w:rsidRPr="003D4DC1">
        <w:rPr>
          <w:rFonts w:ascii="Times New Roman" w:hAnsi="Times New Roman"/>
          <w:color w:val="000000" w:themeColor="text1"/>
        </w:rPr>
        <w:t>敌对的</w:t>
      </w:r>
    </w:p>
    <w:p w14:paraId="14B7B2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characteristic  [,kærəktə'ristik] </w:t>
      </w:r>
      <w:r w:rsidRPr="003D4DC1">
        <w:rPr>
          <w:rFonts w:ascii="Times New Roman" w:hAnsi="Times New Roman"/>
          <w:color w:val="000000" w:themeColor="text1"/>
        </w:rPr>
        <w:t>表示特性的</w:t>
      </w:r>
    </w:p>
    <w:p w14:paraId="665133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novelistic     [,nɔvə'listik] </w:t>
      </w:r>
      <w:r w:rsidRPr="003D4DC1">
        <w:rPr>
          <w:rFonts w:ascii="Times New Roman" w:hAnsi="Times New Roman"/>
          <w:color w:val="000000" w:themeColor="text1"/>
        </w:rPr>
        <w:t>小说的</w:t>
      </w:r>
    </w:p>
    <w:p w14:paraId="541FBE74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0DA4E57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103. -istical[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1FC56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复合后缀，由</w:t>
      </w:r>
      <w:r w:rsidRPr="003D4DC1">
        <w:rPr>
          <w:rFonts w:ascii="Times New Roman" w:hAnsi="Times New Roman"/>
          <w:color w:val="000000" w:themeColor="text1"/>
        </w:rPr>
        <w:t xml:space="preserve">-ist+-ie+-al </w:t>
      </w:r>
      <w:r w:rsidRPr="003D4DC1">
        <w:rPr>
          <w:rFonts w:ascii="Times New Roman" w:hAnsi="Times New Roman"/>
          <w:color w:val="000000" w:themeColor="text1"/>
        </w:rPr>
        <w:t>而成，表示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。有些词兼有</w:t>
      </w:r>
      <w:r w:rsidRPr="003D4DC1">
        <w:rPr>
          <w:rFonts w:ascii="Times New Roman" w:hAnsi="Times New Roman"/>
          <w:color w:val="000000" w:themeColor="text1"/>
        </w:rPr>
        <w:t>-istic</w:t>
      </w:r>
      <w:r w:rsidRPr="003D4DC1">
        <w:rPr>
          <w:rFonts w:ascii="Times New Roman" w:hAnsi="Times New Roman"/>
          <w:color w:val="000000" w:themeColor="text1"/>
        </w:rPr>
        <w:t>和</w:t>
      </w:r>
      <w:r w:rsidRPr="003D4DC1">
        <w:rPr>
          <w:rFonts w:ascii="Times New Roman" w:hAnsi="Times New Roman"/>
          <w:color w:val="000000" w:themeColor="text1"/>
        </w:rPr>
        <w:t>-istical</w:t>
      </w:r>
      <w:r w:rsidRPr="003D4DC1">
        <w:rPr>
          <w:rFonts w:ascii="Times New Roman" w:hAnsi="Times New Roman"/>
          <w:color w:val="000000" w:themeColor="text1"/>
        </w:rPr>
        <w:t>两种后缀形式。</w:t>
      </w:r>
    </w:p>
    <w:p w14:paraId="388FE9E9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40D4E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artistical     [ɑ:'tistikəl] </w:t>
      </w:r>
      <w:r w:rsidRPr="003D4DC1">
        <w:rPr>
          <w:rFonts w:ascii="Times New Roman" w:hAnsi="Times New Roman"/>
          <w:color w:val="000000" w:themeColor="text1"/>
        </w:rPr>
        <w:t>艺术的</w:t>
      </w:r>
    </w:p>
    <w:p w14:paraId="0D9AF9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atomistical   [,ætəu'mistikəl] </w:t>
      </w:r>
      <w:r w:rsidRPr="003D4DC1">
        <w:rPr>
          <w:rFonts w:ascii="Times New Roman" w:hAnsi="Times New Roman"/>
          <w:color w:val="000000" w:themeColor="text1"/>
        </w:rPr>
        <w:t>原子论的</w:t>
      </w:r>
    </w:p>
    <w:p w14:paraId="0D627D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idealistical   [ai,diə'listikəl] </w:t>
      </w:r>
      <w:r w:rsidRPr="003D4DC1">
        <w:rPr>
          <w:rFonts w:ascii="Times New Roman" w:hAnsi="Times New Roman"/>
          <w:color w:val="000000" w:themeColor="text1"/>
        </w:rPr>
        <w:t>唯心论的</w:t>
      </w:r>
    </w:p>
    <w:p w14:paraId="168643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theistical    ['θi:isikəl]</w:t>
      </w:r>
      <w:r w:rsidRPr="003D4DC1">
        <w:rPr>
          <w:rFonts w:ascii="Times New Roman" w:hAnsi="Times New Roman"/>
          <w:color w:val="000000" w:themeColor="text1"/>
        </w:rPr>
        <w:t>一神论；茶中毒；有神论的</w:t>
      </w:r>
    </w:p>
    <w:p w14:paraId="37CE80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antagonistical [æn,tæɡə'nistikəl] </w:t>
      </w:r>
      <w:r w:rsidRPr="003D4DC1">
        <w:rPr>
          <w:rFonts w:ascii="Times New Roman" w:hAnsi="Times New Roman"/>
          <w:color w:val="000000" w:themeColor="text1"/>
        </w:rPr>
        <w:t>敌对的</w:t>
      </w:r>
    </w:p>
    <w:p w14:paraId="081D27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Buddbistical  ['bʊdistikəl]</w:t>
      </w:r>
      <w:r w:rsidRPr="003D4DC1">
        <w:rPr>
          <w:rFonts w:ascii="Times New Roman" w:hAnsi="Times New Roman"/>
          <w:color w:val="000000" w:themeColor="text1"/>
        </w:rPr>
        <w:t>佛教的</w:t>
      </w:r>
    </w:p>
    <w:p w14:paraId="61915E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egoistical    [,i:ɡəu'istikəl] </w:t>
      </w:r>
      <w:r w:rsidRPr="003D4DC1">
        <w:rPr>
          <w:rFonts w:ascii="Times New Roman" w:hAnsi="Times New Roman"/>
          <w:color w:val="000000" w:themeColor="text1"/>
        </w:rPr>
        <w:t>利已主义的</w:t>
      </w:r>
    </w:p>
    <w:p w14:paraId="20E9F9CD" w14:textId="77777777" w:rsidR="004C711E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linguistical   [liŋ'ɡwistikəl] </w:t>
      </w:r>
      <w:r w:rsidRPr="003D4DC1">
        <w:rPr>
          <w:rFonts w:ascii="Times New Roman" w:hAnsi="Times New Roman"/>
          <w:color w:val="000000" w:themeColor="text1"/>
        </w:rPr>
        <w:t>语言学的</w:t>
      </w:r>
    </w:p>
    <w:p w14:paraId="4B20F6FA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AAFB5ED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104. -it[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1E32E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137C93F6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D4510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bandit    ['bændit] </w:t>
      </w:r>
      <w:r w:rsidRPr="003D4DC1">
        <w:rPr>
          <w:rFonts w:ascii="Times New Roman" w:hAnsi="Times New Roman"/>
          <w:color w:val="000000" w:themeColor="text1"/>
        </w:rPr>
        <w:t>匪徒</w:t>
      </w:r>
    </w:p>
    <w:p w14:paraId="4D9980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hermit    ['hə:mit] </w:t>
      </w:r>
      <w:r w:rsidRPr="003D4DC1">
        <w:rPr>
          <w:rFonts w:ascii="Times New Roman" w:hAnsi="Times New Roman"/>
          <w:color w:val="000000" w:themeColor="text1"/>
        </w:rPr>
        <w:t>隐士</w:t>
      </w:r>
    </w:p>
    <w:p w14:paraId="14E21D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Jesuit     ['dʒezjuit] </w:t>
      </w:r>
      <w:r w:rsidRPr="003D4DC1">
        <w:rPr>
          <w:rFonts w:ascii="Times New Roman" w:hAnsi="Times New Roman"/>
          <w:color w:val="000000" w:themeColor="text1"/>
        </w:rPr>
        <w:t>耶稣会会员</w:t>
      </w:r>
    </w:p>
    <w:p w14:paraId="418E35BB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7B02D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CDA47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、表示抽象名词</w:t>
      </w:r>
    </w:p>
    <w:p w14:paraId="2CE66F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1F4912C0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1611C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spirit   ['spirit] </w:t>
      </w:r>
      <w:r w:rsidRPr="003D4DC1">
        <w:rPr>
          <w:rFonts w:ascii="Times New Roman" w:hAnsi="Times New Roman"/>
          <w:color w:val="000000" w:themeColor="text1"/>
        </w:rPr>
        <w:t>精神，气概</w:t>
      </w:r>
    </w:p>
    <w:p w14:paraId="15912E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unit    ['ju:nit] </w:t>
      </w:r>
      <w:r w:rsidRPr="003D4DC1">
        <w:rPr>
          <w:rFonts w:ascii="Times New Roman" w:hAnsi="Times New Roman"/>
          <w:color w:val="000000" w:themeColor="text1"/>
        </w:rPr>
        <w:t>单位，单元</w:t>
      </w:r>
    </w:p>
    <w:p w14:paraId="7D9FB6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credit    ['kredit] </w:t>
      </w:r>
      <w:r w:rsidRPr="003D4DC1">
        <w:rPr>
          <w:rFonts w:ascii="Times New Roman" w:hAnsi="Times New Roman"/>
          <w:color w:val="000000" w:themeColor="text1"/>
        </w:rPr>
        <w:t>信用，信任</w:t>
      </w:r>
    </w:p>
    <w:p w14:paraId="732780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summit   ['sʌmit] </w:t>
      </w:r>
      <w:r w:rsidRPr="003D4DC1">
        <w:rPr>
          <w:rFonts w:ascii="Times New Roman" w:hAnsi="Times New Roman"/>
          <w:color w:val="000000" w:themeColor="text1"/>
        </w:rPr>
        <w:t>顶点，最高层</w:t>
      </w:r>
    </w:p>
    <w:p w14:paraId="4D70A1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pursuit   [pə'sju:t] </w:t>
      </w:r>
      <w:r w:rsidRPr="003D4DC1">
        <w:rPr>
          <w:rFonts w:ascii="Times New Roman" w:hAnsi="Times New Roman"/>
          <w:color w:val="000000" w:themeColor="text1"/>
        </w:rPr>
        <w:t>追赶，追求</w:t>
      </w:r>
    </w:p>
    <w:p w14:paraId="75009F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plaudit   ['plɔ:dit] </w:t>
      </w:r>
      <w:r w:rsidRPr="003D4DC1">
        <w:rPr>
          <w:rFonts w:ascii="Times New Roman" w:hAnsi="Times New Roman"/>
          <w:color w:val="000000" w:themeColor="text1"/>
        </w:rPr>
        <w:t>喝采，赞扬</w:t>
      </w:r>
    </w:p>
    <w:p w14:paraId="3402E0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deficit    ['defisit] </w:t>
      </w:r>
      <w:r w:rsidRPr="003D4DC1">
        <w:rPr>
          <w:rFonts w:ascii="Times New Roman" w:hAnsi="Times New Roman"/>
          <w:color w:val="000000" w:themeColor="text1"/>
        </w:rPr>
        <w:t>亏空，赤字</w:t>
      </w:r>
    </w:p>
    <w:p w14:paraId="6D75B1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orbit     ['ɔ:bit] </w:t>
      </w:r>
      <w:r w:rsidRPr="003D4DC1">
        <w:rPr>
          <w:rFonts w:ascii="Times New Roman" w:hAnsi="Times New Roman"/>
          <w:color w:val="000000" w:themeColor="text1"/>
        </w:rPr>
        <w:t>轨道</w:t>
      </w:r>
    </w:p>
    <w:p w14:paraId="572BE23F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99381CC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105. -ite</w:t>
      </w:r>
    </w:p>
    <w:p w14:paraId="3AE753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表示人；</w:t>
      </w:r>
    </w:p>
    <w:p w14:paraId="576A727D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9B711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suburbanite  [sə'bə:bə,nait] </w:t>
      </w:r>
      <w:r w:rsidRPr="003D4DC1">
        <w:rPr>
          <w:rFonts w:ascii="Times New Roman" w:hAnsi="Times New Roman"/>
          <w:color w:val="000000" w:themeColor="text1"/>
        </w:rPr>
        <w:t>郊区居民</w:t>
      </w:r>
    </w:p>
    <w:p w14:paraId="6F36CB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socialite     ['səuʃəlait] </w:t>
      </w:r>
      <w:r w:rsidRPr="003D4DC1">
        <w:rPr>
          <w:rFonts w:ascii="Times New Roman" w:hAnsi="Times New Roman"/>
          <w:color w:val="000000" w:themeColor="text1"/>
        </w:rPr>
        <w:t>社会名流，名人</w:t>
      </w:r>
    </w:p>
    <w:p w14:paraId="243234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Tokyoite     ['təukjəuait] </w:t>
      </w:r>
      <w:r w:rsidRPr="003D4DC1">
        <w:rPr>
          <w:rFonts w:ascii="Times New Roman" w:hAnsi="Times New Roman"/>
          <w:color w:val="000000" w:themeColor="text1"/>
        </w:rPr>
        <w:t>东京市民</w:t>
      </w:r>
    </w:p>
    <w:p w14:paraId="35243A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Muscovite   ['mʌskəuvait] </w:t>
      </w:r>
      <w:r w:rsidRPr="003D4DC1">
        <w:rPr>
          <w:rFonts w:ascii="Times New Roman" w:hAnsi="Times New Roman"/>
          <w:color w:val="000000" w:themeColor="text1"/>
        </w:rPr>
        <w:t>莫斯科人</w:t>
      </w:r>
    </w:p>
    <w:p w14:paraId="49E4AC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computerite  [kəm'pju:tərait] </w:t>
      </w:r>
      <w:r w:rsidRPr="003D4DC1">
        <w:rPr>
          <w:rFonts w:ascii="Times New Roman" w:hAnsi="Times New Roman"/>
          <w:color w:val="000000" w:themeColor="text1"/>
        </w:rPr>
        <w:t>计算机人员</w:t>
      </w:r>
    </w:p>
    <w:p w14:paraId="64BD2A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Yemenite    ['jeməni] </w:t>
      </w:r>
      <w:r w:rsidRPr="003D4DC1">
        <w:rPr>
          <w:rFonts w:ascii="Times New Roman" w:hAnsi="Times New Roman"/>
          <w:color w:val="000000" w:themeColor="text1"/>
        </w:rPr>
        <w:t>也门人</w:t>
      </w:r>
    </w:p>
    <w:p w14:paraId="481D7C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Islamite     ['izləmait] </w:t>
      </w:r>
      <w:r w:rsidRPr="003D4DC1">
        <w:rPr>
          <w:rFonts w:ascii="Times New Roman" w:hAnsi="Times New Roman"/>
          <w:color w:val="000000" w:themeColor="text1"/>
        </w:rPr>
        <w:t>伊斯兰教徒</w:t>
      </w:r>
    </w:p>
    <w:p w14:paraId="2E38BE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Israelite     ['iz,riəlait] </w:t>
      </w:r>
      <w:r w:rsidRPr="003D4DC1">
        <w:rPr>
          <w:rFonts w:ascii="Times New Roman" w:hAnsi="Times New Roman"/>
          <w:color w:val="000000" w:themeColor="text1"/>
        </w:rPr>
        <w:t>以色列人</w:t>
      </w:r>
    </w:p>
    <w:p w14:paraId="51E755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Labourite   ['leibərait] </w:t>
      </w:r>
      <w:r w:rsidRPr="003D4DC1">
        <w:rPr>
          <w:rFonts w:ascii="Times New Roman" w:hAnsi="Times New Roman"/>
          <w:color w:val="000000" w:themeColor="text1"/>
        </w:rPr>
        <w:t>工党赏员</w:t>
      </w:r>
    </w:p>
    <w:p w14:paraId="32BA59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favorite     ['feivərit] </w:t>
      </w:r>
      <w:r w:rsidRPr="003D4DC1">
        <w:rPr>
          <w:rFonts w:ascii="Times New Roman" w:hAnsi="Times New Roman"/>
          <w:color w:val="000000" w:themeColor="text1"/>
        </w:rPr>
        <w:t>喜爱的人</w:t>
      </w:r>
    </w:p>
    <w:p w14:paraId="320CA8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bedlamite   ['bedlə,mait] </w:t>
      </w:r>
      <w:r w:rsidRPr="003D4DC1">
        <w:rPr>
          <w:rFonts w:ascii="Times New Roman" w:hAnsi="Times New Roman"/>
          <w:color w:val="000000" w:themeColor="text1"/>
        </w:rPr>
        <w:t>精神病人</w:t>
      </w:r>
    </w:p>
    <w:p w14:paraId="2AA79B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negroite     ['niːgrəʊit] </w:t>
      </w:r>
      <w:r w:rsidRPr="003D4DC1">
        <w:rPr>
          <w:rFonts w:ascii="Times New Roman" w:hAnsi="Times New Roman"/>
          <w:color w:val="000000" w:themeColor="text1"/>
        </w:rPr>
        <w:t>同情黑人者</w:t>
      </w:r>
    </w:p>
    <w:p w14:paraId="7AF9AF51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7C7B4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36B53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6772ECFF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EFAD9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partite     ['pɑ:tait] </w:t>
      </w:r>
      <w:r w:rsidRPr="003D4DC1">
        <w:rPr>
          <w:rFonts w:ascii="Times New Roman" w:hAnsi="Times New Roman"/>
          <w:color w:val="000000" w:themeColor="text1"/>
        </w:rPr>
        <w:t>分成若干部分的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8719F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composite  ['kɔmpəzit] </w:t>
      </w:r>
      <w:r w:rsidRPr="003D4DC1">
        <w:rPr>
          <w:rFonts w:ascii="Times New Roman" w:hAnsi="Times New Roman"/>
          <w:color w:val="000000" w:themeColor="text1"/>
        </w:rPr>
        <w:t>合成的</w:t>
      </w:r>
    </w:p>
    <w:p w14:paraId="7A0A4F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opposite   ['ɔpəzit] </w:t>
      </w:r>
      <w:r w:rsidRPr="003D4DC1">
        <w:rPr>
          <w:rFonts w:ascii="Times New Roman" w:hAnsi="Times New Roman"/>
          <w:color w:val="000000" w:themeColor="text1"/>
        </w:rPr>
        <w:t>对立的，对面的</w:t>
      </w:r>
    </w:p>
    <w:p w14:paraId="78A66C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exquisite   ['ekskwizit] </w:t>
      </w:r>
      <w:r w:rsidRPr="003D4DC1">
        <w:rPr>
          <w:rFonts w:ascii="Times New Roman" w:hAnsi="Times New Roman"/>
          <w:color w:val="000000" w:themeColor="text1"/>
        </w:rPr>
        <w:t>精美的，精致的</w:t>
      </w:r>
    </w:p>
    <w:p w14:paraId="23AB07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definite    ['definit] </w:t>
      </w:r>
      <w:r w:rsidRPr="003D4DC1">
        <w:rPr>
          <w:rFonts w:ascii="Times New Roman" w:hAnsi="Times New Roman"/>
          <w:color w:val="000000" w:themeColor="text1"/>
        </w:rPr>
        <w:t>明确的，一定的</w:t>
      </w:r>
    </w:p>
    <w:p w14:paraId="7355CD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polite      [pə'lait] </w:t>
      </w:r>
      <w:r w:rsidRPr="003D4DC1">
        <w:rPr>
          <w:rFonts w:ascii="Times New Roman" w:hAnsi="Times New Roman"/>
          <w:color w:val="000000" w:themeColor="text1"/>
        </w:rPr>
        <w:t>文雅的</w:t>
      </w:r>
    </w:p>
    <w:p w14:paraId="3DCA1A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erudite    ['eru:dait] </w:t>
      </w:r>
      <w:r w:rsidRPr="003D4DC1">
        <w:rPr>
          <w:rFonts w:ascii="Times New Roman" w:hAnsi="Times New Roman"/>
          <w:color w:val="000000" w:themeColor="text1"/>
        </w:rPr>
        <w:t>博学的</w:t>
      </w:r>
    </w:p>
    <w:p w14:paraId="0D6B323B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472C2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195A9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③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动词后缀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做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作成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587A73F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027E0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unite      [ju:'nait] </w:t>
      </w:r>
      <w:r w:rsidRPr="003D4DC1">
        <w:rPr>
          <w:rFonts w:ascii="Times New Roman" w:hAnsi="Times New Roman"/>
          <w:color w:val="000000" w:themeColor="text1"/>
        </w:rPr>
        <w:t>联合，统一</w:t>
      </w:r>
    </w:p>
    <w:p w14:paraId="54DA56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expedite   ['ekspidait] </w:t>
      </w:r>
      <w:r w:rsidRPr="003D4DC1">
        <w:rPr>
          <w:rFonts w:ascii="Times New Roman" w:hAnsi="Times New Roman"/>
          <w:color w:val="000000" w:themeColor="text1"/>
        </w:rPr>
        <w:t>加快，促进</w:t>
      </w:r>
    </w:p>
    <w:p w14:paraId="574754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ignite      [iɡ'nait] </w:t>
      </w:r>
      <w:r w:rsidRPr="003D4DC1">
        <w:rPr>
          <w:rFonts w:ascii="Times New Roman" w:hAnsi="Times New Roman"/>
          <w:color w:val="000000" w:themeColor="text1"/>
        </w:rPr>
        <w:t>点燃，点火</w:t>
      </w:r>
    </w:p>
    <w:p w14:paraId="66935EA5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EA2D4C1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106. -ition[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7C8D0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、表示行为、行为的过程或结果、由行为而产生的事物。</w:t>
      </w:r>
    </w:p>
    <w:p w14:paraId="3DFDFB8B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3A7E5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supposition   [,sʌpə'ziʃən] </w:t>
      </w:r>
      <w:r w:rsidRPr="003D4DC1">
        <w:rPr>
          <w:rFonts w:ascii="Times New Roman" w:hAnsi="Times New Roman"/>
          <w:color w:val="000000" w:themeColor="text1"/>
        </w:rPr>
        <w:t>想象，推测</w:t>
      </w:r>
    </w:p>
    <w:p w14:paraId="6B1C4F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proposition   [,prɔpə'ziʃən] </w:t>
      </w:r>
      <w:r w:rsidRPr="003D4DC1">
        <w:rPr>
          <w:rFonts w:ascii="Times New Roman" w:hAnsi="Times New Roman"/>
          <w:color w:val="000000" w:themeColor="text1"/>
        </w:rPr>
        <w:t>提议</w:t>
      </w:r>
    </w:p>
    <w:p w14:paraId="382EE9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opppsition    [,ɔpə'ziʃən] </w:t>
      </w:r>
      <w:r w:rsidRPr="003D4DC1">
        <w:rPr>
          <w:rFonts w:ascii="Times New Roman" w:hAnsi="Times New Roman"/>
          <w:color w:val="000000" w:themeColor="text1"/>
        </w:rPr>
        <w:t>反对，反抗</w:t>
      </w:r>
    </w:p>
    <w:p w14:paraId="7ABFE4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exposition    [,ekspəu'ziʃən] </w:t>
      </w:r>
      <w:r w:rsidRPr="003D4DC1">
        <w:rPr>
          <w:rFonts w:ascii="Times New Roman" w:hAnsi="Times New Roman"/>
          <w:color w:val="000000" w:themeColor="text1"/>
        </w:rPr>
        <w:t>暴露</w:t>
      </w:r>
    </w:p>
    <w:p w14:paraId="2EAF0E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composition  [,kɔmpə'ziʃən] </w:t>
      </w:r>
      <w:r w:rsidRPr="003D4DC1">
        <w:rPr>
          <w:rFonts w:ascii="Times New Roman" w:hAnsi="Times New Roman"/>
          <w:color w:val="000000" w:themeColor="text1"/>
        </w:rPr>
        <w:t>组成（物），作文</w:t>
      </w:r>
    </w:p>
    <w:p w14:paraId="0CDA56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competition  [,kɔmpi'tiʃən] </w:t>
      </w:r>
      <w:r w:rsidRPr="003D4DC1">
        <w:rPr>
          <w:rFonts w:ascii="Times New Roman" w:hAnsi="Times New Roman"/>
          <w:color w:val="000000" w:themeColor="text1"/>
        </w:rPr>
        <w:t>比赛，竞争</w:t>
      </w:r>
    </w:p>
    <w:p w14:paraId="2F2FB6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addition     [ə'diʃən] </w:t>
      </w:r>
      <w:r w:rsidRPr="003D4DC1">
        <w:rPr>
          <w:rFonts w:ascii="Times New Roman" w:hAnsi="Times New Roman"/>
          <w:color w:val="000000" w:themeColor="text1"/>
        </w:rPr>
        <w:t>附加，附加物</w:t>
      </w:r>
    </w:p>
    <w:p w14:paraId="547E02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imbibition   [,imbi'biʃən] </w:t>
      </w:r>
      <w:r w:rsidRPr="003D4DC1">
        <w:rPr>
          <w:rFonts w:ascii="Times New Roman" w:hAnsi="Times New Roman"/>
          <w:color w:val="000000" w:themeColor="text1"/>
        </w:rPr>
        <w:t>吸入，吸收</w:t>
      </w:r>
    </w:p>
    <w:p w14:paraId="013685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partition     [pɑ:'tiʃən] </w:t>
      </w:r>
      <w:r w:rsidRPr="003D4DC1">
        <w:rPr>
          <w:rFonts w:ascii="Times New Roman" w:hAnsi="Times New Roman"/>
          <w:color w:val="000000" w:themeColor="text1"/>
        </w:rPr>
        <w:t>分开，分隔</w:t>
      </w:r>
    </w:p>
    <w:p w14:paraId="23B3B6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recognition   [,rekəg'niʃən] </w:t>
      </w:r>
      <w:r w:rsidRPr="003D4DC1">
        <w:rPr>
          <w:rFonts w:ascii="Times New Roman" w:hAnsi="Times New Roman"/>
          <w:color w:val="000000" w:themeColor="text1"/>
        </w:rPr>
        <w:t>认出，承认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06E7A71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95C09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AEF9C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、表示情况，状态。</w:t>
      </w:r>
    </w:p>
    <w:p w14:paraId="2543E9CF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6D80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audition    [ɔ:'diʃən] </w:t>
      </w:r>
      <w:r w:rsidRPr="003D4DC1">
        <w:rPr>
          <w:rFonts w:ascii="Times New Roman" w:hAnsi="Times New Roman"/>
          <w:color w:val="000000" w:themeColor="text1"/>
        </w:rPr>
        <w:t>听觉，听力</w:t>
      </w:r>
    </w:p>
    <w:p w14:paraId="38EDEB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erudition   [,eru:'diʃən] </w:t>
      </w:r>
      <w:r w:rsidRPr="003D4DC1">
        <w:rPr>
          <w:rFonts w:ascii="Times New Roman" w:hAnsi="Times New Roman"/>
          <w:color w:val="000000" w:themeColor="text1"/>
        </w:rPr>
        <w:t>博学</w:t>
      </w:r>
    </w:p>
    <w:p w14:paraId="1A61FD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inanition    [,inə'niʃən] </w:t>
      </w:r>
      <w:r w:rsidRPr="003D4DC1">
        <w:rPr>
          <w:rFonts w:ascii="Times New Roman" w:hAnsi="Times New Roman"/>
          <w:color w:val="000000" w:themeColor="text1"/>
        </w:rPr>
        <w:t>空虚</w:t>
      </w:r>
    </w:p>
    <w:p w14:paraId="3C4C86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dentition   [den'tiʃən] </w:t>
      </w:r>
      <w:r w:rsidRPr="003D4DC1">
        <w:rPr>
          <w:rFonts w:ascii="Times New Roman" w:hAnsi="Times New Roman"/>
          <w:color w:val="000000" w:themeColor="text1"/>
        </w:rPr>
        <w:t>出牙</w:t>
      </w:r>
    </w:p>
    <w:p w14:paraId="5ED745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deglutition  [,di:ɡlu:'tiʃən] </w:t>
      </w:r>
      <w:r w:rsidRPr="003D4DC1">
        <w:rPr>
          <w:rFonts w:ascii="Times New Roman" w:hAnsi="Times New Roman"/>
          <w:color w:val="000000" w:themeColor="text1"/>
        </w:rPr>
        <w:t>吞咽困难</w:t>
      </w:r>
    </w:p>
    <w:p w14:paraId="0388C7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perdition   [pə:'diʃən] </w:t>
      </w:r>
      <w:r w:rsidRPr="003D4DC1">
        <w:rPr>
          <w:rFonts w:ascii="Times New Roman" w:hAnsi="Times New Roman"/>
          <w:color w:val="000000" w:themeColor="text1"/>
        </w:rPr>
        <w:t>毁灭，沉沦</w:t>
      </w:r>
    </w:p>
    <w:p w14:paraId="31594646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8E9B2B0" w14:textId="77777777" w:rsidR="00D878A7" w:rsidRPr="003D4DC1" w:rsidRDefault="00D878A7" w:rsidP="001C0966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107. -itious[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878D9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，意义与</w:t>
      </w:r>
      <w:r w:rsidRPr="003D4DC1">
        <w:rPr>
          <w:rFonts w:ascii="Times New Roman" w:hAnsi="Times New Roman"/>
          <w:color w:val="000000" w:themeColor="text1"/>
        </w:rPr>
        <w:t>-ous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5F48CC2A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6CD4B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suppositious  [,sʌpə'ziʃəs] </w:t>
      </w:r>
      <w:r w:rsidRPr="003D4DC1">
        <w:rPr>
          <w:rFonts w:ascii="Times New Roman" w:hAnsi="Times New Roman"/>
          <w:color w:val="000000" w:themeColor="text1"/>
        </w:rPr>
        <w:t>想象的，假定的</w:t>
      </w:r>
    </w:p>
    <w:p w14:paraId="0CDC7B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cementitious  [,si:men'tiʃəs] </w:t>
      </w:r>
      <w:r w:rsidRPr="003D4DC1">
        <w:rPr>
          <w:rFonts w:ascii="Times New Roman" w:hAnsi="Times New Roman"/>
          <w:color w:val="000000" w:themeColor="text1"/>
        </w:rPr>
        <w:t>水泥的</w:t>
      </w:r>
    </w:p>
    <w:p w14:paraId="017B71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adventitious  [,ædven'tiʃəs] </w:t>
      </w:r>
      <w:r w:rsidRPr="003D4DC1">
        <w:rPr>
          <w:rFonts w:ascii="Times New Roman" w:hAnsi="Times New Roman"/>
          <w:color w:val="000000" w:themeColor="text1"/>
        </w:rPr>
        <w:t>外来的，偶然的</w:t>
      </w:r>
    </w:p>
    <w:p w14:paraId="77AE35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factitious     [fæk'tiʃəs] </w:t>
      </w:r>
      <w:r w:rsidRPr="003D4DC1">
        <w:rPr>
          <w:rFonts w:ascii="Times New Roman" w:hAnsi="Times New Roman"/>
          <w:color w:val="000000" w:themeColor="text1"/>
        </w:rPr>
        <w:t>人为的</w:t>
      </w:r>
    </w:p>
    <w:p w14:paraId="714E22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expeditious   [,ekspi'diʃəs] </w:t>
      </w:r>
      <w:r w:rsidRPr="003D4DC1">
        <w:rPr>
          <w:rFonts w:ascii="Times New Roman" w:hAnsi="Times New Roman"/>
          <w:color w:val="000000" w:themeColor="text1"/>
        </w:rPr>
        <w:t>急速的</w:t>
      </w:r>
    </w:p>
    <w:p w14:paraId="5D807A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nutritious    [nju:'triʃəs] </w:t>
      </w:r>
      <w:r w:rsidRPr="003D4DC1">
        <w:rPr>
          <w:rFonts w:ascii="Times New Roman" w:hAnsi="Times New Roman"/>
          <w:color w:val="000000" w:themeColor="text1"/>
        </w:rPr>
        <w:t>有营养的</w:t>
      </w:r>
    </w:p>
    <w:p w14:paraId="24E835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fictitious     [fik'tiʃəs] </w:t>
      </w:r>
      <w:r w:rsidRPr="003D4DC1">
        <w:rPr>
          <w:rFonts w:ascii="Times New Roman" w:hAnsi="Times New Roman"/>
          <w:color w:val="000000" w:themeColor="text1"/>
        </w:rPr>
        <w:t>虚构的</w:t>
      </w:r>
    </w:p>
    <w:p w14:paraId="7B5E0CA5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21807C1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108. -itive[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EEE74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，意义同</w:t>
      </w:r>
      <w:r w:rsidRPr="003D4DC1">
        <w:rPr>
          <w:rFonts w:ascii="Times New Roman" w:hAnsi="Times New Roman"/>
          <w:color w:val="000000" w:themeColor="text1"/>
        </w:rPr>
        <w:t>-ive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2CE5B5CA" w14:textId="77777777" w:rsidR="004C711E" w:rsidRPr="003D4DC1" w:rsidRDefault="004C711E" w:rsidP="00D878A7">
      <w:pPr>
        <w:rPr>
          <w:rFonts w:ascii="Times New Roman" w:hAnsi="Times New Roman"/>
          <w:color w:val="000000" w:themeColor="text1"/>
        </w:rPr>
        <w:sectPr w:rsidR="004C711E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37BD5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compositive   [kəm'pɔzitiv] </w:t>
      </w:r>
      <w:r w:rsidRPr="003D4DC1">
        <w:rPr>
          <w:rFonts w:ascii="Times New Roman" w:hAnsi="Times New Roman"/>
          <w:color w:val="000000" w:themeColor="text1"/>
        </w:rPr>
        <w:t>合成的，组成的</w:t>
      </w:r>
    </w:p>
    <w:p w14:paraId="40B20F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suppositive   [sə'pɔzitiv] </w:t>
      </w:r>
      <w:r w:rsidRPr="003D4DC1">
        <w:rPr>
          <w:rFonts w:ascii="Times New Roman" w:hAnsi="Times New Roman"/>
          <w:color w:val="000000" w:themeColor="text1"/>
        </w:rPr>
        <w:t>想象的，假定的</w:t>
      </w:r>
    </w:p>
    <w:p w14:paraId="0A004A9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additive      ['æditiv] </w:t>
      </w:r>
      <w:r w:rsidRPr="003D4DC1">
        <w:rPr>
          <w:rFonts w:ascii="Times New Roman" w:hAnsi="Times New Roman"/>
          <w:color w:val="000000" w:themeColor="text1"/>
        </w:rPr>
        <w:t>添加的</w:t>
      </w:r>
    </w:p>
    <w:p w14:paraId="483A67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sensitive     ['sensitiv] </w:t>
      </w:r>
      <w:r w:rsidRPr="003D4DC1">
        <w:rPr>
          <w:rFonts w:ascii="Times New Roman" w:hAnsi="Times New Roman"/>
          <w:color w:val="000000" w:themeColor="text1"/>
        </w:rPr>
        <w:t>敏感的</w:t>
      </w:r>
    </w:p>
    <w:p w14:paraId="039278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competitive   [kəm'petitiv] </w:t>
      </w:r>
      <w:r w:rsidRPr="003D4DC1">
        <w:rPr>
          <w:rFonts w:ascii="Times New Roman" w:hAnsi="Times New Roman"/>
          <w:color w:val="000000" w:themeColor="text1"/>
        </w:rPr>
        <w:t>比赛的，竞争的</w:t>
      </w:r>
    </w:p>
    <w:p w14:paraId="25203D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partitive      ['pɑ:titiv] </w:t>
      </w:r>
      <w:r w:rsidRPr="003D4DC1">
        <w:rPr>
          <w:rFonts w:ascii="Times New Roman" w:hAnsi="Times New Roman"/>
          <w:color w:val="000000" w:themeColor="text1"/>
        </w:rPr>
        <w:t>区分的，分隔的</w:t>
      </w:r>
    </w:p>
    <w:p w14:paraId="60E1A7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punitive      ['pju:nitiv] </w:t>
      </w:r>
      <w:r w:rsidRPr="003D4DC1">
        <w:rPr>
          <w:rFonts w:ascii="Times New Roman" w:hAnsi="Times New Roman"/>
          <w:color w:val="000000" w:themeColor="text1"/>
        </w:rPr>
        <w:t>惩罚性的</w:t>
      </w:r>
    </w:p>
    <w:p w14:paraId="4BDA8A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definitive     [di'finitiv] </w:t>
      </w:r>
      <w:r w:rsidRPr="003D4DC1">
        <w:rPr>
          <w:rFonts w:ascii="Times New Roman" w:hAnsi="Times New Roman"/>
          <w:color w:val="000000" w:themeColor="text1"/>
        </w:rPr>
        <w:t>决定的，确定的</w:t>
      </w:r>
    </w:p>
    <w:p w14:paraId="19F8D1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primitive     ['primitiv] </w:t>
      </w:r>
      <w:r w:rsidRPr="003D4DC1">
        <w:rPr>
          <w:rFonts w:ascii="Times New Roman" w:hAnsi="Times New Roman"/>
          <w:color w:val="000000" w:themeColor="text1"/>
        </w:rPr>
        <w:t>原始的，简单的</w:t>
      </w:r>
    </w:p>
    <w:p w14:paraId="79950B18" w14:textId="77777777" w:rsidR="004C711E" w:rsidRPr="003D4DC1" w:rsidRDefault="004C711E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4C711E" w:rsidRPr="003D4DC1" w:rsidSect="004C711E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5D79A51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109. -itor[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B4806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表示人。</w:t>
      </w:r>
    </w:p>
    <w:p w14:paraId="35282D8B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16803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servitor     ['sə:vitə] </w:t>
      </w:r>
      <w:r w:rsidRPr="003D4DC1">
        <w:rPr>
          <w:rFonts w:ascii="Times New Roman" w:hAnsi="Times New Roman"/>
          <w:color w:val="000000" w:themeColor="text1"/>
        </w:rPr>
        <w:t>侍从，男仆</w:t>
      </w:r>
    </w:p>
    <w:p w14:paraId="6E5E86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compositor  [kəm'pɔzitə] </w:t>
      </w:r>
      <w:r w:rsidRPr="003D4DC1">
        <w:rPr>
          <w:rFonts w:ascii="Times New Roman" w:hAnsi="Times New Roman"/>
          <w:color w:val="000000" w:themeColor="text1"/>
        </w:rPr>
        <w:t>排字工人</w:t>
      </w:r>
    </w:p>
    <w:p w14:paraId="3B561E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progenitor   [prəu'dʒenitə] </w:t>
      </w:r>
      <w:r w:rsidRPr="003D4DC1">
        <w:rPr>
          <w:rFonts w:ascii="Times New Roman" w:hAnsi="Times New Roman"/>
          <w:color w:val="000000" w:themeColor="text1"/>
        </w:rPr>
        <w:t>祖先</w:t>
      </w:r>
    </w:p>
    <w:p w14:paraId="71EAE6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janitor      ['dʒænitə] </w:t>
      </w:r>
      <w:r w:rsidRPr="003D4DC1">
        <w:rPr>
          <w:rFonts w:ascii="Times New Roman" w:hAnsi="Times New Roman"/>
          <w:color w:val="000000" w:themeColor="text1"/>
        </w:rPr>
        <w:t>看门人</w:t>
      </w:r>
    </w:p>
    <w:p w14:paraId="5B8EB5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competitor  [kəm'petitə] </w:t>
      </w:r>
      <w:r w:rsidRPr="003D4DC1">
        <w:rPr>
          <w:rFonts w:ascii="Times New Roman" w:hAnsi="Times New Roman"/>
          <w:color w:val="000000" w:themeColor="text1"/>
        </w:rPr>
        <w:t>比赛者，竞争者</w:t>
      </w:r>
    </w:p>
    <w:p w14:paraId="0CCF40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expositor    [ek'spɔzitə] </w:t>
      </w:r>
      <w:r w:rsidRPr="003D4DC1">
        <w:rPr>
          <w:rFonts w:ascii="Times New Roman" w:hAnsi="Times New Roman"/>
          <w:color w:val="000000" w:themeColor="text1"/>
        </w:rPr>
        <w:t>讲解者，说明者</w:t>
      </w:r>
    </w:p>
    <w:p w14:paraId="05E427DE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106DE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CDA3675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110. -itude[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A67F2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构成抽象名词，表示情况、性质、状态、事物。</w:t>
      </w:r>
    </w:p>
    <w:p w14:paraId="00DF78CB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829BF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correctitude   [kə'rekti,tju:d] </w:t>
      </w:r>
      <w:r w:rsidRPr="003D4DC1">
        <w:rPr>
          <w:rFonts w:ascii="Times New Roman" w:hAnsi="Times New Roman"/>
          <w:color w:val="000000" w:themeColor="text1"/>
        </w:rPr>
        <w:t>端正</w:t>
      </w:r>
    </w:p>
    <w:p w14:paraId="14A8C8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exactitude    [iɡ'zæktitju:d] </w:t>
      </w:r>
      <w:r w:rsidRPr="003D4DC1">
        <w:rPr>
          <w:rFonts w:ascii="Times New Roman" w:hAnsi="Times New Roman"/>
          <w:color w:val="000000" w:themeColor="text1"/>
        </w:rPr>
        <w:t>正确（性）</w:t>
      </w:r>
    </w:p>
    <w:p w14:paraId="2A2FDC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promptitude  ['prɔmptitju:d] </w:t>
      </w:r>
      <w:r w:rsidRPr="003D4DC1">
        <w:rPr>
          <w:rFonts w:ascii="Times New Roman" w:hAnsi="Times New Roman"/>
          <w:color w:val="000000" w:themeColor="text1"/>
        </w:rPr>
        <w:t>敏捷，迅速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0939AA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amplitude    ['æmplitju:d] </w:t>
      </w:r>
      <w:r w:rsidRPr="003D4DC1">
        <w:rPr>
          <w:rFonts w:ascii="Times New Roman" w:hAnsi="Times New Roman"/>
          <w:color w:val="000000" w:themeColor="text1"/>
        </w:rPr>
        <w:t>广阔，广大</w:t>
      </w:r>
    </w:p>
    <w:p w14:paraId="04518A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aptitude     ['æptitju:d] </w:t>
      </w:r>
      <w:r w:rsidRPr="003D4DC1">
        <w:rPr>
          <w:rFonts w:ascii="Times New Roman" w:hAnsi="Times New Roman"/>
          <w:color w:val="000000" w:themeColor="text1"/>
        </w:rPr>
        <w:t>聪明，颖悟</w:t>
      </w:r>
    </w:p>
    <w:p w14:paraId="4745CD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solitude     ['sɔlitju:d] </w:t>
      </w:r>
      <w:r w:rsidRPr="003D4DC1">
        <w:rPr>
          <w:rFonts w:ascii="Times New Roman" w:hAnsi="Times New Roman"/>
          <w:color w:val="000000" w:themeColor="text1"/>
        </w:rPr>
        <w:t>孤独，孤寂</w:t>
      </w:r>
    </w:p>
    <w:p w14:paraId="5BE671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plenitude    ['plenitju:d] </w:t>
      </w:r>
      <w:r w:rsidRPr="003D4DC1">
        <w:rPr>
          <w:rFonts w:ascii="Times New Roman" w:hAnsi="Times New Roman"/>
          <w:color w:val="000000" w:themeColor="text1"/>
        </w:rPr>
        <w:t>充足，丰富</w:t>
      </w:r>
    </w:p>
    <w:p w14:paraId="329391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servitude    ['sə:vitju:d] </w:t>
      </w:r>
      <w:r w:rsidRPr="003D4DC1">
        <w:rPr>
          <w:rFonts w:ascii="Times New Roman" w:hAnsi="Times New Roman"/>
          <w:color w:val="000000" w:themeColor="text1"/>
        </w:rPr>
        <w:t>奴隶状态，奴役</w:t>
      </w:r>
    </w:p>
    <w:p w14:paraId="624748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similitude    [si'militju:d] </w:t>
      </w:r>
      <w:r w:rsidRPr="003D4DC1">
        <w:rPr>
          <w:rFonts w:ascii="Times New Roman" w:hAnsi="Times New Roman"/>
          <w:color w:val="000000" w:themeColor="text1"/>
        </w:rPr>
        <w:t>相似，类似</w:t>
      </w:r>
    </w:p>
    <w:p w14:paraId="63AC7D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longitude    ['lɔndʒitju:d] </w:t>
      </w:r>
      <w:r w:rsidRPr="003D4DC1">
        <w:rPr>
          <w:rFonts w:ascii="Times New Roman" w:hAnsi="Times New Roman"/>
          <w:color w:val="000000" w:themeColor="text1"/>
        </w:rPr>
        <w:t>经度</w:t>
      </w:r>
    </w:p>
    <w:p w14:paraId="6B536E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latitude     ['lætitju:d] </w:t>
      </w:r>
      <w:r w:rsidRPr="003D4DC1">
        <w:rPr>
          <w:rFonts w:ascii="Times New Roman" w:hAnsi="Times New Roman"/>
          <w:color w:val="000000" w:themeColor="text1"/>
        </w:rPr>
        <w:t>纬度</w:t>
      </w:r>
    </w:p>
    <w:p w14:paraId="7AD513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gratitude    ['ɡrætitju:d] </w:t>
      </w:r>
      <w:r w:rsidRPr="003D4DC1">
        <w:rPr>
          <w:rFonts w:ascii="Times New Roman" w:hAnsi="Times New Roman"/>
          <w:color w:val="000000" w:themeColor="text1"/>
        </w:rPr>
        <w:t>感激，感谢</w:t>
      </w:r>
    </w:p>
    <w:p w14:paraId="5B64CAE1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106DE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4C7F0E1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111. -ity[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570CB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构成抽象名词，表示性质、情况、状态及其他，与</w:t>
      </w:r>
      <w:r w:rsidRPr="003D4DC1">
        <w:rPr>
          <w:rFonts w:ascii="Times New Roman" w:hAnsi="Times New Roman"/>
          <w:color w:val="000000" w:themeColor="text1"/>
        </w:rPr>
        <w:t>-ty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132C2C04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0A156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speciality   [,speʃi'æləti] </w:t>
      </w:r>
      <w:r w:rsidRPr="003D4DC1">
        <w:rPr>
          <w:rFonts w:ascii="Times New Roman" w:hAnsi="Times New Roman"/>
          <w:color w:val="000000" w:themeColor="text1"/>
        </w:rPr>
        <w:t>特性，特长</w:t>
      </w:r>
    </w:p>
    <w:p w14:paraId="68746D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humanity   [hju:'mænəti] </w:t>
      </w:r>
      <w:r w:rsidRPr="003D4DC1">
        <w:rPr>
          <w:rFonts w:ascii="Times New Roman" w:hAnsi="Times New Roman"/>
          <w:color w:val="000000" w:themeColor="text1"/>
        </w:rPr>
        <w:t>人性，人类</w:t>
      </w:r>
    </w:p>
    <w:p w14:paraId="558FBC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equality    [i:'kwɔləti] </w:t>
      </w:r>
      <w:r w:rsidRPr="003D4DC1">
        <w:rPr>
          <w:rFonts w:ascii="Times New Roman" w:hAnsi="Times New Roman"/>
          <w:color w:val="000000" w:themeColor="text1"/>
        </w:rPr>
        <w:t>平等，均等</w:t>
      </w:r>
    </w:p>
    <w:p w14:paraId="063B0C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reality      [ri'æləti] </w:t>
      </w:r>
      <w:r w:rsidRPr="003D4DC1">
        <w:rPr>
          <w:rFonts w:ascii="Times New Roman" w:hAnsi="Times New Roman"/>
          <w:color w:val="000000" w:themeColor="text1"/>
        </w:rPr>
        <w:t>现实，真实</w:t>
      </w:r>
    </w:p>
    <w:p w14:paraId="224D83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futurity     [fju:'tju:riti] </w:t>
      </w:r>
      <w:r w:rsidRPr="003D4DC1">
        <w:rPr>
          <w:rFonts w:ascii="Times New Roman" w:hAnsi="Times New Roman"/>
          <w:color w:val="000000" w:themeColor="text1"/>
        </w:rPr>
        <w:t>将来，未来</w:t>
      </w:r>
    </w:p>
    <w:p w14:paraId="12B383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modernity   [mɔ'də:nəti] </w:t>
      </w:r>
      <w:r w:rsidRPr="003D4DC1">
        <w:rPr>
          <w:rFonts w:ascii="Times New Roman" w:hAnsi="Times New Roman"/>
          <w:color w:val="000000" w:themeColor="text1"/>
        </w:rPr>
        <w:t>现代性</w:t>
      </w:r>
    </w:p>
    <w:p w14:paraId="0BD362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mutuality    ['mju:tʃu'æləti] </w:t>
      </w:r>
      <w:r w:rsidRPr="003D4DC1">
        <w:rPr>
          <w:rFonts w:ascii="Times New Roman" w:hAnsi="Times New Roman"/>
          <w:color w:val="000000" w:themeColor="text1"/>
        </w:rPr>
        <w:t>相互关系</w:t>
      </w:r>
    </w:p>
    <w:p w14:paraId="47832A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perplexity   [pə'pleksiti] </w:t>
      </w:r>
      <w:r w:rsidRPr="003D4DC1">
        <w:rPr>
          <w:rFonts w:ascii="Times New Roman" w:hAnsi="Times New Roman"/>
          <w:color w:val="000000" w:themeColor="text1"/>
        </w:rPr>
        <w:t>困惑</w:t>
      </w:r>
    </w:p>
    <w:p w14:paraId="0DFB54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fluidity      [flu:'idəti] </w:t>
      </w:r>
      <w:r w:rsidRPr="003D4DC1">
        <w:rPr>
          <w:rFonts w:ascii="Times New Roman" w:hAnsi="Times New Roman"/>
          <w:color w:val="000000" w:themeColor="text1"/>
        </w:rPr>
        <w:t>流动性</w:t>
      </w:r>
    </w:p>
    <w:p w14:paraId="7DDEA1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familiarity   [fə,mili'æriti] </w:t>
      </w:r>
      <w:r w:rsidRPr="003D4DC1">
        <w:rPr>
          <w:rFonts w:ascii="Times New Roman" w:hAnsi="Times New Roman"/>
          <w:color w:val="000000" w:themeColor="text1"/>
        </w:rPr>
        <w:t>熟悉，通晓</w:t>
      </w:r>
    </w:p>
    <w:p w14:paraId="60D4A8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popularity   [,pɔpju'lærəti] </w:t>
      </w:r>
      <w:r w:rsidRPr="003D4DC1">
        <w:rPr>
          <w:rFonts w:ascii="Times New Roman" w:hAnsi="Times New Roman"/>
          <w:color w:val="000000" w:themeColor="text1"/>
        </w:rPr>
        <w:t>通俗，平易</w:t>
      </w:r>
    </w:p>
    <w:p w14:paraId="5952A1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complexity   [kəm'pleksiti] </w:t>
      </w:r>
      <w:r w:rsidRPr="003D4DC1">
        <w:rPr>
          <w:rFonts w:ascii="Times New Roman" w:hAnsi="Times New Roman"/>
          <w:color w:val="000000" w:themeColor="text1"/>
        </w:rPr>
        <w:t>复杂性</w:t>
      </w:r>
    </w:p>
    <w:p w14:paraId="51F977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generality    [,dʒenə'ræliti] </w:t>
      </w:r>
      <w:r w:rsidRPr="003D4DC1">
        <w:rPr>
          <w:rFonts w:ascii="Times New Roman" w:hAnsi="Times New Roman"/>
          <w:color w:val="000000" w:themeColor="text1"/>
        </w:rPr>
        <w:t>一般（性）</w:t>
      </w:r>
    </w:p>
    <w:p w14:paraId="6A6FBB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extremity    [ik'stremiti] </w:t>
      </w:r>
      <w:r w:rsidRPr="003D4DC1">
        <w:rPr>
          <w:rFonts w:ascii="Times New Roman" w:hAnsi="Times New Roman"/>
          <w:color w:val="000000" w:themeColor="text1"/>
        </w:rPr>
        <w:t>极端，极度</w:t>
      </w:r>
    </w:p>
    <w:p w14:paraId="5B7701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fixity        ['fiksiti] </w:t>
      </w:r>
      <w:r w:rsidRPr="003D4DC1">
        <w:rPr>
          <w:rFonts w:ascii="Times New Roman" w:hAnsi="Times New Roman"/>
          <w:color w:val="000000" w:themeColor="text1"/>
        </w:rPr>
        <w:t>固定性</w:t>
      </w:r>
    </w:p>
    <w:p w14:paraId="7F88D8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immensity   [i'mensəti] </w:t>
      </w:r>
      <w:r w:rsidRPr="003D4DC1">
        <w:rPr>
          <w:rFonts w:ascii="Times New Roman" w:hAnsi="Times New Roman"/>
          <w:color w:val="000000" w:themeColor="text1"/>
        </w:rPr>
        <w:t>广大，巨大，无限</w:t>
      </w:r>
    </w:p>
    <w:p w14:paraId="3FD7B131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106DE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0B58AED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112. –ive</w:t>
      </w:r>
    </w:p>
    <w:p w14:paraId="5F9F96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作用的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倾向的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84BE5B6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2B836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educative   ['edju:kətiv] </w:t>
      </w:r>
      <w:r w:rsidRPr="003D4DC1">
        <w:rPr>
          <w:rFonts w:ascii="Times New Roman" w:hAnsi="Times New Roman"/>
          <w:color w:val="000000" w:themeColor="text1"/>
        </w:rPr>
        <w:t>有教育作用的</w:t>
      </w:r>
    </w:p>
    <w:p w14:paraId="4FFEA7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protective   [prəu'tektiv] </w:t>
      </w:r>
      <w:r w:rsidRPr="003D4DC1">
        <w:rPr>
          <w:rFonts w:ascii="Times New Roman" w:hAnsi="Times New Roman"/>
          <w:color w:val="000000" w:themeColor="text1"/>
        </w:rPr>
        <w:t>保护的，防护的</w:t>
      </w:r>
    </w:p>
    <w:p w14:paraId="775D7F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impressive   [im'presiv] </w:t>
      </w:r>
      <w:r w:rsidRPr="003D4DC1">
        <w:rPr>
          <w:rFonts w:ascii="Times New Roman" w:hAnsi="Times New Roman"/>
          <w:color w:val="000000" w:themeColor="text1"/>
        </w:rPr>
        <w:t>印象深刻的</w:t>
      </w:r>
    </w:p>
    <w:p w14:paraId="58F0BF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preventive   [pri'ventiv] </w:t>
      </w:r>
      <w:r w:rsidRPr="003D4DC1">
        <w:rPr>
          <w:rFonts w:ascii="Times New Roman" w:hAnsi="Times New Roman"/>
          <w:color w:val="000000" w:themeColor="text1"/>
        </w:rPr>
        <w:t>预防的</w:t>
      </w:r>
    </w:p>
    <w:p w14:paraId="26F2F4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purposive    ['pə:pəsiv] </w:t>
      </w:r>
      <w:r w:rsidRPr="003D4DC1">
        <w:rPr>
          <w:rFonts w:ascii="Times New Roman" w:hAnsi="Times New Roman"/>
          <w:color w:val="000000" w:themeColor="text1"/>
        </w:rPr>
        <w:t>有目的的</w:t>
      </w:r>
    </w:p>
    <w:p w14:paraId="5193E0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resistive     [ri'zistiv] </w:t>
      </w:r>
      <w:r w:rsidRPr="003D4DC1">
        <w:rPr>
          <w:rFonts w:ascii="Times New Roman" w:hAnsi="Times New Roman"/>
          <w:color w:val="000000" w:themeColor="text1"/>
        </w:rPr>
        <w:t>抵抗的</w:t>
      </w:r>
    </w:p>
    <w:p w14:paraId="310FF2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creative      [kri'eitiv] </w:t>
      </w:r>
      <w:r w:rsidRPr="003D4DC1">
        <w:rPr>
          <w:rFonts w:ascii="Times New Roman" w:hAnsi="Times New Roman"/>
          <w:color w:val="000000" w:themeColor="text1"/>
        </w:rPr>
        <w:t>创造性的</w:t>
      </w:r>
    </w:p>
    <w:p w14:paraId="4BDB3D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progressive   [prəu'ɡresiv] </w:t>
      </w:r>
      <w:r w:rsidRPr="003D4DC1">
        <w:rPr>
          <w:rFonts w:ascii="Times New Roman" w:hAnsi="Times New Roman"/>
          <w:color w:val="000000" w:themeColor="text1"/>
        </w:rPr>
        <w:t>进步的</w:t>
      </w:r>
    </w:p>
    <w:p w14:paraId="34CBFC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amusive     [ə'mju:ziv] </w:t>
      </w:r>
      <w:r w:rsidRPr="003D4DC1">
        <w:rPr>
          <w:rFonts w:ascii="Times New Roman" w:hAnsi="Times New Roman"/>
          <w:color w:val="000000" w:themeColor="text1"/>
        </w:rPr>
        <w:t>娱乐的</w:t>
      </w:r>
    </w:p>
    <w:p w14:paraId="10A0D8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productive   [prəu'dʌktiv] </w:t>
      </w:r>
      <w:r w:rsidRPr="003D4DC1">
        <w:rPr>
          <w:rFonts w:ascii="Times New Roman" w:hAnsi="Times New Roman"/>
          <w:color w:val="000000" w:themeColor="text1"/>
        </w:rPr>
        <w:t>生产（性）的</w:t>
      </w:r>
    </w:p>
    <w:p w14:paraId="059FFD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constructive  [kən'strʌktiv] </w:t>
      </w:r>
      <w:r w:rsidRPr="003D4DC1">
        <w:rPr>
          <w:rFonts w:ascii="Times New Roman" w:hAnsi="Times New Roman"/>
          <w:color w:val="000000" w:themeColor="text1"/>
        </w:rPr>
        <w:t>建设（性）的</w:t>
      </w:r>
    </w:p>
    <w:p w14:paraId="65C449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attractive    [ə'træktiv] </w:t>
      </w:r>
      <w:r w:rsidRPr="003D4DC1">
        <w:rPr>
          <w:rFonts w:ascii="Times New Roman" w:hAnsi="Times New Roman"/>
          <w:color w:val="000000" w:themeColor="text1"/>
        </w:rPr>
        <w:t>有吸引力的</w:t>
      </w:r>
    </w:p>
    <w:p w14:paraId="364F78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selective    [si'lektiv] </w:t>
      </w:r>
      <w:r w:rsidRPr="003D4DC1">
        <w:rPr>
          <w:rFonts w:ascii="Times New Roman" w:hAnsi="Times New Roman"/>
          <w:color w:val="000000" w:themeColor="text1"/>
        </w:rPr>
        <w:t>选择的</w:t>
      </w:r>
    </w:p>
    <w:p w14:paraId="21C77C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expensive   [ik'spensiv] </w:t>
      </w:r>
      <w:r w:rsidRPr="003D4DC1">
        <w:rPr>
          <w:rFonts w:ascii="Times New Roman" w:hAnsi="Times New Roman"/>
          <w:color w:val="000000" w:themeColor="text1"/>
        </w:rPr>
        <w:t>花钱多的</w:t>
      </w:r>
    </w:p>
    <w:p w14:paraId="7CF32EB2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106DE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85361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1DF52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7F5F72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0BB25B16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45D08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detective      [di'tektiv] </w:t>
      </w:r>
      <w:r w:rsidRPr="003D4DC1">
        <w:rPr>
          <w:rFonts w:ascii="Times New Roman" w:hAnsi="Times New Roman"/>
          <w:color w:val="000000" w:themeColor="text1"/>
        </w:rPr>
        <w:t>侦探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密探</w:t>
      </w:r>
    </w:p>
    <w:p w14:paraId="1020AD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native        ['neitiv] </w:t>
      </w:r>
      <w:r w:rsidRPr="003D4DC1">
        <w:rPr>
          <w:rFonts w:ascii="Times New Roman" w:hAnsi="Times New Roman"/>
          <w:color w:val="000000" w:themeColor="text1"/>
        </w:rPr>
        <w:t>本地人，土人</w:t>
      </w:r>
    </w:p>
    <w:p w14:paraId="50A73D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relative       ['relətiv] </w:t>
      </w:r>
      <w:r w:rsidRPr="003D4DC1">
        <w:rPr>
          <w:rFonts w:ascii="Times New Roman" w:hAnsi="Times New Roman"/>
          <w:color w:val="000000" w:themeColor="text1"/>
        </w:rPr>
        <w:t>亲戚</w:t>
      </w:r>
    </w:p>
    <w:p w14:paraId="3AF3D4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representative  [,repri'zentətiv] </w:t>
      </w:r>
      <w:r w:rsidRPr="003D4DC1">
        <w:rPr>
          <w:rFonts w:ascii="Times New Roman" w:hAnsi="Times New Roman"/>
          <w:color w:val="000000" w:themeColor="text1"/>
        </w:rPr>
        <w:t>代表</w:t>
      </w:r>
    </w:p>
    <w:p w14:paraId="371DC7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progressive    [prəu'ɡresiv] </w:t>
      </w:r>
      <w:r w:rsidRPr="003D4DC1">
        <w:rPr>
          <w:rFonts w:ascii="Times New Roman" w:hAnsi="Times New Roman"/>
          <w:color w:val="000000" w:themeColor="text1"/>
        </w:rPr>
        <w:t>进步人士</w:t>
      </w:r>
    </w:p>
    <w:p w14:paraId="0C8A17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executive      [iɡ'zekjutiv]  </w:t>
      </w:r>
      <w:r w:rsidRPr="003D4DC1">
        <w:rPr>
          <w:rFonts w:ascii="Times New Roman" w:hAnsi="Times New Roman"/>
          <w:color w:val="000000" w:themeColor="text1"/>
        </w:rPr>
        <w:t>执行者</w:t>
      </w:r>
    </w:p>
    <w:p w14:paraId="28B065EB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106DE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242B54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43019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</w:t>
      </w:r>
    </w:p>
    <w:p w14:paraId="64555830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2503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locomotive     ['ləukə,məutiv] </w:t>
      </w:r>
      <w:r w:rsidRPr="003D4DC1">
        <w:rPr>
          <w:rFonts w:ascii="Times New Roman" w:hAnsi="Times New Roman"/>
          <w:color w:val="000000" w:themeColor="text1"/>
        </w:rPr>
        <w:t>火车头，机车</w:t>
      </w:r>
    </w:p>
    <w:p w14:paraId="5C070B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explosive      [ik'spləusiv] </w:t>
      </w:r>
      <w:r w:rsidRPr="003D4DC1">
        <w:rPr>
          <w:rFonts w:ascii="Times New Roman" w:hAnsi="Times New Roman"/>
          <w:color w:val="000000" w:themeColor="text1"/>
        </w:rPr>
        <w:t>炸药，爆炸物</w:t>
      </w:r>
    </w:p>
    <w:p w14:paraId="156232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directive       [di'rektiv] </w:t>
      </w:r>
      <w:r w:rsidRPr="003D4DC1">
        <w:rPr>
          <w:rFonts w:ascii="Times New Roman" w:hAnsi="Times New Roman"/>
          <w:color w:val="000000" w:themeColor="text1"/>
        </w:rPr>
        <w:t>指令</w:t>
      </w:r>
    </w:p>
    <w:p w14:paraId="732C04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adhesive       [əd'hi:siv] </w:t>
      </w:r>
      <w:r w:rsidRPr="003D4DC1">
        <w:rPr>
          <w:rFonts w:ascii="Times New Roman" w:hAnsi="Times New Roman"/>
          <w:color w:val="000000" w:themeColor="text1"/>
        </w:rPr>
        <w:t>胶粘剂</w:t>
      </w:r>
    </w:p>
    <w:p w14:paraId="7AC0EA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anticorrosive    [,æntikə'rəusiv] </w:t>
      </w:r>
      <w:r w:rsidRPr="003D4DC1">
        <w:rPr>
          <w:rFonts w:ascii="Times New Roman" w:hAnsi="Times New Roman"/>
          <w:color w:val="000000" w:themeColor="text1"/>
        </w:rPr>
        <w:t>防腐蚀剂</w:t>
      </w:r>
    </w:p>
    <w:p w14:paraId="55E32D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preventive      [pri'ventiv] </w:t>
      </w:r>
      <w:r w:rsidRPr="003D4DC1">
        <w:rPr>
          <w:rFonts w:ascii="Times New Roman" w:hAnsi="Times New Roman"/>
          <w:color w:val="000000" w:themeColor="text1"/>
        </w:rPr>
        <w:t>预防药</w:t>
      </w:r>
    </w:p>
    <w:p w14:paraId="0752EA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olive           ['ɔliv] </w:t>
      </w:r>
      <w:r w:rsidRPr="003D4DC1">
        <w:rPr>
          <w:rFonts w:ascii="Times New Roman" w:hAnsi="Times New Roman"/>
          <w:color w:val="000000" w:themeColor="text1"/>
        </w:rPr>
        <w:t>橄榄（树）</w:t>
      </w:r>
    </w:p>
    <w:p w14:paraId="130458B0" w14:textId="77777777" w:rsidR="00106DE7" w:rsidRPr="003D4DC1" w:rsidRDefault="00106DE7" w:rsidP="00D878A7">
      <w:pPr>
        <w:rPr>
          <w:rFonts w:ascii="Times New Roman" w:hAnsi="Times New Roman"/>
          <w:color w:val="000000" w:themeColor="text1"/>
        </w:rPr>
        <w:sectPr w:rsidR="00106DE7" w:rsidRPr="003D4DC1" w:rsidSect="00106DE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8CB0D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10CC6F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、构成抽象名词</w:t>
      </w:r>
    </w:p>
    <w:p w14:paraId="0DEA8643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92D69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motive      ['məutiv] </w:t>
      </w:r>
      <w:r w:rsidRPr="003D4DC1">
        <w:rPr>
          <w:rFonts w:ascii="Times New Roman" w:hAnsi="Times New Roman"/>
          <w:color w:val="000000" w:themeColor="text1"/>
        </w:rPr>
        <w:t>动机</w:t>
      </w:r>
    </w:p>
    <w:p w14:paraId="5E4625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offensive    [ə'fensiv] </w:t>
      </w:r>
      <w:r w:rsidRPr="003D4DC1">
        <w:rPr>
          <w:rFonts w:ascii="Times New Roman" w:hAnsi="Times New Roman"/>
          <w:color w:val="000000" w:themeColor="text1"/>
        </w:rPr>
        <w:t>攻势</w:t>
      </w:r>
    </w:p>
    <w:p w14:paraId="442629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subjunctive  [səb'dʒʌŋktiv] </w:t>
      </w:r>
      <w:r w:rsidRPr="003D4DC1">
        <w:rPr>
          <w:rFonts w:ascii="Times New Roman" w:hAnsi="Times New Roman"/>
          <w:color w:val="000000" w:themeColor="text1"/>
        </w:rPr>
        <w:t>虚拟语气</w:t>
      </w:r>
    </w:p>
    <w:p w14:paraId="071DA9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initiative    [i'niʃiətiv] </w:t>
      </w:r>
      <w:r w:rsidRPr="003D4DC1">
        <w:rPr>
          <w:rFonts w:ascii="Times New Roman" w:hAnsi="Times New Roman"/>
          <w:color w:val="000000" w:themeColor="text1"/>
        </w:rPr>
        <w:t>主动</w:t>
      </w:r>
    </w:p>
    <w:p w14:paraId="17FBCC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perspective  [pə'spektiv] </w:t>
      </w:r>
      <w:r w:rsidRPr="003D4DC1">
        <w:rPr>
          <w:rFonts w:ascii="Times New Roman" w:hAnsi="Times New Roman"/>
          <w:color w:val="000000" w:themeColor="text1"/>
        </w:rPr>
        <w:t>透视，眼力</w:t>
      </w:r>
    </w:p>
    <w:p w14:paraId="31F409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alternative   [ɔ:l'tə:nətiv] </w:t>
      </w:r>
      <w:r w:rsidRPr="003D4DC1">
        <w:rPr>
          <w:rFonts w:ascii="Times New Roman" w:hAnsi="Times New Roman"/>
          <w:color w:val="000000" w:themeColor="text1"/>
        </w:rPr>
        <w:t>取舍，抉择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7A0B7329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44DE462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113. -ivity[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B3F3A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复合后缀，由</w:t>
      </w:r>
      <w:r w:rsidRPr="003D4DC1">
        <w:rPr>
          <w:rFonts w:ascii="Times New Roman" w:hAnsi="Times New Roman"/>
          <w:color w:val="000000" w:themeColor="text1"/>
        </w:rPr>
        <w:t>-iv(e)+-ity</w:t>
      </w:r>
      <w:r w:rsidRPr="003D4DC1">
        <w:rPr>
          <w:rFonts w:ascii="Times New Roman" w:hAnsi="Times New Roman"/>
          <w:color w:val="000000" w:themeColor="text1"/>
        </w:rPr>
        <w:t>而成，构成抽象名词，表示情况、状态、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性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力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23A3C6C4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D0D1B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productivity    [,prɔdʌk'tivəti] </w:t>
      </w:r>
      <w:r w:rsidRPr="003D4DC1">
        <w:rPr>
          <w:rFonts w:ascii="Times New Roman" w:hAnsi="Times New Roman"/>
          <w:color w:val="000000" w:themeColor="text1"/>
        </w:rPr>
        <w:t>生产能力，生产率</w:t>
      </w:r>
    </w:p>
    <w:p w14:paraId="5AD977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resistivity      [,ri:zis'tivəti] </w:t>
      </w:r>
      <w:r w:rsidRPr="003D4DC1">
        <w:rPr>
          <w:rFonts w:ascii="Times New Roman" w:hAnsi="Times New Roman"/>
          <w:color w:val="000000" w:themeColor="text1"/>
        </w:rPr>
        <w:t>抵抗力，抵抗性</w:t>
      </w:r>
    </w:p>
    <w:p w14:paraId="63BAF8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activity        [æk'tivəti] </w:t>
      </w:r>
      <w:r w:rsidRPr="003D4DC1">
        <w:rPr>
          <w:rFonts w:ascii="Times New Roman" w:hAnsi="Times New Roman"/>
          <w:color w:val="000000" w:themeColor="text1"/>
        </w:rPr>
        <w:t>活动性，活动</w:t>
      </w:r>
    </w:p>
    <w:p w14:paraId="16E716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conductivity    [,kɔndʌk'tiviti] </w:t>
      </w:r>
      <w:r w:rsidRPr="003D4DC1">
        <w:rPr>
          <w:rFonts w:ascii="Times New Roman" w:hAnsi="Times New Roman"/>
          <w:color w:val="000000" w:themeColor="text1"/>
        </w:rPr>
        <w:t>传导性</w:t>
      </w:r>
    </w:p>
    <w:p w14:paraId="3A61AF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selectivity      [silek'tiviti] </w:t>
      </w:r>
      <w:r w:rsidRPr="003D4DC1">
        <w:rPr>
          <w:rFonts w:ascii="Times New Roman" w:hAnsi="Times New Roman"/>
          <w:color w:val="000000" w:themeColor="text1"/>
        </w:rPr>
        <w:t>选择（性）</w:t>
      </w:r>
    </w:p>
    <w:p w14:paraId="5091E2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creativity       [,kriei'tiviti] </w:t>
      </w:r>
      <w:r w:rsidRPr="003D4DC1">
        <w:rPr>
          <w:rFonts w:ascii="Times New Roman" w:hAnsi="Times New Roman"/>
          <w:color w:val="000000" w:themeColor="text1"/>
        </w:rPr>
        <w:t>创造力</w:t>
      </w:r>
    </w:p>
    <w:p w14:paraId="07BD2F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collectivity     [,kɔlek'tiviti] </w:t>
      </w:r>
      <w:r w:rsidRPr="003D4DC1">
        <w:rPr>
          <w:rFonts w:ascii="Times New Roman" w:hAnsi="Times New Roman"/>
          <w:color w:val="000000" w:themeColor="text1"/>
        </w:rPr>
        <w:t>集体（性）</w:t>
      </w:r>
    </w:p>
    <w:p w14:paraId="7FE40C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relativity       [,relə'tivəti] </w:t>
      </w:r>
      <w:r w:rsidRPr="003D4DC1">
        <w:rPr>
          <w:rFonts w:ascii="Times New Roman" w:hAnsi="Times New Roman"/>
          <w:color w:val="000000" w:themeColor="text1"/>
        </w:rPr>
        <w:t>相关性</w:t>
      </w:r>
    </w:p>
    <w:p w14:paraId="6ABEC6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expressivity    [,ekspre'sivəti] </w:t>
      </w:r>
      <w:r w:rsidRPr="003D4DC1">
        <w:rPr>
          <w:rFonts w:ascii="Times New Roman" w:hAnsi="Times New Roman"/>
          <w:color w:val="000000" w:themeColor="text1"/>
        </w:rPr>
        <w:t>善于表达</w:t>
      </w:r>
    </w:p>
    <w:p w14:paraId="33C9BA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captivity       [kæp'tivəti] </w:t>
      </w:r>
      <w:r w:rsidRPr="003D4DC1">
        <w:rPr>
          <w:rFonts w:ascii="Times New Roman" w:hAnsi="Times New Roman"/>
          <w:color w:val="000000" w:themeColor="text1"/>
        </w:rPr>
        <w:t>被俘</w:t>
      </w:r>
    </w:p>
    <w:p w14:paraId="5CF1B03F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F0352B4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114. -ization[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D8899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复合后缀，由</w:t>
      </w:r>
      <w:r w:rsidRPr="003D4DC1">
        <w:rPr>
          <w:rFonts w:ascii="Times New Roman" w:hAnsi="Times New Roman"/>
          <w:color w:val="000000" w:themeColor="text1"/>
        </w:rPr>
        <w:t>-iz(e)+-ation</w:t>
      </w:r>
      <w:r w:rsidRPr="003D4DC1">
        <w:rPr>
          <w:rFonts w:ascii="Times New Roman" w:hAnsi="Times New Roman"/>
          <w:color w:val="000000" w:themeColor="text1"/>
        </w:rPr>
        <w:t>而成，表示行为的过程或结果</w:t>
      </w:r>
      <w:r w:rsidRPr="003D4DC1">
        <w:rPr>
          <w:rFonts w:ascii="Times New Roman" w:hAnsi="Times New Roman"/>
          <w:color w:val="000000" w:themeColor="text1"/>
        </w:rPr>
        <w:t>,“...</w:t>
      </w:r>
      <w:r w:rsidRPr="003D4DC1">
        <w:rPr>
          <w:rFonts w:ascii="Times New Roman" w:hAnsi="Times New Roman"/>
          <w:color w:val="000000" w:themeColor="text1"/>
        </w:rPr>
        <w:t>化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，与动词后缀</w:t>
      </w:r>
      <w:r w:rsidRPr="003D4DC1">
        <w:rPr>
          <w:rFonts w:ascii="Times New Roman" w:hAnsi="Times New Roman"/>
          <w:color w:val="000000" w:themeColor="text1"/>
        </w:rPr>
        <w:t>-ize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7C8357EC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5D0F2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modernization   [,mɔdənai'zeiʃən] </w:t>
      </w:r>
      <w:r w:rsidRPr="003D4DC1">
        <w:rPr>
          <w:rFonts w:ascii="Times New Roman" w:hAnsi="Times New Roman"/>
          <w:color w:val="000000" w:themeColor="text1"/>
        </w:rPr>
        <w:t>现代化</w:t>
      </w:r>
    </w:p>
    <w:p w14:paraId="4BE82C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industrialization  [in,dʌstriəlai'zeiʃən] </w:t>
      </w:r>
      <w:r w:rsidRPr="003D4DC1">
        <w:rPr>
          <w:rFonts w:ascii="Times New Roman" w:hAnsi="Times New Roman"/>
          <w:color w:val="000000" w:themeColor="text1"/>
        </w:rPr>
        <w:t>工业化</w:t>
      </w:r>
    </w:p>
    <w:p w14:paraId="2502D7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mechanization  [,mekənai'zeiʃən] </w:t>
      </w:r>
      <w:r w:rsidRPr="003D4DC1">
        <w:rPr>
          <w:rFonts w:ascii="Times New Roman" w:hAnsi="Times New Roman"/>
          <w:color w:val="000000" w:themeColor="text1"/>
        </w:rPr>
        <w:t>机械化</w:t>
      </w:r>
    </w:p>
    <w:p w14:paraId="78FFCF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normalization   [,nɔ:məlai'zeiʃən] </w:t>
      </w:r>
      <w:r w:rsidRPr="003D4DC1">
        <w:rPr>
          <w:rFonts w:ascii="Times New Roman" w:hAnsi="Times New Roman"/>
          <w:color w:val="000000" w:themeColor="text1"/>
        </w:rPr>
        <w:t>政党化</w:t>
      </w:r>
    </w:p>
    <w:p w14:paraId="08D8B3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revolutionization [,revəlju:ʃənai'zeiʃən] </w:t>
      </w:r>
      <w:r w:rsidRPr="003D4DC1">
        <w:rPr>
          <w:rFonts w:ascii="Times New Roman" w:hAnsi="Times New Roman"/>
          <w:color w:val="000000" w:themeColor="text1"/>
        </w:rPr>
        <w:t>革命化</w:t>
      </w:r>
    </w:p>
    <w:p w14:paraId="7C6FFD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realization      [,riəlai'zeiʃən] </w:t>
      </w:r>
      <w:r w:rsidRPr="003D4DC1">
        <w:rPr>
          <w:rFonts w:ascii="Times New Roman" w:hAnsi="Times New Roman"/>
          <w:color w:val="000000" w:themeColor="text1"/>
        </w:rPr>
        <w:t>实现</w:t>
      </w:r>
    </w:p>
    <w:p w14:paraId="6F4ECC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economization   [i,kɔnəmai'zeiʃən] </w:t>
      </w:r>
      <w:r w:rsidRPr="003D4DC1">
        <w:rPr>
          <w:rFonts w:ascii="Times New Roman" w:hAnsi="Times New Roman"/>
          <w:color w:val="000000" w:themeColor="text1"/>
        </w:rPr>
        <w:t>节约，节省</w:t>
      </w:r>
    </w:p>
    <w:p w14:paraId="3D0572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centralization    [,sentrəlai'zeiʃən] </w:t>
      </w:r>
      <w:r w:rsidRPr="003D4DC1">
        <w:rPr>
          <w:rFonts w:ascii="Times New Roman" w:hAnsi="Times New Roman"/>
          <w:color w:val="000000" w:themeColor="text1"/>
        </w:rPr>
        <w:t>集中</w:t>
      </w:r>
    </w:p>
    <w:p w14:paraId="14F716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popularization   [,pɔpjulərai'zeiʃən] </w:t>
      </w:r>
      <w:r w:rsidRPr="003D4DC1">
        <w:rPr>
          <w:rFonts w:ascii="Times New Roman" w:hAnsi="Times New Roman"/>
          <w:color w:val="000000" w:themeColor="text1"/>
        </w:rPr>
        <w:t>普及，推广</w:t>
      </w:r>
    </w:p>
    <w:p w14:paraId="662EC7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organization     [,ɔ:ɡənai'zeiʃən] </w:t>
      </w:r>
      <w:r w:rsidRPr="003D4DC1">
        <w:rPr>
          <w:rFonts w:ascii="Times New Roman" w:hAnsi="Times New Roman"/>
          <w:color w:val="000000" w:themeColor="text1"/>
        </w:rPr>
        <w:t>组织，团体</w:t>
      </w:r>
    </w:p>
    <w:p w14:paraId="2B9F474F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87F5FBE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115. -ize[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动词后缀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988BE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―...</w:t>
      </w:r>
      <w:r w:rsidRPr="003D4DC1">
        <w:rPr>
          <w:rFonts w:ascii="Times New Roman" w:hAnsi="Times New Roman"/>
          <w:color w:val="000000" w:themeColor="text1"/>
        </w:rPr>
        <w:t>化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、照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样子做、按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方式处理，变成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状态，使成为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，与名词后缀</w:t>
      </w:r>
      <w:r w:rsidRPr="003D4DC1">
        <w:rPr>
          <w:rFonts w:ascii="Times New Roman" w:hAnsi="Times New Roman"/>
          <w:color w:val="000000" w:themeColor="text1"/>
        </w:rPr>
        <w:t>-ization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3E0BF8CA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C543A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modernize    ['mɔdənaiz]</w:t>
      </w:r>
      <w:r w:rsidRPr="003D4DC1">
        <w:rPr>
          <w:rFonts w:ascii="Times New Roman" w:hAnsi="Times New Roman"/>
          <w:color w:val="000000" w:themeColor="text1"/>
        </w:rPr>
        <w:t>（使）现代化</w:t>
      </w:r>
    </w:p>
    <w:p w14:paraId="764492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industrialize   [in'dʌtriəlaiz]</w:t>
      </w:r>
      <w:r w:rsidRPr="003D4DC1">
        <w:rPr>
          <w:rFonts w:ascii="Times New Roman" w:hAnsi="Times New Roman"/>
          <w:color w:val="000000" w:themeColor="text1"/>
        </w:rPr>
        <w:t>（使）工业化</w:t>
      </w:r>
    </w:p>
    <w:p w14:paraId="3FB3B5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mechanize    ['mekənaiz]</w:t>
      </w:r>
      <w:r w:rsidRPr="003D4DC1">
        <w:rPr>
          <w:rFonts w:ascii="Times New Roman" w:hAnsi="Times New Roman"/>
          <w:color w:val="000000" w:themeColor="text1"/>
        </w:rPr>
        <w:t>（使）机械化</w:t>
      </w:r>
    </w:p>
    <w:p w14:paraId="6C45BF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normalize     ['nɔ:məlaiz]</w:t>
      </w:r>
      <w:r w:rsidRPr="003D4DC1">
        <w:rPr>
          <w:rFonts w:ascii="Times New Roman" w:hAnsi="Times New Roman"/>
          <w:color w:val="000000" w:themeColor="text1"/>
        </w:rPr>
        <w:t>（使）正常化</w:t>
      </w:r>
    </w:p>
    <w:p w14:paraId="4AD02B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organize      ['ɔ:ɡənaiz] </w:t>
      </w:r>
      <w:r w:rsidRPr="003D4DC1">
        <w:rPr>
          <w:rFonts w:ascii="Times New Roman" w:hAnsi="Times New Roman"/>
          <w:color w:val="000000" w:themeColor="text1"/>
        </w:rPr>
        <w:t>组织</w:t>
      </w:r>
    </w:p>
    <w:p w14:paraId="2F1349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realize        ['riəlaiz] </w:t>
      </w:r>
      <w:r w:rsidRPr="003D4DC1">
        <w:rPr>
          <w:rFonts w:ascii="Times New Roman" w:hAnsi="Times New Roman"/>
          <w:color w:val="000000" w:themeColor="text1"/>
        </w:rPr>
        <w:t>实现</w:t>
      </w:r>
    </w:p>
    <w:p w14:paraId="11EE52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economize    [i'kɔnəmaiz] </w:t>
      </w:r>
      <w:r w:rsidRPr="003D4DC1">
        <w:rPr>
          <w:rFonts w:ascii="Times New Roman" w:hAnsi="Times New Roman"/>
          <w:color w:val="000000" w:themeColor="text1"/>
        </w:rPr>
        <w:t>节约，节省</w:t>
      </w:r>
    </w:p>
    <w:p w14:paraId="7EE4A2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centralize     ['sentrəlaiz]</w:t>
      </w:r>
      <w:r w:rsidRPr="003D4DC1">
        <w:rPr>
          <w:rFonts w:ascii="Times New Roman" w:hAnsi="Times New Roman"/>
          <w:color w:val="000000" w:themeColor="text1"/>
        </w:rPr>
        <w:t>（使）集中</w:t>
      </w:r>
    </w:p>
    <w:p w14:paraId="243396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popularize     ['pɔpjuləraiz] </w:t>
      </w:r>
      <w:r w:rsidRPr="003D4DC1">
        <w:rPr>
          <w:rFonts w:ascii="Times New Roman" w:hAnsi="Times New Roman"/>
          <w:color w:val="000000" w:themeColor="text1"/>
        </w:rPr>
        <w:t>使普通，推广</w:t>
      </w:r>
    </w:p>
    <w:p w14:paraId="6A30EC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revolutionize   [,revə'lju:ʃənaiz]</w:t>
      </w:r>
      <w:r w:rsidRPr="003D4DC1">
        <w:rPr>
          <w:rFonts w:ascii="Times New Roman" w:hAnsi="Times New Roman"/>
          <w:color w:val="000000" w:themeColor="text1"/>
        </w:rPr>
        <w:t>（使）革命化</w:t>
      </w:r>
    </w:p>
    <w:p w14:paraId="71EC752F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75871C1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116. -kin[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710BF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表示小。</w:t>
      </w:r>
    </w:p>
    <w:p w14:paraId="18888E33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9C3F3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ladykin     ['leidikin] </w:t>
      </w:r>
      <w:r w:rsidRPr="003D4DC1">
        <w:rPr>
          <w:rFonts w:ascii="Times New Roman" w:hAnsi="Times New Roman"/>
          <w:color w:val="000000" w:themeColor="text1"/>
        </w:rPr>
        <w:t>小妇人</w:t>
      </w:r>
    </w:p>
    <w:p w14:paraId="7D51E5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lambkin    ['læmkin] </w:t>
      </w:r>
      <w:r w:rsidRPr="003D4DC1">
        <w:rPr>
          <w:rFonts w:ascii="Times New Roman" w:hAnsi="Times New Roman"/>
          <w:color w:val="000000" w:themeColor="text1"/>
        </w:rPr>
        <w:t>羔羊</w:t>
      </w:r>
    </w:p>
    <w:p w14:paraId="49D449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princekin   ['prinskin] </w:t>
      </w:r>
      <w:r w:rsidRPr="003D4DC1">
        <w:rPr>
          <w:rFonts w:ascii="Times New Roman" w:hAnsi="Times New Roman"/>
          <w:color w:val="000000" w:themeColor="text1"/>
        </w:rPr>
        <w:t>小君主，幼君</w:t>
      </w:r>
    </w:p>
    <w:p w14:paraId="7009F7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pannikin    ['pænikin] </w:t>
      </w:r>
      <w:r w:rsidRPr="003D4DC1">
        <w:rPr>
          <w:rFonts w:ascii="Times New Roman" w:hAnsi="Times New Roman"/>
          <w:color w:val="000000" w:themeColor="text1"/>
        </w:rPr>
        <w:t>小盘，小平锅</w:t>
      </w:r>
    </w:p>
    <w:p w14:paraId="496819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manikin    ['mænikin] </w:t>
      </w:r>
      <w:r w:rsidRPr="003D4DC1">
        <w:rPr>
          <w:rFonts w:ascii="Times New Roman" w:hAnsi="Times New Roman"/>
          <w:color w:val="000000" w:themeColor="text1"/>
        </w:rPr>
        <w:t>矮子，侏儒</w:t>
      </w:r>
    </w:p>
    <w:p w14:paraId="39A637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devilkin    ['devəlkin] </w:t>
      </w:r>
      <w:r w:rsidRPr="003D4DC1">
        <w:rPr>
          <w:rFonts w:ascii="Times New Roman" w:hAnsi="Times New Roman"/>
          <w:color w:val="000000" w:themeColor="text1"/>
        </w:rPr>
        <w:t>小魔鬼</w:t>
      </w:r>
    </w:p>
    <w:p w14:paraId="38AA71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cannikin   ['kænikin] </w:t>
      </w:r>
      <w:r w:rsidRPr="003D4DC1">
        <w:rPr>
          <w:rFonts w:ascii="Times New Roman" w:hAnsi="Times New Roman"/>
          <w:color w:val="000000" w:themeColor="text1"/>
        </w:rPr>
        <w:t>小罐</w:t>
      </w:r>
    </w:p>
    <w:p w14:paraId="7DBFC8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napkin     ['næpkin] </w:t>
      </w:r>
      <w:r w:rsidRPr="003D4DC1">
        <w:rPr>
          <w:rFonts w:ascii="Times New Roman" w:hAnsi="Times New Roman"/>
          <w:color w:val="000000" w:themeColor="text1"/>
        </w:rPr>
        <w:t>揩嘴布，餐布</w:t>
      </w:r>
    </w:p>
    <w:p w14:paraId="41809836" w14:textId="77777777" w:rsidR="009C53D1" w:rsidRPr="003D4DC1" w:rsidRDefault="009C53D1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D5C33A5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117. –le</w:t>
      </w:r>
    </w:p>
    <w:p w14:paraId="55362D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动词后缀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1A7FBC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、表示反复、连续及拟声动作；</w:t>
      </w:r>
    </w:p>
    <w:p w14:paraId="315CCE34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05F78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winkle   ['wiŋkl] </w:t>
      </w:r>
      <w:r w:rsidRPr="003D4DC1">
        <w:rPr>
          <w:rFonts w:ascii="Times New Roman" w:hAnsi="Times New Roman"/>
          <w:color w:val="000000" w:themeColor="text1"/>
        </w:rPr>
        <w:t>闪烁，闪耀</w:t>
      </w:r>
    </w:p>
    <w:p w14:paraId="79926E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twinkle   ['twiŋkl] </w:t>
      </w:r>
      <w:r w:rsidRPr="003D4DC1">
        <w:rPr>
          <w:rFonts w:ascii="Times New Roman" w:hAnsi="Times New Roman"/>
          <w:color w:val="000000" w:themeColor="text1"/>
        </w:rPr>
        <w:t>闪烁，闪耀</w:t>
      </w:r>
    </w:p>
    <w:p w14:paraId="0192E8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wriggle   ['riɡl] </w:t>
      </w:r>
      <w:r w:rsidRPr="003D4DC1">
        <w:rPr>
          <w:rFonts w:ascii="Times New Roman" w:hAnsi="Times New Roman"/>
          <w:color w:val="000000" w:themeColor="text1"/>
        </w:rPr>
        <w:t>蠕动，扭动</w:t>
      </w:r>
    </w:p>
    <w:p w14:paraId="7BEB12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joggle    ['dʒɔɡl] </w:t>
      </w:r>
      <w:r w:rsidRPr="003D4DC1">
        <w:rPr>
          <w:rFonts w:ascii="Times New Roman" w:hAnsi="Times New Roman"/>
          <w:color w:val="000000" w:themeColor="text1"/>
        </w:rPr>
        <w:t>轻摇</w:t>
      </w:r>
    </w:p>
    <w:p w14:paraId="042F03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jingle   ['dʒiŋɡl] </w:t>
      </w:r>
      <w:r w:rsidRPr="003D4DC1">
        <w:rPr>
          <w:rFonts w:ascii="Times New Roman" w:hAnsi="Times New Roman"/>
          <w:color w:val="000000" w:themeColor="text1"/>
        </w:rPr>
        <w:t>作丁当响</w:t>
      </w:r>
    </w:p>
    <w:p w14:paraId="1AAD7A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tinkle   ['tiŋkl] </w:t>
      </w:r>
      <w:r w:rsidRPr="003D4DC1">
        <w:rPr>
          <w:rFonts w:ascii="Times New Roman" w:hAnsi="Times New Roman"/>
          <w:color w:val="000000" w:themeColor="text1"/>
        </w:rPr>
        <w:t>发丁当声</w:t>
      </w:r>
    </w:p>
    <w:p w14:paraId="0C4A6B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sizzle   ['sizl] </w:t>
      </w:r>
      <w:r w:rsidRPr="003D4DC1">
        <w:rPr>
          <w:rFonts w:ascii="Times New Roman" w:hAnsi="Times New Roman"/>
          <w:color w:val="000000" w:themeColor="text1"/>
        </w:rPr>
        <w:t>发咝咝声</w:t>
      </w:r>
    </w:p>
    <w:p w14:paraId="1E0C86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gurgle  ['ɡə:ɡl] </w:t>
      </w:r>
      <w:r w:rsidRPr="003D4DC1">
        <w:rPr>
          <w:rFonts w:ascii="Times New Roman" w:hAnsi="Times New Roman"/>
          <w:color w:val="000000" w:themeColor="text1"/>
        </w:rPr>
        <w:t>发咯咯声</w:t>
      </w:r>
    </w:p>
    <w:p w14:paraId="619FB909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78A70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5163C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、将形容词或名词变成动词；</w:t>
      </w:r>
    </w:p>
    <w:p w14:paraId="6128F22C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ADF7B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darkle    ['dɑ:kl] </w:t>
      </w:r>
      <w:r w:rsidRPr="003D4DC1">
        <w:rPr>
          <w:rFonts w:ascii="Times New Roman" w:hAnsi="Times New Roman"/>
          <w:color w:val="000000" w:themeColor="text1"/>
        </w:rPr>
        <w:t>变暗</w:t>
      </w:r>
    </w:p>
    <w:p w14:paraId="6A9828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speckle   ['spekl] </w:t>
      </w:r>
      <w:r w:rsidRPr="003D4DC1">
        <w:rPr>
          <w:rFonts w:ascii="Times New Roman" w:hAnsi="Times New Roman"/>
          <w:color w:val="000000" w:themeColor="text1"/>
        </w:rPr>
        <w:t>使弄上斑点</w:t>
      </w:r>
    </w:p>
    <w:p w14:paraId="6A51382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sparkle   ['spɑ:kl] </w:t>
      </w:r>
      <w:r w:rsidRPr="003D4DC1">
        <w:rPr>
          <w:rFonts w:ascii="Times New Roman" w:hAnsi="Times New Roman"/>
          <w:color w:val="000000" w:themeColor="text1"/>
        </w:rPr>
        <w:t>发火花</w:t>
      </w:r>
    </w:p>
    <w:p w14:paraId="48E3E4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handle   ['hændl] </w:t>
      </w:r>
      <w:r w:rsidRPr="003D4DC1">
        <w:rPr>
          <w:rFonts w:ascii="Times New Roman" w:hAnsi="Times New Roman"/>
          <w:color w:val="000000" w:themeColor="text1"/>
        </w:rPr>
        <w:t>拿，搬弄，操纵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69CC20AC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70E4E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AF148D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表示做某种动作时所使用的东西。</w:t>
      </w:r>
    </w:p>
    <w:p w14:paraId="758529F0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A6CC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thimble   ['θimbl] </w:t>
      </w:r>
      <w:r w:rsidRPr="003D4DC1">
        <w:rPr>
          <w:rFonts w:ascii="Times New Roman" w:hAnsi="Times New Roman"/>
          <w:color w:val="000000" w:themeColor="text1"/>
        </w:rPr>
        <w:t>顶针（</w:t>
      </w:r>
      <w:r w:rsidRPr="003D4DC1">
        <w:rPr>
          <w:rFonts w:ascii="Times New Roman" w:hAnsi="Times New Roman"/>
          <w:color w:val="000000" w:themeColor="text1"/>
        </w:rPr>
        <w:t xml:space="preserve">thimb=thumb </w:t>
      </w:r>
      <w:r w:rsidRPr="003D4DC1">
        <w:rPr>
          <w:rFonts w:ascii="Times New Roman" w:hAnsi="Times New Roman"/>
          <w:color w:val="000000" w:themeColor="text1"/>
        </w:rPr>
        <w:t>拇指）</w:t>
      </w:r>
    </w:p>
    <w:p w14:paraId="69FA95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shuttle    ['ʃʌtl] </w:t>
      </w:r>
      <w:r w:rsidRPr="003D4DC1">
        <w:rPr>
          <w:rFonts w:ascii="Times New Roman" w:hAnsi="Times New Roman"/>
          <w:color w:val="000000" w:themeColor="text1"/>
        </w:rPr>
        <w:t>织布梭（</w:t>
      </w:r>
      <w:r w:rsidRPr="003D4DC1">
        <w:rPr>
          <w:rFonts w:ascii="Times New Roman" w:hAnsi="Times New Roman"/>
          <w:color w:val="000000" w:themeColor="text1"/>
        </w:rPr>
        <w:t xml:space="preserve">shut=shoot </w:t>
      </w:r>
      <w:r w:rsidRPr="003D4DC1">
        <w:rPr>
          <w:rFonts w:ascii="Times New Roman" w:hAnsi="Times New Roman"/>
          <w:color w:val="000000" w:themeColor="text1"/>
        </w:rPr>
        <w:t>抛出）</w:t>
      </w:r>
    </w:p>
    <w:p w14:paraId="4D4FC6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stopple    ['stɔpl] </w:t>
      </w:r>
      <w:r w:rsidRPr="003D4DC1">
        <w:rPr>
          <w:rFonts w:ascii="Times New Roman" w:hAnsi="Times New Roman"/>
          <w:color w:val="000000" w:themeColor="text1"/>
        </w:rPr>
        <w:t>塞子</w:t>
      </w:r>
    </w:p>
    <w:p w14:paraId="088508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spindle    ['spindl] </w:t>
      </w:r>
      <w:r w:rsidRPr="003D4DC1">
        <w:rPr>
          <w:rFonts w:ascii="Times New Roman" w:hAnsi="Times New Roman"/>
          <w:color w:val="000000" w:themeColor="text1"/>
        </w:rPr>
        <w:t>纺纱锭子（</w:t>
      </w:r>
      <w:r w:rsidRPr="003D4DC1">
        <w:rPr>
          <w:rFonts w:ascii="Times New Roman" w:hAnsi="Times New Roman"/>
          <w:color w:val="000000" w:themeColor="text1"/>
        </w:rPr>
        <w:t xml:space="preserve">spin </w:t>
      </w:r>
      <w:r w:rsidRPr="003D4DC1">
        <w:rPr>
          <w:rFonts w:ascii="Times New Roman" w:hAnsi="Times New Roman"/>
          <w:color w:val="000000" w:themeColor="text1"/>
        </w:rPr>
        <w:t>纺）</w:t>
      </w:r>
    </w:p>
    <w:p w14:paraId="7292BF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handle    ['hændl] </w:t>
      </w:r>
      <w:r w:rsidRPr="003D4DC1">
        <w:rPr>
          <w:rFonts w:ascii="Times New Roman" w:hAnsi="Times New Roman"/>
          <w:color w:val="000000" w:themeColor="text1"/>
        </w:rPr>
        <w:t>柄，把手</w:t>
      </w:r>
    </w:p>
    <w:p w14:paraId="02CC56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girdle     ['ɡə:dl] </w:t>
      </w:r>
      <w:r w:rsidRPr="003D4DC1">
        <w:rPr>
          <w:rFonts w:ascii="Times New Roman" w:hAnsi="Times New Roman"/>
          <w:color w:val="000000" w:themeColor="text1"/>
        </w:rPr>
        <w:t>带，腰带</w:t>
      </w:r>
    </w:p>
    <w:p w14:paraId="74316FF0" w14:textId="77777777" w:rsidR="009C53D1" w:rsidRPr="003D4DC1" w:rsidRDefault="009C53D1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7A03018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118. -less[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761D4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无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不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F20F1F0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DEE3E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homeless   ['həumlis] </w:t>
      </w:r>
      <w:r w:rsidRPr="003D4DC1">
        <w:rPr>
          <w:rFonts w:ascii="Times New Roman" w:hAnsi="Times New Roman"/>
          <w:color w:val="000000" w:themeColor="text1"/>
        </w:rPr>
        <w:t>无家可归的</w:t>
      </w:r>
    </w:p>
    <w:p w14:paraId="37E87A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useless     ['ju:slis] </w:t>
      </w:r>
      <w:r w:rsidRPr="003D4DC1">
        <w:rPr>
          <w:rFonts w:ascii="Times New Roman" w:hAnsi="Times New Roman"/>
          <w:color w:val="000000" w:themeColor="text1"/>
        </w:rPr>
        <w:t>无用的</w:t>
      </w:r>
    </w:p>
    <w:p w14:paraId="6CA7A5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hopeless   ['həuplis] </w:t>
      </w:r>
      <w:r w:rsidRPr="003D4DC1">
        <w:rPr>
          <w:rFonts w:ascii="Times New Roman" w:hAnsi="Times New Roman"/>
          <w:color w:val="000000" w:themeColor="text1"/>
        </w:rPr>
        <w:t>无希望的</w:t>
      </w:r>
    </w:p>
    <w:p w14:paraId="767494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colourless  ['kʌləlis] </w:t>
      </w:r>
      <w:r w:rsidRPr="003D4DC1">
        <w:rPr>
          <w:rFonts w:ascii="Times New Roman" w:hAnsi="Times New Roman"/>
          <w:color w:val="000000" w:themeColor="text1"/>
        </w:rPr>
        <w:t>无色的</w:t>
      </w:r>
    </w:p>
    <w:p w14:paraId="71843B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waterless   ['wɔ:təlis] </w:t>
      </w:r>
      <w:r w:rsidRPr="003D4DC1">
        <w:rPr>
          <w:rFonts w:ascii="Times New Roman" w:hAnsi="Times New Roman"/>
          <w:color w:val="000000" w:themeColor="text1"/>
        </w:rPr>
        <w:t>无水的，干的</w:t>
      </w:r>
    </w:p>
    <w:p w14:paraId="78E4A6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rootless    ['ru:tlis] </w:t>
      </w:r>
      <w:r w:rsidRPr="003D4DC1">
        <w:rPr>
          <w:rFonts w:ascii="Times New Roman" w:hAnsi="Times New Roman"/>
          <w:color w:val="000000" w:themeColor="text1"/>
        </w:rPr>
        <w:t>无根的</w:t>
      </w:r>
    </w:p>
    <w:p w14:paraId="76D0DA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jobless     ['dʒɔblis] </w:t>
      </w:r>
      <w:r w:rsidRPr="003D4DC1">
        <w:rPr>
          <w:rFonts w:ascii="Times New Roman" w:hAnsi="Times New Roman"/>
          <w:color w:val="000000" w:themeColor="text1"/>
        </w:rPr>
        <w:t>无职业的</w:t>
      </w:r>
    </w:p>
    <w:p w14:paraId="454B9D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shameless   ['ʃeimlis] </w:t>
      </w:r>
      <w:r w:rsidRPr="003D4DC1">
        <w:rPr>
          <w:rFonts w:ascii="Times New Roman" w:hAnsi="Times New Roman"/>
          <w:color w:val="000000" w:themeColor="text1"/>
        </w:rPr>
        <w:t>无耻的</w:t>
      </w:r>
    </w:p>
    <w:p w14:paraId="00E0E0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sleepless    ['sli:plis] </w:t>
      </w:r>
      <w:r w:rsidRPr="003D4DC1">
        <w:rPr>
          <w:rFonts w:ascii="Times New Roman" w:hAnsi="Times New Roman"/>
          <w:color w:val="000000" w:themeColor="text1"/>
        </w:rPr>
        <w:t>不眠的</w:t>
      </w:r>
    </w:p>
    <w:p w14:paraId="4E027E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tireless      ['taiəlis] </w:t>
      </w:r>
      <w:r w:rsidRPr="003D4DC1">
        <w:rPr>
          <w:rFonts w:ascii="Times New Roman" w:hAnsi="Times New Roman"/>
          <w:color w:val="000000" w:themeColor="text1"/>
        </w:rPr>
        <w:t>不倦的</w:t>
      </w:r>
    </w:p>
    <w:p w14:paraId="50BC80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ceaseless    ['si:slis] </w:t>
      </w:r>
      <w:r w:rsidRPr="003D4DC1">
        <w:rPr>
          <w:rFonts w:ascii="Times New Roman" w:hAnsi="Times New Roman"/>
          <w:color w:val="000000" w:themeColor="text1"/>
        </w:rPr>
        <w:t>不停的</w:t>
      </w:r>
    </w:p>
    <w:p w14:paraId="6AA6C8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countless    ['kauntlis] </w:t>
      </w:r>
      <w:r w:rsidRPr="003D4DC1">
        <w:rPr>
          <w:rFonts w:ascii="Times New Roman" w:hAnsi="Times New Roman"/>
          <w:color w:val="000000" w:themeColor="text1"/>
        </w:rPr>
        <w:t>数不清的</w:t>
      </w:r>
    </w:p>
    <w:p w14:paraId="1B6DDD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fruitless     ['fru:tlis] </w:t>
      </w:r>
      <w:r w:rsidRPr="003D4DC1">
        <w:rPr>
          <w:rFonts w:ascii="Times New Roman" w:hAnsi="Times New Roman"/>
          <w:color w:val="000000" w:themeColor="text1"/>
        </w:rPr>
        <w:t>不结果实的</w:t>
      </w:r>
    </w:p>
    <w:p w14:paraId="60E8C7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regardless   [ri'ɡɑ:dlis] </w:t>
      </w:r>
      <w:r w:rsidRPr="003D4DC1">
        <w:rPr>
          <w:rFonts w:ascii="Times New Roman" w:hAnsi="Times New Roman"/>
          <w:color w:val="000000" w:themeColor="text1"/>
        </w:rPr>
        <w:t>不注意的</w:t>
      </w:r>
    </w:p>
    <w:p w14:paraId="5D3CA4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restless     ['restlis] </w:t>
      </w:r>
      <w:r w:rsidRPr="003D4DC1">
        <w:rPr>
          <w:rFonts w:ascii="Times New Roman" w:hAnsi="Times New Roman"/>
          <w:color w:val="000000" w:themeColor="text1"/>
        </w:rPr>
        <w:t>不休息的</w:t>
      </w:r>
    </w:p>
    <w:p w14:paraId="7A8722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changeless  ['tʃeindʒlis] </w:t>
      </w:r>
      <w:r w:rsidRPr="003D4DC1">
        <w:rPr>
          <w:rFonts w:ascii="Times New Roman" w:hAnsi="Times New Roman"/>
          <w:color w:val="000000" w:themeColor="text1"/>
        </w:rPr>
        <w:t>不变的</w:t>
      </w:r>
    </w:p>
    <w:p w14:paraId="2D35CB58" w14:textId="77777777" w:rsidR="009C53D1" w:rsidRPr="003D4DC1" w:rsidRDefault="009C53D1" w:rsidP="00D878A7">
      <w:pPr>
        <w:rPr>
          <w:rFonts w:ascii="Times New Roman" w:hAnsi="Times New Roman"/>
          <w:color w:val="000000" w:themeColor="text1"/>
        </w:rPr>
        <w:sectPr w:rsidR="009C53D1" w:rsidRPr="003D4DC1" w:rsidSect="009C53D1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3C6CA03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119. -let[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C407C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表示小。</w:t>
      </w:r>
    </w:p>
    <w:p w14:paraId="5100A8A7" w14:textId="77777777" w:rsidR="00D917B9" w:rsidRPr="003D4DC1" w:rsidRDefault="00D917B9" w:rsidP="00D878A7">
      <w:pPr>
        <w:rPr>
          <w:rFonts w:ascii="Times New Roman" w:hAnsi="Times New Roman"/>
          <w:color w:val="000000" w:themeColor="text1"/>
        </w:rPr>
        <w:sectPr w:rsidR="00D917B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152E2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booklet    ['buklit] </w:t>
      </w:r>
      <w:r w:rsidRPr="003D4DC1">
        <w:rPr>
          <w:rFonts w:ascii="Times New Roman" w:hAnsi="Times New Roman"/>
          <w:color w:val="000000" w:themeColor="text1"/>
        </w:rPr>
        <w:t>小册子</w:t>
      </w:r>
    </w:p>
    <w:p w14:paraId="03D9DE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houselet   ['hauslit] </w:t>
      </w:r>
      <w:r w:rsidRPr="003D4DC1">
        <w:rPr>
          <w:rFonts w:ascii="Times New Roman" w:hAnsi="Times New Roman"/>
          <w:color w:val="000000" w:themeColor="text1"/>
        </w:rPr>
        <w:t>小房子</w:t>
      </w:r>
    </w:p>
    <w:p w14:paraId="583879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starlet    ['stɑ:lit] </w:t>
      </w:r>
      <w:r w:rsidRPr="003D4DC1">
        <w:rPr>
          <w:rFonts w:ascii="Times New Roman" w:hAnsi="Times New Roman"/>
          <w:color w:val="000000" w:themeColor="text1"/>
        </w:rPr>
        <w:t>小星</w:t>
      </w:r>
    </w:p>
    <w:p w14:paraId="098827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townlet   ['taunlit] </w:t>
      </w:r>
      <w:r w:rsidRPr="003D4DC1">
        <w:rPr>
          <w:rFonts w:ascii="Times New Roman" w:hAnsi="Times New Roman"/>
          <w:color w:val="000000" w:themeColor="text1"/>
        </w:rPr>
        <w:t>小镇</w:t>
      </w:r>
    </w:p>
    <w:p w14:paraId="47522D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piglet    ['piɡlit] </w:t>
      </w:r>
      <w:r w:rsidRPr="003D4DC1">
        <w:rPr>
          <w:rFonts w:ascii="Times New Roman" w:hAnsi="Times New Roman"/>
          <w:color w:val="000000" w:themeColor="text1"/>
        </w:rPr>
        <w:t>小猪</w:t>
      </w:r>
    </w:p>
    <w:p w14:paraId="36A956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rootlet   ['ru:tlit] </w:t>
      </w:r>
      <w:r w:rsidRPr="003D4DC1">
        <w:rPr>
          <w:rFonts w:ascii="Times New Roman" w:hAnsi="Times New Roman"/>
          <w:color w:val="000000" w:themeColor="text1"/>
        </w:rPr>
        <w:t>小根，细根</w:t>
      </w:r>
    </w:p>
    <w:p w14:paraId="195FD1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droplet    ['drɔplit] </w:t>
      </w:r>
      <w:r w:rsidRPr="003D4DC1">
        <w:rPr>
          <w:rFonts w:ascii="Times New Roman" w:hAnsi="Times New Roman"/>
          <w:color w:val="000000" w:themeColor="text1"/>
        </w:rPr>
        <w:t>小滴，飞沫</w:t>
      </w:r>
    </w:p>
    <w:p w14:paraId="0BF561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cloudlet   ['klaudlit] </w:t>
      </w:r>
      <w:r w:rsidRPr="003D4DC1">
        <w:rPr>
          <w:rFonts w:ascii="Times New Roman" w:hAnsi="Times New Roman"/>
          <w:color w:val="000000" w:themeColor="text1"/>
        </w:rPr>
        <w:t>小杂云</w:t>
      </w:r>
    </w:p>
    <w:p w14:paraId="5FB441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playlet    ['pleilit] </w:t>
      </w:r>
      <w:r w:rsidRPr="003D4DC1">
        <w:rPr>
          <w:rFonts w:ascii="Times New Roman" w:hAnsi="Times New Roman"/>
          <w:color w:val="000000" w:themeColor="text1"/>
        </w:rPr>
        <w:t>小型剧</w:t>
      </w:r>
    </w:p>
    <w:p w14:paraId="2133F0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filmlet    ['filmlit] </w:t>
      </w:r>
      <w:r w:rsidRPr="003D4DC1">
        <w:rPr>
          <w:rFonts w:ascii="Times New Roman" w:hAnsi="Times New Roman"/>
          <w:color w:val="000000" w:themeColor="text1"/>
        </w:rPr>
        <w:t>短（电影）片</w:t>
      </w:r>
    </w:p>
    <w:p w14:paraId="60B053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bomblet   ['bɔmlit] </w:t>
      </w:r>
      <w:r w:rsidRPr="003D4DC1">
        <w:rPr>
          <w:rFonts w:ascii="Times New Roman" w:hAnsi="Times New Roman"/>
          <w:color w:val="000000" w:themeColor="text1"/>
        </w:rPr>
        <w:t>小型炸弹</w:t>
      </w:r>
    </w:p>
    <w:p w14:paraId="6787F2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lakelet     ['leiklit] </w:t>
      </w:r>
      <w:r w:rsidRPr="003D4DC1">
        <w:rPr>
          <w:rFonts w:ascii="Times New Roman" w:hAnsi="Times New Roman"/>
          <w:color w:val="000000" w:themeColor="text1"/>
        </w:rPr>
        <w:t>小湖</w:t>
      </w:r>
    </w:p>
    <w:p w14:paraId="657528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leaflet     ['li:flit] </w:t>
      </w:r>
      <w:r w:rsidRPr="003D4DC1">
        <w:rPr>
          <w:rFonts w:ascii="Times New Roman" w:hAnsi="Times New Roman"/>
          <w:color w:val="000000" w:themeColor="text1"/>
        </w:rPr>
        <w:t>小叶</w:t>
      </w:r>
    </w:p>
    <w:p w14:paraId="5A92CD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statelet    ['steitlit] </w:t>
      </w:r>
      <w:r w:rsidRPr="003D4DC1">
        <w:rPr>
          <w:rFonts w:ascii="Times New Roman" w:hAnsi="Times New Roman"/>
          <w:color w:val="000000" w:themeColor="text1"/>
        </w:rPr>
        <w:t>小国家</w:t>
      </w:r>
    </w:p>
    <w:p w14:paraId="4CD892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springlet   ['spriŋlit] </w:t>
      </w:r>
      <w:r w:rsidRPr="003D4DC1">
        <w:rPr>
          <w:rFonts w:ascii="Times New Roman" w:hAnsi="Times New Roman"/>
          <w:color w:val="000000" w:themeColor="text1"/>
        </w:rPr>
        <w:t>小泉</w:t>
      </w:r>
    </w:p>
    <w:p w14:paraId="2B705D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streamlet  ['stri:mlit] </w:t>
      </w:r>
      <w:r w:rsidRPr="003D4DC1">
        <w:rPr>
          <w:rFonts w:ascii="Times New Roman" w:hAnsi="Times New Roman"/>
          <w:color w:val="000000" w:themeColor="text1"/>
        </w:rPr>
        <w:t>小溪</w:t>
      </w:r>
    </w:p>
    <w:p w14:paraId="10C38C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dovelet    ['dʌvlit] </w:t>
      </w:r>
      <w:r w:rsidRPr="003D4DC1">
        <w:rPr>
          <w:rFonts w:ascii="Times New Roman" w:hAnsi="Times New Roman"/>
          <w:color w:val="000000" w:themeColor="text1"/>
        </w:rPr>
        <w:t>幼鸽</w:t>
      </w:r>
    </w:p>
    <w:p w14:paraId="38E198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hooklet    ['huklit] </w:t>
      </w:r>
      <w:r w:rsidRPr="003D4DC1">
        <w:rPr>
          <w:rFonts w:ascii="Times New Roman" w:hAnsi="Times New Roman"/>
          <w:color w:val="000000" w:themeColor="text1"/>
        </w:rPr>
        <w:t>小钩子</w:t>
      </w:r>
    </w:p>
    <w:p w14:paraId="41A0B0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kinglet     ['kiŋlit] </w:t>
      </w:r>
      <w:r w:rsidRPr="003D4DC1">
        <w:rPr>
          <w:rFonts w:ascii="Times New Roman" w:hAnsi="Times New Roman"/>
          <w:color w:val="000000" w:themeColor="text1"/>
        </w:rPr>
        <w:t>小国王，小王</w:t>
      </w:r>
    </w:p>
    <w:p w14:paraId="4C8D41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chainlet    ['tʃeinlit] </w:t>
      </w:r>
      <w:r w:rsidRPr="003D4DC1">
        <w:rPr>
          <w:rFonts w:ascii="Times New Roman" w:hAnsi="Times New Roman"/>
          <w:color w:val="000000" w:themeColor="text1"/>
        </w:rPr>
        <w:t>小链子</w:t>
      </w:r>
    </w:p>
    <w:p w14:paraId="6227DF77" w14:textId="77777777" w:rsidR="00D917B9" w:rsidRPr="003D4DC1" w:rsidRDefault="00D917B9" w:rsidP="00D878A7">
      <w:pPr>
        <w:rPr>
          <w:rFonts w:ascii="Times New Roman" w:hAnsi="Times New Roman"/>
          <w:color w:val="000000" w:themeColor="text1"/>
        </w:rPr>
        <w:sectPr w:rsidR="00D917B9" w:rsidRPr="003D4DC1" w:rsidSect="00D917B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EB4D06B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120. -like[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9AC59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13FF2CBA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F63A8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dreamlike   ['dri:mlaik] </w:t>
      </w:r>
      <w:r w:rsidRPr="003D4DC1">
        <w:rPr>
          <w:rFonts w:ascii="Times New Roman" w:hAnsi="Times New Roman"/>
          <w:color w:val="000000" w:themeColor="text1"/>
        </w:rPr>
        <w:t>如梦的</w:t>
      </w:r>
    </w:p>
    <w:p w14:paraId="6D33A5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steellike     ['sti:llaid] </w:t>
      </w:r>
      <w:r w:rsidRPr="003D4DC1">
        <w:rPr>
          <w:rFonts w:ascii="Times New Roman" w:hAnsi="Times New Roman"/>
          <w:color w:val="000000" w:themeColor="text1"/>
        </w:rPr>
        <w:t>钢铁般的</w:t>
      </w:r>
    </w:p>
    <w:p w14:paraId="716DE0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childlike     ['tʃaildlaik] </w:t>
      </w:r>
      <w:r w:rsidRPr="003D4DC1">
        <w:rPr>
          <w:rFonts w:ascii="Times New Roman" w:hAnsi="Times New Roman"/>
          <w:color w:val="000000" w:themeColor="text1"/>
        </w:rPr>
        <w:t>孩子般天真的</w:t>
      </w:r>
    </w:p>
    <w:p w14:paraId="1F550A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warlike      ['wɔ:laik] </w:t>
      </w:r>
      <w:r w:rsidRPr="003D4DC1">
        <w:rPr>
          <w:rFonts w:ascii="Times New Roman" w:hAnsi="Times New Roman"/>
          <w:color w:val="000000" w:themeColor="text1"/>
        </w:rPr>
        <w:t>好战的，军事的</w:t>
      </w:r>
    </w:p>
    <w:p w14:paraId="1C85C8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godlike      ['ɡɔdlaik] </w:t>
      </w:r>
      <w:r w:rsidRPr="003D4DC1">
        <w:rPr>
          <w:rFonts w:ascii="Times New Roman" w:hAnsi="Times New Roman"/>
          <w:color w:val="000000" w:themeColor="text1"/>
        </w:rPr>
        <w:t>上帝般的</w:t>
      </w:r>
    </w:p>
    <w:p w14:paraId="5370C7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princelike    ['prinslaik] </w:t>
      </w:r>
      <w:r w:rsidRPr="003D4DC1">
        <w:rPr>
          <w:rFonts w:ascii="Times New Roman" w:hAnsi="Times New Roman"/>
          <w:color w:val="000000" w:themeColor="text1"/>
        </w:rPr>
        <w:t>王子般的</w:t>
      </w:r>
    </w:p>
    <w:p w14:paraId="28A72E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manlike     ['mænlaik] </w:t>
      </w:r>
      <w:r w:rsidRPr="003D4DC1">
        <w:rPr>
          <w:rFonts w:ascii="Times New Roman" w:hAnsi="Times New Roman"/>
          <w:color w:val="000000" w:themeColor="text1"/>
        </w:rPr>
        <w:t>有男子气概的</w:t>
      </w:r>
    </w:p>
    <w:p w14:paraId="30A061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womanlike   ['wumənlaik] </w:t>
      </w:r>
      <w:r w:rsidRPr="003D4DC1">
        <w:rPr>
          <w:rFonts w:ascii="Times New Roman" w:hAnsi="Times New Roman"/>
          <w:color w:val="000000" w:themeColor="text1"/>
        </w:rPr>
        <w:t>女人似的</w:t>
      </w:r>
    </w:p>
    <w:p w14:paraId="13C0C5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fatherlike    ['fa:ð əlaik] </w:t>
      </w:r>
      <w:r w:rsidRPr="003D4DC1">
        <w:rPr>
          <w:rFonts w:ascii="Times New Roman" w:hAnsi="Times New Roman"/>
          <w:color w:val="000000" w:themeColor="text1"/>
        </w:rPr>
        <w:t>父亲般的</w:t>
      </w:r>
    </w:p>
    <w:p w14:paraId="656E17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motherlike   </w:t>
      </w:r>
      <w:r w:rsidR="00D917B9" w:rsidRPr="003D4DC1">
        <w:rPr>
          <w:rFonts w:ascii="Times New Roman" w:hAnsi="Times New Roman"/>
          <w:color w:val="000000" w:themeColor="text1"/>
        </w:rPr>
        <w:t>['mʌðəlaik]</w:t>
      </w:r>
      <w:r w:rsidRPr="003D4DC1">
        <w:rPr>
          <w:rFonts w:ascii="Times New Roman" w:hAnsi="Times New Roman"/>
          <w:color w:val="000000" w:themeColor="text1"/>
        </w:rPr>
        <w:t xml:space="preserve">  </w:t>
      </w:r>
      <w:r w:rsidRPr="003D4DC1">
        <w:rPr>
          <w:rFonts w:ascii="Times New Roman" w:hAnsi="Times New Roman"/>
          <w:color w:val="000000" w:themeColor="text1"/>
        </w:rPr>
        <w:t>母亲般的</w:t>
      </w:r>
    </w:p>
    <w:p w14:paraId="4B83E7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starlike     ['stɑ:laik] </w:t>
      </w:r>
      <w:r w:rsidRPr="003D4DC1">
        <w:rPr>
          <w:rFonts w:ascii="Times New Roman" w:hAnsi="Times New Roman"/>
          <w:color w:val="000000" w:themeColor="text1"/>
        </w:rPr>
        <w:t>象星一样的</w:t>
      </w:r>
    </w:p>
    <w:p w14:paraId="1E63CE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springlike   </w:t>
      </w:r>
      <w:r w:rsidR="00051ABB" w:rsidRPr="003D4DC1">
        <w:rPr>
          <w:rFonts w:ascii="Times New Roman" w:hAnsi="Times New Roman"/>
          <w:color w:val="000000" w:themeColor="text1"/>
        </w:rPr>
        <w:t>[sprɪŋlaik]]</w:t>
      </w:r>
      <w:r w:rsidRPr="003D4DC1">
        <w:rPr>
          <w:rFonts w:ascii="Times New Roman" w:hAnsi="Times New Roman"/>
          <w:color w:val="000000" w:themeColor="text1"/>
        </w:rPr>
        <w:t xml:space="preserve">  </w:t>
      </w:r>
      <w:r w:rsidRPr="003D4DC1">
        <w:rPr>
          <w:rFonts w:ascii="Times New Roman" w:hAnsi="Times New Roman"/>
          <w:color w:val="000000" w:themeColor="text1"/>
        </w:rPr>
        <w:t>如春的</w:t>
      </w:r>
    </w:p>
    <w:p w14:paraId="76005D90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7126323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121. -ling</w:t>
      </w:r>
    </w:p>
    <w:p w14:paraId="6771F9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1A6D33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、表示小；</w:t>
      </w:r>
    </w:p>
    <w:p w14:paraId="6A4C822A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42A7C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birdling    ['bə:dliŋ] </w:t>
      </w:r>
      <w:r w:rsidRPr="003D4DC1">
        <w:rPr>
          <w:rFonts w:ascii="Times New Roman" w:hAnsi="Times New Roman"/>
          <w:color w:val="000000" w:themeColor="text1"/>
        </w:rPr>
        <w:t>小鸟，幼鸟</w:t>
      </w:r>
    </w:p>
    <w:p w14:paraId="3CF8C0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catling     ['kætliŋ] </w:t>
      </w:r>
      <w:r w:rsidRPr="003D4DC1">
        <w:rPr>
          <w:rFonts w:ascii="Times New Roman" w:hAnsi="Times New Roman"/>
          <w:color w:val="000000" w:themeColor="text1"/>
        </w:rPr>
        <w:t>小猫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2E0E3B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pigling     ['piɡliŋ] </w:t>
      </w:r>
      <w:r w:rsidRPr="003D4DC1">
        <w:rPr>
          <w:rFonts w:ascii="Times New Roman" w:hAnsi="Times New Roman"/>
          <w:color w:val="000000" w:themeColor="text1"/>
        </w:rPr>
        <w:t>小猪</w:t>
      </w:r>
    </w:p>
    <w:p w14:paraId="730EBE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wolfling    ['wʊlflɪŋ] </w:t>
      </w:r>
      <w:r w:rsidRPr="003D4DC1">
        <w:rPr>
          <w:rFonts w:ascii="Times New Roman" w:hAnsi="Times New Roman"/>
          <w:color w:val="000000" w:themeColor="text1"/>
        </w:rPr>
        <w:t>小狼，狼崽</w:t>
      </w:r>
    </w:p>
    <w:p w14:paraId="17B9A1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duckling    ['dʌkliŋ] </w:t>
      </w:r>
      <w:r w:rsidRPr="003D4DC1">
        <w:rPr>
          <w:rFonts w:ascii="Times New Roman" w:hAnsi="Times New Roman"/>
          <w:color w:val="000000" w:themeColor="text1"/>
        </w:rPr>
        <w:t>小鸭</w:t>
      </w:r>
    </w:p>
    <w:p w14:paraId="476711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gosling     ['ɡɔzliŋ] </w:t>
      </w:r>
      <w:r w:rsidRPr="003D4DC1">
        <w:rPr>
          <w:rFonts w:ascii="Times New Roman" w:hAnsi="Times New Roman"/>
          <w:color w:val="000000" w:themeColor="text1"/>
        </w:rPr>
        <w:t>小鹅</w:t>
      </w:r>
    </w:p>
    <w:p w14:paraId="58129E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seedling    ['si:dliŋ] </w:t>
      </w:r>
      <w:r w:rsidRPr="003D4DC1">
        <w:rPr>
          <w:rFonts w:ascii="Times New Roman" w:hAnsi="Times New Roman"/>
          <w:color w:val="000000" w:themeColor="text1"/>
        </w:rPr>
        <w:t>幼苗，籽苗</w:t>
      </w:r>
    </w:p>
    <w:p w14:paraId="5D5328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princeling   ['prinsliŋ] </w:t>
      </w:r>
      <w:r w:rsidRPr="003D4DC1">
        <w:rPr>
          <w:rFonts w:ascii="Times New Roman" w:hAnsi="Times New Roman"/>
          <w:color w:val="000000" w:themeColor="text1"/>
        </w:rPr>
        <w:t>小君主</w:t>
      </w:r>
    </w:p>
    <w:p w14:paraId="5A3B71B1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58582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5DF4AA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、表示与某种事物（或情况）有关的人或动物、具有某种性质的人或动物；</w:t>
      </w:r>
    </w:p>
    <w:p w14:paraId="0E3DF2A7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992B7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starveling    ['stɑ:vliŋ] </w:t>
      </w:r>
      <w:r w:rsidRPr="003D4DC1">
        <w:rPr>
          <w:rFonts w:ascii="Times New Roman" w:hAnsi="Times New Roman"/>
          <w:color w:val="000000" w:themeColor="text1"/>
        </w:rPr>
        <w:t>饥饿的人</w:t>
      </w:r>
    </w:p>
    <w:p w14:paraId="0C9E2F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weakling     ['wi:kliŋ] </w:t>
      </w:r>
      <w:r w:rsidRPr="003D4DC1">
        <w:rPr>
          <w:rFonts w:ascii="Times New Roman" w:hAnsi="Times New Roman"/>
          <w:color w:val="000000" w:themeColor="text1"/>
        </w:rPr>
        <w:t>体弱的人</w:t>
      </w:r>
    </w:p>
    <w:p w14:paraId="2B8BB4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hireling      ['haiəliŋ] </w:t>
      </w:r>
      <w:r w:rsidRPr="003D4DC1">
        <w:rPr>
          <w:rFonts w:ascii="Times New Roman" w:hAnsi="Times New Roman"/>
          <w:color w:val="000000" w:themeColor="text1"/>
        </w:rPr>
        <w:t>被雇的人</w:t>
      </w:r>
    </w:p>
    <w:p w14:paraId="2996FD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underling    ['ʌndəliŋ] </w:t>
      </w:r>
      <w:r w:rsidRPr="003D4DC1">
        <w:rPr>
          <w:rFonts w:ascii="Times New Roman" w:hAnsi="Times New Roman"/>
          <w:color w:val="000000" w:themeColor="text1"/>
        </w:rPr>
        <w:t>部下，下属</w:t>
      </w:r>
    </w:p>
    <w:p w14:paraId="207931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nurseling    ['nə:sliŋ] </w:t>
      </w:r>
      <w:r w:rsidRPr="003D4DC1">
        <w:rPr>
          <w:rFonts w:ascii="Times New Roman" w:hAnsi="Times New Roman"/>
          <w:color w:val="000000" w:themeColor="text1"/>
        </w:rPr>
        <w:t>乳婴，乳儿</w:t>
      </w:r>
    </w:p>
    <w:p w14:paraId="645D9E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suckling      ['sʌkliŋ] </w:t>
      </w:r>
      <w:r w:rsidRPr="003D4DC1">
        <w:rPr>
          <w:rFonts w:ascii="Times New Roman" w:hAnsi="Times New Roman"/>
          <w:color w:val="000000" w:themeColor="text1"/>
        </w:rPr>
        <w:t>乳儿，乳兽</w:t>
      </w:r>
    </w:p>
    <w:p w14:paraId="7684DF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fondling     ['fɔndliŋ] </w:t>
      </w:r>
      <w:r w:rsidRPr="003D4DC1">
        <w:rPr>
          <w:rFonts w:ascii="Times New Roman" w:hAnsi="Times New Roman"/>
          <w:color w:val="000000" w:themeColor="text1"/>
        </w:rPr>
        <w:t>被宠爱者</w:t>
      </w:r>
    </w:p>
    <w:p w14:paraId="62809F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witling      ['witliŋ] </w:t>
      </w:r>
      <w:r w:rsidRPr="003D4DC1">
        <w:rPr>
          <w:rFonts w:ascii="Times New Roman" w:hAnsi="Times New Roman"/>
          <w:color w:val="000000" w:themeColor="text1"/>
        </w:rPr>
        <w:t>假装聪明的人</w:t>
      </w:r>
    </w:p>
    <w:p w14:paraId="7B6B41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earthling     ['ə:θliŋ] </w:t>
      </w:r>
      <w:r w:rsidRPr="003D4DC1">
        <w:rPr>
          <w:rFonts w:ascii="Times New Roman" w:hAnsi="Times New Roman"/>
          <w:color w:val="000000" w:themeColor="text1"/>
        </w:rPr>
        <w:t>世人，凡人，俗人</w:t>
      </w:r>
    </w:p>
    <w:p w14:paraId="5CB257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fingerling     ['fiŋɡəliŋ] </w:t>
      </w:r>
      <w:r w:rsidRPr="003D4DC1">
        <w:rPr>
          <w:rFonts w:ascii="Times New Roman" w:hAnsi="Times New Roman"/>
          <w:color w:val="000000" w:themeColor="text1"/>
        </w:rPr>
        <w:t>一指长的小鱼</w:t>
      </w:r>
    </w:p>
    <w:p w14:paraId="40D335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cageling      ['keidʒliŋ] </w:t>
      </w:r>
      <w:r w:rsidRPr="003D4DC1">
        <w:rPr>
          <w:rFonts w:ascii="Times New Roman" w:hAnsi="Times New Roman"/>
          <w:color w:val="000000" w:themeColor="text1"/>
        </w:rPr>
        <w:t>笼中鸟</w:t>
      </w:r>
    </w:p>
    <w:p w14:paraId="01B250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yearling      ['jə:liŋ] </w:t>
      </w:r>
      <w:r w:rsidRPr="003D4DC1">
        <w:rPr>
          <w:rFonts w:ascii="Times New Roman" w:hAnsi="Times New Roman"/>
          <w:color w:val="000000" w:themeColor="text1"/>
        </w:rPr>
        <w:t>一岁的动物</w:t>
      </w:r>
    </w:p>
    <w:p w14:paraId="30B8CF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firstling       ['fə:stliŋ] </w:t>
      </w:r>
      <w:r w:rsidRPr="003D4DC1">
        <w:rPr>
          <w:rFonts w:ascii="Times New Roman" w:hAnsi="Times New Roman"/>
          <w:color w:val="000000" w:themeColor="text1"/>
        </w:rPr>
        <w:t>初产的动物</w:t>
      </w:r>
    </w:p>
    <w:p w14:paraId="3D047A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fatling        ['fætliŋ] </w:t>
      </w:r>
      <w:r w:rsidRPr="003D4DC1">
        <w:rPr>
          <w:rFonts w:ascii="Times New Roman" w:hAnsi="Times New Roman"/>
          <w:color w:val="000000" w:themeColor="text1"/>
        </w:rPr>
        <w:t>养肥备宰的幼畜</w:t>
      </w:r>
    </w:p>
    <w:p w14:paraId="6FE1BF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worldling     ['wə:ldliŋ] </w:t>
      </w:r>
      <w:r w:rsidRPr="003D4DC1">
        <w:rPr>
          <w:rFonts w:ascii="Times New Roman" w:hAnsi="Times New Roman"/>
          <w:color w:val="000000" w:themeColor="text1"/>
        </w:rPr>
        <w:t>凡人，世俗之徒</w:t>
      </w:r>
    </w:p>
    <w:p w14:paraId="426ADE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youngling     ['jʌŋliŋ] </w:t>
      </w:r>
      <w:r w:rsidRPr="003D4DC1">
        <w:rPr>
          <w:rFonts w:ascii="Times New Roman" w:hAnsi="Times New Roman"/>
          <w:color w:val="000000" w:themeColor="text1"/>
        </w:rPr>
        <w:t>年轻人，幼小，动物，幼苗</w:t>
      </w:r>
    </w:p>
    <w:p w14:paraId="18DAC583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BD7DF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3A7D7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形容词及副词后缀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表示状态。</w:t>
      </w:r>
    </w:p>
    <w:p w14:paraId="18F3C0BD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A35C0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darkling     ['dɑ:kliŋ] </w:t>
      </w:r>
      <w:r w:rsidRPr="003D4DC1">
        <w:rPr>
          <w:rFonts w:ascii="Times New Roman" w:hAnsi="Times New Roman"/>
          <w:color w:val="000000" w:themeColor="text1"/>
        </w:rPr>
        <w:t>在黑暗中（的）</w:t>
      </w:r>
    </w:p>
    <w:p w14:paraId="5B1EC8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sideling     ['saidliŋ] </w:t>
      </w:r>
      <w:r w:rsidRPr="003D4DC1">
        <w:rPr>
          <w:rFonts w:ascii="Times New Roman" w:hAnsi="Times New Roman"/>
          <w:color w:val="000000" w:themeColor="text1"/>
        </w:rPr>
        <w:t>斜向一边（的）</w:t>
      </w:r>
    </w:p>
    <w:p w14:paraId="46FDB1E2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D9E0279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122. -logical[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1D187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亦作</w:t>
      </w:r>
      <w:r w:rsidRPr="003D4DC1">
        <w:rPr>
          <w:rFonts w:ascii="Times New Roman" w:hAnsi="Times New Roman"/>
          <w:color w:val="000000" w:themeColor="text1"/>
        </w:rPr>
        <w:t>-logic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学的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、由</w:t>
      </w:r>
      <w:r w:rsidRPr="003D4DC1">
        <w:rPr>
          <w:rFonts w:ascii="Times New Roman" w:hAnsi="Times New Roman"/>
          <w:color w:val="000000" w:themeColor="text1"/>
        </w:rPr>
        <w:t>-log(y)+-ic+-al</w:t>
      </w:r>
      <w:r w:rsidRPr="003D4DC1">
        <w:rPr>
          <w:rFonts w:ascii="Times New Roman" w:hAnsi="Times New Roman"/>
          <w:color w:val="000000" w:themeColor="text1"/>
        </w:rPr>
        <w:t>而成。</w:t>
      </w:r>
    </w:p>
    <w:p w14:paraId="5E47B4B4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FEC45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biological       [,baiəu'lɔdʒikəl] </w:t>
      </w:r>
      <w:r w:rsidRPr="003D4DC1">
        <w:rPr>
          <w:rFonts w:ascii="Times New Roman" w:hAnsi="Times New Roman"/>
          <w:color w:val="000000" w:themeColor="text1"/>
        </w:rPr>
        <w:t>生物学（上）的</w:t>
      </w:r>
    </w:p>
    <w:p w14:paraId="2637A2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oceanological    [,əuʃiənəu'lɔdʒikəl] </w:t>
      </w:r>
      <w:r w:rsidRPr="003D4DC1">
        <w:rPr>
          <w:rFonts w:ascii="Times New Roman" w:hAnsi="Times New Roman"/>
          <w:color w:val="000000" w:themeColor="text1"/>
        </w:rPr>
        <w:t>海洋学的</w:t>
      </w:r>
    </w:p>
    <w:p w14:paraId="3F595C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geological       [dʒiə'lɔdʒikəl] </w:t>
      </w:r>
      <w:r w:rsidRPr="003D4DC1">
        <w:rPr>
          <w:rFonts w:ascii="Times New Roman" w:hAnsi="Times New Roman"/>
          <w:color w:val="000000" w:themeColor="text1"/>
        </w:rPr>
        <w:t>地质学的</w:t>
      </w:r>
    </w:p>
    <w:p w14:paraId="62416A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climatological    [,klaimətə'lɔdʒikəl] </w:t>
      </w:r>
      <w:r w:rsidRPr="003D4DC1">
        <w:rPr>
          <w:rFonts w:ascii="Times New Roman" w:hAnsi="Times New Roman"/>
          <w:color w:val="000000" w:themeColor="text1"/>
        </w:rPr>
        <w:t>气候学的</w:t>
      </w:r>
    </w:p>
    <w:p w14:paraId="02B241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zoological       [,zəuə'lɔdʒikəl] </w:t>
      </w:r>
      <w:r w:rsidRPr="003D4DC1">
        <w:rPr>
          <w:rFonts w:ascii="Times New Roman" w:hAnsi="Times New Roman"/>
          <w:color w:val="000000" w:themeColor="text1"/>
        </w:rPr>
        <w:t>动物学的</w:t>
      </w:r>
    </w:p>
    <w:p w14:paraId="0B952F2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philological      [,filə'lɔdʒikəl] </w:t>
      </w:r>
      <w:r w:rsidRPr="003D4DC1">
        <w:rPr>
          <w:rFonts w:ascii="Times New Roman" w:hAnsi="Times New Roman"/>
          <w:color w:val="000000" w:themeColor="text1"/>
        </w:rPr>
        <w:t>语言学的</w:t>
      </w:r>
    </w:p>
    <w:p w14:paraId="753E8E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technological    [,teknə'lɔdʒikəl] </w:t>
      </w:r>
      <w:r w:rsidRPr="003D4DC1">
        <w:rPr>
          <w:rFonts w:ascii="Times New Roman" w:hAnsi="Times New Roman"/>
          <w:color w:val="000000" w:themeColor="text1"/>
        </w:rPr>
        <w:t>细菌学的</w:t>
      </w:r>
    </w:p>
    <w:p w14:paraId="7BE664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bacteriological   [bæk,tiəriə'lɔdʒikəl] </w:t>
      </w:r>
      <w:r w:rsidRPr="003D4DC1">
        <w:rPr>
          <w:rFonts w:ascii="Times New Roman" w:hAnsi="Times New Roman"/>
          <w:color w:val="000000" w:themeColor="text1"/>
        </w:rPr>
        <w:t>细菌学的</w:t>
      </w:r>
    </w:p>
    <w:p w14:paraId="50B5DD9F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C03EBCF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123. -logist[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D7A56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偶作</w:t>
      </w:r>
      <w:r w:rsidRPr="003D4DC1">
        <w:rPr>
          <w:rFonts w:ascii="Times New Roman" w:hAnsi="Times New Roman"/>
          <w:color w:val="000000" w:themeColor="text1"/>
        </w:rPr>
        <w:t>-loger</w:t>
      </w: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学家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研究专家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，由</w:t>
      </w:r>
      <w:r w:rsidRPr="003D4DC1">
        <w:rPr>
          <w:rFonts w:ascii="Times New Roman" w:hAnsi="Times New Roman"/>
          <w:color w:val="000000" w:themeColor="text1"/>
        </w:rPr>
        <w:t>-log(y)+-ist</w:t>
      </w:r>
      <w:r w:rsidRPr="003D4DC1">
        <w:rPr>
          <w:rFonts w:ascii="Times New Roman" w:hAnsi="Times New Roman"/>
          <w:color w:val="000000" w:themeColor="text1"/>
        </w:rPr>
        <w:t>而成。</w:t>
      </w:r>
    </w:p>
    <w:p w14:paraId="094B4DB0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8EFFF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biologist        [bai'ɔlədʒist] </w:t>
      </w:r>
      <w:r w:rsidRPr="003D4DC1">
        <w:rPr>
          <w:rFonts w:ascii="Times New Roman" w:hAnsi="Times New Roman"/>
          <w:color w:val="000000" w:themeColor="text1"/>
        </w:rPr>
        <w:t>生物学家</w:t>
      </w:r>
    </w:p>
    <w:p w14:paraId="1A1F26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oceanologist    [,əuʃiə'nɔlədʒist] </w:t>
      </w:r>
      <w:r w:rsidRPr="003D4DC1">
        <w:rPr>
          <w:rFonts w:ascii="Times New Roman" w:hAnsi="Times New Roman"/>
          <w:color w:val="000000" w:themeColor="text1"/>
        </w:rPr>
        <w:t>海洋学家</w:t>
      </w:r>
    </w:p>
    <w:p w14:paraId="3825C1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volcanologist    [,vɔlkən'ɔlədʒist] </w:t>
      </w:r>
      <w:r w:rsidRPr="003D4DC1">
        <w:rPr>
          <w:rFonts w:ascii="Times New Roman" w:hAnsi="Times New Roman"/>
          <w:color w:val="000000" w:themeColor="text1"/>
        </w:rPr>
        <w:t>火山学家</w:t>
      </w:r>
    </w:p>
    <w:p w14:paraId="1B7725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zoologist       [zəu'ɔlədʒist] </w:t>
      </w:r>
      <w:r w:rsidRPr="003D4DC1">
        <w:rPr>
          <w:rFonts w:ascii="Times New Roman" w:hAnsi="Times New Roman"/>
          <w:color w:val="000000" w:themeColor="text1"/>
        </w:rPr>
        <w:t>动物学家</w:t>
      </w:r>
    </w:p>
    <w:p w14:paraId="44F906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climatologist    [,klaimə'tɔlədʒist] </w:t>
      </w:r>
      <w:r w:rsidRPr="003D4DC1">
        <w:rPr>
          <w:rFonts w:ascii="Times New Roman" w:hAnsi="Times New Roman"/>
          <w:color w:val="000000" w:themeColor="text1"/>
        </w:rPr>
        <w:t>气候学家</w:t>
      </w:r>
    </w:p>
    <w:p w14:paraId="20734B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bacteriologist   [bæk,tiəri'ɔlədʒist] </w:t>
      </w:r>
      <w:r w:rsidRPr="003D4DC1">
        <w:rPr>
          <w:rFonts w:ascii="Times New Roman" w:hAnsi="Times New Roman"/>
          <w:color w:val="000000" w:themeColor="text1"/>
        </w:rPr>
        <w:t>细菌学家</w:t>
      </w:r>
    </w:p>
    <w:p w14:paraId="022843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seismologist    [saiz'mɔlədʒist] </w:t>
      </w:r>
      <w:r w:rsidRPr="003D4DC1">
        <w:rPr>
          <w:rFonts w:ascii="Times New Roman" w:hAnsi="Times New Roman"/>
          <w:color w:val="000000" w:themeColor="text1"/>
        </w:rPr>
        <w:t>地震学者</w:t>
      </w:r>
    </w:p>
    <w:p w14:paraId="5DAF05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dialectologist    [,daiəlek'tɔlədʒist] </w:t>
      </w:r>
      <w:r w:rsidRPr="003D4DC1">
        <w:rPr>
          <w:rFonts w:ascii="Times New Roman" w:hAnsi="Times New Roman"/>
          <w:color w:val="000000" w:themeColor="text1"/>
        </w:rPr>
        <w:t>方言学家</w:t>
      </w:r>
    </w:p>
    <w:p w14:paraId="1E7806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Sinologist       [sai'nɔlədʒist] </w:t>
      </w:r>
      <w:r w:rsidRPr="003D4DC1">
        <w:rPr>
          <w:rFonts w:ascii="Times New Roman" w:hAnsi="Times New Roman"/>
          <w:color w:val="000000" w:themeColor="text1"/>
        </w:rPr>
        <w:t>汉学家</w:t>
      </w:r>
    </w:p>
    <w:p w14:paraId="7DA4D7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Pekingologist     [,pikiŋ'ɔlədʒist] </w:t>
      </w:r>
      <w:r w:rsidRPr="003D4DC1">
        <w:rPr>
          <w:rFonts w:ascii="Times New Roman" w:hAnsi="Times New Roman"/>
          <w:color w:val="000000" w:themeColor="text1"/>
        </w:rPr>
        <w:t>北京通</w:t>
      </w:r>
    </w:p>
    <w:p w14:paraId="37F647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musicologist     [,mju:zi'kɔlədʒist] </w:t>
      </w:r>
      <w:r w:rsidRPr="003D4DC1">
        <w:rPr>
          <w:rFonts w:ascii="Times New Roman" w:hAnsi="Times New Roman"/>
          <w:color w:val="000000" w:themeColor="text1"/>
        </w:rPr>
        <w:t>音乐研究专家</w:t>
      </w:r>
    </w:p>
    <w:p w14:paraId="7E22F1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geologist        [dʒi'ɔlədʒist] </w:t>
      </w:r>
      <w:r w:rsidRPr="003D4DC1">
        <w:rPr>
          <w:rFonts w:ascii="Times New Roman" w:hAnsi="Times New Roman"/>
          <w:color w:val="000000" w:themeColor="text1"/>
        </w:rPr>
        <w:t>地质学家</w:t>
      </w:r>
    </w:p>
    <w:p w14:paraId="1D8E94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technologist     [tek'nɔlədʒist] </w:t>
      </w:r>
      <w:r w:rsidRPr="003D4DC1">
        <w:rPr>
          <w:rFonts w:ascii="Times New Roman" w:hAnsi="Times New Roman"/>
          <w:color w:val="000000" w:themeColor="text1"/>
        </w:rPr>
        <w:t>工艺学家</w:t>
      </w:r>
    </w:p>
    <w:p w14:paraId="01EE261B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83899CD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124. -logy[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亦作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-ology</w:t>
      </w:r>
    </w:p>
    <w:p w14:paraId="1E7105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学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研究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论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法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，与</w:t>
      </w:r>
      <w:r w:rsidRPr="003D4DC1">
        <w:rPr>
          <w:rFonts w:ascii="Times New Roman" w:hAnsi="Times New Roman"/>
          <w:color w:val="000000" w:themeColor="text1"/>
        </w:rPr>
        <w:t>-logical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-logist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70F08AEE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70ED0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biology      [bai'ɔlədʒi] </w:t>
      </w:r>
      <w:r w:rsidRPr="003D4DC1">
        <w:rPr>
          <w:rFonts w:ascii="Times New Roman" w:hAnsi="Times New Roman"/>
          <w:color w:val="000000" w:themeColor="text1"/>
        </w:rPr>
        <w:t>生物学</w:t>
      </w:r>
    </w:p>
    <w:p w14:paraId="6E5581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zoology      [zəu'ɔlədʒi] </w:t>
      </w:r>
      <w:r w:rsidRPr="003D4DC1">
        <w:rPr>
          <w:rFonts w:ascii="Times New Roman" w:hAnsi="Times New Roman"/>
          <w:color w:val="000000" w:themeColor="text1"/>
        </w:rPr>
        <w:t>动物学</w:t>
      </w:r>
    </w:p>
    <w:p w14:paraId="6155F0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oceanology   [,əuʃiə'nɔlədʒi] </w:t>
      </w:r>
      <w:r w:rsidRPr="003D4DC1">
        <w:rPr>
          <w:rFonts w:ascii="Times New Roman" w:hAnsi="Times New Roman"/>
          <w:color w:val="000000" w:themeColor="text1"/>
        </w:rPr>
        <w:t>海洋学</w:t>
      </w:r>
    </w:p>
    <w:p w14:paraId="390998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climatology   [,klaimə'tɔlədʒi] </w:t>
      </w:r>
      <w:r w:rsidRPr="003D4DC1">
        <w:rPr>
          <w:rFonts w:ascii="Times New Roman" w:hAnsi="Times New Roman"/>
          <w:color w:val="000000" w:themeColor="text1"/>
        </w:rPr>
        <w:t>气候学</w:t>
      </w:r>
    </w:p>
    <w:p w14:paraId="4027B5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dialectology   [,daiəlek'tɔlədʒi] </w:t>
      </w:r>
      <w:r w:rsidRPr="003D4DC1">
        <w:rPr>
          <w:rFonts w:ascii="Times New Roman" w:hAnsi="Times New Roman"/>
          <w:color w:val="000000" w:themeColor="text1"/>
        </w:rPr>
        <w:t>方言学</w:t>
      </w:r>
    </w:p>
    <w:p w14:paraId="4E7D11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mineralogy    [,minə'rælədʒi] </w:t>
      </w:r>
      <w:r w:rsidRPr="003D4DC1">
        <w:rPr>
          <w:rFonts w:ascii="Times New Roman" w:hAnsi="Times New Roman"/>
          <w:color w:val="000000" w:themeColor="text1"/>
        </w:rPr>
        <w:t>矿物学</w:t>
      </w:r>
    </w:p>
    <w:p w14:paraId="2F1592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bacteriology   [bæk,tiəri'ɔlədʒi] </w:t>
      </w:r>
      <w:r w:rsidRPr="003D4DC1">
        <w:rPr>
          <w:rFonts w:ascii="Times New Roman" w:hAnsi="Times New Roman"/>
          <w:color w:val="000000" w:themeColor="text1"/>
        </w:rPr>
        <w:t>细菌学</w:t>
      </w:r>
    </w:p>
    <w:p w14:paraId="699B5B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musicology    [,mju:zi'kɔlədʒi] </w:t>
      </w:r>
      <w:r w:rsidRPr="003D4DC1">
        <w:rPr>
          <w:rFonts w:ascii="Times New Roman" w:hAnsi="Times New Roman"/>
          <w:color w:val="000000" w:themeColor="text1"/>
        </w:rPr>
        <w:t>音乐研究</w:t>
      </w:r>
    </w:p>
    <w:p w14:paraId="081CFB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methodology  [,meθə'dɔlədʒi] </w:t>
      </w:r>
      <w:r w:rsidRPr="003D4DC1">
        <w:rPr>
          <w:rFonts w:ascii="Times New Roman" w:hAnsi="Times New Roman"/>
          <w:color w:val="000000" w:themeColor="text1"/>
        </w:rPr>
        <w:t>方法论</w:t>
      </w:r>
    </w:p>
    <w:p w14:paraId="5AE909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escapology    [,eskei'pɔlədʒi] </w:t>
      </w:r>
      <w:r w:rsidRPr="003D4DC1">
        <w:rPr>
          <w:rFonts w:ascii="Times New Roman" w:hAnsi="Times New Roman"/>
          <w:color w:val="000000" w:themeColor="text1"/>
        </w:rPr>
        <w:t>逃避法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392EE4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volcanology   [,vɔlkə'nɔlədʒi] </w:t>
      </w:r>
      <w:r w:rsidRPr="003D4DC1">
        <w:rPr>
          <w:rFonts w:ascii="Times New Roman" w:hAnsi="Times New Roman"/>
          <w:color w:val="000000" w:themeColor="text1"/>
        </w:rPr>
        <w:t>火山学</w:t>
      </w:r>
    </w:p>
    <w:p w14:paraId="570691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vitaminology  [,vaitəmi'nɔlədʒi] </w:t>
      </w:r>
      <w:r w:rsidRPr="003D4DC1">
        <w:rPr>
          <w:rFonts w:ascii="Times New Roman" w:hAnsi="Times New Roman"/>
          <w:color w:val="000000" w:themeColor="text1"/>
        </w:rPr>
        <w:t>维生素学</w:t>
      </w:r>
    </w:p>
    <w:p w14:paraId="32066D6D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BA0AC1D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125. -ly</w:t>
      </w:r>
    </w:p>
    <w:p w14:paraId="1DF7B3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42A442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、加在名词之后，表示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特征的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</w:p>
    <w:p w14:paraId="328A3925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BBF00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friendly    ['frendli] </w:t>
      </w:r>
      <w:r w:rsidRPr="003D4DC1">
        <w:rPr>
          <w:rFonts w:ascii="Times New Roman" w:hAnsi="Times New Roman"/>
          <w:color w:val="000000" w:themeColor="text1"/>
        </w:rPr>
        <w:t>友好的</w:t>
      </w:r>
    </w:p>
    <w:p w14:paraId="6988FA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homely    ['həumli] </w:t>
      </w:r>
      <w:r w:rsidRPr="003D4DC1">
        <w:rPr>
          <w:rFonts w:ascii="Times New Roman" w:hAnsi="Times New Roman"/>
          <w:color w:val="000000" w:themeColor="text1"/>
        </w:rPr>
        <w:t>家常的，亲切的</w:t>
      </w:r>
    </w:p>
    <w:p w14:paraId="46EDE0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fatherly    ['fa:ð əli] </w:t>
      </w:r>
      <w:r w:rsidRPr="003D4DC1">
        <w:rPr>
          <w:rFonts w:ascii="Times New Roman" w:hAnsi="Times New Roman"/>
          <w:color w:val="000000" w:themeColor="text1"/>
        </w:rPr>
        <w:t>父亲般的</w:t>
      </w:r>
    </w:p>
    <w:p w14:paraId="2ED5D9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childly     ['tʃaildli] </w:t>
      </w:r>
      <w:r w:rsidRPr="003D4DC1">
        <w:rPr>
          <w:rFonts w:ascii="Times New Roman" w:hAnsi="Times New Roman"/>
          <w:color w:val="000000" w:themeColor="text1"/>
        </w:rPr>
        <w:t>孩子般天真的</w:t>
      </w:r>
    </w:p>
    <w:p w14:paraId="5D0C03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heavenly   ['hevənli] </w:t>
      </w:r>
      <w:r w:rsidRPr="003D4DC1">
        <w:rPr>
          <w:rFonts w:ascii="Times New Roman" w:hAnsi="Times New Roman"/>
          <w:color w:val="000000" w:themeColor="text1"/>
        </w:rPr>
        <w:t>天上的</w:t>
      </w:r>
    </w:p>
    <w:p w14:paraId="30E6C7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mannerly   ['mænəli] </w:t>
      </w:r>
      <w:r w:rsidRPr="003D4DC1">
        <w:rPr>
          <w:rFonts w:ascii="Times New Roman" w:hAnsi="Times New Roman"/>
          <w:color w:val="000000" w:themeColor="text1"/>
        </w:rPr>
        <w:t>有礼貌的</w:t>
      </w:r>
    </w:p>
    <w:p w14:paraId="2086647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manly      ['mænli] </w:t>
      </w:r>
      <w:r w:rsidRPr="003D4DC1">
        <w:rPr>
          <w:rFonts w:ascii="Times New Roman" w:hAnsi="Times New Roman"/>
          <w:color w:val="000000" w:themeColor="text1"/>
        </w:rPr>
        <w:t>男子气概的</w:t>
      </w:r>
    </w:p>
    <w:p w14:paraId="5EC889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womanly   ['wumənli] </w:t>
      </w:r>
      <w:r w:rsidRPr="003D4DC1">
        <w:rPr>
          <w:rFonts w:ascii="Times New Roman" w:hAnsi="Times New Roman"/>
          <w:color w:val="000000" w:themeColor="text1"/>
        </w:rPr>
        <w:t>有女子气质的</w:t>
      </w:r>
    </w:p>
    <w:p w14:paraId="4E540C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godly      ['ɡɔdli] </w:t>
      </w:r>
      <w:r w:rsidRPr="003D4DC1">
        <w:rPr>
          <w:rFonts w:ascii="Times New Roman" w:hAnsi="Times New Roman"/>
          <w:color w:val="000000" w:themeColor="text1"/>
        </w:rPr>
        <w:t>神的，神圣的</w:t>
      </w:r>
    </w:p>
    <w:p w14:paraId="097DBF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costly      ['kɔstli] </w:t>
      </w:r>
      <w:r w:rsidRPr="003D4DC1">
        <w:rPr>
          <w:rFonts w:ascii="Times New Roman" w:hAnsi="Times New Roman"/>
          <w:color w:val="000000" w:themeColor="text1"/>
        </w:rPr>
        <w:t>昂贵的</w:t>
      </w:r>
    </w:p>
    <w:p w14:paraId="381E82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lovely      ['lʌvli] </w:t>
      </w:r>
      <w:r w:rsidRPr="003D4DC1">
        <w:rPr>
          <w:rFonts w:ascii="Times New Roman" w:hAnsi="Times New Roman"/>
          <w:color w:val="000000" w:themeColor="text1"/>
        </w:rPr>
        <w:t>可爱的，好看的</w:t>
      </w:r>
    </w:p>
    <w:p w14:paraId="057855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worldly     ['wə:ldli] </w:t>
      </w:r>
      <w:r w:rsidRPr="003D4DC1">
        <w:rPr>
          <w:rFonts w:ascii="Times New Roman" w:hAnsi="Times New Roman"/>
          <w:color w:val="000000" w:themeColor="text1"/>
        </w:rPr>
        <w:t>世间的</w:t>
      </w:r>
    </w:p>
    <w:p w14:paraId="746B5D53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E83A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91E07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、加在时间名词之后，表示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每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每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时间一次的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；这类词有的可兼作名词，表示报刊；</w:t>
      </w:r>
    </w:p>
    <w:p w14:paraId="2013CC77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297C5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hourly   ['auəli] </w:t>
      </w:r>
      <w:r w:rsidRPr="003D4DC1">
        <w:rPr>
          <w:rFonts w:ascii="Times New Roman" w:hAnsi="Times New Roman"/>
          <w:color w:val="000000" w:themeColor="text1"/>
        </w:rPr>
        <w:t>每小时的</w:t>
      </w:r>
    </w:p>
    <w:p w14:paraId="038D0C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daily     ['deili] </w:t>
      </w:r>
      <w:r w:rsidRPr="003D4DC1">
        <w:rPr>
          <w:rFonts w:ascii="Times New Roman" w:hAnsi="Times New Roman"/>
          <w:color w:val="000000" w:themeColor="text1"/>
        </w:rPr>
        <w:t>每日的，日报</w:t>
      </w:r>
    </w:p>
    <w:p w14:paraId="551C53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weekly   ['wi:kli] </w:t>
      </w:r>
      <w:r w:rsidRPr="003D4DC1">
        <w:rPr>
          <w:rFonts w:ascii="Times New Roman" w:hAnsi="Times New Roman"/>
          <w:color w:val="000000" w:themeColor="text1"/>
        </w:rPr>
        <w:t>每周的，周刊</w:t>
      </w:r>
    </w:p>
    <w:p w14:paraId="3AC254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yearly    ['jə:li] </w:t>
      </w:r>
      <w:r w:rsidRPr="003D4DC1">
        <w:rPr>
          <w:rFonts w:ascii="Times New Roman" w:hAnsi="Times New Roman"/>
          <w:color w:val="000000" w:themeColor="text1"/>
        </w:rPr>
        <w:t>每年的</w:t>
      </w:r>
    </w:p>
    <w:p w14:paraId="4C3A72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nightly   ['naitli] </w:t>
      </w:r>
      <w:r w:rsidRPr="003D4DC1">
        <w:rPr>
          <w:rFonts w:ascii="Times New Roman" w:hAnsi="Times New Roman"/>
          <w:color w:val="000000" w:themeColor="text1"/>
        </w:rPr>
        <w:t>每夜的</w:t>
      </w:r>
    </w:p>
    <w:p w14:paraId="7949E1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monthly  ['mʌnθli] </w:t>
      </w:r>
      <w:r w:rsidRPr="003D4DC1">
        <w:rPr>
          <w:rFonts w:ascii="Times New Roman" w:hAnsi="Times New Roman"/>
          <w:color w:val="000000" w:themeColor="text1"/>
        </w:rPr>
        <w:t>每月的，月刊</w:t>
      </w:r>
    </w:p>
    <w:p w14:paraId="2251F232" w14:textId="77777777" w:rsidR="00051ABB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quarterly ['kwɔ:təli] </w:t>
      </w:r>
      <w:r w:rsidR="00051ABB" w:rsidRPr="003D4DC1">
        <w:rPr>
          <w:rFonts w:ascii="Times New Roman" w:hAnsi="Times New Roman"/>
          <w:color w:val="000000" w:themeColor="text1"/>
        </w:rPr>
        <w:t>按季度的，季</w:t>
      </w:r>
    </w:p>
    <w:p w14:paraId="3CC51B57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0B6B4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2C41AD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副词后缀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6E99A5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、加在时间名词之后，表示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每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每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时间一次地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；</w:t>
      </w:r>
    </w:p>
    <w:p w14:paraId="175E5DFC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A485A1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hourly    ['auəli] </w:t>
      </w:r>
      <w:r w:rsidRPr="003D4DC1">
        <w:rPr>
          <w:rFonts w:ascii="Times New Roman" w:hAnsi="Times New Roman"/>
          <w:color w:val="000000" w:themeColor="text1"/>
        </w:rPr>
        <w:t>每小时地</w:t>
      </w:r>
    </w:p>
    <w:p w14:paraId="64B54A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daily     ['deili] </w:t>
      </w:r>
      <w:r w:rsidRPr="003D4DC1">
        <w:rPr>
          <w:rFonts w:ascii="Times New Roman" w:hAnsi="Times New Roman"/>
          <w:color w:val="000000" w:themeColor="text1"/>
        </w:rPr>
        <w:t>每日地</w:t>
      </w:r>
    </w:p>
    <w:p w14:paraId="1A0531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nightly    ['naitli] </w:t>
      </w:r>
      <w:r w:rsidRPr="003D4DC1">
        <w:rPr>
          <w:rFonts w:ascii="Times New Roman" w:hAnsi="Times New Roman"/>
          <w:color w:val="000000" w:themeColor="text1"/>
        </w:rPr>
        <w:t>每夜地</w:t>
      </w:r>
    </w:p>
    <w:p w14:paraId="544A32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weekly    ['wi:kli] </w:t>
      </w:r>
      <w:r w:rsidRPr="003D4DC1">
        <w:rPr>
          <w:rFonts w:ascii="Times New Roman" w:hAnsi="Times New Roman"/>
          <w:color w:val="000000" w:themeColor="text1"/>
        </w:rPr>
        <w:t>每周地</w:t>
      </w:r>
    </w:p>
    <w:p w14:paraId="3D77C2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monthly   ['mʌnθli] </w:t>
      </w:r>
      <w:r w:rsidRPr="003D4DC1">
        <w:rPr>
          <w:rFonts w:ascii="Times New Roman" w:hAnsi="Times New Roman"/>
          <w:color w:val="000000" w:themeColor="text1"/>
        </w:rPr>
        <w:t>每月地</w:t>
      </w:r>
    </w:p>
    <w:p w14:paraId="365A96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quarterly   ['kwɔ:təli] </w:t>
      </w:r>
      <w:r w:rsidRPr="003D4DC1">
        <w:rPr>
          <w:rFonts w:ascii="Times New Roman" w:hAnsi="Times New Roman"/>
          <w:color w:val="000000" w:themeColor="text1"/>
        </w:rPr>
        <w:t>每季度地</w:t>
      </w:r>
    </w:p>
    <w:p w14:paraId="4C395E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yearly      ['jə:li] </w:t>
      </w:r>
      <w:r w:rsidRPr="003D4DC1">
        <w:rPr>
          <w:rFonts w:ascii="Times New Roman" w:hAnsi="Times New Roman"/>
          <w:color w:val="000000" w:themeColor="text1"/>
        </w:rPr>
        <w:t>每年地</w:t>
      </w:r>
    </w:p>
    <w:p w14:paraId="4FEE5923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5DE79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2F51D0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加在其他名词之后，也可构成副词。</w:t>
      </w:r>
    </w:p>
    <w:p w14:paraId="50683D6F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A09B0A1" w14:textId="77777777" w:rsidR="00D878A7" w:rsidRPr="003D4DC1" w:rsidRDefault="00051AB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namely   ['neimli] </w:t>
      </w:r>
      <w:r w:rsidR="00D878A7" w:rsidRPr="003D4DC1">
        <w:rPr>
          <w:rFonts w:ascii="Times New Roman" w:hAnsi="Times New Roman"/>
          <w:color w:val="000000" w:themeColor="text1"/>
        </w:rPr>
        <w:t>也就是，即</w:t>
      </w:r>
    </w:p>
    <w:p w14:paraId="70C9DA24" w14:textId="77777777" w:rsidR="00D878A7" w:rsidRPr="003D4DC1" w:rsidRDefault="00051AB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friendly   ['frendli] </w:t>
      </w:r>
      <w:r w:rsidR="00D878A7" w:rsidRPr="003D4DC1">
        <w:rPr>
          <w:rFonts w:ascii="Times New Roman" w:hAnsi="Times New Roman"/>
          <w:color w:val="000000" w:themeColor="text1"/>
        </w:rPr>
        <w:t>朋友般地</w:t>
      </w:r>
    </w:p>
    <w:p w14:paraId="0AC286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fatherly   ['fa:ð ə</w:t>
      </w:r>
      <w:r w:rsidR="00051ABB" w:rsidRPr="003D4DC1">
        <w:rPr>
          <w:rFonts w:ascii="Times New Roman" w:hAnsi="Times New Roman"/>
          <w:color w:val="000000" w:themeColor="text1"/>
        </w:rPr>
        <w:t xml:space="preserve">li] </w:t>
      </w:r>
      <w:r w:rsidRPr="003D4DC1">
        <w:rPr>
          <w:rFonts w:ascii="Times New Roman" w:hAnsi="Times New Roman"/>
          <w:color w:val="000000" w:themeColor="text1"/>
        </w:rPr>
        <w:t>父亲般地</w:t>
      </w:r>
    </w:p>
    <w:p w14:paraId="63A034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partly </w:t>
      </w:r>
      <w:r w:rsidR="00051ABB" w:rsidRPr="003D4DC1">
        <w:rPr>
          <w:rFonts w:ascii="Times New Roman" w:hAnsi="Times New Roman"/>
          <w:color w:val="000000" w:themeColor="text1"/>
        </w:rPr>
        <w:t xml:space="preserve"> </w:t>
      </w:r>
      <w:r w:rsidRPr="003D4DC1">
        <w:rPr>
          <w:rFonts w:ascii="Times New Roman" w:hAnsi="Times New Roman"/>
          <w:color w:val="000000" w:themeColor="text1"/>
        </w:rPr>
        <w:t xml:space="preserve">  ['pɑ</w:t>
      </w:r>
      <w:r w:rsidR="00051ABB" w:rsidRPr="003D4DC1">
        <w:rPr>
          <w:rFonts w:ascii="Times New Roman" w:hAnsi="Times New Roman"/>
          <w:color w:val="000000" w:themeColor="text1"/>
        </w:rPr>
        <w:t xml:space="preserve">:tli] </w:t>
      </w:r>
      <w:r w:rsidRPr="003D4DC1">
        <w:rPr>
          <w:rFonts w:ascii="Times New Roman" w:hAnsi="Times New Roman"/>
          <w:color w:val="000000" w:themeColor="text1"/>
        </w:rPr>
        <w:t>部份地</w:t>
      </w:r>
    </w:p>
    <w:p w14:paraId="140E83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mannerly ['mænə</w:t>
      </w:r>
      <w:r w:rsidR="00051ABB" w:rsidRPr="003D4DC1">
        <w:rPr>
          <w:rFonts w:ascii="Times New Roman" w:hAnsi="Times New Roman"/>
          <w:color w:val="000000" w:themeColor="text1"/>
        </w:rPr>
        <w:t xml:space="preserve">li] </w:t>
      </w:r>
      <w:r w:rsidRPr="003D4DC1">
        <w:rPr>
          <w:rFonts w:ascii="Times New Roman" w:hAnsi="Times New Roman"/>
          <w:color w:val="000000" w:themeColor="text1"/>
        </w:rPr>
        <w:t>有礼貌地</w:t>
      </w:r>
    </w:p>
    <w:p w14:paraId="0BCB855C" w14:textId="77777777" w:rsidR="00D878A7" w:rsidRPr="003D4DC1" w:rsidRDefault="00051ABB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timely   ['taimli] </w:t>
      </w:r>
      <w:r w:rsidR="00D878A7" w:rsidRPr="003D4DC1">
        <w:rPr>
          <w:rFonts w:ascii="Times New Roman" w:hAnsi="Times New Roman"/>
          <w:color w:val="000000" w:themeColor="text1"/>
        </w:rPr>
        <w:t>及时地</w:t>
      </w:r>
    </w:p>
    <w:p w14:paraId="19C7C163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F52B7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362F0B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、加在形容词之后，构成副词，表示状态、程度、方式、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地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5B99F3B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D1E72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truly      ['tru:li] </w:t>
      </w:r>
      <w:r w:rsidRPr="003D4DC1">
        <w:rPr>
          <w:rFonts w:ascii="Times New Roman" w:hAnsi="Times New Roman"/>
          <w:color w:val="000000" w:themeColor="text1"/>
        </w:rPr>
        <w:t>真正地，确实地</w:t>
      </w:r>
    </w:p>
    <w:p w14:paraId="1428D5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greatly    ['ɡreitli] </w:t>
      </w:r>
      <w:r w:rsidRPr="003D4DC1">
        <w:rPr>
          <w:rFonts w:ascii="Times New Roman" w:hAnsi="Times New Roman"/>
          <w:color w:val="000000" w:themeColor="text1"/>
        </w:rPr>
        <w:t>大大地</w:t>
      </w:r>
    </w:p>
    <w:p w14:paraId="7D95A9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fearfully   ['fiəfuli] </w:t>
      </w:r>
      <w:r w:rsidRPr="003D4DC1">
        <w:rPr>
          <w:rFonts w:ascii="Times New Roman" w:hAnsi="Times New Roman"/>
          <w:color w:val="000000" w:themeColor="text1"/>
        </w:rPr>
        <w:t>可怕地</w:t>
      </w:r>
    </w:p>
    <w:p w14:paraId="71A71C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newly     ['nju:li] </w:t>
      </w:r>
      <w:r w:rsidRPr="003D4DC1">
        <w:rPr>
          <w:rFonts w:ascii="Times New Roman" w:hAnsi="Times New Roman"/>
          <w:color w:val="000000" w:themeColor="text1"/>
        </w:rPr>
        <w:t>亲近，最近</w:t>
      </w:r>
    </w:p>
    <w:p w14:paraId="330FD3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clearly    ['kliəli] </w:t>
      </w:r>
      <w:r w:rsidRPr="003D4DC1">
        <w:rPr>
          <w:rFonts w:ascii="Times New Roman" w:hAnsi="Times New Roman"/>
          <w:color w:val="000000" w:themeColor="text1"/>
        </w:rPr>
        <w:t>清楚地</w:t>
      </w:r>
    </w:p>
    <w:p w14:paraId="01401A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coldly     ['kəuldli] </w:t>
      </w:r>
      <w:r w:rsidRPr="003D4DC1">
        <w:rPr>
          <w:rFonts w:ascii="Times New Roman" w:hAnsi="Times New Roman"/>
          <w:color w:val="000000" w:themeColor="text1"/>
        </w:rPr>
        <w:t>冰冷地</w:t>
      </w:r>
    </w:p>
    <w:p w14:paraId="13498B2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really     ['riəli] </w:t>
      </w:r>
      <w:r w:rsidRPr="003D4DC1">
        <w:rPr>
          <w:rFonts w:ascii="Times New Roman" w:hAnsi="Times New Roman"/>
          <w:color w:val="000000" w:themeColor="text1"/>
        </w:rPr>
        <w:t>真正地</w:t>
      </w:r>
    </w:p>
    <w:p w14:paraId="076CC8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badly     ['bædli] </w:t>
      </w:r>
      <w:r w:rsidRPr="003D4DC1">
        <w:rPr>
          <w:rFonts w:ascii="Times New Roman" w:hAnsi="Times New Roman"/>
          <w:color w:val="000000" w:themeColor="text1"/>
        </w:rPr>
        <w:t>恶劣地</w:t>
      </w:r>
    </w:p>
    <w:p w14:paraId="7360B0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quickly    ['kwikli] </w:t>
      </w:r>
      <w:r w:rsidRPr="003D4DC1">
        <w:rPr>
          <w:rFonts w:ascii="Times New Roman" w:hAnsi="Times New Roman"/>
          <w:color w:val="000000" w:themeColor="text1"/>
        </w:rPr>
        <w:t>迅速地</w:t>
      </w:r>
    </w:p>
    <w:p w14:paraId="5F6EC4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quietly    ['kwaiətli] </w:t>
      </w:r>
      <w:r w:rsidRPr="003D4DC1">
        <w:rPr>
          <w:rFonts w:ascii="Times New Roman" w:hAnsi="Times New Roman"/>
          <w:color w:val="000000" w:themeColor="text1"/>
        </w:rPr>
        <w:t>安静地</w:t>
      </w:r>
    </w:p>
    <w:p w14:paraId="3764F9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gloriously  ['glɔ:riəsli] </w:t>
      </w:r>
      <w:r w:rsidRPr="003D4DC1">
        <w:rPr>
          <w:rFonts w:ascii="Times New Roman" w:hAnsi="Times New Roman"/>
          <w:color w:val="000000" w:themeColor="text1"/>
        </w:rPr>
        <w:t>光荣地</w:t>
      </w:r>
    </w:p>
    <w:p w14:paraId="37CEF7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similarly   ['similəli] </w:t>
      </w:r>
      <w:r w:rsidRPr="003D4DC1">
        <w:rPr>
          <w:rFonts w:ascii="Times New Roman" w:hAnsi="Times New Roman"/>
          <w:color w:val="000000" w:themeColor="text1"/>
        </w:rPr>
        <w:t>相似地</w:t>
      </w:r>
    </w:p>
    <w:p w14:paraId="1A070E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usefully   ['ju:sfəli] </w:t>
      </w:r>
      <w:r w:rsidRPr="003D4DC1">
        <w:rPr>
          <w:rFonts w:ascii="Times New Roman" w:hAnsi="Times New Roman"/>
          <w:color w:val="000000" w:themeColor="text1"/>
        </w:rPr>
        <w:t>有用地</w:t>
      </w:r>
    </w:p>
    <w:p w14:paraId="1BBBC0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recently   ['ri:səntli] </w:t>
      </w:r>
      <w:r w:rsidRPr="003D4DC1">
        <w:rPr>
          <w:rFonts w:ascii="Times New Roman" w:hAnsi="Times New Roman"/>
          <w:color w:val="000000" w:themeColor="text1"/>
        </w:rPr>
        <w:t>最近</w:t>
      </w:r>
    </w:p>
    <w:p w14:paraId="0CE0D18B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7D37D24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126. -ment[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774980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、表示行为、行为的过程或结果；</w:t>
      </w:r>
    </w:p>
    <w:p w14:paraId="4EF94F76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D6A32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movement      ['mu:vmənt] </w:t>
      </w:r>
      <w:r w:rsidRPr="003D4DC1">
        <w:rPr>
          <w:rFonts w:ascii="Times New Roman" w:hAnsi="Times New Roman"/>
          <w:color w:val="000000" w:themeColor="text1"/>
        </w:rPr>
        <w:t>运动，移动</w:t>
      </w:r>
    </w:p>
    <w:p w14:paraId="7E286F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management    ['mænidʒmənt] </w:t>
      </w:r>
      <w:r w:rsidRPr="003D4DC1">
        <w:rPr>
          <w:rFonts w:ascii="Times New Roman" w:hAnsi="Times New Roman"/>
          <w:color w:val="000000" w:themeColor="text1"/>
        </w:rPr>
        <w:t>管理，安排</w:t>
      </w:r>
    </w:p>
    <w:p w14:paraId="705B6C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development    [di'veləpmənt] </w:t>
      </w:r>
      <w:r w:rsidRPr="003D4DC1">
        <w:rPr>
          <w:rFonts w:ascii="Times New Roman" w:hAnsi="Times New Roman"/>
          <w:color w:val="000000" w:themeColor="text1"/>
        </w:rPr>
        <w:t>发达，发展</w:t>
      </w:r>
    </w:p>
    <w:p w14:paraId="7E4F35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establishment   [i'stæbliʃmənt] </w:t>
      </w:r>
      <w:r w:rsidRPr="003D4DC1">
        <w:rPr>
          <w:rFonts w:ascii="Times New Roman" w:hAnsi="Times New Roman"/>
          <w:color w:val="000000" w:themeColor="text1"/>
        </w:rPr>
        <w:t>建立，设立</w:t>
      </w:r>
    </w:p>
    <w:p w14:paraId="3FD2CC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argument       ['ɑ:ɡjumənt] </w:t>
      </w:r>
      <w:r w:rsidRPr="003D4DC1">
        <w:rPr>
          <w:rFonts w:ascii="Times New Roman" w:hAnsi="Times New Roman"/>
          <w:color w:val="000000" w:themeColor="text1"/>
        </w:rPr>
        <w:t>争论，辩论</w:t>
      </w:r>
    </w:p>
    <w:p w14:paraId="14EE14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treatment       ['tri:tmənt] </w:t>
      </w:r>
      <w:r w:rsidRPr="003D4DC1">
        <w:rPr>
          <w:rFonts w:ascii="Times New Roman" w:hAnsi="Times New Roman"/>
          <w:color w:val="000000" w:themeColor="text1"/>
        </w:rPr>
        <w:t>待遇</w:t>
      </w:r>
    </w:p>
    <w:p w14:paraId="0C9A74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punishment     ['pʌniʃmənt] </w:t>
      </w:r>
      <w:r w:rsidRPr="003D4DC1">
        <w:rPr>
          <w:rFonts w:ascii="Times New Roman" w:hAnsi="Times New Roman"/>
          <w:color w:val="000000" w:themeColor="text1"/>
        </w:rPr>
        <w:t>处罚</w:t>
      </w:r>
    </w:p>
    <w:p w14:paraId="1C6E70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enlargement     [in'lɑ:dʒmənt] </w:t>
      </w:r>
      <w:r w:rsidRPr="003D4DC1">
        <w:rPr>
          <w:rFonts w:ascii="Times New Roman" w:hAnsi="Times New Roman"/>
          <w:color w:val="000000" w:themeColor="text1"/>
        </w:rPr>
        <w:t>扩大</w:t>
      </w:r>
    </w:p>
    <w:p w14:paraId="53EFBB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agreement      [ə'ɡri:mənt] </w:t>
      </w:r>
      <w:r w:rsidRPr="003D4DC1">
        <w:rPr>
          <w:rFonts w:ascii="Times New Roman" w:hAnsi="Times New Roman"/>
          <w:color w:val="000000" w:themeColor="text1"/>
        </w:rPr>
        <w:t>同意，协定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2F0BF5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advertisement   [əd'və:tismənt] </w:t>
      </w:r>
      <w:r w:rsidRPr="003D4DC1">
        <w:rPr>
          <w:rFonts w:ascii="Times New Roman" w:hAnsi="Times New Roman"/>
          <w:color w:val="000000" w:themeColor="text1"/>
        </w:rPr>
        <w:t>广告，登广告</w:t>
      </w:r>
    </w:p>
    <w:p w14:paraId="78D38E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statement      ['steitmənt] </w:t>
      </w:r>
      <w:r w:rsidRPr="003D4DC1">
        <w:rPr>
          <w:rFonts w:ascii="Times New Roman" w:hAnsi="Times New Roman"/>
          <w:color w:val="000000" w:themeColor="text1"/>
        </w:rPr>
        <w:t>陈述，声明</w:t>
      </w:r>
    </w:p>
    <w:p w14:paraId="6707C8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judgement      ['dʒʌdʒmənt] </w:t>
      </w:r>
      <w:r w:rsidRPr="003D4DC1">
        <w:rPr>
          <w:rFonts w:ascii="Times New Roman" w:hAnsi="Times New Roman"/>
          <w:color w:val="000000" w:themeColor="text1"/>
        </w:rPr>
        <w:t>判断，判决</w:t>
      </w:r>
    </w:p>
    <w:p w14:paraId="309C8D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shipment       ['ʃipmənt] </w:t>
      </w:r>
      <w:r w:rsidRPr="003D4DC1">
        <w:rPr>
          <w:rFonts w:ascii="Times New Roman" w:hAnsi="Times New Roman"/>
          <w:color w:val="000000" w:themeColor="text1"/>
        </w:rPr>
        <w:t>装船，装运</w:t>
      </w:r>
    </w:p>
    <w:p w14:paraId="00FC1B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amusement      [ə'mju:zmənt] </w:t>
      </w:r>
      <w:r w:rsidRPr="003D4DC1">
        <w:rPr>
          <w:rFonts w:ascii="Times New Roman" w:hAnsi="Times New Roman"/>
          <w:color w:val="000000" w:themeColor="text1"/>
        </w:rPr>
        <w:t>娱乐，消遣</w:t>
      </w:r>
    </w:p>
    <w:p w14:paraId="62C075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enjoyment       [in'dʒɔimənt] </w:t>
      </w:r>
      <w:r w:rsidRPr="003D4DC1">
        <w:rPr>
          <w:rFonts w:ascii="Times New Roman" w:hAnsi="Times New Roman"/>
          <w:color w:val="000000" w:themeColor="text1"/>
        </w:rPr>
        <w:t>享受</w:t>
      </w:r>
    </w:p>
    <w:p w14:paraId="0C63D6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encouragement   [in'kʌridʒmənt] </w:t>
      </w:r>
      <w:r w:rsidRPr="003D4DC1">
        <w:rPr>
          <w:rFonts w:ascii="Times New Roman" w:hAnsi="Times New Roman"/>
          <w:color w:val="000000" w:themeColor="text1"/>
        </w:rPr>
        <w:t>鼓励</w:t>
      </w:r>
    </w:p>
    <w:p w14:paraId="6D2F278C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50D265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48585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、表示物；</w:t>
      </w:r>
    </w:p>
    <w:p w14:paraId="314DC6DF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FD324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embankment    [im'bæŋkmənt] </w:t>
      </w:r>
      <w:r w:rsidRPr="003D4DC1">
        <w:rPr>
          <w:rFonts w:ascii="Times New Roman" w:hAnsi="Times New Roman"/>
          <w:color w:val="000000" w:themeColor="text1"/>
        </w:rPr>
        <w:t>堤岸</w:t>
      </w:r>
    </w:p>
    <w:p w14:paraId="32307F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pavement       ['peivmənt] </w:t>
      </w:r>
      <w:r w:rsidRPr="003D4DC1">
        <w:rPr>
          <w:rFonts w:ascii="Times New Roman" w:hAnsi="Times New Roman"/>
          <w:color w:val="000000" w:themeColor="text1"/>
        </w:rPr>
        <w:t>人行道</w:t>
      </w:r>
    </w:p>
    <w:p w14:paraId="0995D4D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nutriment      ['nju:trimənt] </w:t>
      </w:r>
      <w:r w:rsidRPr="003D4DC1">
        <w:rPr>
          <w:rFonts w:ascii="Times New Roman" w:hAnsi="Times New Roman"/>
          <w:color w:val="000000" w:themeColor="text1"/>
        </w:rPr>
        <w:t>营养品</w:t>
      </w:r>
    </w:p>
    <w:p w14:paraId="541203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battlement     ['bætlmənt] </w:t>
      </w:r>
      <w:r w:rsidRPr="003D4DC1">
        <w:rPr>
          <w:rFonts w:ascii="Times New Roman" w:hAnsi="Times New Roman"/>
          <w:color w:val="000000" w:themeColor="text1"/>
        </w:rPr>
        <w:t>城墙垛</w:t>
      </w:r>
    </w:p>
    <w:p w14:paraId="5216B0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attachment     [ə'tætʃmənt] </w:t>
      </w:r>
      <w:r w:rsidRPr="003D4DC1">
        <w:rPr>
          <w:rFonts w:ascii="Times New Roman" w:hAnsi="Times New Roman"/>
          <w:color w:val="000000" w:themeColor="text1"/>
        </w:rPr>
        <w:t>附属物</w:t>
      </w:r>
    </w:p>
    <w:p w14:paraId="4B8078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vestment       ['vestmənt] </w:t>
      </w:r>
      <w:r w:rsidRPr="003D4DC1">
        <w:rPr>
          <w:rFonts w:ascii="Times New Roman" w:hAnsi="Times New Roman"/>
          <w:color w:val="000000" w:themeColor="text1"/>
        </w:rPr>
        <w:t>外衣，制服</w:t>
      </w:r>
    </w:p>
    <w:p w14:paraId="1A9F82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fragment       ['fræɡmənt] </w:t>
      </w:r>
      <w:r w:rsidRPr="003D4DC1">
        <w:rPr>
          <w:rFonts w:ascii="Times New Roman" w:hAnsi="Times New Roman"/>
          <w:color w:val="000000" w:themeColor="text1"/>
        </w:rPr>
        <w:t>碎片，碎块</w:t>
      </w:r>
    </w:p>
    <w:p w14:paraId="745247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equipment      [i'kwipmənt] </w:t>
      </w:r>
      <w:r w:rsidRPr="003D4DC1">
        <w:rPr>
          <w:rFonts w:ascii="Times New Roman" w:hAnsi="Times New Roman"/>
          <w:color w:val="000000" w:themeColor="text1"/>
        </w:rPr>
        <w:t>装备，设备</w:t>
      </w:r>
    </w:p>
    <w:p w14:paraId="139D21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medicament    [mi'dikəmənt] </w:t>
      </w:r>
      <w:r w:rsidRPr="003D4DC1">
        <w:rPr>
          <w:rFonts w:ascii="Times New Roman" w:hAnsi="Times New Roman"/>
          <w:color w:val="000000" w:themeColor="text1"/>
        </w:rPr>
        <w:t>药物，药剂</w:t>
      </w:r>
    </w:p>
    <w:p w14:paraId="0E2BD6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basement      ['beismənt] </w:t>
      </w:r>
      <w:r w:rsidRPr="003D4DC1">
        <w:rPr>
          <w:rFonts w:ascii="Times New Roman" w:hAnsi="Times New Roman"/>
          <w:color w:val="000000" w:themeColor="text1"/>
        </w:rPr>
        <w:t>地下室</w:t>
      </w:r>
    </w:p>
    <w:p w14:paraId="42DEE4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apartment      [ə'pɑ:tmənt] </w:t>
      </w:r>
      <w:r w:rsidRPr="003D4DC1">
        <w:rPr>
          <w:rFonts w:ascii="Times New Roman" w:hAnsi="Times New Roman"/>
          <w:color w:val="000000" w:themeColor="text1"/>
        </w:rPr>
        <w:t>房间</w:t>
      </w:r>
    </w:p>
    <w:p w14:paraId="7C024A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armament      ['ɑ:məmənt] </w:t>
      </w:r>
      <w:r w:rsidRPr="003D4DC1">
        <w:rPr>
          <w:rFonts w:ascii="Times New Roman" w:hAnsi="Times New Roman"/>
          <w:color w:val="000000" w:themeColor="text1"/>
        </w:rPr>
        <w:t>兵器</w:t>
      </w:r>
    </w:p>
    <w:p w14:paraId="7EEFB1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monument      ['mɔnjumənt] </w:t>
      </w:r>
      <w:r w:rsidRPr="003D4DC1">
        <w:rPr>
          <w:rFonts w:ascii="Times New Roman" w:hAnsi="Times New Roman"/>
          <w:color w:val="000000" w:themeColor="text1"/>
        </w:rPr>
        <w:t>纪念碑</w:t>
      </w:r>
    </w:p>
    <w:p w14:paraId="4C7F991B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6216C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B431C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、表示组织、机构。</w:t>
      </w:r>
    </w:p>
    <w:p w14:paraId="38B4FC34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23C29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government      ['ɡʌvənmənt] </w:t>
      </w:r>
      <w:r w:rsidRPr="003D4DC1">
        <w:rPr>
          <w:rFonts w:ascii="Times New Roman" w:hAnsi="Times New Roman"/>
          <w:color w:val="000000" w:themeColor="text1"/>
        </w:rPr>
        <w:t>政府</w:t>
      </w:r>
    </w:p>
    <w:p w14:paraId="2920B3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parliament       ['pɑ:ləmənt] </w:t>
      </w:r>
      <w:r w:rsidRPr="003D4DC1">
        <w:rPr>
          <w:rFonts w:ascii="Times New Roman" w:hAnsi="Times New Roman"/>
          <w:color w:val="000000" w:themeColor="text1"/>
        </w:rPr>
        <w:t>国会，议会</w:t>
      </w:r>
    </w:p>
    <w:p w14:paraId="668E3A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establishment    [i'stæbliʃmənt] </w:t>
      </w:r>
      <w:r w:rsidRPr="003D4DC1">
        <w:rPr>
          <w:rFonts w:ascii="Times New Roman" w:hAnsi="Times New Roman"/>
          <w:color w:val="000000" w:themeColor="text1"/>
        </w:rPr>
        <w:t>机构，行政机关</w:t>
      </w:r>
    </w:p>
    <w:p w14:paraId="796CC4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department      [di'pɑ:tmənt] </w:t>
      </w:r>
      <w:r w:rsidRPr="003D4DC1">
        <w:rPr>
          <w:rFonts w:ascii="Times New Roman" w:hAnsi="Times New Roman"/>
          <w:color w:val="000000" w:themeColor="text1"/>
        </w:rPr>
        <w:t>部、局、司、部门</w:t>
      </w:r>
    </w:p>
    <w:p w14:paraId="5CC6C5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regiment        ['redʒimənt] </w:t>
      </w:r>
      <w:r w:rsidRPr="003D4DC1">
        <w:rPr>
          <w:rFonts w:ascii="Times New Roman" w:hAnsi="Times New Roman"/>
          <w:color w:val="000000" w:themeColor="text1"/>
        </w:rPr>
        <w:t>团</w:t>
      </w:r>
    </w:p>
    <w:p w14:paraId="509E9DA4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0126C73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127. -most[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DD769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最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1C008281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A9B58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easternmost    ['i:stənməust] </w:t>
      </w:r>
      <w:r w:rsidRPr="003D4DC1">
        <w:rPr>
          <w:rFonts w:ascii="Times New Roman" w:hAnsi="Times New Roman"/>
          <w:color w:val="000000" w:themeColor="text1"/>
        </w:rPr>
        <w:t>最东的</w:t>
      </w:r>
    </w:p>
    <w:p w14:paraId="14A28ED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westernmost    ['westənməust] </w:t>
      </w:r>
      <w:r w:rsidRPr="003D4DC1">
        <w:rPr>
          <w:rFonts w:ascii="Times New Roman" w:hAnsi="Times New Roman"/>
          <w:color w:val="000000" w:themeColor="text1"/>
        </w:rPr>
        <w:t>最西的</w:t>
      </w:r>
    </w:p>
    <w:p w14:paraId="3B4FB7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topmost        ['tɔpməust] </w:t>
      </w:r>
      <w:r w:rsidRPr="003D4DC1">
        <w:rPr>
          <w:rFonts w:ascii="Times New Roman" w:hAnsi="Times New Roman"/>
          <w:color w:val="000000" w:themeColor="text1"/>
        </w:rPr>
        <w:t>最高的</w:t>
      </w:r>
    </w:p>
    <w:p w14:paraId="7C478B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lowermost     ['ləuəməust] </w:t>
      </w:r>
      <w:r w:rsidRPr="003D4DC1">
        <w:rPr>
          <w:rFonts w:ascii="Times New Roman" w:hAnsi="Times New Roman"/>
          <w:color w:val="000000" w:themeColor="text1"/>
        </w:rPr>
        <w:t>最低的</w:t>
      </w:r>
    </w:p>
    <w:p w14:paraId="5FC0555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uppermost     ['ʌpəməust] </w:t>
      </w:r>
      <w:r w:rsidRPr="003D4DC1">
        <w:rPr>
          <w:rFonts w:ascii="Times New Roman" w:hAnsi="Times New Roman"/>
          <w:color w:val="000000" w:themeColor="text1"/>
        </w:rPr>
        <w:t>最高的</w:t>
      </w:r>
    </w:p>
    <w:p w14:paraId="7095E2C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rearmost       ['riəməust] </w:t>
      </w:r>
      <w:r w:rsidRPr="003D4DC1">
        <w:rPr>
          <w:rFonts w:ascii="Times New Roman" w:hAnsi="Times New Roman"/>
          <w:color w:val="000000" w:themeColor="text1"/>
        </w:rPr>
        <w:t>最后面的</w:t>
      </w:r>
    </w:p>
    <w:p w14:paraId="412920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middlemost    ['midlməust] </w:t>
      </w:r>
      <w:r w:rsidRPr="003D4DC1">
        <w:rPr>
          <w:rFonts w:ascii="Times New Roman" w:hAnsi="Times New Roman"/>
          <w:color w:val="000000" w:themeColor="text1"/>
        </w:rPr>
        <w:t>最当中的</w:t>
      </w:r>
    </w:p>
    <w:p w14:paraId="61D515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headmost      ['hedməust] </w:t>
      </w:r>
      <w:r w:rsidRPr="003D4DC1">
        <w:rPr>
          <w:rFonts w:ascii="Times New Roman" w:hAnsi="Times New Roman"/>
          <w:color w:val="000000" w:themeColor="text1"/>
        </w:rPr>
        <w:t>最前面的</w:t>
      </w:r>
    </w:p>
    <w:p w14:paraId="46B43E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aftermost      ['ɑ:ftəməust] </w:t>
      </w:r>
      <w:r w:rsidRPr="003D4DC1">
        <w:rPr>
          <w:rFonts w:ascii="Times New Roman" w:hAnsi="Times New Roman"/>
          <w:color w:val="000000" w:themeColor="text1"/>
        </w:rPr>
        <w:t>最后面的</w:t>
      </w:r>
    </w:p>
    <w:p w14:paraId="0BDB6E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inmost        ['inməust] </w:t>
      </w:r>
      <w:r w:rsidRPr="003D4DC1">
        <w:rPr>
          <w:rFonts w:ascii="Times New Roman" w:hAnsi="Times New Roman"/>
          <w:color w:val="000000" w:themeColor="text1"/>
        </w:rPr>
        <w:t>最里面的</w:t>
      </w:r>
    </w:p>
    <w:p w14:paraId="7C1CF8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outmost       ['autməust] </w:t>
      </w:r>
      <w:r w:rsidRPr="003D4DC1">
        <w:rPr>
          <w:rFonts w:ascii="Times New Roman" w:hAnsi="Times New Roman"/>
          <w:color w:val="000000" w:themeColor="text1"/>
        </w:rPr>
        <w:t>最外面的</w:t>
      </w:r>
    </w:p>
    <w:p w14:paraId="7E7FB4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foremost      ['fɔ:məust] </w:t>
      </w:r>
      <w:r w:rsidRPr="003D4DC1">
        <w:rPr>
          <w:rFonts w:ascii="Times New Roman" w:hAnsi="Times New Roman"/>
          <w:color w:val="000000" w:themeColor="text1"/>
        </w:rPr>
        <w:t>最前面的</w:t>
      </w:r>
    </w:p>
    <w:p w14:paraId="044B724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hindmost      ['haindməust] </w:t>
      </w:r>
      <w:r w:rsidRPr="003D4DC1">
        <w:rPr>
          <w:rFonts w:ascii="Times New Roman" w:hAnsi="Times New Roman"/>
          <w:color w:val="000000" w:themeColor="text1"/>
        </w:rPr>
        <w:t>最后面的</w:t>
      </w:r>
    </w:p>
    <w:p w14:paraId="5D6B29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farmost       ['fa:məust] </w:t>
      </w:r>
      <w:r w:rsidRPr="003D4DC1">
        <w:rPr>
          <w:rFonts w:ascii="Times New Roman" w:hAnsi="Times New Roman"/>
          <w:color w:val="000000" w:themeColor="text1"/>
        </w:rPr>
        <w:t>最远的</w:t>
      </w:r>
    </w:p>
    <w:p w14:paraId="731CCC02" w14:textId="77777777" w:rsidR="00051ABB" w:rsidRPr="003D4DC1" w:rsidRDefault="00051ABB" w:rsidP="00D878A7">
      <w:pPr>
        <w:rPr>
          <w:rFonts w:ascii="Times New Roman" w:hAnsi="Times New Roman"/>
          <w:color w:val="000000" w:themeColor="text1"/>
        </w:rPr>
        <w:sectPr w:rsidR="00051ABB" w:rsidRPr="003D4DC1" w:rsidSect="00051ABB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2CB62C9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128. -ness[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F998E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加在形容词之后，构成抽象名词，表示性质、情况、状态。</w:t>
      </w:r>
    </w:p>
    <w:p w14:paraId="01089A95" w14:textId="77777777" w:rsidR="000A6CD7" w:rsidRPr="003D4DC1" w:rsidRDefault="000A6CD7" w:rsidP="00D878A7">
      <w:pPr>
        <w:rPr>
          <w:rFonts w:ascii="Times New Roman" w:hAnsi="Times New Roman"/>
          <w:color w:val="000000" w:themeColor="text1"/>
        </w:rPr>
        <w:sectPr w:rsidR="000A6CD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21EF1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greatness     ['greitnis] </w:t>
      </w:r>
      <w:r w:rsidRPr="003D4DC1">
        <w:rPr>
          <w:rFonts w:ascii="Times New Roman" w:hAnsi="Times New Roman"/>
          <w:color w:val="000000" w:themeColor="text1"/>
        </w:rPr>
        <w:t>伟大</w:t>
      </w:r>
    </w:p>
    <w:p w14:paraId="38240E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friendliness   ['frendlinis] </w:t>
      </w:r>
      <w:r w:rsidRPr="003D4DC1">
        <w:rPr>
          <w:rFonts w:ascii="Times New Roman" w:hAnsi="Times New Roman"/>
          <w:color w:val="000000" w:themeColor="text1"/>
        </w:rPr>
        <w:t>友好，友善</w:t>
      </w:r>
    </w:p>
    <w:p w14:paraId="5A5E55D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kindness     ['kaindnis] </w:t>
      </w:r>
      <w:r w:rsidRPr="003D4DC1">
        <w:rPr>
          <w:rFonts w:ascii="Times New Roman" w:hAnsi="Times New Roman"/>
          <w:color w:val="000000" w:themeColor="text1"/>
        </w:rPr>
        <w:t>仁慈，好意</w:t>
      </w:r>
    </w:p>
    <w:p w14:paraId="701029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darkness     ['dɑ:knis] </w:t>
      </w:r>
      <w:r w:rsidRPr="003D4DC1">
        <w:rPr>
          <w:rFonts w:ascii="Times New Roman" w:hAnsi="Times New Roman"/>
          <w:color w:val="000000" w:themeColor="text1"/>
        </w:rPr>
        <w:t>黑暗</w:t>
      </w:r>
    </w:p>
    <w:p w14:paraId="3725E0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emptiness    ['emptinis] </w:t>
      </w:r>
      <w:r w:rsidRPr="003D4DC1">
        <w:rPr>
          <w:rFonts w:ascii="Times New Roman" w:hAnsi="Times New Roman"/>
          <w:color w:val="000000" w:themeColor="text1"/>
        </w:rPr>
        <w:t>空虚，空洞</w:t>
      </w:r>
    </w:p>
    <w:p w14:paraId="432892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likeness      ['laiknis] </w:t>
      </w:r>
      <w:r w:rsidRPr="003D4DC1">
        <w:rPr>
          <w:rFonts w:ascii="Times New Roman" w:hAnsi="Times New Roman"/>
          <w:color w:val="000000" w:themeColor="text1"/>
        </w:rPr>
        <w:t>相似，类似</w:t>
      </w:r>
    </w:p>
    <w:p w14:paraId="068DFF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willingness   ['wiliŋnis] </w:t>
      </w:r>
      <w:r w:rsidRPr="003D4DC1">
        <w:rPr>
          <w:rFonts w:ascii="Times New Roman" w:hAnsi="Times New Roman"/>
          <w:color w:val="000000" w:themeColor="text1"/>
        </w:rPr>
        <w:t>心甘情愿</w:t>
      </w:r>
    </w:p>
    <w:p w14:paraId="1082851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softness     ['sɔftnis] </w:t>
      </w:r>
      <w:r w:rsidRPr="003D4DC1">
        <w:rPr>
          <w:rFonts w:ascii="Times New Roman" w:hAnsi="Times New Roman"/>
          <w:color w:val="000000" w:themeColor="text1"/>
        </w:rPr>
        <w:t>柔软</w:t>
      </w:r>
    </w:p>
    <w:p w14:paraId="7A396C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goodness    </w:t>
      </w:r>
      <w:r w:rsidRPr="003D4DC1">
        <w:rPr>
          <w:rFonts w:ascii="Times New Roman" w:hAnsi="Times New Roman"/>
          <w:color w:val="000000" w:themeColor="text1"/>
        </w:rPr>
        <w:t>善行，优良</w:t>
      </w:r>
    </w:p>
    <w:p w14:paraId="07FF53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badness     ['bædnis] </w:t>
      </w:r>
      <w:r w:rsidRPr="003D4DC1">
        <w:rPr>
          <w:rFonts w:ascii="Times New Roman" w:hAnsi="Times New Roman"/>
          <w:color w:val="000000" w:themeColor="text1"/>
        </w:rPr>
        <w:t>恶劣，坏</w:t>
      </w:r>
    </w:p>
    <w:p w14:paraId="692996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weakness    ['wi:knis] </w:t>
      </w:r>
      <w:r w:rsidRPr="003D4DC1">
        <w:rPr>
          <w:rFonts w:ascii="Times New Roman" w:hAnsi="Times New Roman"/>
          <w:color w:val="000000" w:themeColor="text1"/>
        </w:rPr>
        <w:t>懦弱，虚弱</w:t>
      </w:r>
    </w:p>
    <w:p w14:paraId="7B8E7E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tiredness    ['taiədnis] </w:t>
      </w:r>
      <w:r w:rsidRPr="003D4DC1">
        <w:rPr>
          <w:rFonts w:ascii="Times New Roman" w:hAnsi="Times New Roman"/>
          <w:color w:val="000000" w:themeColor="text1"/>
        </w:rPr>
        <w:t>疲倦，疲劳</w:t>
      </w:r>
    </w:p>
    <w:p w14:paraId="248853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bitterness   ['bitənis] </w:t>
      </w:r>
      <w:r w:rsidRPr="003D4DC1">
        <w:rPr>
          <w:rFonts w:ascii="Times New Roman" w:hAnsi="Times New Roman"/>
          <w:color w:val="000000" w:themeColor="text1"/>
        </w:rPr>
        <w:t>苦，苦难</w:t>
      </w:r>
    </w:p>
    <w:p w14:paraId="1CFF28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holiness     ['həulinis] </w:t>
      </w:r>
      <w:r w:rsidRPr="003D4DC1">
        <w:rPr>
          <w:rFonts w:ascii="Times New Roman" w:hAnsi="Times New Roman"/>
          <w:color w:val="000000" w:themeColor="text1"/>
        </w:rPr>
        <w:t>神圣</w:t>
      </w:r>
    </w:p>
    <w:p w14:paraId="03D0247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idleness     ['aidlnis] </w:t>
      </w:r>
      <w:r w:rsidRPr="003D4DC1">
        <w:rPr>
          <w:rFonts w:ascii="Times New Roman" w:hAnsi="Times New Roman"/>
          <w:color w:val="000000" w:themeColor="text1"/>
        </w:rPr>
        <w:t>懒惰</w:t>
      </w:r>
    </w:p>
    <w:p w14:paraId="6312E1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blindness    ['bɔ:ldnis] </w:t>
      </w:r>
      <w:r w:rsidRPr="003D4DC1">
        <w:rPr>
          <w:rFonts w:ascii="Times New Roman" w:hAnsi="Times New Roman"/>
          <w:color w:val="000000" w:themeColor="text1"/>
        </w:rPr>
        <w:t>盲目</w:t>
      </w:r>
    </w:p>
    <w:p w14:paraId="6668E039" w14:textId="77777777" w:rsidR="000A6CD7" w:rsidRPr="003D4DC1" w:rsidRDefault="000A6CD7" w:rsidP="00D878A7">
      <w:pPr>
        <w:rPr>
          <w:rFonts w:ascii="Times New Roman" w:hAnsi="Times New Roman"/>
          <w:color w:val="000000" w:themeColor="text1"/>
        </w:rPr>
        <w:sectPr w:rsidR="000A6CD7" w:rsidRPr="003D4DC1" w:rsidSect="000A6CD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06EC8E4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129. -nik[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51DB9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的人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迷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30503875" w14:textId="77777777" w:rsidR="000A6CD7" w:rsidRPr="003D4DC1" w:rsidRDefault="000A6CD7" w:rsidP="00D878A7">
      <w:pPr>
        <w:rPr>
          <w:rFonts w:ascii="Times New Roman" w:hAnsi="Times New Roman"/>
          <w:color w:val="000000" w:themeColor="text1"/>
        </w:rPr>
        <w:sectPr w:rsidR="000A6CD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0929E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protestnik    [prəu'testnik] </w:t>
      </w:r>
      <w:r w:rsidRPr="003D4DC1">
        <w:rPr>
          <w:rFonts w:ascii="Times New Roman" w:hAnsi="Times New Roman"/>
          <w:color w:val="000000" w:themeColor="text1"/>
        </w:rPr>
        <w:t>抗议者</w:t>
      </w:r>
    </w:p>
    <w:p w14:paraId="63C7E4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citynik       ['sitinik] </w:t>
      </w:r>
      <w:r w:rsidRPr="003D4DC1">
        <w:rPr>
          <w:rFonts w:ascii="Times New Roman" w:hAnsi="Times New Roman"/>
          <w:color w:val="000000" w:themeColor="text1"/>
        </w:rPr>
        <w:t>城市人，迷恋城市者</w:t>
      </w:r>
    </w:p>
    <w:p w14:paraId="0691E3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peacenik     ['pi:snik] </w:t>
      </w:r>
      <w:r w:rsidRPr="003D4DC1">
        <w:rPr>
          <w:rFonts w:ascii="Times New Roman" w:hAnsi="Times New Roman"/>
          <w:color w:val="000000" w:themeColor="text1"/>
        </w:rPr>
        <w:t>反战运动者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25C582E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filmnik       ['filmnik] </w:t>
      </w:r>
      <w:r w:rsidRPr="003D4DC1">
        <w:rPr>
          <w:rFonts w:ascii="Times New Roman" w:hAnsi="Times New Roman"/>
          <w:color w:val="000000" w:themeColor="text1"/>
        </w:rPr>
        <w:t>电影迷</w:t>
      </w:r>
    </w:p>
    <w:p w14:paraId="253AAE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cinenik       ['sinənik] </w:t>
      </w:r>
      <w:r w:rsidRPr="003D4DC1">
        <w:rPr>
          <w:rFonts w:ascii="Times New Roman" w:hAnsi="Times New Roman"/>
          <w:color w:val="000000" w:themeColor="text1"/>
        </w:rPr>
        <w:t>电影迷</w:t>
      </w:r>
    </w:p>
    <w:p w14:paraId="574290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nudnik       ['nudnik] </w:t>
      </w:r>
      <w:r w:rsidRPr="003D4DC1">
        <w:rPr>
          <w:rFonts w:ascii="Times New Roman" w:hAnsi="Times New Roman"/>
          <w:color w:val="000000" w:themeColor="text1"/>
        </w:rPr>
        <w:t>无聊的人</w:t>
      </w:r>
    </w:p>
    <w:p w14:paraId="2FB7C0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no-goodnik    [,nəu'ɡudnik] </w:t>
      </w:r>
      <w:r w:rsidRPr="003D4DC1">
        <w:rPr>
          <w:rFonts w:ascii="Times New Roman" w:hAnsi="Times New Roman"/>
          <w:color w:val="000000" w:themeColor="text1"/>
        </w:rPr>
        <w:t>不怀好意者</w:t>
      </w:r>
    </w:p>
    <w:p w14:paraId="3764F6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boatnik       ['bəutnik] </w:t>
      </w:r>
      <w:r w:rsidRPr="003D4DC1">
        <w:rPr>
          <w:rFonts w:ascii="Times New Roman" w:hAnsi="Times New Roman"/>
          <w:color w:val="000000" w:themeColor="text1"/>
        </w:rPr>
        <w:t>船户，水上人家</w:t>
      </w:r>
    </w:p>
    <w:p w14:paraId="3755CB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computernik   [kəm'pju:tənik] </w:t>
      </w:r>
      <w:r w:rsidRPr="003D4DC1">
        <w:rPr>
          <w:rFonts w:ascii="Times New Roman" w:hAnsi="Times New Roman"/>
          <w:color w:val="000000" w:themeColor="text1"/>
        </w:rPr>
        <w:t>电脑人员</w:t>
      </w:r>
    </w:p>
    <w:p w14:paraId="717F72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goodwillnik    ['ɡudwilnik] </w:t>
      </w:r>
      <w:r w:rsidRPr="003D4DC1">
        <w:rPr>
          <w:rFonts w:ascii="Times New Roman" w:hAnsi="Times New Roman"/>
          <w:color w:val="000000" w:themeColor="text1"/>
        </w:rPr>
        <w:t>捧场人</w:t>
      </w:r>
    </w:p>
    <w:p w14:paraId="41552D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folknik        ['fəuknik] </w:t>
      </w:r>
      <w:r w:rsidRPr="003D4DC1">
        <w:rPr>
          <w:rFonts w:ascii="Times New Roman" w:hAnsi="Times New Roman"/>
          <w:color w:val="000000" w:themeColor="text1"/>
        </w:rPr>
        <w:t>民歌爱好者</w:t>
      </w:r>
    </w:p>
    <w:p w14:paraId="7BC3C9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jazznik        </w:t>
      </w:r>
      <w:r w:rsidR="000A6CD7" w:rsidRPr="003D4DC1">
        <w:rPr>
          <w:rFonts w:ascii="Times New Roman" w:hAnsi="Times New Roman"/>
          <w:color w:val="000000" w:themeColor="text1"/>
        </w:rPr>
        <w:t xml:space="preserve">[dʒæznik] </w:t>
      </w:r>
      <w:r w:rsidRPr="003D4DC1">
        <w:rPr>
          <w:rFonts w:ascii="Times New Roman" w:hAnsi="Times New Roman"/>
          <w:color w:val="000000" w:themeColor="text1"/>
        </w:rPr>
        <w:t>爵士乐迷</w:t>
      </w:r>
    </w:p>
    <w:p w14:paraId="21147D26" w14:textId="77777777" w:rsidR="000A6CD7" w:rsidRPr="003D4DC1" w:rsidRDefault="000A6CD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0A6CD7" w:rsidRPr="003D4DC1" w:rsidSect="000A6CD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11E729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130. -o[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大多数来自意大利语</w:t>
      </w:r>
    </w:p>
    <w:p w14:paraId="0BDDC6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、表示音乐术语及乐器名称</w:t>
      </w:r>
    </w:p>
    <w:p w14:paraId="5623FF1B" w14:textId="77777777" w:rsidR="000A6CD7" w:rsidRPr="003D4DC1" w:rsidRDefault="000A6CD7" w:rsidP="00D878A7">
      <w:pPr>
        <w:rPr>
          <w:rFonts w:ascii="Times New Roman" w:hAnsi="Times New Roman"/>
          <w:color w:val="000000" w:themeColor="text1"/>
        </w:rPr>
        <w:sectPr w:rsidR="000A6CD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DFE86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solo      ['səuləu] </w:t>
      </w:r>
      <w:r w:rsidRPr="003D4DC1">
        <w:rPr>
          <w:rFonts w:ascii="Times New Roman" w:hAnsi="Times New Roman"/>
          <w:color w:val="000000" w:themeColor="text1"/>
        </w:rPr>
        <w:t>独唱，独奏（曲）</w:t>
      </w:r>
    </w:p>
    <w:p w14:paraId="6873FD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soprano   [sə'prɑ:nəu] </w:t>
      </w:r>
      <w:r w:rsidRPr="003D4DC1">
        <w:rPr>
          <w:rFonts w:ascii="Times New Roman" w:hAnsi="Times New Roman"/>
          <w:color w:val="000000" w:themeColor="text1"/>
        </w:rPr>
        <w:t>女高音</w:t>
      </w:r>
    </w:p>
    <w:p w14:paraId="44E3929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basso     ['bæsəu] </w:t>
      </w:r>
      <w:r w:rsidRPr="003D4DC1">
        <w:rPr>
          <w:rFonts w:ascii="Times New Roman" w:hAnsi="Times New Roman"/>
          <w:color w:val="000000" w:themeColor="text1"/>
        </w:rPr>
        <w:t>低音部，男低音</w:t>
      </w:r>
    </w:p>
    <w:p w14:paraId="697BE0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alto       ['æltəu] </w:t>
      </w:r>
      <w:r w:rsidRPr="003D4DC1">
        <w:rPr>
          <w:rFonts w:ascii="Times New Roman" w:hAnsi="Times New Roman"/>
          <w:color w:val="000000" w:themeColor="text1"/>
        </w:rPr>
        <w:t>女低音，男高音</w:t>
      </w:r>
    </w:p>
    <w:p w14:paraId="506293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concerto   [kən'tʃə:təu] </w:t>
      </w:r>
      <w:r w:rsidRPr="003D4DC1">
        <w:rPr>
          <w:rFonts w:ascii="Times New Roman" w:hAnsi="Times New Roman"/>
          <w:color w:val="000000" w:themeColor="text1"/>
        </w:rPr>
        <w:t>协奏曲</w:t>
      </w:r>
    </w:p>
    <w:p w14:paraId="70CC44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piano     [pi'ænəu] </w:t>
      </w:r>
      <w:r w:rsidRPr="003D4DC1">
        <w:rPr>
          <w:rFonts w:ascii="Times New Roman" w:hAnsi="Times New Roman"/>
          <w:color w:val="000000" w:themeColor="text1"/>
        </w:rPr>
        <w:t>钢琴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676FFB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piccolo    ['pikələu] </w:t>
      </w:r>
      <w:r w:rsidRPr="003D4DC1">
        <w:rPr>
          <w:rFonts w:ascii="Times New Roman" w:hAnsi="Times New Roman"/>
          <w:color w:val="000000" w:themeColor="text1"/>
        </w:rPr>
        <w:t>短笛</w:t>
      </w:r>
    </w:p>
    <w:p w14:paraId="4E16AC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tempo     ['tempəu] </w:t>
      </w:r>
      <w:r w:rsidRPr="003D4DC1">
        <w:rPr>
          <w:rFonts w:ascii="Times New Roman" w:hAnsi="Times New Roman"/>
          <w:color w:val="000000" w:themeColor="text1"/>
        </w:rPr>
        <w:t>速度</w:t>
      </w:r>
    </w:p>
    <w:p w14:paraId="56E6B0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trio        ['tri:əu] </w:t>
      </w:r>
      <w:r w:rsidRPr="003D4DC1">
        <w:rPr>
          <w:rFonts w:ascii="Times New Roman" w:hAnsi="Times New Roman"/>
          <w:color w:val="000000" w:themeColor="text1"/>
        </w:rPr>
        <w:t>三部合奏，三重奏</w:t>
      </w:r>
    </w:p>
    <w:p w14:paraId="6B1AAE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oratorio    [,ɔrə'tɔ:riəu] </w:t>
      </w:r>
      <w:r w:rsidRPr="003D4DC1">
        <w:rPr>
          <w:rFonts w:ascii="Times New Roman" w:hAnsi="Times New Roman"/>
          <w:color w:val="000000" w:themeColor="text1"/>
        </w:rPr>
        <w:t>圣乐</w:t>
      </w:r>
    </w:p>
    <w:p w14:paraId="79AFC222" w14:textId="77777777" w:rsidR="000A6CD7" w:rsidRPr="003D4DC1" w:rsidRDefault="000A6CD7" w:rsidP="00D878A7">
      <w:pPr>
        <w:rPr>
          <w:rFonts w:ascii="Times New Roman" w:hAnsi="Times New Roman"/>
          <w:color w:val="000000" w:themeColor="text1"/>
        </w:rPr>
        <w:sectPr w:rsidR="000A6CD7" w:rsidRPr="003D4DC1" w:rsidSect="000A6CD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6B79B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CCB945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19064F8E" w14:textId="77777777" w:rsidR="000A6CD7" w:rsidRPr="003D4DC1" w:rsidRDefault="000A6CD7" w:rsidP="00D878A7">
      <w:pPr>
        <w:rPr>
          <w:rFonts w:ascii="Times New Roman" w:hAnsi="Times New Roman"/>
          <w:color w:val="000000" w:themeColor="text1"/>
        </w:rPr>
        <w:sectPr w:rsidR="000A6CD7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226C9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Negro      ['ni:grəu] </w:t>
      </w:r>
      <w:r w:rsidRPr="003D4DC1">
        <w:rPr>
          <w:rFonts w:ascii="Times New Roman" w:hAnsi="Times New Roman"/>
          <w:color w:val="000000" w:themeColor="text1"/>
        </w:rPr>
        <w:t>黑人</w:t>
      </w:r>
    </w:p>
    <w:p w14:paraId="4517FD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politico     [pə'litikəu] </w:t>
      </w:r>
      <w:r w:rsidRPr="003D4DC1">
        <w:rPr>
          <w:rFonts w:ascii="Times New Roman" w:hAnsi="Times New Roman"/>
          <w:color w:val="000000" w:themeColor="text1"/>
        </w:rPr>
        <w:t>政客</w:t>
      </w:r>
    </w:p>
    <w:p w14:paraId="446A12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typo       ['taipəu] </w:t>
      </w:r>
      <w:r w:rsidRPr="003D4DC1">
        <w:rPr>
          <w:rFonts w:ascii="Times New Roman" w:hAnsi="Times New Roman"/>
          <w:color w:val="000000" w:themeColor="text1"/>
        </w:rPr>
        <w:t>排字工人</w:t>
      </w:r>
    </w:p>
    <w:p w14:paraId="34670C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desperado  [,despə'rɑ:dəu] </w:t>
      </w:r>
      <w:r w:rsidRPr="003D4DC1">
        <w:rPr>
          <w:rFonts w:ascii="Times New Roman" w:hAnsi="Times New Roman"/>
          <w:color w:val="000000" w:themeColor="text1"/>
        </w:rPr>
        <w:t>亡命徒，暴徒</w:t>
      </w:r>
    </w:p>
    <w:p w14:paraId="706820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mulatto    [mju:'lætəu] </w:t>
      </w:r>
      <w:r w:rsidRPr="003D4DC1">
        <w:rPr>
          <w:rFonts w:ascii="Times New Roman" w:hAnsi="Times New Roman"/>
          <w:color w:val="000000" w:themeColor="text1"/>
        </w:rPr>
        <w:t>黑白混血儿</w:t>
      </w:r>
    </w:p>
    <w:p w14:paraId="65AB8D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fantastico   [fæn'tæstikəu] </w:t>
      </w:r>
      <w:r w:rsidRPr="003D4DC1">
        <w:rPr>
          <w:rFonts w:ascii="Times New Roman" w:hAnsi="Times New Roman"/>
          <w:color w:val="000000" w:themeColor="text1"/>
        </w:rPr>
        <w:t>可笑的怪人</w:t>
      </w:r>
    </w:p>
    <w:p w14:paraId="0154C0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albino      [æl'bi:nəu] </w:t>
      </w:r>
      <w:r w:rsidRPr="003D4DC1">
        <w:rPr>
          <w:rFonts w:ascii="Times New Roman" w:hAnsi="Times New Roman"/>
          <w:color w:val="000000" w:themeColor="text1"/>
        </w:rPr>
        <w:t>患白化病者</w:t>
      </w:r>
    </w:p>
    <w:p w14:paraId="2B7B52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Latino      [lə'ti:nəu]  </w:t>
      </w:r>
      <w:r w:rsidRPr="003D4DC1">
        <w:rPr>
          <w:rFonts w:ascii="Times New Roman" w:hAnsi="Times New Roman"/>
          <w:color w:val="000000" w:themeColor="text1"/>
        </w:rPr>
        <w:t>拉丁美洲人</w:t>
      </w:r>
    </w:p>
    <w:p w14:paraId="350FDD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bravo      [,brɑ:'vəu] </w:t>
      </w:r>
      <w:r w:rsidRPr="003D4DC1">
        <w:rPr>
          <w:rFonts w:ascii="Times New Roman" w:hAnsi="Times New Roman"/>
          <w:color w:val="000000" w:themeColor="text1"/>
        </w:rPr>
        <w:t>歹徒，亡命徒</w:t>
      </w:r>
    </w:p>
    <w:p w14:paraId="3CB865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magnifico   [mæɡ'nifikəu] </w:t>
      </w:r>
      <w:r w:rsidRPr="003D4DC1">
        <w:rPr>
          <w:rFonts w:ascii="Times New Roman" w:hAnsi="Times New Roman"/>
          <w:color w:val="000000" w:themeColor="text1"/>
        </w:rPr>
        <w:t>高官，贵人</w:t>
      </w:r>
    </w:p>
    <w:p w14:paraId="0929BF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maestro    ['maistrəu] </w:t>
      </w:r>
      <w:r w:rsidRPr="003D4DC1">
        <w:rPr>
          <w:rFonts w:ascii="Times New Roman" w:hAnsi="Times New Roman"/>
          <w:color w:val="000000" w:themeColor="text1"/>
        </w:rPr>
        <w:t>艺术大师</w:t>
      </w:r>
    </w:p>
    <w:p w14:paraId="21B0B1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virtuoso    [,və:tju'əuzəu] </w:t>
      </w:r>
      <w:r w:rsidRPr="003D4DC1">
        <w:rPr>
          <w:rFonts w:ascii="Times New Roman" w:hAnsi="Times New Roman"/>
          <w:color w:val="000000" w:themeColor="text1"/>
        </w:rPr>
        <w:t>艺术鉴赏家</w:t>
      </w:r>
    </w:p>
    <w:p w14:paraId="128EEB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buffo      ['bufau] </w:t>
      </w:r>
      <w:r w:rsidRPr="003D4DC1">
        <w:rPr>
          <w:rFonts w:ascii="Times New Roman" w:hAnsi="Times New Roman"/>
          <w:color w:val="000000" w:themeColor="text1"/>
        </w:rPr>
        <w:t>滑稽男演员</w:t>
      </w:r>
    </w:p>
    <w:p w14:paraId="0FE4085D" w14:textId="77777777" w:rsidR="000A6CD7" w:rsidRPr="003D4DC1" w:rsidRDefault="000A6CD7" w:rsidP="00D878A7">
      <w:pPr>
        <w:rPr>
          <w:rFonts w:ascii="Times New Roman" w:hAnsi="Times New Roman"/>
          <w:color w:val="000000" w:themeColor="text1"/>
        </w:rPr>
        <w:sectPr w:rsidR="000A6CD7" w:rsidRPr="003D4DC1" w:rsidSect="000A6CD7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A2192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50D8DD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、表示物</w:t>
      </w:r>
    </w:p>
    <w:p w14:paraId="64068C53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42409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studio    ['stju:diəu] </w:t>
      </w:r>
      <w:r w:rsidRPr="003D4DC1">
        <w:rPr>
          <w:rFonts w:ascii="Times New Roman" w:hAnsi="Times New Roman"/>
          <w:color w:val="000000" w:themeColor="text1"/>
        </w:rPr>
        <w:t>工作室</w:t>
      </w:r>
    </w:p>
    <w:p w14:paraId="0AB4C5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volcano   [vɔl'keinəu] </w:t>
      </w:r>
      <w:r w:rsidRPr="003D4DC1">
        <w:rPr>
          <w:rFonts w:ascii="Times New Roman" w:hAnsi="Times New Roman"/>
          <w:color w:val="000000" w:themeColor="text1"/>
        </w:rPr>
        <w:t>火山</w:t>
      </w:r>
    </w:p>
    <w:p w14:paraId="53F7BE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quarto    ['kwɔ:təu] </w:t>
      </w:r>
      <w:r w:rsidRPr="003D4DC1">
        <w:rPr>
          <w:rFonts w:ascii="Times New Roman" w:hAnsi="Times New Roman"/>
          <w:color w:val="000000" w:themeColor="text1"/>
        </w:rPr>
        <w:t>四开本</w:t>
      </w:r>
    </w:p>
    <w:p w14:paraId="6253A1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dynamo   ['dainəməu] </w:t>
      </w:r>
      <w:r w:rsidRPr="003D4DC1">
        <w:rPr>
          <w:rFonts w:ascii="Times New Roman" w:hAnsi="Times New Roman"/>
          <w:color w:val="000000" w:themeColor="text1"/>
        </w:rPr>
        <w:t>发电机</w:t>
      </w:r>
    </w:p>
    <w:p w14:paraId="3D692D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flamingo   [flə'miŋɡəu] </w:t>
      </w:r>
      <w:r w:rsidRPr="003D4DC1">
        <w:rPr>
          <w:rFonts w:ascii="Times New Roman" w:hAnsi="Times New Roman"/>
          <w:color w:val="000000" w:themeColor="text1"/>
        </w:rPr>
        <w:t>火烈鸟，红鹤</w:t>
      </w:r>
    </w:p>
    <w:p w14:paraId="06F270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octavo     [ɔk'teivəu] </w:t>
      </w:r>
      <w:r w:rsidRPr="003D4DC1">
        <w:rPr>
          <w:rFonts w:ascii="Times New Roman" w:hAnsi="Times New Roman"/>
          <w:color w:val="000000" w:themeColor="text1"/>
        </w:rPr>
        <w:t>八开本</w:t>
      </w:r>
    </w:p>
    <w:p w14:paraId="1DE394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sexto      [sekstəu] </w:t>
      </w:r>
      <w:r w:rsidRPr="003D4DC1">
        <w:rPr>
          <w:rFonts w:ascii="Times New Roman" w:hAnsi="Times New Roman"/>
          <w:color w:val="000000" w:themeColor="text1"/>
        </w:rPr>
        <w:t>六开本</w:t>
      </w:r>
    </w:p>
    <w:p w14:paraId="3ED378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folio       ['fəuliəu] </w:t>
      </w:r>
      <w:r w:rsidRPr="003D4DC1">
        <w:rPr>
          <w:rFonts w:ascii="Times New Roman" w:hAnsi="Times New Roman"/>
          <w:color w:val="000000" w:themeColor="text1"/>
        </w:rPr>
        <w:t>对开本，对折纸</w:t>
      </w:r>
    </w:p>
    <w:p w14:paraId="51D3A3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portico     ['pɔ:tikəu] </w:t>
      </w:r>
      <w:r w:rsidRPr="003D4DC1">
        <w:rPr>
          <w:rFonts w:ascii="Times New Roman" w:hAnsi="Times New Roman"/>
          <w:color w:val="000000" w:themeColor="text1"/>
        </w:rPr>
        <w:t>门廊</w:t>
      </w:r>
    </w:p>
    <w:p w14:paraId="3F303E78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C067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8D967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758CE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、表示抽象名词及其他</w:t>
      </w:r>
    </w:p>
    <w:p w14:paraId="74FE3ADB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24EC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manifesto   [,mæni'festəu] </w:t>
      </w:r>
      <w:r w:rsidRPr="003D4DC1">
        <w:rPr>
          <w:rFonts w:ascii="Times New Roman" w:hAnsi="Times New Roman"/>
          <w:color w:val="000000" w:themeColor="text1"/>
        </w:rPr>
        <w:t>宣言，声明</w:t>
      </w:r>
    </w:p>
    <w:p w14:paraId="1B95B2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ratio       ['reiʃiəu] </w:t>
      </w:r>
      <w:r w:rsidRPr="003D4DC1">
        <w:rPr>
          <w:rFonts w:ascii="Times New Roman" w:hAnsi="Times New Roman"/>
          <w:color w:val="000000" w:themeColor="text1"/>
        </w:rPr>
        <w:t>比率，比</w:t>
      </w:r>
    </w:p>
    <w:p w14:paraId="58E706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fiasco      [fi'æskəu] </w:t>
      </w:r>
      <w:r w:rsidRPr="003D4DC1">
        <w:rPr>
          <w:rFonts w:ascii="Times New Roman" w:hAnsi="Times New Roman"/>
          <w:color w:val="000000" w:themeColor="text1"/>
        </w:rPr>
        <w:t>大败，惨败</w:t>
      </w:r>
    </w:p>
    <w:p w14:paraId="320268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motto      ['mɔtəu] </w:t>
      </w:r>
      <w:r w:rsidRPr="003D4DC1">
        <w:rPr>
          <w:rFonts w:ascii="Times New Roman" w:hAnsi="Times New Roman"/>
          <w:color w:val="000000" w:themeColor="text1"/>
        </w:rPr>
        <w:t>格言，座右铭</w:t>
      </w:r>
    </w:p>
    <w:p w14:paraId="21654BA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salvo       ['sælvəu] </w:t>
      </w:r>
      <w:r w:rsidRPr="003D4DC1">
        <w:rPr>
          <w:rFonts w:ascii="Times New Roman" w:hAnsi="Times New Roman"/>
          <w:color w:val="000000" w:themeColor="text1"/>
        </w:rPr>
        <w:t>（炮火）齐射</w:t>
      </w:r>
    </w:p>
    <w:p w14:paraId="4613B2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lingo       ['liŋɡəu] </w:t>
      </w:r>
      <w:r w:rsidRPr="003D4DC1">
        <w:rPr>
          <w:rFonts w:ascii="Times New Roman" w:hAnsi="Times New Roman"/>
          <w:color w:val="000000" w:themeColor="text1"/>
        </w:rPr>
        <w:t>行活，隐语</w:t>
      </w:r>
    </w:p>
    <w:p w14:paraId="7CC18B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fresco      ['freskəu] </w:t>
      </w:r>
      <w:r w:rsidRPr="003D4DC1">
        <w:rPr>
          <w:rFonts w:ascii="Times New Roman" w:hAnsi="Times New Roman"/>
          <w:color w:val="000000" w:themeColor="text1"/>
        </w:rPr>
        <w:t>壁画（法）</w:t>
      </w:r>
    </w:p>
    <w:p w14:paraId="280E7E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junto      ['dʒʌntəu] </w:t>
      </w:r>
      <w:r w:rsidRPr="003D4DC1">
        <w:rPr>
          <w:rFonts w:ascii="Times New Roman" w:hAnsi="Times New Roman"/>
          <w:color w:val="000000" w:themeColor="text1"/>
        </w:rPr>
        <w:t>秘密政治集团</w:t>
      </w:r>
    </w:p>
    <w:p w14:paraId="4F17233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gusto      ['ɡʌstəu] </w:t>
      </w:r>
      <w:r w:rsidRPr="003D4DC1">
        <w:rPr>
          <w:rFonts w:ascii="Times New Roman" w:hAnsi="Times New Roman"/>
          <w:color w:val="000000" w:themeColor="text1"/>
        </w:rPr>
        <w:t>嗜好，爱好</w:t>
      </w:r>
    </w:p>
    <w:p w14:paraId="45AE58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credo      ['kri:dəu]</w:t>
      </w:r>
      <w:r w:rsidRPr="003D4DC1">
        <w:rPr>
          <w:rFonts w:ascii="Times New Roman" w:hAnsi="Times New Roman"/>
          <w:color w:val="000000" w:themeColor="text1"/>
        </w:rPr>
        <w:t>（宗教）信条</w:t>
      </w:r>
    </w:p>
    <w:p w14:paraId="4C8C0BE8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C067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3B1AC2F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131. -on[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22745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77B2F13C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6DD7D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southron    ['sʌðrən] </w:t>
      </w:r>
      <w:r w:rsidRPr="003D4DC1">
        <w:rPr>
          <w:rFonts w:ascii="Times New Roman" w:hAnsi="Times New Roman"/>
          <w:color w:val="000000" w:themeColor="text1"/>
        </w:rPr>
        <w:t>南方人</w:t>
      </w:r>
    </w:p>
    <w:p w14:paraId="1A3627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Briton      ['britən] </w:t>
      </w:r>
      <w:r w:rsidRPr="003D4DC1">
        <w:rPr>
          <w:rFonts w:ascii="Times New Roman" w:hAnsi="Times New Roman"/>
          <w:color w:val="000000" w:themeColor="text1"/>
        </w:rPr>
        <w:t>英国人</w:t>
      </w:r>
    </w:p>
    <w:p w14:paraId="2A8C96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patron      ['peitrən] </w:t>
      </w:r>
      <w:r w:rsidRPr="003D4DC1">
        <w:rPr>
          <w:rFonts w:ascii="Times New Roman" w:hAnsi="Times New Roman"/>
          <w:color w:val="000000" w:themeColor="text1"/>
        </w:rPr>
        <w:t>保护人</w:t>
      </w:r>
    </w:p>
    <w:p w14:paraId="6E80D9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matron     ['meitrən] </w:t>
      </w:r>
      <w:r w:rsidRPr="003D4DC1">
        <w:rPr>
          <w:rFonts w:ascii="Times New Roman" w:hAnsi="Times New Roman"/>
          <w:color w:val="000000" w:themeColor="text1"/>
        </w:rPr>
        <w:t>主妇</w:t>
      </w:r>
    </w:p>
    <w:p w14:paraId="6019B7B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archon      ['ɑ:kən] </w:t>
      </w:r>
      <w:r w:rsidRPr="003D4DC1">
        <w:rPr>
          <w:rFonts w:ascii="Times New Roman" w:hAnsi="Times New Roman"/>
          <w:color w:val="000000" w:themeColor="text1"/>
        </w:rPr>
        <w:t>主要官员</w:t>
      </w:r>
    </w:p>
    <w:p w14:paraId="55A901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glutton      ['ɡlʌtən] </w:t>
      </w:r>
      <w:r w:rsidRPr="003D4DC1">
        <w:rPr>
          <w:rFonts w:ascii="Times New Roman" w:hAnsi="Times New Roman"/>
          <w:color w:val="000000" w:themeColor="text1"/>
        </w:rPr>
        <w:t>贪吃者</w:t>
      </w:r>
    </w:p>
    <w:p w14:paraId="4FB70304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C067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AFB9F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622B4B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、表示物；</w:t>
      </w:r>
    </w:p>
    <w:p w14:paraId="320CCD7E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03421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automaton   [ɔ:'tɔmətən] </w:t>
      </w:r>
      <w:r w:rsidRPr="003D4DC1">
        <w:rPr>
          <w:rFonts w:ascii="Times New Roman" w:hAnsi="Times New Roman"/>
          <w:color w:val="000000" w:themeColor="text1"/>
        </w:rPr>
        <w:t>自动装置</w:t>
      </w:r>
    </w:p>
    <w:p w14:paraId="5AE4FE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carton       ['kɑ:tən] </w:t>
      </w:r>
      <w:r w:rsidRPr="003D4DC1">
        <w:rPr>
          <w:rFonts w:ascii="Times New Roman" w:hAnsi="Times New Roman"/>
          <w:color w:val="000000" w:themeColor="text1"/>
        </w:rPr>
        <w:t>纸板（箱）</w:t>
      </w:r>
    </w:p>
    <w:p w14:paraId="1E02CF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cordon      ['kɔ:dən] </w:t>
      </w:r>
      <w:r w:rsidRPr="003D4DC1">
        <w:rPr>
          <w:rFonts w:ascii="Times New Roman" w:hAnsi="Times New Roman"/>
          <w:color w:val="000000" w:themeColor="text1"/>
        </w:rPr>
        <w:t>饰带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6CE625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wagon      ['wæɡən] </w:t>
      </w:r>
      <w:r w:rsidRPr="003D4DC1">
        <w:rPr>
          <w:rFonts w:ascii="Times New Roman" w:hAnsi="Times New Roman"/>
          <w:color w:val="000000" w:themeColor="text1"/>
        </w:rPr>
        <w:t>运货车</w:t>
      </w:r>
    </w:p>
    <w:p w14:paraId="5442DA91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C067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3C7BF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11A93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、构成物理学名词，表示物质结构成分，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子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33867823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BBAA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electron       [i'lektrɔn] </w:t>
      </w:r>
      <w:r w:rsidRPr="003D4DC1">
        <w:rPr>
          <w:rFonts w:ascii="Times New Roman" w:hAnsi="Times New Roman"/>
          <w:color w:val="000000" w:themeColor="text1"/>
        </w:rPr>
        <w:t>电子</w:t>
      </w:r>
    </w:p>
    <w:p w14:paraId="628273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photon        ['fəutɔn] </w:t>
      </w:r>
      <w:r w:rsidRPr="003D4DC1">
        <w:rPr>
          <w:rFonts w:ascii="Times New Roman" w:hAnsi="Times New Roman"/>
          <w:color w:val="000000" w:themeColor="text1"/>
        </w:rPr>
        <w:t>光子</w:t>
      </w:r>
    </w:p>
    <w:p w14:paraId="41A8AD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photoelectron  [,fəutəui'lektrɔn] </w:t>
      </w:r>
      <w:r w:rsidRPr="003D4DC1">
        <w:rPr>
          <w:rFonts w:ascii="Times New Roman" w:hAnsi="Times New Roman"/>
          <w:color w:val="000000" w:themeColor="text1"/>
        </w:rPr>
        <w:t>光电子</w:t>
      </w:r>
    </w:p>
    <w:p w14:paraId="7F129D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proton        ['prəutɔn] </w:t>
      </w:r>
      <w:r w:rsidRPr="003D4DC1">
        <w:rPr>
          <w:rFonts w:ascii="Times New Roman" w:hAnsi="Times New Roman"/>
          <w:color w:val="000000" w:themeColor="text1"/>
        </w:rPr>
        <w:t>质子</w:t>
      </w:r>
    </w:p>
    <w:p w14:paraId="0832C1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neutron       ['nju:trɔn] </w:t>
      </w:r>
      <w:r w:rsidRPr="003D4DC1">
        <w:rPr>
          <w:rFonts w:ascii="Times New Roman" w:hAnsi="Times New Roman"/>
          <w:color w:val="000000" w:themeColor="text1"/>
        </w:rPr>
        <w:t>中子</w:t>
      </w:r>
    </w:p>
    <w:p w14:paraId="1E22FF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magneton     ['mæɡnitɔn] </w:t>
      </w:r>
      <w:r w:rsidRPr="003D4DC1">
        <w:rPr>
          <w:rFonts w:ascii="Times New Roman" w:hAnsi="Times New Roman"/>
          <w:color w:val="000000" w:themeColor="text1"/>
        </w:rPr>
        <w:t>磁子</w:t>
      </w:r>
    </w:p>
    <w:p w14:paraId="3FA659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meson        ['mezɔn] </w:t>
      </w:r>
      <w:r w:rsidRPr="003D4DC1">
        <w:rPr>
          <w:rFonts w:ascii="Times New Roman" w:hAnsi="Times New Roman"/>
          <w:color w:val="000000" w:themeColor="text1"/>
        </w:rPr>
        <w:t>介子</w:t>
      </w:r>
    </w:p>
    <w:p w14:paraId="6BBC6A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hyperon       ['haipərɔn] </w:t>
      </w:r>
      <w:r w:rsidRPr="003D4DC1">
        <w:rPr>
          <w:rFonts w:ascii="Times New Roman" w:hAnsi="Times New Roman"/>
          <w:color w:val="000000" w:themeColor="text1"/>
        </w:rPr>
        <w:t>超子</w:t>
      </w:r>
    </w:p>
    <w:p w14:paraId="364C1C83" w14:textId="77777777" w:rsidR="00C06720" w:rsidRPr="003D4DC1" w:rsidRDefault="00C06720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C06720" w:rsidRPr="003D4DC1" w:rsidSect="00C067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EE8E8E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132. -oon[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ADFA3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、表示物</w:t>
      </w:r>
    </w:p>
    <w:p w14:paraId="7092E48A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E566D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spittoon    [spi'tu:n] </w:t>
      </w:r>
      <w:r w:rsidRPr="003D4DC1">
        <w:rPr>
          <w:rFonts w:ascii="Times New Roman" w:hAnsi="Times New Roman"/>
          <w:color w:val="000000" w:themeColor="text1"/>
        </w:rPr>
        <w:t>痰盂</w:t>
      </w:r>
    </w:p>
    <w:p w14:paraId="64B3D2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balloon     [bə'lu:n] </w:t>
      </w:r>
      <w:r w:rsidRPr="003D4DC1">
        <w:rPr>
          <w:rFonts w:ascii="Times New Roman" w:hAnsi="Times New Roman"/>
          <w:color w:val="000000" w:themeColor="text1"/>
        </w:rPr>
        <w:t>气球</w:t>
      </w:r>
    </w:p>
    <w:p w14:paraId="61B042A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saloon      [sə'lu:n] </w:t>
      </w:r>
      <w:r w:rsidRPr="003D4DC1">
        <w:rPr>
          <w:rFonts w:ascii="Times New Roman" w:hAnsi="Times New Roman"/>
          <w:color w:val="000000" w:themeColor="text1"/>
        </w:rPr>
        <w:t>大厅</w:t>
      </w:r>
    </w:p>
    <w:p w14:paraId="41FA48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musketoon  [,mʌski'tu:n] </w:t>
      </w:r>
      <w:r w:rsidRPr="003D4DC1">
        <w:rPr>
          <w:rFonts w:ascii="Times New Roman" w:hAnsi="Times New Roman"/>
          <w:color w:val="000000" w:themeColor="text1"/>
        </w:rPr>
        <w:t>短枪</w:t>
      </w:r>
    </w:p>
    <w:p w14:paraId="39C7C0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cartoon     [kɑ:'tu:n] </w:t>
      </w:r>
      <w:r w:rsidRPr="003D4DC1">
        <w:rPr>
          <w:rFonts w:ascii="Times New Roman" w:hAnsi="Times New Roman"/>
          <w:color w:val="000000" w:themeColor="text1"/>
        </w:rPr>
        <w:t>动画片</w:t>
      </w:r>
    </w:p>
    <w:p w14:paraId="3F31F6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bassoon    [bə'su:n] </w:t>
      </w:r>
      <w:r w:rsidRPr="003D4DC1">
        <w:rPr>
          <w:rFonts w:ascii="Times New Roman" w:hAnsi="Times New Roman"/>
          <w:color w:val="000000" w:themeColor="text1"/>
        </w:rPr>
        <w:t>低音管，巴颂管</w:t>
      </w:r>
    </w:p>
    <w:p w14:paraId="7AB73A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festoon     [fes'tu:n] </w:t>
      </w:r>
      <w:r w:rsidRPr="003D4DC1">
        <w:rPr>
          <w:rFonts w:ascii="Times New Roman" w:hAnsi="Times New Roman"/>
          <w:color w:val="000000" w:themeColor="text1"/>
        </w:rPr>
        <w:t>花彩，彩饰</w:t>
      </w:r>
    </w:p>
    <w:p w14:paraId="62505F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macaroon   [,mækə'ru:n] </w:t>
      </w:r>
      <w:r w:rsidRPr="003D4DC1">
        <w:rPr>
          <w:rFonts w:ascii="Times New Roman" w:hAnsi="Times New Roman"/>
          <w:color w:val="000000" w:themeColor="text1"/>
        </w:rPr>
        <w:t>小杏仁饼</w:t>
      </w:r>
    </w:p>
    <w:p w14:paraId="407F6DB6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C067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3A0C2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945F0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0B3286DE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C6CA946" w14:textId="77777777" w:rsidR="00D878A7" w:rsidRPr="003D4DC1" w:rsidRDefault="0084332D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buffoon   </w:t>
      </w:r>
      <w:r w:rsidR="00D878A7" w:rsidRPr="003D4DC1">
        <w:rPr>
          <w:rFonts w:ascii="Times New Roman" w:hAnsi="Times New Roman"/>
          <w:color w:val="000000" w:themeColor="text1"/>
        </w:rPr>
        <w:t xml:space="preserve">[bə'fu:n] </w:t>
      </w:r>
      <w:r w:rsidR="00D878A7" w:rsidRPr="003D4DC1">
        <w:rPr>
          <w:rFonts w:ascii="Times New Roman" w:hAnsi="Times New Roman"/>
          <w:color w:val="000000" w:themeColor="text1"/>
        </w:rPr>
        <w:t>小丑</w:t>
      </w:r>
      <w:r w:rsidR="00D878A7" w:rsidRPr="003D4DC1">
        <w:rPr>
          <w:rFonts w:ascii="Times New Roman" w:hAnsi="Times New Roman"/>
          <w:color w:val="000000" w:themeColor="text1"/>
        </w:rPr>
        <w:t>,</w:t>
      </w:r>
      <w:r w:rsidR="00D878A7" w:rsidRPr="003D4DC1">
        <w:rPr>
          <w:rFonts w:ascii="Times New Roman" w:hAnsi="Times New Roman"/>
          <w:color w:val="000000" w:themeColor="text1"/>
        </w:rPr>
        <w:t>演滑稽戏的人</w:t>
      </w:r>
    </w:p>
    <w:p w14:paraId="5FA6A5DD" w14:textId="77777777" w:rsidR="00D878A7" w:rsidRPr="003D4DC1" w:rsidRDefault="0084332D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quadroon</w:t>
      </w:r>
      <w:r w:rsidR="00D878A7" w:rsidRPr="003D4DC1">
        <w:rPr>
          <w:rFonts w:ascii="Times New Roman" w:hAnsi="Times New Roman"/>
          <w:color w:val="000000" w:themeColor="text1"/>
        </w:rPr>
        <w:t>[kwɔ'dru:n]</w:t>
      </w:r>
      <w:r w:rsidRPr="003D4DC1">
        <w:rPr>
          <w:rFonts w:ascii="Times New Roman" w:hAnsi="Times New Roman"/>
          <w:color w:val="000000" w:themeColor="text1"/>
        </w:rPr>
        <w:t>(</w:t>
      </w:r>
      <w:r w:rsidR="00D878A7" w:rsidRPr="003D4DC1">
        <w:rPr>
          <w:rFonts w:ascii="Times New Roman" w:hAnsi="Times New Roman"/>
          <w:color w:val="000000" w:themeColor="text1"/>
        </w:rPr>
        <w:t>四分之一黑人血统的</w:t>
      </w:r>
      <w:r w:rsidRPr="003D4DC1">
        <w:rPr>
          <w:rFonts w:ascii="Times New Roman" w:hAnsi="Times New Roman"/>
          <w:color w:val="000000" w:themeColor="text1"/>
        </w:rPr>
        <w:t>)</w:t>
      </w:r>
      <w:r w:rsidR="00D878A7" w:rsidRPr="003D4DC1">
        <w:rPr>
          <w:rFonts w:ascii="Times New Roman" w:hAnsi="Times New Roman"/>
          <w:color w:val="000000" w:themeColor="text1"/>
        </w:rPr>
        <w:t>混血儿</w:t>
      </w:r>
    </w:p>
    <w:p w14:paraId="1735FB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maroon     [mə'ru:n] </w:t>
      </w:r>
      <w:r w:rsidRPr="003D4DC1">
        <w:rPr>
          <w:rFonts w:ascii="Times New Roman" w:hAnsi="Times New Roman"/>
          <w:color w:val="000000" w:themeColor="text1"/>
        </w:rPr>
        <w:t>被放逐到孤岛的人</w:t>
      </w:r>
    </w:p>
    <w:p w14:paraId="0CFAA2B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poltroon    [pɔl'tru:n] </w:t>
      </w:r>
      <w:r w:rsidRPr="003D4DC1">
        <w:rPr>
          <w:rFonts w:ascii="Times New Roman" w:hAnsi="Times New Roman"/>
          <w:color w:val="000000" w:themeColor="text1"/>
        </w:rPr>
        <w:t>胆小鬼，懦夫</w:t>
      </w:r>
    </w:p>
    <w:p w14:paraId="064224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picaroon    [,pikə'ru:n] </w:t>
      </w:r>
      <w:r w:rsidRPr="003D4DC1">
        <w:rPr>
          <w:rFonts w:ascii="Times New Roman" w:hAnsi="Times New Roman"/>
          <w:color w:val="000000" w:themeColor="text1"/>
        </w:rPr>
        <w:t>流浪汉，盗贼</w:t>
      </w:r>
    </w:p>
    <w:p w14:paraId="32783AB4" w14:textId="77777777" w:rsidR="00C06720" w:rsidRPr="003D4DC1" w:rsidRDefault="00C06720" w:rsidP="00D878A7">
      <w:pPr>
        <w:rPr>
          <w:rFonts w:ascii="Times New Roman" w:hAnsi="Times New Roman"/>
          <w:color w:val="000000" w:themeColor="text1"/>
        </w:rPr>
        <w:sectPr w:rsidR="00C06720" w:rsidRPr="003D4DC1" w:rsidSect="00C0672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970C7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6B00CCE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133. -or[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AE7F2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</w:t>
      </w:r>
    </w:p>
    <w:p w14:paraId="1F3DFE45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85068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actor       ['æktə] </w:t>
      </w:r>
      <w:r w:rsidRPr="003D4DC1">
        <w:rPr>
          <w:rFonts w:ascii="Times New Roman" w:hAnsi="Times New Roman"/>
          <w:color w:val="000000" w:themeColor="text1"/>
        </w:rPr>
        <w:t>行动者，男演员</w:t>
      </w:r>
    </w:p>
    <w:p w14:paraId="2FBB0D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translator   [træns'leɪtə] </w:t>
      </w:r>
      <w:r w:rsidRPr="003D4DC1">
        <w:rPr>
          <w:rFonts w:ascii="Times New Roman" w:hAnsi="Times New Roman"/>
          <w:color w:val="000000" w:themeColor="text1"/>
        </w:rPr>
        <w:t>翻译者，译员</w:t>
      </w:r>
    </w:p>
    <w:p w14:paraId="35FA1E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oppressor   [ə'presə] </w:t>
      </w:r>
      <w:r w:rsidRPr="003D4DC1">
        <w:rPr>
          <w:rFonts w:ascii="Times New Roman" w:hAnsi="Times New Roman"/>
          <w:color w:val="000000" w:themeColor="text1"/>
        </w:rPr>
        <w:t>压迫者</w:t>
      </w:r>
    </w:p>
    <w:p w14:paraId="576F66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educator    ['edju:keitə] </w:t>
      </w:r>
      <w:r w:rsidRPr="003D4DC1">
        <w:rPr>
          <w:rFonts w:ascii="Times New Roman" w:hAnsi="Times New Roman"/>
          <w:color w:val="000000" w:themeColor="text1"/>
        </w:rPr>
        <w:t>教育者</w:t>
      </w:r>
    </w:p>
    <w:p w14:paraId="67B7D5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supervisor   ['sju:pəvaizə] </w:t>
      </w:r>
      <w:r w:rsidRPr="003D4DC1">
        <w:rPr>
          <w:rFonts w:ascii="Times New Roman" w:hAnsi="Times New Roman"/>
          <w:color w:val="000000" w:themeColor="text1"/>
        </w:rPr>
        <w:t>监督人</w:t>
      </w:r>
    </w:p>
    <w:p w14:paraId="1291302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sailor       ['seilə] </w:t>
      </w:r>
      <w:r w:rsidRPr="003D4DC1">
        <w:rPr>
          <w:rFonts w:ascii="Times New Roman" w:hAnsi="Times New Roman"/>
          <w:color w:val="000000" w:themeColor="text1"/>
        </w:rPr>
        <w:t>水手，海员</w:t>
      </w:r>
    </w:p>
    <w:p w14:paraId="66F006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debtor      ['detə] </w:t>
      </w:r>
      <w:r w:rsidRPr="003D4DC1">
        <w:rPr>
          <w:rFonts w:ascii="Times New Roman" w:hAnsi="Times New Roman"/>
          <w:color w:val="000000" w:themeColor="text1"/>
        </w:rPr>
        <w:t>负债人</w:t>
      </w:r>
    </w:p>
    <w:p w14:paraId="213B21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constructor  [kɔn'strʌktə] </w:t>
      </w:r>
      <w:r w:rsidRPr="003D4DC1">
        <w:rPr>
          <w:rFonts w:ascii="Times New Roman" w:hAnsi="Times New Roman"/>
          <w:color w:val="000000" w:themeColor="text1"/>
        </w:rPr>
        <w:t>建造者</w:t>
      </w:r>
    </w:p>
    <w:p w14:paraId="74815BF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elector      [i'lektə] </w:t>
      </w:r>
      <w:r w:rsidRPr="003D4DC1">
        <w:rPr>
          <w:rFonts w:ascii="Times New Roman" w:hAnsi="Times New Roman"/>
          <w:color w:val="000000" w:themeColor="text1"/>
        </w:rPr>
        <w:t>选举者</w:t>
      </w:r>
    </w:p>
    <w:p w14:paraId="21B196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protector    [prəu'tektə] </w:t>
      </w:r>
      <w:r w:rsidRPr="003D4DC1">
        <w:rPr>
          <w:rFonts w:ascii="Times New Roman" w:hAnsi="Times New Roman"/>
          <w:color w:val="000000" w:themeColor="text1"/>
        </w:rPr>
        <w:t>保护者</w:t>
      </w:r>
    </w:p>
    <w:p w14:paraId="34F222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corrector    [kə'rektə] </w:t>
      </w:r>
      <w:r w:rsidRPr="003D4DC1">
        <w:rPr>
          <w:rFonts w:ascii="Times New Roman" w:hAnsi="Times New Roman"/>
          <w:color w:val="000000" w:themeColor="text1"/>
        </w:rPr>
        <w:t>矫正者，校对员</w:t>
      </w:r>
    </w:p>
    <w:p w14:paraId="483338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inventor     [in'ventə] </w:t>
      </w:r>
      <w:r w:rsidRPr="003D4DC1">
        <w:rPr>
          <w:rFonts w:ascii="Times New Roman" w:hAnsi="Times New Roman"/>
          <w:color w:val="000000" w:themeColor="text1"/>
        </w:rPr>
        <w:t>发明者</w:t>
      </w:r>
    </w:p>
    <w:p w14:paraId="700906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governor    ['ɡʌvənə] </w:t>
      </w:r>
      <w:r w:rsidRPr="003D4DC1">
        <w:rPr>
          <w:rFonts w:ascii="Times New Roman" w:hAnsi="Times New Roman"/>
          <w:color w:val="000000" w:themeColor="text1"/>
        </w:rPr>
        <w:t>总督，省长</w:t>
      </w:r>
    </w:p>
    <w:p w14:paraId="253A8A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bettor      ['betə] </w:t>
      </w:r>
      <w:r w:rsidRPr="003D4DC1">
        <w:rPr>
          <w:rFonts w:ascii="Times New Roman" w:hAnsi="Times New Roman"/>
          <w:color w:val="000000" w:themeColor="text1"/>
        </w:rPr>
        <w:t>打赌者</w:t>
      </w:r>
    </w:p>
    <w:p w14:paraId="51EB9F08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84332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740D7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D96B6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</w:t>
      </w:r>
    </w:p>
    <w:p w14:paraId="49ED4794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EDFC73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tractor     ['træktə] </w:t>
      </w:r>
      <w:r w:rsidRPr="003D4DC1">
        <w:rPr>
          <w:rFonts w:ascii="Times New Roman" w:hAnsi="Times New Roman"/>
          <w:color w:val="000000" w:themeColor="text1"/>
        </w:rPr>
        <w:t>拖拉机</w:t>
      </w:r>
    </w:p>
    <w:p w14:paraId="59EA69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conductor  [kən'dʌktə] </w:t>
      </w:r>
      <w:r w:rsidRPr="003D4DC1">
        <w:rPr>
          <w:rFonts w:ascii="Times New Roman" w:hAnsi="Times New Roman"/>
          <w:color w:val="000000" w:themeColor="text1"/>
        </w:rPr>
        <w:t>导体</w:t>
      </w:r>
    </w:p>
    <w:p w14:paraId="10E3783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receptor    [ri'septə] </w:t>
      </w:r>
      <w:r w:rsidRPr="003D4DC1">
        <w:rPr>
          <w:rFonts w:ascii="Times New Roman" w:hAnsi="Times New Roman"/>
          <w:color w:val="000000" w:themeColor="text1"/>
        </w:rPr>
        <w:t>接受器</w:t>
      </w:r>
    </w:p>
    <w:p w14:paraId="0186D1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detector    [di'tektə] </w:t>
      </w:r>
      <w:r w:rsidRPr="003D4DC1">
        <w:rPr>
          <w:rFonts w:ascii="Times New Roman" w:hAnsi="Times New Roman"/>
          <w:color w:val="000000" w:themeColor="text1"/>
        </w:rPr>
        <w:t>探测器</w:t>
      </w:r>
    </w:p>
    <w:p w14:paraId="2C2BBC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mirror      ['mirə] </w:t>
      </w:r>
      <w:r w:rsidRPr="003D4DC1">
        <w:rPr>
          <w:rFonts w:ascii="Times New Roman" w:hAnsi="Times New Roman"/>
          <w:color w:val="000000" w:themeColor="text1"/>
        </w:rPr>
        <w:t>镜子</w:t>
      </w:r>
    </w:p>
    <w:p w14:paraId="24DE08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incisor      [in'saizə] </w:t>
      </w:r>
      <w:r w:rsidRPr="003D4DC1">
        <w:rPr>
          <w:rFonts w:ascii="Times New Roman" w:hAnsi="Times New Roman"/>
          <w:color w:val="000000" w:themeColor="text1"/>
        </w:rPr>
        <w:t>门牙</w:t>
      </w:r>
    </w:p>
    <w:p w14:paraId="75017D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compressor  [kəm'presə] </w:t>
      </w:r>
      <w:r w:rsidRPr="003D4DC1">
        <w:rPr>
          <w:rFonts w:ascii="Times New Roman" w:hAnsi="Times New Roman"/>
          <w:color w:val="000000" w:themeColor="text1"/>
        </w:rPr>
        <w:t>压缩器</w:t>
      </w:r>
    </w:p>
    <w:p w14:paraId="5534D8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separator    ['sepəreitə] </w:t>
      </w:r>
      <w:r w:rsidRPr="003D4DC1">
        <w:rPr>
          <w:rFonts w:ascii="Times New Roman" w:hAnsi="Times New Roman"/>
          <w:color w:val="000000" w:themeColor="text1"/>
        </w:rPr>
        <w:t>分离器</w:t>
      </w:r>
    </w:p>
    <w:p w14:paraId="67740C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resistor      [ri'zistə] </w:t>
      </w:r>
      <w:r w:rsidRPr="003D4DC1">
        <w:rPr>
          <w:rFonts w:ascii="Times New Roman" w:hAnsi="Times New Roman"/>
          <w:color w:val="000000" w:themeColor="text1"/>
        </w:rPr>
        <w:t>电阻器</w:t>
      </w:r>
    </w:p>
    <w:p w14:paraId="6A1F51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rotator      [rəu'teitə] </w:t>
      </w:r>
      <w:r w:rsidRPr="003D4DC1">
        <w:rPr>
          <w:rFonts w:ascii="Times New Roman" w:hAnsi="Times New Roman"/>
          <w:color w:val="000000" w:themeColor="text1"/>
        </w:rPr>
        <w:t>旋转器</w:t>
      </w:r>
    </w:p>
    <w:p w14:paraId="4E794C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flexor       ['fleksə] </w:t>
      </w:r>
      <w:r w:rsidRPr="003D4DC1">
        <w:rPr>
          <w:rFonts w:ascii="Times New Roman" w:hAnsi="Times New Roman"/>
          <w:color w:val="000000" w:themeColor="text1"/>
        </w:rPr>
        <w:t>曲肌</w:t>
      </w:r>
    </w:p>
    <w:p w14:paraId="1E7B12C5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84332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28BDCF7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134. -orium[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AA8E1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表示场所，地点。</w:t>
      </w:r>
    </w:p>
    <w:p w14:paraId="3BEFEDAE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E7E09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auditorium     [,ɔ:di'tɔ:riəm] </w:t>
      </w:r>
      <w:r w:rsidRPr="003D4DC1">
        <w:rPr>
          <w:rFonts w:ascii="Times New Roman" w:hAnsi="Times New Roman"/>
          <w:color w:val="000000" w:themeColor="text1"/>
        </w:rPr>
        <w:t>礼堂</w:t>
      </w:r>
      <w:r w:rsidRPr="003D4DC1">
        <w:rPr>
          <w:rFonts w:ascii="Times New Roman" w:hAnsi="Times New Roman"/>
          <w:color w:val="000000" w:themeColor="text1"/>
        </w:rPr>
        <w:t>,</w:t>
      </w:r>
      <w:r w:rsidRPr="003D4DC1">
        <w:rPr>
          <w:rFonts w:ascii="Times New Roman" w:hAnsi="Times New Roman"/>
          <w:color w:val="000000" w:themeColor="text1"/>
        </w:rPr>
        <w:t>讲堂</w:t>
      </w:r>
    </w:p>
    <w:p w14:paraId="442DED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beautorium     ['bjuːtitɔ:riəm] </w:t>
      </w:r>
      <w:r w:rsidRPr="003D4DC1">
        <w:rPr>
          <w:rFonts w:ascii="Times New Roman" w:hAnsi="Times New Roman"/>
          <w:color w:val="000000" w:themeColor="text1"/>
        </w:rPr>
        <w:t>美容院</w:t>
      </w:r>
    </w:p>
    <w:p w14:paraId="30F271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healthatorium   [helθətɔ:riəm] </w:t>
      </w:r>
      <w:r w:rsidRPr="003D4DC1">
        <w:rPr>
          <w:rFonts w:ascii="Times New Roman" w:hAnsi="Times New Roman"/>
          <w:color w:val="000000" w:themeColor="text1"/>
        </w:rPr>
        <w:t>疗养院</w:t>
      </w:r>
    </w:p>
    <w:p w14:paraId="6006C9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sanatorium     ['sænə'tɔ:riəm] </w:t>
      </w:r>
      <w:r w:rsidRPr="003D4DC1">
        <w:rPr>
          <w:rFonts w:ascii="Times New Roman" w:hAnsi="Times New Roman"/>
          <w:color w:val="000000" w:themeColor="text1"/>
        </w:rPr>
        <w:t>疗养院</w:t>
      </w:r>
    </w:p>
    <w:p w14:paraId="7F74F4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crematorium    [,kri:mə'tɔ:riəm] </w:t>
      </w:r>
      <w:r w:rsidRPr="003D4DC1">
        <w:rPr>
          <w:rFonts w:ascii="Times New Roman" w:hAnsi="Times New Roman"/>
          <w:color w:val="000000" w:themeColor="text1"/>
        </w:rPr>
        <w:t>火葬场</w:t>
      </w:r>
    </w:p>
    <w:p w14:paraId="44E22FB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natatorium      [,neitə'tɔ:riəm]</w:t>
      </w:r>
      <w:r w:rsidRPr="003D4DC1">
        <w:rPr>
          <w:rFonts w:ascii="Times New Roman" w:hAnsi="Times New Roman"/>
          <w:color w:val="000000" w:themeColor="text1"/>
        </w:rPr>
        <w:t>（室内）游泳池</w:t>
      </w:r>
    </w:p>
    <w:p w14:paraId="344CE46F" w14:textId="77777777" w:rsidR="0084332D" w:rsidRPr="003D4DC1" w:rsidRDefault="0084332D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84332D" w:rsidRPr="003D4DC1" w:rsidSect="0084332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4E43A37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135. -ory</w:t>
      </w:r>
    </w:p>
    <w:p w14:paraId="4299F2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①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形容词后缀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表示有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性质的、属于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的、与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有关的；</w:t>
      </w:r>
    </w:p>
    <w:p w14:paraId="27054DE3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189D10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advisory       [əd'vaizəri] </w:t>
      </w:r>
      <w:r w:rsidRPr="003D4DC1">
        <w:rPr>
          <w:rFonts w:ascii="Times New Roman" w:hAnsi="Times New Roman"/>
          <w:color w:val="000000" w:themeColor="text1"/>
        </w:rPr>
        <w:t>忠告的，顾问的</w:t>
      </w:r>
    </w:p>
    <w:p w14:paraId="6F2427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contradictory   [,kɔntrə'diktəri] </w:t>
      </w:r>
      <w:r w:rsidRPr="003D4DC1">
        <w:rPr>
          <w:rFonts w:ascii="Times New Roman" w:hAnsi="Times New Roman"/>
          <w:color w:val="000000" w:themeColor="text1"/>
        </w:rPr>
        <w:t>矛盾的</w:t>
      </w:r>
    </w:p>
    <w:p w14:paraId="591A70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appreciatory   ['ə'pri:ʃiətəri] </w:t>
      </w:r>
      <w:r w:rsidRPr="003D4DC1">
        <w:rPr>
          <w:rFonts w:ascii="Times New Roman" w:hAnsi="Times New Roman"/>
          <w:color w:val="000000" w:themeColor="text1"/>
        </w:rPr>
        <w:t>有欣赏力的</w:t>
      </w:r>
    </w:p>
    <w:p w14:paraId="66530F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revisory       [ri'vaizəri] </w:t>
      </w:r>
      <w:r w:rsidRPr="003D4DC1">
        <w:rPr>
          <w:rFonts w:ascii="Times New Roman" w:hAnsi="Times New Roman"/>
          <w:color w:val="000000" w:themeColor="text1"/>
        </w:rPr>
        <w:t>修订的，修正的</w:t>
      </w:r>
    </w:p>
    <w:p w14:paraId="1B79AC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rotatory       ['rəutətəri] </w:t>
      </w:r>
      <w:r w:rsidRPr="003D4DC1">
        <w:rPr>
          <w:rFonts w:ascii="Times New Roman" w:hAnsi="Times New Roman"/>
          <w:color w:val="000000" w:themeColor="text1"/>
        </w:rPr>
        <w:t>旋转的</w:t>
      </w:r>
    </w:p>
    <w:p w14:paraId="25D205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compulsory    [kəm'pʌlsəri] </w:t>
      </w:r>
      <w:r w:rsidRPr="003D4DC1">
        <w:rPr>
          <w:rFonts w:ascii="Times New Roman" w:hAnsi="Times New Roman"/>
          <w:color w:val="000000" w:themeColor="text1"/>
        </w:rPr>
        <w:t>强迫的</w:t>
      </w:r>
    </w:p>
    <w:p w14:paraId="053BB21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exhibitory     [iɡ'zibitəri] </w:t>
      </w:r>
      <w:r w:rsidRPr="003D4DC1">
        <w:rPr>
          <w:rFonts w:ascii="Times New Roman" w:hAnsi="Times New Roman"/>
          <w:color w:val="000000" w:themeColor="text1"/>
        </w:rPr>
        <w:t>显示的</w:t>
      </w:r>
    </w:p>
    <w:p w14:paraId="5E2C02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dictatory      ['diktətəri] </w:t>
      </w:r>
      <w:r w:rsidRPr="003D4DC1">
        <w:rPr>
          <w:rFonts w:ascii="Times New Roman" w:hAnsi="Times New Roman"/>
          <w:color w:val="000000" w:themeColor="text1"/>
        </w:rPr>
        <w:t>独裁的，专政的</w:t>
      </w:r>
    </w:p>
    <w:p w14:paraId="596DD8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possessory     [pə'zesəri] </w:t>
      </w:r>
      <w:r w:rsidRPr="003D4DC1">
        <w:rPr>
          <w:rFonts w:ascii="Times New Roman" w:hAnsi="Times New Roman"/>
          <w:color w:val="000000" w:themeColor="text1"/>
        </w:rPr>
        <w:t>占有的</w:t>
      </w:r>
    </w:p>
    <w:p w14:paraId="66126D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sensory       ['sensəri] </w:t>
      </w:r>
      <w:r w:rsidRPr="003D4DC1">
        <w:rPr>
          <w:rFonts w:ascii="Times New Roman" w:hAnsi="Times New Roman"/>
          <w:color w:val="000000" w:themeColor="text1"/>
        </w:rPr>
        <w:t>感觉的</w:t>
      </w:r>
    </w:p>
    <w:p w14:paraId="6C121C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promissory     ['prɔmisəri] </w:t>
      </w:r>
      <w:r w:rsidRPr="003D4DC1">
        <w:rPr>
          <w:rFonts w:ascii="Times New Roman" w:hAnsi="Times New Roman"/>
          <w:color w:val="000000" w:themeColor="text1"/>
        </w:rPr>
        <w:t>允诺的</w:t>
      </w:r>
    </w:p>
    <w:p w14:paraId="0DD212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separatory     ['sepərətəri] </w:t>
      </w:r>
      <w:r w:rsidRPr="003D4DC1">
        <w:rPr>
          <w:rFonts w:ascii="Times New Roman" w:hAnsi="Times New Roman"/>
          <w:color w:val="000000" w:themeColor="text1"/>
        </w:rPr>
        <w:t>分离用的</w:t>
      </w:r>
    </w:p>
    <w:p w14:paraId="4F26FB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denunciatory   [di'nʌnsiətəri] </w:t>
      </w:r>
      <w:r w:rsidRPr="003D4DC1">
        <w:rPr>
          <w:rFonts w:ascii="Times New Roman" w:hAnsi="Times New Roman"/>
          <w:color w:val="000000" w:themeColor="text1"/>
        </w:rPr>
        <w:t>谴责的</w:t>
      </w:r>
    </w:p>
    <w:p w14:paraId="25982CA4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84332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9F558A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34561C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6690A9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、表示场所，地点；</w:t>
      </w:r>
    </w:p>
    <w:p w14:paraId="56BEB545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D3CF9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factory       ['fæktəri] </w:t>
      </w:r>
      <w:r w:rsidRPr="003D4DC1">
        <w:rPr>
          <w:rFonts w:ascii="Times New Roman" w:hAnsi="Times New Roman"/>
          <w:color w:val="000000" w:themeColor="text1"/>
        </w:rPr>
        <w:t>工厂</w:t>
      </w:r>
    </w:p>
    <w:p w14:paraId="573896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protectory    [prəu'tektəri] </w:t>
      </w:r>
      <w:r w:rsidRPr="003D4DC1">
        <w:rPr>
          <w:rFonts w:ascii="Times New Roman" w:hAnsi="Times New Roman"/>
          <w:color w:val="000000" w:themeColor="text1"/>
        </w:rPr>
        <w:t>贫民收容所</w:t>
      </w:r>
    </w:p>
    <w:p w14:paraId="30E021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depository    [di'pɔzitəri] </w:t>
      </w:r>
      <w:r w:rsidRPr="003D4DC1">
        <w:rPr>
          <w:rFonts w:ascii="Times New Roman" w:hAnsi="Times New Roman"/>
          <w:color w:val="000000" w:themeColor="text1"/>
        </w:rPr>
        <w:t>保存处，仓库</w:t>
      </w:r>
    </w:p>
    <w:p w14:paraId="216849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dormitory    ['dɔ:mitəri] </w:t>
      </w:r>
      <w:r w:rsidRPr="003D4DC1">
        <w:rPr>
          <w:rFonts w:ascii="Times New Roman" w:hAnsi="Times New Roman"/>
          <w:color w:val="000000" w:themeColor="text1"/>
        </w:rPr>
        <w:t>集体宿舍</w:t>
      </w:r>
    </w:p>
    <w:p w14:paraId="38CB19C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repository    [ri'pɔzitəri] </w:t>
      </w:r>
      <w:r w:rsidRPr="003D4DC1">
        <w:rPr>
          <w:rFonts w:ascii="Times New Roman" w:hAnsi="Times New Roman"/>
          <w:color w:val="000000" w:themeColor="text1"/>
        </w:rPr>
        <w:t>贮藏所</w:t>
      </w:r>
    </w:p>
    <w:p w14:paraId="62A90BD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armory       ['ɑ:məri] </w:t>
      </w:r>
      <w:r w:rsidRPr="003D4DC1">
        <w:rPr>
          <w:rFonts w:ascii="Times New Roman" w:hAnsi="Times New Roman"/>
          <w:color w:val="000000" w:themeColor="text1"/>
        </w:rPr>
        <w:t>军械库</w:t>
      </w:r>
    </w:p>
    <w:p w14:paraId="0A37E6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ambulatory   ['æmbjulətəri] </w:t>
      </w:r>
      <w:r w:rsidRPr="003D4DC1">
        <w:rPr>
          <w:rFonts w:ascii="Times New Roman" w:hAnsi="Times New Roman"/>
          <w:color w:val="000000" w:themeColor="text1"/>
        </w:rPr>
        <w:t>回廊</w:t>
      </w:r>
    </w:p>
    <w:p w14:paraId="1D82AF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crematory    ['kremə,təri] </w:t>
      </w:r>
      <w:r w:rsidRPr="003D4DC1">
        <w:rPr>
          <w:rFonts w:ascii="Times New Roman" w:hAnsi="Times New Roman"/>
          <w:color w:val="000000" w:themeColor="text1"/>
        </w:rPr>
        <w:t>火葬场</w:t>
      </w:r>
    </w:p>
    <w:p w14:paraId="3995EB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oratory       ['ɔrətəri] </w:t>
      </w:r>
      <w:r w:rsidRPr="003D4DC1">
        <w:rPr>
          <w:rFonts w:ascii="Times New Roman" w:hAnsi="Times New Roman"/>
          <w:color w:val="000000" w:themeColor="text1"/>
        </w:rPr>
        <w:t>雄辩；演讲术</w:t>
      </w:r>
    </w:p>
    <w:p w14:paraId="47756C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consistory    [kən'sistəri] </w:t>
      </w:r>
      <w:r w:rsidRPr="003D4DC1">
        <w:rPr>
          <w:rFonts w:ascii="Times New Roman" w:hAnsi="Times New Roman"/>
          <w:color w:val="000000" w:themeColor="text1"/>
        </w:rPr>
        <w:t>宗教法庭</w:t>
      </w:r>
    </w:p>
    <w:p w14:paraId="7ECA4B33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84332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1B3DE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5C6DF7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、表示物。</w:t>
      </w:r>
    </w:p>
    <w:p w14:paraId="01C39EFD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B6FC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directory    [di'rektəri] </w:t>
      </w:r>
      <w:r w:rsidRPr="003D4DC1">
        <w:rPr>
          <w:rFonts w:ascii="Times New Roman" w:hAnsi="Times New Roman"/>
          <w:color w:val="000000" w:themeColor="text1"/>
        </w:rPr>
        <w:t>姓名地址录</w:t>
      </w:r>
    </w:p>
    <w:p w14:paraId="2EF00B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incensory    ['insensəri] </w:t>
      </w:r>
      <w:r w:rsidRPr="003D4DC1">
        <w:rPr>
          <w:rFonts w:ascii="Times New Roman" w:hAnsi="Times New Roman"/>
          <w:color w:val="000000" w:themeColor="text1"/>
        </w:rPr>
        <w:t>香炉</w:t>
      </w:r>
    </w:p>
    <w:p w14:paraId="49EEDA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censer       ['sensə] </w:t>
      </w:r>
      <w:r w:rsidRPr="003D4DC1">
        <w:rPr>
          <w:rFonts w:ascii="Times New Roman" w:hAnsi="Times New Roman"/>
          <w:color w:val="000000" w:themeColor="text1"/>
        </w:rPr>
        <w:t>香炉</w:t>
      </w:r>
    </w:p>
    <w:p w14:paraId="6B3A68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inventory    ['invəntəri] </w:t>
      </w:r>
      <w:r w:rsidRPr="003D4DC1">
        <w:rPr>
          <w:rFonts w:ascii="Times New Roman" w:hAnsi="Times New Roman"/>
          <w:color w:val="000000" w:themeColor="text1"/>
        </w:rPr>
        <w:t>财产目录</w:t>
      </w:r>
    </w:p>
    <w:p w14:paraId="3AD971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territory     ['teritəri] </w:t>
      </w:r>
      <w:r w:rsidRPr="003D4DC1">
        <w:rPr>
          <w:rFonts w:ascii="Times New Roman" w:hAnsi="Times New Roman"/>
          <w:color w:val="000000" w:themeColor="text1"/>
        </w:rPr>
        <w:t>领土，领地</w:t>
      </w:r>
    </w:p>
    <w:p w14:paraId="42EF5D13" w14:textId="77777777" w:rsidR="0084332D" w:rsidRPr="003D4DC1" w:rsidRDefault="0084332D" w:rsidP="00D878A7">
      <w:pPr>
        <w:rPr>
          <w:rFonts w:ascii="Times New Roman" w:hAnsi="Times New Roman"/>
          <w:color w:val="000000" w:themeColor="text1"/>
        </w:rPr>
        <w:sectPr w:rsidR="0084332D" w:rsidRPr="003D4DC1" w:rsidSect="0084332D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3D2840E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136. -ose[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E210B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4BCE4FF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DA9BC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globose    ['ɡləubəus] </w:t>
      </w:r>
      <w:r w:rsidRPr="003D4DC1">
        <w:rPr>
          <w:rFonts w:ascii="Times New Roman" w:hAnsi="Times New Roman"/>
          <w:color w:val="000000" w:themeColor="text1"/>
        </w:rPr>
        <w:t>球形的</w:t>
      </w:r>
    </w:p>
    <w:p w14:paraId="53BB72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operose    ['ɔpərəus] </w:t>
      </w:r>
      <w:r w:rsidRPr="003D4DC1">
        <w:rPr>
          <w:rFonts w:ascii="Times New Roman" w:hAnsi="Times New Roman"/>
          <w:color w:val="000000" w:themeColor="text1"/>
        </w:rPr>
        <w:t>费力的，用功的</w:t>
      </w:r>
    </w:p>
    <w:p w14:paraId="5925C8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verbose    [və:'bəus] </w:t>
      </w:r>
      <w:r w:rsidRPr="003D4DC1">
        <w:rPr>
          <w:rFonts w:ascii="Times New Roman" w:hAnsi="Times New Roman"/>
          <w:color w:val="000000" w:themeColor="text1"/>
        </w:rPr>
        <w:t>冗长的</w:t>
      </w:r>
    </w:p>
    <w:p w14:paraId="198DF6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grandiose   ['ɡrændiəus] </w:t>
      </w:r>
      <w:r w:rsidRPr="003D4DC1">
        <w:rPr>
          <w:rFonts w:ascii="Times New Roman" w:hAnsi="Times New Roman"/>
          <w:color w:val="000000" w:themeColor="text1"/>
        </w:rPr>
        <w:t>宏大的</w:t>
      </w:r>
    </w:p>
    <w:p w14:paraId="76370A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jocose      [dʒəu'kəus] </w:t>
      </w:r>
      <w:r w:rsidRPr="003D4DC1">
        <w:rPr>
          <w:rFonts w:ascii="Times New Roman" w:hAnsi="Times New Roman"/>
          <w:color w:val="000000" w:themeColor="text1"/>
        </w:rPr>
        <w:t>开玩笑的</w:t>
      </w:r>
    </w:p>
    <w:p w14:paraId="38A38D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flexouse    [fleksəus] </w:t>
      </w:r>
      <w:r w:rsidRPr="003D4DC1">
        <w:rPr>
          <w:rFonts w:ascii="Times New Roman" w:hAnsi="Times New Roman"/>
          <w:color w:val="000000" w:themeColor="text1"/>
        </w:rPr>
        <w:t>弯弯曲曲的</w:t>
      </w:r>
    </w:p>
    <w:p w14:paraId="7579A6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verbose     [və:'bəus] </w:t>
      </w:r>
      <w:r w:rsidRPr="003D4DC1">
        <w:rPr>
          <w:rFonts w:ascii="Times New Roman" w:hAnsi="Times New Roman"/>
          <w:color w:val="000000" w:themeColor="text1"/>
        </w:rPr>
        <w:t>噜苏的，冗长的；啰嗦的</w:t>
      </w:r>
    </w:p>
    <w:p w14:paraId="56ED90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nervose     [nɜːvəus]</w:t>
      </w:r>
      <w:r w:rsidRPr="003D4DC1">
        <w:rPr>
          <w:rFonts w:ascii="Times New Roman" w:hAnsi="Times New Roman"/>
          <w:color w:val="000000" w:themeColor="text1"/>
        </w:rPr>
        <w:t>（植物）多脉的</w:t>
      </w:r>
    </w:p>
    <w:p w14:paraId="72C0A4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fibrillose    ['faibriləus] </w:t>
      </w:r>
      <w:r w:rsidRPr="003D4DC1">
        <w:rPr>
          <w:rFonts w:ascii="Times New Roman" w:hAnsi="Times New Roman"/>
          <w:color w:val="000000" w:themeColor="text1"/>
        </w:rPr>
        <w:t>有原纤维的</w:t>
      </w:r>
    </w:p>
    <w:p w14:paraId="6371C005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DE05D8E" w14:textId="77777777" w:rsidR="00D878A7" w:rsidRPr="003D4DC1" w:rsidRDefault="003709A8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grandiose   ['ɡrændiəus] </w:t>
      </w:r>
      <w:r w:rsidRPr="003D4DC1">
        <w:rPr>
          <w:rFonts w:ascii="Times New Roman" w:hAnsi="Times New Roman"/>
          <w:color w:val="000000" w:themeColor="text1"/>
        </w:rPr>
        <w:t>宏大的；宏伟的；堂皇的；浮夸的；宏大的</w:t>
      </w:r>
    </w:p>
    <w:p w14:paraId="4371CCFA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137. -osity[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7FD17C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构成抽象名词，表示性质、状态、情况，与形容词后缀</w:t>
      </w:r>
      <w:r w:rsidRPr="003D4DC1">
        <w:rPr>
          <w:rFonts w:ascii="Times New Roman" w:hAnsi="Times New Roman"/>
          <w:color w:val="000000" w:themeColor="text1"/>
        </w:rPr>
        <w:t>-ous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 xml:space="preserve">-ose </w:t>
      </w:r>
      <w:r w:rsidRPr="003D4DC1">
        <w:rPr>
          <w:rFonts w:ascii="Times New Roman" w:hAnsi="Times New Roman"/>
          <w:color w:val="000000" w:themeColor="text1"/>
        </w:rPr>
        <w:t>相对应。</w:t>
      </w:r>
    </w:p>
    <w:p w14:paraId="2292866D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3BD8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curiosity     [,kjuri'ɔsiti] </w:t>
      </w:r>
      <w:r w:rsidRPr="003D4DC1">
        <w:rPr>
          <w:rFonts w:ascii="Times New Roman" w:hAnsi="Times New Roman"/>
          <w:color w:val="000000" w:themeColor="text1"/>
        </w:rPr>
        <w:t>好奇心</w:t>
      </w:r>
    </w:p>
    <w:p w14:paraId="14DBECA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globosity    [ɡləu'bɔsiti] </w:t>
      </w:r>
      <w:r w:rsidRPr="003D4DC1">
        <w:rPr>
          <w:rFonts w:ascii="Times New Roman" w:hAnsi="Times New Roman"/>
          <w:color w:val="000000" w:themeColor="text1"/>
        </w:rPr>
        <w:t>球形，球状</w:t>
      </w:r>
    </w:p>
    <w:p w14:paraId="541351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grandiosity   [,ɡrændi'ɔsəti] </w:t>
      </w:r>
      <w:r w:rsidRPr="003D4DC1">
        <w:rPr>
          <w:rFonts w:ascii="Times New Roman" w:hAnsi="Times New Roman"/>
          <w:color w:val="000000" w:themeColor="text1"/>
        </w:rPr>
        <w:t>宏大，雄伟</w:t>
      </w:r>
    </w:p>
    <w:p w14:paraId="043180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fabulosity    [,fæbju'lɔsəti] </w:t>
      </w:r>
      <w:r w:rsidRPr="003D4DC1">
        <w:rPr>
          <w:rFonts w:ascii="Times New Roman" w:hAnsi="Times New Roman"/>
          <w:color w:val="000000" w:themeColor="text1"/>
        </w:rPr>
        <w:t>寓言性质</w:t>
      </w:r>
    </w:p>
    <w:p w14:paraId="7A0F949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generosity   [,dʒenə'rɔsəti] </w:t>
      </w:r>
      <w:r w:rsidRPr="003D4DC1">
        <w:rPr>
          <w:rFonts w:ascii="Times New Roman" w:hAnsi="Times New Roman"/>
          <w:color w:val="000000" w:themeColor="text1"/>
        </w:rPr>
        <w:t>慷慨，大方</w:t>
      </w:r>
    </w:p>
    <w:p w14:paraId="42C364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jocosity      [dʒəu'kɔsəti] </w:t>
      </w:r>
      <w:r w:rsidRPr="003D4DC1">
        <w:rPr>
          <w:rFonts w:ascii="Times New Roman" w:hAnsi="Times New Roman"/>
          <w:color w:val="000000" w:themeColor="text1"/>
        </w:rPr>
        <w:t>滑稽</w:t>
      </w:r>
    </w:p>
    <w:p w14:paraId="5CF09D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verbosity     [və:'bɔsiti] </w:t>
      </w:r>
      <w:r w:rsidRPr="003D4DC1">
        <w:rPr>
          <w:rFonts w:ascii="Times New Roman" w:hAnsi="Times New Roman"/>
          <w:color w:val="000000" w:themeColor="text1"/>
        </w:rPr>
        <w:t>冗长</w:t>
      </w:r>
    </w:p>
    <w:p w14:paraId="15CC04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flexuosity    [flikʃu'əusiti] </w:t>
      </w:r>
      <w:r w:rsidRPr="003D4DC1">
        <w:rPr>
          <w:rFonts w:ascii="Times New Roman" w:hAnsi="Times New Roman"/>
          <w:color w:val="000000" w:themeColor="text1"/>
        </w:rPr>
        <w:t>弯曲状态</w:t>
      </w:r>
    </w:p>
    <w:p w14:paraId="4EE3BA33" w14:textId="77777777" w:rsidR="003709A8" w:rsidRPr="003D4DC1" w:rsidRDefault="003709A8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6B128B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138. -ot[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3B314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、表示人；</w:t>
      </w:r>
    </w:p>
    <w:p w14:paraId="1815CB83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72D13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patriot       ['peitriət] </w:t>
      </w:r>
      <w:r w:rsidRPr="003D4DC1">
        <w:rPr>
          <w:rFonts w:ascii="Times New Roman" w:hAnsi="Times New Roman"/>
          <w:color w:val="000000" w:themeColor="text1"/>
        </w:rPr>
        <w:t>爱国者</w:t>
      </w:r>
    </w:p>
    <w:p w14:paraId="374AE3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zealot        ['zelət] </w:t>
      </w:r>
      <w:r w:rsidRPr="003D4DC1">
        <w:rPr>
          <w:rFonts w:ascii="Times New Roman" w:hAnsi="Times New Roman"/>
          <w:color w:val="000000" w:themeColor="text1"/>
        </w:rPr>
        <w:t>热心者</w:t>
      </w:r>
    </w:p>
    <w:p w14:paraId="4EF8B85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pilot         ['pailət] </w:t>
      </w:r>
      <w:r w:rsidRPr="003D4DC1">
        <w:rPr>
          <w:rFonts w:ascii="Times New Roman" w:hAnsi="Times New Roman"/>
          <w:color w:val="000000" w:themeColor="text1"/>
        </w:rPr>
        <w:t>领航员，飞行员</w:t>
      </w:r>
    </w:p>
    <w:p w14:paraId="36C3C5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compatriot    [kəm'pætriət] </w:t>
      </w:r>
      <w:r w:rsidRPr="003D4DC1">
        <w:rPr>
          <w:rFonts w:ascii="Times New Roman" w:hAnsi="Times New Roman"/>
          <w:color w:val="000000" w:themeColor="text1"/>
        </w:rPr>
        <w:t>同胞</w:t>
      </w:r>
    </w:p>
    <w:p w14:paraId="0F8C1D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idiot         ['idiət] </w:t>
      </w:r>
      <w:r w:rsidRPr="003D4DC1">
        <w:rPr>
          <w:rFonts w:ascii="Times New Roman" w:hAnsi="Times New Roman"/>
          <w:color w:val="000000" w:themeColor="text1"/>
        </w:rPr>
        <w:t>白痴，傻子</w:t>
      </w:r>
    </w:p>
    <w:p w14:paraId="0D6367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Cypriot       ['sipriət] </w:t>
      </w:r>
      <w:r w:rsidRPr="003D4DC1">
        <w:rPr>
          <w:rFonts w:ascii="Times New Roman" w:hAnsi="Times New Roman"/>
          <w:color w:val="000000" w:themeColor="text1"/>
        </w:rPr>
        <w:t>塞浦路斯人</w:t>
      </w:r>
    </w:p>
    <w:p w14:paraId="398D4C5D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CB7509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Italiot, Italiote  [i'tæliət] </w:t>
      </w:r>
      <w:r w:rsidRPr="003D4DC1">
        <w:rPr>
          <w:rFonts w:ascii="Times New Roman" w:hAnsi="Times New Roman"/>
          <w:color w:val="000000" w:themeColor="text1"/>
        </w:rPr>
        <w:t>意大利南部古希腊殖民地居民</w:t>
      </w:r>
    </w:p>
    <w:p w14:paraId="1F9AC1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0EF03C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、表示物。</w:t>
      </w:r>
    </w:p>
    <w:p w14:paraId="31460E9F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ABA9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chariot   ['tʃæriət] </w:t>
      </w:r>
      <w:r w:rsidRPr="003D4DC1">
        <w:rPr>
          <w:rFonts w:ascii="Times New Roman" w:hAnsi="Times New Roman"/>
          <w:color w:val="000000" w:themeColor="text1"/>
        </w:rPr>
        <w:t>战车</w:t>
      </w:r>
    </w:p>
    <w:p w14:paraId="3F9369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ballot    ['bælət] </w:t>
      </w:r>
      <w:r w:rsidRPr="003D4DC1">
        <w:rPr>
          <w:rFonts w:ascii="Times New Roman" w:hAnsi="Times New Roman"/>
          <w:color w:val="000000" w:themeColor="text1"/>
        </w:rPr>
        <w:t>选票</w:t>
      </w:r>
    </w:p>
    <w:p w14:paraId="1547E0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carrot    ['kærət] </w:t>
      </w:r>
      <w:r w:rsidRPr="003D4DC1">
        <w:rPr>
          <w:rFonts w:ascii="Times New Roman" w:hAnsi="Times New Roman"/>
          <w:color w:val="000000" w:themeColor="text1"/>
        </w:rPr>
        <w:t>胡萝卜</w:t>
      </w:r>
    </w:p>
    <w:p w14:paraId="018957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galliot    ['kærət] </w:t>
      </w:r>
      <w:r w:rsidRPr="003D4DC1">
        <w:rPr>
          <w:rFonts w:ascii="Times New Roman" w:hAnsi="Times New Roman"/>
          <w:color w:val="000000" w:themeColor="text1"/>
        </w:rPr>
        <w:t>平底小船</w:t>
      </w:r>
    </w:p>
    <w:p w14:paraId="0CDD3104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CAE2F23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139. -ous[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15318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多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4BCDE9F2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594D4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dangerous    ['deindʒərəs] </w:t>
      </w:r>
      <w:r w:rsidRPr="003D4DC1">
        <w:rPr>
          <w:rFonts w:ascii="Times New Roman" w:hAnsi="Times New Roman"/>
          <w:color w:val="000000" w:themeColor="text1"/>
        </w:rPr>
        <w:t>危险的</w:t>
      </w:r>
    </w:p>
    <w:p w14:paraId="29B4F89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courageous   [kə'reidʒəs] </w:t>
      </w:r>
      <w:r w:rsidRPr="003D4DC1">
        <w:rPr>
          <w:rFonts w:ascii="Times New Roman" w:hAnsi="Times New Roman"/>
          <w:color w:val="000000" w:themeColor="text1"/>
        </w:rPr>
        <w:t>勇敢的</w:t>
      </w:r>
    </w:p>
    <w:p w14:paraId="1EB2A3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mountainous  ['mauntinəs] </w:t>
      </w:r>
      <w:r w:rsidRPr="003D4DC1">
        <w:rPr>
          <w:rFonts w:ascii="Times New Roman" w:hAnsi="Times New Roman"/>
          <w:color w:val="000000" w:themeColor="text1"/>
        </w:rPr>
        <w:t>多山的，如山的</w:t>
      </w:r>
    </w:p>
    <w:p w14:paraId="462652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glorious      ['ɡlɔ:riəs] </w:t>
      </w:r>
      <w:r w:rsidRPr="003D4DC1">
        <w:rPr>
          <w:rFonts w:ascii="Times New Roman" w:hAnsi="Times New Roman"/>
          <w:color w:val="000000" w:themeColor="text1"/>
        </w:rPr>
        <w:t>光荣的</w:t>
      </w:r>
    </w:p>
    <w:p w14:paraId="472DB5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prosperous    ['prɔspərəs] </w:t>
      </w:r>
      <w:r w:rsidRPr="003D4DC1">
        <w:rPr>
          <w:rFonts w:ascii="Times New Roman" w:hAnsi="Times New Roman"/>
          <w:color w:val="000000" w:themeColor="text1"/>
        </w:rPr>
        <w:t>繁荣的</w:t>
      </w:r>
    </w:p>
    <w:p w14:paraId="3F8CFA2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riotous       ['raiətəs] </w:t>
      </w:r>
      <w:r w:rsidRPr="003D4DC1">
        <w:rPr>
          <w:rFonts w:ascii="Times New Roman" w:hAnsi="Times New Roman"/>
          <w:color w:val="000000" w:themeColor="text1"/>
        </w:rPr>
        <w:t>暴乱的</w:t>
      </w:r>
    </w:p>
    <w:p w14:paraId="1E64C25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mischievous   ['mistʃivəs] </w:t>
      </w:r>
      <w:r w:rsidRPr="003D4DC1">
        <w:rPr>
          <w:rFonts w:ascii="Times New Roman" w:hAnsi="Times New Roman"/>
          <w:color w:val="000000" w:themeColor="text1"/>
        </w:rPr>
        <w:t>调皮的</w:t>
      </w:r>
    </w:p>
    <w:p w14:paraId="1A7F80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poisonous     ['pɔizənəs] </w:t>
      </w:r>
      <w:r w:rsidRPr="003D4DC1">
        <w:rPr>
          <w:rFonts w:ascii="Times New Roman" w:hAnsi="Times New Roman"/>
          <w:color w:val="000000" w:themeColor="text1"/>
        </w:rPr>
        <w:t>有毒的</w:t>
      </w:r>
    </w:p>
    <w:p w14:paraId="28796D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advantageous  [,ædvən'teidʒəs] </w:t>
      </w:r>
      <w:r w:rsidRPr="003D4DC1">
        <w:rPr>
          <w:rFonts w:ascii="Times New Roman" w:hAnsi="Times New Roman"/>
          <w:color w:val="000000" w:themeColor="text1"/>
        </w:rPr>
        <w:t>有利的</w:t>
      </w:r>
    </w:p>
    <w:p w14:paraId="555A83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continuous    [kən'tɪnjʊəs] </w:t>
      </w:r>
      <w:r w:rsidRPr="003D4DC1">
        <w:rPr>
          <w:rFonts w:ascii="Times New Roman" w:hAnsi="Times New Roman"/>
          <w:color w:val="000000" w:themeColor="text1"/>
        </w:rPr>
        <w:t>继续不断的</w:t>
      </w:r>
    </w:p>
    <w:p w14:paraId="0C7329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victorious     [vik'tɔ:riəs] </w:t>
      </w:r>
      <w:r w:rsidRPr="003D4DC1">
        <w:rPr>
          <w:rFonts w:ascii="Times New Roman" w:hAnsi="Times New Roman"/>
          <w:color w:val="000000" w:themeColor="text1"/>
        </w:rPr>
        <w:t>胜利的</w:t>
      </w:r>
    </w:p>
    <w:p w14:paraId="390B09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zealous       ['zeləs] </w:t>
      </w:r>
      <w:r w:rsidRPr="003D4DC1">
        <w:rPr>
          <w:rFonts w:ascii="Times New Roman" w:hAnsi="Times New Roman"/>
          <w:color w:val="000000" w:themeColor="text1"/>
        </w:rPr>
        <w:t>热心的，热情的</w:t>
      </w:r>
    </w:p>
    <w:p w14:paraId="77803D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famous       ['feiməs] </w:t>
      </w:r>
      <w:r w:rsidRPr="003D4DC1">
        <w:rPr>
          <w:rFonts w:ascii="Times New Roman" w:hAnsi="Times New Roman"/>
          <w:color w:val="000000" w:themeColor="text1"/>
        </w:rPr>
        <w:t>著名的</w:t>
      </w:r>
    </w:p>
    <w:p w14:paraId="0DB781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vigorous      ['viɡərəs] </w:t>
      </w:r>
      <w:r w:rsidRPr="003D4DC1">
        <w:rPr>
          <w:rFonts w:ascii="Times New Roman" w:hAnsi="Times New Roman"/>
          <w:color w:val="000000" w:themeColor="text1"/>
        </w:rPr>
        <w:t>精力充沛的</w:t>
      </w:r>
    </w:p>
    <w:p w14:paraId="53EA0E5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pompous     ['pɔmpəs] </w:t>
      </w:r>
      <w:r w:rsidRPr="003D4DC1">
        <w:rPr>
          <w:rFonts w:ascii="Times New Roman" w:hAnsi="Times New Roman"/>
          <w:color w:val="000000" w:themeColor="text1"/>
        </w:rPr>
        <w:t>壮丽的</w:t>
      </w:r>
    </w:p>
    <w:p w14:paraId="5536209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disastrous    [di'zɑ:strəs] </w:t>
      </w:r>
      <w:r w:rsidRPr="003D4DC1">
        <w:rPr>
          <w:rFonts w:ascii="Times New Roman" w:hAnsi="Times New Roman"/>
          <w:color w:val="000000" w:themeColor="text1"/>
        </w:rPr>
        <w:t>灾难性的</w:t>
      </w:r>
    </w:p>
    <w:p w14:paraId="188CFEAD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412E0B3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140. -proof[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34339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防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不透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1502A552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18CF3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fireproof     ['faiəpru:f] </w:t>
      </w:r>
      <w:r w:rsidRPr="003D4DC1">
        <w:rPr>
          <w:rFonts w:ascii="Times New Roman" w:hAnsi="Times New Roman"/>
          <w:color w:val="000000" w:themeColor="text1"/>
        </w:rPr>
        <w:t>防火的</w:t>
      </w:r>
    </w:p>
    <w:p w14:paraId="37750E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waterproof   ['wɔ:təpru:f] </w:t>
      </w:r>
      <w:r w:rsidRPr="003D4DC1">
        <w:rPr>
          <w:rFonts w:ascii="Times New Roman" w:hAnsi="Times New Roman"/>
          <w:color w:val="000000" w:themeColor="text1"/>
        </w:rPr>
        <w:t>防水的</w:t>
      </w:r>
    </w:p>
    <w:p w14:paraId="20C0DA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rainproof     ['reinpru:f] </w:t>
      </w:r>
      <w:r w:rsidRPr="003D4DC1">
        <w:rPr>
          <w:rFonts w:ascii="Times New Roman" w:hAnsi="Times New Roman"/>
          <w:color w:val="000000" w:themeColor="text1"/>
        </w:rPr>
        <w:t>防雨的</w:t>
      </w:r>
    </w:p>
    <w:p w14:paraId="217A82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coldproof    [kəʊldpruːf] </w:t>
      </w:r>
      <w:r w:rsidRPr="003D4DC1">
        <w:rPr>
          <w:rFonts w:ascii="Times New Roman" w:hAnsi="Times New Roman"/>
          <w:color w:val="000000" w:themeColor="text1"/>
        </w:rPr>
        <w:t>抗寒的</w:t>
      </w:r>
    </w:p>
    <w:p w14:paraId="73DF48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smokeproof   ['sməukpru:f] </w:t>
      </w:r>
      <w:r w:rsidRPr="003D4DC1">
        <w:rPr>
          <w:rFonts w:ascii="Times New Roman" w:hAnsi="Times New Roman"/>
          <w:color w:val="000000" w:themeColor="text1"/>
        </w:rPr>
        <w:t>防烟的</w:t>
      </w:r>
    </w:p>
    <w:p w14:paraId="57FC13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airproof      ['εəpru:f] </w:t>
      </w:r>
      <w:r w:rsidRPr="003D4DC1">
        <w:rPr>
          <w:rFonts w:ascii="Times New Roman" w:hAnsi="Times New Roman"/>
          <w:color w:val="000000" w:themeColor="text1"/>
        </w:rPr>
        <w:t>不透气的</w:t>
      </w:r>
    </w:p>
    <w:p w14:paraId="7C95D88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lightproof     ['laitpru:f] </w:t>
      </w:r>
      <w:r w:rsidRPr="003D4DC1">
        <w:rPr>
          <w:rFonts w:ascii="Times New Roman" w:hAnsi="Times New Roman"/>
          <w:color w:val="000000" w:themeColor="text1"/>
        </w:rPr>
        <w:t>不透光的</w:t>
      </w:r>
    </w:p>
    <w:p w14:paraId="1BA13E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soundproof   ['saundpru:f] </w:t>
      </w:r>
      <w:r w:rsidRPr="003D4DC1">
        <w:rPr>
          <w:rFonts w:ascii="Times New Roman" w:hAnsi="Times New Roman"/>
          <w:color w:val="000000" w:themeColor="text1"/>
        </w:rPr>
        <w:t>隔音的</w:t>
      </w:r>
    </w:p>
    <w:p w14:paraId="13D7B9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bombproof   ['bɔmpru:f] </w:t>
      </w:r>
      <w:r w:rsidRPr="003D4DC1">
        <w:rPr>
          <w:rFonts w:ascii="Times New Roman" w:hAnsi="Times New Roman"/>
          <w:color w:val="000000" w:themeColor="text1"/>
        </w:rPr>
        <w:t>防炸弹的</w:t>
      </w:r>
    </w:p>
    <w:p w14:paraId="560443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gasproof     ['ɡæspru:f] </w:t>
      </w:r>
      <w:r w:rsidRPr="003D4DC1">
        <w:rPr>
          <w:rFonts w:ascii="Times New Roman" w:hAnsi="Times New Roman"/>
          <w:color w:val="000000" w:themeColor="text1"/>
        </w:rPr>
        <w:t>防毒气的</w:t>
      </w:r>
    </w:p>
    <w:p w14:paraId="7CA77B8E" w14:textId="77777777" w:rsidR="003709A8" w:rsidRPr="003D4DC1" w:rsidRDefault="003709A8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03BE4E1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141. -ress[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4C873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表示女性，与</w:t>
      </w:r>
      <w:r w:rsidRPr="003D4DC1">
        <w:rPr>
          <w:rFonts w:ascii="Times New Roman" w:hAnsi="Times New Roman"/>
          <w:color w:val="000000" w:themeColor="text1"/>
        </w:rPr>
        <w:t>-ess</w:t>
      </w:r>
      <w:r w:rsidRPr="003D4DC1">
        <w:rPr>
          <w:rFonts w:ascii="Times New Roman" w:hAnsi="Times New Roman"/>
          <w:color w:val="000000" w:themeColor="text1"/>
        </w:rPr>
        <w:t>同。</w:t>
      </w:r>
    </w:p>
    <w:p w14:paraId="2915979C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C65FD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actress        ['æktris] </w:t>
      </w:r>
      <w:r w:rsidRPr="003D4DC1">
        <w:rPr>
          <w:rFonts w:ascii="Times New Roman" w:hAnsi="Times New Roman"/>
          <w:color w:val="000000" w:themeColor="text1"/>
        </w:rPr>
        <w:t>女演员</w:t>
      </w:r>
    </w:p>
    <w:p w14:paraId="2FAAFE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waitress       ['weitris] </w:t>
      </w:r>
      <w:r w:rsidRPr="003D4DC1">
        <w:rPr>
          <w:rFonts w:ascii="Times New Roman" w:hAnsi="Times New Roman"/>
          <w:color w:val="000000" w:themeColor="text1"/>
        </w:rPr>
        <w:t>女服务员</w:t>
      </w:r>
    </w:p>
    <w:p w14:paraId="4DEF4F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interpretress   [in'tə:pritris] </w:t>
      </w:r>
      <w:r w:rsidRPr="003D4DC1">
        <w:rPr>
          <w:rFonts w:ascii="Times New Roman" w:hAnsi="Times New Roman"/>
          <w:color w:val="000000" w:themeColor="text1"/>
        </w:rPr>
        <w:t>女译员</w:t>
      </w:r>
    </w:p>
    <w:p w14:paraId="70C4DD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creatress      [kri:'eitris] </w:t>
      </w:r>
      <w:r w:rsidRPr="003D4DC1">
        <w:rPr>
          <w:rFonts w:ascii="Times New Roman" w:hAnsi="Times New Roman"/>
          <w:color w:val="000000" w:themeColor="text1"/>
        </w:rPr>
        <w:t>女创造者</w:t>
      </w:r>
    </w:p>
    <w:p w14:paraId="4B6151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dictatress      [dik'teitris] </w:t>
      </w:r>
      <w:r w:rsidRPr="003D4DC1">
        <w:rPr>
          <w:rFonts w:ascii="Times New Roman" w:hAnsi="Times New Roman"/>
          <w:color w:val="000000" w:themeColor="text1"/>
        </w:rPr>
        <w:t>女独裁者</w:t>
      </w:r>
    </w:p>
    <w:p w14:paraId="6F7ADF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chantress      ['tʃɑ:ntris] </w:t>
      </w:r>
      <w:r w:rsidRPr="003D4DC1">
        <w:rPr>
          <w:rFonts w:ascii="Times New Roman" w:hAnsi="Times New Roman"/>
          <w:color w:val="000000" w:themeColor="text1"/>
        </w:rPr>
        <w:t>女歌唱者</w:t>
      </w:r>
    </w:p>
    <w:p w14:paraId="57EABF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electress      [i'lektris] </w:t>
      </w:r>
      <w:r w:rsidRPr="003D4DC1">
        <w:rPr>
          <w:rFonts w:ascii="Times New Roman" w:hAnsi="Times New Roman"/>
          <w:color w:val="000000" w:themeColor="text1"/>
        </w:rPr>
        <w:t>女选举人</w:t>
      </w:r>
    </w:p>
    <w:p w14:paraId="63C393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huntress      ['hʌntris] </w:t>
      </w:r>
      <w:r w:rsidRPr="003D4DC1">
        <w:rPr>
          <w:rFonts w:ascii="Times New Roman" w:hAnsi="Times New Roman"/>
          <w:color w:val="000000" w:themeColor="text1"/>
        </w:rPr>
        <w:t>女猎人</w:t>
      </w:r>
    </w:p>
    <w:p w14:paraId="60EF81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editress       ['editris] </w:t>
      </w:r>
      <w:r w:rsidRPr="003D4DC1">
        <w:rPr>
          <w:rFonts w:ascii="Times New Roman" w:hAnsi="Times New Roman"/>
          <w:color w:val="000000" w:themeColor="text1"/>
        </w:rPr>
        <w:t>女编辑</w:t>
      </w:r>
    </w:p>
    <w:p w14:paraId="5F5812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protectress    [prəu'tektris] </w:t>
      </w:r>
      <w:r w:rsidRPr="003D4DC1">
        <w:rPr>
          <w:rFonts w:ascii="Times New Roman" w:hAnsi="Times New Roman"/>
          <w:color w:val="000000" w:themeColor="text1"/>
        </w:rPr>
        <w:t>女保护者</w:t>
      </w:r>
    </w:p>
    <w:p w14:paraId="50B861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foundress     ['faundris] </w:t>
      </w:r>
      <w:r w:rsidRPr="003D4DC1">
        <w:rPr>
          <w:rFonts w:ascii="Times New Roman" w:hAnsi="Times New Roman"/>
          <w:color w:val="000000" w:themeColor="text1"/>
        </w:rPr>
        <w:t>女创立人</w:t>
      </w:r>
    </w:p>
    <w:p w14:paraId="4C802B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aviatress      ['eivi,eitris] </w:t>
      </w:r>
      <w:r w:rsidRPr="003D4DC1">
        <w:rPr>
          <w:rFonts w:ascii="Times New Roman" w:hAnsi="Times New Roman"/>
          <w:color w:val="000000" w:themeColor="text1"/>
        </w:rPr>
        <w:t>女飞行员</w:t>
      </w:r>
    </w:p>
    <w:p w14:paraId="6BFED393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07A5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258125B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142. -rix[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7C4D53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表示女性（亦作</w:t>
      </w:r>
      <w:r w:rsidRPr="003D4DC1">
        <w:rPr>
          <w:rFonts w:ascii="Times New Roman" w:hAnsi="Times New Roman"/>
          <w:color w:val="000000" w:themeColor="text1"/>
        </w:rPr>
        <w:t>-trix</w:t>
      </w:r>
      <w:r w:rsidRPr="003D4DC1">
        <w:rPr>
          <w:rFonts w:ascii="Times New Roman" w:hAnsi="Times New Roman"/>
          <w:color w:val="000000" w:themeColor="text1"/>
        </w:rPr>
        <w:t>）。</w:t>
      </w:r>
    </w:p>
    <w:p w14:paraId="2534ACF9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0DC9E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aviatrix       [,eivi'eitriks] </w:t>
      </w:r>
      <w:r w:rsidRPr="003D4DC1">
        <w:rPr>
          <w:rFonts w:ascii="Times New Roman" w:hAnsi="Times New Roman"/>
          <w:color w:val="000000" w:themeColor="text1"/>
        </w:rPr>
        <w:t>女飞行员</w:t>
      </w:r>
    </w:p>
    <w:p w14:paraId="5ACA73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executrix      [eɡ'zekjutriks] </w:t>
      </w:r>
      <w:r w:rsidRPr="003D4DC1">
        <w:rPr>
          <w:rFonts w:ascii="Times New Roman" w:hAnsi="Times New Roman"/>
          <w:color w:val="000000" w:themeColor="text1"/>
        </w:rPr>
        <w:t>女执行者</w:t>
      </w:r>
    </w:p>
    <w:p w14:paraId="23D040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administratrix  [əd'ministreitriks] </w:t>
      </w:r>
      <w:r w:rsidRPr="003D4DC1">
        <w:rPr>
          <w:rFonts w:ascii="Times New Roman" w:hAnsi="Times New Roman"/>
          <w:color w:val="000000" w:themeColor="text1"/>
        </w:rPr>
        <w:t>女管理员</w:t>
      </w:r>
    </w:p>
    <w:p w14:paraId="0738BA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interlocutrix   [,ɪntə'lɒkjʊtriks] </w:t>
      </w:r>
      <w:r w:rsidRPr="003D4DC1">
        <w:rPr>
          <w:rFonts w:ascii="Times New Roman" w:hAnsi="Times New Roman"/>
          <w:color w:val="000000" w:themeColor="text1"/>
        </w:rPr>
        <w:t>女对话者</w:t>
      </w:r>
    </w:p>
    <w:p w14:paraId="264D42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agitatrix       ['ædʒɪteɪtriks] </w:t>
      </w:r>
      <w:r w:rsidRPr="003D4DC1">
        <w:rPr>
          <w:rFonts w:ascii="Times New Roman" w:hAnsi="Times New Roman"/>
          <w:color w:val="000000" w:themeColor="text1"/>
        </w:rPr>
        <w:t>女鼓动者</w:t>
      </w:r>
    </w:p>
    <w:p w14:paraId="7CFDE76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arbitratrix      ['ɑːbɪtreɪtriks] </w:t>
      </w:r>
      <w:r w:rsidRPr="003D4DC1">
        <w:rPr>
          <w:rFonts w:ascii="Times New Roman" w:hAnsi="Times New Roman"/>
          <w:color w:val="000000" w:themeColor="text1"/>
        </w:rPr>
        <w:t>女调解员</w:t>
      </w:r>
    </w:p>
    <w:p w14:paraId="33A2E9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testatrix       [tes'teitriks] </w:t>
      </w:r>
      <w:r w:rsidRPr="003D4DC1">
        <w:rPr>
          <w:rFonts w:ascii="Times New Roman" w:hAnsi="Times New Roman"/>
          <w:color w:val="000000" w:themeColor="text1"/>
        </w:rPr>
        <w:t>女遗嘱人</w:t>
      </w:r>
    </w:p>
    <w:p w14:paraId="0BF51A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prosecutrix     ['prɒsɪkjuːtiks] </w:t>
      </w:r>
      <w:r w:rsidRPr="003D4DC1">
        <w:rPr>
          <w:rFonts w:ascii="Times New Roman" w:hAnsi="Times New Roman"/>
          <w:color w:val="000000" w:themeColor="text1"/>
        </w:rPr>
        <w:t>女原告，女起诉人</w:t>
      </w:r>
    </w:p>
    <w:p w14:paraId="54F3DB07" w14:textId="77777777" w:rsidR="003709A8" w:rsidRPr="003D4DC1" w:rsidRDefault="003709A8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A2671A3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143. -ry[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FE248B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、表示行为、状态、情况、性质；</w:t>
      </w:r>
    </w:p>
    <w:p w14:paraId="470D6249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7806C6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banditry   ['bænditri] </w:t>
      </w:r>
      <w:r w:rsidRPr="003D4DC1">
        <w:rPr>
          <w:rFonts w:ascii="Times New Roman" w:hAnsi="Times New Roman"/>
          <w:color w:val="000000" w:themeColor="text1"/>
        </w:rPr>
        <w:t>盗匪活动</w:t>
      </w:r>
    </w:p>
    <w:p w14:paraId="44CA81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rivalry     ['raivəlri] </w:t>
      </w:r>
      <w:r w:rsidRPr="003D4DC1">
        <w:rPr>
          <w:rFonts w:ascii="Times New Roman" w:hAnsi="Times New Roman"/>
          <w:color w:val="000000" w:themeColor="text1"/>
        </w:rPr>
        <w:t>敌对，竞争</w:t>
      </w:r>
    </w:p>
    <w:p w14:paraId="27CD87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outlawry   ['autlɔ:ri] </w:t>
      </w:r>
      <w:r w:rsidRPr="003D4DC1">
        <w:rPr>
          <w:rFonts w:ascii="Times New Roman" w:hAnsi="Times New Roman"/>
          <w:color w:val="000000" w:themeColor="text1"/>
        </w:rPr>
        <w:t>逍遥法外</w:t>
      </w:r>
    </w:p>
    <w:p w14:paraId="12D097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musketry   ['mʌskitri] </w:t>
      </w:r>
      <w:r w:rsidRPr="003D4DC1">
        <w:rPr>
          <w:rFonts w:ascii="Times New Roman" w:hAnsi="Times New Roman"/>
          <w:color w:val="000000" w:themeColor="text1"/>
        </w:rPr>
        <w:t>步枪射击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674146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artistry     ['ɑ:tistri] </w:t>
      </w:r>
      <w:r w:rsidRPr="003D4DC1">
        <w:rPr>
          <w:rFonts w:ascii="Times New Roman" w:hAnsi="Times New Roman"/>
          <w:color w:val="000000" w:themeColor="text1"/>
        </w:rPr>
        <w:t>艺术性</w:t>
      </w:r>
    </w:p>
    <w:p w14:paraId="4E3265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pleasantry  ['plezəntri] </w:t>
      </w:r>
      <w:r w:rsidRPr="003D4DC1">
        <w:rPr>
          <w:rFonts w:ascii="Times New Roman" w:hAnsi="Times New Roman"/>
          <w:color w:val="000000" w:themeColor="text1"/>
        </w:rPr>
        <w:t>诙谐，开玩笑</w:t>
      </w:r>
    </w:p>
    <w:p w14:paraId="7E5FE5C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devilry     ['devəlri] </w:t>
      </w:r>
      <w:r w:rsidRPr="003D4DC1">
        <w:rPr>
          <w:rFonts w:ascii="Times New Roman" w:hAnsi="Times New Roman"/>
          <w:color w:val="000000" w:themeColor="text1"/>
        </w:rPr>
        <w:t>邪恶，魔法</w:t>
      </w:r>
    </w:p>
    <w:p w14:paraId="3FFE13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mimicry    ['mimikri] </w:t>
      </w:r>
      <w:r w:rsidRPr="003D4DC1">
        <w:rPr>
          <w:rFonts w:ascii="Times New Roman" w:hAnsi="Times New Roman"/>
          <w:color w:val="000000" w:themeColor="text1"/>
        </w:rPr>
        <w:t>模仿，学样</w:t>
      </w:r>
    </w:p>
    <w:p w14:paraId="11478EB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pedantry   ['pedəntri] </w:t>
      </w:r>
      <w:r w:rsidRPr="003D4DC1">
        <w:rPr>
          <w:rFonts w:ascii="Times New Roman" w:hAnsi="Times New Roman"/>
          <w:color w:val="000000" w:themeColor="text1"/>
        </w:rPr>
        <w:t>迂腐，卖弄学问</w:t>
      </w:r>
    </w:p>
    <w:p w14:paraId="013B4C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bigotry     ['biɡətri] </w:t>
      </w:r>
      <w:r w:rsidRPr="003D4DC1">
        <w:rPr>
          <w:rFonts w:ascii="Times New Roman" w:hAnsi="Times New Roman"/>
          <w:color w:val="000000" w:themeColor="text1"/>
        </w:rPr>
        <w:t>顽固，偏执</w:t>
      </w:r>
    </w:p>
    <w:p w14:paraId="5AEC661E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A1675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AB203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学、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术、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行业；</w:t>
      </w:r>
    </w:p>
    <w:p w14:paraId="6A48B081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1A8275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forestry     ['fɔristri] </w:t>
      </w:r>
      <w:r w:rsidRPr="003D4DC1">
        <w:rPr>
          <w:rFonts w:ascii="Times New Roman" w:hAnsi="Times New Roman"/>
          <w:color w:val="000000" w:themeColor="text1"/>
        </w:rPr>
        <w:t>林学，林业</w:t>
      </w:r>
    </w:p>
    <w:p w14:paraId="2AF942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chemistry   ['kemistri] </w:t>
      </w:r>
      <w:r w:rsidRPr="003D4DC1">
        <w:rPr>
          <w:rFonts w:ascii="Times New Roman" w:hAnsi="Times New Roman"/>
          <w:color w:val="000000" w:themeColor="text1"/>
        </w:rPr>
        <w:t>化学</w:t>
      </w:r>
    </w:p>
    <w:p w14:paraId="376D1DA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weaponry   ['wepənri] </w:t>
      </w:r>
      <w:r w:rsidRPr="003D4DC1">
        <w:rPr>
          <w:rFonts w:ascii="Times New Roman" w:hAnsi="Times New Roman"/>
          <w:color w:val="000000" w:themeColor="text1"/>
        </w:rPr>
        <w:t>武器设计，制造学</w:t>
      </w:r>
    </w:p>
    <w:p w14:paraId="701687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dentistry    ['dentistri] </w:t>
      </w:r>
      <w:r w:rsidRPr="003D4DC1">
        <w:rPr>
          <w:rFonts w:ascii="Times New Roman" w:hAnsi="Times New Roman"/>
          <w:color w:val="000000" w:themeColor="text1"/>
        </w:rPr>
        <w:t>牙科学</w:t>
      </w:r>
    </w:p>
    <w:p w14:paraId="2B69C74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merchantry   ['mə:tʃəntri] </w:t>
      </w:r>
      <w:r w:rsidRPr="003D4DC1">
        <w:rPr>
          <w:rFonts w:ascii="Times New Roman" w:hAnsi="Times New Roman"/>
          <w:color w:val="000000" w:themeColor="text1"/>
        </w:rPr>
        <w:t>商业，商务</w:t>
      </w:r>
    </w:p>
    <w:p w14:paraId="140E8E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carpentry     ['kɑ:pəntri] </w:t>
      </w:r>
      <w:r w:rsidRPr="003D4DC1">
        <w:rPr>
          <w:rFonts w:ascii="Times New Roman" w:hAnsi="Times New Roman"/>
          <w:color w:val="000000" w:themeColor="text1"/>
        </w:rPr>
        <w:t>木工业</w:t>
      </w:r>
    </w:p>
    <w:p w14:paraId="0D71A5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masonry     ['meisənri] </w:t>
      </w:r>
      <w:r w:rsidRPr="003D4DC1">
        <w:rPr>
          <w:rFonts w:ascii="Times New Roman" w:hAnsi="Times New Roman"/>
          <w:color w:val="000000" w:themeColor="text1"/>
        </w:rPr>
        <w:t>石工业</w:t>
      </w:r>
    </w:p>
    <w:p w14:paraId="5BE30B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husbandry    ['hʌzbəndri] </w:t>
      </w:r>
      <w:r w:rsidRPr="003D4DC1">
        <w:rPr>
          <w:rFonts w:ascii="Times New Roman" w:hAnsi="Times New Roman"/>
          <w:color w:val="000000" w:themeColor="text1"/>
        </w:rPr>
        <w:t>耕作</w:t>
      </w:r>
    </w:p>
    <w:p w14:paraId="3037589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palmistry     ['pɑ:mistri] </w:t>
      </w:r>
      <w:r w:rsidRPr="003D4DC1">
        <w:rPr>
          <w:rFonts w:ascii="Times New Roman" w:hAnsi="Times New Roman"/>
          <w:color w:val="000000" w:themeColor="text1"/>
        </w:rPr>
        <w:t>相手术</w:t>
      </w:r>
    </w:p>
    <w:p w14:paraId="564F15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rocketry      ['rɔkitri] </w:t>
      </w:r>
      <w:r w:rsidRPr="003D4DC1">
        <w:rPr>
          <w:rFonts w:ascii="Times New Roman" w:hAnsi="Times New Roman"/>
          <w:color w:val="000000" w:themeColor="text1"/>
        </w:rPr>
        <w:t>火箭技术</w:t>
      </w:r>
    </w:p>
    <w:p w14:paraId="32EACF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falconry      ['fɔ:lkənri] </w:t>
      </w:r>
      <w:r w:rsidRPr="003D4DC1">
        <w:rPr>
          <w:rFonts w:ascii="Times New Roman" w:hAnsi="Times New Roman"/>
          <w:color w:val="000000" w:themeColor="text1"/>
        </w:rPr>
        <w:t>猎鹰训练术</w:t>
      </w:r>
    </w:p>
    <w:p w14:paraId="7538C796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E4DC0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27E5780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、表示修合名词（总称）；</w:t>
      </w:r>
    </w:p>
    <w:p w14:paraId="293978F5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CE22A7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peasantry   ['pezəntri] </w:t>
      </w:r>
      <w:r w:rsidRPr="003D4DC1">
        <w:rPr>
          <w:rFonts w:ascii="Times New Roman" w:hAnsi="Times New Roman"/>
          <w:color w:val="000000" w:themeColor="text1"/>
        </w:rPr>
        <w:t>农民（总称）</w:t>
      </w:r>
    </w:p>
    <w:p w14:paraId="2B84F5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citizenry    ['sitizənri] </w:t>
      </w:r>
      <w:r w:rsidRPr="003D4DC1">
        <w:rPr>
          <w:rFonts w:ascii="Times New Roman" w:hAnsi="Times New Roman"/>
          <w:color w:val="000000" w:themeColor="text1"/>
        </w:rPr>
        <w:t>公民（总称）</w:t>
      </w:r>
    </w:p>
    <w:p w14:paraId="26C3301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Englishry    ['iŋɡliʃri] </w:t>
      </w:r>
      <w:r w:rsidRPr="003D4DC1">
        <w:rPr>
          <w:rFonts w:ascii="Times New Roman" w:hAnsi="Times New Roman"/>
          <w:color w:val="000000" w:themeColor="text1"/>
        </w:rPr>
        <w:t>英国人（总称）</w:t>
      </w:r>
    </w:p>
    <w:p w14:paraId="2917AC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poetry      ['pəuitri] </w:t>
      </w:r>
      <w:r w:rsidRPr="003D4DC1">
        <w:rPr>
          <w:rFonts w:ascii="Times New Roman" w:hAnsi="Times New Roman"/>
          <w:color w:val="000000" w:themeColor="text1"/>
        </w:rPr>
        <w:t>诗（总称）</w:t>
      </w:r>
    </w:p>
    <w:p w14:paraId="0C3911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tenantry    ['tenəntri] </w:t>
      </w:r>
      <w:r w:rsidRPr="003D4DC1">
        <w:rPr>
          <w:rFonts w:ascii="Times New Roman" w:hAnsi="Times New Roman"/>
          <w:color w:val="000000" w:themeColor="text1"/>
        </w:rPr>
        <w:t>承租人（总称）</w:t>
      </w:r>
    </w:p>
    <w:p w14:paraId="045424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weaponry   ['wepənri] </w:t>
      </w:r>
      <w:r w:rsidRPr="003D4DC1">
        <w:rPr>
          <w:rFonts w:ascii="Times New Roman" w:hAnsi="Times New Roman"/>
          <w:color w:val="000000" w:themeColor="text1"/>
        </w:rPr>
        <w:t>武器（总称）</w:t>
      </w:r>
    </w:p>
    <w:p w14:paraId="2B1908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yeomanry   ['jəumənri] </w:t>
      </w:r>
      <w:r w:rsidRPr="003D4DC1">
        <w:rPr>
          <w:rFonts w:ascii="Times New Roman" w:hAnsi="Times New Roman"/>
          <w:color w:val="000000" w:themeColor="text1"/>
        </w:rPr>
        <w:t>自由民（总称）</w:t>
      </w:r>
    </w:p>
    <w:p w14:paraId="7A710B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gentry      ['dʒentri] </w:t>
      </w:r>
      <w:r w:rsidRPr="003D4DC1">
        <w:rPr>
          <w:rFonts w:ascii="Times New Roman" w:hAnsi="Times New Roman"/>
          <w:color w:val="000000" w:themeColor="text1"/>
        </w:rPr>
        <w:t>绅士们，贵族们</w:t>
      </w:r>
    </w:p>
    <w:p w14:paraId="5DD073D2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0F818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8D799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4</w:t>
      </w:r>
      <w:r w:rsidRPr="003D4DC1">
        <w:rPr>
          <w:rFonts w:ascii="Times New Roman" w:hAnsi="Times New Roman"/>
          <w:color w:val="000000" w:themeColor="text1"/>
        </w:rPr>
        <w:t>、表示场所、地点、工作处。</w:t>
      </w:r>
    </w:p>
    <w:p w14:paraId="32262971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D10A0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pigeonry    ['pidʒinri] </w:t>
      </w:r>
      <w:r w:rsidRPr="003D4DC1">
        <w:rPr>
          <w:rFonts w:ascii="Times New Roman" w:hAnsi="Times New Roman"/>
          <w:color w:val="000000" w:themeColor="text1"/>
        </w:rPr>
        <w:t>鸽舍，鸽棚</w:t>
      </w:r>
    </w:p>
    <w:p w14:paraId="01D80D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foundry     ['faundri] </w:t>
      </w:r>
      <w:r w:rsidRPr="003D4DC1">
        <w:rPr>
          <w:rFonts w:ascii="Times New Roman" w:hAnsi="Times New Roman"/>
          <w:color w:val="000000" w:themeColor="text1"/>
        </w:rPr>
        <w:t>铸工车间</w:t>
      </w:r>
    </w:p>
    <w:p w14:paraId="5887E3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chantry     ['tʃɑ:ntri] </w:t>
      </w:r>
      <w:r w:rsidRPr="003D4DC1">
        <w:rPr>
          <w:rFonts w:ascii="Times New Roman" w:hAnsi="Times New Roman"/>
          <w:color w:val="000000" w:themeColor="text1"/>
        </w:rPr>
        <w:t>附属小教堂</w:t>
      </w:r>
    </w:p>
    <w:p w14:paraId="7023AB6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almonry    ['ɑ:mənri] </w:t>
      </w:r>
      <w:r w:rsidRPr="003D4DC1">
        <w:rPr>
          <w:rFonts w:ascii="Times New Roman" w:hAnsi="Times New Roman"/>
          <w:color w:val="000000" w:themeColor="text1"/>
        </w:rPr>
        <w:t>施赈所</w:t>
      </w:r>
    </w:p>
    <w:p w14:paraId="2373DF7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laundry     ['lɔ:ndri] </w:t>
      </w:r>
      <w:r w:rsidRPr="003D4DC1">
        <w:rPr>
          <w:rFonts w:ascii="Times New Roman" w:hAnsi="Times New Roman"/>
          <w:color w:val="000000" w:themeColor="text1"/>
        </w:rPr>
        <w:t>洗衣房</w:t>
      </w:r>
    </w:p>
    <w:p w14:paraId="2F50D00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pantry      ['pæntri] </w:t>
      </w:r>
      <w:r w:rsidRPr="003D4DC1">
        <w:rPr>
          <w:rFonts w:ascii="Times New Roman" w:hAnsi="Times New Roman"/>
          <w:color w:val="000000" w:themeColor="text1"/>
        </w:rPr>
        <w:t>食品室</w:t>
      </w:r>
    </w:p>
    <w:p w14:paraId="4A49FA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vestry      ['vestri] </w:t>
      </w:r>
      <w:r w:rsidRPr="003D4DC1">
        <w:rPr>
          <w:rFonts w:ascii="Times New Roman" w:hAnsi="Times New Roman"/>
          <w:color w:val="000000" w:themeColor="text1"/>
        </w:rPr>
        <w:t>教堂的法衣室</w:t>
      </w:r>
    </w:p>
    <w:p w14:paraId="131B1B46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1F21710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144. -s[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F6B70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表示时间、地点、方式、状态。</w:t>
      </w:r>
    </w:p>
    <w:p w14:paraId="27DA923F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72949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afternoons   [,ɑ:ftə'nu:nz] </w:t>
      </w:r>
      <w:r w:rsidRPr="003D4DC1">
        <w:rPr>
          <w:rFonts w:ascii="Times New Roman" w:hAnsi="Times New Roman"/>
          <w:color w:val="000000" w:themeColor="text1"/>
        </w:rPr>
        <w:t>每天下午</w:t>
      </w:r>
    </w:p>
    <w:p w14:paraId="560088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nights       [naits] </w:t>
      </w:r>
      <w:r w:rsidRPr="003D4DC1">
        <w:rPr>
          <w:rFonts w:ascii="Times New Roman" w:hAnsi="Times New Roman"/>
          <w:color w:val="000000" w:themeColor="text1"/>
        </w:rPr>
        <w:t>每夜，在夜间</w:t>
      </w:r>
    </w:p>
    <w:p w14:paraId="6D7300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weekends   [,wi:k'ends] </w:t>
      </w:r>
      <w:r w:rsidRPr="003D4DC1">
        <w:rPr>
          <w:rFonts w:ascii="Times New Roman" w:hAnsi="Times New Roman"/>
          <w:color w:val="000000" w:themeColor="text1"/>
        </w:rPr>
        <w:t>在每个周末</w:t>
      </w:r>
    </w:p>
    <w:p w14:paraId="6FF575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sometimes  ['sʌmtaimz] </w:t>
      </w:r>
      <w:r w:rsidRPr="003D4DC1">
        <w:rPr>
          <w:rFonts w:ascii="Times New Roman" w:hAnsi="Times New Roman"/>
          <w:color w:val="000000" w:themeColor="text1"/>
        </w:rPr>
        <w:t>有时</w:t>
      </w:r>
    </w:p>
    <w:p w14:paraId="36AE7CD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besides     [bi'saidz] </w:t>
      </w:r>
      <w:r w:rsidRPr="003D4DC1">
        <w:rPr>
          <w:rFonts w:ascii="Times New Roman" w:hAnsi="Times New Roman"/>
          <w:color w:val="000000" w:themeColor="text1"/>
        </w:rPr>
        <w:t>此外，而且</w:t>
      </w:r>
    </w:p>
    <w:p w14:paraId="5EF794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unawares   [,ʌnə'wεəz] </w:t>
      </w:r>
      <w:r w:rsidRPr="003D4DC1">
        <w:rPr>
          <w:rFonts w:ascii="Times New Roman" w:hAnsi="Times New Roman"/>
          <w:color w:val="000000" w:themeColor="text1"/>
        </w:rPr>
        <w:t>不知不觉地</w:t>
      </w:r>
    </w:p>
    <w:p w14:paraId="5B0F8B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nowadays   ['nauədeiz] </w:t>
      </w:r>
      <w:r w:rsidRPr="003D4DC1">
        <w:rPr>
          <w:rFonts w:ascii="Times New Roman" w:hAnsi="Times New Roman"/>
          <w:color w:val="000000" w:themeColor="text1"/>
        </w:rPr>
        <w:t>现今，当今</w:t>
      </w:r>
    </w:p>
    <w:p w14:paraId="7E67F2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outdoors    ['aut'dɔ:z] </w:t>
      </w:r>
      <w:r w:rsidRPr="003D4DC1">
        <w:rPr>
          <w:rFonts w:ascii="Times New Roman" w:hAnsi="Times New Roman"/>
          <w:color w:val="000000" w:themeColor="text1"/>
        </w:rPr>
        <w:t>在户外</w:t>
      </w:r>
    </w:p>
    <w:p w14:paraId="74C2EDD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indoors     ['indɔ:z] </w:t>
      </w:r>
      <w:r w:rsidRPr="003D4DC1">
        <w:rPr>
          <w:rFonts w:ascii="Times New Roman" w:hAnsi="Times New Roman"/>
          <w:color w:val="000000" w:themeColor="text1"/>
        </w:rPr>
        <w:t>在屋内</w:t>
      </w:r>
    </w:p>
    <w:p w14:paraId="752BE34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upstairs     ['ʌp'stεəz] </w:t>
      </w:r>
      <w:r w:rsidRPr="003D4DC1">
        <w:rPr>
          <w:rFonts w:ascii="Times New Roman" w:hAnsi="Times New Roman"/>
          <w:color w:val="000000" w:themeColor="text1"/>
        </w:rPr>
        <w:t>在楼上，往楼上</w:t>
      </w:r>
    </w:p>
    <w:p w14:paraId="2FBA99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downstairs  ['daun'stεəz] </w:t>
      </w:r>
      <w:r w:rsidRPr="003D4DC1">
        <w:rPr>
          <w:rFonts w:ascii="Times New Roman" w:hAnsi="Times New Roman"/>
          <w:color w:val="000000" w:themeColor="text1"/>
        </w:rPr>
        <w:t>在楼下，往楼下</w:t>
      </w:r>
    </w:p>
    <w:p w14:paraId="24A059D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weekdays   ['wi:kdeiz] </w:t>
      </w:r>
      <w:r w:rsidRPr="003D4DC1">
        <w:rPr>
          <w:rFonts w:ascii="Times New Roman" w:hAnsi="Times New Roman"/>
          <w:color w:val="000000" w:themeColor="text1"/>
        </w:rPr>
        <w:t>在每个周日</w:t>
      </w:r>
    </w:p>
    <w:p w14:paraId="36A41EE5" w14:textId="77777777" w:rsidR="003709A8" w:rsidRPr="003D4DC1" w:rsidRDefault="003709A8" w:rsidP="00D878A7">
      <w:pPr>
        <w:rPr>
          <w:rFonts w:ascii="Times New Roman" w:hAnsi="Times New Roman"/>
          <w:color w:val="000000" w:themeColor="text1"/>
        </w:rPr>
        <w:sectPr w:rsidR="003709A8" w:rsidRPr="003D4DC1" w:rsidSect="003709A8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1420617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145. -ship[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CF084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、表示情况、状态、性质、关系；</w:t>
      </w:r>
    </w:p>
    <w:p w14:paraId="6216701E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1D813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friendship   ['frendʃip] </w:t>
      </w:r>
      <w:r w:rsidRPr="003D4DC1">
        <w:rPr>
          <w:rFonts w:ascii="Times New Roman" w:hAnsi="Times New Roman"/>
          <w:color w:val="000000" w:themeColor="text1"/>
        </w:rPr>
        <w:t>友谊，友好</w:t>
      </w:r>
    </w:p>
    <w:p w14:paraId="29667A3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hardship    ['hɑ:dʃip] </w:t>
      </w:r>
      <w:r w:rsidRPr="003D4DC1">
        <w:rPr>
          <w:rFonts w:ascii="Times New Roman" w:hAnsi="Times New Roman"/>
          <w:color w:val="000000" w:themeColor="text1"/>
        </w:rPr>
        <w:t>困难，受苦</w:t>
      </w:r>
    </w:p>
    <w:p w14:paraId="5B6BDA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scholarship    ['skɔləʃip] </w:t>
      </w:r>
      <w:r w:rsidRPr="003D4DC1">
        <w:rPr>
          <w:rFonts w:ascii="Times New Roman" w:hAnsi="Times New Roman"/>
          <w:color w:val="000000" w:themeColor="text1"/>
        </w:rPr>
        <w:t>学问，学识</w:t>
      </w:r>
    </w:p>
    <w:p w14:paraId="53BBEB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dictatorship   [dik'teitəʃip] </w:t>
      </w:r>
      <w:r w:rsidRPr="003D4DC1">
        <w:rPr>
          <w:rFonts w:ascii="Times New Roman" w:hAnsi="Times New Roman"/>
          <w:color w:val="000000" w:themeColor="text1"/>
        </w:rPr>
        <w:t>专政</w:t>
      </w:r>
    </w:p>
    <w:p w14:paraId="6B4D43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partnership   ['pɑ:tnəʃip] </w:t>
      </w:r>
      <w:r w:rsidRPr="003D4DC1">
        <w:rPr>
          <w:rFonts w:ascii="Times New Roman" w:hAnsi="Times New Roman"/>
          <w:color w:val="000000" w:themeColor="text1"/>
        </w:rPr>
        <w:t>合伙关系</w:t>
      </w:r>
    </w:p>
    <w:p w14:paraId="0E296E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comradeship  ['kɔmreidʃip] </w:t>
      </w:r>
      <w:r w:rsidRPr="003D4DC1">
        <w:rPr>
          <w:rFonts w:ascii="Times New Roman" w:hAnsi="Times New Roman"/>
          <w:color w:val="000000" w:themeColor="text1"/>
        </w:rPr>
        <w:t>同志关系</w:t>
      </w:r>
    </w:p>
    <w:p w14:paraId="668F88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fellowship    ['feləuʃip] </w:t>
      </w:r>
      <w:r w:rsidRPr="003D4DC1">
        <w:rPr>
          <w:rFonts w:ascii="Times New Roman" w:hAnsi="Times New Roman"/>
          <w:color w:val="000000" w:themeColor="text1"/>
        </w:rPr>
        <w:t>伙伴关系，交情</w:t>
      </w:r>
    </w:p>
    <w:p w14:paraId="2B7388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relationship   [ri'leiʃənʃip] </w:t>
      </w:r>
      <w:r w:rsidRPr="003D4DC1">
        <w:rPr>
          <w:rFonts w:ascii="Times New Roman" w:hAnsi="Times New Roman"/>
          <w:color w:val="000000" w:themeColor="text1"/>
        </w:rPr>
        <w:t>亲属关系，联系</w:t>
      </w:r>
    </w:p>
    <w:p w14:paraId="0A573AC5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7643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0718A2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、表示身份，职位，资格，权限；</w:t>
      </w:r>
    </w:p>
    <w:p w14:paraId="57304BE5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2DC87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citizenship      ['sitizənʃip] </w:t>
      </w:r>
      <w:r w:rsidRPr="003D4DC1">
        <w:rPr>
          <w:rFonts w:ascii="Times New Roman" w:hAnsi="Times New Roman"/>
          <w:color w:val="000000" w:themeColor="text1"/>
        </w:rPr>
        <w:t>公民权或身份</w:t>
      </w:r>
    </w:p>
    <w:p w14:paraId="114913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kingship        ['kiŋʃip] </w:t>
      </w:r>
      <w:r w:rsidRPr="003D4DC1">
        <w:rPr>
          <w:rFonts w:ascii="Times New Roman" w:hAnsi="Times New Roman"/>
          <w:color w:val="000000" w:themeColor="text1"/>
        </w:rPr>
        <w:t>王位，王权</w:t>
      </w:r>
    </w:p>
    <w:p w14:paraId="3B82AE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membership    ['membəʃip] </w:t>
      </w:r>
      <w:r w:rsidRPr="003D4DC1">
        <w:rPr>
          <w:rFonts w:ascii="Times New Roman" w:hAnsi="Times New Roman"/>
          <w:color w:val="000000" w:themeColor="text1"/>
        </w:rPr>
        <w:t>成员资格</w:t>
      </w:r>
    </w:p>
    <w:p w14:paraId="1F5CFD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instructorship   [in'strʌktəʃip] </w:t>
      </w:r>
      <w:r w:rsidRPr="003D4DC1">
        <w:rPr>
          <w:rFonts w:ascii="Times New Roman" w:hAnsi="Times New Roman"/>
          <w:color w:val="000000" w:themeColor="text1"/>
        </w:rPr>
        <w:t>讲师资格</w:t>
      </w:r>
    </w:p>
    <w:p w14:paraId="4D7B8E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managership    ['mænidʒəʃip] </w:t>
      </w:r>
      <w:r w:rsidRPr="003D4DC1">
        <w:rPr>
          <w:rFonts w:ascii="Times New Roman" w:hAnsi="Times New Roman"/>
          <w:color w:val="000000" w:themeColor="text1"/>
        </w:rPr>
        <w:t>经理职位</w:t>
      </w:r>
    </w:p>
    <w:p w14:paraId="181AF78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rulership       ['ru:ləʃip] </w:t>
      </w:r>
      <w:r w:rsidRPr="003D4DC1">
        <w:rPr>
          <w:rFonts w:ascii="Times New Roman" w:hAnsi="Times New Roman"/>
          <w:color w:val="000000" w:themeColor="text1"/>
        </w:rPr>
        <w:t>统治权</w:t>
      </w:r>
    </w:p>
    <w:p w14:paraId="5D979FE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lordship        ['lɔ:dʃip] </w:t>
      </w:r>
      <w:r w:rsidRPr="003D4DC1">
        <w:rPr>
          <w:rFonts w:ascii="Times New Roman" w:hAnsi="Times New Roman"/>
          <w:color w:val="000000" w:themeColor="text1"/>
        </w:rPr>
        <w:t>贵族身份</w:t>
      </w:r>
    </w:p>
    <w:p w14:paraId="1CDD7BC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colonelship     ['kə:nəlʃip] </w:t>
      </w:r>
      <w:r w:rsidRPr="003D4DC1">
        <w:rPr>
          <w:rFonts w:ascii="Times New Roman" w:hAnsi="Times New Roman"/>
          <w:color w:val="000000" w:themeColor="text1"/>
        </w:rPr>
        <w:t>上校衔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77E1DF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doctorship     [dɔktəʃip]</w:t>
      </w:r>
      <w:r w:rsidRPr="003D4DC1">
        <w:rPr>
          <w:rFonts w:ascii="Times New Roman" w:hAnsi="Times New Roman"/>
          <w:color w:val="000000" w:themeColor="text1"/>
        </w:rPr>
        <w:t>博士学位</w:t>
      </w:r>
    </w:p>
    <w:p w14:paraId="2F538D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professorship   [prəu'fesəʃip] </w:t>
      </w:r>
      <w:r w:rsidRPr="003D4DC1">
        <w:rPr>
          <w:rFonts w:ascii="Times New Roman" w:hAnsi="Times New Roman"/>
          <w:color w:val="000000" w:themeColor="text1"/>
        </w:rPr>
        <w:t>教授职位</w:t>
      </w:r>
    </w:p>
    <w:p w14:paraId="33775C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sonship        ['sʌnʃip] </w:t>
      </w:r>
      <w:r w:rsidRPr="003D4DC1">
        <w:rPr>
          <w:rFonts w:ascii="Times New Roman" w:hAnsi="Times New Roman"/>
          <w:color w:val="000000" w:themeColor="text1"/>
        </w:rPr>
        <w:t>儿子身份</w:t>
      </w:r>
    </w:p>
    <w:p w14:paraId="0525E5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studentship     ['stju:dentʃip] </w:t>
      </w:r>
      <w:r w:rsidRPr="003D4DC1">
        <w:rPr>
          <w:rFonts w:ascii="Times New Roman" w:hAnsi="Times New Roman"/>
          <w:color w:val="000000" w:themeColor="text1"/>
        </w:rPr>
        <w:t>学生身份</w:t>
      </w:r>
    </w:p>
    <w:p w14:paraId="19E2A21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ladyship        ['leidiʃip] </w:t>
      </w:r>
      <w:r w:rsidRPr="003D4DC1">
        <w:rPr>
          <w:rFonts w:ascii="Times New Roman" w:hAnsi="Times New Roman"/>
          <w:color w:val="000000" w:themeColor="text1"/>
        </w:rPr>
        <w:t>贵妇人身份</w:t>
      </w:r>
    </w:p>
    <w:p w14:paraId="26711B7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interpretership   [ɪn'tɜːprɪtəʃip] </w:t>
      </w:r>
      <w:r w:rsidRPr="003D4DC1">
        <w:rPr>
          <w:rFonts w:ascii="Times New Roman" w:hAnsi="Times New Roman"/>
          <w:color w:val="000000" w:themeColor="text1"/>
        </w:rPr>
        <w:t>译中职务</w:t>
      </w:r>
    </w:p>
    <w:p w14:paraId="5C3810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heirship         ['εəʃip] </w:t>
      </w:r>
      <w:r w:rsidRPr="003D4DC1">
        <w:rPr>
          <w:rFonts w:ascii="Times New Roman" w:hAnsi="Times New Roman"/>
          <w:color w:val="000000" w:themeColor="text1"/>
        </w:rPr>
        <w:t>继承权</w:t>
      </w:r>
    </w:p>
    <w:p w14:paraId="6DD74DC4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7CF3D9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647A4D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、表示技艺，技能，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法，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术。</w:t>
      </w:r>
    </w:p>
    <w:p w14:paraId="4308899E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99456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airmanship     ['εəmənʃip] </w:t>
      </w:r>
      <w:r w:rsidRPr="003D4DC1">
        <w:rPr>
          <w:rFonts w:ascii="Times New Roman" w:hAnsi="Times New Roman"/>
          <w:color w:val="000000" w:themeColor="text1"/>
        </w:rPr>
        <w:t>飞行技术</w:t>
      </w:r>
    </w:p>
    <w:p w14:paraId="0AD2DF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salesmanship   ['seilzmənʃip] </w:t>
      </w:r>
      <w:r w:rsidRPr="003D4DC1">
        <w:rPr>
          <w:rFonts w:ascii="Times New Roman" w:hAnsi="Times New Roman"/>
          <w:color w:val="000000" w:themeColor="text1"/>
        </w:rPr>
        <w:t>售货术</w:t>
      </w:r>
    </w:p>
    <w:p w14:paraId="56D8C4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penmanship    ['penmənʃip] </w:t>
      </w:r>
      <w:r w:rsidRPr="003D4DC1">
        <w:rPr>
          <w:rFonts w:ascii="Times New Roman" w:hAnsi="Times New Roman"/>
          <w:color w:val="000000" w:themeColor="text1"/>
        </w:rPr>
        <w:t>书法</w:t>
      </w:r>
    </w:p>
    <w:p w14:paraId="54F18D6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marksmanship  ['mɑ:ksmənʃip] </w:t>
      </w:r>
      <w:r w:rsidRPr="003D4DC1">
        <w:rPr>
          <w:rFonts w:ascii="Times New Roman" w:hAnsi="Times New Roman"/>
          <w:color w:val="000000" w:themeColor="text1"/>
        </w:rPr>
        <w:t>射击术</w:t>
      </w:r>
    </w:p>
    <w:p w14:paraId="51C9B6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huntsmanship  ['hʌntsmənʃip] </w:t>
      </w:r>
      <w:r w:rsidRPr="003D4DC1">
        <w:rPr>
          <w:rFonts w:ascii="Times New Roman" w:hAnsi="Times New Roman"/>
          <w:color w:val="000000" w:themeColor="text1"/>
        </w:rPr>
        <w:t>打猎术</w:t>
      </w:r>
    </w:p>
    <w:p w14:paraId="426C2F4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workmanship  ['wə:kmənʃip] </w:t>
      </w:r>
      <w:r w:rsidRPr="003D4DC1">
        <w:rPr>
          <w:rFonts w:ascii="Times New Roman" w:hAnsi="Times New Roman"/>
          <w:color w:val="000000" w:themeColor="text1"/>
        </w:rPr>
        <w:t>手艺，工艺</w:t>
      </w:r>
    </w:p>
    <w:p w14:paraId="4B5EDF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horsemanship  ['hɔ:smənʃip] </w:t>
      </w:r>
      <w:r w:rsidRPr="003D4DC1">
        <w:rPr>
          <w:rFonts w:ascii="Times New Roman" w:hAnsi="Times New Roman"/>
          <w:color w:val="000000" w:themeColor="text1"/>
        </w:rPr>
        <w:t>骑马术</w:t>
      </w:r>
    </w:p>
    <w:p w14:paraId="11C37F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watermanship  ['wɔ:təmənʃip] </w:t>
      </w:r>
      <w:r w:rsidRPr="003D4DC1">
        <w:rPr>
          <w:rFonts w:ascii="Times New Roman" w:hAnsi="Times New Roman"/>
          <w:color w:val="000000" w:themeColor="text1"/>
        </w:rPr>
        <w:t>划船技术</w:t>
      </w:r>
    </w:p>
    <w:p w14:paraId="1401C049" w14:textId="77777777" w:rsidR="00261C93" w:rsidRPr="003D4DC1" w:rsidRDefault="00261C93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23A657F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146. -sion[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5547C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表示行为、行为的过程或结果、情况、性质，与</w:t>
      </w:r>
      <w:r w:rsidRPr="003D4DC1">
        <w:rPr>
          <w:rFonts w:ascii="Times New Roman" w:hAnsi="Times New Roman"/>
          <w:color w:val="000000" w:themeColor="text1"/>
        </w:rPr>
        <w:t>-ion</w:t>
      </w:r>
      <w:r w:rsidRPr="003D4DC1">
        <w:rPr>
          <w:rFonts w:ascii="Times New Roman" w:hAnsi="Times New Roman"/>
          <w:color w:val="000000" w:themeColor="text1"/>
        </w:rPr>
        <w:t>同，它所构成的名词大多由以</w:t>
      </w:r>
      <w:r w:rsidRPr="003D4DC1">
        <w:rPr>
          <w:rFonts w:ascii="Times New Roman" w:hAnsi="Times New Roman"/>
          <w:color w:val="000000" w:themeColor="text1"/>
        </w:rPr>
        <w:t>-d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-de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-i</w:t>
      </w:r>
      <w:r w:rsidRPr="003D4DC1">
        <w:rPr>
          <w:rFonts w:ascii="Times New Roman" w:hAnsi="Times New Roman"/>
          <w:color w:val="000000" w:themeColor="text1"/>
        </w:rPr>
        <w:t>为结尾的动词派生而来（如：</w:t>
      </w:r>
      <w:r w:rsidRPr="003D4DC1">
        <w:rPr>
          <w:rFonts w:ascii="Times New Roman" w:hAnsi="Times New Roman"/>
          <w:color w:val="000000" w:themeColor="text1"/>
        </w:rPr>
        <w:t>expand→expansion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decide→decision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covert→conversion</w:t>
      </w:r>
      <w:r w:rsidRPr="003D4DC1">
        <w:rPr>
          <w:rFonts w:ascii="Times New Roman" w:hAnsi="Times New Roman"/>
          <w:color w:val="000000" w:themeColor="text1"/>
        </w:rPr>
        <w:t>）。</w:t>
      </w:r>
    </w:p>
    <w:p w14:paraId="054198E8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093AB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expansion        [ik'spænʃən] </w:t>
      </w:r>
      <w:r w:rsidRPr="003D4DC1">
        <w:rPr>
          <w:rFonts w:ascii="Times New Roman" w:hAnsi="Times New Roman"/>
          <w:color w:val="000000" w:themeColor="text1"/>
        </w:rPr>
        <w:t>扩张，扩展</w:t>
      </w:r>
    </w:p>
    <w:p w14:paraId="7C2C5E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conclusion       [ik'spænʃən] </w:t>
      </w:r>
      <w:r w:rsidRPr="003D4DC1">
        <w:rPr>
          <w:rFonts w:ascii="Times New Roman" w:hAnsi="Times New Roman"/>
          <w:color w:val="000000" w:themeColor="text1"/>
        </w:rPr>
        <w:t>结论，结束</w:t>
      </w:r>
    </w:p>
    <w:p w14:paraId="4D2906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decision         [di'siʒən] </w:t>
      </w:r>
      <w:r w:rsidRPr="003D4DC1">
        <w:rPr>
          <w:rFonts w:ascii="Times New Roman" w:hAnsi="Times New Roman"/>
          <w:color w:val="000000" w:themeColor="text1"/>
        </w:rPr>
        <w:t>决定</w:t>
      </w:r>
    </w:p>
    <w:p w14:paraId="39DFFF6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comprehension   [,kɔmpri'henʃən] </w:t>
      </w:r>
      <w:r w:rsidRPr="003D4DC1">
        <w:rPr>
          <w:rFonts w:ascii="Times New Roman" w:hAnsi="Times New Roman"/>
          <w:color w:val="000000" w:themeColor="text1"/>
        </w:rPr>
        <w:t>理解</w:t>
      </w:r>
    </w:p>
    <w:p w14:paraId="615554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declension       [di'klenʃən] </w:t>
      </w:r>
      <w:r w:rsidRPr="003D4DC1">
        <w:rPr>
          <w:rFonts w:ascii="Times New Roman" w:hAnsi="Times New Roman"/>
          <w:color w:val="000000" w:themeColor="text1"/>
        </w:rPr>
        <w:t>倾斜</w:t>
      </w:r>
    </w:p>
    <w:p w14:paraId="2198978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collision       [kə'lɪʒ(ə)n]</w:t>
      </w:r>
      <w:r w:rsidRPr="003D4DC1">
        <w:rPr>
          <w:rFonts w:ascii="Times New Roman" w:hAnsi="Times New Roman"/>
          <w:color w:val="000000" w:themeColor="text1"/>
        </w:rPr>
        <w:t>（车船）碰撞</w:t>
      </w:r>
    </w:p>
    <w:p w14:paraId="75FA2A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suspension     [sə'spenʃən] </w:t>
      </w:r>
      <w:r w:rsidRPr="003D4DC1">
        <w:rPr>
          <w:rFonts w:ascii="Times New Roman" w:hAnsi="Times New Roman"/>
          <w:color w:val="000000" w:themeColor="text1"/>
        </w:rPr>
        <w:t>悬挂，停止</w:t>
      </w:r>
    </w:p>
    <w:p w14:paraId="192DFE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extension      [ik'stenʃən] </w:t>
      </w:r>
      <w:r w:rsidRPr="003D4DC1">
        <w:rPr>
          <w:rFonts w:ascii="Times New Roman" w:hAnsi="Times New Roman"/>
          <w:color w:val="000000" w:themeColor="text1"/>
        </w:rPr>
        <w:t>伸展，延伸</w:t>
      </w:r>
    </w:p>
    <w:p w14:paraId="148124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division        [di'viʒən] </w:t>
      </w:r>
      <w:r w:rsidRPr="003D4DC1">
        <w:rPr>
          <w:rFonts w:ascii="Times New Roman" w:hAnsi="Times New Roman"/>
          <w:color w:val="000000" w:themeColor="text1"/>
        </w:rPr>
        <w:t>分开，分割</w:t>
      </w:r>
    </w:p>
    <w:p w14:paraId="395FC86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conversion     [kən'və:ʃən] </w:t>
      </w:r>
      <w:r w:rsidRPr="003D4DC1">
        <w:rPr>
          <w:rFonts w:ascii="Times New Roman" w:hAnsi="Times New Roman"/>
          <w:color w:val="000000" w:themeColor="text1"/>
        </w:rPr>
        <w:t>转变，变换</w:t>
      </w:r>
    </w:p>
    <w:p w14:paraId="2A992BCF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13263BD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147. -some[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52924B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充满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易于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产生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倾向的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具有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令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671B51A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33D8A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gladsome      ['ɡlædsəm] </w:t>
      </w:r>
      <w:r w:rsidRPr="003D4DC1">
        <w:rPr>
          <w:rFonts w:ascii="Times New Roman" w:hAnsi="Times New Roman"/>
          <w:color w:val="000000" w:themeColor="text1"/>
        </w:rPr>
        <w:t>令人高兴的</w:t>
      </w:r>
    </w:p>
    <w:p w14:paraId="5AFBF0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playsome      ['pleisəm] </w:t>
      </w:r>
      <w:r w:rsidRPr="003D4DC1">
        <w:rPr>
          <w:rFonts w:ascii="Times New Roman" w:hAnsi="Times New Roman"/>
          <w:color w:val="000000" w:themeColor="text1"/>
        </w:rPr>
        <w:t>爱玩耍的</w:t>
      </w:r>
    </w:p>
    <w:p w14:paraId="0E4040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laboursome    ['leibəsəm] </w:t>
      </w:r>
      <w:r w:rsidRPr="003D4DC1">
        <w:rPr>
          <w:rFonts w:ascii="Times New Roman" w:hAnsi="Times New Roman"/>
          <w:color w:val="000000" w:themeColor="text1"/>
        </w:rPr>
        <w:t>费力的</w:t>
      </w:r>
    </w:p>
    <w:p w14:paraId="51E801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troublesome   ['trʌblsəm] </w:t>
      </w:r>
      <w:r w:rsidRPr="003D4DC1">
        <w:rPr>
          <w:rFonts w:ascii="Times New Roman" w:hAnsi="Times New Roman"/>
          <w:color w:val="000000" w:themeColor="text1"/>
        </w:rPr>
        <w:t>令人烦恼的</w:t>
      </w:r>
    </w:p>
    <w:p w14:paraId="4C7B823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toothsome    ['tu:θsəm] </w:t>
      </w:r>
      <w:r w:rsidRPr="003D4DC1">
        <w:rPr>
          <w:rFonts w:ascii="Times New Roman" w:hAnsi="Times New Roman"/>
          <w:color w:val="000000" w:themeColor="text1"/>
        </w:rPr>
        <w:t>美味可口的</w:t>
      </w:r>
    </w:p>
    <w:p w14:paraId="393F65A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venturesome  ['ventʃəsəm] </w:t>
      </w:r>
      <w:r w:rsidRPr="003D4DC1">
        <w:rPr>
          <w:rFonts w:ascii="Times New Roman" w:hAnsi="Times New Roman"/>
          <w:color w:val="000000" w:themeColor="text1"/>
        </w:rPr>
        <w:t>好冒险的</w:t>
      </w:r>
    </w:p>
    <w:p w14:paraId="502C74B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awesome     ['ɔ:səm] </w:t>
      </w:r>
      <w:r w:rsidRPr="003D4DC1">
        <w:rPr>
          <w:rFonts w:ascii="Times New Roman" w:hAnsi="Times New Roman"/>
          <w:color w:val="000000" w:themeColor="text1"/>
        </w:rPr>
        <w:t>可畏的</w:t>
      </w:r>
    </w:p>
    <w:p w14:paraId="548571C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wearisome    ['wiərisəm] </w:t>
      </w:r>
      <w:r w:rsidRPr="003D4DC1">
        <w:rPr>
          <w:rFonts w:ascii="Times New Roman" w:hAnsi="Times New Roman"/>
          <w:color w:val="000000" w:themeColor="text1"/>
        </w:rPr>
        <w:t>令人厌烦的</w:t>
      </w:r>
    </w:p>
    <w:p w14:paraId="1E6AEA7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darksome     ['dɑ:ksəm] </w:t>
      </w:r>
      <w:r w:rsidRPr="003D4DC1">
        <w:rPr>
          <w:rFonts w:ascii="Times New Roman" w:hAnsi="Times New Roman"/>
          <w:color w:val="000000" w:themeColor="text1"/>
        </w:rPr>
        <w:t>阴暗的</w:t>
      </w:r>
    </w:p>
    <w:p w14:paraId="06B089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fearsome      ['fiəsəm] </w:t>
      </w:r>
      <w:r w:rsidRPr="003D4DC1">
        <w:rPr>
          <w:rFonts w:ascii="Times New Roman" w:hAnsi="Times New Roman"/>
          <w:color w:val="000000" w:themeColor="text1"/>
        </w:rPr>
        <w:t>可怕的</w:t>
      </w:r>
    </w:p>
    <w:p w14:paraId="3DA82EA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burdensome   ['bə:dənsəm] </w:t>
      </w:r>
      <w:r w:rsidRPr="003D4DC1">
        <w:rPr>
          <w:rFonts w:ascii="Times New Roman" w:hAnsi="Times New Roman"/>
          <w:color w:val="000000" w:themeColor="text1"/>
        </w:rPr>
        <w:t>沉重的</w:t>
      </w:r>
    </w:p>
    <w:p w14:paraId="78118E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quarrelsome   ['kwɔrəlsəm] </w:t>
      </w:r>
      <w:r w:rsidRPr="003D4DC1">
        <w:rPr>
          <w:rFonts w:ascii="Times New Roman" w:hAnsi="Times New Roman"/>
          <w:color w:val="000000" w:themeColor="text1"/>
        </w:rPr>
        <w:t>好争吵的</w:t>
      </w:r>
    </w:p>
    <w:p w14:paraId="549BB2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lonesome     ['ləunsəm] </w:t>
      </w:r>
      <w:r w:rsidRPr="003D4DC1">
        <w:rPr>
          <w:rFonts w:ascii="Times New Roman" w:hAnsi="Times New Roman"/>
          <w:color w:val="000000" w:themeColor="text1"/>
        </w:rPr>
        <w:t>孤独的</w:t>
      </w:r>
    </w:p>
    <w:p w14:paraId="741249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bothersome   ['bɔð əsəm] </w:t>
      </w:r>
      <w:r w:rsidRPr="003D4DC1">
        <w:rPr>
          <w:rFonts w:ascii="Times New Roman" w:hAnsi="Times New Roman"/>
          <w:color w:val="000000" w:themeColor="text1"/>
        </w:rPr>
        <w:t>麻烦的</w:t>
      </w:r>
    </w:p>
    <w:p w14:paraId="7CAD82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gamesome    ['ɡeimsəm] </w:t>
      </w:r>
      <w:r w:rsidRPr="003D4DC1">
        <w:rPr>
          <w:rFonts w:ascii="Times New Roman" w:hAnsi="Times New Roman"/>
          <w:color w:val="000000" w:themeColor="text1"/>
        </w:rPr>
        <w:t>爱玩耍的</w:t>
      </w:r>
    </w:p>
    <w:p w14:paraId="2763BC7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tiresome      ['taiəsəm] </w:t>
      </w:r>
      <w:r w:rsidRPr="003D4DC1">
        <w:rPr>
          <w:rFonts w:ascii="Times New Roman" w:hAnsi="Times New Roman"/>
          <w:color w:val="000000" w:themeColor="text1"/>
        </w:rPr>
        <w:t>令人厌倦的</w:t>
      </w:r>
    </w:p>
    <w:p w14:paraId="3842DA0F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7B43256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148. -ster[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56FBF2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表示人。</w:t>
      </w:r>
    </w:p>
    <w:p w14:paraId="1A978E76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34110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songster     ['sɔŋstə] </w:t>
      </w:r>
      <w:r w:rsidRPr="003D4DC1">
        <w:rPr>
          <w:rFonts w:ascii="Times New Roman" w:hAnsi="Times New Roman"/>
          <w:color w:val="000000" w:themeColor="text1"/>
        </w:rPr>
        <w:t>歌手，歌唱家</w:t>
      </w:r>
    </w:p>
    <w:p w14:paraId="321ED02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youngster    ['jʌŋstə] </w:t>
      </w:r>
      <w:r w:rsidRPr="003D4DC1">
        <w:rPr>
          <w:rFonts w:ascii="Times New Roman" w:hAnsi="Times New Roman"/>
          <w:color w:val="000000" w:themeColor="text1"/>
        </w:rPr>
        <w:t>年轻人，小孩</w:t>
      </w:r>
    </w:p>
    <w:p w14:paraId="632348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oldster      ['əuldstə] </w:t>
      </w:r>
      <w:r w:rsidRPr="003D4DC1">
        <w:rPr>
          <w:rFonts w:ascii="Times New Roman" w:hAnsi="Times New Roman"/>
          <w:color w:val="000000" w:themeColor="text1"/>
        </w:rPr>
        <w:t>老人</w:t>
      </w:r>
    </w:p>
    <w:p w14:paraId="5BAF666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minister     ['ministə] </w:t>
      </w:r>
      <w:r w:rsidRPr="003D4DC1">
        <w:rPr>
          <w:rFonts w:ascii="Times New Roman" w:hAnsi="Times New Roman"/>
          <w:color w:val="000000" w:themeColor="text1"/>
        </w:rPr>
        <w:t>部长，大臣</w:t>
      </w:r>
    </w:p>
    <w:p w14:paraId="72F883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punster     ['pʌnstə] </w:t>
      </w:r>
      <w:r w:rsidRPr="003D4DC1">
        <w:rPr>
          <w:rFonts w:ascii="Times New Roman" w:hAnsi="Times New Roman"/>
          <w:color w:val="000000" w:themeColor="text1"/>
        </w:rPr>
        <w:t>爱有双关语者</w:t>
      </w:r>
    </w:p>
    <w:p w14:paraId="42EC637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gagster      ['ɡæɡstə] </w:t>
      </w:r>
      <w:r w:rsidRPr="003D4DC1">
        <w:rPr>
          <w:rFonts w:ascii="Times New Roman" w:hAnsi="Times New Roman"/>
          <w:color w:val="000000" w:themeColor="text1"/>
        </w:rPr>
        <w:t>开玩笑的人</w:t>
      </w:r>
    </w:p>
    <w:p w14:paraId="01AFBA8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speedster    ['spi:dstə] </w:t>
      </w:r>
      <w:r w:rsidRPr="003D4DC1">
        <w:rPr>
          <w:rFonts w:ascii="Times New Roman" w:hAnsi="Times New Roman"/>
          <w:color w:val="000000" w:themeColor="text1"/>
        </w:rPr>
        <w:t>超速驾驶者</w:t>
      </w:r>
    </w:p>
    <w:p w14:paraId="4D9268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penster      ['penstə] </w:t>
      </w:r>
      <w:r w:rsidRPr="003D4DC1">
        <w:rPr>
          <w:rFonts w:ascii="Times New Roman" w:hAnsi="Times New Roman"/>
          <w:color w:val="000000" w:themeColor="text1"/>
        </w:rPr>
        <w:t>作者</w:t>
      </w:r>
    </w:p>
    <w:p w14:paraId="04CBC2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teamster     ['ti:mstə] </w:t>
      </w:r>
      <w:r w:rsidRPr="003D4DC1">
        <w:rPr>
          <w:rFonts w:ascii="Times New Roman" w:hAnsi="Times New Roman"/>
          <w:color w:val="000000" w:themeColor="text1"/>
        </w:rPr>
        <w:t>十几岁的少年</w:t>
      </w:r>
    </w:p>
    <w:p w14:paraId="17FBA37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tonguester    ['tʌŋstə] </w:t>
      </w:r>
      <w:r w:rsidRPr="003D4DC1">
        <w:rPr>
          <w:rFonts w:ascii="Times New Roman" w:hAnsi="Times New Roman"/>
          <w:color w:val="000000" w:themeColor="text1"/>
        </w:rPr>
        <w:t>健谈的人</w:t>
      </w:r>
    </w:p>
    <w:p w14:paraId="2BBA99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spinster      ['spinstə] </w:t>
      </w:r>
      <w:r w:rsidRPr="003D4DC1">
        <w:rPr>
          <w:rFonts w:ascii="Times New Roman" w:hAnsi="Times New Roman"/>
          <w:color w:val="000000" w:themeColor="text1"/>
        </w:rPr>
        <w:t>纺织女</w:t>
      </w:r>
    </w:p>
    <w:p w14:paraId="30A2364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tapster      ['tæpstə] </w:t>
      </w:r>
      <w:r w:rsidRPr="003D4DC1">
        <w:rPr>
          <w:rFonts w:ascii="Times New Roman" w:hAnsi="Times New Roman"/>
          <w:color w:val="000000" w:themeColor="text1"/>
        </w:rPr>
        <w:t>酒吧间招待员</w:t>
      </w:r>
    </w:p>
    <w:p w14:paraId="5A0828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teamster     ['ti:mstə] </w:t>
      </w:r>
      <w:r w:rsidRPr="003D4DC1">
        <w:rPr>
          <w:rFonts w:ascii="Times New Roman" w:hAnsi="Times New Roman"/>
          <w:color w:val="000000" w:themeColor="text1"/>
        </w:rPr>
        <w:t>卡车司机，赶牲口者</w:t>
      </w:r>
    </w:p>
    <w:p w14:paraId="060BEA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maltster     ['mɔ:ltstə] </w:t>
      </w:r>
      <w:r w:rsidRPr="003D4DC1">
        <w:rPr>
          <w:rFonts w:ascii="Times New Roman" w:hAnsi="Times New Roman"/>
          <w:color w:val="000000" w:themeColor="text1"/>
        </w:rPr>
        <w:t>制造麦芽者</w:t>
      </w:r>
    </w:p>
    <w:p w14:paraId="12406DA7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CBB54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有此词含有贱称、卑称意义。</w:t>
      </w:r>
    </w:p>
    <w:p w14:paraId="4999C24D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ABFF06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gamester   ['ɡeimstə] </w:t>
      </w:r>
      <w:r w:rsidRPr="003D4DC1">
        <w:rPr>
          <w:rFonts w:ascii="Times New Roman" w:hAnsi="Times New Roman"/>
          <w:color w:val="000000" w:themeColor="text1"/>
        </w:rPr>
        <w:t>赌徒，赌棍</w:t>
      </w:r>
    </w:p>
    <w:p w14:paraId="2076262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trickster    ['trikstə] </w:t>
      </w:r>
      <w:r w:rsidRPr="003D4DC1">
        <w:rPr>
          <w:rFonts w:ascii="Times New Roman" w:hAnsi="Times New Roman"/>
          <w:color w:val="000000" w:themeColor="text1"/>
        </w:rPr>
        <w:t>骗子</w:t>
      </w:r>
    </w:p>
    <w:p w14:paraId="6FA2DA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gangster   ['ɡæŋstə] </w:t>
      </w:r>
      <w:r w:rsidRPr="003D4DC1">
        <w:rPr>
          <w:rFonts w:ascii="Times New Roman" w:hAnsi="Times New Roman"/>
          <w:color w:val="000000" w:themeColor="text1"/>
        </w:rPr>
        <w:t>匪徒，歹徒</w:t>
      </w:r>
    </w:p>
    <w:p w14:paraId="5594C2F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mobster   ['mɔbstə] </w:t>
      </w:r>
      <w:r w:rsidRPr="003D4DC1">
        <w:rPr>
          <w:rFonts w:ascii="Times New Roman" w:hAnsi="Times New Roman"/>
          <w:color w:val="000000" w:themeColor="text1"/>
        </w:rPr>
        <w:t>暴徒，匪徒</w:t>
      </w:r>
    </w:p>
    <w:p w14:paraId="4707B9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rhymester  ['raimstə] </w:t>
      </w:r>
      <w:r w:rsidRPr="003D4DC1">
        <w:rPr>
          <w:rFonts w:ascii="Times New Roman" w:hAnsi="Times New Roman"/>
          <w:color w:val="000000" w:themeColor="text1"/>
        </w:rPr>
        <w:t>作打油诗的人，劣等诗人</w:t>
      </w:r>
    </w:p>
    <w:p w14:paraId="0E51DF5E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5F2D7DC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149. -th[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050146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构成抽象名词，表示行为、性质、状态、情况。</w:t>
      </w:r>
    </w:p>
    <w:p w14:paraId="1B2B621A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5F39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warmth    [wɔ:mθ] </w:t>
      </w:r>
      <w:r w:rsidRPr="003D4DC1">
        <w:rPr>
          <w:rFonts w:ascii="Times New Roman" w:hAnsi="Times New Roman"/>
          <w:color w:val="000000" w:themeColor="text1"/>
        </w:rPr>
        <w:t>温暖，热情</w:t>
      </w:r>
    </w:p>
    <w:p w14:paraId="621FFD0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coolth     [ku:lθ] </w:t>
      </w:r>
      <w:r w:rsidRPr="003D4DC1">
        <w:rPr>
          <w:rFonts w:ascii="Times New Roman" w:hAnsi="Times New Roman"/>
          <w:color w:val="000000" w:themeColor="text1"/>
        </w:rPr>
        <w:t>凉爽，凉</w:t>
      </w:r>
    </w:p>
    <w:p w14:paraId="003C004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growth    [ɡrəuθ] </w:t>
      </w:r>
      <w:r w:rsidRPr="003D4DC1">
        <w:rPr>
          <w:rFonts w:ascii="Times New Roman" w:hAnsi="Times New Roman"/>
          <w:color w:val="000000" w:themeColor="text1"/>
        </w:rPr>
        <w:t>成长，发育</w:t>
      </w:r>
    </w:p>
    <w:p w14:paraId="18E306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stealth     [stelθ] </w:t>
      </w:r>
      <w:r w:rsidRPr="003D4DC1">
        <w:rPr>
          <w:rFonts w:ascii="Times New Roman" w:hAnsi="Times New Roman"/>
          <w:color w:val="000000" w:themeColor="text1"/>
        </w:rPr>
        <w:t>秘密行动，秘密</w:t>
      </w:r>
    </w:p>
    <w:p w14:paraId="586BCF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strength   [streŋθ] </w:t>
      </w:r>
      <w:r w:rsidRPr="003D4DC1">
        <w:rPr>
          <w:rFonts w:ascii="Times New Roman" w:hAnsi="Times New Roman"/>
          <w:color w:val="000000" w:themeColor="text1"/>
        </w:rPr>
        <w:t>力量（</w:t>
      </w:r>
      <w:r w:rsidRPr="003D4DC1">
        <w:rPr>
          <w:rFonts w:ascii="Times New Roman" w:hAnsi="Times New Roman"/>
          <w:color w:val="000000" w:themeColor="text1"/>
        </w:rPr>
        <w:t>streng=strong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3B14AF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breadth   [bredθ] </w:t>
      </w:r>
      <w:r w:rsidRPr="003D4DC1">
        <w:rPr>
          <w:rFonts w:ascii="Times New Roman" w:hAnsi="Times New Roman"/>
          <w:color w:val="000000" w:themeColor="text1"/>
        </w:rPr>
        <w:t>力度（</w:t>
      </w:r>
      <w:r w:rsidRPr="003D4DC1">
        <w:rPr>
          <w:rFonts w:ascii="Times New Roman" w:hAnsi="Times New Roman"/>
          <w:color w:val="000000" w:themeColor="text1"/>
        </w:rPr>
        <w:t>bread=broad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23AE6B5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length    [leŋθ] </w:t>
      </w:r>
      <w:r w:rsidRPr="003D4DC1">
        <w:rPr>
          <w:rFonts w:ascii="Times New Roman" w:hAnsi="Times New Roman"/>
          <w:color w:val="000000" w:themeColor="text1"/>
        </w:rPr>
        <w:t>长度（</w:t>
      </w:r>
      <w:r w:rsidRPr="003D4DC1">
        <w:rPr>
          <w:rFonts w:ascii="Times New Roman" w:hAnsi="Times New Roman"/>
          <w:color w:val="000000" w:themeColor="text1"/>
        </w:rPr>
        <w:t>leng=long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7559E5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width    [widθ] </w:t>
      </w:r>
      <w:r w:rsidRPr="003D4DC1">
        <w:rPr>
          <w:rFonts w:ascii="Times New Roman" w:hAnsi="Times New Roman"/>
          <w:color w:val="000000" w:themeColor="text1"/>
        </w:rPr>
        <w:t>宽度（</w:t>
      </w:r>
      <w:r w:rsidRPr="003D4DC1">
        <w:rPr>
          <w:rFonts w:ascii="Times New Roman" w:hAnsi="Times New Roman"/>
          <w:color w:val="000000" w:themeColor="text1"/>
        </w:rPr>
        <w:t>wid=wide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14C7CA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depth    [depθ] </w:t>
      </w:r>
      <w:r w:rsidRPr="003D4DC1">
        <w:rPr>
          <w:rFonts w:ascii="Times New Roman" w:hAnsi="Times New Roman"/>
          <w:color w:val="000000" w:themeColor="text1"/>
        </w:rPr>
        <w:t>深度（</w:t>
      </w:r>
      <w:r w:rsidRPr="003D4DC1">
        <w:rPr>
          <w:rFonts w:ascii="Times New Roman" w:hAnsi="Times New Roman"/>
          <w:color w:val="000000" w:themeColor="text1"/>
        </w:rPr>
        <w:t>dep=deep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4FB65BA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truth     [tru:θ] </w:t>
      </w:r>
      <w:r w:rsidRPr="003D4DC1">
        <w:rPr>
          <w:rFonts w:ascii="Times New Roman" w:hAnsi="Times New Roman"/>
          <w:color w:val="000000" w:themeColor="text1"/>
        </w:rPr>
        <w:t>真理（</w:t>
      </w:r>
      <w:r w:rsidRPr="003D4DC1">
        <w:rPr>
          <w:rFonts w:ascii="Times New Roman" w:hAnsi="Times New Roman"/>
          <w:color w:val="000000" w:themeColor="text1"/>
        </w:rPr>
        <w:t>tru=true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21E81B72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071BA3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加在基数词之后，表示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第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、兼表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分之一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06015C46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D3D94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fourth    [fɔ:θ] </w:t>
      </w:r>
      <w:r w:rsidRPr="003D4DC1">
        <w:rPr>
          <w:rFonts w:ascii="Times New Roman" w:hAnsi="Times New Roman"/>
          <w:color w:val="000000" w:themeColor="text1"/>
        </w:rPr>
        <w:t>第四，四分之一</w:t>
      </w:r>
    </w:p>
    <w:p w14:paraId="3E82CFE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fifth      [fifθ] </w:t>
      </w:r>
      <w:r w:rsidRPr="003D4DC1">
        <w:rPr>
          <w:rFonts w:ascii="Times New Roman" w:hAnsi="Times New Roman"/>
          <w:color w:val="000000" w:themeColor="text1"/>
        </w:rPr>
        <w:t>第五，五分之一</w:t>
      </w:r>
    </w:p>
    <w:p w14:paraId="3B6F5AF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sixth     [siksθ] </w:t>
      </w:r>
      <w:r w:rsidRPr="003D4DC1">
        <w:rPr>
          <w:rFonts w:ascii="Times New Roman" w:hAnsi="Times New Roman"/>
          <w:color w:val="000000" w:themeColor="text1"/>
        </w:rPr>
        <w:t>第六，六分之一</w:t>
      </w:r>
    </w:p>
    <w:p w14:paraId="3A0275F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seventh   ['sevənθ] </w:t>
      </w:r>
      <w:r w:rsidRPr="003D4DC1">
        <w:rPr>
          <w:rFonts w:ascii="Times New Roman" w:hAnsi="Times New Roman"/>
          <w:color w:val="000000" w:themeColor="text1"/>
        </w:rPr>
        <w:t>第七，七分之一</w:t>
      </w:r>
    </w:p>
    <w:p w14:paraId="0B74B80A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7C4FE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B5C78F5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150. -tic[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59936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有关的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，与</w:t>
      </w:r>
      <w:r w:rsidRPr="003D4DC1">
        <w:rPr>
          <w:rFonts w:ascii="Times New Roman" w:hAnsi="Times New Roman"/>
          <w:color w:val="000000" w:themeColor="text1"/>
        </w:rPr>
        <w:t>-ic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01CEC0A1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3C088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Asiatic      [,eiʃi'ætik] </w:t>
      </w:r>
      <w:r w:rsidRPr="003D4DC1">
        <w:rPr>
          <w:rFonts w:ascii="Times New Roman" w:hAnsi="Times New Roman"/>
          <w:color w:val="000000" w:themeColor="text1"/>
        </w:rPr>
        <w:t>亚洲的，属于亚洲的</w:t>
      </w:r>
    </w:p>
    <w:p w14:paraId="3C35F0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dramatic    [drə'mætik] </w:t>
      </w:r>
      <w:r w:rsidRPr="003D4DC1">
        <w:rPr>
          <w:rFonts w:ascii="Times New Roman" w:hAnsi="Times New Roman"/>
          <w:color w:val="000000" w:themeColor="text1"/>
        </w:rPr>
        <w:t>戏剧（性）的</w:t>
      </w:r>
    </w:p>
    <w:p w14:paraId="7C603AF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romantic    [rəu'mæntik] </w:t>
      </w:r>
      <w:r w:rsidRPr="003D4DC1">
        <w:rPr>
          <w:rFonts w:ascii="Times New Roman" w:hAnsi="Times New Roman"/>
          <w:color w:val="000000" w:themeColor="text1"/>
        </w:rPr>
        <w:t>浪漫的，传奇的</w:t>
      </w:r>
    </w:p>
    <w:p w14:paraId="12C35FE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paraphrastic [,pærə'fræstik] </w:t>
      </w:r>
      <w:r w:rsidRPr="003D4DC1">
        <w:rPr>
          <w:rFonts w:ascii="Times New Roman" w:hAnsi="Times New Roman"/>
          <w:color w:val="000000" w:themeColor="text1"/>
        </w:rPr>
        <w:t>意译的</w:t>
      </w:r>
    </w:p>
    <w:p w14:paraId="6C4264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cinematic   [,sini'mætik] </w:t>
      </w:r>
      <w:r w:rsidRPr="003D4DC1">
        <w:rPr>
          <w:rFonts w:ascii="Times New Roman" w:hAnsi="Times New Roman"/>
          <w:color w:val="000000" w:themeColor="text1"/>
        </w:rPr>
        <w:t>电影的</w:t>
      </w:r>
    </w:p>
    <w:p w14:paraId="4A033A5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schematic   [ski:'mætik] </w:t>
      </w:r>
      <w:r w:rsidRPr="003D4DC1">
        <w:rPr>
          <w:rFonts w:ascii="Times New Roman" w:hAnsi="Times New Roman"/>
          <w:color w:val="000000" w:themeColor="text1"/>
        </w:rPr>
        <w:t>纲要的</w:t>
      </w:r>
    </w:p>
    <w:p w14:paraId="78E26D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asthmatic   [æs'mætik] </w:t>
      </w:r>
      <w:r w:rsidRPr="003D4DC1">
        <w:rPr>
          <w:rFonts w:ascii="Times New Roman" w:hAnsi="Times New Roman"/>
          <w:color w:val="000000" w:themeColor="text1"/>
        </w:rPr>
        <w:t>患哮喘病的</w:t>
      </w:r>
    </w:p>
    <w:p w14:paraId="218919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operatic    [,ɔpə'rætik] </w:t>
      </w:r>
      <w:r w:rsidRPr="003D4DC1">
        <w:rPr>
          <w:rFonts w:ascii="Times New Roman" w:hAnsi="Times New Roman"/>
          <w:color w:val="000000" w:themeColor="text1"/>
        </w:rPr>
        <w:t>歌剧的</w:t>
      </w:r>
    </w:p>
    <w:p w14:paraId="23973E98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C491AFE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151. -tion[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B9D70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构成抽象名词，表示行为、行为的过程或结果、状态、情况，与</w:t>
      </w:r>
      <w:r w:rsidRPr="003D4DC1">
        <w:rPr>
          <w:rFonts w:ascii="Times New Roman" w:hAnsi="Times New Roman"/>
          <w:color w:val="000000" w:themeColor="text1"/>
        </w:rPr>
        <w:t>-ion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0202B255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C80261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intervention   [,intə'venʃən] </w:t>
      </w:r>
      <w:r w:rsidRPr="003D4DC1">
        <w:rPr>
          <w:rFonts w:ascii="Times New Roman" w:hAnsi="Times New Roman"/>
          <w:color w:val="000000" w:themeColor="text1"/>
        </w:rPr>
        <w:t>干涉，干预</w:t>
      </w:r>
    </w:p>
    <w:p w14:paraId="1B4332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attention      [ə'tenʃən] </w:t>
      </w:r>
      <w:r w:rsidRPr="003D4DC1">
        <w:rPr>
          <w:rFonts w:ascii="Times New Roman" w:hAnsi="Times New Roman"/>
          <w:color w:val="000000" w:themeColor="text1"/>
        </w:rPr>
        <w:t>注意</w:t>
      </w:r>
    </w:p>
    <w:p w14:paraId="7BF275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convention    [kən'venʃən] </w:t>
      </w:r>
      <w:r w:rsidRPr="003D4DC1">
        <w:rPr>
          <w:rFonts w:ascii="Times New Roman" w:hAnsi="Times New Roman"/>
          <w:color w:val="000000" w:themeColor="text1"/>
        </w:rPr>
        <w:t>集会，会议</w:t>
      </w:r>
    </w:p>
    <w:p w14:paraId="1F857F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introduction   [,intrə'dʌkʃən] </w:t>
      </w:r>
      <w:r w:rsidRPr="003D4DC1">
        <w:rPr>
          <w:rFonts w:ascii="Times New Roman" w:hAnsi="Times New Roman"/>
          <w:color w:val="000000" w:themeColor="text1"/>
        </w:rPr>
        <w:t>介绍，引进</w:t>
      </w:r>
    </w:p>
    <w:p w14:paraId="5F7981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production    [prəu'dʌkʃən] </w:t>
      </w:r>
      <w:r w:rsidRPr="003D4DC1">
        <w:rPr>
          <w:rFonts w:ascii="Times New Roman" w:hAnsi="Times New Roman"/>
          <w:color w:val="000000" w:themeColor="text1"/>
        </w:rPr>
        <w:t>生产</w:t>
      </w:r>
    </w:p>
    <w:p w14:paraId="536465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description    [di'skripʃən] </w:t>
      </w:r>
      <w:r w:rsidRPr="003D4DC1">
        <w:rPr>
          <w:rFonts w:ascii="Times New Roman" w:hAnsi="Times New Roman"/>
          <w:color w:val="000000" w:themeColor="text1"/>
        </w:rPr>
        <w:t>描写，描述</w:t>
      </w:r>
    </w:p>
    <w:p w14:paraId="4DA2A9A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contention    [kən'tenʃən] </w:t>
      </w:r>
      <w:r w:rsidRPr="003D4DC1">
        <w:rPr>
          <w:rFonts w:ascii="Times New Roman" w:hAnsi="Times New Roman"/>
          <w:color w:val="000000" w:themeColor="text1"/>
        </w:rPr>
        <w:t>竞争，斗争</w:t>
      </w:r>
    </w:p>
    <w:p w14:paraId="7453B5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reduction     [ri'dʌkʃən] </w:t>
      </w:r>
      <w:r w:rsidRPr="003D4DC1">
        <w:rPr>
          <w:rFonts w:ascii="Times New Roman" w:hAnsi="Times New Roman"/>
          <w:color w:val="000000" w:themeColor="text1"/>
        </w:rPr>
        <w:t>减少，缩减</w:t>
      </w:r>
    </w:p>
    <w:p w14:paraId="4A567D55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3130137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152. -ture[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亦作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-ature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和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-iture</w:t>
      </w:r>
    </w:p>
    <w:p w14:paraId="3B2284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表示行为、行为的结果以及与行为有关之物。</w:t>
      </w:r>
    </w:p>
    <w:p w14:paraId="3652724E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3F7FDF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mixture      ['mikstʃə] </w:t>
      </w:r>
      <w:r w:rsidRPr="003D4DC1">
        <w:rPr>
          <w:rFonts w:ascii="Times New Roman" w:hAnsi="Times New Roman"/>
          <w:color w:val="000000" w:themeColor="text1"/>
        </w:rPr>
        <w:t>混合，混合物</w:t>
      </w:r>
    </w:p>
    <w:p w14:paraId="2BD7C3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fixture       ['fikstʃə] </w:t>
      </w:r>
      <w:r w:rsidRPr="003D4DC1">
        <w:rPr>
          <w:rFonts w:ascii="Times New Roman" w:hAnsi="Times New Roman"/>
          <w:color w:val="000000" w:themeColor="text1"/>
        </w:rPr>
        <w:t>固定，固定物</w:t>
      </w:r>
    </w:p>
    <w:p w14:paraId="0F63AC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coverture    ['kʌvətʃə] </w:t>
      </w:r>
      <w:r w:rsidRPr="003D4DC1">
        <w:rPr>
          <w:rFonts w:ascii="Times New Roman" w:hAnsi="Times New Roman"/>
          <w:color w:val="000000" w:themeColor="text1"/>
        </w:rPr>
        <w:t>覆盖，覆盖物</w:t>
      </w:r>
    </w:p>
    <w:p w14:paraId="7DEC33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expenditure  [iks'penditʃə] </w:t>
      </w:r>
      <w:r w:rsidRPr="003D4DC1">
        <w:rPr>
          <w:rFonts w:ascii="Times New Roman" w:hAnsi="Times New Roman"/>
          <w:color w:val="000000" w:themeColor="text1"/>
        </w:rPr>
        <w:t>花费，支出</w:t>
      </w:r>
    </w:p>
    <w:p w14:paraId="696EF7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fixature      ['fiksətʃə] </w:t>
      </w:r>
      <w:r w:rsidRPr="003D4DC1">
        <w:rPr>
          <w:rFonts w:ascii="Times New Roman" w:hAnsi="Times New Roman"/>
          <w:color w:val="000000" w:themeColor="text1"/>
        </w:rPr>
        <w:t>定型发胶</w:t>
      </w:r>
    </w:p>
    <w:p w14:paraId="61244B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signature    ['signətʃə] </w:t>
      </w:r>
      <w:r w:rsidRPr="003D4DC1">
        <w:rPr>
          <w:rFonts w:ascii="Times New Roman" w:hAnsi="Times New Roman"/>
          <w:color w:val="000000" w:themeColor="text1"/>
        </w:rPr>
        <w:t>签名，署名</w:t>
      </w:r>
    </w:p>
    <w:p w14:paraId="4873849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curvature    ['kə:vətʃə] </w:t>
      </w:r>
      <w:r w:rsidRPr="003D4DC1">
        <w:rPr>
          <w:rFonts w:ascii="Times New Roman" w:hAnsi="Times New Roman"/>
          <w:color w:val="000000" w:themeColor="text1"/>
        </w:rPr>
        <w:t>弯曲（部份）</w:t>
      </w:r>
    </w:p>
    <w:p w14:paraId="12B368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armature    ['ɑ:mə,tjuə] </w:t>
      </w:r>
      <w:r w:rsidRPr="003D4DC1">
        <w:rPr>
          <w:rFonts w:ascii="Times New Roman" w:hAnsi="Times New Roman"/>
          <w:color w:val="000000" w:themeColor="text1"/>
        </w:rPr>
        <w:t>盔甲</w:t>
      </w:r>
    </w:p>
    <w:p w14:paraId="07C884A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divestiture   [dai'vestitʃə] </w:t>
      </w:r>
      <w:r w:rsidRPr="003D4DC1">
        <w:rPr>
          <w:rFonts w:ascii="Times New Roman" w:hAnsi="Times New Roman"/>
          <w:color w:val="000000" w:themeColor="text1"/>
        </w:rPr>
        <w:t>脱衣，剥夺</w:t>
      </w:r>
    </w:p>
    <w:p w14:paraId="329597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garniture    ['ɡɑ:nitʃə] </w:t>
      </w:r>
      <w:r w:rsidRPr="003D4DC1">
        <w:rPr>
          <w:rFonts w:ascii="Times New Roman" w:hAnsi="Times New Roman"/>
          <w:color w:val="000000" w:themeColor="text1"/>
        </w:rPr>
        <w:t>装饰品</w:t>
      </w:r>
    </w:p>
    <w:p w14:paraId="2FE839EA" w14:textId="77777777" w:rsidR="00261C93" w:rsidRPr="003D4DC1" w:rsidRDefault="00261C93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B0281B9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153. -ty[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A378D7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构成抽象名词，表示性质、情况、状态、权限。</w:t>
      </w:r>
    </w:p>
    <w:p w14:paraId="303BFB35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0820F1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specialty     ['speʃəlti] </w:t>
      </w:r>
      <w:r w:rsidRPr="003D4DC1">
        <w:rPr>
          <w:rFonts w:ascii="Times New Roman" w:hAnsi="Times New Roman"/>
          <w:color w:val="000000" w:themeColor="text1"/>
        </w:rPr>
        <w:t>特性，专长</w:t>
      </w:r>
    </w:p>
    <w:p w14:paraId="72D6EB8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safety       ['seifti] </w:t>
      </w:r>
      <w:r w:rsidRPr="003D4DC1">
        <w:rPr>
          <w:rFonts w:ascii="Times New Roman" w:hAnsi="Times New Roman"/>
          <w:color w:val="000000" w:themeColor="text1"/>
        </w:rPr>
        <w:t>安全</w:t>
      </w:r>
    </w:p>
    <w:p w14:paraId="3A163C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entirety     [in'taiəti] </w:t>
      </w:r>
      <w:r w:rsidRPr="003D4DC1">
        <w:rPr>
          <w:rFonts w:ascii="Times New Roman" w:hAnsi="Times New Roman"/>
          <w:color w:val="000000" w:themeColor="text1"/>
        </w:rPr>
        <w:t>整体，全部</w:t>
      </w:r>
    </w:p>
    <w:p w14:paraId="021C365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surety      ['ʃuərəti] </w:t>
      </w:r>
      <w:r w:rsidRPr="003D4DC1">
        <w:rPr>
          <w:rFonts w:ascii="Times New Roman" w:hAnsi="Times New Roman"/>
          <w:color w:val="000000" w:themeColor="text1"/>
        </w:rPr>
        <w:t>确实</w:t>
      </w:r>
    </w:p>
    <w:p w14:paraId="0F5DB61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penalty     ['penəlti] </w:t>
      </w:r>
      <w:r w:rsidRPr="003D4DC1">
        <w:rPr>
          <w:rFonts w:ascii="Times New Roman" w:hAnsi="Times New Roman"/>
          <w:color w:val="000000" w:themeColor="text1"/>
        </w:rPr>
        <w:t>刑罚，处罚</w:t>
      </w:r>
    </w:p>
    <w:p w14:paraId="192089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royalty      ['rɔiəlti] </w:t>
      </w:r>
      <w:r w:rsidRPr="003D4DC1">
        <w:rPr>
          <w:rFonts w:ascii="Times New Roman" w:hAnsi="Times New Roman"/>
          <w:color w:val="000000" w:themeColor="text1"/>
        </w:rPr>
        <w:t>王位，王权</w:t>
      </w:r>
    </w:p>
    <w:p w14:paraId="103B39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certainty    ['sə:tənti] </w:t>
      </w:r>
      <w:r w:rsidRPr="003D4DC1">
        <w:rPr>
          <w:rFonts w:ascii="Times New Roman" w:hAnsi="Times New Roman"/>
          <w:color w:val="000000" w:themeColor="text1"/>
        </w:rPr>
        <w:t>肯定，确实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B1A89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cruelty      ['kru:əlti] </w:t>
      </w:r>
      <w:r w:rsidRPr="003D4DC1">
        <w:rPr>
          <w:rFonts w:ascii="Times New Roman" w:hAnsi="Times New Roman"/>
          <w:color w:val="000000" w:themeColor="text1"/>
        </w:rPr>
        <w:t>残忍，残酷</w:t>
      </w:r>
    </w:p>
    <w:p w14:paraId="542043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loyalty      ['lɔiəlti] </w:t>
      </w:r>
      <w:r w:rsidRPr="003D4DC1">
        <w:rPr>
          <w:rFonts w:ascii="Times New Roman" w:hAnsi="Times New Roman"/>
          <w:color w:val="000000" w:themeColor="text1"/>
        </w:rPr>
        <w:t>忠诚，忠心</w:t>
      </w:r>
    </w:p>
    <w:p w14:paraId="74CE6D0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novelty     ['nɔvəlti] </w:t>
      </w:r>
      <w:r w:rsidRPr="003D4DC1">
        <w:rPr>
          <w:rFonts w:ascii="Times New Roman" w:hAnsi="Times New Roman"/>
          <w:color w:val="000000" w:themeColor="text1"/>
        </w:rPr>
        <w:t>新奇，新颖</w:t>
      </w:r>
    </w:p>
    <w:p w14:paraId="2E393F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subtlety     ['sʌbtlti] </w:t>
      </w:r>
      <w:r w:rsidRPr="003D4DC1">
        <w:rPr>
          <w:rFonts w:ascii="Times New Roman" w:hAnsi="Times New Roman"/>
          <w:color w:val="000000" w:themeColor="text1"/>
        </w:rPr>
        <w:t>精巧，微妙</w:t>
      </w:r>
    </w:p>
    <w:p w14:paraId="653C13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sovereignty  ['sɔvrənti] </w:t>
      </w:r>
      <w:r w:rsidRPr="003D4DC1">
        <w:rPr>
          <w:rFonts w:ascii="Times New Roman" w:hAnsi="Times New Roman"/>
          <w:color w:val="000000" w:themeColor="text1"/>
        </w:rPr>
        <w:t>主权，统治权</w:t>
      </w:r>
    </w:p>
    <w:p w14:paraId="4CB3B848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5B184D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 xml:space="preserve">]-ty </w:t>
      </w:r>
      <w:r w:rsidRPr="003D4DC1">
        <w:rPr>
          <w:rFonts w:ascii="Times New Roman" w:hAnsi="Times New Roman"/>
          <w:color w:val="000000" w:themeColor="text1"/>
        </w:rPr>
        <w:t>亦表示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十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2641E80D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96FFA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sixty    ['siksti] </w:t>
      </w:r>
      <w:r w:rsidRPr="003D4DC1">
        <w:rPr>
          <w:rFonts w:ascii="Times New Roman" w:hAnsi="Times New Roman"/>
          <w:color w:val="000000" w:themeColor="text1"/>
        </w:rPr>
        <w:t>六十</w:t>
      </w:r>
    </w:p>
    <w:p w14:paraId="67DDD7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seventy  ['sevənti] </w:t>
      </w:r>
      <w:r w:rsidRPr="003D4DC1">
        <w:rPr>
          <w:rFonts w:ascii="Times New Roman" w:hAnsi="Times New Roman"/>
          <w:color w:val="000000" w:themeColor="text1"/>
        </w:rPr>
        <w:t>七十</w:t>
      </w:r>
    </w:p>
    <w:p w14:paraId="44A168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eighty   ['eiti] </w:t>
      </w:r>
      <w:r w:rsidRPr="003D4DC1">
        <w:rPr>
          <w:rFonts w:ascii="Times New Roman" w:hAnsi="Times New Roman"/>
          <w:color w:val="000000" w:themeColor="text1"/>
        </w:rPr>
        <w:t>八十</w:t>
      </w:r>
    </w:p>
    <w:p w14:paraId="7F2FDB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ninety   ['nainti] </w:t>
      </w:r>
      <w:r w:rsidRPr="003D4DC1">
        <w:rPr>
          <w:rFonts w:ascii="Times New Roman" w:hAnsi="Times New Roman"/>
          <w:color w:val="000000" w:themeColor="text1"/>
        </w:rPr>
        <w:t>九十</w:t>
      </w:r>
    </w:p>
    <w:p w14:paraId="69F2E65F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67CBF54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154. -ual[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AC4B3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，与</w:t>
      </w:r>
      <w:r w:rsidRPr="003D4DC1">
        <w:rPr>
          <w:rFonts w:ascii="Times New Roman" w:hAnsi="Times New Roman"/>
          <w:color w:val="000000" w:themeColor="text1"/>
        </w:rPr>
        <w:t xml:space="preserve">-al 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0732F22E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8818A5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textual     ['tekstjuəl] </w:t>
      </w:r>
      <w:r w:rsidRPr="003D4DC1">
        <w:rPr>
          <w:rFonts w:ascii="Times New Roman" w:hAnsi="Times New Roman"/>
          <w:color w:val="000000" w:themeColor="text1"/>
        </w:rPr>
        <w:t>原文的，本文的</w:t>
      </w:r>
    </w:p>
    <w:p w14:paraId="2CA58F0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actual      ['æktʃuəl] </w:t>
      </w:r>
      <w:r w:rsidRPr="003D4DC1">
        <w:rPr>
          <w:rFonts w:ascii="Times New Roman" w:hAnsi="Times New Roman"/>
          <w:color w:val="000000" w:themeColor="text1"/>
        </w:rPr>
        <w:t>实际的，现实的</w:t>
      </w:r>
    </w:p>
    <w:p w14:paraId="666C4AA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sexual      ['seksjuəl] </w:t>
      </w:r>
      <w:r w:rsidRPr="003D4DC1">
        <w:rPr>
          <w:rFonts w:ascii="Times New Roman" w:hAnsi="Times New Roman"/>
          <w:color w:val="000000" w:themeColor="text1"/>
        </w:rPr>
        <w:t>性的，有性别的</w:t>
      </w:r>
    </w:p>
    <w:p w14:paraId="63786CA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spiritual    ['spiritjuəl] </w:t>
      </w:r>
      <w:r w:rsidRPr="003D4DC1">
        <w:rPr>
          <w:rFonts w:ascii="Times New Roman" w:hAnsi="Times New Roman"/>
          <w:color w:val="000000" w:themeColor="text1"/>
        </w:rPr>
        <w:t>精神（上）的</w:t>
      </w:r>
    </w:p>
    <w:p w14:paraId="1DEC9B1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accentual   [æk'sentjuəl]</w:t>
      </w:r>
      <w:r w:rsidRPr="003D4DC1">
        <w:rPr>
          <w:rFonts w:ascii="Times New Roman" w:hAnsi="Times New Roman"/>
          <w:color w:val="000000" w:themeColor="text1"/>
        </w:rPr>
        <w:t>（关于）重音的</w:t>
      </w:r>
    </w:p>
    <w:p w14:paraId="190738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sensual     ['sensjuəl] </w:t>
      </w:r>
      <w:r w:rsidRPr="003D4DC1">
        <w:rPr>
          <w:rFonts w:ascii="Times New Roman" w:hAnsi="Times New Roman"/>
          <w:color w:val="000000" w:themeColor="text1"/>
        </w:rPr>
        <w:t>感觉的</w:t>
      </w:r>
    </w:p>
    <w:p w14:paraId="45058F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gradual     ['ɡrædʒuəl] </w:t>
      </w:r>
      <w:r w:rsidRPr="003D4DC1">
        <w:rPr>
          <w:rFonts w:ascii="Times New Roman" w:hAnsi="Times New Roman"/>
          <w:color w:val="000000" w:themeColor="text1"/>
        </w:rPr>
        <w:t>逐渐的</w:t>
      </w:r>
    </w:p>
    <w:p w14:paraId="01694BF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effectual    [i'fektʃuəl] </w:t>
      </w:r>
      <w:r w:rsidRPr="003D4DC1">
        <w:rPr>
          <w:rFonts w:ascii="Times New Roman" w:hAnsi="Times New Roman"/>
          <w:color w:val="000000" w:themeColor="text1"/>
        </w:rPr>
        <w:t>有实效的</w:t>
      </w:r>
    </w:p>
    <w:p w14:paraId="3F93FC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habitual     [hə'bitjuəl] </w:t>
      </w:r>
      <w:r w:rsidRPr="003D4DC1">
        <w:rPr>
          <w:rFonts w:ascii="Times New Roman" w:hAnsi="Times New Roman"/>
          <w:color w:val="000000" w:themeColor="text1"/>
        </w:rPr>
        <w:t>习惯（上）的</w:t>
      </w:r>
    </w:p>
    <w:p w14:paraId="2B4D75F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contractual  [kən'træktʃuəl] </w:t>
      </w:r>
      <w:r w:rsidRPr="003D4DC1">
        <w:rPr>
          <w:rFonts w:ascii="Times New Roman" w:hAnsi="Times New Roman"/>
          <w:color w:val="000000" w:themeColor="text1"/>
        </w:rPr>
        <w:t>契约的</w:t>
      </w:r>
    </w:p>
    <w:p w14:paraId="55B231A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perceptual   [pə'septʃuəl] </w:t>
      </w:r>
      <w:r w:rsidRPr="003D4DC1">
        <w:rPr>
          <w:rFonts w:ascii="Times New Roman" w:hAnsi="Times New Roman"/>
          <w:color w:val="000000" w:themeColor="text1"/>
        </w:rPr>
        <w:t>感性的</w:t>
      </w:r>
    </w:p>
    <w:p w14:paraId="3027E01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intellectual   [,intə'lektjuəl] </w:t>
      </w:r>
      <w:r w:rsidRPr="003D4DC1">
        <w:rPr>
          <w:rFonts w:ascii="Times New Roman" w:hAnsi="Times New Roman"/>
          <w:color w:val="000000" w:themeColor="text1"/>
        </w:rPr>
        <w:t>智力的</w:t>
      </w:r>
    </w:p>
    <w:p w14:paraId="04CC6E9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conceptual  [kən'septjuəl] </w:t>
      </w:r>
      <w:r w:rsidRPr="003D4DC1">
        <w:rPr>
          <w:rFonts w:ascii="Times New Roman" w:hAnsi="Times New Roman"/>
          <w:color w:val="000000" w:themeColor="text1"/>
        </w:rPr>
        <w:t>概念的</w:t>
      </w:r>
    </w:p>
    <w:p w14:paraId="31BBF625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2DEA802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155. -ular[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02E021E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似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形状的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6B817834" w14:textId="77777777" w:rsidR="00261C93" w:rsidRPr="003D4DC1" w:rsidRDefault="00261C93" w:rsidP="00D878A7">
      <w:pPr>
        <w:rPr>
          <w:rFonts w:ascii="Times New Roman" w:hAnsi="Times New Roman"/>
          <w:color w:val="000000" w:themeColor="text1"/>
        </w:rPr>
        <w:sectPr w:rsidR="00261C9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0ED42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globular    ['ɡlɔbjulə] </w:t>
      </w:r>
      <w:r w:rsidRPr="003D4DC1">
        <w:rPr>
          <w:rFonts w:ascii="Times New Roman" w:hAnsi="Times New Roman"/>
          <w:color w:val="000000" w:themeColor="text1"/>
        </w:rPr>
        <w:t>球状的</w:t>
      </w:r>
    </w:p>
    <w:p w14:paraId="0911913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spherular   ['sferjulə] </w:t>
      </w:r>
      <w:r w:rsidRPr="003D4DC1">
        <w:rPr>
          <w:rFonts w:ascii="Times New Roman" w:hAnsi="Times New Roman"/>
          <w:color w:val="000000" w:themeColor="text1"/>
        </w:rPr>
        <w:t>小球状的</w:t>
      </w:r>
    </w:p>
    <w:p w14:paraId="01FDD4E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zonular     ['zəunjulə] </w:t>
      </w:r>
      <w:r w:rsidRPr="003D4DC1">
        <w:rPr>
          <w:rFonts w:ascii="Times New Roman" w:hAnsi="Times New Roman"/>
          <w:color w:val="000000" w:themeColor="text1"/>
        </w:rPr>
        <w:t>小带（状）的</w:t>
      </w:r>
    </w:p>
    <w:p w14:paraId="01DCC86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cellular     ['seljulə] </w:t>
      </w:r>
      <w:r w:rsidRPr="003D4DC1">
        <w:rPr>
          <w:rFonts w:ascii="Times New Roman" w:hAnsi="Times New Roman"/>
          <w:color w:val="000000" w:themeColor="text1"/>
        </w:rPr>
        <w:t>细胞的</w:t>
      </w:r>
    </w:p>
    <w:p w14:paraId="0E0008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nodular    ['nɔdjulə] </w:t>
      </w:r>
      <w:r w:rsidRPr="003D4DC1">
        <w:rPr>
          <w:rFonts w:ascii="Times New Roman" w:hAnsi="Times New Roman"/>
          <w:color w:val="000000" w:themeColor="text1"/>
        </w:rPr>
        <w:t>小节的，节状的</w:t>
      </w:r>
    </w:p>
    <w:p w14:paraId="325CCA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jocular     ['dʒɔkjulə] </w:t>
      </w:r>
      <w:r w:rsidRPr="003D4DC1">
        <w:rPr>
          <w:rFonts w:ascii="Times New Roman" w:hAnsi="Times New Roman"/>
          <w:color w:val="000000" w:themeColor="text1"/>
        </w:rPr>
        <w:t>滑稽的（</w:t>
      </w:r>
      <w:r w:rsidRPr="003D4DC1">
        <w:rPr>
          <w:rFonts w:ascii="Times New Roman" w:hAnsi="Times New Roman"/>
          <w:color w:val="000000" w:themeColor="text1"/>
        </w:rPr>
        <w:t>joc=joke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2CE27B47" w14:textId="77777777" w:rsidR="00261C93" w:rsidRPr="003D4DC1" w:rsidRDefault="00261C93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261C93" w:rsidRPr="003D4DC1" w:rsidSect="00261C9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7A0207F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156. -ule[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50B69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表示小。</w:t>
      </w:r>
    </w:p>
    <w:p w14:paraId="41DA2FC8" w14:textId="77777777" w:rsidR="00712D30" w:rsidRPr="003D4DC1" w:rsidRDefault="00712D30" w:rsidP="00D878A7">
      <w:pPr>
        <w:rPr>
          <w:rFonts w:ascii="Times New Roman" w:hAnsi="Times New Roman"/>
          <w:color w:val="000000" w:themeColor="text1"/>
        </w:rPr>
        <w:sectPr w:rsidR="00712D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A67E9E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spherule    ['sferju:l] </w:t>
      </w:r>
      <w:r w:rsidRPr="003D4DC1">
        <w:rPr>
          <w:rFonts w:ascii="Times New Roman" w:hAnsi="Times New Roman"/>
          <w:color w:val="000000" w:themeColor="text1"/>
        </w:rPr>
        <w:t>小球（体）</w:t>
      </w:r>
    </w:p>
    <w:p w14:paraId="2F85A32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globule     ['ɡlɔbju:l] </w:t>
      </w:r>
      <w:r w:rsidRPr="003D4DC1">
        <w:rPr>
          <w:rFonts w:ascii="Times New Roman" w:hAnsi="Times New Roman"/>
          <w:color w:val="000000" w:themeColor="text1"/>
        </w:rPr>
        <w:t>小球</w:t>
      </w:r>
    </w:p>
    <w:p w14:paraId="34D1E8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barbule     ['bɑ:bju:l] </w:t>
      </w:r>
      <w:r w:rsidRPr="003D4DC1">
        <w:rPr>
          <w:rFonts w:ascii="Times New Roman" w:hAnsi="Times New Roman"/>
          <w:color w:val="000000" w:themeColor="text1"/>
        </w:rPr>
        <w:t>小倒刺</w:t>
      </w:r>
    </w:p>
    <w:p w14:paraId="73C36B0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granule     ['ɡrænju:l] </w:t>
      </w:r>
      <w:r w:rsidRPr="003D4DC1">
        <w:rPr>
          <w:rFonts w:ascii="Times New Roman" w:hAnsi="Times New Roman"/>
          <w:color w:val="000000" w:themeColor="text1"/>
        </w:rPr>
        <w:t>细粒（</w:t>
      </w:r>
      <w:r w:rsidRPr="003D4DC1">
        <w:rPr>
          <w:rFonts w:ascii="Times New Roman" w:hAnsi="Times New Roman"/>
          <w:color w:val="000000" w:themeColor="text1"/>
        </w:rPr>
        <w:t>-gran-=-grain-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2AEE67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antennule   [æn'tenju:l] </w:t>
      </w:r>
      <w:r w:rsidRPr="003D4DC1">
        <w:rPr>
          <w:rFonts w:ascii="Times New Roman" w:hAnsi="Times New Roman"/>
          <w:color w:val="000000" w:themeColor="text1"/>
        </w:rPr>
        <w:t>小触须</w:t>
      </w:r>
    </w:p>
    <w:p w14:paraId="16F81B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zonule      ['zəunju:l] </w:t>
      </w:r>
      <w:r w:rsidRPr="003D4DC1">
        <w:rPr>
          <w:rFonts w:ascii="Times New Roman" w:hAnsi="Times New Roman"/>
          <w:color w:val="000000" w:themeColor="text1"/>
        </w:rPr>
        <w:t>小带，小区域</w:t>
      </w:r>
    </w:p>
    <w:p w14:paraId="4738AA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cellule      ['selju:l] </w:t>
      </w:r>
      <w:r w:rsidRPr="003D4DC1">
        <w:rPr>
          <w:rFonts w:ascii="Times New Roman" w:hAnsi="Times New Roman"/>
          <w:color w:val="000000" w:themeColor="text1"/>
        </w:rPr>
        <w:t>小细胞</w:t>
      </w:r>
    </w:p>
    <w:p w14:paraId="63F1E01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nodule     ['nɔdju:l] </w:t>
      </w:r>
      <w:r w:rsidRPr="003D4DC1">
        <w:rPr>
          <w:rFonts w:ascii="Times New Roman" w:hAnsi="Times New Roman"/>
          <w:color w:val="000000" w:themeColor="text1"/>
        </w:rPr>
        <w:t>小节，小瘤</w:t>
      </w:r>
    </w:p>
    <w:p w14:paraId="512DD7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pilule      ['pilju:l] </w:t>
      </w:r>
      <w:r w:rsidRPr="003D4DC1">
        <w:rPr>
          <w:rFonts w:ascii="Times New Roman" w:hAnsi="Times New Roman"/>
          <w:color w:val="000000" w:themeColor="text1"/>
        </w:rPr>
        <w:t>小药丸（</w:t>
      </w:r>
      <w:r w:rsidRPr="003D4DC1">
        <w:rPr>
          <w:rFonts w:ascii="Times New Roman" w:hAnsi="Times New Roman"/>
          <w:color w:val="000000" w:themeColor="text1"/>
        </w:rPr>
        <w:t>-pil-=-pill-</w:t>
      </w:r>
      <w:r w:rsidRPr="003D4DC1">
        <w:rPr>
          <w:rFonts w:ascii="Times New Roman" w:hAnsi="Times New Roman"/>
          <w:color w:val="000000" w:themeColor="text1"/>
        </w:rPr>
        <w:t>）</w:t>
      </w:r>
    </w:p>
    <w:p w14:paraId="66BB9A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gemmule   ['dʒemju:l] </w:t>
      </w:r>
      <w:r w:rsidRPr="003D4DC1">
        <w:rPr>
          <w:rFonts w:ascii="Times New Roman" w:hAnsi="Times New Roman"/>
          <w:color w:val="000000" w:themeColor="text1"/>
        </w:rPr>
        <w:t>微芽</w:t>
      </w:r>
    </w:p>
    <w:p w14:paraId="4622021A" w14:textId="77777777" w:rsidR="00712D30" w:rsidRPr="003D4DC1" w:rsidRDefault="00712D30" w:rsidP="00D878A7">
      <w:pPr>
        <w:rPr>
          <w:rFonts w:ascii="Times New Roman" w:hAnsi="Times New Roman"/>
          <w:color w:val="000000" w:themeColor="text1"/>
        </w:rPr>
        <w:sectPr w:rsidR="00712D30" w:rsidRPr="003D4DC1" w:rsidSect="00712D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1B779BC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157. -ulous[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6C5F6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易于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多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形状的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，同</w:t>
      </w:r>
      <w:r w:rsidRPr="003D4DC1">
        <w:rPr>
          <w:rFonts w:ascii="Times New Roman" w:hAnsi="Times New Roman"/>
          <w:color w:val="000000" w:themeColor="text1"/>
        </w:rPr>
        <w:t>-ous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438B2789" w14:textId="77777777" w:rsidR="00712D30" w:rsidRPr="003D4DC1" w:rsidRDefault="00712D30" w:rsidP="00D878A7">
      <w:pPr>
        <w:rPr>
          <w:rFonts w:ascii="Times New Roman" w:hAnsi="Times New Roman"/>
          <w:color w:val="000000" w:themeColor="text1"/>
        </w:rPr>
        <w:sectPr w:rsidR="00712D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C78833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tubulous    ['tju:bjuləs] </w:t>
      </w:r>
      <w:r w:rsidRPr="003D4DC1">
        <w:rPr>
          <w:rFonts w:ascii="Times New Roman" w:hAnsi="Times New Roman"/>
          <w:color w:val="000000" w:themeColor="text1"/>
        </w:rPr>
        <w:t>管状的</w:t>
      </w:r>
    </w:p>
    <w:p w14:paraId="464FBE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acidulous   [ə'sidjuləs] </w:t>
      </w:r>
      <w:r w:rsidRPr="003D4DC1">
        <w:rPr>
          <w:rFonts w:ascii="Times New Roman" w:hAnsi="Times New Roman"/>
          <w:color w:val="000000" w:themeColor="text1"/>
        </w:rPr>
        <w:t>略酸的</w:t>
      </w:r>
    </w:p>
    <w:p w14:paraId="7C4C6B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pendulous  ['pendjuləs] </w:t>
      </w:r>
      <w:r w:rsidRPr="003D4DC1">
        <w:rPr>
          <w:rFonts w:ascii="Times New Roman" w:hAnsi="Times New Roman"/>
          <w:color w:val="000000" w:themeColor="text1"/>
        </w:rPr>
        <w:t>悬垂的</w:t>
      </w:r>
    </w:p>
    <w:p w14:paraId="1AB2B14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globulous   ['ɡlɔbjuləs] </w:t>
      </w:r>
      <w:r w:rsidRPr="003D4DC1">
        <w:rPr>
          <w:rFonts w:ascii="Times New Roman" w:hAnsi="Times New Roman"/>
          <w:color w:val="000000" w:themeColor="text1"/>
        </w:rPr>
        <w:t>球状的</w:t>
      </w:r>
    </w:p>
    <w:p w14:paraId="5448B50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credulous   ['kredjuləs] </w:t>
      </w:r>
      <w:r w:rsidRPr="003D4DC1">
        <w:rPr>
          <w:rFonts w:ascii="Times New Roman" w:hAnsi="Times New Roman"/>
          <w:color w:val="000000" w:themeColor="text1"/>
        </w:rPr>
        <w:t>轻信的</w:t>
      </w:r>
    </w:p>
    <w:p w14:paraId="0454E5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bibulous    ['bibjuləs] </w:t>
      </w:r>
      <w:r w:rsidRPr="003D4DC1">
        <w:rPr>
          <w:rFonts w:ascii="Times New Roman" w:hAnsi="Times New Roman"/>
          <w:color w:val="000000" w:themeColor="text1"/>
        </w:rPr>
        <w:t>爱喝酒的</w:t>
      </w:r>
    </w:p>
    <w:p w14:paraId="48081A10" w14:textId="77777777" w:rsidR="00712D30" w:rsidRPr="003D4DC1" w:rsidRDefault="00712D30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712D30" w:rsidRPr="003D4DC1" w:rsidSect="00712D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9DCBB04" w14:textId="77777777" w:rsidR="00D878A7" w:rsidRPr="003D4DC1" w:rsidRDefault="00D878A7" w:rsidP="004E132C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158. -um[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23FF752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表示场所、实物及抽象名词。</w:t>
      </w:r>
    </w:p>
    <w:p w14:paraId="1A3F0868" w14:textId="77777777" w:rsidR="00712D30" w:rsidRPr="003D4DC1" w:rsidRDefault="00712D30" w:rsidP="00D878A7">
      <w:pPr>
        <w:rPr>
          <w:rFonts w:ascii="Times New Roman" w:hAnsi="Times New Roman"/>
          <w:color w:val="000000" w:themeColor="text1"/>
        </w:rPr>
        <w:sectPr w:rsidR="00712D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7F3235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museum     [mju:'ziəm] </w:t>
      </w:r>
      <w:r w:rsidRPr="003D4DC1">
        <w:rPr>
          <w:rFonts w:ascii="Times New Roman" w:hAnsi="Times New Roman"/>
          <w:color w:val="000000" w:themeColor="text1"/>
        </w:rPr>
        <w:t>博物馆</w:t>
      </w:r>
    </w:p>
    <w:p w14:paraId="442B1C0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mausoleum  [,mɔ:sə'liəm] </w:t>
      </w:r>
      <w:r w:rsidRPr="003D4DC1">
        <w:rPr>
          <w:rFonts w:ascii="Times New Roman" w:hAnsi="Times New Roman"/>
          <w:color w:val="000000" w:themeColor="text1"/>
        </w:rPr>
        <w:t>陵墓</w:t>
      </w:r>
    </w:p>
    <w:p w14:paraId="44E00C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asylum      [ə'sailəm] </w:t>
      </w:r>
      <w:r w:rsidRPr="003D4DC1">
        <w:rPr>
          <w:rFonts w:ascii="Times New Roman" w:hAnsi="Times New Roman"/>
          <w:color w:val="000000" w:themeColor="text1"/>
        </w:rPr>
        <w:t>避难所，收容所</w:t>
      </w:r>
    </w:p>
    <w:p w14:paraId="62409C1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forum       ['fɔ:rəm] </w:t>
      </w:r>
      <w:r w:rsidRPr="003D4DC1">
        <w:rPr>
          <w:rFonts w:ascii="Times New Roman" w:hAnsi="Times New Roman"/>
          <w:color w:val="000000" w:themeColor="text1"/>
        </w:rPr>
        <w:t>法庭，论坛</w:t>
      </w:r>
    </w:p>
    <w:p w14:paraId="63B165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sanctum     ['sæŋktəm] </w:t>
      </w:r>
      <w:r w:rsidRPr="003D4DC1">
        <w:rPr>
          <w:rFonts w:ascii="Times New Roman" w:hAnsi="Times New Roman"/>
          <w:color w:val="000000" w:themeColor="text1"/>
        </w:rPr>
        <w:t>圣所，私室</w:t>
      </w:r>
    </w:p>
    <w:p w14:paraId="2787AB8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minimum    ['miniməm] </w:t>
      </w:r>
      <w:r w:rsidRPr="003D4DC1">
        <w:rPr>
          <w:rFonts w:ascii="Times New Roman" w:hAnsi="Times New Roman"/>
          <w:color w:val="000000" w:themeColor="text1"/>
        </w:rPr>
        <w:t>最小量</w:t>
      </w:r>
    </w:p>
    <w:p w14:paraId="1ACC96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plenum      ['pli:nəm] </w:t>
      </w:r>
      <w:r w:rsidRPr="003D4DC1">
        <w:rPr>
          <w:rFonts w:ascii="Times New Roman" w:hAnsi="Times New Roman"/>
          <w:color w:val="000000" w:themeColor="text1"/>
        </w:rPr>
        <w:t>充满，全体会议</w:t>
      </w:r>
    </w:p>
    <w:p w14:paraId="35C74BC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symposium   [sim'pəuziəm] </w:t>
      </w:r>
      <w:r w:rsidRPr="003D4DC1">
        <w:rPr>
          <w:rFonts w:ascii="Times New Roman" w:hAnsi="Times New Roman"/>
          <w:color w:val="000000" w:themeColor="text1"/>
        </w:rPr>
        <w:t>酒会，座谈会，讨论会</w:t>
      </w:r>
    </w:p>
    <w:p w14:paraId="39B3F6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rectum      ['rektəm] </w:t>
      </w:r>
      <w:r w:rsidRPr="003D4DC1">
        <w:rPr>
          <w:rFonts w:ascii="Times New Roman" w:hAnsi="Times New Roman"/>
          <w:color w:val="000000" w:themeColor="text1"/>
        </w:rPr>
        <w:t>直肠</w:t>
      </w:r>
      <w:r w:rsidRPr="003D4DC1">
        <w:rPr>
          <w:rFonts w:ascii="Times New Roman" w:hAnsi="Times New Roman"/>
          <w:color w:val="000000" w:themeColor="text1"/>
        </w:rPr>
        <w:t xml:space="preserve"> </w:t>
      </w:r>
    </w:p>
    <w:p w14:paraId="480EFB1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hypogeum   ['haipəu'dʒi:əm] </w:t>
      </w:r>
      <w:r w:rsidRPr="003D4DC1">
        <w:rPr>
          <w:rFonts w:ascii="Times New Roman" w:hAnsi="Times New Roman"/>
          <w:color w:val="000000" w:themeColor="text1"/>
        </w:rPr>
        <w:t>地下室，窖</w:t>
      </w:r>
    </w:p>
    <w:p w14:paraId="01C2C6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contagium   [kən'teidʒiəm] </w:t>
      </w:r>
      <w:r w:rsidRPr="003D4DC1">
        <w:rPr>
          <w:rFonts w:ascii="Times New Roman" w:hAnsi="Times New Roman"/>
          <w:color w:val="000000" w:themeColor="text1"/>
        </w:rPr>
        <w:t>接触传染物</w:t>
      </w:r>
    </w:p>
    <w:p w14:paraId="2833778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vacuum     ['vækjuəm] </w:t>
      </w:r>
      <w:r w:rsidRPr="003D4DC1">
        <w:rPr>
          <w:rFonts w:ascii="Times New Roman" w:hAnsi="Times New Roman"/>
          <w:color w:val="000000" w:themeColor="text1"/>
        </w:rPr>
        <w:t>真空（状态），真实度</w:t>
      </w:r>
    </w:p>
    <w:p w14:paraId="597E0582" w14:textId="77777777" w:rsidR="00712D30" w:rsidRPr="003D4DC1" w:rsidRDefault="00712D30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712D30" w:rsidRPr="003D4DC1" w:rsidSect="00712D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2A6404A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159. -uous[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EFD3E9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性质的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，同</w:t>
      </w:r>
      <w:r w:rsidRPr="003D4DC1">
        <w:rPr>
          <w:rFonts w:ascii="Times New Roman" w:hAnsi="Times New Roman"/>
          <w:color w:val="000000" w:themeColor="text1"/>
        </w:rPr>
        <w:t>-ous</w:t>
      </w:r>
      <w:r w:rsidRPr="003D4DC1">
        <w:rPr>
          <w:rFonts w:ascii="Times New Roman" w:hAnsi="Times New Roman"/>
          <w:color w:val="000000" w:themeColor="text1"/>
        </w:rPr>
        <w:t>相同。</w:t>
      </w:r>
    </w:p>
    <w:p w14:paraId="6456C2F4" w14:textId="77777777" w:rsidR="00712D30" w:rsidRPr="003D4DC1" w:rsidRDefault="00712D30" w:rsidP="00D878A7">
      <w:pPr>
        <w:rPr>
          <w:rFonts w:ascii="Times New Roman" w:hAnsi="Times New Roman"/>
          <w:color w:val="000000" w:themeColor="text1"/>
        </w:rPr>
        <w:sectPr w:rsidR="00712D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F81E8E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sensuous         ['sensjuəs] </w:t>
      </w:r>
      <w:r w:rsidRPr="003D4DC1">
        <w:rPr>
          <w:rFonts w:ascii="Times New Roman" w:hAnsi="Times New Roman"/>
          <w:color w:val="000000" w:themeColor="text1"/>
        </w:rPr>
        <w:t>感觉上的</w:t>
      </w:r>
    </w:p>
    <w:p w14:paraId="65D0AC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assiduous        [ə'sidjuəs] </w:t>
      </w:r>
      <w:r w:rsidRPr="003D4DC1">
        <w:rPr>
          <w:rFonts w:ascii="Times New Roman" w:hAnsi="Times New Roman"/>
          <w:color w:val="000000" w:themeColor="text1"/>
        </w:rPr>
        <w:t>刻苦的</w:t>
      </w:r>
    </w:p>
    <w:p w14:paraId="117F281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innocuous        [i'nɔkjuəs] </w:t>
      </w:r>
      <w:r w:rsidRPr="003D4DC1">
        <w:rPr>
          <w:rFonts w:ascii="Times New Roman" w:hAnsi="Times New Roman"/>
          <w:color w:val="000000" w:themeColor="text1"/>
        </w:rPr>
        <w:t>无害的</w:t>
      </w:r>
    </w:p>
    <w:p w14:paraId="563125D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conspicuous      [kən'spikjuəs] </w:t>
      </w:r>
      <w:r w:rsidRPr="003D4DC1">
        <w:rPr>
          <w:rFonts w:ascii="Times New Roman" w:hAnsi="Times New Roman"/>
          <w:color w:val="000000" w:themeColor="text1"/>
        </w:rPr>
        <w:t>明显的</w:t>
      </w:r>
    </w:p>
    <w:p w14:paraId="368560C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ambiguous       [æm'biɡjuəs] </w:t>
      </w:r>
      <w:r w:rsidRPr="003D4DC1">
        <w:rPr>
          <w:rFonts w:ascii="Times New Roman" w:hAnsi="Times New Roman"/>
          <w:color w:val="000000" w:themeColor="text1"/>
        </w:rPr>
        <w:t>两可的</w:t>
      </w:r>
    </w:p>
    <w:p w14:paraId="35DE8A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contemptuous    [kən'temptjuəs] </w:t>
      </w:r>
      <w:r w:rsidRPr="003D4DC1">
        <w:rPr>
          <w:rFonts w:ascii="Times New Roman" w:hAnsi="Times New Roman"/>
          <w:color w:val="000000" w:themeColor="text1"/>
        </w:rPr>
        <w:t>轻视的</w:t>
      </w:r>
    </w:p>
    <w:p w14:paraId="357668B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flexuous         ['fleksjuəs] </w:t>
      </w:r>
      <w:r w:rsidRPr="003D4DC1">
        <w:rPr>
          <w:rFonts w:ascii="Times New Roman" w:hAnsi="Times New Roman"/>
          <w:color w:val="000000" w:themeColor="text1"/>
        </w:rPr>
        <w:t>弯弯曲曲的</w:t>
      </w:r>
    </w:p>
    <w:p w14:paraId="1A9CFD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promiscuous     [prəu'miskjuəs] </w:t>
      </w:r>
      <w:r w:rsidRPr="003D4DC1">
        <w:rPr>
          <w:rFonts w:ascii="Times New Roman" w:hAnsi="Times New Roman"/>
          <w:color w:val="000000" w:themeColor="text1"/>
        </w:rPr>
        <w:t>杂乱的，混杂的</w:t>
      </w:r>
    </w:p>
    <w:p w14:paraId="13C3F402" w14:textId="77777777" w:rsidR="00712D30" w:rsidRPr="003D4DC1" w:rsidRDefault="00712D30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712D30" w:rsidRPr="003D4DC1" w:rsidSect="00712D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F74B9B5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160. -ure[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C052B7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构成抽象名词，表示行为、行为的结果、状态、情况。</w:t>
      </w:r>
    </w:p>
    <w:p w14:paraId="0D609453" w14:textId="77777777" w:rsidR="00712D30" w:rsidRPr="003D4DC1" w:rsidRDefault="00712D30" w:rsidP="00D878A7">
      <w:pPr>
        <w:rPr>
          <w:rFonts w:ascii="Times New Roman" w:hAnsi="Times New Roman"/>
          <w:color w:val="000000" w:themeColor="text1"/>
        </w:rPr>
        <w:sectPr w:rsidR="00712D30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D26FAC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departure    [di'pɑ:tʃə] </w:t>
      </w:r>
      <w:r w:rsidRPr="003D4DC1">
        <w:rPr>
          <w:rFonts w:ascii="Times New Roman" w:hAnsi="Times New Roman"/>
          <w:color w:val="000000" w:themeColor="text1"/>
        </w:rPr>
        <w:t>离开，出发</w:t>
      </w:r>
    </w:p>
    <w:p w14:paraId="6B70BC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pressure     ['preʃə] </w:t>
      </w:r>
      <w:r w:rsidRPr="003D4DC1">
        <w:rPr>
          <w:rFonts w:ascii="Times New Roman" w:hAnsi="Times New Roman"/>
          <w:color w:val="000000" w:themeColor="text1"/>
        </w:rPr>
        <w:t>压力，压</w:t>
      </w:r>
    </w:p>
    <w:p w14:paraId="5EEB2B4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failure       ['feiljə] </w:t>
      </w:r>
      <w:r w:rsidRPr="003D4DC1">
        <w:rPr>
          <w:rFonts w:ascii="Times New Roman" w:hAnsi="Times New Roman"/>
          <w:color w:val="000000" w:themeColor="text1"/>
        </w:rPr>
        <w:t>失败</w:t>
      </w:r>
    </w:p>
    <w:p w14:paraId="7EE8BD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exposure    [ik'spəuʒə] </w:t>
      </w:r>
      <w:r w:rsidRPr="003D4DC1">
        <w:rPr>
          <w:rFonts w:ascii="Times New Roman" w:hAnsi="Times New Roman"/>
          <w:color w:val="000000" w:themeColor="text1"/>
        </w:rPr>
        <w:t>暴露，揭露</w:t>
      </w:r>
    </w:p>
    <w:p w14:paraId="41C36E7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sculpture    ['skʌlptʃə] </w:t>
      </w:r>
      <w:r w:rsidRPr="003D4DC1">
        <w:rPr>
          <w:rFonts w:ascii="Times New Roman" w:hAnsi="Times New Roman"/>
          <w:color w:val="000000" w:themeColor="text1"/>
        </w:rPr>
        <w:t>雕刻（品）</w:t>
      </w:r>
    </w:p>
    <w:p w14:paraId="0171F3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seizure      ['si:ʒə] </w:t>
      </w:r>
      <w:r w:rsidRPr="003D4DC1">
        <w:rPr>
          <w:rFonts w:ascii="Times New Roman" w:hAnsi="Times New Roman"/>
          <w:color w:val="000000" w:themeColor="text1"/>
        </w:rPr>
        <w:t>抓住，捕捉</w:t>
      </w:r>
    </w:p>
    <w:p w14:paraId="0B83EEB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contracture  [kən'træktʃə] </w:t>
      </w:r>
      <w:r w:rsidRPr="003D4DC1">
        <w:rPr>
          <w:rFonts w:ascii="Times New Roman" w:hAnsi="Times New Roman"/>
          <w:color w:val="000000" w:themeColor="text1"/>
        </w:rPr>
        <w:t>挛缩</w:t>
      </w:r>
    </w:p>
    <w:p w14:paraId="5F69A04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closure      ['kləuʒə] </w:t>
      </w:r>
      <w:r w:rsidRPr="003D4DC1">
        <w:rPr>
          <w:rFonts w:ascii="Times New Roman" w:hAnsi="Times New Roman"/>
          <w:color w:val="000000" w:themeColor="text1"/>
        </w:rPr>
        <w:t>关闭，结束</w:t>
      </w:r>
    </w:p>
    <w:p w14:paraId="723763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disclosure    [dis'kləuʒə] </w:t>
      </w:r>
      <w:r w:rsidRPr="003D4DC1">
        <w:rPr>
          <w:rFonts w:ascii="Times New Roman" w:hAnsi="Times New Roman"/>
          <w:color w:val="000000" w:themeColor="text1"/>
        </w:rPr>
        <w:t>泄露</w:t>
      </w:r>
    </w:p>
    <w:p w14:paraId="51EA7C4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moisture     ['mɔistʃə] </w:t>
      </w:r>
      <w:r w:rsidRPr="003D4DC1">
        <w:rPr>
          <w:rFonts w:ascii="Times New Roman" w:hAnsi="Times New Roman"/>
          <w:color w:val="000000" w:themeColor="text1"/>
        </w:rPr>
        <w:t>潮湿，湿度</w:t>
      </w:r>
    </w:p>
    <w:p w14:paraId="2BADDB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creature      ['kri:tʃə] </w:t>
      </w:r>
      <w:r w:rsidRPr="003D4DC1">
        <w:rPr>
          <w:rFonts w:ascii="Times New Roman" w:hAnsi="Times New Roman"/>
          <w:color w:val="000000" w:themeColor="text1"/>
        </w:rPr>
        <w:t>创造物，生物</w:t>
      </w:r>
    </w:p>
    <w:p w14:paraId="47D609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procedure    [prə'si:dʒə] </w:t>
      </w:r>
      <w:r w:rsidRPr="003D4DC1">
        <w:rPr>
          <w:rFonts w:ascii="Times New Roman" w:hAnsi="Times New Roman"/>
          <w:color w:val="000000" w:themeColor="text1"/>
        </w:rPr>
        <w:t>程序，步骤</w:t>
      </w:r>
    </w:p>
    <w:p w14:paraId="793994B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flexure      ['flekʃə] </w:t>
      </w:r>
      <w:r w:rsidRPr="003D4DC1">
        <w:rPr>
          <w:rFonts w:ascii="Times New Roman" w:hAnsi="Times New Roman"/>
          <w:color w:val="000000" w:themeColor="text1"/>
        </w:rPr>
        <w:t>弯曲</w:t>
      </w:r>
    </w:p>
    <w:p w14:paraId="310BA559" w14:textId="77777777" w:rsidR="00712D30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pleasure     ['pleʒə] </w:t>
      </w:r>
      <w:r w:rsidRPr="003D4DC1">
        <w:rPr>
          <w:rFonts w:ascii="Times New Roman" w:hAnsi="Times New Roman"/>
          <w:color w:val="000000" w:themeColor="text1"/>
        </w:rPr>
        <w:t>愉快</w:t>
      </w:r>
    </w:p>
    <w:p w14:paraId="26D311E3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712D30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0A62010B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161. -ward[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形容词及副词后缀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6CCEB2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向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向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朝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50AB5818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85F78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downward    ['daunwəd] </w:t>
      </w:r>
      <w:r w:rsidRPr="003D4DC1">
        <w:rPr>
          <w:rFonts w:ascii="Times New Roman" w:hAnsi="Times New Roman"/>
          <w:color w:val="000000" w:themeColor="text1"/>
        </w:rPr>
        <w:t>向下的，朝下</w:t>
      </w:r>
    </w:p>
    <w:p w14:paraId="6198A9D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upward       ['ʌpwəd] </w:t>
      </w:r>
      <w:r w:rsidRPr="003D4DC1">
        <w:rPr>
          <w:rFonts w:ascii="Times New Roman" w:hAnsi="Times New Roman"/>
          <w:color w:val="000000" w:themeColor="text1"/>
        </w:rPr>
        <w:t>向上的，朝上</w:t>
      </w:r>
    </w:p>
    <w:p w14:paraId="38B7E60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northward    ['nɔ:θwəd] </w:t>
      </w:r>
      <w:r w:rsidRPr="003D4DC1">
        <w:rPr>
          <w:rFonts w:ascii="Times New Roman" w:hAnsi="Times New Roman"/>
          <w:color w:val="000000" w:themeColor="text1"/>
        </w:rPr>
        <w:t>向北的，朝北</w:t>
      </w:r>
    </w:p>
    <w:p w14:paraId="0200ADB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southward    ['sauθwəd] </w:t>
      </w:r>
      <w:r w:rsidRPr="003D4DC1">
        <w:rPr>
          <w:rFonts w:ascii="Times New Roman" w:hAnsi="Times New Roman"/>
          <w:color w:val="000000" w:themeColor="text1"/>
        </w:rPr>
        <w:t>向南的，朝南</w:t>
      </w:r>
    </w:p>
    <w:p w14:paraId="6F14A25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sunward      ['sʌnwəd] </w:t>
      </w:r>
      <w:r w:rsidRPr="003D4DC1">
        <w:rPr>
          <w:rFonts w:ascii="Times New Roman" w:hAnsi="Times New Roman"/>
          <w:color w:val="000000" w:themeColor="text1"/>
        </w:rPr>
        <w:t>向阳的，向太阳</w:t>
      </w:r>
    </w:p>
    <w:p w14:paraId="05A4B62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backward     ['bækwəd] </w:t>
      </w:r>
      <w:r w:rsidRPr="003D4DC1">
        <w:rPr>
          <w:rFonts w:ascii="Times New Roman" w:hAnsi="Times New Roman"/>
          <w:color w:val="000000" w:themeColor="text1"/>
        </w:rPr>
        <w:t>向后的，向后</w:t>
      </w:r>
    </w:p>
    <w:p w14:paraId="1AEDD3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outward      ['autwəd] </w:t>
      </w:r>
      <w:r w:rsidRPr="003D4DC1">
        <w:rPr>
          <w:rFonts w:ascii="Times New Roman" w:hAnsi="Times New Roman"/>
          <w:color w:val="000000" w:themeColor="text1"/>
        </w:rPr>
        <w:t>向外的，向外</w:t>
      </w:r>
    </w:p>
    <w:p w14:paraId="30DFAE2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inward       ['inwəd] </w:t>
      </w:r>
      <w:r w:rsidRPr="003D4DC1">
        <w:rPr>
          <w:rFonts w:ascii="Times New Roman" w:hAnsi="Times New Roman"/>
          <w:color w:val="000000" w:themeColor="text1"/>
        </w:rPr>
        <w:t>向内的，向内</w:t>
      </w:r>
    </w:p>
    <w:p w14:paraId="1029017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seaward      ['si:wəd] </w:t>
      </w:r>
      <w:r w:rsidRPr="003D4DC1">
        <w:rPr>
          <w:rFonts w:ascii="Times New Roman" w:hAnsi="Times New Roman"/>
          <w:color w:val="000000" w:themeColor="text1"/>
        </w:rPr>
        <w:t>向海的，朝海</w:t>
      </w:r>
    </w:p>
    <w:p w14:paraId="102ABA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homeward    ['həumwəd] </w:t>
      </w:r>
      <w:r w:rsidRPr="003D4DC1">
        <w:rPr>
          <w:rFonts w:ascii="Times New Roman" w:hAnsi="Times New Roman"/>
          <w:color w:val="000000" w:themeColor="text1"/>
        </w:rPr>
        <w:t>向家的，向家</w:t>
      </w:r>
    </w:p>
    <w:p w14:paraId="523ED345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2263A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F3BD894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162. -wards[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45F08FC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向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朝</w:t>
      </w:r>
      <w:r w:rsidRPr="003D4DC1">
        <w:rPr>
          <w:rFonts w:ascii="Times New Roman" w:hAnsi="Times New Roman"/>
          <w:color w:val="000000" w:themeColor="text1"/>
        </w:rPr>
        <w:t>...”</w:t>
      </w:r>
      <w:r w:rsidRPr="003D4DC1">
        <w:rPr>
          <w:rFonts w:ascii="Times New Roman" w:hAnsi="Times New Roman"/>
          <w:color w:val="000000" w:themeColor="text1"/>
        </w:rPr>
        <w:t>。</w:t>
      </w:r>
    </w:p>
    <w:p w14:paraId="38C9130C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4EC84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downwards    ['daunwədz] </w:t>
      </w:r>
      <w:r w:rsidRPr="003D4DC1">
        <w:rPr>
          <w:rFonts w:ascii="Times New Roman" w:hAnsi="Times New Roman"/>
          <w:color w:val="000000" w:themeColor="text1"/>
        </w:rPr>
        <w:t>向下，朝下</w:t>
      </w:r>
    </w:p>
    <w:p w14:paraId="50B57D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upwards      ['ʌpwədz] </w:t>
      </w:r>
      <w:r w:rsidRPr="003D4DC1">
        <w:rPr>
          <w:rFonts w:ascii="Times New Roman" w:hAnsi="Times New Roman"/>
          <w:color w:val="000000" w:themeColor="text1"/>
        </w:rPr>
        <w:t>向下，朝上</w:t>
      </w:r>
    </w:p>
    <w:p w14:paraId="5D9990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northwards    ['nɔ:θwədz] </w:t>
      </w:r>
      <w:r w:rsidRPr="003D4DC1">
        <w:rPr>
          <w:rFonts w:ascii="Times New Roman" w:hAnsi="Times New Roman"/>
          <w:color w:val="000000" w:themeColor="text1"/>
        </w:rPr>
        <w:t>向北，朝上</w:t>
      </w:r>
    </w:p>
    <w:p w14:paraId="675A5F4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southwards    ['sauθwədz] </w:t>
      </w:r>
      <w:r w:rsidRPr="003D4DC1">
        <w:rPr>
          <w:rFonts w:ascii="Times New Roman" w:hAnsi="Times New Roman"/>
          <w:color w:val="000000" w:themeColor="text1"/>
        </w:rPr>
        <w:t>向南，朝南</w:t>
      </w:r>
    </w:p>
    <w:p w14:paraId="11068FC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sunwards     ['sʌnwədz] </w:t>
      </w:r>
      <w:r w:rsidRPr="003D4DC1">
        <w:rPr>
          <w:rFonts w:ascii="Times New Roman" w:hAnsi="Times New Roman"/>
          <w:color w:val="000000" w:themeColor="text1"/>
        </w:rPr>
        <w:t>向太阳</w:t>
      </w:r>
    </w:p>
    <w:p w14:paraId="43C561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backwards    ['bækwədz] </w:t>
      </w:r>
      <w:r w:rsidRPr="003D4DC1">
        <w:rPr>
          <w:rFonts w:ascii="Times New Roman" w:hAnsi="Times New Roman"/>
          <w:color w:val="000000" w:themeColor="text1"/>
        </w:rPr>
        <w:t>向后</w:t>
      </w:r>
    </w:p>
    <w:p w14:paraId="063AB13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outwards     ['autwədz] </w:t>
      </w:r>
      <w:r w:rsidRPr="003D4DC1">
        <w:rPr>
          <w:rFonts w:ascii="Times New Roman" w:hAnsi="Times New Roman"/>
          <w:color w:val="000000" w:themeColor="text1"/>
        </w:rPr>
        <w:t>向外</w:t>
      </w:r>
    </w:p>
    <w:p w14:paraId="14AE320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inwards      ['inwədz] </w:t>
      </w:r>
      <w:r w:rsidRPr="003D4DC1">
        <w:rPr>
          <w:rFonts w:ascii="Times New Roman" w:hAnsi="Times New Roman"/>
          <w:color w:val="000000" w:themeColor="text1"/>
        </w:rPr>
        <w:t>向内</w:t>
      </w:r>
    </w:p>
    <w:p w14:paraId="79C2DBBC" w14:textId="77777777" w:rsidR="002263A3" w:rsidRPr="003D4DC1" w:rsidRDefault="002263A3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2263A3" w:rsidRPr="003D4DC1" w:rsidSect="002263A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4374B248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163. -ways[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有的兼作形容词后缀</w:t>
      </w:r>
    </w:p>
    <w:p w14:paraId="6EE85F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表示方向、方式、状态，常与</w:t>
      </w:r>
      <w:r w:rsidRPr="003D4DC1">
        <w:rPr>
          <w:rFonts w:ascii="Times New Roman" w:hAnsi="Times New Roman"/>
          <w:color w:val="000000" w:themeColor="text1"/>
        </w:rPr>
        <w:t>-wise</w:t>
      </w:r>
      <w:r w:rsidRPr="003D4DC1">
        <w:rPr>
          <w:rFonts w:ascii="Times New Roman" w:hAnsi="Times New Roman"/>
          <w:color w:val="000000" w:themeColor="text1"/>
        </w:rPr>
        <w:t>通用。</w:t>
      </w:r>
    </w:p>
    <w:p w14:paraId="639463D2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4EC65C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crossways   ['inwədz] </w:t>
      </w:r>
      <w:r w:rsidRPr="003D4DC1">
        <w:rPr>
          <w:rFonts w:ascii="Times New Roman" w:hAnsi="Times New Roman"/>
          <w:color w:val="000000" w:themeColor="text1"/>
        </w:rPr>
        <w:t>交叉地（的）</w:t>
      </w:r>
    </w:p>
    <w:p w14:paraId="2AD0278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cornerways  [ˈkɔːnə,weɪz] </w:t>
      </w:r>
      <w:r w:rsidRPr="003D4DC1">
        <w:rPr>
          <w:rFonts w:ascii="Times New Roman" w:hAnsi="Times New Roman"/>
          <w:color w:val="000000" w:themeColor="text1"/>
        </w:rPr>
        <w:t>对角地，斜</w:t>
      </w:r>
    </w:p>
    <w:p w14:paraId="0E8A38C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endways    ['endweiz] </w:t>
      </w:r>
      <w:r w:rsidRPr="003D4DC1">
        <w:rPr>
          <w:rFonts w:ascii="Times New Roman" w:hAnsi="Times New Roman"/>
          <w:color w:val="000000" w:themeColor="text1"/>
        </w:rPr>
        <w:t>末端朝前地</w:t>
      </w:r>
    </w:p>
    <w:p w14:paraId="67B1A52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lengthways  ['leŋθweiz] </w:t>
      </w:r>
      <w:r w:rsidRPr="003D4DC1">
        <w:rPr>
          <w:rFonts w:ascii="Times New Roman" w:hAnsi="Times New Roman"/>
          <w:color w:val="000000" w:themeColor="text1"/>
        </w:rPr>
        <w:t>纵长地</w:t>
      </w:r>
    </w:p>
    <w:p w14:paraId="2519A81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coastways   ['kəust,weiz] </w:t>
      </w:r>
      <w:r w:rsidRPr="003D4DC1">
        <w:rPr>
          <w:rFonts w:ascii="Times New Roman" w:hAnsi="Times New Roman"/>
          <w:color w:val="000000" w:themeColor="text1"/>
        </w:rPr>
        <w:t>沿海岸</w:t>
      </w:r>
    </w:p>
    <w:p w14:paraId="6452CC9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sideways    ['saidweiz] </w:t>
      </w:r>
      <w:r w:rsidRPr="003D4DC1">
        <w:rPr>
          <w:rFonts w:ascii="Times New Roman" w:hAnsi="Times New Roman"/>
          <w:color w:val="000000" w:themeColor="text1"/>
        </w:rPr>
        <w:t>斜向一边地（的）</w:t>
      </w:r>
    </w:p>
    <w:p w14:paraId="57802402" w14:textId="77777777" w:rsidR="002263A3" w:rsidRPr="003D4DC1" w:rsidRDefault="002263A3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2263A3" w:rsidRPr="003D4DC1" w:rsidSect="002263A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9F2486D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164. -wise[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副词后缀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有的兼作形容词后缀</w:t>
      </w:r>
    </w:p>
    <w:p w14:paraId="0ED1666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、常与</w:t>
      </w:r>
      <w:r w:rsidRPr="003D4DC1">
        <w:rPr>
          <w:rFonts w:ascii="Times New Roman" w:hAnsi="Times New Roman"/>
          <w:color w:val="000000" w:themeColor="text1"/>
        </w:rPr>
        <w:t>-ways</w:t>
      </w:r>
      <w:r w:rsidRPr="003D4DC1">
        <w:rPr>
          <w:rFonts w:ascii="Times New Roman" w:hAnsi="Times New Roman"/>
          <w:color w:val="000000" w:themeColor="text1"/>
        </w:rPr>
        <w:t>通用，表示方向、方式、状态；</w:t>
      </w:r>
    </w:p>
    <w:p w14:paraId="12531B7F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9529DF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crosswise    ['krɔ:s,waiz] </w:t>
      </w:r>
      <w:r w:rsidRPr="003D4DC1">
        <w:rPr>
          <w:rFonts w:ascii="Times New Roman" w:hAnsi="Times New Roman"/>
          <w:color w:val="000000" w:themeColor="text1"/>
        </w:rPr>
        <w:t>交叉地（的）</w:t>
      </w:r>
    </w:p>
    <w:p w14:paraId="1182195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cornerwise   ['kɔ:nə,waiz] </w:t>
      </w:r>
      <w:r w:rsidRPr="003D4DC1">
        <w:rPr>
          <w:rFonts w:ascii="Times New Roman" w:hAnsi="Times New Roman"/>
          <w:color w:val="000000" w:themeColor="text1"/>
        </w:rPr>
        <w:t>对角地，斜</w:t>
      </w:r>
    </w:p>
    <w:p w14:paraId="471302E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endwise     ['endweiz] </w:t>
      </w:r>
      <w:r w:rsidRPr="003D4DC1">
        <w:rPr>
          <w:rFonts w:ascii="Times New Roman" w:hAnsi="Times New Roman"/>
          <w:color w:val="000000" w:themeColor="text1"/>
        </w:rPr>
        <w:t>末端朝前地</w:t>
      </w:r>
    </w:p>
    <w:p w14:paraId="3F646CF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coastwise    ['kəustwaiz] </w:t>
      </w:r>
      <w:r w:rsidRPr="003D4DC1">
        <w:rPr>
          <w:rFonts w:ascii="Times New Roman" w:hAnsi="Times New Roman"/>
          <w:color w:val="000000" w:themeColor="text1"/>
        </w:rPr>
        <w:t>沿海岸</w:t>
      </w:r>
    </w:p>
    <w:p w14:paraId="0AB5B11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lengthwise   ['leŋθwaiz] </w:t>
      </w:r>
      <w:r w:rsidRPr="003D4DC1">
        <w:rPr>
          <w:rFonts w:ascii="Times New Roman" w:hAnsi="Times New Roman"/>
          <w:color w:val="000000" w:themeColor="text1"/>
        </w:rPr>
        <w:t>纵长地</w:t>
      </w:r>
    </w:p>
    <w:p w14:paraId="7757023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sidewise     ['saidwaiz] </w:t>
      </w:r>
      <w:r w:rsidRPr="003D4DC1">
        <w:rPr>
          <w:rFonts w:ascii="Times New Roman" w:hAnsi="Times New Roman"/>
          <w:color w:val="000000" w:themeColor="text1"/>
        </w:rPr>
        <w:t>斜向一边地（的）</w:t>
      </w:r>
    </w:p>
    <w:p w14:paraId="5FFCC96D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2263A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7FC845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411FE0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、也有不与</w:t>
      </w:r>
      <w:r w:rsidRPr="003D4DC1">
        <w:rPr>
          <w:rFonts w:ascii="Times New Roman" w:hAnsi="Times New Roman"/>
          <w:color w:val="000000" w:themeColor="text1"/>
        </w:rPr>
        <w:t>-ways</w:t>
      </w:r>
      <w:r w:rsidRPr="003D4DC1">
        <w:rPr>
          <w:rFonts w:ascii="Times New Roman" w:hAnsi="Times New Roman"/>
          <w:color w:val="000000" w:themeColor="text1"/>
        </w:rPr>
        <w:t>通用者；</w:t>
      </w:r>
    </w:p>
    <w:p w14:paraId="7F02B807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265AEF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clockwise    ['klɔkwaiz] </w:t>
      </w:r>
      <w:r w:rsidRPr="003D4DC1">
        <w:rPr>
          <w:rFonts w:ascii="Times New Roman" w:hAnsi="Times New Roman"/>
          <w:color w:val="000000" w:themeColor="text1"/>
        </w:rPr>
        <w:t>顺时针方向</w:t>
      </w:r>
    </w:p>
    <w:p w14:paraId="09ACD23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sunwise     ['sʌnwaiz] </w:t>
      </w:r>
      <w:r w:rsidRPr="003D4DC1">
        <w:rPr>
          <w:rFonts w:ascii="Times New Roman" w:hAnsi="Times New Roman"/>
          <w:color w:val="000000" w:themeColor="text1"/>
        </w:rPr>
        <w:t>顺日转方向</w:t>
      </w:r>
    </w:p>
    <w:p w14:paraId="4608B78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moneywise  ['mʌniwaiz] </w:t>
      </w:r>
      <w:r w:rsidRPr="003D4DC1">
        <w:rPr>
          <w:rFonts w:ascii="Times New Roman" w:hAnsi="Times New Roman"/>
          <w:color w:val="000000" w:themeColor="text1"/>
        </w:rPr>
        <w:t>在金钱方面</w:t>
      </w:r>
    </w:p>
    <w:p w14:paraId="5774CCE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dropwise    ['drɔp,waiz] </w:t>
      </w:r>
      <w:r w:rsidRPr="003D4DC1">
        <w:rPr>
          <w:rFonts w:ascii="Times New Roman" w:hAnsi="Times New Roman"/>
          <w:color w:val="000000" w:themeColor="text1"/>
        </w:rPr>
        <w:t>一滴一滴地</w:t>
      </w:r>
    </w:p>
    <w:p w14:paraId="36E6334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contrariwise  ['kɔntrəri,waiz] </w:t>
      </w:r>
      <w:r w:rsidRPr="003D4DC1">
        <w:rPr>
          <w:rFonts w:ascii="Times New Roman" w:hAnsi="Times New Roman"/>
          <w:color w:val="000000" w:themeColor="text1"/>
        </w:rPr>
        <w:t>相反地</w:t>
      </w:r>
    </w:p>
    <w:p w14:paraId="384A17D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likewise     ['laikwaiz] </w:t>
      </w:r>
      <w:r w:rsidRPr="003D4DC1">
        <w:rPr>
          <w:rFonts w:ascii="Times New Roman" w:hAnsi="Times New Roman"/>
          <w:color w:val="000000" w:themeColor="text1"/>
        </w:rPr>
        <w:t>同样地</w:t>
      </w:r>
    </w:p>
    <w:p w14:paraId="0D806B6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otherwise   ['ʌð əwaiz] </w:t>
      </w:r>
      <w:r w:rsidRPr="003D4DC1">
        <w:rPr>
          <w:rFonts w:ascii="Times New Roman" w:hAnsi="Times New Roman"/>
          <w:color w:val="000000" w:themeColor="text1"/>
        </w:rPr>
        <w:t>要不然，否则</w:t>
      </w:r>
    </w:p>
    <w:p w14:paraId="12A5AE1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crabwise    ['kræb,waiz] </w:t>
      </w:r>
      <w:r w:rsidRPr="003D4DC1">
        <w:rPr>
          <w:rFonts w:ascii="Times New Roman" w:hAnsi="Times New Roman"/>
          <w:color w:val="000000" w:themeColor="text1"/>
        </w:rPr>
        <w:t>似蟹横行地</w:t>
      </w:r>
    </w:p>
    <w:p w14:paraId="791416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pairwise    ['pεə,waiz] </w:t>
      </w:r>
      <w:r w:rsidRPr="003D4DC1">
        <w:rPr>
          <w:rFonts w:ascii="Times New Roman" w:hAnsi="Times New Roman"/>
          <w:color w:val="000000" w:themeColor="text1"/>
        </w:rPr>
        <w:t>成双成对地</w:t>
      </w:r>
    </w:p>
    <w:p w14:paraId="12B6A36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stepwise    ['step,waiz] </w:t>
      </w:r>
      <w:r w:rsidRPr="003D4DC1">
        <w:rPr>
          <w:rFonts w:ascii="Times New Roman" w:hAnsi="Times New Roman"/>
          <w:color w:val="000000" w:themeColor="text1"/>
        </w:rPr>
        <w:t>逐步的</w:t>
      </w:r>
    </w:p>
    <w:p w14:paraId="03A81F1C" w14:textId="77777777" w:rsidR="002263A3" w:rsidRPr="003D4DC1" w:rsidRDefault="002263A3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  <w:sectPr w:rsidR="002263A3" w:rsidRPr="003D4DC1" w:rsidSect="002263A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3BE237A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165. -y</w:t>
      </w:r>
      <w:r w:rsidRPr="003D4DC1">
        <w:rPr>
          <w:rFonts w:ascii="宋体" w:hAnsi="宋体" w:cs="宋体" w:hint="eastAsia"/>
          <w:b/>
          <w:color w:val="000000" w:themeColor="text1"/>
          <w:sz w:val="44"/>
          <w:szCs w:val="36"/>
        </w:rPr>
        <w:t>①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形容词后缀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1063E2E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多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有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如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、</w:t>
      </w:r>
      <w:r w:rsidRPr="003D4DC1">
        <w:rPr>
          <w:rFonts w:ascii="Times New Roman" w:hAnsi="Times New Roman"/>
          <w:color w:val="000000" w:themeColor="text1"/>
        </w:rPr>
        <w:t>“</w:t>
      </w:r>
      <w:r w:rsidRPr="003D4DC1">
        <w:rPr>
          <w:rFonts w:ascii="Times New Roman" w:hAnsi="Times New Roman"/>
          <w:color w:val="000000" w:themeColor="text1"/>
        </w:rPr>
        <w:t>属于</w:t>
      </w:r>
      <w:r w:rsidRPr="003D4DC1">
        <w:rPr>
          <w:rFonts w:ascii="Times New Roman" w:hAnsi="Times New Roman"/>
          <w:color w:val="000000" w:themeColor="text1"/>
        </w:rPr>
        <w:t>...</w:t>
      </w:r>
      <w:r w:rsidRPr="003D4DC1">
        <w:rPr>
          <w:rFonts w:ascii="Times New Roman" w:hAnsi="Times New Roman"/>
          <w:color w:val="000000" w:themeColor="text1"/>
        </w:rPr>
        <w:t>的</w:t>
      </w:r>
      <w:r w:rsidRPr="003D4DC1">
        <w:rPr>
          <w:rFonts w:ascii="Times New Roman" w:hAnsi="Times New Roman"/>
          <w:color w:val="000000" w:themeColor="text1"/>
        </w:rPr>
        <w:t>”</w:t>
      </w:r>
      <w:r w:rsidRPr="003D4DC1">
        <w:rPr>
          <w:rFonts w:ascii="Times New Roman" w:hAnsi="Times New Roman"/>
          <w:color w:val="000000" w:themeColor="text1"/>
        </w:rPr>
        <w:t>（大多数加在单音节名词之后）。</w:t>
      </w:r>
    </w:p>
    <w:p w14:paraId="63047AC1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DE618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rainy    ['reini] </w:t>
      </w:r>
      <w:r w:rsidRPr="003D4DC1">
        <w:rPr>
          <w:rFonts w:ascii="Times New Roman" w:hAnsi="Times New Roman"/>
          <w:color w:val="000000" w:themeColor="text1"/>
        </w:rPr>
        <w:t>下雨的</w:t>
      </w:r>
    </w:p>
    <w:p w14:paraId="3F543BC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windy   ['windi] </w:t>
      </w:r>
      <w:r w:rsidRPr="003D4DC1">
        <w:rPr>
          <w:rFonts w:ascii="Times New Roman" w:hAnsi="Times New Roman"/>
          <w:color w:val="000000" w:themeColor="text1"/>
        </w:rPr>
        <w:t>有风的</w:t>
      </w:r>
    </w:p>
    <w:p w14:paraId="1D85762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sunny    ['sʌni] </w:t>
      </w:r>
      <w:r w:rsidRPr="003D4DC1">
        <w:rPr>
          <w:rFonts w:ascii="Times New Roman" w:hAnsi="Times New Roman"/>
          <w:color w:val="000000" w:themeColor="text1"/>
        </w:rPr>
        <w:t>阳光充足的</w:t>
      </w:r>
    </w:p>
    <w:p w14:paraId="241215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hilly      ['hili] </w:t>
      </w:r>
      <w:r w:rsidRPr="003D4DC1">
        <w:rPr>
          <w:rFonts w:ascii="Times New Roman" w:hAnsi="Times New Roman"/>
          <w:color w:val="000000" w:themeColor="text1"/>
        </w:rPr>
        <w:t>多小山的</w:t>
      </w:r>
    </w:p>
    <w:p w14:paraId="64DB215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rosy      ['rəuzi] </w:t>
      </w:r>
      <w:r w:rsidRPr="003D4DC1">
        <w:rPr>
          <w:rFonts w:ascii="Times New Roman" w:hAnsi="Times New Roman"/>
          <w:color w:val="000000" w:themeColor="text1"/>
        </w:rPr>
        <w:t>玫瑰色的</w:t>
      </w:r>
    </w:p>
    <w:p w14:paraId="459A74C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woody    ['wudi] </w:t>
      </w:r>
      <w:r w:rsidRPr="003D4DC1">
        <w:rPr>
          <w:rFonts w:ascii="Times New Roman" w:hAnsi="Times New Roman"/>
          <w:color w:val="000000" w:themeColor="text1"/>
        </w:rPr>
        <w:t>树木茂密的</w:t>
      </w:r>
    </w:p>
    <w:p w14:paraId="517EA0E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snowy    ['snəui] </w:t>
      </w:r>
      <w:r w:rsidRPr="003D4DC1">
        <w:rPr>
          <w:rFonts w:ascii="Times New Roman" w:hAnsi="Times New Roman"/>
          <w:color w:val="000000" w:themeColor="text1"/>
        </w:rPr>
        <w:t>多雪的</w:t>
      </w:r>
    </w:p>
    <w:p w14:paraId="01F08B8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silvery    ['silvəri] </w:t>
      </w:r>
      <w:r w:rsidRPr="003D4DC1">
        <w:rPr>
          <w:rFonts w:ascii="Times New Roman" w:hAnsi="Times New Roman"/>
          <w:color w:val="000000" w:themeColor="text1"/>
        </w:rPr>
        <w:t>似银的</w:t>
      </w:r>
    </w:p>
    <w:p w14:paraId="04247A7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smoky    ['sməuki] </w:t>
      </w:r>
      <w:r w:rsidRPr="003D4DC1">
        <w:rPr>
          <w:rFonts w:ascii="Times New Roman" w:hAnsi="Times New Roman"/>
          <w:color w:val="000000" w:themeColor="text1"/>
        </w:rPr>
        <w:t>多烟的</w:t>
      </w:r>
    </w:p>
    <w:p w14:paraId="067A7C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bloody    ['blʌdi] </w:t>
      </w:r>
      <w:r w:rsidRPr="003D4DC1">
        <w:rPr>
          <w:rFonts w:ascii="Times New Roman" w:hAnsi="Times New Roman"/>
          <w:color w:val="000000" w:themeColor="text1"/>
        </w:rPr>
        <w:t>血的，流血的</w:t>
      </w:r>
    </w:p>
    <w:p w14:paraId="2407FCF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watery    ['wɔ:təri] </w:t>
      </w:r>
      <w:r w:rsidRPr="003D4DC1">
        <w:rPr>
          <w:rFonts w:ascii="Times New Roman" w:hAnsi="Times New Roman"/>
          <w:color w:val="000000" w:themeColor="text1"/>
        </w:rPr>
        <w:t>多水的，如水的</w:t>
      </w:r>
    </w:p>
    <w:p w14:paraId="618111B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silky      ['silki] </w:t>
      </w:r>
      <w:r w:rsidRPr="003D4DC1">
        <w:rPr>
          <w:rFonts w:ascii="Times New Roman" w:hAnsi="Times New Roman"/>
          <w:color w:val="000000" w:themeColor="text1"/>
        </w:rPr>
        <w:t>丝一样的</w:t>
      </w:r>
    </w:p>
    <w:p w14:paraId="2F92497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wintery   ['wintəri] </w:t>
      </w:r>
      <w:r w:rsidRPr="003D4DC1">
        <w:rPr>
          <w:rFonts w:ascii="Times New Roman" w:hAnsi="Times New Roman"/>
          <w:color w:val="000000" w:themeColor="text1"/>
        </w:rPr>
        <w:t>冬天（似）的</w:t>
      </w:r>
    </w:p>
    <w:p w14:paraId="1A1930D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sleepy    ['sli:pi] </w:t>
      </w:r>
      <w:r w:rsidRPr="003D4DC1">
        <w:rPr>
          <w:rFonts w:ascii="Times New Roman" w:hAnsi="Times New Roman"/>
          <w:color w:val="000000" w:themeColor="text1"/>
        </w:rPr>
        <w:t>想睡的</w:t>
      </w:r>
    </w:p>
    <w:p w14:paraId="5373CDC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earthy    ['ə:θi] </w:t>
      </w:r>
      <w:r w:rsidRPr="003D4DC1">
        <w:rPr>
          <w:rFonts w:ascii="Times New Roman" w:hAnsi="Times New Roman"/>
          <w:color w:val="000000" w:themeColor="text1"/>
        </w:rPr>
        <w:t>泥土似的</w:t>
      </w:r>
    </w:p>
    <w:p w14:paraId="1CA9EF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greeny   ['ɡri:ni] </w:t>
      </w:r>
      <w:r w:rsidRPr="003D4DC1">
        <w:rPr>
          <w:rFonts w:ascii="Times New Roman" w:hAnsi="Times New Roman"/>
          <w:color w:val="000000" w:themeColor="text1"/>
        </w:rPr>
        <w:t>略呈绿色的</w:t>
      </w:r>
    </w:p>
    <w:p w14:paraId="3E5DD73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trusty    ['trʌsti] </w:t>
      </w:r>
      <w:r w:rsidRPr="003D4DC1">
        <w:rPr>
          <w:rFonts w:ascii="Times New Roman" w:hAnsi="Times New Roman"/>
          <w:color w:val="000000" w:themeColor="text1"/>
        </w:rPr>
        <w:t>可信赖的</w:t>
      </w:r>
    </w:p>
    <w:p w14:paraId="3116E2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homey   ['həumi] </w:t>
      </w:r>
      <w:r w:rsidRPr="003D4DC1">
        <w:rPr>
          <w:rFonts w:ascii="Times New Roman" w:hAnsi="Times New Roman"/>
          <w:color w:val="000000" w:themeColor="text1"/>
        </w:rPr>
        <w:t>像家一样的</w:t>
      </w:r>
    </w:p>
    <w:p w14:paraId="55FD24B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inky     [iŋki] </w:t>
      </w:r>
      <w:r w:rsidRPr="003D4DC1">
        <w:rPr>
          <w:rFonts w:ascii="Times New Roman" w:hAnsi="Times New Roman"/>
          <w:color w:val="000000" w:themeColor="text1"/>
        </w:rPr>
        <w:t>有墨迹的</w:t>
      </w:r>
    </w:p>
    <w:p w14:paraId="6B75775C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hairy    ['hεəri] </w:t>
      </w:r>
      <w:r w:rsidRPr="003D4DC1">
        <w:rPr>
          <w:rFonts w:ascii="Times New Roman" w:hAnsi="Times New Roman"/>
          <w:color w:val="000000" w:themeColor="text1"/>
        </w:rPr>
        <w:t>多毛的</w:t>
      </w:r>
    </w:p>
    <w:p w14:paraId="1470F53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icy      ['aisi] </w:t>
      </w:r>
      <w:r w:rsidRPr="003D4DC1">
        <w:rPr>
          <w:rFonts w:ascii="Times New Roman" w:hAnsi="Times New Roman"/>
          <w:color w:val="000000" w:themeColor="text1"/>
        </w:rPr>
        <w:t>似冰的，多冰的</w:t>
      </w:r>
    </w:p>
    <w:p w14:paraId="4C7B1A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wordy   ['wə:di] </w:t>
      </w:r>
      <w:r w:rsidRPr="003D4DC1">
        <w:rPr>
          <w:rFonts w:ascii="Times New Roman" w:hAnsi="Times New Roman"/>
          <w:color w:val="000000" w:themeColor="text1"/>
        </w:rPr>
        <w:t>多言的</w:t>
      </w:r>
    </w:p>
    <w:p w14:paraId="29B4F8E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woolly   ['wuli] </w:t>
      </w:r>
      <w:r w:rsidRPr="003D4DC1">
        <w:rPr>
          <w:rFonts w:ascii="Times New Roman" w:hAnsi="Times New Roman"/>
          <w:color w:val="000000" w:themeColor="text1"/>
        </w:rPr>
        <w:t>多羊毛的</w:t>
      </w:r>
    </w:p>
    <w:p w14:paraId="1EBD32D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silky    ['silki] </w:t>
      </w:r>
      <w:r w:rsidRPr="003D4DC1">
        <w:rPr>
          <w:rFonts w:ascii="Times New Roman" w:hAnsi="Times New Roman"/>
          <w:color w:val="000000" w:themeColor="text1"/>
        </w:rPr>
        <w:t>丝的；柔滑的；温和的；丝绸一样的</w:t>
      </w:r>
    </w:p>
    <w:p w14:paraId="5B54778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cloudy   ['klaudi] </w:t>
      </w:r>
      <w:r w:rsidRPr="003D4DC1">
        <w:rPr>
          <w:rFonts w:ascii="Times New Roman" w:hAnsi="Times New Roman"/>
          <w:color w:val="000000" w:themeColor="text1"/>
        </w:rPr>
        <w:t>多云的</w:t>
      </w:r>
    </w:p>
    <w:p w14:paraId="5279BDC5" w14:textId="77777777" w:rsidR="002263A3" w:rsidRPr="003D4DC1" w:rsidRDefault="002263A3" w:rsidP="00D878A7">
      <w:pPr>
        <w:rPr>
          <w:rFonts w:ascii="Times New Roman" w:hAnsi="Times New Roman"/>
          <w:color w:val="000000" w:themeColor="text1"/>
        </w:rPr>
        <w:sectPr w:rsidR="002263A3" w:rsidRPr="003D4DC1" w:rsidSect="002263A3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23721EF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[</w:t>
      </w:r>
      <w:r w:rsidRPr="003D4DC1">
        <w:rPr>
          <w:rFonts w:ascii="Times New Roman" w:hAnsi="Times New Roman"/>
          <w:color w:val="000000" w:themeColor="text1"/>
        </w:rPr>
        <w:t>注</w:t>
      </w:r>
      <w:r w:rsidRPr="003D4DC1">
        <w:rPr>
          <w:rFonts w:ascii="Times New Roman" w:hAnsi="Times New Roman"/>
          <w:color w:val="000000" w:themeColor="text1"/>
        </w:rPr>
        <w:t>]</w:t>
      </w:r>
      <w:r w:rsidRPr="003D4DC1">
        <w:rPr>
          <w:rFonts w:ascii="Times New Roman" w:hAnsi="Times New Roman"/>
          <w:color w:val="000000" w:themeColor="text1"/>
        </w:rPr>
        <w:t>在以</w:t>
      </w:r>
      <w:r w:rsidRPr="003D4DC1">
        <w:rPr>
          <w:rFonts w:ascii="Times New Roman" w:hAnsi="Times New Roman"/>
          <w:color w:val="000000" w:themeColor="text1"/>
        </w:rPr>
        <w:t>y</w:t>
      </w:r>
      <w:r w:rsidRPr="003D4DC1">
        <w:rPr>
          <w:rFonts w:ascii="Times New Roman" w:hAnsi="Times New Roman"/>
          <w:color w:val="000000" w:themeColor="text1"/>
        </w:rPr>
        <w:t>或</w:t>
      </w:r>
      <w:r w:rsidRPr="003D4DC1">
        <w:rPr>
          <w:rFonts w:ascii="Times New Roman" w:hAnsi="Times New Roman"/>
          <w:color w:val="000000" w:themeColor="text1"/>
        </w:rPr>
        <w:t>o</w:t>
      </w:r>
      <w:r w:rsidRPr="003D4DC1">
        <w:rPr>
          <w:rFonts w:ascii="Times New Roman" w:hAnsi="Times New Roman"/>
          <w:color w:val="000000" w:themeColor="text1"/>
        </w:rPr>
        <w:t>为结尾的词之后，则作</w:t>
      </w:r>
      <w:r w:rsidRPr="003D4DC1">
        <w:rPr>
          <w:rFonts w:ascii="Times New Roman" w:hAnsi="Times New Roman"/>
          <w:color w:val="000000" w:themeColor="text1"/>
        </w:rPr>
        <w:t>-ey</w:t>
      </w:r>
      <w:r w:rsidRPr="003D4DC1">
        <w:rPr>
          <w:rFonts w:ascii="Times New Roman" w:hAnsi="Times New Roman"/>
          <w:color w:val="000000" w:themeColor="text1"/>
        </w:rPr>
        <w:t>，如</w:t>
      </w:r>
      <w:r w:rsidRPr="003D4DC1">
        <w:rPr>
          <w:rFonts w:ascii="Times New Roman" w:hAnsi="Times New Roman"/>
          <w:color w:val="000000" w:themeColor="text1"/>
        </w:rPr>
        <w:t>skyey</w:t>
      </w:r>
      <w:r w:rsidRPr="003D4DC1">
        <w:rPr>
          <w:rFonts w:ascii="Times New Roman" w:hAnsi="Times New Roman"/>
          <w:color w:val="000000" w:themeColor="text1"/>
        </w:rPr>
        <w:t>天空的，天蓝色的，</w:t>
      </w:r>
      <w:r w:rsidRPr="003D4DC1">
        <w:rPr>
          <w:rFonts w:ascii="Times New Roman" w:hAnsi="Times New Roman"/>
          <w:color w:val="000000" w:themeColor="text1"/>
        </w:rPr>
        <w:t>clayey</w:t>
      </w:r>
      <w:r w:rsidRPr="003D4DC1">
        <w:rPr>
          <w:rFonts w:ascii="Times New Roman" w:hAnsi="Times New Roman"/>
          <w:color w:val="000000" w:themeColor="text1"/>
        </w:rPr>
        <w:t>（多）粘土的，</w:t>
      </w:r>
      <w:r w:rsidRPr="003D4DC1">
        <w:rPr>
          <w:rFonts w:ascii="Times New Roman" w:hAnsi="Times New Roman"/>
          <w:color w:val="000000" w:themeColor="text1"/>
        </w:rPr>
        <w:t xml:space="preserve">mosquitoey </w:t>
      </w:r>
      <w:r w:rsidRPr="003D4DC1">
        <w:rPr>
          <w:rFonts w:ascii="Times New Roman" w:hAnsi="Times New Roman"/>
          <w:color w:val="000000" w:themeColor="text1"/>
        </w:rPr>
        <w:t>蚊子多的。</w:t>
      </w:r>
    </w:p>
    <w:p w14:paraId="6C1A888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宋体" w:hAnsi="宋体" w:cs="宋体" w:hint="eastAsia"/>
          <w:color w:val="000000" w:themeColor="text1"/>
        </w:rPr>
        <w:t>②</w:t>
      </w:r>
      <w:r w:rsidRPr="003D4DC1">
        <w:rPr>
          <w:rFonts w:ascii="Times New Roman" w:hAnsi="Times New Roman"/>
          <w:color w:val="000000" w:themeColor="text1"/>
        </w:rPr>
        <w:t>[</w:t>
      </w:r>
      <w:r w:rsidRPr="003D4DC1">
        <w:rPr>
          <w:rFonts w:ascii="Times New Roman" w:hAnsi="Times New Roman"/>
          <w:color w:val="000000" w:themeColor="text1"/>
        </w:rPr>
        <w:t>名词后缀</w:t>
      </w:r>
      <w:r w:rsidRPr="003D4DC1">
        <w:rPr>
          <w:rFonts w:ascii="Times New Roman" w:hAnsi="Times New Roman"/>
          <w:color w:val="000000" w:themeColor="text1"/>
        </w:rPr>
        <w:t>]</w:t>
      </w:r>
    </w:p>
    <w:p w14:paraId="50F46F9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1</w:t>
      </w:r>
      <w:r w:rsidRPr="003D4DC1">
        <w:rPr>
          <w:rFonts w:ascii="Times New Roman" w:hAnsi="Times New Roman"/>
          <w:color w:val="000000" w:themeColor="text1"/>
        </w:rPr>
        <w:t>、构成抽象名词，表示性质、状态、情况、行为；</w:t>
      </w:r>
    </w:p>
    <w:p w14:paraId="4C6AF2D0" w14:textId="77777777" w:rsidR="00BE39D9" w:rsidRPr="003D4DC1" w:rsidRDefault="00BE39D9" w:rsidP="00D878A7">
      <w:pPr>
        <w:rPr>
          <w:rFonts w:ascii="Times New Roman" w:hAnsi="Times New Roman"/>
          <w:color w:val="000000" w:themeColor="text1"/>
        </w:rPr>
        <w:sectPr w:rsidR="00BE39D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3DF1FD6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difficulty    ['difikəlti] </w:t>
      </w:r>
      <w:r w:rsidRPr="003D4DC1">
        <w:rPr>
          <w:rFonts w:ascii="Times New Roman" w:hAnsi="Times New Roman"/>
          <w:color w:val="000000" w:themeColor="text1"/>
        </w:rPr>
        <w:t>困难</w:t>
      </w:r>
    </w:p>
    <w:p w14:paraId="07939BE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discovery   [dis'kʌvəri] </w:t>
      </w:r>
      <w:r w:rsidRPr="003D4DC1">
        <w:rPr>
          <w:rFonts w:ascii="Times New Roman" w:hAnsi="Times New Roman"/>
          <w:color w:val="000000" w:themeColor="text1"/>
        </w:rPr>
        <w:t>发现</w:t>
      </w:r>
    </w:p>
    <w:p w14:paraId="44D0E94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soldiery    ['səuldʒəri] </w:t>
      </w:r>
      <w:r w:rsidRPr="003D4DC1">
        <w:rPr>
          <w:rFonts w:ascii="Times New Roman" w:hAnsi="Times New Roman"/>
          <w:color w:val="000000" w:themeColor="text1"/>
        </w:rPr>
        <w:t>军事训练</w:t>
      </w:r>
    </w:p>
    <w:p w14:paraId="1D92F68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inquiry     [in'kwaiəri] </w:t>
      </w:r>
      <w:r w:rsidRPr="003D4DC1">
        <w:rPr>
          <w:rFonts w:ascii="Times New Roman" w:hAnsi="Times New Roman"/>
          <w:color w:val="000000" w:themeColor="text1"/>
        </w:rPr>
        <w:t>询问，打听</w:t>
      </w:r>
    </w:p>
    <w:p w14:paraId="2A0884C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burglary    ['bə:ɡləri] </w:t>
      </w:r>
      <w:r w:rsidRPr="003D4DC1">
        <w:rPr>
          <w:rFonts w:ascii="Times New Roman" w:hAnsi="Times New Roman"/>
          <w:color w:val="000000" w:themeColor="text1"/>
        </w:rPr>
        <w:t>夜盗行为</w:t>
      </w:r>
    </w:p>
    <w:p w14:paraId="23DB1AD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bastardy    ['bɑ:stədi] </w:t>
      </w:r>
      <w:r w:rsidRPr="003D4DC1">
        <w:rPr>
          <w:rFonts w:ascii="Times New Roman" w:hAnsi="Times New Roman"/>
          <w:color w:val="000000" w:themeColor="text1"/>
        </w:rPr>
        <w:t>私生子身份</w:t>
      </w:r>
    </w:p>
    <w:p w14:paraId="27A2763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mastery    ['mɑ:stəri] </w:t>
      </w:r>
      <w:r w:rsidRPr="003D4DC1">
        <w:rPr>
          <w:rFonts w:ascii="Times New Roman" w:hAnsi="Times New Roman"/>
          <w:color w:val="000000" w:themeColor="text1"/>
        </w:rPr>
        <w:t>精通，掌握</w:t>
      </w:r>
    </w:p>
    <w:p w14:paraId="1E9CEA7A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beggary    ['beɡəri] </w:t>
      </w:r>
      <w:r w:rsidRPr="003D4DC1">
        <w:rPr>
          <w:rFonts w:ascii="Times New Roman" w:hAnsi="Times New Roman"/>
          <w:color w:val="000000" w:themeColor="text1"/>
        </w:rPr>
        <w:t>乞丐生涯，行乞</w:t>
      </w:r>
    </w:p>
    <w:p w14:paraId="04DC186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modesty    ['mɔdisti] </w:t>
      </w:r>
      <w:r w:rsidRPr="003D4DC1">
        <w:rPr>
          <w:rFonts w:ascii="Times New Roman" w:hAnsi="Times New Roman"/>
          <w:color w:val="000000" w:themeColor="text1"/>
        </w:rPr>
        <w:t>谦虚，虚心</w:t>
      </w:r>
    </w:p>
    <w:p w14:paraId="0AA0BEE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jealousy    ['dʒeləsi] </w:t>
      </w:r>
      <w:r w:rsidRPr="003D4DC1">
        <w:rPr>
          <w:rFonts w:ascii="Times New Roman" w:hAnsi="Times New Roman"/>
          <w:color w:val="000000" w:themeColor="text1"/>
        </w:rPr>
        <w:t>妒忌，猜忌</w:t>
      </w:r>
    </w:p>
    <w:p w14:paraId="53C7453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injury      ['indʒəri] </w:t>
      </w:r>
      <w:r w:rsidRPr="003D4DC1">
        <w:rPr>
          <w:rFonts w:ascii="Times New Roman" w:hAnsi="Times New Roman"/>
          <w:color w:val="000000" w:themeColor="text1"/>
        </w:rPr>
        <w:t>伤害，损害</w:t>
      </w:r>
    </w:p>
    <w:p w14:paraId="1EB7C892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monotony  [mə'nɔtəni] </w:t>
      </w:r>
      <w:r w:rsidRPr="003D4DC1">
        <w:rPr>
          <w:rFonts w:ascii="Times New Roman" w:hAnsi="Times New Roman"/>
          <w:color w:val="000000" w:themeColor="text1"/>
        </w:rPr>
        <w:t>单音，单调</w:t>
      </w:r>
    </w:p>
    <w:p w14:paraId="0B963E3E" w14:textId="77777777" w:rsidR="00BE39D9" w:rsidRPr="003D4DC1" w:rsidRDefault="00BE39D9" w:rsidP="00D878A7">
      <w:pPr>
        <w:rPr>
          <w:rFonts w:ascii="Times New Roman" w:hAnsi="Times New Roman"/>
          <w:color w:val="000000" w:themeColor="text1"/>
        </w:rPr>
        <w:sectPr w:rsidR="00BE39D9" w:rsidRPr="003D4DC1" w:rsidSect="00BE39D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1DDE82A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 </w:t>
      </w:r>
    </w:p>
    <w:p w14:paraId="7C4707F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2</w:t>
      </w:r>
      <w:r w:rsidRPr="003D4DC1">
        <w:rPr>
          <w:rFonts w:ascii="Times New Roman" w:hAnsi="Times New Roman"/>
          <w:color w:val="000000" w:themeColor="text1"/>
        </w:rPr>
        <w:t>、表示人或物；</w:t>
      </w:r>
    </w:p>
    <w:p w14:paraId="4C0ABED7" w14:textId="77777777" w:rsidR="00BE39D9" w:rsidRPr="003D4DC1" w:rsidRDefault="00BE39D9" w:rsidP="00D878A7">
      <w:pPr>
        <w:rPr>
          <w:rFonts w:ascii="Times New Roman" w:hAnsi="Times New Roman"/>
          <w:color w:val="000000" w:themeColor="text1"/>
        </w:rPr>
        <w:sectPr w:rsidR="00BE39D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53482C0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lefty    ['lefti] </w:t>
      </w:r>
      <w:r w:rsidRPr="003D4DC1">
        <w:rPr>
          <w:rFonts w:ascii="Times New Roman" w:hAnsi="Times New Roman"/>
          <w:color w:val="000000" w:themeColor="text1"/>
        </w:rPr>
        <w:t>左撇子</w:t>
      </w:r>
    </w:p>
    <w:p w14:paraId="12CDCDE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fatty    ['fæti] </w:t>
      </w:r>
      <w:r w:rsidRPr="003D4DC1">
        <w:rPr>
          <w:rFonts w:ascii="Times New Roman" w:hAnsi="Times New Roman"/>
          <w:color w:val="000000" w:themeColor="text1"/>
        </w:rPr>
        <w:t>胖子</w:t>
      </w:r>
    </w:p>
    <w:p w14:paraId="7C61DE9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darky   ['dɑ:ki] </w:t>
      </w:r>
      <w:r w:rsidRPr="003D4DC1">
        <w:rPr>
          <w:rFonts w:ascii="Times New Roman" w:hAnsi="Times New Roman"/>
          <w:color w:val="000000" w:themeColor="text1"/>
        </w:rPr>
        <w:t>黑人</w:t>
      </w:r>
    </w:p>
    <w:p w14:paraId="51A4B9A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oldy     ['əuldi] </w:t>
      </w:r>
      <w:r w:rsidRPr="003D4DC1">
        <w:rPr>
          <w:rFonts w:ascii="Times New Roman" w:hAnsi="Times New Roman"/>
          <w:color w:val="000000" w:themeColor="text1"/>
        </w:rPr>
        <w:t>老人</w:t>
      </w:r>
    </w:p>
    <w:p w14:paraId="3773B0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newsy   ['nju:zi] </w:t>
      </w:r>
      <w:r w:rsidRPr="003D4DC1">
        <w:rPr>
          <w:rFonts w:ascii="Times New Roman" w:hAnsi="Times New Roman"/>
          <w:color w:val="000000" w:themeColor="text1"/>
        </w:rPr>
        <w:t>报童</w:t>
      </w:r>
    </w:p>
    <w:p w14:paraId="6C39E2F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towny   ['tauni] </w:t>
      </w:r>
      <w:r w:rsidRPr="003D4DC1">
        <w:rPr>
          <w:rFonts w:ascii="Times New Roman" w:hAnsi="Times New Roman"/>
          <w:color w:val="000000" w:themeColor="text1"/>
        </w:rPr>
        <w:t>城里人，镇民</w:t>
      </w:r>
    </w:p>
    <w:p w14:paraId="03C5284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shorty   ['ʃɔ:ti] </w:t>
      </w:r>
      <w:r w:rsidRPr="003D4DC1">
        <w:rPr>
          <w:rFonts w:ascii="Times New Roman" w:hAnsi="Times New Roman"/>
          <w:color w:val="000000" w:themeColor="text1"/>
        </w:rPr>
        <w:t>矮子</w:t>
      </w:r>
    </w:p>
    <w:p w14:paraId="3DA6D9B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cabby   ['kæbi] </w:t>
      </w:r>
      <w:r w:rsidRPr="003D4DC1">
        <w:rPr>
          <w:rFonts w:ascii="Times New Roman" w:hAnsi="Times New Roman"/>
          <w:color w:val="000000" w:themeColor="text1"/>
        </w:rPr>
        <w:t>出租车驾驶人</w:t>
      </w:r>
    </w:p>
    <w:p w14:paraId="44FB754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smithy   ['smiði] </w:t>
      </w:r>
      <w:r w:rsidRPr="003D4DC1">
        <w:rPr>
          <w:rFonts w:ascii="Times New Roman" w:hAnsi="Times New Roman"/>
          <w:color w:val="000000" w:themeColor="text1"/>
        </w:rPr>
        <w:t>铁匠，锻工</w:t>
      </w:r>
    </w:p>
    <w:p w14:paraId="7DD02F23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sweety   ['swi:ti] </w:t>
      </w:r>
      <w:r w:rsidRPr="003D4DC1">
        <w:rPr>
          <w:rFonts w:ascii="Times New Roman" w:hAnsi="Times New Roman"/>
          <w:color w:val="000000" w:themeColor="text1"/>
        </w:rPr>
        <w:t>糖果，蜜饯</w:t>
      </w:r>
    </w:p>
    <w:p w14:paraId="36AD50F2" w14:textId="77777777" w:rsidR="00BE39D9" w:rsidRPr="003D4DC1" w:rsidRDefault="00BE39D9" w:rsidP="00BE39D9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whitey   ['hwaiti] </w:t>
      </w:r>
      <w:r w:rsidRPr="003D4DC1">
        <w:rPr>
          <w:rFonts w:ascii="Times New Roman" w:hAnsi="Times New Roman"/>
          <w:color w:val="000000" w:themeColor="text1"/>
        </w:rPr>
        <w:t>白人</w:t>
      </w:r>
    </w:p>
    <w:p w14:paraId="320717E0" w14:textId="77777777" w:rsidR="00BE39D9" w:rsidRPr="003D4DC1" w:rsidRDefault="00BE39D9" w:rsidP="00BE39D9">
      <w:pPr>
        <w:rPr>
          <w:rFonts w:ascii="Times New Roman" w:hAnsi="Times New Roman"/>
          <w:color w:val="000000" w:themeColor="text1"/>
        </w:rPr>
        <w:sectPr w:rsidR="00BE39D9" w:rsidRPr="003D4DC1" w:rsidSect="00BE39D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552BBC8C" w14:textId="77777777" w:rsidR="00BE39D9" w:rsidRPr="003D4DC1" w:rsidRDefault="00BE39D9" w:rsidP="00BE39D9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nighty   ['naiti] </w:t>
      </w:r>
      <w:r w:rsidRPr="003D4DC1">
        <w:rPr>
          <w:rFonts w:ascii="Times New Roman" w:hAnsi="Times New Roman"/>
          <w:color w:val="000000" w:themeColor="text1"/>
        </w:rPr>
        <w:t>妇女（或孩子）穿的睡衣</w:t>
      </w:r>
    </w:p>
    <w:p w14:paraId="09ED2E5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parky    ['pɑ:ki] </w:t>
      </w:r>
      <w:r w:rsidRPr="003D4DC1">
        <w:rPr>
          <w:rFonts w:ascii="Times New Roman" w:hAnsi="Times New Roman"/>
          <w:color w:val="000000" w:themeColor="text1"/>
        </w:rPr>
        <w:t>公园管理人；（天气、空气）寒冷的</w:t>
      </w:r>
    </w:p>
    <w:p w14:paraId="6B176D29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</w:p>
    <w:p w14:paraId="7CC3A884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3</w:t>
      </w:r>
      <w:r w:rsidRPr="003D4DC1">
        <w:rPr>
          <w:rFonts w:ascii="Times New Roman" w:hAnsi="Times New Roman"/>
          <w:color w:val="000000" w:themeColor="text1"/>
        </w:rPr>
        <w:t>、表示小称及爱称（在一部分词中与</w:t>
      </w:r>
      <w:r w:rsidRPr="003D4DC1">
        <w:rPr>
          <w:rFonts w:ascii="Times New Roman" w:hAnsi="Times New Roman"/>
          <w:color w:val="000000" w:themeColor="text1"/>
        </w:rPr>
        <w:t xml:space="preserve">-ie </w:t>
      </w:r>
      <w:r w:rsidRPr="003D4DC1">
        <w:rPr>
          <w:rFonts w:ascii="Times New Roman" w:hAnsi="Times New Roman"/>
          <w:color w:val="000000" w:themeColor="text1"/>
        </w:rPr>
        <w:t>通用）。</w:t>
      </w:r>
    </w:p>
    <w:p w14:paraId="7924BC12" w14:textId="77777777" w:rsidR="00BE39D9" w:rsidRPr="003D4DC1" w:rsidRDefault="00BE39D9" w:rsidP="00D878A7">
      <w:pPr>
        <w:rPr>
          <w:rFonts w:ascii="Times New Roman" w:hAnsi="Times New Roman"/>
          <w:color w:val="000000" w:themeColor="text1"/>
        </w:rPr>
        <w:sectPr w:rsidR="00BE39D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115002F1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>doggy</w:t>
      </w: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=doggie</w:t>
      </w:r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 xml:space="preserve">['dɔɡi] </w:t>
      </w:r>
      <w:r w:rsidRPr="003D4DC1">
        <w:rPr>
          <w:rFonts w:ascii="Times New Roman" w:hAnsi="Times New Roman"/>
          <w:color w:val="000000" w:themeColor="text1"/>
        </w:rPr>
        <w:t>小狗</w:t>
      </w:r>
    </w:p>
    <w:p w14:paraId="458D8987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piggy</w:t>
      </w: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=piggie</w:t>
      </w:r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 xml:space="preserve"> ['piɡi] </w:t>
      </w:r>
      <w:r w:rsidRPr="003D4DC1">
        <w:rPr>
          <w:rFonts w:ascii="Times New Roman" w:hAnsi="Times New Roman"/>
          <w:color w:val="000000" w:themeColor="text1"/>
        </w:rPr>
        <w:t>小猪</w:t>
      </w:r>
    </w:p>
    <w:p w14:paraId="61E1DFCD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kitty           ['kiti:] </w:t>
      </w:r>
      <w:r w:rsidRPr="003D4DC1">
        <w:rPr>
          <w:rFonts w:ascii="Times New Roman" w:hAnsi="Times New Roman"/>
          <w:color w:val="000000" w:themeColor="text1"/>
        </w:rPr>
        <w:t>小猫</w:t>
      </w:r>
    </w:p>
    <w:p w14:paraId="31539A8F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missy          ['misi] </w:t>
      </w:r>
      <w:r w:rsidRPr="003D4DC1">
        <w:rPr>
          <w:rFonts w:ascii="Times New Roman" w:hAnsi="Times New Roman"/>
          <w:color w:val="000000" w:themeColor="text1"/>
        </w:rPr>
        <w:t>小姑娘，小姐</w:t>
      </w:r>
    </w:p>
    <w:p w14:paraId="6F5D26A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daddy         ['dædi] </w:t>
      </w:r>
      <w:r w:rsidRPr="003D4DC1">
        <w:rPr>
          <w:rFonts w:ascii="Times New Roman" w:hAnsi="Times New Roman"/>
          <w:color w:val="000000" w:themeColor="text1"/>
        </w:rPr>
        <w:t>爸爸，爹爹</w:t>
      </w:r>
    </w:p>
    <w:p w14:paraId="63A1CD08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granny</w:t>
      </w: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=grannie</w:t>
      </w:r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 xml:space="preserve">['ɡræni] </w:t>
      </w:r>
      <w:r w:rsidRPr="003D4DC1">
        <w:rPr>
          <w:rFonts w:ascii="Times New Roman" w:hAnsi="Times New Roman"/>
          <w:color w:val="000000" w:themeColor="text1"/>
        </w:rPr>
        <w:t>奶奶</w:t>
      </w:r>
    </w:p>
    <w:p w14:paraId="5143946E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aunty</w:t>
      </w:r>
      <w:r w:rsidRPr="003D4DC1">
        <w:rPr>
          <w:rFonts w:ascii="Times New Roman" w:hAnsi="Times New Roman"/>
          <w:color w:val="000000" w:themeColor="text1"/>
        </w:rPr>
        <w:t>（</w:t>
      </w:r>
      <w:r w:rsidRPr="003D4DC1">
        <w:rPr>
          <w:rFonts w:ascii="Times New Roman" w:hAnsi="Times New Roman"/>
          <w:color w:val="000000" w:themeColor="text1"/>
        </w:rPr>
        <w:t>=auntie</w:t>
      </w:r>
      <w:r w:rsidRPr="003D4DC1">
        <w:rPr>
          <w:rFonts w:ascii="Times New Roman" w:hAnsi="Times New Roman"/>
          <w:color w:val="000000" w:themeColor="text1"/>
        </w:rPr>
        <w:t>）</w:t>
      </w:r>
      <w:r w:rsidRPr="003D4DC1">
        <w:rPr>
          <w:rFonts w:ascii="Times New Roman" w:hAnsi="Times New Roman"/>
          <w:color w:val="000000" w:themeColor="text1"/>
        </w:rPr>
        <w:t xml:space="preserve">['ɑ:nti] </w:t>
      </w:r>
      <w:r w:rsidRPr="003D4DC1">
        <w:rPr>
          <w:rFonts w:ascii="Times New Roman" w:hAnsi="Times New Roman"/>
          <w:color w:val="000000" w:themeColor="text1"/>
        </w:rPr>
        <w:t>阿姨</w:t>
      </w:r>
    </w:p>
    <w:p w14:paraId="28A228B6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maidy         ['meidi] </w:t>
      </w:r>
      <w:r w:rsidRPr="003D4DC1">
        <w:rPr>
          <w:rFonts w:ascii="Times New Roman" w:hAnsi="Times New Roman"/>
          <w:color w:val="000000" w:themeColor="text1"/>
        </w:rPr>
        <w:t>小女孩</w:t>
      </w:r>
    </w:p>
    <w:p w14:paraId="7000A568" w14:textId="77777777" w:rsidR="00BE39D9" w:rsidRPr="003D4DC1" w:rsidRDefault="00BE39D9" w:rsidP="00D878A7">
      <w:pPr>
        <w:rPr>
          <w:rFonts w:ascii="Times New Roman" w:hAnsi="Times New Roman"/>
          <w:color w:val="000000" w:themeColor="text1"/>
        </w:rPr>
        <w:sectPr w:rsidR="00BE39D9" w:rsidRPr="003D4DC1" w:rsidSect="00BE39D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63D67812" w14:textId="77777777" w:rsidR="00D878A7" w:rsidRPr="003D4DC1" w:rsidRDefault="00D878A7" w:rsidP="00616365">
      <w:pPr>
        <w:jc w:val="center"/>
        <w:rPr>
          <w:rFonts w:ascii="Times New Roman" w:hAnsi="Times New Roman"/>
          <w:b/>
          <w:color w:val="000000" w:themeColor="text1"/>
          <w:sz w:val="44"/>
          <w:szCs w:val="36"/>
        </w:rPr>
      </w:pP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lastRenderedPageBreak/>
        <w:t>166. -yer[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名词后缀</w:t>
      </w:r>
      <w:r w:rsidRPr="003D4DC1">
        <w:rPr>
          <w:rFonts w:ascii="Times New Roman" w:hAnsi="Times New Roman"/>
          <w:b/>
          <w:color w:val="000000" w:themeColor="text1"/>
          <w:sz w:val="44"/>
          <w:szCs w:val="36"/>
        </w:rPr>
        <w:t>]</w:t>
      </w:r>
    </w:p>
    <w:p w14:paraId="35C93CF5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>表示人。</w:t>
      </w:r>
    </w:p>
    <w:p w14:paraId="0434447F" w14:textId="77777777" w:rsidR="00BE39D9" w:rsidRPr="003D4DC1" w:rsidRDefault="00BE39D9" w:rsidP="00D878A7">
      <w:pPr>
        <w:rPr>
          <w:rFonts w:ascii="Times New Roman" w:hAnsi="Times New Roman"/>
          <w:color w:val="000000" w:themeColor="text1"/>
        </w:rPr>
        <w:sectPr w:rsidR="00BE39D9" w:rsidRPr="003D4DC1" w:rsidSect="00B037D2">
          <w:type w:val="continuous"/>
          <w:pgSz w:w="11906" w:h="16838"/>
          <w:pgMar w:top="1440" w:right="1080" w:bottom="1440" w:left="1080" w:header="283" w:footer="567" w:gutter="0"/>
          <w:cols w:space="425"/>
          <w:docGrid w:type="lines" w:linePitch="312"/>
        </w:sectPr>
      </w:pPr>
    </w:p>
    <w:p w14:paraId="6434662B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lawyer     ['lɔ:jə] </w:t>
      </w:r>
      <w:r w:rsidRPr="003D4DC1">
        <w:rPr>
          <w:rFonts w:ascii="Times New Roman" w:hAnsi="Times New Roman"/>
          <w:color w:val="000000" w:themeColor="text1"/>
        </w:rPr>
        <w:t>律师，法律家</w:t>
      </w:r>
    </w:p>
    <w:p w14:paraId="49407C00" w14:textId="77777777" w:rsidR="00D878A7" w:rsidRPr="003D4DC1" w:rsidRDefault="00D878A7" w:rsidP="00D878A7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t xml:space="preserve">sawyer     ['sɔ:jə] </w:t>
      </w:r>
      <w:r w:rsidRPr="003D4DC1">
        <w:rPr>
          <w:rFonts w:ascii="Times New Roman" w:hAnsi="Times New Roman"/>
          <w:color w:val="000000" w:themeColor="text1"/>
        </w:rPr>
        <w:t>锯木人，锯工</w:t>
      </w:r>
    </w:p>
    <w:p w14:paraId="49E1F9EB" w14:textId="77777777" w:rsidR="00275636" w:rsidRPr="003D4DC1" w:rsidRDefault="00D878A7" w:rsidP="001D37A2">
      <w:pPr>
        <w:rPr>
          <w:rFonts w:ascii="Times New Roman" w:hAnsi="Times New Roman"/>
          <w:color w:val="000000" w:themeColor="text1"/>
        </w:rPr>
      </w:pPr>
      <w:r w:rsidRPr="003D4DC1">
        <w:rPr>
          <w:rFonts w:ascii="Times New Roman" w:hAnsi="Times New Roman"/>
          <w:color w:val="000000" w:themeColor="text1"/>
        </w:rPr>
        <w:lastRenderedPageBreak/>
        <w:t xml:space="preserve">bowyer    ['bəujə] </w:t>
      </w:r>
      <w:r w:rsidRPr="003D4DC1">
        <w:rPr>
          <w:rFonts w:ascii="Times New Roman" w:hAnsi="Times New Roman"/>
          <w:color w:val="000000" w:themeColor="text1"/>
        </w:rPr>
        <w:t>制弓的人，弓手，射者</w:t>
      </w:r>
    </w:p>
    <w:p w14:paraId="7D3D981D" w14:textId="77777777" w:rsidR="00BE39D9" w:rsidRPr="003D4DC1" w:rsidRDefault="00BE39D9" w:rsidP="00FA0EDA">
      <w:pPr>
        <w:jc w:val="center"/>
        <w:rPr>
          <w:rFonts w:ascii="Times New Roman" w:hAnsi="Times New Roman"/>
          <w:b/>
          <w:color w:val="000000" w:themeColor="text1"/>
          <w:sz w:val="84"/>
          <w:szCs w:val="84"/>
        </w:rPr>
        <w:sectPr w:rsidR="00BE39D9" w:rsidRPr="003D4DC1" w:rsidSect="00BE39D9">
          <w:type w:val="continuous"/>
          <w:pgSz w:w="11906" w:h="16838"/>
          <w:pgMar w:top="1440" w:right="1080" w:bottom="1440" w:left="1080" w:header="283" w:footer="567" w:gutter="0"/>
          <w:cols w:num="2" w:space="425"/>
          <w:docGrid w:type="lines" w:linePitch="312"/>
        </w:sectPr>
      </w:pPr>
    </w:p>
    <w:p w14:paraId="3F019861" w14:textId="77777777" w:rsidR="001D37A2" w:rsidRPr="003D4DC1" w:rsidRDefault="001D37A2" w:rsidP="00FA0EDA">
      <w:pPr>
        <w:jc w:val="center"/>
        <w:rPr>
          <w:rFonts w:ascii="Times New Roman" w:hAnsi="Times New Roman"/>
          <w:color w:val="000000" w:themeColor="text1"/>
        </w:rPr>
      </w:pPr>
    </w:p>
    <w:sectPr w:rsidR="001D37A2" w:rsidRPr="003D4DC1" w:rsidSect="00B037D2">
      <w:type w:val="continuous"/>
      <w:pgSz w:w="11906" w:h="16838"/>
      <w:pgMar w:top="1440" w:right="1080" w:bottom="1440" w:left="1080" w:header="283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B9AAA5" w14:textId="77777777" w:rsidR="000118EC" w:rsidRDefault="000118EC" w:rsidP="007F7044">
      <w:r>
        <w:separator/>
      </w:r>
    </w:p>
  </w:endnote>
  <w:endnote w:type="continuationSeparator" w:id="0">
    <w:p w14:paraId="56B16B4B" w14:textId="77777777" w:rsidR="000118EC" w:rsidRDefault="000118EC" w:rsidP="007F70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01D5341" w14:textId="277D1B88" w:rsidR="007B7367" w:rsidRDefault="007B7367" w:rsidP="003357F7">
    <w:pPr>
      <w:pStyle w:val="a4"/>
      <w:rPr>
        <w:b/>
        <w:bCs/>
        <w:sz w:val="24"/>
      </w:rPr>
    </w:pPr>
  </w:p>
  <w:p w14:paraId="100FBA7C" w14:textId="77777777" w:rsidR="007B7367" w:rsidRPr="00475354" w:rsidRDefault="007B7367" w:rsidP="00475354">
    <w:pPr>
      <w:pStyle w:val="a4"/>
      <w:jc w:val="center"/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3357F7">
      <w:rPr>
        <w:b/>
        <w:bCs/>
        <w:noProof/>
      </w:rPr>
      <w:t>53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3357F7">
      <w:rPr>
        <w:b/>
        <w:bCs/>
        <w:noProof/>
      </w:rPr>
      <w:t>53</w:t>
    </w:r>
    <w:r>
      <w:rPr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891F0D" w14:textId="77777777" w:rsidR="000118EC" w:rsidRDefault="000118EC" w:rsidP="007F7044">
      <w:r>
        <w:separator/>
      </w:r>
    </w:p>
  </w:footnote>
  <w:footnote w:type="continuationSeparator" w:id="0">
    <w:p w14:paraId="744B2DFD" w14:textId="77777777" w:rsidR="000118EC" w:rsidRDefault="000118EC" w:rsidP="007F70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D031AA" w14:textId="25FDEAE5" w:rsidR="00EA3D95" w:rsidRDefault="00EA3D9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1CB53E" w14:textId="19290ED6" w:rsidR="007B7367" w:rsidRDefault="007B7367" w:rsidP="003357F7">
    <w:pPr>
      <w:pStyle w:val="a3"/>
      <w:pBdr>
        <w:bottom w:val="single" w:sz="6" w:space="0" w:color="auto"/>
      </w:pBdr>
      <w:ind w:firstLineChars="1616" w:firstLine="7138"/>
      <w:jc w:val="both"/>
      <w:rPr>
        <w:b/>
        <w:bCs/>
        <w:sz w:val="44"/>
        <w:szCs w:val="44"/>
      </w:rPr>
    </w:pPr>
    <w:r>
      <w:rPr>
        <w:rFonts w:hint="eastAsia"/>
        <w:b/>
        <w:bCs/>
        <w:sz w:val="44"/>
        <w:szCs w:val="44"/>
      </w:rPr>
      <w:t>英语词汇速记教材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C4CDC0" w14:textId="3991B5F3" w:rsidR="00EA3D95" w:rsidRDefault="00EA3D9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singleLevel"/>
    <w:tmpl w:val="0000000A"/>
    <w:lvl w:ilvl="0">
      <w:start w:val="1"/>
      <w:numFmt w:val="decimal"/>
      <w:suff w:val="nothing"/>
      <w:lvlText w:val="%1."/>
      <w:lvlJc w:val="left"/>
    </w:lvl>
  </w:abstractNum>
  <w:abstractNum w:abstractNumId="1">
    <w:nsid w:val="064A7556"/>
    <w:multiLevelType w:val="hybridMultilevel"/>
    <w:tmpl w:val="8468161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>
    <w:nsid w:val="0A4E012F"/>
    <w:multiLevelType w:val="hybridMultilevel"/>
    <w:tmpl w:val="13ECBAF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19FC1839"/>
    <w:multiLevelType w:val="hybridMultilevel"/>
    <w:tmpl w:val="CD9A24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1947018"/>
    <w:multiLevelType w:val="multilevel"/>
    <w:tmpl w:val="4D44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C7506A"/>
    <w:multiLevelType w:val="hybridMultilevel"/>
    <w:tmpl w:val="29F8912C"/>
    <w:lvl w:ilvl="0" w:tplc="FA7C2E8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C4B61F4"/>
    <w:multiLevelType w:val="multilevel"/>
    <w:tmpl w:val="275C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4018EF"/>
    <w:multiLevelType w:val="multilevel"/>
    <w:tmpl w:val="A234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A01483"/>
    <w:multiLevelType w:val="hybridMultilevel"/>
    <w:tmpl w:val="D908C04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A9B57E5"/>
    <w:multiLevelType w:val="multilevel"/>
    <w:tmpl w:val="8C04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93555E"/>
    <w:multiLevelType w:val="hybridMultilevel"/>
    <w:tmpl w:val="69D0DE8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4"/>
  </w:num>
  <w:num w:numId="5">
    <w:abstractNumId w:val="1"/>
  </w:num>
  <w:num w:numId="6">
    <w:abstractNumId w:val="8"/>
  </w:num>
  <w:num w:numId="7">
    <w:abstractNumId w:val="3"/>
  </w:num>
  <w:num w:numId="8">
    <w:abstractNumId w:val="2"/>
  </w:num>
  <w:num w:numId="9">
    <w:abstractNumId w:val="7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0032"/>
    <w:rsid w:val="00000BB6"/>
    <w:rsid w:val="00002E22"/>
    <w:rsid w:val="000072D3"/>
    <w:rsid w:val="000118EC"/>
    <w:rsid w:val="00012CAC"/>
    <w:rsid w:val="00016C95"/>
    <w:rsid w:val="00031740"/>
    <w:rsid w:val="00034B55"/>
    <w:rsid w:val="00035C1B"/>
    <w:rsid w:val="00043BC4"/>
    <w:rsid w:val="00044385"/>
    <w:rsid w:val="0004453F"/>
    <w:rsid w:val="000476C6"/>
    <w:rsid w:val="00051ABB"/>
    <w:rsid w:val="000532A2"/>
    <w:rsid w:val="000540E6"/>
    <w:rsid w:val="00055855"/>
    <w:rsid w:val="00055F43"/>
    <w:rsid w:val="000604D8"/>
    <w:rsid w:val="00065E9F"/>
    <w:rsid w:val="000661C5"/>
    <w:rsid w:val="00066D7D"/>
    <w:rsid w:val="00066DA0"/>
    <w:rsid w:val="00072A24"/>
    <w:rsid w:val="00072C27"/>
    <w:rsid w:val="00075CEA"/>
    <w:rsid w:val="00077C20"/>
    <w:rsid w:val="0009077B"/>
    <w:rsid w:val="00091694"/>
    <w:rsid w:val="00093BEF"/>
    <w:rsid w:val="00097EFD"/>
    <w:rsid w:val="000A0E0D"/>
    <w:rsid w:val="000A1269"/>
    <w:rsid w:val="000A59A3"/>
    <w:rsid w:val="000A6CD7"/>
    <w:rsid w:val="000B1068"/>
    <w:rsid w:val="000B18ED"/>
    <w:rsid w:val="000B22F2"/>
    <w:rsid w:val="000B2669"/>
    <w:rsid w:val="000B3080"/>
    <w:rsid w:val="000B54F3"/>
    <w:rsid w:val="000C06A9"/>
    <w:rsid w:val="000C20BB"/>
    <w:rsid w:val="000C4FBE"/>
    <w:rsid w:val="000C764C"/>
    <w:rsid w:val="000D5D1E"/>
    <w:rsid w:val="000D7AEC"/>
    <w:rsid w:val="000E1C7B"/>
    <w:rsid w:val="000F6B49"/>
    <w:rsid w:val="001051C6"/>
    <w:rsid w:val="00106DE7"/>
    <w:rsid w:val="001074F8"/>
    <w:rsid w:val="0011008E"/>
    <w:rsid w:val="00115601"/>
    <w:rsid w:val="00117E46"/>
    <w:rsid w:val="001205B5"/>
    <w:rsid w:val="00121148"/>
    <w:rsid w:val="001242E2"/>
    <w:rsid w:val="00125571"/>
    <w:rsid w:val="00127504"/>
    <w:rsid w:val="00127D93"/>
    <w:rsid w:val="001314F2"/>
    <w:rsid w:val="0013344E"/>
    <w:rsid w:val="00144442"/>
    <w:rsid w:val="0015264D"/>
    <w:rsid w:val="001550B8"/>
    <w:rsid w:val="00156B84"/>
    <w:rsid w:val="0015782B"/>
    <w:rsid w:val="00164A3B"/>
    <w:rsid w:val="00167E7E"/>
    <w:rsid w:val="00172F09"/>
    <w:rsid w:val="0017486C"/>
    <w:rsid w:val="0017563A"/>
    <w:rsid w:val="00184954"/>
    <w:rsid w:val="00185BA1"/>
    <w:rsid w:val="00191D80"/>
    <w:rsid w:val="00192F7B"/>
    <w:rsid w:val="00194242"/>
    <w:rsid w:val="00194C50"/>
    <w:rsid w:val="001A4A0F"/>
    <w:rsid w:val="001B25FC"/>
    <w:rsid w:val="001B5ED6"/>
    <w:rsid w:val="001B621D"/>
    <w:rsid w:val="001B67F8"/>
    <w:rsid w:val="001C023C"/>
    <w:rsid w:val="001C0966"/>
    <w:rsid w:val="001C2AB8"/>
    <w:rsid w:val="001C3F07"/>
    <w:rsid w:val="001C4385"/>
    <w:rsid w:val="001C63F9"/>
    <w:rsid w:val="001D37A2"/>
    <w:rsid w:val="001D7204"/>
    <w:rsid w:val="001D7364"/>
    <w:rsid w:val="001E262B"/>
    <w:rsid w:val="001E3482"/>
    <w:rsid w:val="001E4AB4"/>
    <w:rsid w:val="001E4F79"/>
    <w:rsid w:val="001E51F8"/>
    <w:rsid w:val="001E712C"/>
    <w:rsid w:val="001E7BE3"/>
    <w:rsid w:val="001F280D"/>
    <w:rsid w:val="001F4439"/>
    <w:rsid w:val="001F5A28"/>
    <w:rsid w:val="001F5D6A"/>
    <w:rsid w:val="001F715C"/>
    <w:rsid w:val="00200919"/>
    <w:rsid w:val="002009C6"/>
    <w:rsid w:val="0020220F"/>
    <w:rsid w:val="002067C6"/>
    <w:rsid w:val="0021068B"/>
    <w:rsid w:val="00211FD8"/>
    <w:rsid w:val="00213BCB"/>
    <w:rsid w:val="002141EB"/>
    <w:rsid w:val="00220846"/>
    <w:rsid w:val="00221D70"/>
    <w:rsid w:val="00221EAD"/>
    <w:rsid w:val="00222D08"/>
    <w:rsid w:val="002263A3"/>
    <w:rsid w:val="002302B1"/>
    <w:rsid w:val="002333BC"/>
    <w:rsid w:val="002344F4"/>
    <w:rsid w:val="0024003D"/>
    <w:rsid w:val="00250726"/>
    <w:rsid w:val="002514EE"/>
    <w:rsid w:val="00251889"/>
    <w:rsid w:val="00252A84"/>
    <w:rsid w:val="00252C44"/>
    <w:rsid w:val="0025511C"/>
    <w:rsid w:val="00256FA4"/>
    <w:rsid w:val="00260B22"/>
    <w:rsid w:val="00261160"/>
    <w:rsid w:val="0026140A"/>
    <w:rsid w:val="00261C93"/>
    <w:rsid w:val="00261CE1"/>
    <w:rsid w:val="00266057"/>
    <w:rsid w:val="0026671D"/>
    <w:rsid w:val="002669D1"/>
    <w:rsid w:val="00275636"/>
    <w:rsid w:val="00276AA5"/>
    <w:rsid w:val="00276D73"/>
    <w:rsid w:val="0027705B"/>
    <w:rsid w:val="002835B0"/>
    <w:rsid w:val="00283FF1"/>
    <w:rsid w:val="0028625C"/>
    <w:rsid w:val="0028727F"/>
    <w:rsid w:val="002933A1"/>
    <w:rsid w:val="00293894"/>
    <w:rsid w:val="0029561C"/>
    <w:rsid w:val="002974D8"/>
    <w:rsid w:val="002A0987"/>
    <w:rsid w:val="002A0D51"/>
    <w:rsid w:val="002A43A6"/>
    <w:rsid w:val="002B0725"/>
    <w:rsid w:val="002B097E"/>
    <w:rsid w:val="002B5118"/>
    <w:rsid w:val="002B73A4"/>
    <w:rsid w:val="002C0DD4"/>
    <w:rsid w:val="002C1120"/>
    <w:rsid w:val="002C2166"/>
    <w:rsid w:val="002C7BD0"/>
    <w:rsid w:val="002D0265"/>
    <w:rsid w:val="002D2FB3"/>
    <w:rsid w:val="002D4B6A"/>
    <w:rsid w:val="002E78CC"/>
    <w:rsid w:val="002F15E8"/>
    <w:rsid w:val="002F1B87"/>
    <w:rsid w:val="00304044"/>
    <w:rsid w:val="0030451F"/>
    <w:rsid w:val="003164DA"/>
    <w:rsid w:val="00320AAF"/>
    <w:rsid w:val="00321C7B"/>
    <w:rsid w:val="00323B97"/>
    <w:rsid w:val="003253AE"/>
    <w:rsid w:val="00326EE5"/>
    <w:rsid w:val="00330146"/>
    <w:rsid w:val="003312AF"/>
    <w:rsid w:val="003318DB"/>
    <w:rsid w:val="00332A43"/>
    <w:rsid w:val="003346E6"/>
    <w:rsid w:val="003357F7"/>
    <w:rsid w:val="00341825"/>
    <w:rsid w:val="00343615"/>
    <w:rsid w:val="00347645"/>
    <w:rsid w:val="003516ED"/>
    <w:rsid w:val="00354AD5"/>
    <w:rsid w:val="003603BA"/>
    <w:rsid w:val="00361498"/>
    <w:rsid w:val="0036236E"/>
    <w:rsid w:val="00362B00"/>
    <w:rsid w:val="003637D5"/>
    <w:rsid w:val="00365F04"/>
    <w:rsid w:val="003709A8"/>
    <w:rsid w:val="00373E0B"/>
    <w:rsid w:val="0037523E"/>
    <w:rsid w:val="003829DA"/>
    <w:rsid w:val="00390640"/>
    <w:rsid w:val="00391969"/>
    <w:rsid w:val="00392243"/>
    <w:rsid w:val="00394A31"/>
    <w:rsid w:val="003A18BE"/>
    <w:rsid w:val="003A398B"/>
    <w:rsid w:val="003B6953"/>
    <w:rsid w:val="003C03D3"/>
    <w:rsid w:val="003C1DF1"/>
    <w:rsid w:val="003C3718"/>
    <w:rsid w:val="003D4DC1"/>
    <w:rsid w:val="003D72C4"/>
    <w:rsid w:val="003D78E2"/>
    <w:rsid w:val="003D7BBE"/>
    <w:rsid w:val="003E15D0"/>
    <w:rsid w:val="003E21A6"/>
    <w:rsid w:val="003E4691"/>
    <w:rsid w:val="003E56A2"/>
    <w:rsid w:val="003E6025"/>
    <w:rsid w:val="003E6CF5"/>
    <w:rsid w:val="003E754E"/>
    <w:rsid w:val="003F6D24"/>
    <w:rsid w:val="00402D90"/>
    <w:rsid w:val="004030C4"/>
    <w:rsid w:val="00404EE7"/>
    <w:rsid w:val="004065FA"/>
    <w:rsid w:val="0041393D"/>
    <w:rsid w:val="004208A5"/>
    <w:rsid w:val="00421138"/>
    <w:rsid w:val="0042363A"/>
    <w:rsid w:val="00424DA0"/>
    <w:rsid w:val="00430F98"/>
    <w:rsid w:val="0043298A"/>
    <w:rsid w:val="004348DF"/>
    <w:rsid w:val="0043618D"/>
    <w:rsid w:val="00437781"/>
    <w:rsid w:val="00437DDF"/>
    <w:rsid w:val="0044099B"/>
    <w:rsid w:val="004430E3"/>
    <w:rsid w:val="00445B97"/>
    <w:rsid w:val="00445C4D"/>
    <w:rsid w:val="0045285E"/>
    <w:rsid w:val="00456212"/>
    <w:rsid w:val="00457F67"/>
    <w:rsid w:val="0046352F"/>
    <w:rsid w:val="004738A7"/>
    <w:rsid w:val="00474E51"/>
    <w:rsid w:val="0047502F"/>
    <w:rsid w:val="00475354"/>
    <w:rsid w:val="0048156E"/>
    <w:rsid w:val="00481A44"/>
    <w:rsid w:val="00482290"/>
    <w:rsid w:val="00485C7F"/>
    <w:rsid w:val="004864CB"/>
    <w:rsid w:val="0048676F"/>
    <w:rsid w:val="00493861"/>
    <w:rsid w:val="0049664C"/>
    <w:rsid w:val="00497B72"/>
    <w:rsid w:val="004A0A29"/>
    <w:rsid w:val="004A1D66"/>
    <w:rsid w:val="004A5197"/>
    <w:rsid w:val="004B2C0A"/>
    <w:rsid w:val="004B6771"/>
    <w:rsid w:val="004B7415"/>
    <w:rsid w:val="004C04EE"/>
    <w:rsid w:val="004C1627"/>
    <w:rsid w:val="004C2EED"/>
    <w:rsid w:val="004C4DA1"/>
    <w:rsid w:val="004C711E"/>
    <w:rsid w:val="004C7967"/>
    <w:rsid w:val="004D1282"/>
    <w:rsid w:val="004D19DC"/>
    <w:rsid w:val="004D2DDB"/>
    <w:rsid w:val="004D3EF0"/>
    <w:rsid w:val="004D5A30"/>
    <w:rsid w:val="004D7BEA"/>
    <w:rsid w:val="004D7DBA"/>
    <w:rsid w:val="004E132C"/>
    <w:rsid w:val="004E1364"/>
    <w:rsid w:val="004E1CEC"/>
    <w:rsid w:val="004F2109"/>
    <w:rsid w:val="004F4D3F"/>
    <w:rsid w:val="004F4E87"/>
    <w:rsid w:val="004F5955"/>
    <w:rsid w:val="004F6E5F"/>
    <w:rsid w:val="00500902"/>
    <w:rsid w:val="00501DA4"/>
    <w:rsid w:val="00507AA2"/>
    <w:rsid w:val="00511BD3"/>
    <w:rsid w:val="005127FB"/>
    <w:rsid w:val="00517441"/>
    <w:rsid w:val="00521B7E"/>
    <w:rsid w:val="005227B9"/>
    <w:rsid w:val="005232A4"/>
    <w:rsid w:val="0053151B"/>
    <w:rsid w:val="00534767"/>
    <w:rsid w:val="00535B66"/>
    <w:rsid w:val="0053728E"/>
    <w:rsid w:val="00537EF3"/>
    <w:rsid w:val="0054264D"/>
    <w:rsid w:val="00550A8D"/>
    <w:rsid w:val="00553DE0"/>
    <w:rsid w:val="00554ED9"/>
    <w:rsid w:val="00557D27"/>
    <w:rsid w:val="00557E03"/>
    <w:rsid w:val="00562C9D"/>
    <w:rsid w:val="00563BC9"/>
    <w:rsid w:val="00572A26"/>
    <w:rsid w:val="005748D8"/>
    <w:rsid w:val="00577406"/>
    <w:rsid w:val="00581BD3"/>
    <w:rsid w:val="005859DD"/>
    <w:rsid w:val="005864FC"/>
    <w:rsid w:val="00591DC2"/>
    <w:rsid w:val="00596A98"/>
    <w:rsid w:val="00597492"/>
    <w:rsid w:val="005A206E"/>
    <w:rsid w:val="005A4F4D"/>
    <w:rsid w:val="005A75BE"/>
    <w:rsid w:val="005A7F11"/>
    <w:rsid w:val="005B1306"/>
    <w:rsid w:val="005B13A4"/>
    <w:rsid w:val="005B40CB"/>
    <w:rsid w:val="005C2903"/>
    <w:rsid w:val="005C2B68"/>
    <w:rsid w:val="005D695F"/>
    <w:rsid w:val="005E3E93"/>
    <w:rsid w:val="005E43EF"/>
    <w:rsid w:val="005E4D89"/>
    <w:rsid w:val="005E5CFA"/>
    <w:rsid w:val="005F1653"/>
    <w:rsid w:val="005F225B"/>
    <w:rsid w:val="005F338A"/>
    <w:rsid w:val="005F34E5"/>
    <w:rsid w:val="005F39AC"/>
    <w:rsid w:val="00601325"/>
    <w:rsid w:val="006044F0"/>
    <w:rsid w:val="006107BB"/>
    <w:rsid w:val="00611A25"/>
    <w:rsid w:val="0061489F"/>
    <w:rsid w:val="00615C69"/>
    <w:rsid w:val="00616365"/>
    <w:rsid w:val="00616E0F"/>
    <w:rsid w:val="0061797C"/>
    <w:rsid w:val="00617CB4"/>
    <w:rsid w:val="00631ABD"/>
    <w:rsid w:val="00633546"/>
    <w:rsid w:val="006366C3"/>
    <w:rsid w:val="00636ECA"/>
    <w:rsid w:val="00641764"/>
    <w:rsid w:val="006517CB"/>
    <w:rsid w:val="0066146A"/>
    <w:rsid w:val="00667CE0"/>
    <w:rsid w:val="00670026"/>
    <w:rsid w:val="006702A8"/>
    <w:rsid w:val="00674107"/>
    <w:rsid w:val="00675985"/>
    <w:rsid w:val="006814D2"/>
    <w:rsid w:val="00681D35"/>
    <w:rsid w:val="00685066"/>
    <w:rsid w:val="00695C8D"/>
    <w:rsid w:val="006A2B1F"/>
    <w:rsid w:val="006A6641"/>
    <w:rsid w:val="006B0C29"/>
    <w:rsid w:val="006B20FD"/>
    <w:rsid w:val="006B4C30"/>
    <w:rsid w:val="006B6831"/>
    <w:rsid w:val="006C0438"/>
    <w:rsid w:val="006C0DD4"/>
    <w:rsid w:val="006C1D78"/>
    <w:rsid w:val="006C2E09"/>
    <w:rsid w:val="006C4A51"/>
    <w:rsid w:val="006C567E"/>
    <w:rsid w:val="006C68C8"/>
    <w:rsid w:val="006C77F6"/>
    <w:rsid w:val="006D1803"/>
    <w:rsid w:val="006E0BDA"/>
    <w:rsid w:val="006E2490"/>
    <w:rsid w:val="006E3557"/>
    <w:rsid w:val="006E4839"/>
    <w:rsid w:val="006E7802"/>
    <w:rsid w:val="006F1EE0"/>
    <w:rsid w:val="006F2FCA"/>
    <w:rsid w:val="006F3F9F"/>
    <w:rsid w:val="006F6EB8"/>
    <w:rsid w:val="00701A15"/>
    <w:rsid w:val="00703877"/>
    <w:rsid w:val="00706D03"/>
    <w:rsid w:val="0071234E"/>
    <w:rsid w:val="00712D30"/>
    <w:rsid w:val="00715007"/>
    <w:rsid w:val="007177C0"/>
    <w:rsid w:val="00720B31"/>
    <w:rsid w:val="00721A96"/>
    <w:rsid w:val="00722DC0"/>
    <w:rsid w:val="007245F5"/>
    <w:rsid w:val="007308A8"/>
    <w:rsid w:val="00736160"/>
    <w:rsid w:val="007410FB"/>
    <w:rsid w:val="007436B6"/>
    <w:rsid w:val="00745DB4"/>
    <w:rsid w:val="00747A39"/>
    <w:rsid w:val="007566FF"/>
    <w:rsid w:val="00762249"/>
    <w:rsid w:val="007628EC"/>
    <w:rsid w:val="0077193B"/>
    <w:rsid w:val="00771BB9"/>
    <w:rsid w:val="0077515F"/>
    <w:rsid w:val="00777F43"/>
    <w:rsid w:val="007849E9"/>
    <w:rsid w:val="00785CAE"/>
    <w:rsid w:val="00794D85"/>
    <w:rsid w:val="00794DBA"/>
    <w:rsid w:val="007A034B"/>
    <w:rsid w:val="007A46C9"/>
    <w:rsid w:val="007A57CC"/>
    <w:rsid w:val="007B5221"/>
    <w:rsid w:val="007B7367"/>
    <w:rsid w:val="007C41FF"/>
    <w:rsid w:val="007D2F49"/>
    <w:rsid w:val="007D7294"/>
    <w:rsid w:val="007E39B5"/>
    <w:rsid w:val="007E4A75"/>
    <w:rsid w:val="007E670D"/>
    <w:rsid w:val="007E7716"/>
    <w:rsid w:val="007F25A1"/>
    <w:rsid w:val="007F7044"/>
    <w:rsid w:val="0080428C"/>
    <w:rsid w:val="00822F2F"/>
    <w:rsid w:val="008230A5"/>
    <w:rsid w:val="00823CE5"/>
    <w:rsid w:val="0082759A"/>
    <w:rsid w:val="008312D1"/>
    <w:rsid w:val="00833E60"/>
    <w:rsid w:val="00835CC5"/>
    <w:rsid w:val="00841EBB"/>
    <w:rsid w:val="0084332D"/>
    <w:rsid w:val="00850DCA"/>
    <w:rsid w:val="00852155"/>
    <w:rsid w:val="00853319"/>
    <w:rsid w:val="0085341D"/>
    <w:rsid w:val="00856298"/>
    <w:rsid w:val="008573F8"/>
    <w:rsid w:val="00862AD9"/>
    <w:rsid w:val="00864FB2"/>
    <w:rsid w:val="00872FAF"/>
    <w:rsid w:val="00875B13"/>
    <w:rsid w:val="00875CB0"/>
    <w:rsid w:val="00880928"/>
    <w:rsid w:val="00882457"/>
    <w:rsid w:val="0088273F"/>
    <w:rsid w:val="00882C60"/>
    <w:rsid w:val="00886140"/>
    <w:rsid w:val="00890B1D"/>
    <w:rsid w:val="00891E60"/>
    <w:rsid w:val="00893D0F"/>
    <w:rsid w:val="00896282"/>
    <w:rsid w:val="00896F1F"/>
    <w:rsid w:val="008977CC"/>
    <w:rsid w:val="008B0123"/>
    <w:rsid w:val="008B290C"/>
    <w:rsid w:val="008B4196"/>
    <w:rsid w:val="008B4C2F"/>
    <w:rsid w:val="008B6D2A"/>
    <w:rsid w:val="008C0605"/>
    <w:rsid w:val="008C765B"/>
    <w:rsid w:val="008D37FC"/>
    <w:rsid w:val="008D4650"/>
    <w:rsid w:val="008D4B30"/>
    <w:rsid w:val="008D56E6"/>
    <w:rsid w:val="008D5C9F"/>
    <w:rsid w:val="008D6D0A"/>
    <w:rsid w:val="008E1A80"/>
    <w:rsid w:val="008E21A2"/>
    <w:rsid w:val="008E35C9"/>
    <w:rsid w:val="008F0163"/>
    <w:rsid w:val="008F10D2"/>
    <w:rsid w:val="008F5913"/>
    <w:rsid w:val="00900544"/>
    <w:rsid w:val="00901C22"/>
    <w:rsid w:val="00913274"/>
    <w:rsid w:val="00913832"/>
    <w:rsid w:val="009245A1"/>
    <w:rsid w:val="00924D68"/>
    <w:rsid w:val="00925159"/>
    <w:rsid w:val="00925B78"/>
    <w:rsid w:val="00927F7D"/>
    <w:rsid w:val="00931244"/>
    <w:rsid w:val="009415D3"/>
    <w:rsid w:val="00941FFA"/>
    <w:rsid w:val="00943AD9"/>
    <w:rsid w:val="00943CAE"/>
    <w:rsid w:val="00954D2E"/>
    <w:rsid w:val="00955CC3"/>
    <w:rsid w:val="00956FE4"/>
    <w:rsid w:val="009570F5"/>
    <w:rsid w:val="0096162C"/>
    <w:rsid w:val="00964B5A"/>
    <w:rsid w:val="009672AD"/>
    <w:rsid w:val="00970AEA"/>
    <w:rsid w:val="009717E6"/>
    <w:rsid w:val="009735E9"/>
    <w:rsid w:val="009753F8"/>
    <w:rsid w:val="00975B6D"/>
    <w:rsid w:val="00980E40"/>
    <w:rsid w:val="00980ED1"/>
    <w:rsid w:val="0098429E"/>
    <w:rsid w:val="00984E7E"/>
    <w:rsid w:val="00987743"/>
    <w:rsid w:val="00987A7F"/>
    <w:rsid w:val="0099238F"/>
    <w:rsid w:val="00992ABB"/>
    <w:rsid w:val="00995376"/>
    <w:rsid w:val="0099718E"/>
    <w:rsid w:val="009A30B7"/>
    <w:rsid w:val="009A56BE"/>
    <w:rsid w:val="009B1867"/>
    <w:rsid w:val="009B5F83"/>
    <w:rsid w:val="009B71DC"/>
    <w:rsid w:val="009C53D1"/>
    <w:rsid w:val="009C553D"/>
    <w:rsid w:val="009C5F92"/>
    <w:rsid w:val="009D22BB"/>
    <w:rsid w:val="009D477E"/>
    <w:rsid w:val="009E0B32"/>
    <w:rsid w:val="009E5266"/>
    <w:rsid w:val="009F3183"/>
    <w:rsid w:val="009F67C0"/>
    <w:rsid w:val="00A01F4A"/>
    <w:rsid w:val="00A02F20"/>
    <w:rsid w:val="00A12930"/>
    <w:rsid w:val="00A1526E"/>
    <w:rsid w:val="00A16073"/>
    <w:rsid w:val="00A16D7E"/>
    <w:rsid w:val="00A32213"/>
    <w:rsid w:val="00A365F1"/>
    <w:rsid w:val="00A37551"/>
    <w:rsid w:val="00A40A77"/>
    <w:rsid w:val="00A44862"/>
    <w:rsid w:val="00A520BA"/>
    <w:rsid w:val="00A528AD"/>
    <w:rsid w:val="00A53819"/>
    <w:rsid w:val="00A53D1F"/>
    <w:rsid w:val="00A54126"/>
    <w:rsid w:val="00A64658"/>
    <w:rsid w:val="00A65AA8"/>
    <w:rsid w:val="00A747F6"/>
    <w:rsid w:val="00A74AA1"/>
    <w:rsid w:val="00A75104"/>
    <w:rsid w:val="00A824DA"/>
    <w:rsid w:val="00A83487"/>
    <w:rsid w:val="00A866D2"/>
    <w:rsid w:val="00A9020A"/>
    <w:rsid w:val="00A9145A"/>
    <w:rsid w:val="00A921E9"/>
    <w:rsid w:val="00A939D3"/>
    <w:rsid w:val="00A97107"/>
    <w:rsid w:val="00AA0AA2"/>
    <w:rsid w:val="00AA3AA9"/>
    <w:rsid w:val="00AA4004"/>
    <w:rsid w:val="00AA77CE"/>
    <w:rsid w:val="00AB2F4F"/>
    <w:rsid w:val="00AB35C7"/>
    <w:rsid w:val="00AB39DE"/>
    <w:rsid w:val="00AB4436"/>
    <w:rsid w:val="00AB4C3E"/>
    <w:rsid w:val="00AC08F7"/>
    <w:rsid w:val="00AC0B5B"/>
    <w:rsid w:val="00AC2BE1"/>
    <w:rsid w:val="00AC46E1"/>
    <w:rsid w:val="00AC4B6A"/>
    <w:rsid w:val="00AD7819"/>
    <w:rsid w:val="00AE0206"/>
    <w:rsid w:val="00AE22AB"/>
    <w:rsid w:val="00AF7257"/>
    <w:rsid w:val="00B00032"/>
    <w:rsid w:val="00B037D2"/>
    <w:rsid w:val="00B12E6C"/>
    <w:rsid w:val="00B14D4C"/>
    <w:rsid w:val="00B20367"/>
    <w:rsid w:val="00B20EF5"/>
    <w:rsid w:val="00B21875"/>
    <w:rsid w:val="00B22CE2"/>
    <w:rsid w:val="00B2351C"/>
    <w:rsid w:val="00B2397C"/>
    <w:rsid w:val="00B27F6F"/>
    <w:rsid w:val="00B310CB"/>
    <w:rsid w:val="00B33AF6"/>
    <w:rsid w:val="00B344B5"/>
    <w:rsid w:val="00B35162"/>
    <w:rsid w:val="00B42B40"/>
    <w:rsid w:val="00B42B79"/>
    <w:rsid w:val="00B44936"/>
    <w:rsid w:val="00B502F9"/>
    <w:rsid w:val="00B5098E"/>
    <w:rsid w:val="00B563C3"/>
    <w:rsid w:val="00B6160E"/>
    <w:rsid w:val="00B64B11"/>
    <w:rsid w:val="00B65338"/>
    <w:rsid w:val="00B70408"/>
    <w:rsid w:val="00B7475C"/>
    <w:rsid w:val="00B754BA"/>
    <w:rsid w:val="00B82142"/>
    <w:rsid w:val="00B82433"/>
    <w:rsid w:val="00B83A2D"/>
    <w:rsid w:val="00B84006"/>
    <w:rsid w:val="00B8499C"/>
    <w:rsid w:val="00B874AF"/>
    <w:rsid w:val="00B94344"/>
    <w:rsid w:val="00B95EC9"/>
    <w:rsid w:val="00B95FE7"/>
    <w:rsid w:val="00B97658"/>
    <w:rsid w:val="00BA0971"/>
    <w:rsid w:val="00BA14DA"/>
    <w:rsid w:val="00BC3E95"/>
    <w:rsid w:val="00BC5DBF"/>
    <w:rsid w:val="00BD5D8F"/>
    <w:rsid w:val="00BD7B5A"/>
    <w:rsid w:val="00BE046C"/>
    <w:rsid w:val="00BE354B"/>
    <w:rsid w:val="00BE39D9"/>
    <w:rsid w:val="00BE65C4"/>
    <w:rsid w:val="00BF35C3"/>
    <w:rsid w:val="00C03CEB"/>
    <w:rsid w:val="00C06720"/>
    <w:rsid w:val="00C131B6"/>
    <w:rsid w:val="00C17B35"/>
    <w:rsid w:val="00C2179C"/>
    <w:rsid w:val="00C22FC7"/>
    <w:rsid w:val="00C26CF1"/>
    <w:rsid w:val="00C3006E"/>
    <w:rsid w:val="00C32A70"/>
    <w:rsid w:val="00C35D2E"/>
    <w:rsid w:val="00C367EA"/>
    <w:rsid w:val="00C4094E"/>
    <w:rsid w:val="00C4329D"/>
    <w:rsid w:val="00C45787"/>
    <w:rsid w:val="00C63353"/>
    <w:rsid w:val="00C65BFE"/>
    <w:rsid w:val="00C65D1A"/>
    <w:rsid w:val="00C674C0"/>
    <w:rsid w:val="00C72D09"/>
    <w:rsid w:val="00C74314"/>
    <w:rsid w:val="00C74BA2"/>
    <w:rsid w:val="00C768C9"/>
    <w:rsid w:val="00C77F87"/>
    <w:rsid w:val="00C86AAB"/>
    <w:rsid w:val="00C96113"/>
    <w:rsid w:val="00C96BDE"/>
    <w:rsid w:val="00CA1785"/>
    <w:rsid w:val="00CA3483"/>
    <w:rsid w:val="00CA69BD"/>
    <w:rsid w:val="00CA7019"/>
    <w:rsid w:val="00CA71FC"/>
    <w:rsid w:val="00CA7B73"/>
    <w:rsid w:val="00CB65B9"/>
    <w:rsid w:val="00CC46D1"/>
    <w:rsid w:val="00CC5F3B"/>
    <w:rsid w:val="00CD13F7"/>
    <w:rsid w:val="00CD318E"/>
    <w:rsid w:val="00CD4188"/>
    <w:rsid w:val="00CE3C55"/>
    <w:rsid w:val="00CE6AF6"/>
    <w:rsid w:val="00D0274F"/>
    <w:rsid w:val="00D07D36"/>
    <w:rsid w:val="00D103AA"/>
    <w:rsid w:val="00D1142C"/>
    <w:rsid w:val="00D11756"/>
    <w:rsid w:val="00D13730"/>
    <w:rsid w:val="00D165B9"/>
    <w:rsid w:val="00D17A93"/>
    <w:rsid w:val="00D27493"/>
    <w:rsid w:val="00D3614A"/>
    <w:rsid w:val="00D36A48"/>
    <w:rsid w:val="00D4275B"/>
    <w:rsid w:val="00D4302F"/>
    <w:rsid w:val="00D43957"/>
    <w:rsid w:val="00D50147"/>
    <w:rsid w:val="00D509F8"/>
    <w:rsid w:val="00D51527"/>
    <w:rsid w:val="00D5169F"/>
    <w:rsid w:val="00D555AD"/>
    <w:rsid w:val="00D60198"/>
    <w:rsid w:val="00D63DCC"/>
    <w:rsid w:val="00D707CB"/>
    <w:rsid w:val="00D7175E"/>
    <w:rsid w:val="00D720FB"/>
    <w:rsid w:val="00D74A47"/>
    <w:rsid w:val="00D754E3"/>
    <w:rsid w:val="00D76C04"/>
    <w:rsid w:val="00D828E2"/>
    <w:rsid w:val="00D878A7"/>
    <w:rsid w:val="00D87D93"/>
    <w:rsid w:val="00D90CF2"/>
    <w:rsid w:val="00D917B9"/>
    <w:rsid w:val="00D93715"/>
    <w:rsid w:val="00DA1373"/>
    <w:rsid w:val="00DA1C90"/>
    <w:rsid w:val="00DA2D06"/>
    <w:rsid w:val="00DA3DFE"/>
    <w:rsid w:val="00DA70F9"/>
    <w:rsid w:val="00DB1E6D"/>
    <w:rsid w:val="00DB5BCD"/>
    <w:rsid w:val="00DC15F5"/>
    <w:rsid w:val="00DC203D"/>
    <w:rsid w:val="00DC5776"/>
    <w:rsid w:val="00DC72C4"/>
    <w:rsid w:val="00DD056C"/>
    <w:rsid w:val="00DD2E48"/>
    <w:rsid w:val="00DD5996"/>
    <w:rsid w:val="00DD7209"/>
    <w:rsid w:val="00DE3C7A"/>
    <w:rsid w:val="00DE4D61"/>
    <w:rsid w:val="00DF0639"/>
    <w:rsid w:val="00DF0695"/>
    <w:rsid w:val="00DF0AAD"/>
    <w:rsid w:val="00DF0F2C"/>
    <w:rsid w:val="00DF4D02"/>
    <w:rsid w:val="00DF7DE1"/>
    <w:rsid w:val="00E00530"/>
    <w:rsid w:val="00E02C63"/>
    <w:rsid w:val="00E0486B"/>
    <w:rsid w:val="00E107C4"/>
    <w:rsid w:val="00E1288D"/>
    <w:rsid w:val="00E12F96"/>
    <w:rsid w:val="00E13837"/>
    <w:rsid w:val="00E1589D"/>
    <w:rsid w:val="00E16041"/>
    <w:rsid w:val="00E21627"/>
    <w:rsid w:val="00E24380"/>
    <w:rsid w:val="00E247A8"/>
    <w:rsid w:val="00E27F5D"/>
    <w:rsid w:val="00E3008F"/>
    <w:rsid w:val="00E32D15"/>
    <w:rsid w:val="00E33A2C"/>
    <w:rsid w:val="00E33BAE"/>
    <w:rsid w:val="00E402AD"/>
    <w:rsid w:val="00E41D68"/>
    <w:rsid w:val="00E42E65"/>
    <w:rsid w:val="00E460D4"/>
    <w:rsid w:val="00E5349A"/>
    <w:rsid w:val="00E54045"/>
    <w:rsid w:val="00E54D65"/>
    <w:rsid w:val="00E5615E"/>
    <w:rsid w:val="00E56182"/>
    <w:rsid w:val="00E64352"/>
    <w:rsid w:val="00E6457E"/>
    <w:rsid w:val="00E661ED"/>
    <w:rsid w:val="00E75E6D"/>
    <w:rsid w:val="00E765CC"/>
    <w:rsid w:val="00E842DA"/>
    <w:rsid w:val="00E84F68"/>
    <w:rsid w:val="00E86302"/>
    <w:rsid w:val="00E8700A"/>
    <w:rsid w:val="00E87FBF"/>
    <w:rsid w:val="00E90B56"/>
    <w:rsid w:val="00E9447E"/>
    <w:rsid w:val="00E979A6"/>
    <w:rsid w:val="00EA02B5"/>
    <w:rsid w:val="00EA1774"/>
    <w:rsid w:val="00EA1A9D"/>
    <w:rsid w:val="00EA3D95"/>
    <w:rsid w:val="00EA63DC"/>
    <w:rsid w:val="00EA7BED"/>
    <w:rsid w:val="00EB164B"/>
    <w:rsid w:val="00EB35A2"/>
    <w:rsid w:val="00EC2C82"/>
    <w:rsid w:val="00EC47A0"/>
    <w:rsid w:val="00EC5B03"/>
    <w:rsid w:val="00EC5CDB"/>
    <w:rsid w:val="00EC6557"/>
    <w:rsid w:val="00EC7904"/>
    <w:rsid w:val="00ED2782"/>
    <w:rsid w:val="00ED3413"/>
    <w:rsid w:val="00ED3F07"/>
    <w:rsid w:val="00ED43A9"/>
    <w:rsid w:val="00ED4F41"/>
    <w:rsid w:val="00EE3BA6"/>
    <w:rsid w:val="00EE3CDE"/>
    <w:rsid w:val="00EE608C"/>
    <w:rsid w:val="00EE6F57"/>
    <w:rsid w:val="00EF1271"/>
    <w:rsid w:val="00EF1FF5"/>
    <w:rsid w:val="00EF618A"/>
    <w:rsid w:val="00EF7EE9"/>
    <w:rsid w:val="00F00E3E"/>
    <w:rsid w:val="00F05F3E"/>
    <w:rsid w:val="00F066F0"/>
    <w:rsid w:val="00F07635"/>
    <w:rsid w:val="00F11281"/>
    <w:rsid w:val="00F12B21"/>
    <w:rsid w:val="00F2117F"/>
    <w:rsid w:val="00F26CF1"/>
    <w:rsid w:val="00F306B0"/>
    <w:rsid w:val="00F32A59"/>
    <w:rsid w:val="00F33BAC"/>
    <w:rsid w:val="00F34950"/>
    <w:rsid w:val="00F377A6"/>
    <w:rsid w:val="00F448C9"/>
    <w:rsid w:val="00F45004"/>
    <w:rsid w:val="00F504F0"/>
    <w:rsid w:val="00F52EAA"/>
    <w:rsid w:val="00F61733"/>
    <w:rsid w:val="00F628DA"/>
    <w:rsid w:val="00F63E25"/>
    <w:rsid w:val="00F70899"/>
    <w:rsid w:val="00F741C5"/>
    <w:rsid w:val="00F75F61"/>
    <w:rsid w:val="00F76133"/>
    <w:rsid w:val="00F7683C"/>
    <w:rsid w:val="00F81C4B"/>
    <w:rsid w:val="00F912A0"/>
    <w:rsid w:val="00F92303"/>
    <w:rsid w:val="00FA0EDA"/>
    <w:rsid w:val="00FA1CAD"/>
    <w:rsid w:val="00FA1D58"/>
    <w:rsid w:val="00FA1D64"/>
    <w:rsid w:val="00FB59EB"/>
    <w:rsid w:val="00FC55D1"/>
    <w:rsid w:val="00FD0959"/>
    <w:rsid w:val="00FD5132"/>
    <w:rsid w:val="00FD5AE8"/>
    <w:rsid w:val="00FE443C"/>
    <w:rsid w:val="00FE459B"/>
    <w:rsid w:val="00FE6956"/>
    <w:rsid w:val="00FF482E"/>
    <w:rsid w:val="00FF598F"/>
    <w:rsid w:val="00FF7029"/>
    <w:rsid w:val="00FF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5CD7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A0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762249"/>
    <w:pPr>
      <w:widowControl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0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1D37A2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7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7F7044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7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F7044"/>
    <w:rPr>
      <w:kern w:val="2"/>
      <w:sz w:val="18"/>
      <w:szCs w:val="18"/>
    </w:rPr>
  </w:style>
  <w:style w:type="character" w:styleId="a5">
    <w:name w:val="Hyperlink"/>
    <w:unhideWhenUsed/>
    <w:rsid w:val="00762249"/>
    <w:rPr>
      <w:color w:val="35A1D4"/>
      <w:u w:val="single"/>
    </w:rPr>
  </w:style>
  <w:style w:type="character" w:customStyle="1" w:styleId="2Char">
    <w:name w:val="标题 2 Char"/>
    <w:link w:val="2"/>
    <w:uiPriority w:val="9"/>
    <w:rsid w:val="00762249"/>
    <w:rPr>
      <w:rFonts w:ascii="宋体" w:hAnsi="宋体" w:cs="宋体"/>
      <w:b/>
      <w:bCs/>
      <w:sz w:val="36"/>
      <w:szCs w:val="36"/>
    </w:rPr>
  </w:style>
  <w:style w:type="table" w:styleId="a6">
    <w:name w:val="Table Grid"/>
    <w:basedOn w:val="a1"/>
    <w:uiPriority w:val="59"/>
    <w:rsid w:val="007622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uiPriority w:val="22"/>
    <w:qFormat/>
    <w:rsid w:val="00762249"/>
    <w:rPr>
      <w:b/>
      <w:bCs/>
    </w:rPr>
  </w:style>
  <w:style w:type="paragraph" w:styleId="a8">
    <w:name w:val="List Paragraph"/>
    <w:basedOn w:val="a"/>
    <w:uiPriority w:val="34"/>
    <w:qFormat/>
    <w:rsid w:val="00762249"/>
    <w:pPr>
      <w:ind w:firstLineChars="200" w:firstLine="420"/>
    </w:pPr>
  </w:style>
  <w:style w:type="paragraph" w:styleId="a9">
    <w:name w:val="Subtitle"/>
    <w:basedOn w:val="a"/>
    <w:next w:val="a"/>
    <w:link w:val="Char1"/>
    <w:uiPriority w:val="11"/>
    <w:qFormat/>
    <w:rsid w:val="0076224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1">
    <w:name w:val="副标题 Char"/>
    <w:link w:val="a9"/>
    <w:uiPriority w:val="11"/>
    <w:rsid w:val="00762249"/>
    <w:rPr>
      <w:rFonts w:ascii="Cambria" w:hAnsi="Cambria"/>
      <w:b/>
      <w:bCs/>
      <w:kern w:val="28"/>
      <w:sz w:val="32"/>
      <w:szCs w:val="32"/>
    </w:rPr>
  </w:style>
  <w:style w:type="character" w:customStyle="1" w:styleId="keyword">
    <w:name w:val="keyword"/>
    <w:rsid w:val="00762249"/>
  </w:style>
  <w:style w:type="character" w:customStyle="1" w:styleId="pronounce-top">
    <w:name w:val="pronounce-top"/>
    <w:rsid w:val="00762249"/>
  </w:style>
  <w:style w:type="character" w:customStyle="1" w:styleId="phonetic">
    <w:name w:val="phonetic"/>
    <w:rsid w:val="00762249"/>
  </w:style>
  <w:style w:type="character" w:customStyle="1" w:styleId="def">
    <w:name w:val="def"/>
    <w:rsid w:val="00762249"/>
  </w:style>
  <w:style w:type="paragraph" w:styleId="aa">
    <w:name w:val="Balloon Text"/>
    <w:basedOn w:val="a"/>
    <w:link w:val="Char2"/>
    <w:uiPriority w:val="99"/>
    <w:semiHidden/>
    <w:unhideWhenUsed/>
    <w:rsid w:val="00762249"/>
    <w:rPr>
      <w:sz w:val="18"/>
      <w:szCs w:val="18"/>
    </w:rPr>
  </w:style>
  <w:style w:type="character" w:customStyle="1" w:styleId="Char2">
    <w:name w:val="批注框文本 Char"/>
    <w:link w:val="aa"/>
    <w:uiPriority w:val="99"/>
    <w:semiHidden/>
    <w:rsid w:val="00762249"/>
    <w:rPr>
      <w:kern w:val="2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7622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link w:val="HTML"/>
    <w:uiPriority w:val="99"/>
    <w:rsid w:val="00762249"/>
    <w:rPr>
      <w:rFonts w:ascii="宋体" w:hAnsi="宋体" w:cs="宋体"/>
      <w:sz w:val="24"/>
      <w:szCs w:val="24"/>
    </w:rPr>
  </w:style>
  <w:style w:type="table" w:styleId="-6">
    <w:name w:val="Light Grid Accent 6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-3">
    <w:name w:val="Light Grid Accent 3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rsid w:val="004348DF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character" w:customStyle="1" w:styleId="apple-converted-space">
    <w:name w:val="apple-converted-space"/>
    <w:rsid w:val="001D37A2"/>
  </w:style>
  <w:style w:type="character" w:customStyle="1" w:styleId="4Char">
    <w:name w:val="标题 4 Char"/>
    <w:basedOn w:val="a0"/>
    <w:link w:val="4"/>
    <w:uiPriority w:val="9"/>
    <w:rsid w:val="001D37A2"/>
    <w:rPr>
      <w:rFonts w:ascii="宋体" w:hAnsi="宋体" w:cs="宋体"/>
      <w:b/>
      <w:bCs/>
      <w:sz w:val="24"/>
      <w:szCs w:val="24"/>
    </w:rPr>
  </w:style>
  <w:style w:type="character" w:customStyle="1" w:styleId="secondary">
    <w:name w:val="secondary"/>
    <w:rsid w:val="001D37A2"/>
  </w:style>
  <w:style w:type="character" w:styleId="ab">
    <w:name w:val="Emphasis"/>
    <w:uiPriority w:val="20"/>
    <w:qFormat/>
    <w:rsid w:val="001D37A2"/>
    <w:rPr>
      <w:i/>
      <w:iCs/>
    </w:rPr>
  </w:style>
  <w:style w:type="character" w:customStyle="1" w:styleId="1Char">
    <w:name w:val="标题 1 Char"/>
    <w:basedOn w:val="a0"/>
    <w:link w:val="1"/>
    <w:uiPriority w:val="9"/>
    <w:rsid w:val="00FA0EDA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FA0EDA"/>
    <w:rPr>
      <w:b/>
      <w:bCs/>
      <w:kern w:val="2"/>
      <w:sz w:val="32"/>
      <w:szCs w:val="32"/>
    </w:rPr>
  </w:style>
  <w:style w:type="paragraph" w:styleId="ac">
    <w:name w:val="Normal (Web)"/>
    <w:basedOn w:val="a"/>
    <w:unhideWhenUsed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">
    <w:name w:val="reader-word-layer"/>
    <w:basedOn w:val="a"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pecial">
    <w:name w:val="special"/>
    <w:basedOn w:val="a"/>
    <w:rsid w:val="00FA0ED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A0E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762249"/>
    <w:pPr>
      <w:widowControl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0ED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link w:val="4Char"/>
    <w:uiPriority w:val="9"/>
    <w:qFormat/>
    <w:rsid w:val="001D37A2"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70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7F7044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F70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7F7044"/>
    <w:rPr>
      <w:kern w:val="2"/>
      <w:sz w:val="18"/>
      <w:szCs w:val="18"/>
    </w:rPr>
  </w:style>
  <w:style w:type="character" w:styleId="a5">
    <w:name w:val="Hyperlink"/>
    <w:unhideWhenUsed/>
    <w:rsid w:val="00762249"/>
    <w:rPr>
      <w:color w:val="35A1D4"/>
      <w:u w:val="single"/>
    </w:rPr>
  </w:style>
  <w:style w:type="character" w:customStyle="1" w:styleId="2Char">
    <w:name w:val="标题 2 Char"/>
    <w:link w:val="2"/>
    <w:uiPriority w:val="9"/>
    <w:rsid w:val="00762249"/>
    <w:rPr>
      <w:rFonts w:ascii="宋体" w:hAnsi="宋体" w:cs="宋体"/>
      <w:b/>
      <w:bCs/>
      <w:sz w:val="36"/>
      <w:szCs w:val="36"/>
    </w:rPr>
  </w:style>
  <w:style w:type="table" w:styleId="a6">
    <w:name w:val="Table Grid"/>
    <w:basedOn w:val="a1"/>
    <w:uiPriority w:val="59"/>
    <w:rsid w:val="007622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7">
    <w:name w:val="Strong"/>
    <w:uiPriority w:val="22"/>
    <w:qFormat/>
    <w:rsid w:val="00762249"/>
    <w:rPr>
      <w:b/>
      <w:bCs/>
    </w:rPr>
  </w:style>
  <w:style w:type="paragraph" w:styleId="a8">
    <w:name w:val="List Paragraph"/>
    <w:basedOn w:val="a"/>
    <w:uiPriority w:val="34"/>
    <w:qFormat/>
    <w:rsid w:val="00762249"/>
    <w:pPr>
      <w:ind w:firstLineChars="200" w:firstLine="420"/>
    </w:pPr>
  </w:style>
  <w:style w:type="paragraph" w:styleId="a9">
    <w:name w:val="Subtitle"/>
    <w:basedOn w:val="a"/>
    <w:next w:val="a"/>
    <w:link w:val="Char1"/>
    <w:uiPriority w:val="11"/>
    <w:qFormat/>
    <w:rsid w:val="0076224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1">
    <w:name w:val="副标题 Char"/>
    <w:link w:val="a9"/>
    <w:uiPriority w:val="11"/>
    <w:rsid w:val="00762249"/>
    <w:rPr>
      <w:rFonts w:ascii="Cambria" w:hAnsi="Cambria"/>
      <w:b/>
      <w:bCs/>
      <w:kern w:val="28"/>
      <w:sz w:val="32"/>
      <w:szCs w:val="32"/>
    </w:rPr>
  </w:style>
  <w:style w:type="character" w:customStyle="1" w:styleId="keyword">
    <w:name w:val="keyword"/>
    <w:rsid w:val="00762249"/>
  </w:style>
  <w:style w:type="character" w:customStyle="1" w:styleId="pronounce-top">
    <w:name w:val="pronounce-top"/>
    <w:rsid w:val="00762249"/>
  </w:style>
  <w:style w:type="character" w:customStyle="1" w:styleId="phonetic">
    <w:name w:val="phonetic"/>
    <w:rsid w:val="00762249"/>
  </w:style>
  <w:style w:type="character" w:customStyle="1" w:styleId="def">
    <w:name w:val="def"/>
    <w:rsid w:val="00762249"/>
  </w:style>
  <w:style w:type="paragraph" w:styleId="aa">
    <w:name w:val="Balloon Text"/>
    <w:basedOn w:val="a"/>
    <w:link w:val="Char2"/>
    <w:uiPriority w:val="99"/>
    <w:semiHidden/>
    <w:unhideWhenUsed/>
    <w:rsid w:val="00762249"/>
    <w:rPr>
      <w:sz w:val="18"/>
      <w:szCs w:val="18"/>
    </w:rPr>
  </w:style>
  <w:style w:type="character" w:customStyle="1" w:styleId="Char2">
    <w:name w:val="批注框文本 Char"/>
    <w:link w:val="aa"/>
    <w:uiPriority w:val="99"/>
    <w:semiHidden/>
    <w:rsid w:val="00762249"/>
    <w:rPr>
      <w:kern w:val="2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76224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Char">
    <w:name w:val="HTML 预设格式 Char"/>
    <w:link w:val="HTML"/>
    <w:uiPriority w:val="99"/>
    <w:rsid w:val="00762249"/>
    <w:rPr>
      <w:rFonts w:ascii="宋体" w:hAnsi="宋体" w:cs="宋体"/>
      <w:sz w:val="24"/>
      <w:szCs w:val="24"/>
    </w:rPr>
  </w:style>
  <w:style w:type="table" w:styleId="-6">
    <w:name w:val="Light Grid Accent 6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-3">
    <w:name w:val="Light Grid Accent 3"/>
    <w:basedOn w:val="a1"/>
    <w:uiPriority w:val="62"/>
    <w:rsid w:val="00557E03"/>
    <w:rPr>
      <w:kern w:val="2"/>
      <w:sz w:val="21"/>
      <w:szCs w:val="22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宋体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宋体" w:hAnsi="Cambria" w:cs="Times New Roman"/>
        <w:b/>
        <w:bCs/>
      </w:rPr>
    </w:tblStylePr>
    <w:tblStylePr w:type="lastCol">
      <w:rPr>
        <w:rFonts w:ascii="Cambria" w:eastAsia="宋体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a"/>
    <w:rsid w:val="004348DF"/>
    <w:pPr>
      <w:widowControl/>
      <w:spacing w:line="300" w:lineRule="auto"/>
      <w:ind w:firstLineChars="200" w:firstLine="200"/>
    </w:pPr>
    <w:rPr>
      <w:rFonts w:ascii="Verdana" w:hAnsi="Verdana"/>
      <w:kern w:val="0"/>
      <w:szCs w:val="20"/>
      <w:lang w:eastAsia="en-US"/>
    </w:rPr>
  </w:style>
  <w:style w:type="character" w:customStyle="1" w:styleId="apple-converted-space">
    <w:name w:val="apple-converted-space"/>
    <w:rsid w:val="001D37A2"/>
  </w:style>
  <w:style w:type="character" w:customStyle="1" w:styleId="4Char">
    <w:name w:val="标题 4 Char"/>
    <w:basedOn w:val="a0"/>
    <w:link w:val="4"/>
    <w:uiPriority w:val="9"/>
    <w:rsid w:val="001D37A2"/>
    <w:rPr>
      <w:rFonts w:ascii="宋体" w:hAnsi="宋体" w:cs="宋体"/>
      <w:b/>
      <w:bCs/>
      <w:sz w:val="24"/>
      <w:szCs w:val="24"/>
    </w:rPr>
  </w:style>
  <w:style w:type="character" w:customStyle="1" w:styleId="secondary">
    <w:name w:val="secondary"/>
    <w:rsid w:val="001D37A2"/>
  </w:style>
  <w:style w:type="character" w:styleId="ab">
    <w:name w:val="Emphasis"/>
    <w:uiPriority w:val="20"/>
    <w:qFormat/>
    <w:rsid w:val="001D37A2"/>
    <w:rPr>
      <w:i/>
      <w:iCs/>
    </w:rPr>
  </w:style>
  <w:style w:type="character" w:customStyle="1" w:styleId="1Char">
    <w:name w:val="标题 1 Char"/>
    <w:basedOn w:val="a0"/>
    <w:link w:val="1"/>
    <w:uiPriority w:val="9"/>
    <w:rsid w:val="00FA0EDA"/>
    <w:rPr>
      <w:b/>
      <w:bCs/>
      <w:kern w:val="44"/>
      <w:sz w:val="44"/>
      <w:szCs w:val="44"/>
    </w:rPr>
  </w:style>
  <w:style w:type="character" w:customStyle="1" w:styleId="3Char">
    <w:name w:val="标题 3 Char"/>
    <w:basedOn w:val="a0"/>
    <w:link w:val="3"/>
    <w:uiPriority w:val="9"/>
    <w:semiHidden/>
    <w:rsid w:val="00FA0EDA"/>
    <w:rPr>
      <w:b/>
      <w:bCs/>
      <w:kern w:val="2"/>
      <w:sz w:val="32"/>
      <w:szCs w:val="32"/>
    </w:rPr>
  </w:style>
  <w:style w:type="paragraph" w:styleId="ac">
    <w:name w:val="Normal (Web)"/>
    <w:basedOn w:val="a"/>
    <w:unhideWhenUsed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reader-word-layer">
    <w:name w:val="reader-word-layer"/>
    <w:basedOn w:val="a"/>
    <w:rsid w:val="00FA0ED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pecial">
    <w:name w:val="special"/>
    <w:basedOn w:val="a"/>
    <w:rsid w:val="00FA0ED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85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C3F84-B4B0-46E0-ACD3-C10E8A8BD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53</Pages>
  <Words>14443</Words>
  <Characters>82327</Characters>
  <Application>Microsoft Office Word</Application>
  <DocSecurity>0</DocSecurity>
  <Lines>686</Lines>
  <Paragraphs>193</Paragraphs>
  <ScaleCrop>false</ScaleCrop>
  <Company/>
  <LinksUpToDate>false</LinksUpToDate>
  <CharactersWithSpaces>96577</CharactersWithSpaces>
  <SharedDoc>false</SharedDoc>
  <HLinks>
    <vt:vector size="18" baseType="variant">
      <vt:variant>
        <vt:i4>458761</vt:i4>
      </vt:variant>
      <vt:variant>
        <vt:i4>6</vt:i4>
      </vt:variant>
      <vt:variant>
        <vt:i4>0</vt:i4>
      </vt:variant>
      <vt:variant>
        <vt:i4>5</vt:i4>
      </vt:variant>
      <vt:variant>
        <vt:lpwstr>http://baike.baidu.com/view/2398.htm</vt:lpwstr>
      </vt:variant>
      <vt:variant>
        <vt:lpwstr/>
      </vt:variant>
      <vt:variant>
        <vt:i4>3604529</vt:i4>
      </vt:variant>
      <vt:variant>
        <vt:i4>3</vt:i4>
      </vt:variant>
      <vt:variant>
        <vt:i4>0</vt:i4>
      </vt:variant>
      <vt:variant>
        <vt:i4>5</vt:i4>
      </vt:variant>
      <vt:variant>
        <vt:lpwstr>http://zhidao.baidu.com/search?word=%E5%87%BA%E5%9B%BD%E7%95%99%E5%AD%A6&amp;fr=qb_search_exp&amp;ie=utf8</vt:lpwstr>
      </vt:variant>
      <vt:variant>
        <vt:lpwstr/>
      </vt:variant>
      <vt:variant>
        <vt:i4>4390938</vt:i4>
      </vt:variant>
      <vt:variant>
        <vt:i4>0</vt:i4>
      </vt:variant>
      <vt:variant>
        <vt:i4>0</vt:i4>
      </vt:variant>
      <vt:variant>
        <vt:i4>5</vt:i4>
      </vt:variant>
      <vt:variant>
        <vt:lpwstr>http://zhidao.baidu.com/search?word=%E8%8B%B1%E8%AF%AD%E7%AD%89%E7%BA%A7%E8%80%83%E8%AF%95&amp;fr=qb_search_exp&amp;ie=utf8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AutoBVT</cp:lastModifiedBy>
  <cp:revision>4</cp:revision>
  <cp:lastPrinted>2018-10-24T11:48:00Z</cp:lastPrinted>
  <dcterms:created xsi:type="dcterms:W3CDTF">2018-10-24T11:48:00Z</dcterms:created>
  <dcterms:modified xsi:type="dcterms:W3CDTF">2020-02-10T07:37:00Z</dcterms:modified>
</cp:coreProperties>
</file>