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38512625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3908E8" w:rsidRDefault="003908E8">
          <w:pPr>
            <w:pStyle w:val="NoSpacing"/>
            <w:rPr>
              <w:sz w:val="2"/>
            </w:rPr>
          </w:pPr>
        </w:p>
        <w:p w:rsidR="003908E8" w:rsidRDefault="003908E8">
          <w:r>
            <w:rPr>
              <w:noProof/>
              <w:lang w:bidi="si-L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908E8" w:rsidRDefault="003908E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STAFF MAnagemenT SYSTEM</w:t>
                                    </w:r>
                                  </w:p>
                                </w:sdtContent>
                              </w:sdt>
                              <w:p w:rsidR="003908E8" w:rsidRDefault="003908E8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USER MANUAL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3908E8" w:rsidRDefault="003908E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908E8" w:rsidRDefault="003908E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STAFF MAnagemenT SYSTEM</w:t>
                              </w:r>
                            </w:p>
                          </w:sdtContent>
                        </w:sdt>
                        <w:p w:rsidR="003908E8" w:rsidRDefault="003908E8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USER MANUAL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3908E8" w:rsidRDefault="003908E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bidi="si-LK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6EA26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si-L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08E8" w:rsidRDefault="003908E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Sri Lanka Institute of Information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3908E8" w:rsidRDefault="003908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Faculty of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3908E8" w:rsidRDefault="003908E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Sri Lanka Institute of Information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3908E8" w:rsidRDefault="003908E8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Faculty of Computing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908E8" w:rsidRDefault="003908E8">
          <w:r>
            <w:br w:type="page"/>
          </w:r>
        </w:p>
      </w:sdtContent>
    </w:sdt>
    <w:p w:rsidR="00CC010C" w:rsidRDefault="00CC010C">
      <w:bookmarkStart w:id="0" w:name="_GoBack"/>
      <w:bookmarkEnd w:id="0"/>
    </w:p>
    <w:sectPr w:rsidR="00CC010C" w:rsidSect="0049368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80"/>
    <w:rsid w:val="003908E8"/>
    <w:rsid w:val="00493680"/>
    <w:rsid w:val="00C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BFE61-47E2-49F2-9D7D-D4EA4833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6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368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5C"/>
    <w:rsid w:val="00437568"/>
    <w:rsid w:val="0076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F9B5EC891A4AE893B4EB314C2BEBA6">
    <w:name w:val="C8F9B5EC891A4AE893B4EB314C2BEBA6"/>
    <w:rsid w:val="00764D5C"/>
  </w:style>
  <w:style w:type="paragraph" w:customStyle="1" w:styleId="AFBA3E7F89604CFC859482EF181D471E">
    <w:name w:val="AFBA3E7F89604CFC859482EF181D471E"/>
    <w:rsid w:val="00764D5C"/>
  </w:style>
  <w:style w:type="paragraph" w:customStyle="1" w:styleId="5000239B4B7E4ADFACED68DBC22E57AC">
    <w:name w:val="5000239B4B7E4ADFACED68DBC22E57AC"/>
    <w:rsid w:val="00764D5C"/>
  </w:style>
  <w:style w:type="paragraph" w:customStyle="1" w:styleId="BB180DC67B234538B2AC4E3CC9CA41BE">
    <w:name w:val="BB180DC67B234538B2AC4E3CC9CA41BE"/>
    <w:rsid w:val="00764D5C"/>
  </w:style>
  <w:style w:type="paragraph" w:customStyle="1" w:styleId="403F6DE67506461CB5FE9104CF24A2CE">
    <w:name w:val="403F6DE67506461CB5FE9104CF24A2CE"/>
    <w:rsid w:val="00764D5C"/>
  </w:style>
  <w:style w:type="paragraph" w:customStyle="1" w:styleId="A7D94DE391D1456A92C9FEF4FC1F5677">
    <w:name w:val="A7D94DE391D1456A92C9FEF4FC1F5677"/>
    <w:rsid w:val="00764D5C"/>
  </w:style>
  <w:style w:type="paragraph" w:customStyle="1" w:styleId="D9768F0FFF9148FDAF20BD9CC750C39C">
    <w:name w:val="D9768F0FFF9148FDAF20BD9CC750C39C"/>
    <w:rsid w:val="00764D5C"/>
  </w:style>
  <w:style w:type="paragraph" w:customStyle="1" w:styleId="62EA302CF8C64046BF9D52F638643A7D">
    <w:name w:val="62EA302CF8C64046BF9D52F638643A7D"/>
    <w:rsid w:val="00764D5C"/>
  </w:style>
  <w:style w:type="paragraph" w:customStyle="1" w:styleId="D7F62EBD5E0149319B3976F5A1CC95E8">
    <w:name w:val="D7F62EBD5E0149319B3976F5A1CC95E8"/>
    <w:rsid w:val="00764D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MAnagemenT SYSTEM</dc:title>
  <dc:subject>USER MANUAL</dc:subject>
  <dc:creator>madusha mendis</dc:creator>
  <cp:keywords/>
  <dc:description/>
  <cp:lastModifiedBy>madusha mendis</cp:lastModifiedBy>
  <cp:revision>1</cp:revision>
  <dcterms:created xsi:type="dcterms:W3CDTF">2014-10-20T14:45:00Z</dcterms:created>
  <dcterms:modified xsi:type="dcterms:W3CDTF">2014-10-20T15:00:00Z</dcterms:modified>
  <cp:category>Faculty of Computing</cp:category>
</cp:coreProperties>
</file>