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Abdellah El</w:t>
            </w:r>
            <w:r>
              <w:rPr>
                <w:noProof/>
              </w:rPr>
              <w:t xml:space="preserve">Bilali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Algonquin College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Enterprise Business Platforms</w:t>
            </w:r>
          </w:p>
        </w:tc>
      </w:tr>
      <w:tr w:rsidTr="00F85913">
        <w:trPr>
          <w:trHeight w:val="198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fldChar w:fldCharType="begin"/>
            </w:r>
            <w:r>
              <w:instrText xml:space="preserve"> MERGEBARCODE  Id  CODE39\* MERGEFORMAT </w:instrText>
            </w:r>
            <w:r>
              <w:fldChar w:fldCharType="separate"/>
            </w:r>
            <w:r>
              <w:rPr>
                <w:noProof/>
              </w:rPr>
              <w:t xml:space="preserve">«Id»</w:t>
            </w:r>
            <w:r>
              <w:fldChar w:fldCharType="end"/>
            </w:r>
          </w:p>
        </w:tc>
      </w:tr>
      <w:tr w:rsidTr="00F85913">
        <w:trPr>
          <w:trHeight w:val="436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8B2B57">
                    <w:rPr/>
                    <w:t xml:space="preserve">Abdellah El</w:t>
                  </w:r>
                  <w:r w:rsidR="008B2B57">
                    <w:rPr/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Abdellah El</w:t>
                        </w:r>
                        <w:r>
                          <w:rPr>
                            <w:noProof/>
                          </w:rPr>
                          <w:t xml:space="preserve">Bilali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Algonquin College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Enterprise Business Platforms</w:t>
                        </w:r>
                      </w:p>
                    </w:tc>
                  </w:tr>
                  <w:tr w:rsidTr="00F85913">
                    <w:trPr>
                      <w:trHeight w:val="198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instrText xml:space="preserve"> MERGEBARCODE  Id  CODE39\*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«Id»</w: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>
                  <w:pPr>
                    <w:jc w:val="center"/>
                    <w:rPr/>
                  </w:pPr>
                  <w:r>
                    <w:t xml:space="preserve">*</w:t>
                  </w:r>
                  <w:r>
                    <w:rPr>
                      <w:noProof/>
                    </w:rPr>
                    <w:t xml:space="preserve">931854203</w:t>
                  </w:r>
                  <w:r>
                    <w:t xml:space="preserve">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Abdellah El</w:t>
                  </w:r>
                  <w:r>
                    <w:rPr>
                      <w:noProof/>
                    </w:rPr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Abdellah El</w:t>
                  </w:r>
                  <w:r>
                    <w:rPr>
                      <w:noProof/>
                    </w:rPr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Abdellah El</w:t>
                  </w:r>
                  <w:r>
                    <w:rPr>
                      <w:noProof/>
                    </w:rPr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Abdellah El</w:t>
                  </w:r>
                  <w:r>
                    <w:rPr>
                      <w:noProof/>
                    </w:rPr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Abdellah El</w:t>
                  </w:r>
                  <w:r>
                    <w:rPr>
                      <w:noProof/>
                    </w:rPr>
                    <w:t xml:space="preserve">Bilali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Algonquin College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Enterprise Business Platforms</w:t>
                  </w:r>
                </w:p>
              </w:tc>
            </w:tr>
            <w:tr w:rsidTr="00F85913">
              <w:trPr>
                <w:trHeight w:val="198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instrText xml:space="preserve"> MERGEBARCODE  Id  CODE39\* MERGEFORMAT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«Id»</w:t>
                  </w:r>
                  <w:r>
                    <w:fldChar w:fldCharType="end"/>
                  </w:r>
                </w:p>
              </w:tc>
            </w:tr>
          </w:tbl>
          <w:p>
            <w:pPr>
              <w:jc w:val="center"/>
              <w:rPr/>
            </w:pPr>
            <w:r>
              <w:t xml:space="preserve">*</w:t>
            </w:r>
            <w:r>
              <w:rPr>
                <w:noProof/>
              </w:rPr>
              <w:t xml:space="preserve">931854203</w:t>
            </w:r>
            <w:r>
              <w:t xml:space="preserve">*</w:t>
            </w:r>
            <w:bookmarkStart w:id="0" w:name="_GoBack"/>
            <w:bookmarkEnd w:id="0"/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1" name="_x0000_s102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5" o:spid="_x0000_s1033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2" name="_x0000_s102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6" o:spid="_x0000_s103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3" name="_x0000_s102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o:spid="_x0000_s1035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4" name="_x0000_s102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o:spid="_x0000_s1036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5" name="_x0000_s102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o:spid="_x0000_s1037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" name="_x0000_s103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0" o:spid="_x0000_s1038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" name="_x0000_s103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1" o:spid="_x0000_s1039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8" name="_x0000_s103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32" o:spid="_x0000_s1040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10</cp:revision>
  <dcterms:created xsi:type="dcterms:W3CDTF">2020-01-31T14:46:00Z</dcterms:created>
  <dcterms:modified xsi:type="dcterms:W3CDTF">2020-01-31T15:15:00Z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26</TotalTime>
  <Pages>1</Pages>
  <Words>344</Words>
  <Characters>1967</Characters>
  <Application>Microsoft Office Word</Application>
  <DocSecurity>0</DocSecurity>
  <Lines>16</Lines>
  <Paragraphs>4</Paragraphs>
  <CharactersWithSpaces>2307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10</cp:revision>
  <dcterms:created xsi:type="dcterms:W3CDTF">2020-01-31T14:46:00Z</dcterms:created>
  <dcterms:modified xsi:type="dcterms:W3CDTF">2020-01-31T15:15:00Z</dcterms:modified>
</cp:coreProperties>
</file>