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1B4786" w:rsidRPr="0062785C" w:rsidRDefault="001B4786" w:rsidP="001B4786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FB4C6E">
        <w:rPr>
          <w:rFonts w:hint="cs"/>
          <w:i/>
          <w:rtl/>
        </w:rPr>
        <w:t>, משכנת</w:t>
      </w:r>
      <w:r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0F55FF" w:rsidRDefault="007150C2" w:rsidP="006529B7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B4C6E" w:rsidRDefault="00FB4C6E" w:rsidP="00DC3B1D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DC3B1D">
        <w:rPr>
          <w:rFonts w:hint="cs"/>
          <w:i/>
          <w:rtl/>
        </w:rPr>
        <w:t>.</w:t>
      </w:r>
    </w:p>
    <w:p w:rsidR="00F538EB" w:rsidRDefault="00F538EB" w:rsidP="005420E6">
      <w:pPr>
        <w:pStyle w:val="a6"/>
        <w:numPr>
          <w:ilvl w:val="0"/>
          <w:numId w:val="2"/>
        </w:numPr>
        <w:rPr>
          <w:rFonts w:hint="cs"/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</w:t>
      </w:r>
      <w:r w:rsidR="005420E6">
        <w:rPr>
          <w:rFonts w:hint="cs"/>
          <w:i/>
          <w:rtl/>
        </w:rPr>
        <w:t xml:space="preserve">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420E6"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20E6"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5420E6">
        <w:rPr>
          <w:rFonts w:hint="cs"/>
          <w:i/>
          <w:rtl/>
        </w:rPr>
        <w:t>.</w:t>
      </w:r>
    </w:p>
    <w:p w:rsidR="005420E6" w:rsidRDefault="005420E6" w:rsidP="005420E6">
      <w:pPr>
        <w:pStyle w:val="a6"/>
        <w:numPr>
          <w:ilvl w:val="0"/>
          <w:numId w:val="2"/>
        </w:numPr>
        <w:rPr>
          <w:rFonts w:hint="cs"/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ש-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420E6" w:rsidRPr="00FC5EC3" w:rsidRDefault="005420E6" w:rsidP="00FC5EC3">
      <w:pPr>
        <w:tabs>
          <w:tab w:val="left" w:pos="7001"/>
        </w:tabs>
        <w:rPr>
          <w:rFonts w:cs="Times New Roman" w:hint="cs"/>
          <w:i/>
          <w:rtl/>
        </w:rPr>
      </w:pPr>
      <w:r>
        <w:rPr>
          <w:rFonts w:hint="cs"/>
          <w:i/>
          <w:rtl/>
        </w:rPr>
        <w:t>מקיום שני תנאים אלה</w:t>
      </w:r>
      <w:r w:rsidR="00DC3B1D">
        <w:rPr>
          <w:rFonts w:hint="cs"/>
          <w:i/>
          <w:rtl/>
        </w:rPr>
        <w:t xml:space="preserve"> לפי 2.10 בספר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 w:rsidR="0045182F"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45182F">
        <w:rPr>
          <w:rFonts w:eastAsiaTheme="minorEastAsia" w:hint="cs"/>
          <w:i/>
          <w:rtl/>
        </w:rPr>
        <w:t xml:space="preserve"> ש</w:t>
      </w:r>
      <w:r w:rsidR="00FC5EC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FC5EC3">
        <w:rPr>
          <w:rFonts w:eastAsiaTheme="minorEastAsia" w:hint="cs"/>
          <w:i/>
          <w:rtl/>
        </w:rPr>
        <w:t xml:space="preserve"> בסיס שלה.</w:t>
      </w:r>
    </w:p>
    <w:p w:rsidR="00DC3B1D" w:rsidRDefault="00DC3B1D" w:rsidP="005420E6">
      <w:pPr>
        <w:rPr>
          <w:rFonts w:hint="cs"/>
          <w:i/>
          <w:rtl/>
        </w:rPr>
      </w:pPr>
    </w:p>
    <w:p w:rsidR="00A2072E" w:rsidRPr="005420E6" w:rsidRDefault="00FB4C6E" w:rsidP="00DC3B1D">
      <w:pPr>
        <w:rPr>
          <w:i/>
          <w:rtl/>
        </w:rPr>
      </w:pPr>
      <w:r w:rsidRPr="005420E6">
        <w:rPr>
          <w:rFonts w:hint="cs"/>
          <w:i/>
          <w:rtl/>
        </w:rPr>
        <w:t>נ</w:t>
      </w:r>
      <w:r w:rsidR="00C34539" w:rsidRPr="005420E6">
        <w:rPr>
          <w:rFonts w:hint="cs"/>
          <w:i/>
          <w:rtl/>
        </w:rPr>
        <w:t xml:space="preserve">וכיח כי </w:t>
      </w:r>
      <w:r w:rsidR="00C34539"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C34539"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DC3B1D">
        <w:rPr>
          <w:rFonts w:hint="cs"/>
          <w:i/>
          <w:rtl/>
        </w:rPr>
        <w:t>, משכנת</w:t>
      </w:r>
      <w:r w:rsidR="00C34539"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="00C34539"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B52D8F" w:rsidRDefault="00B52D8F" w:rsidP="003874B9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w:r w:rsidR="003874B9">
        <w:rPr>
          <w:rFonts w:hint="cs"/>
          <w:i/>
          <w:rtl/>
        </w:rPr>
        <w:t xml:space="preserve">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5270C6">
        <w:rPr>
          <w:rFonts w:hint="cs"/>
          <w:i/>
          <w:rtl/>
        </w:rPr>
        <w:t>.</w:t>
      </w:r>
      <w:r w:rsidR="003874B9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C3B1D">
        <w:rPr>
          <w:rFonts w:hint="cs"/>
          <w:rtl/>
        </w:rPr>
        <w:t xml:space="preserve"> נובע כי </w:t>
      </w:r>
      <w:proofErr w:type="spellStart"/>
      <w:r w:rsidR="00DC3B1D">
        <w:rPr>
          <w:rFonts w:hint="cs"/>
          <w:rtl/>
        </w:rPr>
        <w:t>הסינגל</w:t>
      </w:r>
      <w:r>
        <w:rPr>
          <w:rFonts w:hint="cs"/>
          <w:rtl/>
        </w:rPr>
        <w:t>טונים</w:t>
      </w:r>
      <w:proofErr w:type="spellEnd"/>
      <w:r>
        <w:rPr>
          <w:rFonts w:hint="cs"/>
          <w:rtl/>
        </w:rPr>
        <w:t xml:space="preserve">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DC3B1D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</w:t>
      </w:r>
      <w:r w:rsidR="00DC3B1D">
        <w:rPr>
          <w:rFonts w:hint="cs"/>
          <w:rtl/>
        </w:rPr>
        <w:t xml:space="preserve">צפופה </w:t>
      </w:r>
      <w:r w:rsidR="007E274A">
        <w:rPr>
          <w:rFonts w:hint="cs"/>
          <w:rtl/>
        </w:rPr>
        <w:t>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Pr="00DC3B1D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C3B1D"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DC3B1D">
        <w:rPr>
          <w:rFonts w:hint="cs"/>
          <w:rtl/>
        </w:rPr>
        <w:t xml:space="preserve"> של הטופולוגיה</w:t>
      </w:r>
    </w:p>
    <w:p w:rsidR="007E274A" w:rsidRDefault="007E274A" w:rsidP="007E274A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FB4C6E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B4C6E">
        <w:rPr>
          <w:rFonts w:hint="cs"/>
          <w:rtl/>
        </w:rPr>
        <w:t xml:space="preserve"> הינה צפופה.</w:t>
      </w:r>
    </w:p>
    <w:p w:rsidR="00DC3B1D" w:rsidRDefault="00DC3B1D" w:rsidP="00FB4C6E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C8F" w:rsidRDefault="00521C8F" w:rsidP="006D5FE6">
      <w:pPr>
        <w:spacing w:after="0" w:line="240" w:lineRule="auto"/>
      </w:pPr>
      <w:r>
        <w:separator/>
      </w:r>
    </w:p>
  </w:endnote>
  <w:endnote w:type="continuationSeparator" w:id="0">
    <w:p w:rsidR="00521C8F" w:rsidRDefault="00521C8F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C8F" w:rsidRDefault="00521C8F" w:rsidP="006D5FE6">
      <w:pPr>
        <w:spacing w:after="0" w:line="240" w:lineRule="auto"/>
      </w:pPr>
      <w:r>
        <w:separator/>
      </w:r>
    </w:p>
  </w:footnote>
  <w:footnote w:type="continuationSeparator" w:id="0">
    <w:p w:rsidR="00521C8F" w:rsidRDefault="00521C8F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359E2"/>
    <w:rsid w:val="00166081"/>
    <w:rsid w:val="001B0F57"/>
    <w:rsid w:val="001B21A6"/>
    <w:rsid w:val="001B4786"/>
    <w:rsid w:val="001E0D4D"/>
    <w:rsid w:val="001F3007"/>
    <w:rsid w:val="00244141"/>
    <w:rsid w:val="0027256D"/>
    <w:rsid w:val="00287C8E"/>
    <w:rsid w:val="002A37C4"/>
    <w:rsid w:val="002E4303"/>
    <w:rsid w:val="00364251"/>
    <w:rsid w:val="0037624F"/>
    <w:rsid w:val="003874B9"/>
    <w:rsid w:val="004106BC"/>
    <w:rsid w:val="00416B20"/>
    <w:rsid w:val="0045182F"/>
    <w:rsid w:val="00457877"/>
    <w:rsid w:val="00486DA2"/>
    <w:rsid w:val="004F1B33"/>
    <w:rsid w:val="00521C8F"/>
    <w:rsid w:val="005270C6"/>
    <w:rsid w:val="005420E6"/>
    <w:rsid w:val="00552598"/>
    <w:rsid w:val="005572AC"/>
    <w:rsid w:val="00557F1E"/>
    <w:rsid w:val="00584B6F"/>
    <w:rsid w:val="00594ED8"/>
    <w:rsid w:val="005C15B0"/>
    <w:rsid w:val="0060375A"/>
    <w:rsid w:val="00610EFC"/>
    <w:rsid w:val="006529B7"/>
    <w:rsid w:val="006662FA"/>
    <w:rsid w:val="006B01C9"/>
    <w:rsid w:val="006C6F2D"/>
    <w:rsid w:val="006D5FE6"/>
    <w:rsid w:val="00703BAB"/>
    <w:rsid w:val="007150C2"/>
    <w:rsid w:val="0075788B"/>
    <w:rsid w:val="007770B1"/>
    <w:rsid w:val="007852CE"/>
    <w:rsid w:val="007E274A"/>
    <w:rsid w:val="00823D5E"/>
    <w:rsid w:val="00864599"/>
    <w:rsid w:val="008830B4"/>
    <w:rsid w:val="008A0BC7"/>
    <w:rsid w:val="008A133C"/>
    <w:rsid w:val="008F0CD2"/>
    <w:rsid w:val="0094033F"/>
    <w:rsid w:val="009534C0"/>
    <w:rsid w:val="00956AFD"/>
    <w:rsid w:val="00976E1C"/>
    <w:rsid w:val="00982238"/>
    <w:rsid w:val="00991375"/>
    <w:rsid w:val="00A179DC"/>
    <w:rsid w:val="00A2072E"/>
    <w:rsid w:val="00A27B1B"/>
    <w:rsid w:val="00A33C59"/>
    <w:rsid w:val="00A55B9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34539"/>
    <w:rsid w:val="00C43A11"/>
    <w:rsid w:val="00C81A13"/>
    <w:rsid w:val="00C95738"/>
    <w:rsid w:val="00CA5328"/>
    <w:rsid w:val="00CC064C"/>
    <w:rsid w:val="00D10B5A"/>
    <w:rsid w:val="00D35721"/>
    <w:rsid w:val="00D90781"/>
    <w:rsid w:val="00DC1C08"/>
    <w:rsid w:val="00DC3B1D"/>
    <w:rsid w:val="00DD535F"/>
    <w:rsid w:val="00E3351E"/>
    <w:rsid w:val="00E3698B"/>
    <w:rsid w:val="00E41547"/>
    <w:rsid w:val="00E55264"/>
    <w:rsid w:val="00E83C24"/>
    <w:rsid w:val="00F103DE"/>
    <w:rsid w:val="00F538EB"/>
    <w:rsid w:val="00F54946"/>
    <w:rsid w:val="00F562B9"/>
    <w:rsid w:val="00F74C1A"/>
    <w:rsid w:val="00F8376E"/>
    <w:rsid w:val="00FB4C6E"/>
    <w:rsid w:val="00FC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</Pages>
  <Words>224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2017-10-09T05:55:00Z</dcterms:created>
  <dcterms:modified xsi:type="dcterms:W3CDTF">2018-04-24T08:00:00Z</dcterms:modified>
</cp:coreProperties>
</file>