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57193" w14:textId="77777777" w:rsidR="00064A60" w:rsidRDefault="00064A60" w:rsidP="00064A60">
      <w:pPr>
        <w:pStyle w:val="Heading1"/>
      </w:pPr>
      <w:r>
        <w:t>Education</w:t>
      </w:r>
    </w:p>
    <w:p w14:paraId="11B2E6E7" w14:textId="4504DFC9" w:rsidR="00064A60" w:rsidRDefault="00064A60" w:rsidP="00064A60">
      <w:pPr>
        <w:pStyle w:val="BodyText"/>
        <w:rPr>
          <w:b/>
        </w:rPr>
      </w:pPr>
      <w:r>
        <w:rPr>
          <w:b/>
        </w:rPr>
        <w:t>University of Texas at Austin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="00183A1B">
        <w:rPr>
          <w:b/>
        </w:rPr>
        <w:tab/>
        <w:t xml:space="preserve">                 February 2017</w:t>
      </w:r>
    </w:p>
    <w:p w14:paraId="1750DEDF" w14:textId="6C9094DB" w:rsidR="00064A60" w:rsidRPr="00265F52" w:rsidRDefault="00064A60" w:rsidP="00183A1B">
      <w:pPr>
        <w:pStyle w:val="BodyText"/>
        <w:ind w:firstLine="720"/>
      </w:pPr>
      <w:r>
        <w:t xml:space="preserve">Full Stack </w:t>
      </w:r>
      <w:r w:rsidR="00183A1B">
        <w:t>Engineering Professional Development Program</w:t>
      </w:r>
      <w:bookmarkStart w:id="0" w:name="_GoBack"/>
      <w:bookmarkEnd w:id="0"/>
    </w:p>
    <w:p w14:paraId="1482D846" w14:textId="23B40F1F" w:rsidR="00064A60" w:rsidRDefault="004914AC" w:rsidP="00064A60">
      <w:pPr>
        <w:pStyle w:val="Heading2"/>
      </w:pPr>
      <w:sdt>
        <w:sdtPr>
          <w:id w:val="9459748"/>
          <w:placeholder>
            <w:docPart w:val="E5EA31247D71AA43A858B660D7F651F1"/>
          </w:placeholder>
        </w:sdtPr>
        <w:sdtContent>
          <w:r w:rsidR="00064A60">
            <w:t>University of Texas at Austin</w:t>
          </w:r>
        </w:sdtContent>
      </w:sdt>
      <w:r w:rsidR="00064A60">
        <w:tab/>
      </w:r>
      <w:r w:rsidR="00183A1B">
        <w:t>May</w:t>
      </w:r>
      <w:r w:rsidR="00064A60">
        <w:t xml:space="preserve"> 2016</w:t>
      </w:r>
    </w:p>
    <w:p w14:paraId="7AAF9EF0" w14:textId="77777777" w:rsidR="00064A60" w:rsidRDefault="00064A60" w:rsidP="00183A1B">
      <w:pPr>
        <w:pStyle w:val="BodyText"/>
        <w:ind w:firstLine="720"/>
      </w:pPr>
      <w:r>
        <w:t>Bachelor of Science and Arts in Computer Science</w:t>
      </w:r>
    </w:p>
    <w:p w14:paraId="2BDCEB59" w14:textId="3A8F71A0" w:rsidR="00183A1B" w:rsidRPr="004941E9" w:rsidRDefault="00183A1B" w:rsidP="00183A1B">
      <w:pPr>
        <w:pStyle w:val="BodyText"/>
        <w:ind w:firstLine="720"/>
      </w:pPr>
      <w:r>
        <w:t>Information Security Professional Certificate</w:t>
      </w:r>
    </w:p>
    <w:p w14:paraId="15994312" w14:textId="4AE1955E" w:rsidR="008C503B" w:rsidRDefault="00183A1B" w:rsidP="006F2FA9">
      <w:pPr>
        <w:pStyle w:val="Heading1"/>
      </w:pPr>
      <w:r>
        <w:t>Educational</w:t>
      </w:r>
      <w:r w:rsidR="006F2FA9">
        <w:t xml:space="preserve"> </w:t>
      </w:r>
      <w:r w:rsidR="00D1029C">
        <w:t>Experience</w:t>
      </w:r>
    </w:p>
    <w:p w14:paraId="50CFBD0C" w14:textId="38A6F0EE" w:rsidR="008C503B" w:rsidRDefault="004914AC">
      <w:pPr>
        <w:pStyle w:val="Heading2"/>
      </w:pPr>
      <w:sdt>
        <w:sdtPr>
          <w:id w:val="9459744"/>
          <w:placeholder>
            <w:docPart w:val="F9BAB9BA2CE4764FBB90E338EA6AE33B"/>
          </w:placeholder>
        </w:sdtPr>
        <w:sdtContent>
          <w:r w:rsidR="0055150B">
            <w:rPr>
              <w:u w:val="single"/>
            </w:rPr>
            <w:t>Computer Networks</w:t>
          </w:r>
        </w:sdtContent>
      </w:sdt>
      <w:r w:rsidR="000B6375">
        <w:t xml:space="preserve"> </w:t>
      </w:r>
      <w:r w:rsidR="0055150B">
        <w:tab/>
      </w:r>
      <w:r w:rsidR="00B05680">
        <w:t>Fall 2015</w:t>
      </w:r>
    </w:p>
    <w:sdt>
      <w:sdtPr>
        <w:id w:val="9459797"/>
        <w:placeholder>
          <w:docPart w:val="55A34BBA556A9F46ADC03CDE77A728C4"/>
        </w:placeholder>
      </w:sdtPr>
      <w:sdtEndPr>
        <w:rPr>
          <w:b/>
          <w:u w:val="single"/>
        </w:rPr>
      </w:sdtEndPr>
      <w:sdtContent>
        <w:p w14:paraId="4C945E8F" w14:textId="3C3BD5A9" w:rsidR="007D1C05" w:rsidRDefault="004914AC" w:rsidP="007D1C05">
          <w:pPr>
            <w:pStyle w:val="ListBullet"/>
          </w:pPr>
          <w:proofErr w:type="gramStart"/>
          <w:r>
            <w:t xml:space="preserve">Programmed </w:t>
          </w:r>
          <w:r w:rsidR="00C526E8">
            <w:t xml:space="preserve"> request</w:t>
          </w:r>
          <w:proofErr w:type="gramEnd"/>
          <w:r w:rsidR="00C526E8">
            <w:t xml:space="preserve">/responder </w:t>
          </w:r>
          <w:r w:rsidR="00D1029C">
            <w:t>system using</w:t>
          </w:r>
          <w:r w:rsidR="00780052">
            <w:t xml:space="preserve"> the UDP protocol written in C</w:t>
          </w:r>
        </w:p>
        <w:p w14:paraId="72FC6EAF" w14:textId="39697C45" w:rsidR="00C526E8" w:rsidRDefault="00C526E8" w:rsidP="007D1C05">
          <w:pPr>
            <w:pStyle w:val="ListBullet"/>
          </w:pPr>
          <w:r>
            <w:t xml:space="preserve">Designed and </w:t>
          </w:r>
          <w:r w:rsidR="004914AC">
            <w:t>programmed</w:t>
          </w:r>
          <w:r>
            <w:t xml:space="preserve"> </w:t>
          </w:r>
          <w:r w:rsidR="00D1029C">
            <w:t>communication between client/server through</w:t>
          </w:r>
          <w:r>
            <w:t xml:space="preserve"> TCP protocol</w:t>
          </w:r>
          <w:r w:rsidR="00D1029C">
            <w:t xml:space="preserve"> written</w:t>
          </w:r>
          <w:r>
            <w:t xml:space="preserve"> in C</w:t>
          </w:r>
        </w:p>
        <w:p w14:paraId="7775BC50" w14:textId="77777777" w:rsidR="0055150B" w:rsidRDefault="0055150B" w:rsidP="0055150B">
          <w:pPr>
            <w:pStyle w:val="ListBullet"/>
            <w:numPr>
              <w:ilvl w:val="0"/>
              <w:numId w:val="0"/>
            </w:numPr>
            <w:rPr>
              <w:b/>
            </w:rPr>
          </w:pPr>
          <w:r w:rsidRPr="0055150B">
            <w:rPr>
              <w:b/>
              <w:u w:val="single"/>
            </w:rPr>
            <w:t>Network Security</w:t>
          </w:r>
          <w:r>
            <w:rPr>
              <w:u w:val="single"/>
            </w:rPr>
            <w:t xml:space="preserve"> </w:t>
          </w:r>
          <w:r w:rsidRPr="0055150B">
            <w:rPr>
              <w:b/>
            </w:rPr>
            <w:t xml:space="preserve">                                                    </w:t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>
            <w:rPr>
              <w:b/>
            </w:rPr>
            <w:t xml:space="preserve">           Fall 2015</w:t>
          </w:r>
        </w:p>
        <w:p w14:paraId="67F8B2B8" w14:textId="1D4E7566" w:rsidR="008C503B" w:rsidRPr="00E77B88" w:rsidRDefault="0055150B" w:rsidP="004914AC">
          <w:pPr>
            <w:pStyle w:val="ListBullet"/>
          </w:pPr>
          <w:r>
            <w:t>Wrote e</w:t>
          </w:r>
          <w:r w:rsidR="00CA06BB">
            <w:t xml:space="preserve">xploits in C and </w:t>
          </w:r>
          <w:proofErr w:type="spellStart"/>
          <w:r w:rsidR="00CA06BB">
            <w:t>j</w:t>
          </w:r>
          <w:r w:rsidR="00E77B88">
            <w:t>avascript</w:t>
          </w:r>
          <w:proofErr w:type="spellEnd"/>
          <w:r w:rsidR="00E77B88">
            <w:t xml:space="preserve"> to gain root access using </w:t>
          </w:r>
          <w:r>
            <w:t xml:space="preserve">techniques such as buffer overflows, SQL injection, cross site forgery requests and </w:t>
          </w:r>
          <w:r w:rsidR="00E77B88">
            <w:t xml:space="preserve">cross site scripting attacks. </w:t>
          </w:r>
        </w:p>
      </w:sdtContent>
    </w:sdt>
    <w:p w14:paraId="065DCB4D" w14:textId="432E9E8E" w:rsidR="007D1C05" w:rsidRPr="00F96BFF" w:rsidRDefault="00D1029C" w:rsidP="00D1029C">
      <w:pPr>
        <w:pStyle w:val="ListBullet"/>
        <w:numPr>
          <w:ilvl w:val="0"/>
          <w:numId w:val="0"/>
        </w:numPr>
        <w:rPr>
          <w:b/>
          <w:u w:val="single"/>
        </w:rPr>
      </w:pPr>
      <w:r w:rsidRPr="00780052">
        <w:rPr>
          <w:b/>
          <w:u w:val="single"/>
        </w:rPr>
        <w:t xml:space="preserve">Operating Systems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  <w:t xml:space="preserve">                    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6F2FA9">
        <w:rPr>
          <w:b/>
        </w:rPr>
        <w:t xml:space="preserve">      </w:t>
      </w:r>
      <w:r w:rsidR="00B05680">
        <w:rPr>
          <w:b/>
        </w:rPr>
        <w:t>Spring 2015</w:t>
      </w:r>
    </w:p>
    <w:p w14:paraId="574D09DC" w14:textId="77777777" w:rsidR="00D1029C" w:rsidRPr="000B6375" w:rsidRDefault="00D1029C" w:rsidP="00D1029C">
      <w:pPr>
        <w:pStyle w:val="ListBullet"/>
        <w:numPr>
          <w:ilvl w:val="0"/>
          <w:numId w:val="13"/>
        </w:numPr>
        <w:rPr>
          <w:b/>
        </w:rPr>
      </w:pPr>
      <w:r>
        <w:t>Advanced an existing mini shel</w:t>
      </w:r>
      <w:r w:rsidR="000B6375">
        <w:t>l with built-in commands and wrote a simple parser for the command line</w:t>
      </w:r>
    </w:p>
    <w:p w14:paraId="6BB0B498" w14:textId="2EDE09AA" w:rsidR="006F2FA9" w:rsidRPr="00780052" w:rsidRDefault="00F906A5" w:rsidP="00780052">
      <w:pPr>
        <w:pStyle w:val="ListBullet"/>
        <w:numPr>
          <w:ilvl w:val="0"/>
          <w:numId w:val="13"/>
        </w:numPr>
        <w:rPr>
          <w:b/>
        </w:rPr>
      </w:pPr>
      <w:r>
        <w:t xml:space="preserve">Enhanced a toy OS to include </w:t>
      </w:r>
      <w:r w:rsidR="00F96BFF">
        <w:t>capabilities</w:t>
      </w:r>
      <w:r>
        <w:t xml:space="preserve"> virtual memory and file management</w:t>
      </w:r>
      <w:r w:rsidR="00F96BFF">
        <w:t xml:space="preserve"> capabilities</w:t>
      </w:r>
    </w:p>
    <w:p w14:paraId="787F6532" w14:textId="5F736615" w:rsidR="00064A60" w:rsidRDefault="00183A1B" w:rsidP="00064A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Recent Practical Experience</w:t>
      </w:r>
    </w:p>
    <w:p w14:paraId="6C793776" w14:textId="2FAE29D0" w:rsidR="00183A1B" w:rsidRDefault="00183A1B" w:rsidP="00064A60">
      <w:pPr>
        <w:pStyle w:val="BodyText"/>
        <w:rPr>
          <w:szCs w:val="20"/>
        </w:rPr>
      </w:pPr>
      <w:proofErr w:type="spellStart"/>
      <w:proofErr w:type="gramStart"/>
      <w:r w:rsidRPr="009E4472">
        <w:rPr>
          <w:i/>
          <w:sz w:val="28"/>
          <w:szCs w:val="28"/>
        </w:rPr>
        <w:t>remindME</w:t>
      </w:r>
      <w:proofErr w:type="spellEnd"/>
      <w:proofErr w:type="gramEnd"/>
      <w:r>
        <w:rPr>
          <w:sz w:val="28"/>
          <w:szCs w:val="28"/>
        </w:rPr>
        <w:t xml:space="preserve">: </w:t>
      </w:r>
      <w:r>
        <w:rPr>
          <w:szCs w:val="20"/>
        </w:rPr>
        <w:t xml:space="preserve">Full stack lifestyle web application for keeping track of personals such as notes budget goals etc. Used React for frontend, node and express for web server development and </w:t>
      </w:r>
      <w:proofErr w:type="spellStart"/>
      <w:r>
        <w:rPr>
          <w:szCs w:val="20"/>
        </w:rPr>
        <w:t>MongoDB</w:t>
      </w:r>
      <w:proofErr w:type="spellEnd"/>
      <w:r>
        <w:rPr>
          <w:szCs w:val="20"/>
        </w:rPr>
        <w:t xml:space="preserve"> for backend.</w:t>
      </w:r>
    </w:p>
    <w:p w14:paraId="69A68C56" w14:textId="1D2ECADA" w:rsidR="009E4472" w:rsidRDefault="009E4472" w:rsidP="00064A60">
      <w:pPr>
        <w:pStyle w:val="BodyText"/>
        <w:rPr>
          <w:szCs w:val="20"/>
        </w:rPr>
      </w:pPr>
      <w:r w:rsidRPr="009E4472">
        <w:rPr>
          <w:i/>
          <w:sz w:val="28"/>
          <w:szCs w:val="28"/>
        </w:rPr>
        <w:t>USEUM</w:t>
      </w:r>
      <w:r w:rsidRPr="009E4472">
        <w:rPr>
          <w:i/>
          <w:szCs w:val="20"/>
        </w:rPr>
        <w:t>:</w:t>
      </w:r>
      <w:r>
        <w:rPr>
          <w:szCs w:val="20"/>
        </w:rPr>
        <w:t xml:space="preserve"> Full stack web application using Semantic UI, handlebars and </w:t>
      </w:r>
      <w:proofErr w:type="spellStart"/>
      <w:r>
        <w:rPr>
          <w:szCs w:val="20"/>
        </w:rPr>
        <w:t>sequelize</w:t>
      </w:r>
      <w:proofErr w:type="spellEnd"/>
    </w:p>
    <w:p w14:paraId="5E80853E" w14:textId="2728D14F" w:rsidR="004914AC" w:rsidRDefault="004914AC" w:rsidP="00064A60">
      <w:pPr>
        <w:pStyle w:val="BodyText"/>
        <w:rPr>
          <w:szCs w:val="20"/>
        </w:rPr>
      </w:pPr>
      <w:proofErr w:type="spellStart"/>
      <w:proofErr w:type="gramStart"/>
      <w:r w:rsidRPr="009E4472">
        <w:rPr>
          <w:i/>
          <w:sz w:val="28"/>
          <w:szCs w:val="28"/>
        </w:rPr>
        <w:t>fireWaterEarth</w:t>
      </w:r>
      <w:proofErr w:type="spellEnd"/>
      <w:proofErr w:type="gramEnd"/>
      <w:r>
        <w:rPr>
          <w:szCs w:val="20"/>
        </w:rPr>
        <w:t xml:space="preserve">: Full stack game application built with HTML CSS </w:t>
      </w:r>
      <w:proofErr w:type="spellStart"/>
      <w:r>
        <w:rPr>
          <w:szCs w:val="20"/>
        </w:rPr>
        <w:t>JQuery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BootStrap</w:t>
      </w:r>
      <w:proofErr w:type="spellEnd"/>
      <w:r w:rsidR="009E4472">
        <w:rPr>
          <w:szCs w:val="20"/>
        </w:rPr>
        <w:t xml:space="preserve"> and Google’s firebase backend</w:t>
      </w:r>
    </w:p>
    <w:p w14:paraId="1CEBB11C" w14:textId="63F27B72" w:rsidR="00064A60" w:rsidRDefault="009E4472" w:rsidP="00064A60">
      <w:pPr>
        <w:pStyle w:val="BodyText"/>
        <w:rPr>
          <w:szCs w:val="20"/>
        </w:rPr>
      </w:pPr>
      <w:proofErr w:type="spellStart"/>
      <w:proofErr w:type="gramStart"/>
      <w:r w:rsidRPr="009E4472">
        <w:rPr>
          <w:i/>
          <w:sz w:val="28"/>
          <w:szCs w:val="28"/>
        </w:rPr>
        <w:t>reportCard</w:t>
      </w:r>
      <w:proofErr w:type="spellEnd"/>
      <w:proofErr w:type="gramEnd"/>
      <w:r w:rsidRPr="009E4472">
        <w:rPr>
          <w:sz w:val="28"/>
          <w:szCs w:val="28"/>
        </w:rPr>
        <w:t xml:space="preserve"> </w:t>
      </w:r>
      <w:r>
        <w:rPr>
          <w:szCs w:val="20"/>
        </w:rPr>
        <w:t>:</w:t>
      </w:r>
      <w:r w:rsidR="00064A60">
        <w:rPr>
          <w:szCs w:val="20"/>
        </w:rPr>
        <w:t xml:space="preserve">Python app that notifies if someone is currently in jail or recently been arrested. </w:t>
      </w:r>
      <w:proofErr w:type="gramStart"/>
      <w:r w:rsidR="00064A60">
        <w:rPr>
          <w:szCs w:val="20"/>
        </w:rPr>
        <w:t>Uses for employers and coaches to find problematic employees and/or athletes whom much is invested in.</w:t>
      </w:r>
      <w:proofErr w:type="gramEnd"/>
      <w:r w:rsidR="00064A60">
        <w:rPr>
          <w:szCs w:val="20"/>
        </w:rPr>
        <w:t xml:space="preserve"> Automated via BASH scripts and tied in with the </w:t>
      </w:r>
      <w:proofErr w:type="spellStart"/>
      <w:r w:rsidR="00064A60">
        <w:rPr>
          <w:szCs w:val="20"/>
        </w:rPr>
        <w:t>Twilio</w:t>
      </w:r>
      <w:proofErr w:type="spellEnd"/>
      <w:r w:rsidR="00064A60">
        <w:rPr>
          <w:szCs w:val="20"/>
        </w:rPr>
        <w:t xml:space="preserve"> API to notify users via text messages.</w:t>
      </w:r>
      <w:r w:rsidR="00A94DEF">
        <w:rPr>
          <w:szCs w:val="20"/>
        </w:rPr>
        <w:t xml:space="preserve"> Working on GUI interface.</w:t>
      </w:r>
    </w:p>
    <w:p w14:paraId="39284B51" w14:textId="6876A3A5" w:rsidR="00064A60" w:rsidRDefault="009E4472" w:rsidP="00064A60">
      <w:pPr>
        <w:pStyle w:val="BodyText"/>
        <w:rPr>
          <w:szCs w:val="20"/>
        </w:rPr>
      </w:pPr>
      <w:proofErr w:type="spellStart"/>
      <w:proofErr w:type="gramStart"/>
      <w:r w:rsidRPr="009E4472">
        <w:rPr>
          <w:i/>
          <w:sz w:val="28"/>
          <w:szCs w:val="28"/>
        </w:rPr>
        <w:t>uTexas</w:t>
      </w:r>
      <w:proofErr w:type="spellEnd"/>
      <w:proofErr w:type="gramEnd"/>
      <w:r w:rsidRPr="009E4472">
        <w:rPr>
          <w:i/>
          <w:sz w:val="28"/>
          <w:szCs w:val="28"/>
        </w:rPr>
        <w:t xml:space="preserve"> Events</w:t>
      </w:r>
      <w:r>
        <w:rPr>
          <w:szCs w:val="20"/>
        </w:rPr>
        <w:t xml:space="preserve">: </w:t>
      </w:r>
      <w:proofErr w:type="spellStart"/>
      <w:r w:rsidR="00064A60">
        <w:rPr>
          <w:szCs w:val="20"/>
        </w:rPr>
        <w:t>iOS</w:t>
      </w:r>
      <w:proofErr w:type="spellEnd"/>
      <w:r w:rsidR="00064A60">
        <w:rPr>
          <w:szCs w:val="20"/>
        </w:rPr>
        <w:t xml:space="preserve"> app </w:t>
      </w:r>
      <w:r>
        <w:rPr>
          <w:szCs w:val="20"/>
        </w:rPr>
        <w:t xml:space="preserve">written in swift 2 </w:t>
      </w:r>
      <w:r w:rsidR="00064A60">
        <w:rPr>
          <w:szCs w:val="20"/>
        </w:rPr>
        <w:t xml:space="preserve">allowing UT students to find rsvp and share events using </w:t>
      </w:r>
      <w:proofErr w:type="spellStart"/>
      <w:r w:rsidR="00064A60">
        <w:rPr>
          <w:szCs w:val="20"/>
        </w:rPr>
        <w:t>CoreData</w:t>
      </w:r>
      <w:proofErr w:type="spellEnd"/>
      <w:r w:rsidR="00064A60">
        <w:rPr>
          <w:szCs w:val="20"/>
        </w:rPr>
        <w:t xml:space="preserve"> in other colleges in the University</w:t>
      </w:r>
    </w:p>
    <w:p w14:paraId="58B2A3CD" w14:textId="39DBC48F" w:rsidR="00064A60" w:rsidRPr="00064A60" w:rsidRDefault="00183A1B" w:rsidP="00064A60">
      <w:pPr>
        <w:pStyle w:val="BodyText"/>
        <w:rPr>
          <w:szCs w:val="20"/>
        </w:rPr>
      </w:pPr>
      <w:proofErr w:type="gramStart"/>
      <w:r>
        <w:rPr>
          <w:szCs w:val="20"/>
        </w:rPr>
        <w:t>languages</w:t>
      </w:r>
      <w:proofErr w:type="gramEnd"/>
      <w:r>
        <w:rPr>
          <w:szCs w:val="20"/>
        </w:rPr>
        <w:t>: C Java(script as well) Swift Python React React-Native</w:t>
      </w:r>
      <w:r w:rsidR="00CC0826">
        <w:rPr>
          <w:szCs w:val="20"/>
        </w:rPr>
        <w:t xml:space="preserve"> </w:t>
      </w:r>
      <w:proofErr w:type="spellStart"/>
      <w:r w:rsidR="00CC0826">
        <w:rPr>
          <w:szCs w:val="20"/>
        </w:rPr>
        <w:t>MongoDB</w:t>
      </w:r>
      <w:proofErr w:type="spellEnd"/>
      <w:r w:rsidR="00CC0826">
        <w:rPr>
          <w:szCs w:val="20"/>
        </w:rPr>
        <w:t xml:space="preserve"> MySQL </w:t>
      </w:r>
    </w:p>
    <w:sectPr w:rsidR="00064A60" w:rsidRPr="00064A60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E4D57" w14:textId="77777777" w:rsidR="009E4472" w:rsidRDefault="009E4472">
      <w:pPr>
        <w:spacing w:line="240" w:lineRule="auto"/>
      </w:pPr>
      <w:r>
        <w:separator/>
      </w:r>
    </w:p>
  </w:endnote>
  <w:endnote w:type="continuationSeparator" w:id="0">
    <w:p w14:paraId="7A5D3CBA" w14:textId="77777777" w:rsidR="009E4472" w:rsidRDefault="009E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23E2B" w14:textId="77777777" w:rsidR="009E4472" w:rsidRDefault="009E4472">
      <w:pPr>
        <w:spacing w:line="240" w:lineRule="auto"/>
      </w:pPr>
      <w:r>
        <w:separator/>
      </w:r>
    </w:p>
  </w:footnote>
  <w:footnote w:type="continuationSeparator" w:id="0">
    <w:p w14:paraId="3D8E641D" w14:textId="77777777" w:rsidR="009E4472" w:rsidRDefault="009E4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0B89D" w14:textId="77777777" w:rsidR="009E4472" w:rsidRDefault="009E4472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0491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30490" w14:textId="1868E8FC" w:rsidR="009E4472" w:rsidRDefault="009E4472">
    <w:pPr>
      <w:pStyle w:val="Title"/>
    </w:pPr>
    <w:r>
      <w:t xml:space="preserve">Justin S. </w:t>
    </w:r>
    <w:proofErr w:type="spellStart"/>
    <w:r>
      <w:t>Baiko</w:t>
    </w:r>
    <w:proofErr w:type="spellEnd"/>
  </w:p>
  <w:p w14:paraId="2A8FBA54" w14:textId="456616A4" w:rsidR="009E4472" w:rsidRDefault="009E4472">
    <w:pPr>
      <w:pStyle w:val="ContactDetails"/>
    </w:pPr>
    <w:proofErr w:type="spellStart"/>
    <w:proofErr w:type="gramStart"/>
    <w:r>
      <w:t>github</w:t>
    </w:r>
    <w:proofErr w:type="spellEnd"/>
    <w:proofErr w:type="gramEnd"/>
    <w:r>
      <w:t>: http://www.github.com/yaboybakes</w:t>
    </w:r>
    <w:r>
      <w:br/>
      <w:t xml:space="preserve">Phone: 512.657.7011   E-Mail: baiko@protonmail.com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315579"/>
    <w:multiLevelType w:val="hybridMultilevel"/>
    <w:tmpl w:val="D548E336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9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86" w:hanging="360"/>
      </w:pPr>
      <w:rPr>
        <w:rFonts w:ascii="Wingdings" w:hAnsi="Wingdings" w:hint="default"/>
      </w:rPr>
    </w:lvl>
  </w:abstractNum>
  <w:abstractNum w:abstractNumId="1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64BEF"/>
    <w:multiLevelType w:val="hybridMultilevel"/>
    <w:tmpl w:val="8C46BE7A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661D3"/>
    <w:multiLevelType w:val="hybridMultilevel"/>
    <w:tmpl w:val="9C585268"/>
    <w:lvl w:ilvl="0" w:tplc="6DD05F40">
      <w:start w:val="800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61C07"/>
    <w:multiLevelType w:val="hybridMultilevel"/>
    <w:tmpl w:val="5F989E58"/>
    <w:lvl w:ilvl="0" w:tplc="2D50DC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D1C05"/>
    <w:rsid w:val="00064A60"/>
    <w:rsid w:val="000B6375"/>
    <w:rsid w:val="000E4702"/>
    <w:rsid w:val="000F7135"/>
    <w:rsid w:val="00146310"/>
    <w:rsid w:val="00183A1B"/>
    <w:rsid w:val="001A3DF0"/>
    <w:rsid w:val="001D3DFC"/>
    <w:rsid w:val="00220480"/>
    <w:rsid w:val="00265F52"/>
    <w:rsid w:val="00352357"/>
    <w:rsid w:val="00361852"/>
    <w:rsid w:val="00394843"/>
    <w:rsid w:val="004914AC"/>
    <w:rsid w:val="004941E9"/>
    <w:rsid w:val="004A75AC"/>
    <w:rsid w:val="0055150B"/>
    <w:rsid w:val="00560D7E"/>
    <w:rsid w:val="00635811"/>
    <w:rsid w:val="006F2FA9"/>
    <w:rsid w:val="00704919"/>
    <w:rsid w:val="00780052"/>
    <w:rsid w:val="007D1C05"/>
    <w:rsid w:val="008C503B"/>
    <w:rsid w:val="008E0DDF"/>
    <w:rsid w:val="009448D8"/>
    <w:rsid w:val="00995EAB"/>
    <w:rsid w:val="009E4472"/>
    <w:rsid w:val="00A94DEF"/>
    <w:rsid w:val="00B05680"/>
    <w:rsid w:val="00B951FB"/>
    <w:rsid w:val="00BE4B14"/>
    <w:rsid w:val="00C526E8"/>
    <w:rsid w:val="00C53783"/>
    <w:rsid w:val="00CA06BB"/>
    <w:rsid w:val="00CC0826"/>
    <w:rsid w:val="00CF33E4"/>
    <w:rsid w:val="00D1029C"/>
    <w:rsid w:val="00E77B88"/>
    <w:rsid w:val="00F906A5"/>
    <w:rsid w:val="00F96BFF"/>
    <w:rsid w:val="00FA7A10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8A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BAB9BA2CE4764FBB90E338EA6A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4FAF-7E5C-F34F-8B23-0BF56404C363}"/>
      </w:docPartPr>
      <w:docPartBody>
        <w:p w:rsidR="00664104" w:rsidRDefault="00664104">
          <w:pPr>
            <w:pStyle w:val="F9BAB9BA2CE4764FBB90E338EA6AE33B"/>
          </w:pPr>
          <w:r>
            <w:t>Lorem ipsum dolor</w:t>
          </w:r>
        </w:p>
      </w:docPartBody>
    </w:docPart>
    <w:docPart>
      <w:docPartPr>
        <w:name w:val="55A34BBA556A9F46ADC03CDE77A72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9778-2FE4-7F4D-9DE9-0DC0653306B5}"/>
      </w:docPartPr>
      <w:docPartBody>
        <w:p w:rsidR="00664104" w:rsidRDefault="006641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64104" w:rsidRDefault="006641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664104" w:rsidRDefault="00664104">
          <w:pPr>
            <w:pStyle w:val="55A34BBA556A9F46ADC03CDE77A728C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5EA31247D71AA43A858B660D7F6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C19D-B655-2241-949C-E98F786B8635}"/>
      </w:docPartPr>
      <w:docPartBody>
        <w:p w:rsidR="00A85789" w:rsidRDefault="009704BA" w:rsidP="009704BA">
          <w:pPr>
            <w:pStyle w:val="E5EA31247D71AA43A858B660D7F651F1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04"/>
    <w:rsid w:val="000F604F"/>
    <w:rsid w:val="00216B8A"/>
    <w:rsid w:val="003D5385"/>
    <w:rsid w:val="00664104"/>
    <w:rsid w:val="009704BA"/>
    <w:rsid w:val="00A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0</TotalTime>
  <Pages>2</Pages>
  <Words>298</Words>
  <Characters>1704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1999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</cp:revision>
  <cp:lastPrinted>2017-02-14T16:35:00Z</cp:lastPrinted>
  <dcterms:created xsi:type="dcterms:W3CDTF">2017-02-14T16:48:00Z</dcterms:created>
  <dcterms:modified xsi:type="dcterms:W3CDTF">2017-02-14T16:48:00Z</dcterms:modified>
  <cp:category/>
</cp:coreProperties>
</file>