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07" w:rsidRPr="00BC3A07" w:rsidRDefault="00BC3A07" w:rsidP="00BC3A0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1.1</w:t>
      </w:r>
      <w:r w:rsidR="00445B4B" w:rsidRPr="00445B4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获取报表查询中告警记录表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C3A07" w:rsidRPr="00A45EE0" w:rsidRDefault="00E42E91" w:rsidP="00445B4B">
            <w:pPr>
              <w:widowControl/>
              <w:jc w:val="left"/>
              <w:rPr>
                <w:color w:val="0000FF"/>
                <w:u w:val="single"/>
              </w:rPr>
            </w:pPr>
            <w:r w:rsidRPr="00E42E91">
              <w:rPr>
                <w:color w:val="0000FF"/>
                <w:u w:val="single"/>
              </w:rPr>
              <w:t>http://127.0.0.1:60008/LogService/GetReportAlarmRecord</w:t>
            </w:r>
          </w:p>
        </w:tc>
      </w:tr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C3A07" w:rsidRDefault="00BC3A07" w:rsidP="009303C5">
            <w:r>
              <w:t>Post</w:t>
            </w:r>
          </w:p>
        </w:tc>
      </w:tr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C3A07" w:rsidRPr="002755F5" w:rsidRDefault="00E42E91" w:rsidP="00E42E91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42E91">
              <w:rPr>
                <w:rFonts w:ascii="Consolas" w:eastAsia="宋体" w:hAnsi="Consolas" w:cs="Consolas"/>
                <w:kern w:val="0"/>
                <w:szCs w:val="24"/>
              </w:rPr>
              <w:t>{"sc":{"systemId":100000043}}</w:t>
            </w:r>
          </w:p>
        </w:tc>
      </w:tr>
      <w:tr w:rsidR="00BC3A07" w:rsidTr="009303C5">
        <w:tc>
          <w:tcPr>
            <w:tcW w:w="1271" w:type="dxa"/>
          </w:tcPr>
          <w:p w:rsidR="00BC3A07" w:rsidRDefault="00BC3A07" w:rsidP="0093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C3A07" w:rsidRPr="00A45EE0" w:rsidRDefault="00E42E91" w:rsidP="00E42E91">
            <w:pPr>
              <w:wordWrap w:val="0"/>
            </w:pPr>
            <w:r>
              <w:t>{</w:t>
            </w:r>
            <w:r>
              <w:rPr>
                <w:rFonts w:hint="eastAsia"/>
              </w:rPr>
              <w:t>"GetReportAlarmRecordResult" : [ [ "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子系统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确认时间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确认人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恢复时间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恢复人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 ], [ "/Date(1523173320000+0800)/", "</w:t>
            </w:r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>", null, "", "</w:t>
            </w:r>
            <w:r>
              <w:rPr>
                <w:rFonts w:hint="eastAsia"/>
              </w:rPr>
              <w:t>紧急告警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系统对象连接异常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适配器连接异常</w:t>
            </w:r>
            <w:r>
              <w:rPr>
                <w:rFonts w:hint="eastAsia"/>
              </w:rPr>
              <w:t xml:space="preserve"> ", "/Date(1531203813000+0800)/", "</w:t>
            </w:r>
            <w:r>
              <w:rPr>
                <w:rFonts w:hint="eastAsia"/>
              </w:rPr>
              <w:t>胡西平</w:t>
            </w:r>
            <w:r>
              <w:rPr>
                <w:rFonts w:hint="eastAsia"/>
              </w:rPr>
              <w:t>", "/Date(1523176385000+0800)/", "", "</w:t>
            </w:r>
            <w:r>
              <w:rPr>
                <w:rFonts w:hint="eastAsia"/>
              </w:rPr>
              <w:t>适配器重连成功</w:t>
            </w:r>
            <w:r>
              <w:rPr>
                <w:rFonts w:hint="eastAsia"/>
              </w:rPr>
              <w:t>a" ]</w:t>
            </w:r>
            <w:r>
              <w:t>}</w:t>
            </w:r>
          </w:p>
        </w:tc>
      </w:tr>
    </w:tbl>
    <w:p w:rsidR="00445B4B" w:rsidRPr="00BC3A07" w:rsidRDefault="00445B4B" w:rsidP="00445B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2</w:t>
      </w:r>
      <w:r w:rsidRPr="00445B4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根据系统Id查询报表类型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45B4B" w:rsidRPr="00A45EE0" w:rsidRDefault="00445B4B" w:rsidP="00361746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361746" w:rsidRPr="00361746">
              <w:rPr>
                <w:color w:val="0000FF"/>
                <w:u w:val="single"/>
              </w:rPr>
              <w:t>GetCfgReportListBySystemCode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45B4B" w:rsidRDefault="00445B4B" w:rsidP="009303C5">
            <w:r>
              <w:t>Post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45B4B" w:rsidRPr="002755F5" w:rsidRDefault="00A55A47" w:rsidP="009303C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A55A47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{"systemId":100000043}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45B4B" w:rsidRPr="00A45EE0" w:rsidRDefault="000E5ED0" w:rsidP="009303C5">
            <w:pPr>
              <w:wordWrap w:val="0"/>
            </w:pPr>
            <w:r w:rsidRPr="000E5ED0">
              <w:rPr>
                <w:rFonts w:hint="eastAsia"/>
              </w:rPr>
              <w:t>{"GetCfgReportListBySystemCodeResult":[["</w:t>
            </w:r>
            <w:r w:rsidRPr="000E5ED0">
              <w:rPr>
                <w:rFonts w:hint="eastAsia"/>
              </w:rPr>
              <w:t>广播终端设备报表</w:t>
            </w:r>
            <w:r w:rsidRPr="000E5ED0">
              <w:rPr>
                <w:rFonts w:hint="eastAsia"/>
              </w:rPr>
              <w:t>","v_stat_dev_200101000","200101000","1"]]}</w:t>
            </w:r>
          </w:p>
        </w:tc>
      </w:tr>
    </w:tbl>
    <w:p w:rsidR="00445B4B" w:rsidRPr="00BC3A07" w:rsidRDefault="00445B4B" w:rsidP="00445B4B"/>
    <w:p w:rsidR="00445B4B" w:rsidRPr="00BC3A07" w:rsidRDefault="00445B4B" w:rsidP="00445B4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1.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3</w:t>
      </w:r>
      <w:r w:rsidR="006358E4" w:rsidRPr="006358E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获取报表查询中运行记录表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445B4B" w:rsidRPr="00A45EE0" w:rsidRDefault="00445B4B" w:rsidP="00361746">
            <w:pPr>
              <w:widowControl/>
              <w:jc w:val="left"/>
              <w:rPr>
                <w:color w:val="0000FF"/>
                <w:u w:val="single"/>
              </w:rPr>
            </w:pPr>
            <w:r w:rsidRPr="00626FDD">
              <w:rPr>
                <w:color w:val="0000FF"/>
                <w:u w:val="single"/>
              </w:rPr>
              <w:t>http://172.29.1.170:60</w:t>
            </w:r>
            <w:r>
              <w:rPr>
                <w:color w:val="0000FF"/>
                <w:u w:val="single"/>
              </w:rPr>
              <w:t>002/PatternService/</w:t>
            </w:r>
            <w:r w:rsidR="00361746" w:rsidRPr="00361746">
              <w:rPr>
                <w:color w:val="0000FF"/>
                <w:u w:val="single"/>
              </w:rPr>
              <w:t>GetOperateRecordReport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445B4B" w:rsidRDefault="00445B4B" w:rsidP="009303C5">
            <w:r>
              <w:t>Post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445B4B" w:rsidRPr="002755F5" w:rsidRDefault="000E0D6B" w:rsidP="009303C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D93842">
              <w:rPr>
                <w:rFonts w:ascii="Consolas" w:eastAsia="宋体" w:hAnsi="Consolas" w:cs="Consolas"/>
                <w:kern w:val="0"/>
                <w:sz w:val="22"/>
                <w:szCs w:val="24"/>
              </w:rPr>
              <w:t>{"sc":{"viewName":"v_stat_dev_200101000","devId":0}}</w:t>
            </w:r>
          </w:p>
        </w:tc>
      </w:tr>
      <w:tr w:rsidR="00445B4B" w:rsidTr="009303C5">
        <w:tc>
          <w:tcPr>
            <w:tcW w:w="1271" w:type="dxa"/>
          </w:tcPr>
          <w:p w:rsidR="00445B4B" w:rsidRDefault="00445B4B" w:rsidP="0093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445B4B" w:rsidRPr="00A45EE0" w:rsidRDefault="0020213F" w:rsidP="0020213F">
            <w:pPr>
              <w:wordWrap w:val="0"/>
            </w:pPr>
            <w:r>
              <w:rPr>
                <w:rFonts w:hint="eastAsia"/>
              </w:rPr>
              <w:t>{"GetOperateRecordReportResult":[["id","stime","dev_id","</w:t>
            </w:r>
            <w:r>
              <w:rPr>
                <w:rFonts w:hint="eastAsia"/>
              </w:rPr>
              <w:t>设备名称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设备运行状态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播放文件</w:t>
            </w:r>
            <w:r>
              <w:rPr>
                <w:rFonts w:hint="eastAsia"/>
              </w:rPr>
              <w:t>"],[569,"\/Date(1538204100000+0800)\/",130001987,"</w:t>
            </w:r>
            <w:r>
              <w:rPr>
                <w:rFonts w:hint="eastAsia"/>
              </w:rPr>
              <w:t>音箱</w:t>
            </w:r>
            <w:r>
              <w:rPr>
                <w:rFonts w:hint="eastAsia"/>
              </w:rPr>
              <w:t>",0,""],[575,"\/Date(1538204100000+0800)\/",130002147,"</w:t>
            </w:r>
            <w:r>
              <w:rPr>
                <w:rFonts w:hint="eastAsia"/>
              </w:rPr>
              <w:t>喇叭</w:t>
            </w:r>
            <w:r>
              <w:rPr>
                <w:rFonts w:hint="eastAsia"/>
              </w:rPr>
              <w:t>1",1,""],[581,"\/Date(1538204100000+0800)\/",130002148,"</w:t>
            </w:r>
            <w:r>
              <w:rPr>
                <w:rFonts w:hint="eastAsia"/>
              </w:rPr>
              <w:t>喇叭</w:t>
            </w:r>
            <w:r>
              <w:rPr>
                <w:rFonts w:hint="eastAsia"/>
              </w:rPr>
              <w:t>2",1,""],[587,"\/Date(1538204100000+0800)\/",130002149,"</w:t>
            </w:r>
            <w:r>
              <w:rPr>
                <w:rFonts w:hint="eastAsia"/>
              </w:rPr>
              <w:t>喇叭</w:t>
            </w:r>
            <w:r>
              <w:rPr>
                <w:rFonts w:hint="eastAsia"/>
              </w:rPr>
              <w:t>4",1,""]</w:t>
            </w:r>
            <w:r w:rsidR="000569EC">
              <w:t>]</w:t>
            </w:r>
            <w:r>
              <w:t>}</w:t>
            </w:r>
            <w:bookmarkStart w:id="0" w:name="_GoBack"/>
            <w:bookmarkEnd w:id="0"/>
          </w:p>
        </w:tc>
      </w:tr>
    </w:tbl>
    <w:p w:rsidR="00445B4B" w:rsidRPr="00BC3A07" w:rsidRDefault="00445B4B" w:rsidP="00445B4B"/>
    <w:p w:rsidR="00B20B63" w:rsidRPr="00BC3A07" w:rsidRDefault="00B20B63"/>
    <w:sectPr w:rsidR="00B20B63" w:rsidRPr="00BC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63"/>
    <w:rsid w:val="000569EC"/>
    <w:rsid w:val="000E0D6B"/>
    <w:rsid w:val="000E5ED0"/>
    <w:rsid w:val="0020213F"/>
    <w:rsid w:val="00361746"/>
    <w:rsid w:val="00445B4B"/>
    <w:rsid w:val="006358E4"/>
    <w:rsid w:val="00A55A47"/>
    <w:rsid w:val="00B20B63"/>
    <w:rsid w:val="00BC3A07"/>
    <w:rsid w:val="00D93842"/>
    <w:rsid w:val="00E4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CF67-D4FF-48F1-B243-ED7202D2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3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24</cp:revision>
  <dcterms:created xsi:type="dcterms:W3CDTF">2019-02-28T02:47:00Z</dcterms:created>
  <dcterms:modified xsi:type="dcterms:W3CDTF">2019-02-28T05:30:00Z</dcterms:modified>
</cp:coreProperties>
</file>