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DA83" w14:textId="75B36A4F" w:rsidR="00550514" w:rsidRDefault="00550514">
      <w:pPr>
        <w:rPr>
          <w:rFonts w:ascii="Algerian" w:hAnsi="Algerian"/>
          <w:sz w:val="36"/>
          <w:szCs w:val="36"/>
        </w:rPr>
      </w:pPr>
      <w:r w:rsidRPr="00550514">
        <w:rPr>
          <w:rFonts w:ascii="Algerian" w:hAnsi="Algerian"/>
          <w:sz w:val="36"/>
          <w:szCs w:val="36"/>
        </w:rPr>
        <w:sym w:font="Symbol" w:char="F0B7"/>
      </w:r>
      <w:r w:rsidRPr="00550514">
        <w:rPr>
          <w:rFonts w:ascii="Algerian" w:hAnsi="Algerian"/>
          <w:sz w:val="36"/>
          <w:szCs w:val="36"/>
        </w:rPr>
        <w:t xml:space="preserve"> Steps</w:t>
      </w:r>
      <w:r w:rsidR="000403BC">
        <w:rPr>
          <w:rFonts w:ascii="Algerian" w:hAnsi="Algerian"/>
          <w:sz w:val="36"/>
          <w:szCs w:val="36"/>
        </w:rPr>
        <w:t xml:space="preserve"> </w:t>
      </w:r>
      <w:r w:rsidRPr="00550514">
        <w:rPr>
          <w:rFonts w:ascii="Algerian" w:hAnsi="Algerian"/>
          <w:sz w:val="36"/>
          <w:szCs w:val="36"/>
        </w:rPr>
        <w:t xml:space="preserve">to create a Django project and individual apps within the project. </w:t>
      </w:r>
    </w:p>
    <w:p w14:paraId="13F78C47" w14:textId="5A60BFD3" w:rsidR="006B4DDE" w:rsidRDefault="006B4DDE" w:rsidP="006B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Setup Virtual Environment </w:t>
      </w:r>
    </w:p>
    <w:p w14:paraId="54C2A078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1) pip install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    -&gt; install</w:t>
      </w:r>
    </w:p>
    <w:p w14:paraId="499310EE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2) python -m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myenv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>"    -&gt; create</w:t>
      </w:r>
    </w:p>
    <w:p w14:paraId="29FD6589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3) cd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myenv</w:t>
      </w:r>
      <w:proofErr w:type="spellEnd"/>
    </w:p>
    <w:p w14:paraId="79243607" w14:textId="792D01E5" w:rsid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4) Scripts\activate</w:t>
      </w:r>
    </w:p>
    <w:p w14:paraId="2784D095" w14:textId="77777777" w:rsid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FCFC77" w14:textId="2200632C" w:rsidR="006B4DDE" w:rsidRPr="006B4DDE" w:rsidRDefault="006B4DDE" w:rsidP="006B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sz w:val="32"/>
          <w:szCs w:val="32"/>
        </w:rPr>
        <w:t>Install and create a Django Project</w:t>
      </w:r>
    </w:p>
    <w:p w14:paraId="4BA1D610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5) pip install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1A9DF988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>"</w:t>
      </w:r>
    </w:p>
    <w:p w14:paraId="72DDD784" w14:textId="397AA874" w:rsid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7) cd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myproject</w:t>
      </w:r>
      <w:proofErr w:type="spellEnd"/>
    </w:p>
    <w:p w14:paraId="2E57AE8A" w14:textId="77777777" w:rsid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D652D" w14:textId="4761FFDF" w:rsidR="006B4DDE" w:rsidRDefault="006B4DDE" w:rsidP="006B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sz w:val="32"/>
          <w:szCs w:val="32"/>
        </w:rPr>
        <w:t>Create apps in the project</w:t>
      </w:r>
    </w:p>
    <w:p w14:paraId="66A96591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>"</w:t>
      </w:r>
    </w:p>
    <w:p w14:paraId="1D280C69" w14:textId="0BAA4FB5" w:rsid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9) python manage.py migrate</w:t>
      </w:r>
    </w:p>
    <w:p w14:paraId="287F21CB" w14:textId="77777777" w:rsid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590B7" w14:textId="77777777" w:rsidR="006B4DDE" w:rsidRPr="006B4DDE" w:rsidRDefault="006B4DDE" w:rsidP="006B4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36BE86" w14:textId="447C940F" w:rsidR="008E5EFB" w:rsidRDefault="00550514">
      <w:pPr>
        <w:rPr>
          <w:rFonts w:ascii="Algerian" w:hAnsi="Algerian"/>
          <w:sz w:val="36"/>
          <w:szCs w:val="36"/>
        </w:rPr>
      </w:pPr>
      <w:r w:rsidRPr="00550514">
        <w:rPr>
          <w:rFonts w:ascii="Algerian" w:hAnsi="Algerian"/>
          <w:sz w:val="36"/>
          <w:szCs w:val="36"/>
        </w:rPr>
        <w:sym w:font="Symbol" w:char="F0B7"/>
      </w:r>
      <w:r w:rsidRPr="00550514">
        <w:rPr>
          <w:rFonts w:ascii="Algerian" w:hAnsi="Algerian"/>
          <w:sz w:val="36"/>
          <w:szCs w:val="36"/>
        </w:rPr>
        <w:t xml:space="preserve"> Understanding the role of manage.py, urls.py, and views.py.</w:t>
      </w:r>
    </w:p>
    <w:p w14:paraId="7FB73E70" w14:textId="77777777" w:rsidR="006B4DDE" w:rsidRPr="006B4DDE" w:rsidRDefault="006B4DDE" w:rsidP="006B4D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4DDE">
        <w:rPr>
          <w:rFonts w:ascii="Times New Roman" w:hAnsi="Times New Roman" w:cs="Times New Roman"/>
          <w:b/>
          <w:bCs/>
          <w:sz w:val="36"/>
          <w:szCs w:val="36"/>
        </w:rPr>
        <w:t>manage.py</w:t>
      </w:r>
    </w:p>
    <w:p w14:paraId="33E356AF" w14:textId="77777777" w:rsidR="006B4DDE" w:rsidRPr="006B4DDE" w:rsidRDefault="006B4DDE" w:rsidP="006B4DD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6B4DDE">
        <w:rPr>
          <w:rFonts w:ascii="Times New Roman" w:hAnsi="Times New Roman" w:cs="Times New Roman"/>
          <w:sz w:val="32"/>
          <w:szCs w:val="32"/>
        </w:rPr>
        <w:t>: manage.py is a command-line utility that lets you interact with your Django project.</w:t>
      </w:r>
    </w:p>
    <w:p w14:paraId="33814520" w14:textId="77777777" w:rsidR="006B4DDE" w:rsidRPr="006B4DDE" w:rsidRDefault="006B4DDE" w:rsidP="006B4DD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6B4DDE">
        <w:rPr>
          <w:rFonts w:ascii="Times New Roman" w:hAnsi="Times New Roman" w:cs="Times New Roman"/>
          <w:sz w:val="32"/>
          <w:szCs w:val="32"/>
        </w:rPr>
        <w:t>: It's a script that provides various commands for managing the Django project. It helps with starting the development server, creating applications, running tests, migrating the database, and more.</w:t>
      </w:r>
    </w:p>
    <w:p w14:paraId="0145B665" w14:textId="77777777" w:rsidR="006B4DDE" w:rsidRPr="006B4DDE" w:rsidRDefault="006B4DDE" w:rsidP="006B4DD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Common Commands</w:t>
      </w:r>
      <w:r w:rsidRPr="006B4DDE">
        <w:rPr>
          <w:rFonts w:ascii="Times New Roman" w:hAnsi="Times New Roman" w:cs="Times New Roman"/>
          <w:sz w:val="32"/>
          <w:szCs w:val="32"/>
        </w:rPr>
        <w:t>:</w:t>
      </w:r>
    </w:p>
    <w:p w14:paraId="6A72E508" w14:textId="77777777" w:rsidR="006B4DDE" w:rsidRPr="006B4DDE" w:rsidRDefault="006B4DDE" w:rsidP="006B4DD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sz w:val="32"/>
          <w:szCs w:val="32"/>
        </w:rPr>
        <w:t xml:space="preserve">python manage.py </w:t>
      </w:r>
      <w:proofErr w:type="spellStart"/>
      <w:r w:rsidRPr="006B4DDE">
        <w:rPr>
          <w:rFonts w:ascii="Times New Roman" w:hAnsi="Times New Roman" w:cs="Times New Roman"/>
          <w:sz w:val="32"/>
          <w:szCs w:val="32"/>
        </w:rPr>
        <w:t>runserver</w:t>
      </w:r>
      <w:proofErr w:type="spellEnd"/>
      <w:r w:rsidRPr="006B4DDE">
        <w:rPr>
          <w:rFonts w:ascii="Times New Roman" w:hAnsi="Times New Roman" w:cs="Times New Roman"/>
          <w:sz w:val="32"/>
          <w:szCs w:val="32"/>
        </w:rPr>
        <w:t>: Starts the development server.</w:t>
      </w:r>
    </w:p>
    <w:p w14:paraId="54C9416B" w14:textId="77777777" w:rsidR="006B4DDE" w:rsidRPr="006B4DDE" w:rsidRDefault="006B4DDE" w:rsidP="006B4DD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sz w:val="32"/>
          <w:szCs w:val="32"/>
        </w:rPr>
        <w:t xml:space="preserve">python manage.py </w:t>
      </w:r>
      <w:proofErr w:type="spellStart"/>
      <w:r w:rsidRPr="006B4DDE">
        <w:rPr>
          <w:rFonts w:ascii="Times New Roman" w:hAnsi="Times New Roman" w:cs="Times New Roman"/>
          <w:sz w:val="32"/>
          <w:szCs w:val="32"/>
        </w:rPr>
        <w:t>startapp</w:t>
      </w:r>
      <w:proofErr w:type="spellEnd"/>
      <w:r w:rsidRPr="006B4DDE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6B4DDE">
        <w:rPr>
          <w:rFonts w:ascii="Times New Roman" w:hAnsi="Times New Roman" w:cs="Times New Roman"/>
          <w:sz w:val="32"/>
          <w:szCs w:val="32"/>
        </w:rPr>
        <w:t>appname</w:t>
      </w:r>
      <w:proofErr w:type="spellEnd"/>
      <w:r w:rsidRPr="006B4DDE">
        <w:rPr>
          <w:rFonts w:ascii="Times New Roman" w:hAnsi="Times New Roman" w:cs="Times New Roman"/>
          <w:sz w:val="32"/>
          <w:szCs w:val="32"/>
        </w:rPr>
        <w:t>&gt;: Creates a new app.</w:t>
      </w:r>
    </w:p>
    <w:p w14:paraId="47DF7F2F" w14:textId="77777777" w:rsidR="006B4DDE" w:rsidRPr="006B4DDE" w:rsidRDefault="006B4DDE" w:rsidP="006B4DD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sz w:val="32"/>
          <w:szCs w:val="32"/>
        </w:rPr>
        <w:lastRenderedPageBreak/>
        <w:t>python manage.py migrate: Applies database migrations.</w:t>
      </w:r>
    </w:p>
    <w:p w14:paraId="641F1BB1" w14:textId="77777777" w:rsidR="006B4DDE" w:rsidRPr="00ED20BE" w:rsidRDefault="006B4DDE" w:rsidP="006B4DD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sz w:val="32"/>
          <w:szCs w:val="32"/>
        </w:rPr>
        <w:t xml:space="preserve">python manage.py </w:t>
      </w:r>
      <w:proofErr w:type="spellStart"/>
      <w:r w:rsidRPr="006B4DDE">
        <w:rPr>
          <w:rFonts w:ascii="Times New Roman" w:hAnsi="Times New Roman" w:cs="Times New Roman"/>
          <w:sz w:val="32"/>
          <w:szCs w:val="32"/>
        </w:rPr>
        <w:t>createsuperuser</w:t>
      </w:r>
      <w:proofErr w:type="spellEnd"/>
      <w:r w:rsidRPr="006B4DDE">
        <w:rPr>
          <w:rFonts w:ascii="Times New Roman" w:hAnsi="Times New Roman" w:cs="Times New Roman"/>
          <w:sz w:val="32"/>
          <w:szCs w:val="32"/>
        </w:rPr>
        <w:t>: Creates an admin user.</w:t>
      </w:r>
    </w:p>
    <w:p w14:paraId="72E216F4" w14:textId="77777777" w:rsidR="00ED20BE" w:rsidRPr="006B4DDE" w:rsidRDefault="00ED20BE" w:rsidP="00ED20BE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18764B8A" w14:textId="77777777" w:rsidR="006B4DDE" w:rsidRPr="006B4DDE" w:rsidRDefault="006B4DDE" w:rsidP="006B4D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4DDE">
        <w:rPr>
          <w:rFonts w:ascii="Times New Roman" w:hAnsi="Times New Roman" w:cs="Times New Roman"/>
          <w:b/>
          <w:bCs/>
          <w:sz w:val="36"/>
          <w:szCs w:val="36"/>
        </w:rPr>
        <w:t>urls.py</w:t>
      </w:r>
    </w:p>
    <w:p w14:paraId="0D3CB8BD" w14:textId="77777777" w:rsidR="006B4DDE" w:rsidRPr="006B4DDE" w:rsidRDefault="006B4DDE" w:rsidP="006B4DD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6B4DDE">
        <w:rPr>
          <w:rFonts w:ascii="Times New Roman" w:hAnsi="Times New Roman" w:cs="Times New Roman"/>
          <w:sz w:val="32"/>
          <w:szCs w:val="32"/>
        </w:rPr>
        <w:t>: urls.py is responsible for routing URLs to the appropriate view functions or classes.</w:t>
      </w:r>
    </w:p>
    <w:p w14:paraId="6D87E8B3" w14:textId="77777777" w:rsidR="006B4DDE" w:rsidRPr="006B4DDE" w:rsidRDefault="006B4DDE" w:rsidP="006B4DD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6B4DDE">
        <w:rPr>
          <w:rFonts w:ascii="Times New Roman" w:hAnsi="Times New Roman" w:cs="Times New Roman"/>
          <w:sz w:val="32"/>
          <w:szCs w:val="32"/>
        </w:rPr>
        <w:t>: Defines URL patterns and maps them to views. This file acts as the "directory" for your web application, determining what users see based on the URL they visit.</w:t>
      </w:r>
    </w:p>
    <w:p w14:paraId="11F70428" w14:textId="77777777" w:rsidR="006B4DDE" w:rsidRPr="006B4DDE" w:rsidRDefault="006B4DDE" w:rsidP="006B4DD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Structure</w:t>
      </w:r>
      <w:r w:rsidRPr="006B4DDE">
        <w:rPr>
          <w:rFonts w:ascii="Times New Roman" w:hAnsi="Times New Roman" w:cs="Times New Roman"/>
          <w:sz w:val="32"/>
          <w:szCs w:val="32"/>
        </w:rPr>
        <w:t xml:space="preserve">: Typically contains a list of </w:t>
      </w:r>
      <w:proofErr w:type="spellStart"/>
      <w:r w:rsidRPr="006B4DDE">
        <w:rPr>
          <w:rFonts w:ascii="Times New Roman" w:hAnsi="Times New Roman" w:cs="Times New Roman"/>
          <w:sz w:val="32"/>
          <w:szCs w:val="32"/>
        </w:rPr>
        <w:t>urlpatterns</w:t>
      </w:r>
      <w:proofErr w:type="spellEnd"/>
      <w:r w:rsidRPr="006B4DDE">
        <w:rPr>
          <w:rFonts w:ascii="Times New Roman" w:hAnsi="Times New Roman" w:cs="Times New Roman"/>
          <w:sz w:val="32"/>
          <w:szCs w:val="32"/>
        </w:rPr>
        <w:t xml:space="preserve"> that map URLs to views.</w:t>
      </w:r>
    </w:p>
    <w:p w14:paraId="4C672003" w14:textId="77777777" w:rsidR="006B4DDE" w:rsidRPr="00ED20BE" w:rsidRDefault="006B4DDE" w:rsidP="00ED2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D20BE">
        <w:rPr>
          <w:rFonts w:ascii="Times New Roman" w:hAnsi="Times New Roman" w:cs="Times New Roman"/>
          <w:sz w:val="32"/>
          <w:szCs w:val="32"/>
        </w:rPr>
        <w:t>python</w:t>
      </w:r>
    </w:p>
    <w:p w14:paraId="2B43F6BF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# Example urls.py</w:t>
      </w:r>
    </w:p>
    <w:p w14:paraId="695DC730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B4DDE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6B4DDE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4DAF796B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B4DDE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6B4DDE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5FD1D6CF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2AB458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4DDE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1555215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4DDE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B4DDE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views.home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>, name='home'),</w:t>
      </w:r>
    </w:p>
    <w:p w14:paraId="513ADFB9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4DDE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B4DDE">
        <w:rPr>
          <w:rFonts w:ascii="Times New Roman" w:hAnsi="Times New Roman" w:cs="Times New Roman"/>
          <w:sz w:val="28"/>
          <w:szCs w:val="28"/>
        </w:rPr>
        <w:t xml:space="preserve">'about/', </w:t>
      </w:r>
      <w:proofErr w:type="spellStart"/>
      <w:r w:rsidRPr="006B4DDE">
        <w:rPr>
          <w:rFonts w:ascii="Times New Roman" w:hAnsi="Times New Roman" w:cs="Times New Roman"/>
          <w:sz w:val="28"/>
          <w:szCs w:val="28"/>
        </w:rPr>
        <w:t>views.about</w:t>
      </w:r>
      <w:proofErr w:type="spellEnd"/>
      <w:r w:rsidRPr="006B4DDE">
        <w:rPr>
          <w:rFonts w:ascii="Times New Roman" w:hAnsi="Times New Roman" w:cs="Times New Roman"/>
          <w:sz w:val="28"/>
          <w:szCs w:val="28"/>
        </w:rPr>
        <w:t>, name='about'),</w:t>
      </w:r>
    </w:p>
    <w:p w14:paraId="5AA58BDB" w14:textId="77777777" w:rsid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]</w:t>
      </w:r>
    </w:p>
    <w:p w14:paraId="566D13CA" w14:textId="77777777" w:rsidR="00ED20BE" w:rsidRPr="006B4DDE" w:rsidRDefault="00ED20BE" w:rsidP="00ED20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F32D9F" w14:textId="77777777" w:rsidR="006B4DDE" w:rsidRPr="006B4DDE" w:rsidRDefault="006B4DDE" w:rsidP="006B4D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4DDE">
        <w:rPr>
          <w:rFonts w:ascii="Times New Roman" w:hAnsi="Times New Roman" w:cs="Times New Roman"/>
          <w:b/>
          <w:bCs/>
          <w:sz w:val="36"/>
          <w:szCs w:val="36"/>
        </w:rPr>
        <w:t>views.py</w:t>
      </w:r>
    </w:p>
    <w:p w14:paraId="5B29F72A" w14:textId="77777777" w:rsidR="006B4DDE" w:rsidRPr="006B4DDE" w:rsidRDefault="006B4DDE" w:rsidP="006B4DD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6B4DDE">
        <w:rPr>
          <w:rFonts w:ascii="Times New Roman" w:hAnsi="Times New Roman" w:cs="Times New Roman"/>
          <w:sz w:val="32"/>
          <w:szCs w:val="32"/>
        </w:rPr>
        <w:t>: views.py contains the logic behind what data is presented to the user and how it is displayed.</w:t>
      </w:r>
    </w:p>
    <w:p w14:paraId="73FBEE41" w14:textId="77777777" w:rsidR="006B4DDE" w:rsidRPr="006B4DDE" w:rsidRDefault="006B4DDE" w:rsidP="006B4DD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6B4DDE">
        <w:rPr>
          <w:rFonts w:ascii="Times New Roman" w:hAnsi="Times New Roman" w:cs="Times New Roman"/>
          <w:sz w:val="32"/>
          <w:szCs w:val="32"/>
        </w:rPr>
        <w:t>: Views process user requests, interact with the models to retrieve data, and render templates to create a user response. Essentially, views are the bridge between the models and templates.</w:t>
      </w:r>
    </w:p>
    <w:p w14:paraId="22F03850" w14:textId="77777777" w:rsidR="006B4DDE" w:rsidRPr="006B4DDE" w:rsidRDefault="006B4DDE" w:rsidP="006B4DD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lastRenderedPageBreak/>
        <w:t>Types of Views</w:t>
      </w:r>
      <w:r w:rsidRPr="006B4DDE">
        <w:rPr>
          <w:rFonts w:ascii="Times New Roman" w:hAnsi="Times New Roman" w:cs="Times New Roman"/>
          <w:sz w:val="32"/>
          <w:szCs w:val="32"/>
        </w:rPr>
        <w:t>:</w:t>
      </w:r>
    </w:p>
    <w:p w14:paraId="74AD22E9" w14:textId="77777777" w:rsidR="006B4DDE" w:rsidRPr="006B4DDE" w:rsidRDefault="006B4DDE" w:rsidP="006B4DD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Function-Based Views (FBVs)</w:t>
      </w:r>
      <w:r w:rsidRPr="006B4DDE">
        <w:rPr>
          <w:rFonts w:ascii="Times New Roman" w:hAnsi="Times New Roman" w:cs="Times New Roman"/>
          <w:sz w:val="32"/>
          <w:szCs w:val="32"/>
        </w:rPr>
        <w:t>: Traditional views implemented as functions.</w:t>
      </w:r>
    </w:p>
    <w:p w14:paraId="31213A48" w14:textId="77777777" w:rsidR="006B4DDE" w:rsidRPr="006B4DDE" w:rsidRDefault="006B4DDE" w:rsidP="006B4DD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4DDE">
        <w:rPr>
          <w:rFonts w:ascii="Times New Roman" w:hAnsi="Times New Roman" w:cs="Times New Roman"/>
          <w:b/>
          <w:bCs/>
          <w:sz w:val="32"/>
          <w:szCs w:val="32"/>
        </w:rPr>
        <w:t>Class-Based Views (CBVs)</w:t>
      </w:r>
      <w:r w:rsidRPr="006B4DDE">
        <w:rPr>
          <w:rFonts w:ascii="Times New Roman" w:hAnsi="Times New Roman" w:cs="Times New Roman"/>
          <w:sz w:val="32"/>
          <w:szCs w:val="32"/>
        </w:rPr>
        <w:t>: Views implemented as classes to promote code reuse and organization.</w:t>
      </w:r>
    </w:p>
    <w:p w14:paraId="62C5BCE3" w14:textId="77777777" w:rsidR="006B4DDE" w:rsidRPr="00ED20BE" w:rsidRDefault="006B4DDE" w:rsidP="00ED2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D20BE">
        <w:rPr>
          <w:rFonts w:ascii="Times New Roman" w:hAnsi="Times New Roman" w:cs="Times New Roman"/>
          <w:sz w:val="32"/>
          <w:szCs w:val="32"/>
        </w:rPr>
        <w:t>python</w:t>
      </w:r>
    </w:p>
    <w:p w14:paraId="56EC3D69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# Example views.py with Function-Based Views</w:t>
      </w:r>
    </w:p>
    <w:p w14:paraId="3FFCC308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B4DDE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6B4DDE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5ED2D43C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924E2D4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def home(request):</w:t>
      </w:r>
    </w:p>
    <w:p w14:paraId="771EC178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B4DD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B4DDE">
        <w:rPr>
          <w:rFonts w:ascii="Times New Roman" w:hAnsi="Times New Roman" w:cs="Times New Roman"/>
          <w:sz w:val="28"/>
          <w:szCs w:val="28"/>
        </w:rPr>
        <w:t>request, 'home.html')</w:t>
      </w:r>
    </w:p>
    <w:p w14:paraId="71F10C5B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73F153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>def about(request):</w:t>
      </w:r>
    </w:p>
    <w:p w14:paraId="45FDD724" w14:textId="77777777" w:rsidR="006B4DDE" w:rsidRPr="006B4DDE" w:rsidRDefault="006B4DDE" w:rsidP="00ED20BE">
      <w:pPr>
        <w:ind w:left="720"/>
        <w:rPr>
          <w:rFonts w:ascii="Times New Roman" w:hAnsi="Times New Roman" w:cs="Times New Roman"/>
          <w:sz w:val="28"/>
          <w:szCs w:val="28"/>
        </w:rPr>
      </w:pPr>
      <w:r w:rsidRPr="006B4DD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B4DDE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6B4DDE">
        <w:rPr>
          <w:rFonts w:ascii="Times New Roman" w:hAnsi="Times New Roman" w:cs="Times New Roman"/>
          <w:sz w:val="28"/>
          <w:szCs w:val="28"/>
        </w:rPr>
        <w:t>request, 'about.html')</w:t>
      </w:r>
    </w:p>
    <w:p w14:paraId="0647C5A8" w14:textId="77777777" w:rsidR="006B4DDE" w:rsidRPr="006B4DDE" w:rsidRDefault="006B4DDE">
      <w:pPr>
        <w:rPr>
          <w:rFonts w:ascii="Times New Roman" w:hAnsi="Times New Roman" w:cs="Times New Roman"/>
          <w:sz w:val="32"/>
          <w:szCs w:val="32"/>
        </w:rPr>
      </w:pPr>
    </w:p>
    <w:sectPr w:rsidR="006B4DDE" w:rsidRPr="006B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760C3"/>
    <w:multiLevelType w:val="hybridMultilevel"/>
    <w:tmpl w:val="A15CA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31A7F"/>
    <w:multiLevelType w:val="multilevel"/>
    <w:tmpl w:val="852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01C11"/>
    <w:multiLevelType w:val="hybridMultilevel"/>
    <w:tmpl w:val="0C1CD6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910E5"/>
    <w:multiLevelType w:val="multilevel"/>
    <w:tmpl w:val="B0A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C7F42"/>
    <w:multiLevelType w:val="multilevel"/>
    <w:tmpl w:val="CE1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699096">
    <w:abstractNumId w:val="0"/>
  </w:num>
  <w:num w:numId="2" w16cid:durableId="909732866">
    <w:abstractNumId w:val="4"/>
  </w:num>
  <w:num w:numId="3" w16cid:durableId="1622110202">
    <w:abstractNumId w:val="1"/>
  </w:num>
  <w:num w:numId="4" w16cid:durableId="463812438">
    <w:abstractNumId w:val="3"/>
  </w:num>
  <w:num w:numId="5" w16cid:durableId="160290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89"/>
    <w:rsid w:val="000403BC"/>
    <w:rsid w:val="00364E89"/>
    <w:rsid w:val="004A20B3"/>
    <w:rsid w:val="00550514"/>
    <w:rsid w:val="006B4DDE"/>
    <w:rsid w:val="00863DC2"/>
    <w:rsid w:val="008E5EFB"/>
    <w:rsid w:val="00983B14"/>
    <w:rsid w:val="00E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52CE"/>
  <w15:chartTrackingRefBased/>
  <w15:docId w15:val="{A8D783B1-597D-4FC5-961F-B46AD22E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1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6</cp:revision>
  <dcterms:created xsi:type="dcterms:W3CDTF">2024-12-07T09:37:00Z</dcterms:created>
  <dcterms:modified xsi:type="dcterms:W3CDTF">2024-12-10T09:29:00Z</dcterms:modified>
</cp:coreProperties>
</file>