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CF57CB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ab10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CF57C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電通二甲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CF57C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黃湐文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CF57CB" w:rsidRDefault="00CF57CB" w:rsidP="00CF57CB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</w:t>
      </w:r>
      <w:r>
        <w:rPr>
          <w:rFonts w:ascii="新細明體" w:eastAsia="新細明體" w:hAnsi="新細明體" w:cs="Apple LiGothic Medium" w:hint="eastAsia"/>
          <w:b/>
          <w:lang w:eastAsia="zh-TW"/>
        </w:rPr>
        <w:t>認識紅外線</w:t>
      </w:r>
    </w:p>
    <w:p w:rsidR="00CF57CB" w:rsidRDefault="00CF57CB" w:rsidP="00CF57CB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>從A</w:t>
      </w:r>
      <w:r>
        <w:rPr>
          <w:rFonts w:ascii="新細明體" w:eastAsia="新細明體" w:hAnsi="新細明體" w:cs="Apple LiGothic Medium"/>
          <w:b/>
          <w:lang w:eastAsia="zh-TW"/>
        </w:rPr>
        <w:t>rduioo</w:t>
      </w:r>
      <w:r>
        <w:rPr>
          <w:rFonts w:ascii="新細明體" w:eastAsia="新細明體" w:hAnsi="新細明體" w:cs="Apple LiGothic Medium" w:hint="eastAsia"/>
          <w:b/>
          <w:lang w:eastAsia="zh-TW"/>
        </w:rPr>
        <w:t>發射紅外線訊號</w:t>
      </w:r>
    </w:p>
    <w:p w:rsidR="00CF57CB" w:rsidRPr="00CF57CB" w:rsidRDefault="00CF57CB" w:rsidP="00CF57CB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CF57CB" w:rsidP="00CF57CB">
      <w:pPr>
        <w:numPr>
          <w:ilvl w:val="0"/>
          <w:numId w:val="3"/>
        </w:numPr>
        <w:jc w:val="both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接受紅外線編碼</w:t>
      </w:r>
    </w:p>
    <w:p w:rsidR="00CF57CB" w:rsidRPr="00CF57CB" w:rsidRDefault="00CF57CB" w:rsidP="00CF57CB">
      <w:pPr>
        <w:numPr>
          <w:ilvl w:val="0"/>
          <w:numId w:val="3"/>
        </w:numPr>
        <w:jc w:val="both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發射</w:t>
      </w:r>
      <w:r>
        <w:rPr>
          <w:rFonts w:ascii="微軟正黑體" w:eastAsia="微軟正黑體" w:hAnsi="微軟正黑體" w:cs="微軟正黑體" w:hint="eastAsia"/>
          <w:lang w:eastAsia="zh-TW"/>
        </w:rPr>
        <w:t>紅外線編碼</w:t>
      </w:r>
      <w:r>
        <w:rPr>
          <w:rFonts w:ascii="微軟正黑體" w:eastAsia="微軟正黑體" w:hAnsi="微軟正黑體" w:cs="微軟正黑體" w:hint="eastAsia"/>
          <w:lang w:eastAsia="zh-TW"/>
        </w:rPr>
        <w:t>並由另外一台接收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Default="00CF57CB" w:rsidP="000A590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Check 1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#include &lt;IRremote.h&gt;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const int buttonPin = 6;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int buttonState = 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const int irrReceiverPin=2;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IRrecv irrecv(irrReceiverPin);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decode_results results;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IRsend irsend;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void setup()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pinMode(buttonPin,INPUT);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irrecv.enableIRIn();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void loop()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buttonState = digitalRead(buttonPin);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if(buttonState==HIGH)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irsend.sendNEC(0x4FB48B7,32);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if(irrecv.decode(&amp;results))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Serial.print("irCode:");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Serial.print(results.value,HEX);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Serial.print("  bits:");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Serial.print(results.bits);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Serial.println();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irrecv.resume();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Check 2</w:t>
      </w:r>
    </w:p>
    <w:p w:rsid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接收端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Pr="00CF57CB">
        <w:rPr>
          <w:rFonts w:ascii="新細明體" w:eastAsia="新細明體" w:hAnsi="新細明體" w:cs="Apple LiGothic Medium"/>
          <w:b/>
          <w:lang w:eastAsia="zh-TW"/>
        </w:rPr>
        <w:t>#include &lt;IRremote.h&gt;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const int buttonPin = 6;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int buttonState = 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const int irrReceiverPin=2;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IRrecv irrecv(irrReceiverPin);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decode_results results;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IRsend irsend;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void setup()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pinMode(buttonPin,INPUT);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irrecv.enableIRIn();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void loop()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buttonState = digitalRead(buttonPin);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if(buttonState==HIGH)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irsend.sendNEC(0x4FB48B7,32);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if(irrecv.decode(&amp;results))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Serial.print("irCode:");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Serial.print(results.value,HEX);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Serial.print("  bits:");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Serial.print(results.bits);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Serial.println();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irrecv.resume();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發射端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#include &lt;IRremote.h&gt;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IRsend irsend;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int d;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if( (d = Serial.read()) != -1) {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unsigned long v = 0x0;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switch(d){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case '1':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  v = 0x77E14050;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case '2':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  v = 0x77E12050;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case '3':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  v = 0x77E1D050;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case '4':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  v = 0x77E1B050;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case '5':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  v = 0x77E1E050;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case '6':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  v = 0x77E11050;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if(v != 0x0){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Serial.print("read ");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Serial.print(d);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Serial.print(", IR send ");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Serial.println(v, HEX);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  irsend.sendNEC(v, 32); 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CF57CB" w:rsidRPr="00CF57CB" w:rsidRDefault="00CF57CB" w:rsidP="00CF57C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CF57CB" w:rsidRDefault="00CF57CB" w:rsidP="00CF57CB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 w:rsidRPr="00CF57C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CF57CB" w:rsidRDefault="00CF57CB" w:rsidP="00F74DBC">
      <w:pPr>
        <w:jc w:val="both"/>
        <w:rPr>
          <w:rFonts w:ascii="新細明體" w:eastAsia="Yu Mincho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成功接收及發射紅外線編碼,並在另外一台A</w:t>
      </w:r>
      <w:r>
        <w:rPr>
          <w:rFonts w:ascii="新細明體" w:eastAsia="新細明體" w:hAnsi="新細明體" w:cs="Apple LiGothic Medium"/>
          <w:b/>
          <w:lang w:eastAsia="zh-TW"/>
        </w:rPr>
        <w:t>rduino</w:t>
      </w:r>
      <w:r>
        <w:rPr>
          <w:rFonts w:ascii="新細明體" w:eastAsia="新細明體" w:hAnsi="新細明體" w:cs="Apple LiGothic Medium" w:hint="eastAsia"/>
          <w:b/>
          <w:lang w:eastAsia="zh-TW"/>
        </w:rPr>
        <w:t>上顯示</w:t>
      </w:r>
    </w:p>
    <w:p w:rsidR="00F74DBC" w:rsidRPr="00CF57CB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CF57CB" w:rsidRDefault="00CF57CB" w:rsidP="00CF57CB">
      <w:pPr>
        <w:pStyle w:val="-1"/>
        <w:ind w:leftChars="0" w:left="360"/>
        <w:jc w:val="both"/>
        <w:rPr>
          <w:rFonts w:ascii="新細明體" w:eastAsia="新細明體" w:hAnsi="新細明體" w:cs="新細明體"/>
          <w:b/>
          <w:lang w:eastAsia="zh-TW"/>
        </w:rPr>
      </w:pPr>
      <w:r>
        <w:rPr>
          <w:rFonts w:ascii="新細明體" w:eastAsia="新細明體" w:hAnsi="新細明體" w:cs="新細明體" w:hint="eastAsia"/>
          <w:b/>
          <w:lang w:eastAsia="zh-TW"/>
        </w:rPr>
        <w:t>這次的實驗應該是第二簡單的,希望之後的實驗也可以一樣有趣,</w:t>
      </w:r>
    </w:p>
    <w:p w:rsidR="00CF57CB" w:rsidRDefault="00DB0DD9" w:rsidP="00CF57CB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這次實驗我的c</w:t>
      </w:r>
      <w:r>
        <w:rPr>
          <w:rFonts w:ascii="新細明體" w:eastAsia="新細明體" w:hAnsi="新細明體" w:cs="Apple LiGothic Medium"/>
          <w:b/>
          <w:lang w:eastAsia="zh-TW"/>
        </w:rPr>
        <w:t>heck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1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一直失敗,後來發現是單芯線的問題,差點沒被氣死,吼顯換過一條之後就解決了</w:t>
      </w:r>
    </w:p>
    <w:p w:rsidR="00F74DBC" w:rsidRPr="00DB0DD9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DB0DD9" w:rsidRDefault="00DB0DD9" w:rsidP="00DB0DD9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bookmarkStart w:id="0" w:name="_GoBack"/>
      <w:bookmarkEnd w:id="0"/>
      <w:r>
        <w:rPr>
          <w:rFonts w:ascii="新細明體" w:eastAsia="Yu Mincho" w:hAnsi="新細明體" w:cs="Apple LiGothic Medium"/>
          <w:b/>
          <w:noProof/>
        </w:rPr>
        <w:drawing>
          <wp:inline distT="0" distB="0" distL="0" distR="0">
            <wp:extent cx="5267325" cy="5448300"/>
            <wp:effectExtent l="0" t="0" r="0" b="0"/>
            <wp:docPr id="1" name="圖片 1" descr="C:\Users\user\Desktop\電路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電路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B75" w:rsidRDefault="004B4B75" w:rsidP="00AD36EC">
      <w:r>
        <w:separator/>
      </w:r>
    </w:p>
  </w:endnote>
  <w:endnote w:type="continuationSeparator" w:id="0">
    <w:p w:rsidR="004B4B75" w:rsidRDefault="004B4B75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B75" w:rsidRDefault="004B4B75" w:rsidP="00AD36EC">
      <w:r>
        <w:separator/>
      </w:r>
    </w:p>
  </w:footnote>
  <w:footnote w:type="continuationSeparator" w:id="0">
    <w:p w:rsidR="004B4B75" w:rsidRDefault="004B4B75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78EB"/>
    <w:multiLevelType w:val="hybridMultilevel"/>
    <w:tmpl w:val="5B1CBD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9B0D5A"/>
    <w:multiLevelType w:val="hybridMultilevel"/>
    <w:tmpl w:val="5D4EF2D4"/>
    <w:lvl w:ilvl="0" w:tplc="5D5611A6">
      <w:start w:val="1"/>
      <w:numFmt w:val="decimal"/>
      <w:lvlText w:val="(%1)"/>
      <w:lvlJc w:val="left"/>
      <w:pPr>
        <w:ind w:left="555" w:hanging="360"/>
      </w:pPr>
      <w:rPr>
        <w:rFonts w:ascii="新細明體" w:eastAsia="新細明體" w:hAnsi="新細明體" w:cs="Apple LiGothic Medium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2" w15:restartNumberingAfterBreak="0">
    <w:nsid w:val="6C9F57A5"/>
    <w:multiLevelType w:val="hybridMultilevel"/>
    <w:tmpl w:val="C6AC56B6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E552A"/>
    <w:rsid w:val="004B4B75"/>
    <w:rsid w:val="006C10F0"/>
    <w:rsid w:val="00AD36EC"/>
    <w:rsid w:val="00CF57CB"/>
    <w:rsid w:val="00DB0DD9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D7B3E3"/>
  <w15:chartTrackingRefBased/>
  <w15:docId w15:val="{5B1B4501-E64D-4005-833D-9105B00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CDBB-AA6F-4592-8C4A-74E55C54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06050403</cp:lastModifiedBy>
  <cp:revision>2</cp:revision>
  <cp:lastPrinted>2008-02-19T13:22:00Z</cp:lastPrinted>
  <dcterms:created xsi:type="dcterms:W3CDTF">2019-05-25T17:35:00Z</dcterms:created>
  <dcterms:modified xsi:type="dcterms:W3CDTF">2019-05-25T17:35:00Z</dcterms:modified>
</cp:coreProperties>
</file>