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0249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03C3A4BB" w14:textId="77777777" w:rsidR="002179E3" w:rsidRDefault="002179E3" w:rsidP="00B92493">
      <w:pPr>
        <w:ind w:firstLine="708"/>
      </w:pPr>
    </w:p>
    <w:p w14:paraId="0393573B" w14:textId="77777777" w:rsidR="002179E3" w:rsidRDefault="002179E3" w:rsidP="00B92493">
      <w:pPr>
        <w:ind w:firstLine="708"/>
      </w:pPr>
    </w:p>
    <w:p w14:paraId="468615E0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210208FF" w14:textId="77777777" w:rsidR="003F35DE" w:rsidRDefault="00ED0984">
      <w:r>
        <w:rPr>
          <w:noProof/>
          <w:u w:val="single"/>
          <w:lang w:eastAsia="fr-FR"/>
        </w:rPr>
        <w:pict w14:anchorId="0514CA3C">
          <v:group id="_x0000_s1157" style="position:absolute;margin-left:-21.35pt;margin-top:2.35pt;width:553.6pt;height:192.25pt;z-index:251844608" coordorigin="293,2887" coordsize="11072,384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46" type="#_x0000_t13" style="position:absolute;left:9034;top:4795;width:1005;height:230" fillcolor="red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fillcolor="#8db3e2 [1311]" stroked="f">
              <v:textbox style="mso-next-textbox:#_x0000_s1027">
                <w:txbxContent>
                  <w:p w14:paraId="4570C6D7" w14:textId="77777777" w:rsidR="003F35DE" w:rsidRDefault="003F35DE" w:rsidP="003F35DE"/>
                  <w:p w14:paraId="1288F8FB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68D00D3" wp14:editId="0A6567A3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fillcolor="#00b0f0" stroked="f">
              <v:textbox style="mso-next-textbox:#_x0000_s1028">
                <w:txbxContent>
                  <w:p w14:paraId="2854B40D" w14:textId="77777777" w:rsidR="003F35DE" w:rsidRDefault="003F35DE" w:rsidP="003F35DE"/>
                  <w:p w14:paraId="548C2878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F45888B" wp14:editId="59941C67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fillcolor="#c6d9f1 [671]" stroked="f">
              <v:textbox style="mso-next-textbox:#_x0000_s1029">
                <w:txbxContent>
                  <w:p w14:paraId="3D7C51BF" w14:textId="77777777" w:rsidR="00816117" w:rsidRDefault="00816117" w:rsidP="00816117"/>
                  <w:p w14:paraId="6558D883" w14:textId="77777777" w:rsidR="003F35DE" w:rsidRDefault="003F35DE" w:rsidP="00816117"/>
                </w:txbxContent>
              </v:textbox>
            </v:shape>
            <v:shape id="_x0000_s1030" type="#_x0000_t13" style="position:absolute;left:1466;top:4470;width:1066;height:189" fillcolor="red"/>
            <v:shape id="_x0000_s1031" type="#_x0000_t13" style="position:absolute;left:5233;top:4470;width:876;height:189" fillcolor="red"/>
            <v:shape id="_x0000_s1039" type="#_x0000_t202" style="position:absolute;left:4151;top:3025;width:570;height:431" filled="f" stroked="f" strokecolor="black [3213]">
              <v:textbox style="mso-next-textbox:#_x0000_s1039">
                <w:txbxContent>
                  <w:p w14:paraId="1D8A706D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filled="f" stroked="f" strokecolor="black [3213]">
              <v:textbox style="mso-next-textbox:#_x0000_s1040">
                <w:txbxContent>
                  <w:p w14:paraId="39CFA586" w14:textId="77777777" w:rsidR="003F35DE" w:rsidRPr="003346A2" w:rsidRDefault="003F35DE" w:rsidP="003346A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6193;top:3025;width:570;height:431" filled="f" stroked="f" strokecolor="black [3213]">
              <v:textbox style="mso-next-textbox:#_x0000_s1041">
                <w:txbxContent>
                  <w:p w14:paraId="24DD47A5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filled="f" stroked="f" strokecolor="black [3213]">
              <v:textbox style="mso-next-textbox:#_x0000_s1042">
                <w:txbxContent>
                  <w:p w14:paraId="52FBF9A4" w14:textId="77777777" w:rsidR="003F35DE" w:rsidRPr="003346A2" w:rsidRDefault="003F35DE" w:rsidP="003346A2"/>
                </w:txbxContent>
              </v:textbox>
            </v:shape>
            <v:shape id="_x0000_s1043" type="#_x0000_t202" style="position:absolute;left:7860;top:3025;width:1497;height:431" filled="f" stroked="f" strokecolor="black [3213]">
              <v:textbox style="mso-next-textbox:#_x0000_s1043">
                <w:txbxContent>
                  <w:p w14:paraId="79F6C6E7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1D24D6">
                      <w:rPr>
                        <w:b/>
                      </w:rPr>
                      <w:t>1</w:t>
                    </w:r>
                    <w:r w:rsidR="001D24D6">
                      <w:rPr>
                        <w:b/>
                      </w:rPr>
                      <w:tab/>
                      <w:t>S2</w:t>
                    </w:r>
                  </w:p>
                </w:txbxContent>
              </v:textbox>
            </v:shape>
            <v:shape id="_x0000_s1044" type="#_x0000_t202" style="position:absolute;left:7590;top:5458;width:2089;height:661" filled="f" stroked="f" strokecolor="black [3213]">
              <v:textbox style="mso-next-textbox:#_x0000_s1044">
                <w:txbxContent>
                  <w:p w14:paraId="3B25C2F9" w14:textId="77777777" w:rsidR="001D24D6" w:rsidRPr="003346A2" w:rsidRDefault="001D24D6" w:rsidP="003346A2"/>
                </w:txbxContent>
              </v:textbox>
            </v:shape>
            <v:shape id="_x0000_s1047" type="#_x0000_t202" style="position:absolute;left:4489;top:6232;width:5070;height:500" filled="f" fillcolor="#eaf1dd [662]" stroked="f">
              <v:textbox style="mso-next-textbox:#_x0000_s1047">
                <w:txbxContent>
                  <w:p w14:paraId="7C8F733C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fillcolor="#92d050" stroked="f" strokecolor="black [3213]">
              <v:textbox style="mso-next-textbox:#_x0000_s1034">
                <w:txbxContent>
                  <w:p w14:paraId="38C4B179" w14:textId="77777777" w:rsidR="003F35DE" w:rsidRDefault="003F35DE" w:rsidP="003F35DE">
                    <w:pPr>
                      <w:jc w:val="right"/>
                    </w:pPr>
                  </w:p>
                  <w:p w14:paraId="6CD93D54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2128871" wp14:editId="3C09158B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filled="f" stroked="f" strokecolor="black [3213]">
              <v:textbox style="mso-next-textbox:#_x0000_s1035">
                <w:txbxContent>
                  <w:p w14:paraId="1B4C07DA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4ED5F86E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d’énergie</w:t>
                    </w:r>
                  </w:p>
                </w:txbxContent>
              </v:textbox>
            </v:shape>
            <v:shape id="_x0000_s1036" type="#_x0000_t202" style="position:absolute;left:2059;top:3025;width:570;height:431" fillcolor="#92d050" stroked="f" strokecolor="black [3213]">
              <v:textbox style="mso-next-textbox:#_x0000_s1036">
                <w:txbxContent>
                  <w:p w14:paraId="38D07D62" w14:textId="77777777"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fillcolor="#92d050" stroked="f" strokecolor="black [3213]">
              <v:textbox style="mso-next-textbox:#_x0000_s1037">
                <w:txbxContent>
                  <w:p w14:paraId="53420F46" w14:textId="77777777" w:rsidR="003F35DE" w:rsidRPr="003346A2" w:rsidRDefault="003F35DE" w:rsidP="003346A2"/>
                </w:txbxContent>
              </v:textbox>
            </v:shape>
            <v:shape id="_x0000_s1038" type="#_x0000_t202" style="position:absolute;left:514;top:6014;width:2907;height:647" fillcolor="#92d050" stroked="f">
              <v:textbox style="mso-next-textbox:#_x0000_s1038">
                <w:txbxContent>
                  <w:p w14:paraId="41FBC1BE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fillcolor="#eaf1dd [662]" stroked="f">
              <v:textbox style="mso-next-textbox:#_x0000_s1045">
                <w:txbxContent>
                  <w:p w14:paraId="4625673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fillcolor="red"/>
            <v:shape id="_x0000_s1070" type="#_x0000_t202" style="position:absolute;left:9679;top:2887;width:1686;height:3845" fillcolor="#dbe5f1 [660]" stroked="f">
              <v:textbox style="mso-next-textbox:#_x0000_s1070">
                <w:txbxContent>
                  <w:p w14:paraId="2B3B9C19" w14:textId="77777777" w:rsidR="001D24D6" w:rsidRDefault="001D24D6" w:rsidP="001D24D6">
                    <w:pPr>
                      <w:pStyle w:val="Sansinterligne"/>
                    </w:pPr>
                  </w:p>
                  <w:p w14:paraId="28E033D7" w14:textId="77777777" w:rsidR="00B87CDB" w:rsidRPr="001D24D6" w:rsidRDefault="001D24D6" w:rsidP="001D24D6">
                    <w:pPr>
                      <w:pStyle w:val="Sansinterligne"/>
                    </w:pP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438C3BB4" wp14:editId="75DB49CB">
                          <wp:extent cx="269065" cy="777234"/>
                          <wp:effectExtent l="266700" t="0" r="283385" b="0"/>
                          <wp:docPr id="28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856550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78AAF60A" wp14:editId="51ADE33B">
                          <wp:extent cx="269065" cy="777234"/>
                          <wp:effectExtent l="247650" t="0" r="264335" b="0"/>
                          <wp:docPr id="26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766582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2" type="#_x0000_t202" style="position:absolute;left:10039;top:3025;width:967;height:431" fillcolor="#dbe5f1 [660]" stroked="f">
              <v:textbox style="mso-next-textbox:#_x0000_s1072">
                <w:txbxContent>
                  <w:p w14:paraId="522A9719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2179E3">
                      <w:rPr>
                        <w:b/>
                      </w:rPr>
                      <w:t>2</w:t>
                    </w:r>
                  </w:p>
                </w:txbxContent>
              </v:textbox>
            </v:shape>
            <v:shape id="_x0000_s1073" type="#_x0000_t202" style="position:absolute;left:9679;top:5458;width:1686;height:661" filled="f" stroked="f" strokecolor="black [3213]">
              <v:textbox style="mso-next-textbox:#_x0000_s1073">
                <w:txbxContent>
                  <w:p w14:paraId="0767B73E" w14:textId="77777777" w:rsidR="009C4712" w:rsidRPr="003346A2" w:rsidRDefault="009C4712" w:rsidP="003346A2"/>
                </w:txbxContent>
              </v:textbox>
            </v:shape>
            <v:shape id="_x0000_s1153" type="#_x0000_t202" style="position:absolute;left:7726;top:3495;width:1833;height:2002" filled="f" stroked="f">
              <v:textbox>
                <w:txbxContent>
                  <w:p w14:paraId="21DA6014" w14:textId="77777777" w:rsidR="00FD697D" w:rsidRDefault="00FD697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6F3232E" wp14:editId="08995FE6">
                          <wp:extent cx="969010" cy="1132840"/>
                          <wp:effectExtent l="19050" t="0" r="2540" b="0"/>
                          <wp:docPr id="30" name="Image 29" descr="double allumag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ouble allumag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9010" cy="1132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2" type="#_x0000_t13" style="position:absolute;left:6920;top:4470;width:1066;height:189" fillcolor="red"/>
            <v:shape id="_x0000_s1071" type="#_x0000_t13" style="position:absolute;left:8975;top:4162;width:1005;height:230;rotation:-1299246fd" fillcolor="red"/>
            <v:shape id="_x0000_s1154" type="#_x0000_t13" style="position:absolute;left:8620;top:4659;width:1582;height:230;rotation:683775fd" fillcolor="red"/>
            <v:shape id="_x0000_s1155" type="#_x0000_t13" style="position:absolute;left:876;top:4392;width:1005;height:230" fillcolor="red"/>
            <v:shape id="_x0000_s1156" type="#_x0000_t202" style="position:absolute;left:10039;top:4228;width:967;height:431" fillcolor="#dbe5f1 [660]" stroked="f">
              <v:textbox style="mso-next-textbox:#_x0000_s1156">
                <w:txbxContent>
                  <w:p w14:paraId="348C92F1" w14:textId="77777777" w:rsidR="00FD697D" w:rsidRPr="00B87CDB" w:rsidRDefault="00FD697D" w:rsidP="00FD697D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2179E3">
                      <w:rPr>
                        <w:b/>
                      </w:rPr>
                      <w:t>1</w:t>
                    </w:r>
                  </w:p>
                </w:txbxContent>
              </v:textbox>
            </v:shape>
          </v:group>
        </w:pict>
      </w:r>
    </w:p>
    <w:p w14:paraId="661FD136" w14:textId="77777777" w:rsidR="00427414" w:rsidRDefault="00427414"/>
    <w:p w14:paraId="6DA9F5C2" w14:textId="77777777" w:rsidR="003F35DE" w:rsidRDefault="003F35DE"/>
    <w:p w14:paraId="2C45F7F5" w14:textId="77777777" w:rsidR="003F35DE" w:rsidRDefault="003F35DE"/>
    <w:p w14:paraId="13463BD0" w14:textId="77777777" w:rsidR="003F35DE" w:rsidRDefault="003F35DE"/>
    <w:p w14:paraId="08714AD2" w14:textId="77777777" w:rsidR="003F35DE" w:rsidRDefault="003F35DE"/>
    <w:p w14:paraId="7D500CDD" w14:textId="77777777" w:rsidR="003F35DE" w:rsidRDefault="003F35DE"/>
    <w:p w14:paraId="030A6B6E" w14:textId="77777777" w:rsidR="00427414" w:rsidRDefault="00427414"/>
    <w:p w14:paraId="41C8193A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  <w:r w:rsidR="001D24D6" w:rsidRPr="001D24D6">
        <w:t xml:space="preserve"> </w:t>
      </w:r>
    </w:p>
    <w:p w14:paraId="347C9DBD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12DB8D73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2BBC3A12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6F0C9948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516149B4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1C55639F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4945773C" w14:textId="77777777" w:rsidTr="00EC481E">
        <w:trPr>
          <w:trHeight w:val="1134"/>
        </w:trPr>
        <w:tc>
          <w:tcPr>
            <w:tcW w:w="3085" w:type="dxa"/>
          </w:tcPr>
          <w:p w14:paraId="0BCE4195" w14:textId="77777777" w:rsidR="009C4712" w:rsidRDefault="009C4712" w:rsidP="009C4712">
            <w:pPr>
              <w:jc w:val="center"/>
            </w:pPr>
          </w:p>
          <w:p w14:paraId="02B6AB94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34E0F3F4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4FBB168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6D1C47D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86BC3DB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28C1B43B" w14:textId="77777777" w:rsidTr="00EC481E">
        <w:trPr>
          <w:trHeight w:val="1134"/>
        </w:trPr>
        <w:tc>
          <w:tcPr>
            <w:tcW w:w="3085" w:type="dxa"/>
          </w:tcPr>
          <w:p w14:paraId="08FC0800" w14:textId="77777777" w:rsidR="009C4712" w:rsidRDefault="009C4712" w:rsidP="009C4712">
            <w:pPr>
              <w:jc w:val="center"/>
            </w:pPr>
          </w:p>
          <w:p w14:paraId="47CB9B40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690FC961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1DAD73FE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247A460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179CD32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53F2439B" w14:textId="77777777" w:rsidTr="00EC481E">
        <w:trPr>
          <w:trHeight w:val="1134"/>
        </w:trPr>
        <w:tc>
          <w:tcPr>
            <w:tcW w:w="3085" w:type="dxa"/>
          </w:tcPr>
          <w:p w14:paraId="2A2C16B3" w14:textId="77777777" w:rsidR="009C4712" w:rsidRDefault="009C4712" w:rsidP="009C4712">
            <w:pPr>
              <w:jc w:val="center"/>
            </w:pPr>
          </w:p>
          <w:p w14:paraId="786F8DA4" w14:textId="77777777" w:rsidR="009C4712" w:rsidRDefault="009C4712" w:rsidP="009C4712">
            <w:pPr>
              <w:jc w:val="center"/>
            </w:pPr>
          </w:p>
          <w:p w14:paraId="6A99CAC1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290449D2" w14:textId="77777777" w:rsidR="009C4712" w:rsidRDefault="009C4712" w:rsidP="009C4712">
            <w:pPr>
              <w:jc w:val="center"/>
            </w:pPr>
          </w:p>
          <w:p w14:paraId="2490D2DC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62F60608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99F112E" wp14:editId="3662B9B9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13523F05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47BC7E6" wp14:editId="1BB0864B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55485BB0" w14:textId="77777777" w:rsidR="009C4712" w:rsidRPr="009C4712" w:rsidRDefault="00961E37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E1CA683" wp14:editId="0C2CE36F">
                  <wp:extent cx="720181" cy="720000"/>
                  <wp:effectExtent l="19050" t="0" r="3719" b="0"/>
                  <wp:docPr id="59" name="Image 58" descr="double allu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uble allumage2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8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874E4" w14:textId="77777777" w:rsidR="00EC481E" w:rsidRPr="00EC481E" w:rsidRDefault="00EC481E" w:rsidP="00EC481E">
      <w:pPr>
        <w:pStyle w:val="Sansinterligne"/>
      </w:pPr>
    </w:p>
    <w:p w14:paraId="154911AB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2F37817F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7F6FBDB3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7CCD70B0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de </w:t>
      </w:r>
      <w:r w:rsidRPr="003346A2">
        <w:rPr>
          <w:b/>
          <w:sz w:val="28"/>
        </w:rPr>
        <w:t>terre</w:t>
      </w:r>
      <w:r>
        <w:t xml:space="preserve"> est de couleur </w:t>
      </w:r>
      <w:r w:rsidR="003346A2">
        <w:tab/>
      </w:r>
      <w:r w:rsidR="003346A2">
        <w:tab/>
      </w:r>
      <w:r>
        <w:t>.</w:t>
      </w:r>
    </w:p>
    <w:p w14:paraId="70690918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</w:t>
      </w:r>
      <w:r w:rsidRPr="003346A2">
        <w:rPr>
          <w:b/>
          <w:sz w:val="28"/>
        </w:rPr>
        <w:t>neutre</w:t>
      </w:r>
      <w:r>
        <w:t xml:space="preserve"> est de couleur</w:t>
      </w:r>
      <w:r w:rsidR="003346A2">
        <w:tab/>
      </w:r>
      <w:r w:rsidR="003346A2">
        <w:tab/>
      </w:r>
      <w:r>
        <w:t>.</w:t>
      </w:r>
    </w:p>
    <w:p w14:paraId="088ED2FC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</w:t>
      </w:r>
      <w:r w:rsidRPr="003346A2">
        <w:rPr>
          <w:b/>
          <w:sz w:val="28"/>
        </w:rPr>
        <w:t>phase</w:t>
      </w:r>
      <w:r>
        <w:t xml:space="preserve"> peut-être de couleurs : </w:t>
      </w:r>
      <w:r w:rsidR="00152D47">
        <w:rPr>
          <w:b/>
          <w:sz w:val="24"/>
        </w:rPr>
        <w:br/>
      </w:r>
    </w:p>
    <w:p w14:paraId="6A40CB5C" w14:textId="77777777" w:rsidR="009C5E7E" w:rsidRDefault="00ED0984">
      <w:r>
        <w:rPr>
          <w:noProof/>
          <w:lang w:eastAsia="fr-FR"/>
        </w:rPr>
        <w:lastRenderedPageBreak/>
        <w:pict w14:anchorId="311DC5C2">
          <v:group id="_x0000_s1273" style="position:absolute;margin-left:141.5pt;margin-top:2.05pt;width:313pt;height:250.2pt;z-index:251954176" coordorigin="3550,1045" coordsize="6260,5004">
            <v:shape id="_x0000_s1158" type="#_x0000_t202" style="position:absolute;left:5994;top:4967;width:2156;height:1082" filled="f" stroked="f">
              <v:textbox style="mso-next-textbox:#_x0000_s1158">
                <w:txbxContent>
                  <w:p w14:paraId="38704E3C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7F00B944" wp14:editId="59D0672E">
                          <wp:extent cx="987425" cy="551129"/>
                          <wp:effectExtent l="19050" t="0" r="3175" b="0"/>
                          <wp:docPr id="80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59" type="#_x0000_t202" style="position:absolute;left:5994;top:3953;width:2156;height:1082" filled="f" stroked="f">
              <v:textbox style="mso-next-textbox:#_x0000_s1159">
                <w:txbxContent>
                  <w:p w14:paraId="19E18D7D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2B1324C2" wp14:editId="1875E02D">
                          <wp:extent cx="987425" cy="551129"/>
                          <wp:effectExtent l="19050" t="0" r="3175" b="0"/>
                          <wp:docPr id="99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0" type="#_x0000_t202" style="position:absolute;left:4094;top:4170;width:2312;height:798" filled="f" stroked="f">
              <v:textbox style="mso-next-textbox:#_x0000_s1160">
                <w:txbxContent>
                  <w:p w14:paraId="29B425EC" w14:textId="77777777" w:rsidR="00961E37" w:rsidRDefault="00961E37" w:rsidP="00961E37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7D25CC93" wp14:editId="2E262661">
                          <wp:extent cx="1080000" cy="355855"/>
                          <wp:effectExtent l="19050" t="0" r="5850" b="0"/>
                          <wp:docPr id="119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7" type="#_x0000_t202" style="position:absolute;left:3821;top:1097;width:1629;height:398" stroked="f">
              <v:textbox style="mso-next-textbox:#_x0000_s1077">
                <w:txbxContent>
                  <w:p w14:paraId="7C5F2366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550;top:1636;width:1353;height:1697" filled="f" fillcolor="#dbe5f1 [660]" stroked="f">
              <v:textbox style="mso-next-textbox:#_x0000_s1078">
                <w:txbxContent>
                  <w:p w14:paraId="2749BAE6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089B1E33" wp14:editId="41E23E87">
                          <wp:extent cx="575256" cy="899092"/>
                          <wp:effectExtent l="57150" t="19050" r="15294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scene3d>
                                    <a:camera prst="orthographicFront">
                                      <a:rot lat="0" lon="21299999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094;top:3155;width:2312;height:798" filled="f" stroked="f">
              <v:textbox style="mso-next-textbox:#_x0000_s1079">
                <w:txbxContent>
                  <w:p w14:paraId="0B76AEAC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F859D22" wp14:editId="63E9DDE4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5994;top:2968;width:2156;height:1082" filled="f" stroked="f">
              <v:textbox style="mso-next-textbox:#_x0000_s1080">
                <w:txbxContent>
                  <w:p w14:paraId="20950D38" w14:textId="77777777"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DF26B0B" wp14:editId="78013818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3" type="#_x0000_t202" style="position:absolute;left:5860;top:1045;width:3950;height:1245" filled="f" stroked="f">
              <v:textbox style="mso-next-textbox:#_x0000_s1093">
                <w:txbxContent>
                  <w:p w14:paraId="69DC4C0C" w14:textId="77777777" w:rsidR="009171AE" w:rsidRDefault="0019783C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</w:t>
                    </w:r>
                    <w:r w:rsidR="009171AE">
                      <w:t>onducteur de phase</w:t>
                    </w:r>
                  </w:p>
                  <w:p w14:paraId="435E62F1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170697B0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</v:group>
        </w:pict>
      </w:r>
    </w:p>
    <w:p w14:paraId="52C68301" w14:textId="77777777" w:rsidR="009C5E7E" w:rsidRDefault="00ED0984">
      <w:r>
        <w:rPr>
          <w:noProof/>
          <w:lang w:eastAsia="fr-FR"/>
        </w:rPr>
        <w:pict w14:anchorId="5E38724D">
          <v:shape id="_x0000_s1278" type="#_x0000_t202" style="position:absolute;margin-left:128.35pt;margin-top:23.4pt;width:31.5pt;height:21.55pt;z-index:251988992" filled="f" stroked="f">
            <v:textbox>
              <w:txbxContent>
                <w:p w14:paraId="600A4734" w14:textId="77777777" w:rsidR="005D2126" w:rsidRPr="005D2126" w:rsidRDefault="005D2126" w:rsidP="005D2126">
                  <w:pPr>
                    <w:jc w:val="center"/>
                    <w:rPr>
                      <w:b/>
                    </w:rPr>
                  </w:pPr>
                  <w:r w:rsidRPr="005D2126">
                    <w:rPr>
                      <w:b/>
                    </w:rPr>
                    <w:t>Q</w:t>
                  </w:r>
                  <w:r w:rsidRPr="005D2126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249C9D80" w14:textId="77777777" w:rsidR="00EC481E" w:rsidRDefault="00EC481E"/>
    <w:p w14:paraId="2752ECB3" w14:textId="77777777" w:rsidR="00EC481E" w:rsidRDefault="00EC481E"/>
    <w:p w14:paraId="334F6785" w14:textId="77777777" w:rsidR="009C5E7E" w:rsidRDefault="009C5E7E"/>
    <w:p w14:paraId="084320A7" w14:textId="77777777" w:rsidR="00CA653D" w:rsidRDefault="00CA653D"/>
    <w:p w14:paraId="12485726" w14:textId="77777777" w:rsidR="00CA653D" w:rsidRDefault="00CA653D"/>
    <w:p w14:paraId="7C441448" w14:textId="77777777" w:rsidR="00B14722" w:rsidRDefault="00B14722"/>
    <w:p w14:paraId="5ACB194C" w14:textId="77777777" w:rsidR="00B14722" w:rsidRDefault="00B14722"/>
    <w:p w14:paraId="3C965E4A" w14:textId="77777777" w:rsidR="00B14722" w:rsidRDefault="00B14722"/>
    <w:p w14:paraId="6FAC0303" w14:textId="77777777" w:rsidR="0019783C" w:rsidRDefault="0019783C"/>
    <w:p w14:paraId="34FC8AE5" w14:textId="77777777" w:rsidR="00427414" w:rsidRDefault="00427414" w:rsidP="0019783C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19783C">
        <w:rPr>
          <w:b/>
          <w:u w:val="single"/>
        </w:rPr>
        <w:t>Schéma de câblage :</w:t>
      </w:r>
    </w:p>
    <w:p w14:paraId="57692FF5" w14:textId="77777777" w:rsidR="0019783C" w:rsidRPr="0019783C" w:rsidRDefault="00ED0984" w:rsidP="0019783C">
      <w:pPr>
        <w:pStyle w:val="Paragraphedeliste"/>
        <w:rPr>
          <w:b/>
          <w:u w:val="single"/>
        </w:rPr>
      </w:pPr>
      <w:r>
        <w:rPr>
          <w:noProof/>
          <w:lang w:eastAsia="fr-FR"/>
        </w:rPr>
        <w:pict w14:anchorId="3685D11C">
          <v:shape id="_x0000_s1100" type="#_x0000_t202" style="position:absolute;left:0;text-align:left;margin-left:12.45pt;margin-top:22.5pt;width:95pt;height:108.5pt;z-index:251956224" filled="f" fillcolor="#00b050" stroked="f">
            <v:textbox style="mso-next-textbox:#_x0000_s1100">
              <w:txbxContent>
                <w:p w14:paraId="7C79C834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61D1EC46" wp14:editId="4D622780">
                        <wp:extent cx="1014095" cy="1087406"/>
                        <wp:effectExtent l="19050" t="0" r="0" b="0"/>
                        <wp:docPr id="45" name="Image 4" descr="LG-401003-WEB-R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G-401003-WEB-R_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4095" cy="10874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7000"/>
                                  </a:schemeClr>
                                </a:solidFill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961AFC1" w14:textId="77777777" w:rsidR="0019783C" w:rsidRPr="00B92493" w:rsidRDefault="0019783C">
      <w:pPr>
        <w:rPr>
          <w:u w:val="single"/>
        </w:rPr>
      </w:pPr>
    </w:p>
    <w:p w14:paraId="33A07294" w14:textId="77777777" w:rsidR="00B92493" w:rsidRDefault="00B92493"/>
    <w:p w14:paraId="2D586E29" w14:textId="77777777" w:rsidR="00B92493" w:rsidRDefault="00B92493"/>
    <w:p w14:paraId="3486DEEE" w14:textId="77777777" w:rsidR="009171AE" w:rsidRDefault="00ED0984">
      <w:r>
        <w:rPr>
          <w:noProof/>
          <w:lang w:eastAsia="fr-FR"/>
        </w:rPr>
        <w:pict w14:anchorId="46B3F08B">
          <v:shape id="_x0000_s1099" type="#_x0000_t202" style="position:absolute;margin-left:3.6pt;margin-top:20.55pt;width:269.4pt;height:225.15pt;z-index:251955200" fillcolor="#e5b8b7 [1301]">
            <v:textbox style="mso-next-textbox:#_x0000_s1099">
              <w:txbxContent>
                <w:p w14:paraId="60A7D843" w14:textId="77777777" w:rsidR="009171AE" w:rsidRDefault="009171AE" w:rsidP="009171AE">
                  <w:pPr>
                    <w:jc w:val="right"/>
                  </w:pPr>
                  <w:r>
                    <w:t>Tableau de répartition</w:t>
                  </w:r>
                </w:p>
              </w:txbxContent>
            </v:textbox>
          </v:shape>
        </w:pict>
      </w:r>
    </w:p>
    <w:p w14:paraId="3523279B" w14:textId="77777777" w:rsidR="009171AE" w:rsidRDefault="009171AE"/>
    <w:p w14:paraId="20B3224D" w14:textId="77777777" w:rsidR="009171AE" w:rsidRDefault="00ED0984">
      <w:r>
        <w:rPr>
          <w:noProof/>
          <w:lang w:eastAsia="fr-FR"/>
        </w:rPr>
        <w:pict w14:anchorId="001FE861">
          <v:shape id="_x0000_s1102" type="#_x0000_t202" style="position:absolute;margin-left:125.3pt;margin-top:10.5pt;width:133.5pt;height:114.25pt;z-index:251958272" filled="f" stroked="f">
            <v:textbox style="mso-next-textbox:#_x0000_s1102">
              <w:txbxContent>
                <w:p w14:paraId="50C4A821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49922CD2" wp14:editId="07CE4D88">
                        <wp:extent cx="1289515" cy="1291941"/>
                        <wp:effectExtent l="19050" t="0" r="5885" b="0"/>
                        <wp:docPr id="47" name="Image 0" descr="406784-LEGRAND-1000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06784-LEGRAND-1000_1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667" cy="12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3228995">
          <v:shape id="_x0000_s1101" type="#_x0000_t202" style="position:absolute;margin-left:14.1pt;margin-top:10.5pt;width:114.25pt;height:114.25pt;z-index:251957248" filled="f" stroked="f">
            <v:textbox style="mso-next-textbox:#_x0000_s1101">
              <w:txbxContent>
                <w:p w14:paraId="084091AA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10811AB3" wp14:editId="43E9F2A9">
                        <wp:extent cx="1258570" cy="1258751"/>
                        <wp:effectExtent l="19050" t="0" r="0" b="0"/>
                        <wp:docPr id="46" name="Image 1" descr="411650-LEGRAND-1000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11650-LEGRAND-1000_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570" cy="1258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337B845" w14:textId="77777777" w:rsidR="009171AE" w:rsidRDefault="00ED0984">
      <w:r>
        <w:rPr>
          <w:noProof/>
          <w:lang w:eastAsia="fr-FR"/>
        </w:rPr>
        <w:pict w14:anchorId="3F0509BF">
          <v:shape id="_x0000_s1116" type="#_x0000_t202" style="position:absolute;margin-left:192.7pt;margin-top:1.1pt;width:30.4pt;height:21.8pt;z-index:251972608" filled="f" stroked="f">
            <v:textbox style="mso-next-textbox:#_x0000_s1116">
              <w:txbxContent>
                <w:p w14:paraId="775E2198" w14:textId="77777777" w:rsidR="009171AE" w:rsidRPr="00F95F17" w:rsidRDefault="00207D40" w:rsidP="009171AE">
                  <w:pPr>
                    <w:pStyle w:val="Sansinterligne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F53CCD6">
          <v:shape id="_x0000_s1115" type="#_x0000_t202" style="position:absolute;margin-left:22.05pt;margin-top:1.1pt;width:30.4pt;height:21.8pt;z-index:251971584" filled="f" stroked="f">
            <v:textbox style="mso-next-textbox:#_x0000_s1115">
              <w:txbxContent>
                <w:p w14:paraId="1D780E92" w14:textId="77777777" w:rsidR="009171AE" w:rsidRPr="00F95F17" w:rsidRDefault="00207D40" w:rsidP="009171AE">
                  <w:pPr>
                    <w:pStyle w:val="Sansinterligne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0CE60F87">
          <v:shape id="_x0000_s1103" type="#_x0000_t202" style="position:absolute;margin-left:307.9pt;margin-top:9.8pt;width:71.35pt;height:65.9pt;z-index:251959296" filled="f" stroked="f">
            <v:textbox style="mso-next-textbox:#_x0000_s1103">
              <w:txbxContent>
                <w:p w14:paraId="546EAB84" w14:textId="77777777" w:rsidR="009171AE" w:rsidRDefault="0019783C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10F08A0" wp14:editId="38CAA3B0">
                        <wp:extent cx="723265" cy="723265"/>
                        <wp:effectExtent l="19050" t="0" r="635" b="0"/>
                        <wp:docPr id="143" name="Image 142" descr="double allumage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uble allumage2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265" cy="723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5BA4EFCE" w14:textId="77777777" w:rsidR="009171AE" w:rsidRDefault="009171AE"/>
    <w:p w14:paraId="61908947" w14:textId="77777777" w:rsidR="009171AE" w:rsidRDefault="00ED0984">
      <w:r>
        <w:rPr>
          <w:noProof/>
          <w:lang w:eastAsia="fr-FR"/>
        </w:rPr>
        <w:pict w14:anchorId="70EE6317">
          <v:group id="_x0000_s1253" style="position:absolute;margin-left:411.3pt;margin-top:7.15pt;width:109.55pt;height:77.5pt;z-index:251985920" coordorigin="9160,10368" coordsize="2191,1550">
            <v:shape id="_x0000_s1128" type="#_x0000_t202" style="position:absolute;left:9160;top:10368;width:1141;height:1121" filled="f" stroked="f">
              <v:textbox style="mso-next-textbox:#_x0000_s1128">
                <w:txbxContent>
                  <w:p w14:paraId="62373B9B" w14:textId="77777777"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50F66E4E" wp14:editId="18F283B3">
                          <wp:extent cx="453176" cy="453136"/>
                          <wp:effectExtent l="57150" t="19050" r="2307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3" type="#_x0000_t202" style="position:absolute;left:9810;top:10688;width:1541;height:1230" filled="f" stroked="f">
              <v:textbox style="mso-next-textbox:#_x0000_s1133">
                <w:txbxContent>
                  <w:p w14:paraId="3DDAFA67" w14:textId="77777777"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AB329F1" wp14:editId="365CDA11">
                          <wp:extent cx="610870" cy="610870"/>
                          <wp:effectExtent l="38100" t="76200" r="74930" b="558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00EF41A9" w14:textId="77777777" w:rsidR="009171AE" w:rsidRDefault="009171AE"/>
    <w:p w14:paraId="75B6B434" w14:textId="77777777" w:rsidR="009171AE" w:rsidRDefault="00ED0984">
      <w:r>
        <w:rPr>
          <w:noProof/>
          <w:lang w:eastAsia="fr-FR"/>
        </w:rPr>
        <w:pict w14:anchorId="045C5A47">
          <v:shape id="_x0000_s1113" type="#_x0000_t202" style="position:absolute;margin-left:3.6pt;margin-top:14.85pt;width:55.45pt;height:33.15pt;z-index:251969536" filled="f" stroked="f">
            <v:textbox style="mso-next-textbox:#_x0000_s1113">
              <w:txbxContent>
                <w:p w14:paraId="6AB8ED5E" w14:textId="77777777" w:rsidR="009171AE" w:rsidRDefault="009171AE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3269E03" wp14:editId="1B8898C8">
                        <wp:extent cx="533400" cy="261633"/>
                        <wp:effectExtent l="19050" t="0" r="0" b="0"/>
                        <wp:docPr id="50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261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5FFFF14">
          <v:shape id="_x0000_s1104" type="#_x0000_t202" style="position:absolute;margin-left:42.75pt;margin-top:12.15pt;width:76.75pt;height:55.45pt;z-index:251960320" filled="f" stroked="f">
            <v:textbox style="mso-next-textbox:#_x0000_s1104">
              <w:txbxContent>
                <w:p w14:paraId="1C60B864" w14:textId="77777777" w:rsidR="009171AE" w:rsidRDefault="009171AE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259F344" wp14:editId="2FD663E7">
                        <wp:extent cx="677025" cy="532326"/>
                        <wp:effectExtent l="19050" t="0" r="8775" b="0"/>
                        <wp:docPr id="49" name="Image 29" descr="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375" cy="533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D2C177D" w14:textId="77777777" w:rsidR="00A11473" w:rsidRDefault="00ED0984">
      <w:r>
        <w:rPr>
          <w:noProof/>
          <w:lang w:eastAsia="fr-FR"/>
        </w:rPr>
        <w:pict w14:anchorId="28E97F54">
          <v:group id="_x0000_s1254" style="position:absolute;margin-left:413.4pt;margin-top:6.25pt;width:109.55pt;height:77.5pt;z-index:251986944" coordorigin="9160,10368" coordsize="2191,1550">
            <v:shape id="_x0000_s1255" type="#_x0000_t202" style="position:absolute;left:9160;top:10368;width:1141;height:1121" filled="f" stroked="f">
              <v:textbox style="mso-next-textbox:#_x0000_s1255">
                <w:txbxContent>
                  <w:p w14:paraId="089DB445" w14:textId="77777777" w:rsidR="00C013A8" w:rsidRDefault="00C013A8" w:rsidP="00C013A8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4EC3537C" wp14:editId="36668939">
                          <wp:extent cx="453176" cy="453136"/>
                          <wp:effectExtent l="57150" t="19050" r="23074" b="0"/>
                          <wp:docPr id="168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56" type="#_x0000_t202" style="position:absolute;left:9810;top:10688;width:1541;height:1230" filled="f" stroked="f">
              <v:textbox style="mso-next-textbox:#_x0000_s1256">
                <w:txbxContent>
                  <w:p w14:paraId="5B8A5DFA" w14:textId="77777777" w:rsidR="00C013A8" w:rsidRDefault="00C013A8" w:rsidP="00C013A8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6AB2CFF" wp14:editId="3FE9EB95">
                          <wp:extent cx="610870" cy="610870"/>
                          <wp:effectExtent l="38100" t="76200" r="74930" b="55880"/>
                          <wp:docPr id="169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1F8E11AB" w14:textId="77777777" w:rsidR="00A11473" w:rsidRDefault="00A11473"/>
    <w:p w14:paraId="28489F52" w14:textId="77777777" w:rsidR="009171AE" w:rsidRDefault="00ED0984">
      <w:r>
        <w:rPr>
          <w:noProof/>
          <w:lang w:eastAsia="fr-FR"/>
        </w:rPr>
        <w:pict w14:anchorId="20C683EC">
          <v:group id="_x0000_s1257" style="position:absolute;margin-left:413.4pt;margin-top:26pt;width:109.55pt;height:77.5pt;z-index:251987968" coordorigin="9160,10368" coordsize="2191,1550">
            <v:shape id="_x0000_s1258" type="#_x0000_t202" style="position:absolute;left:9160;top:10368;width:1141;height:1121" filled="f" stroked="f">
              <v:textbox style="mso-next-textbox:#_x0000_s1258">
                <w:txbxContent>
                  <w:p w14:paraId="606D9979" w14:textId="77777777" w:rsidR="00C013A8" w:rsidRDefault="00C013A8" w:rsidP="00C013A8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BFF8EC5" wp14:editId="6614D4A9">
                          <wp:extent cx="453176" cy="453136"/>
                          <wp:effectExtent l="57150" t="19050" r="23074" b="0"/>
                          <wp:docPr id="192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59" type="#_x0000_t202" style="position:absolute;left:9810;top:10688;width:1541;height:1230" filled="f" stroked="f">
              <v:textbox style="mso-next-textbox:#_x0000_s1259">
                <w:txbxContent>
                  <w:p w14:paraId="5AF7B6FF" w14:textId="77777777" w:rsidR="00C013A8" w:rsidRDefault="00C013A8" w:rsidP="00C013A8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82F40F8" wp14:editId="57DC414F">
                          <wp:extent cx="610870" cy="610870"/>
                          <wp:effectExtent l="38100" t="76200" r="74930" b="55880"/>
                          <wp:docPr id="193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sectPr w:rsidR="009171AE" w:rsidSect="009C471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BD39" w14:textId="77777777" w:rsidR="00ED0984" w:rsidRDefault="00ED0984" w:rsidP="00427414">
      <w:pPr>
        <w:spacing w:after="0" w:line="240" w:lineRule="auto"/>
      </w:pPr>
      <w:r>
        <w:separator/>
      </w:r>
    </w:p>
  </w:endnote>
  <w:endnote w:type="continuationSeparator" w:id="0">
    <w:p w14:paraId="3D31C9EE" w14:textId="77777777" w:rsidR="00ED0984" w:rsidRDefault="00ED098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9F44" w14:textId="77777777" w:rsidR="00F773C7" w:rsidRDefault="00F773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DA67" w14:textId="41B7C16E" w:rsidR="009C4712" w:rsidRPr="00F433AE" w:rsidRDefault="00437128">
    <w:pPr>
      <w:pStyle w:val="Pieddepage"/>
      <w:rPr>
        <w:b/>
        <w:i/>
        <w:sz w:val="24"/>
        <w:szCs w:val="28"/>
        <w:lang w:val="en-US"/>
      </w:rPr>
    </w:pPr>
    <w:r w:rsidRPr="00F433AE">
      <w:rPr>
        <w:b/>
        <w:bCs/>
        <w:i/>
        <w:iCs/>
        <w:sz w:val="24"/>
        <w:szCs w:val="28"/>
        <w:lang w:val="en-US"/>
      </w:rPr>
      <w:t>Classe 2MTNE</w:t>
    </w:r>
    <w:r w:rsidR="009C4712" w:rsidRPr="00F433AE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F433AE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F773C7">
      <w:rPr>
        <w:b/>
        <w:bCs/>
        <w:i/>
        <w:iCs/>
        <w:sz w:val="24"/>
        <w:szCs w:val="28"/>
        <w:lang w:val="en-US"/>
      </w:rPr>
      <w:t>ISDDIKEN</w:t>
    </w:r>
    <w:r w:rsidR="009C4712" w:rsidRPr="00F433AE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EndPr/>
      <w:sdtContent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1A2415" w:rsidRPr="00F433AE">
          <w:rPr>
            <w:b/>
            <w:i/>
            <w:sz w:val="24"/>
            <w:szCs w:val="28"/>
          </w:rPr>
          <w:fldChar w:fldCharType="begin"/>
        </w:r>
        <w:r w:rsidR="009C4712" w:rsidRPr="00F433AE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1A2415" w:rsidRPr="00F433AE">
          <w:rPr>
            <w:b/>
            <w:i/>
            <w:sz w:val="24"/>
            <w:szCs w:val="28"/>
          </w:rPr>
          <w:fldChar w:fldCharType="separate"/>
        </w:r>
        <w:r w:rsidR="009C22E1">
          <w:rPr>
            <w:b/>
            <w:i/>
            <w:noProof/>
            <w:sz w:val="24"/>
            <w:szCs w:val="28"/>
            <w:lang w:val="en-US"/>
          </w:rPr>
          <w:t>2</w:t>
        </w:r>
        <w:r w:rsidR="001A2415" w:rsidRPr="00F433AE">
          <w:rPr>
            <w:b/>
            <w:i/>
            <w:sz w:val="24"/>
            <w:szCs w:val="28"/>
          </w:rPr>
          <w:fldChar w:fldCharType="end"/>
        </w:r>
        <w:r w:rsidR="009C4712" w:rsidRPr="00F433AE">
          <w:rPr>
            <w:b/>
            <w:i/>
            <w:sz w:val="24"/>
            <w:szCs w:val="28"/>
            <w:lang w:val="en-US"/>
          </w:rPr>
          <w:t>/</w:t>
        </w:r>
        <w:r w:rsidR="00A26631" w:rsidRPr="00F433AE">
          <w:rPr>
            <w:b/>
            <w:i/>
            <w:sz w:val="24"/>
            <w:szCs w:val="28"/>
            <w:lang w:val="en-US"/>
          </w:rPr>
          <w:t>2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F231" w14:textId="77777777" w:rsidR="00F773C7" w:rsidRDefault="00F773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0818" w14:textId="77777777" w:rsidR="00ED0984" w:rsidRDefault="00ED0984" w:rsidP="00427414">
      <w:pPr>
        <w:spacing w:after="0" w:line="240" w:lineRule="auto"/>
      </w:pPr>
      <w:r>
        <w:separator/>
      </w:r>
    </w:p>
  </w:footnote>
  <w:footnote w:type="continuationSeparator" w:id="0">
    <w:p w14:paraId="3393C2F4" w14:textId="77777777" w:rsidR="00ED0984" w:rsidRDefault="00ED098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9C0" w14:textId="77777777" w:rsidR="00F773C7" w:rsidRDefault="00F773C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BB29D2" w14:textId="15380BCB" w:rsidR="009C4712" w:rsidRPr="00F433AE" w:rsidRDefault="00F773C7" w:rsidP="00F433AE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i/>
            <w:sz w:val="44"/>
            <w:szCs w:val="32"/>
          </w:rPr>
        </w:pPr>
        <w:r>
          <w:rPr>
            <w:b/>
            <w:i/>
            <w:sz w:val="32"/>
          </w:rPr>
          <w:t xml:space="preserve">                              </w:t>
        </w:r>
        <w:r w:rsidR="009C4712" w:rsidRPr="00F433AE">
          <w:rPr>
            <w:b/>
            <w:i/>
            <w:sz w:val="32"/>
          </w:rPr>
          <w:t>I</w:t>
        </w:r>
        <w:r w:rsidR="0019063E" w:rsidRPr="00F433AE">
          <w:rPr>
            <w:b/>
            <w:i/>
            <w:sz w:val="32"/>
          </w:rPr>
          <w:t>nstallation électrique : le doub</w:t>
        </w:r>
        <w:r w:rsidR="009C4712" w:rsidRPr="00F433AE">
          <w:rPr>
            <w:b/>
            <w:i/>
            <w:sz w:val="32"/>
          </w:rPr>
          <w:t>le allumage :</w:t>
        </w:r>
      </w:p>
    </w:sdtContent>
  </w:sdt>
  <w:p w14:paraId="254026F2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A4D2" w14:textId="77777777" w:rsidR="00F773C7" w:rsidRDefault="00F773C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13D4F3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95696">
    <w:abstractNumId w:val="1"/>
  </w:num>
  <w:num w:numId="2" w16cid:durableId="1670057295">
    <w:abstractNumId w:val="2"/>
  </w:num>
  <w:num w:numId="3" w16cid:durableId="123574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0C59C4"/>
    <w:rsid w:val="00152D47"/>
    <w:rsid w:val="0019063E"/>
    <w:rsid w:val="0019783C"/>
    <w:rsid w:val="001A2415"/>
    <w:rsid w:val="001B2A38"/>
    <w:rsid w:val="001D24D6"/>
    <w:rsid w:val="001E18DA"/>
    <w:rsid w:val="00207D40"/>
    <w:rsid w:val="002179E3"/>
    <w:rsid w:val="0022371D"/>
    <w:rsid w:val="002A7FCB"/>
    <w:rsid w:val="003346A2"/>
    <w:rsid w:val="00360184"/>
    <w:rsid w:val="003F35DE"/>
    <w:rsid w:val="00414D2E"/>
    <w:rsid w:val="00427414"/>
    <w:rsid w:val="00437128"/>
    <w:rsid w:val="005161A9"/>
    <w:rsid w:val="005D2126"/>
    <w:rsid w:val="005E1E90"/>
    <w:rsid w:val="00606C28"/>
    <w:rsid w:val="00717BCB"/>
    <w:rsid w:val="00726D91"/>
    <w:rsid w:val="007E22CF"/>
    <w:rsid w:val="00816117"/>
    <w:rsid w:val="00861591"/>
    <w:rsid w:val="008E5F32"/>
    <w:rsid w:val="009058C4"/>
    <w:rsid w:val="009171AE"/>
    <w:rsid w:val="00961E37"/>
    <w:rsid w:val="00966C6B"/>
    <w:rsid w:val="009843FB"/>
    <w:rsid w:val="00991FE1"/>
    <w:rsid w:val="009C22E1"/>
    <w:rsid w:val="009C4712"/>
    <w:rsid w:val="009C5E7E"/>
    <w:rsid w:val="00A063D4"/>
    <w:rsid w:val="00A11473"/>
    <w:rsid w:val="00A26631"/>
    <w:rsid w:val="00A31A12"/>
    <w:rsid w:val="00A37BDC"/>
    <w:rsid w:val="00A75F43"/>
    <w:rsid w:val="00A803CB"/>
    <w:rsid w:val="00AD2E89"/>
    <w:rsid w:val="00B14722"/>
    <w:rsid w:val="00B237EB"/>
    <w:rsid w:val="00B2701C"/>
    <w:rsid w:val="00B5096E"/>
    <w:rsid w:val="00B641DE"/>
    <w:rsid w:val="00B87CDB"/>
    <w:rsid w:val="00B92493"/>
    <w:rsid w:val="00BC0053"/>
    <w:rsid w:val="00C013A8"/>
    <w:rsid w:val="00CA653D"/>
    <w:rsid w:val="00CD5149"/>
    <w:rsid w:val="00CE0815"/>
    <w:rsid w:val="00D60587"/>
    <w:rsid w:val="00DA59B7"/>
    <w:rsid w:val="00DA6DF3"/>
    <w:rsid w:val="00E65408"/>
    <w:rsid w:val="00E65CD7"/>
    <w:rsid w:val="00E844EC"/>
    <w:rsid w:val="00EB1980"/>
    <w:rsid w:val="00EB7087"/>
    <w:rsid w:val="00EC481E"/>
    <w:rsid w:val="00ED0984"/>
    <w:rsid w:val="00F30E4D"/>
    <w:rsid w:val="00F358C4"/>
    <w:rsid w:val="00F35E9E"/>
    <w:rsid w:val="00F433AE"/>
    <w:rsid w:val="00F511D7"/>
    <w:rsid w:val="00F773C7"/>
    <w:rsid w:val="00FA48F1"/>
    <w:rsid w:val="00F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9"/>
    <o:shapelayout v:ext="edit">
      <o:idmap v:ext="edit" data="1"/>
    </o:shapelayout>
  </w:shapeDefaults>
  <w:decimalSymbol w:val=","/>
  <w:listSeparator w:val=";"/>
  <w14:docId w14:val="369DDC5B"/>
  <w15:docId w15:val="{666735D8-3F11-4B5E-889E-33914078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header" Target="header3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423DF"/>
    <w:rsid w:val="0023010C"/>
    <w:rsid w:val="004C741D"/>
    <w:rsid w:val="004F0E16"/>
    <w:rsid w:val="005020F6"/>
    <w:rsid w:val="006145DA"/>
    <w:rsid w:val="006562B7"/>
    <w:rsid w:val="007E22CF"/>
    <w:rsid w:val="00860785"/>
    <w:rsid w:val="00990E56"/>
    <w:rsid w:val="00A8135D"/>
    <w:rsid w:val="00C87B63"/>
    <w:rsid w:val="00EB6943"/>
    <w:rsid w:val="00F6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078D3-7436-4AA9-8F57-03E6173DB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double allumage :</vt:lpstr>
    </vt:vector>
  </TitlesOfParts>
  <Company>Région Occitanie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double allumage :</dc:title>
  <dc:creator>patrick.fontan</dc:creator>
  <cp:lastModifiedBy>yaya iss</cp:lastModifiedBy>
  <cp:revision>8</cp:revision>
  <dcterms:created xsi:type="dcterms:W3CDTF">2022-01-10T16:31:00Z</dcterms:created>
  <dcterms:modified xsi:type="dcterms:W3CDTF">2026-03-27T09:23:00Z</dcterms:modified>
</cp:coreProperties>
</file>