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C8CF2" w14:textId="77777777" w:rsidR="00654DBA" w:rsidRPr="00654DBA" w:rsidRDefault="00654DBA" w:rsidP="00654DBA">
      <w:pPr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>Министерство образования и науки Российской Федерации</w:t>
      </w:r>
    </w:p>
    <w:p w14:paraId="27C7EEF7" w14:textId="77777777" w:rsidR="00654DBA" w:rsidRPr="00654DBA" w:rsidRDefault="00654DBA" w:rsidP="00654DBA">
      <w:pPr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>Федеральное государственное автономное образовательное учреждение</w:t>
      </w:r>
    </w:p>
    <w:p w14:paraId="3C274569" w14:textId="77777777" w:rsidR="00654DBA" w:rsidRPr="00654DBA" w:rsidRDefault="00654DBA" w:rsidP="00654DBA">
      <w:pPr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>высшего образования</w:t>
      </w:r>
    </w:p>
    <w:p w14:paraId="499E9227" w14:textId="77777777" w:rsidR="00654DBA" w:rsidRPr="00654DBA" w:rsidRDefault="00654DBA" w:rsidP="00654DBA">
      <w:pPr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>«Уральский федеральный университет имени первого Президента России Б.Н. Ельцина»</w:t>
      </w:r>
    </w:p>
    <w:p w14:paraId="6359C72B" w14:textId="77777777" w:rsidR="00654DBA" w:rsidRPr="00654DBA" w:rsidRDefault="00654DBA" w:rsidP="00654DBA">
      <w:pPr>
        <w:spacing w:after="16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063AB722" w14:textId="77777777" w:rsidR="00654DBA" w:rsidRPr="00654DBA" w:rsidRDefault="00654DBA" w:rsidP="00654DBA">
      <w:pPr>
        <w:spacing w:after="16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15904628" w14:textId="77777777" w:rsidR="00654DBA" w:rsidRPr="00654DBA" w:rsidRDefault="00654DBA" w:rsidP="00654DBA">
      <w:pPr>
        <w:spacing w:after="16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5AE025DA" w14:textId="77777777" w:rsidR="00654DBA" w:rsidRPr="00654DBA" w:rsidRDefault="00654DBA" w:rsidP="00654DBA">
      <w:pPr>
        <w:spacing w:after="16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6418F44F" w14:textId="77777777" w:rsidR="00654DBA" w:rsidRPr="00654DBA" w:rsidRDefault="00654DBA" w:rsidP="00654DBA">
      <w:pPr>
        <w:spacing w:after="16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C616BEB" w14:textId="77777777" w:rsidR="00654DBA" w:rsidRPr="00654DBA" w:rsidRDefault="00654DBA" w:rsidP="00654DBA">
      <w:pPr>
        <w:spacing w:after="16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075DB75" w14:textId="77777777" w:rsidR="00654DBA" w:rsidRPr="00654DBA" w:rsidRDefault="00654DBA" w:rsidP="00654DBA">
      <w:pPr>
        <w:spacing w:after="160"/>
        <w:ind w:firstLine="0"/>
        <w:jc w:val="center"/>
        <w:rPr>
          <w:rFonts w:eastAsia="Calibri" w:cs="Times New Roman"/>
          <w:b/>
          <w:bCs/>
          <w:kern w:val="0"/>
          <w:sz w:val="40"/>
          <w:szCs w:val="40"/>
          <w14:ligatures w14:val="none"/>
        </w:rPr>
      </w:pPr>
      <w:r w:rsidRPr="00654DBA">
        <w:rPr>
          <w:rFonts w:eastAsia="Calibri" w:cs="Times New Roman"/>
          <w:b/>
          <w:bCs/>
          <w:kern w:val="0"/>
          <w:sz w:val="40"/>
          <w:szCs w:val="40"/>
          <w14:ligatures w14:val="none"/>
        </w:rPr>
        <w:t>ОТЧЁТ</w:t>
      </w:r>
    </w:p>
    <w:p w14:paraId="3470DD1D" w14:textId="654BCB5A" w:rsidR="00654DBA" w:rsidRPr="00654DBA" w:rsidRDefault="00F86589" w:rsidP="00654DBA">
      <w:pPr>
        <w:spacing w:after="160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По итоговому проекту</w:t>
      </w:r>
    </w:p>
    <w:p w14:paraId="29FA1B93" w14:textId="77777777" w:rsidR="00654DBA" w:rsidRDefault="00654DBA" w:rsidP="004756DF">
      <w:pPr>
        <w:spacing w:after="160"/>
        <w:ind w:firstLine="0"/>
        <w:rPr>
          <w:rFonts w:eastAsia="Calibri" w:cs="Times New Roman"/>
          <w:kern w:val="0"/>
          <w:szCs w:val="28"/>
          <w14:ligatures w14:val="none"/>
        </w:rPr>
      </w:pPr>
    </w:p>
    <w:p w14:paraId="20DFC3B3" w14:textId="77777777" w:rsidR="00837FA8" w:rsidRPr="00654DBA" w:rsidRDefault="00837FA8" w:rsidP="004756DF">
      <w:pPr>
        <w:spacing w:after="160"/>
        <w:ind w:firstLine="0"/>
        <w:rPr>
          <w:rFonts w:eastAsia="Calibri" w:cs="Times New Roman"/>
          <w:kern w:val="0"/>
          <w:szCs w:val="28"/>
          <w14:ligatures w14:val="none"/>
        </w:rPr>
      </w:pPr>
    </w:p>
    <w:p w14:paraId="7B0099E9" w14:textId="77777777" w:rsidR="00654DBA" w:rsidRPr="00654DBA" w:rsidRDefault="00654DBA" w:rsidP="00654DBA">
      <w:pPr>
        <w:spacing w:after="160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11D72BC" w14:textId="77777777" w:rsidR="00654DBA" w:rsidRPr="00654DBA" w:rsidRDefault="00654DBA" w:rsidP="00654DBA">
      <w:pPr>
        <w:spacing w:after="160"/>
        <w:ind w:left="5670" w:firstLine="0"/>
        <w:jc w:val="left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>Выполнил: Яковлев А.И.</w:t>
      </w:r>
    </w:p>
    <w:p w14:paraId="41C77023" w14:textId="7C6CD8C0" w:rsidR="00654DBA" w:rsidRPr="00654DBA" w:rsidRDefault="00654DBA" w:rsidP="00654DBA">
      <w:pPr>
        <w:spacing w:after="160"/>
        <w:ind w:left="5670" w:firstLine="0"/>
        <w:jc w:val="left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>Группа: АТ-0</w:t>
      </w:r>
      <w:r w:rsidR="00A80A9D">
        <w:rPr>
          <w:rFonts w:eastAsia="Calibri" w:cs="Times New Roman"/>
          <w:kern w:val="0"/>
          <w:szCs w:val="28"/>
          <w14:ligatures w14:val="none"/>
        </w:rPr>
        <w:t>2</w:t>
      </w:r>
    </w:p>
    <w:p w14:paraId="1B25C064" w14:textId="3B98B04B" w:rsidR="00654DBA" w:rsidRPr="00654DBA" w:rsidRDefault="00654DBA" w:rsidP="00654DBA">
      <w:pPr>
        <w:spacing w:after="160"/>
        <w:ind w:left="5670" w:firstLine="0"/>
        <w:jc w:val="left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 xml:space="preserve">Преподаватель: </w:t>
      </w:r>
      <w:r w:rsidR="001815FB" w:rsidRPr="001815FB">
        <w:rPr>
          <w:rFonts w:eastAsia="Calibri" w:cs="Times New Roman"/>
          <w:kern w:val="0"/>
          <w:szCs w:val="28"/>
          <w14:ligatures w14:val="none"/>
        </w:rPr>
        <w:t>Бредихин</w:t>
      </w:r>
      <w:r w:rsidR="001815FB">
        <w:rPr>
          <w:rFonts w:eastAsia="Calibri" w:cs="Times New Roman"/>
          <w:kern w:val="0"/>
          <w:szCs w:val="28"/>
          <w14:ligatures w14:val="none"/>
        </w:rPr>
        <w:t xml:space="preserve"> Б.А.</w:t>
      </w:r>
    </w:p>
    <w:p w14:paraId="12526F5B" w14:textId="77777777" w:rsidR="00654DBA" w:rsidRDefault="00654DBA" w:rsidP="00654DBA">
      <w:pPr>
        <w:spacing w:after="160" w:line="240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0182F0BC" w14:textId="77777777" w:rsidR="0030337F" w:rsidRDefault="0030337F" w:rsidP="00654DBA">
      <w:pPr>
        <w:spacing w:after="160" w:line="240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099C085" w14:textId="77777777" w:rsidR="007A2175" w:rsidRPr="00654DBA" w:rsidRDefault="007A2175" w:rsidP="00654DBA">
      <w:pPr>
        <w:spacing w:after="160" w:line="240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F86C448" w14:textId="77777777" w:rsidR="00654DBA" w:rsidRPr="00654DBA" w:rsidRDefault="00654DBA" w:rsidP="00654DBA">
      <w:pPr>
        <w:spacing w:after="160" w:line="240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>Екатеринбург</w:t>
      </w:r>
    </w:p>
    <w:p w14:paraId="4D9AC185" w14:textId="1FFCFA77" w:rsidR="007165FE" w:rsidRPr="007A76D9" w:rsidRDefault="00654DBA" w:rsidP="00FA3FBE">
      <w:pPr>
        <w:spacing w:after="160" w:line="240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654DBA">
        <w:rPr>
          <w:rFonts w:eastAsia="Calibri" w:cs="Times New Roman"/>
          <w:kern w:val="0"/>
          <w:szCs w:val="28"/>
          <w14:ligatures w14:val="none"/>
        </w:rPr>
        <w:t>202</w:t>
      </w:r>
      <w:r w:rsidR="00524585">
        <w:rPr>
          <w:rFonts w:eastAsia="Calibri" w:cs="Times New Roman"/>
          <w:kern w:val="0"/>
          <w:szCs w:val="28"/>
          <w14:ligatures w14:val="none"/>
        </w:rPr>
        <w:t>5</w:t>
      </w:r>
    </w:p>
    <w:p w14:paraId="519558CC" w14:textId="77777777" w:rsidR="007165FE" w:rsidRDefault="007165FE">
      <w:pPr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br w:type="page"/>
      </w:r>
    </w:p>
    <w:sdt>
      <w:sdt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id w:val="1465309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242795" w14:textId="4B0332BA" w:rsidR="003B6586" w:rsidRDefault="003B6586" w:rsidP="007D4C7A">
          <w:pPr>
            <w:pStyle w:val="ac"/>
          </w:pPr>
          <w:r w:rsidRPr="007D4C7A">
            <w:t>Оглавление</w:t>
          </w:r>
        </w:p>
        <w:p w14:paraId="1F0302E1" w14:textId="2AF4F792" w:rsidR="00636909" w:rsidRDefault="003B6586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92312" w:history="1">
            <w:r w:rsidR="00636909" w:rsidRPr="00424177">
              <w:rPr>
                <w:rStyle w:val="ae"/>
                <w:noProof/>
              </w:rPr>
              <w:t>Введение</w:t>
            </w:r>
            <w:r w:rsidR="00636909">
              <w:rPr>
                <w:noProof/>
                <w:webHidden/>
              </w:rPr>
              <w:tab/>
            </w:r>
            <w:r w:rsidR="00636909">
              <w:rPr>
                <w:noProof/>
                <w:webHidden/>
              </w:rPr>
              <w:fldChar w:fldCharType="begin"/>
            </w:r>
            <w:r w:rsidR="00636909">
              <w:rPr>
                <w:noProof/>
                <w:webHidden/>
              </w:rPr>
              <w:instrText xml:space="preserve"> PAGEREF _Toc216292312 \h </w:instrText>
            </w:r>
            <w:r w:rsidR="00636909">
              <w:rPr>
                <w:noProof/>
                <w:webHidden/>
              </w:rPr>
            </w:r>
            <w:r w:rsidR="00636909">
              <w:rPr>
                <w:noProof/>
                <w:webHidden/>
              </w:rPr>
              <w:fldChar w:fldCharType="separate"/>
            </w:r>
            <w:r w:rsidR="00636909">
              <w:rPr>
                <w:noProof/>
                <w:webHidden/>
              </w:rPr>
              <w:t>3</w:t>
            </w:r>
            <w:r w:rsidR="00636909">
              <w:rPr>
                <w:noProof/>
                <w:webHidden/>
              </w:rPr>
              <w:fldChar w:fldCharType="end"/>
            </w:r>
          </w:hyperlink>
        </w:p>
        <w:p w14:paraId="51923CBE" w14:textId="3ABB96FF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13" w:history="1">
            <w:r w:rsidRPr="00424177">
              <w:rPr>
                <w:rStyle w:val="ae"/>
                <w:noProof/>
              </w:rPr>
              <w:t>Идея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1180B" w14:textId="487636D9" w:rsidR="00636909" w:rsidRDefault="0063690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14" w:history="1">
            <w:r w:rsidRPr="00424177">
              <w:rPr>
                <w:rStyle w:val="ae"/>
                <w:noProof/>
              </w:rPr>
              <w:t>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41B9" w14:textId="24DC39E6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15" w:history="1">
            <w:r w:rsidRPr="00424177">
              <w:rPr>
                <w:rStyle w:val="ae"/>
                <w:noProof/>
                <w:lang w:val="en-US"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4D6A" w14:textId="3C2BAB66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16" w:history="1">
            <w:r w:rsidRPr="00424177">
              <w:rPr>
                <w:rStyle w:val="ae"/>
                <w:noProof/>
                <w:lang w:val="en-US"/>
              </w:rPr>
              <w:t>Cloud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8DB57" w14:textId="5F603EF1" w:rsidR="00636909" w:rsidRDefault="0063690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17" w:history="1">
            <w:r w:rsidRPr="00424177">
              <w:rPr>
                <w:rStyle w:val="ae"/>
                <w:noProof/>
              </w:rPr>
              <w:t>Использованные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4770" w14:textId="2BFAABA1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18" w:history="1">
            <w:r w:rsidRPr="00424177">
              <w:rPr>
                <w:rStyle w:val="ae"/>
                <w:noProof/>
                <w:lang w:val="en-US"/>
              </w:rPr>
              <w:t>IAM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85B53" w14:textId="7009C2F3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19" w:history="1">
            <w:r w:rsidRPr="00424177">
              <w:rPr>
                <w:rStyle w:val="ae"/>
                <w:noProof/>
                <w:lang w:val="en-US"/>
              </w:rPr>
              <w:t>VPC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42525" w14:textId="30222F06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0" w:history="1">
            <w:r w:rsidRPr="00424177">
              <w:rPr>
                <w:rStyle w:val="ae"/>
                <w:noProof/>
                <w:lang w:val="en-US"/>
              </w:rPr>
              <w:t>YDB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B370" w14:textId="118BC0A3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1" w:history="1">
            <w:r w:rsidRPr="00424177">
              <w:rPr>
                <w:rStyle w:val="ae"/>
                <w:noProof/>
                <w:lang w:val="en-US"/>
              </w:rPr>
              <w:t>Message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DB5F8" w14:textId="07F20309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2" w:history="1">
            <w:r w:rsidRPr="00424177">
              <w:rPr>
                <w:rStyle w:val="ae"/>
                <w:noProof/>
                <w:lang w:val="en-US"/>
              </w:rPr>
              <w:t>Compute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A9C3F" w14:textId="3AEF02A5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3" w:history="1">
            <w:r w:rsidRPr="00424177">
              <w:rPr>
                <w:rStyle w:val="ae"/>
                <w:noProof/>
                <w:lang w:val="en-US"/>
              </w:rPr>
              <w:t>Cloud</w:t>
            </w:r>
            <w:r w:rsidRPr="00424177">
              <w:rPr>
                <w:rStyle w:val="ae"/>
                <w:noProof/>
              </w:rPr>
              <w:t xml:space="preserve"> </w:t>
            </w:r>
            <w:r w:rsidRPr="00424177">
              <w:rPr>
                <w:rStyle w:val="ae"/>
                <w:noProof/>
                <w:lang w:val="en-US"/>
              </w:rPr>
              <w:t>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FCB9" w14:textId="1D58A2FC" w:rsidR="00636909" w:rsidRDefault="0063690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4" w:history="1">
            <w:r w:rsidRPr="00424177">
              <w:rPr>
                <w:rStyle w:val="ae"/>
                <w:noProof/>
              </w:rPr>
              <w:t>Ролевая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4105C" w14:textId="5DA4DF89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5" w:history="1">
            <w:r w:rsidRPr="00424177">
              <w:rPr>
                <w:rStyle w:val="ae"/>
                <w:noProof/>
              </w:rPr>
              <w:t>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7A60" w14:textId="794F546F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6" w:history="1">
            <w:r w:rsidRPr="00424177">
              <w:rPr>
                <w:rStyle w:val="ae"/>
                <w:noProof/>
              </w:rPr>
              <w:t>docker-group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B6BA" w14:textId="22404C2A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7" w:history="1">
            <w:r w:rsidRPr="00424177">
              <w:rPr>
                <w:rStyle w:val="ae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CF2B" w14:textId="40CB3702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8" w:history="1">
            <w:r w:rsidRPr="00424177">
              <w:rPr>
                <w:rStyle w:val="ae"/>
                <w:noProof/>
              </w:rPr>
              <w:t>func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770B" w14:textId="37E62A41" w:rsidR="00636909" w:rsidRDefault="0063690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29" w:history="1">
            <w:r w:rsidRPr="00424177">
              <w:rPr>
                <w:rStyle w:val="ae"/>
                <w:noProof/>
              </w:rPr>
              <w:t>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B358" w14:textId="2659DB8E" w:rsidR="00636909" w:rsidRDefault="0063690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92330" w:history="1">
            <w:r w:rsidRPr="00424177">
              <w:rPr>
                <w:rStyle w:val="ae"/>
                <w:noProof/>
              </w:rPr>
              <w:t>Выполнение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C4C0" w14:textId="0749025A" w:rsidR="00DD1F01" w:rsidRDefault="003B6586" w:rsidP="006B4093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0366847" w14:textId="4A3CE1D7" w:rsidR="000D0725" w:rsidRDefault="000D0725">
      <w:pPr>
        <w:spacing w:after="160" w:line="259" w:lineRule="auto"/>
        <w:ind w:firstLine="0"/>
        <w:jc w:val="left"/>
      </w:pPr>
      <w:r>
        <w:br w:type="page"/>
      </w:r>
    </w:p>
    <w:p w14:paraId="1CB0E2CE" w14:textId="0E414E9B" w:rsidR="00DD1F01" w:rsidRDefault="007D3C85" w:rsidP="007D3C85">
      <w:pPr>
        <w:pStyle w:val="1"/>
      </w:pPr>
      <w:bookmarkStart w:id="0" w:name="_Toc216292312"/>
      <w:r>
        <w:lastRenderedPageBreak/>
        <w:t>Введение</w:t>
      </w:r>
      <w:bookmarkEnd w:id="0"/>
    </w:p>
    <w:p w14:paraId="77AD2505" w14:textId="63856425" w:rsidR="007D3C85" w:rsidRDefault="00E00660" w:rsidP="007D3C85">
      <w:pPr>
        <w:rPr>
          <w:lang w:val="en-US"/>
        </w:rPr>
      </w:pPr>
      <w:r>
        <w:t>Проект выполнялся без команды</w:t>
      </w:r>
      <w:r w:rsidR="00246F82">
        <w:t xml:space="preserve">. Студент – Яковлев Алексей Ильич. </w:t>
      </w:r>
      <w:r w:rsidR="00F260BE">
        <w:t xml:space="preserve">Весь исходный код можно посмотреть здесь - </w:t>
      </w:r>
      <w:r w:rsidR="004A062E" w:rsidRPr="004A062E">
        <w:t>https://github.com/yakovlev05/yandex-cloud-2025</w:t>
      </w:r>
    </w:p>
    <w:p w14:paraId="5D432397" w14:textId="77777777" w:rsidR="00EE487A" w:rsidRDefault="00EE487A" w:rsidP="007D3C85"/>
    <w:p w14:paraId="6BB6ABC2" w14:textId="73C49849" w:rsidR="009F454B" w:rsidRDefault="000F79F6" w:rsidP="000F79F6">
      <w:pPr>
        <w:pStyle w:val="2"/>
      </w:pPr>
      <w:bookmarkStart w:id="1" w:name="_Toc216292313"/>
      <w:r>
        <w:t>Идея проекта</w:t>
      </w:r>
      <w:bookmarkEnd w:id="1"/>
    </w:p>
    <w:p w14:paraId="6FA9CE93" w14:textId="7F5338B8" w:rsidR="000F79F6" w:rsidRDefault="00761A06" w:rsidP="000F79F6">
      <w:r>
        <w:t>Основная цель итогового проекта – применить изученные возможности облака на практике.</w:t>
      </w:r>
      <w:r w:rsidR="00EF1C59">
        <w:t xml:space="preserve"> </w:t>
      </w:r>
      <w:r w:rsidR="00927B81">
        <w:t xml:space="preserve">Именно поэтому не любая тема подойдет, не везде подойдёт использование различных ресурсов, начиная с классических виртуальных машин и заканчивая </w:t>
      </w:r>
      <w:proofErr w:type="spellStart"/>
      <w:r w:rsidR="00566FD5">
        <w:t>бессерверными</w:t>
      </w:r>
      <w:proofErr w:type="spellEnd"/>
      <w:r w:rsidR="00927B81">
        <w:t xml:space="preserve"> вычислениями.</w:t>
      </w:r>
    </w:p>
    <w:p w14:paraId="47708D41" w14:textId="795033B0" w:rsidR="00B406C4" w:rsidRDefault="008743EB" w:rsidP="000F79F6">
      <w:r>
        <w:t>Поэтому решил сделать приложение по генерацию картинок</w:t>
      </w:r>
      <w:r w:rsidR="003753B8">
        <w:t xml:space="preserve">. Пользователь может зайти на сайт, ввести </w:t>
      </w:r>
      <w:proofErr w:type="spellStart"/>
      <w:r w:rsidR="003753B8">
        <w:t>промпт</w:t>
      </w:r>
      <w:proofErr w:type="spellEnd"/>
      <w:r w:rsidR="003753B8">
        <w:t xml:space="preserve"> и получить сгенерированную картинку. Все сгенерированные картинки можно просматривать в виде списка, к каждой картинке можно дополнительно задать или изменить описание.</w:t>
      </w:r>
    </w:p>
    <w:p w14:paraId="778C9E90" w14:textId="21B6BA22" w:rsidR="00FE4072" w:rsidRDefault="00FE4072">
      <w:pPr>
        <w:spacing w:after="160" w:line="259" w:lineRule="auto"/>
        <w:ind w:firstLine="0"/>
        <w:jc w:val="left"/>
      </w:pPr>
      <w:r>
        <w:br w:type="page"/>
      </w:r>
    </w:p>
    <w:p w14:paraId="7A0F7C2C" w14:textId="15F9D18F" w:rsidR="006428C8" w:rsidRDefault="00DA4DA9" w:rsidP="00DA4DA9">
      <w:pPr>
        <w:pStyle w:val="1"/>
      </w:pPr>
      <w:bookmarkStart w:id="2" w:name="_Toc216292314"/>
      <w:r>
        <w:lastRenderedPageBreak/>
        <w:t>Архитектура проекта</w:t>
      </w:r>
      <w:bookmarkEnd w:id="2"/>
    </w:p>
    <w:p w14:paraId="29BDFC09" w14:textId="68455B20" w:rsidR="00DA4DA9" w:rsidRDefault="00772A09" w:rsidP="00DA4DA9">
      <w:pPr>
        <w:rPr>
          <w:lang w:val="en-US"/>
        </w:rPr>
      </w:pPr>
      <w:r>
        <w:t>Ниже архитектура проекта</w:t>
      </w:r>
      <w:r>
        <w:rPr>
          <w:lang w:val="en-US"/>
        </w:rPr>
        <w:t>:</w:t>
      </w:r>
    </w:p>
    <w:p w14:paraId="631D470B" w14:textId="3FFC3C5F" w:rsidR="00772A09" w:rsidRDefault="00772A09" w:rsidP="00772A09">
      <w:pPr>
        <w:pStyle w:val="af"/>
      </w:pPr>
      <w:r>
        <w:rPr>
          <w:noProof/>
        </w:rPr>
        <w:drawing>
          <wp:inline distT="0" distB="0" distL="0" distR="0" wp14:anchorId="4DDE4581" wp14:editId="733E1DF8">
            <wp:extent cx="5940425" cy="25190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5EBC" w14:textId="77777777" w:rsidR="00987FA3" w:rsidRDefault="00987FA3" w:rsidP="00772A09">
      <w:pPr>
        <w:pStyle w:val="af"/>
      </w:pPr>
    </w:p>
    <w:p w14:paraId="1D73936D" w14:textId="77777777" w:rsidR="00E43E3A" w:rsidRDefault="00E43E3A" w:rsidP="00E43E3A">
      <w:pPr>
        <w:pStyle w:val="2"/>
        <w:rPr>
          <w:lang w:val="en-US"/>
        </w:rPr>
      </w:pPr>
      <w:bookmarkStart w:id="3" w:name="_Toc216292315"/>
      <w:r>
        <w:rPr>
          <w:lang w:val="en-US"/>
        </w:rPr>
        <w:t>Web</w:t>
      </w:r>
      <w:bookmarkEnd w:id="3"/>
    </w:p>
    <w:p w14:paraId="591C7D67" w14:textId="43B7BB79" w:rsidR="00E43E3A" w:rsidRDefault="00E43E3A" w:rsidP="00E43E3A">
      <w:r w:rsidRPr="00E43E3A">
        <w:rPr>
          <w:lang w:val="en-US"/>
        </w:rPr>
        <w:t>Web</w:t>
      </w:r>
      <w:r w:rsidRPr="00E43E3A">
        <w:t xml:space="preserve"> – </w:t>
      </w:r>
      <w:r>
        <w:t>сервис</w:t>
      </w:r>
      <w:r w:rsidRPr="00E43E3A">
        <w:t xml:space="preserve"> </w:t>
      </w:r>
      <w:r>
        <w:t>на</w:t>
      </w:r>
      <w:r w:rsidRPr="00E43E3A">
        <w:t xml:space="preserve"> </w:t>
      </w:r>
      <w:r>
        <w:rPr>
          <w:lang w:val="en-US"/>
        </w:rPr>
        <w:t>Spring</w:t>
      </w:r>
      <w:r w:rsidRPr="00E43E3A">
        <w:t xml:space="preserve"> </w:t>
      </w:r>
      <w:r>
        <w:rPr>
          <w:lang w:val="en-US"/>
        </w:rPr>
        <w:t>Boot</w:t>
      </w:r>
      <w:r w:rsidRPr="00E43E3A">
        <w:t xml:space="preserve">, </w:t>
      </w:r>
      <w:r>
        <w:t>который содержит основную логику работы.</w:t>
      </w:r>
      <w:r w:rsidR="00262D41">
        <w:t xml:space="preserve"> </w:t>
      </w:r>
      <w:r>
        <w:t xml:space="preserve">Отвечает за обработку запросов клиента, так же он отдает пользователю </w:t>
      </w:r>
      <w:proofErr w:type="spellStart"/>
      <w:r>
        <w:t>фронтенд</w:t>
      </w:r>
      <w:proofErr w:type="spellEnd"/>
      <w:r>
        <w:t xml:space="preserve">, который ревизован на </w:t>
      </w:r>
      <w:proofErr w:type="spellStart"/>
      <w:r>
        <w:t>шаблонизаторе</w:t>
      </w:r>
      <w:proofErr w:type="spellEnd"/>
      <w:r>
        <w:t xml:space="preserve"> </w:t>
      </w:r>
      <w:r>
        <w:rPr>
          <w:lang w:val="en-US"/>
        </w:rPr>
        <w:t>JTE</w:t>
      </w:r>
      <w:r>
        <w:t>.</w:t>
      </w:r>
    </w:p>
    <w:p w14:paraId="645881C5" w14:textId="4DDAED51" w:rsidR="006802D2" w:rsidRDefault="006802D2" w:rsidP="00E43E3A">
      <w:r>
        <w:t xml:space="preserve">Сервис хранит всю информацию об изображениях (не сами файлы), запросы пользователей в базе данных </w:t>
      </w:r>
      <w:r>
        <w:rPr>
          <w:lang w:val="en-US"/>
        </w:rPr>
        <w:t>YDB</w:t>
      </w:r>
      <w:r>
        <w:t>.</w:t>
      </w:r>
    </w:p>
    <w:p w14:paraId="3E70768C" w14:textId="6F9FFF13" w:rsidR="00391B91" w:rsidRDefault="00005F9F" w:rsidP="00E43E3A">
      <w:r>
        <w:t xml:space="preserve">Для генерации изображения пишет задание в очередь </w:t>
      </w:r>
      <w:r>
        <w:rPr>
          <w:lang w:val="en-US"/>
        </w:rPr>
        <w:t>generate</w:t>
      </w:r>
      <w:r w:rsidRPr="00005F9F">
        <w:t>-</w:t>
      </w:r>
      <w:r>
        <w:rPr>
          <w:lang w:val="en-US"/>
        </w:rPr>
        <w:t>image</w:t>
      </w:r>
      <w:r>
        <w:t xml:space="preserve">, а результат генерации читает из </w:t>
      </w:r>
      <w:r>
        <w:rPr>
          <w:lang w:val="en-US"/>
        </w:rPr>
        <w:t>image</w:t>
      </w:r>
      <w:r w:rsidRPr="00005F9F">
        <w:t>-</w:t>
      </w:r>
      <w:r>
        <w:rPr>
          <w:lang w:val="en-US"/>
        </w:rPr>
        <w:t>done</w:t>
      </w:r>
      <w:r>
        <w:t>.</w:t>
      </w:r>
    </w:p>
    <w:p w14:paraId="5AF139B4" w14:textId="77777777" w:rsidR="000E72B8" w:rsidRDefault="000E72B8" w:rsidP="00E43E3A"/>
    <w:p w14:paraId="67DB6B49" w14:textId="3179B55E" w:rsidR="000E72B8" w:rsidRDefault="00987FA3" w:rsidP="00987FA3">
      <w:pPr>
        <w:pStyle w:val="2"/>
        <w:rPr>
          <w:lang w:val="en-US"/>
        </w:rPr>
      </w:pPr>
      <w:bookmarkStart w:id="4" w:name="_Toc216292316"/>
      <w:r>
        <w:rPr>
          <w:lang w:val="en-US"/>
        </w:rPr>
        <w:t>Cloud function</w:t>
      </w:r>
      <w:bookmarkEnd w:id="4"/>
    </w:p>
    <w:p w14:paraId="3218A669" w14:textId="31903F19" w:rsidR="00987FA3" w:rsidRDefault="006C57F7" w:rsidP="00987FA3">
      <w:r>
        <w:t xml:space="preserve">Функция, написанная на </w:t>
      </w:r>
      <w:r>
        <w:rPr>
          <w:lang w:val="en-US"/>
        </w:rPr>
        <w:t>Python</w:t>
      </w:r>
      <w:r>
        <w:t xml:space="preserve">, запускается в </w:t>
      </w:r>
      <w:proofErr w:type="spellStart"/>
      <w:r>
        <w:t>бессерверном</w:t>
      </w:r>
      <w:proofErr w:type="spellEnd"/>
      <w:r>
        <w:t xml:space="preserve"> окружении. </w:t>
      </w:r>
      <w:r w:rsidR="00C816E7">
        <w:t>Отвечает за генерацию изображения, его сохранения в объектное хранилище и отправку результата генерации.</w:t>
      </w:r>
    </w:p>
    <w:p w14:paraId="4C1F515C" w14:textId="19978FA2" w:rsidR="00C816E7" w:rsidRDefault="005175A3" w:rsidP="00987FA3">
      <w:r>
        <w:t xml:space="preserve">Вызывается по триггеру, когда появляются новые сообщения в </w:t>
      </w:r>
      <w:r>
        <w:rPr>
          <w:lang w:val="en-US"/>
        </w:rPr>
        <w:t>generate</w:t>
      </w:r>
      <w:r w:rsidRPr="005175A3">
        <w:t>-</w:t>
      </w:r>
      <w:r>
        <w:rPr>
          <w:lang w:val="en-US"/>
        </w:rPr>
        <w:t>image</w:t>
      </w:r>
      <w:r w:rsidR="00153E66">
        <w:t>.</w:t>
      </w:r>
    </w:p>
    <w:p w14:paraId="7A4E8AAD" w14:textId="07C6AF55" w:rsidR="00D17529" w:rsidRDefault="00AC0422" w:rsidP="00525BEF">
      <w:r>
        <w:t xml:space="preserve">Пишет в очередь </w:t>
      </w:r>
      <w:r>
        <w:rPr>
          <w:lang w:val="en-US"/>
        </w:rPr>
        <w:t>image</w:t>
      </w:r>
      <w:r w:rsidRPr="00AC0422">
        <w:t>-</w:t>
      </w:r>
      <w:r>
        <w:rPr>
          <w:lang w:val="en-US"/>
        </w:rPr>
        <w:t>done</w:t>
      </w:r>
      <w:r w:rsidRPr="00AC0422">
        <w:t xml:space="preserve"> </w:t>
      </w:r>
      <w:r>
        <w:t xml:space="preserve">с результатом генерации, сохраняет сами файлы в объектное </w:t>
      </w:r>
      <w:r w:rsidR="00A83B20">
        <w:t>хранилище</w:t>
      </w:r>
      <w:r>
        <w:t>.</w:t>
      </w:r>
    </w:p>
    <w:p w14:paraId="628ED219" w14:textId="6FCDC0ED" w:rsidR="00C4336B" w:rsidRDefault="00D17529" w:rsidP="003D4211">
      <w:pPr>
        <w:pStyle w:val="1"/>
      </w:pPr>
      <w:r>
        <w:br w:type="page"/>
      </w:r>
      <w:bookmarkStart w:id="5" w:name="_Toc216292317"/>
      <w:r w:rsidR="003D4211">
        <w:lastRenderedPageBreak/>
        <w:t>Использованные ресурсы</w:t>
      </w:r>
      <w:bookmarkEnd w:id="5"/>
    </w:p>
    <w:p w14:paraId="1B7FD39F" w14:textId="475AC620" w:rsidR="003D4211" w:rsidRDefault="00D70405" w:rsidP="003D4211">
      <w:r>
        <w:t>Здесь перечислены использованные ресурсы, их краткая характеристика.</w:t>
      </w:r>
    </w:p>
    <w:p w14:paraId="429C8D7F" w14:textId="77777777" w:rsidR="00C53285" w:rsidRDefault="00C53285" w:rsidP="003D4211"/>
    <w:p w14:paraId="459555F7" w14:textId="4136C542" w:rsidR="00C53285" w:rsidRDefault="0094729D" w:rsidP="0094729D">
      <w:pPr>
        <w:pStyle w:val="2"/>
        <w:rPr>
          <w:lang w:val="en-US"/>
        </w:rPr>
      </w:pPr>
      <w:bookmarkStart w:id="6" w:name="_Toc216292318"/>
      <w:r>
        <w:rPr>
          <w:lang w:val="en-US"/>
        </w:rPr>
        <w:t>IAM</w:t>
      </w:r>
      <w:bookmarkEnd w:id="6"/>
    </w:p>
    <w:p w14:paraId="6E7BD5CA" w14:textId="70919EF3" w:rsidR="0094729D" w:rsidRDefault="0094729D" w:rsidP="0094729D">
      <w:r>
        <w:rPr>
          <w:lang w:val="en-US"/>
        </w:rPr>
        <w:t>IAM</w:t>
      </w:r>
      <w:r w:rsidRPr="0094729D">
        <w:t xml:space="preserve"> </w:t>
      </w:r>
      <w:r>
        <w:t xml:space="preserve">используется для создания сервисных аккаунтов, разделения доступа к различным ресурсам. Например, функция и само приложение на </w:t>
      </w:r>
      <w:r>
        <w:rPr>
          <w:lang w:val="en-US"/>
        </w:rPr>
        <w:t>Spring</w:t>
      </w:r>
      <w:r w:rsidRPr="002B3B06">
        <w:t xml:space="preserve"> </w:t>
      </w:r>
      <w:r w:rsidR="002B3B06">
        <w:t>исполняются от разных аккаунтов.</w:t>
      </w:r>
    </w:p>
    <w:p w14:paraId="3A88E613" w14:textId="77777777" w:rsidR="0006175F" w:rsidRDefault="0006175F" w:rsidP="0094729D">
      <w:pPr>
        <w:rPr>
          <w:lang w:val="en-US"/>
        </w:rPr>
      </w:pPr>
    </w:p>
    <w:p w14:paraId="6623443A" w14:textId="0DD8FF7F" w:rsidR="0006175F" w:rsidRDefault="00AB6E09" w:rsidP="00EE586D">
      <w:pPr>
        <w:pStyle w:val="2"/>
        <w:rPr>
          <w:lang w:val="en-US"/>
        </w:rPr>
      </w:pPr>
      <w:bookmarkStart w:id="7" w:name="_Toc216292319"/>
      <w:r>
        <w:rPr>
          <w:lang w:val="en-US"/>
        </w:rPr>
        <w:t>VPC</w:t>
      </w:r>
      <w:bookmarkEnd w:id="7"/>
    </w:p>
    <w:p w14:paraId="3A832EEA" w14:textId="5DCADEF5" w:rsidR="00EE586D" w:rsidRDefault="00EE586D" w:rsidP="00EE586D">
      <w:r>
        <w:t>Создана общая сеть и три подсети в каждой зоне доступности.</w:t>
      </w:r>
    </w:p>
    <w:p w14:paraId="7DDDF21E" w14:textId="77777777" w:rsidR="00D550F3" w:rsidRDefault="00D550F3" w:rsidP="00EE586D"/>
    <w:p w14:paraId="4447523B" w14:textId="2E11C3FC" w:rsidR="00D550F3" w:rsidRDefault="0092509B" w:rsidP="00657E90">
      <w:pPr>
        <w:pStyle w:val="2"/>
        <w:rPr>
          <w:lang w:val="en-US"/>
        </w:rPr>
      </w:pPr>
      <w:bookmarkStart w:id="8" w:name="_Toc216292320"/>
      <w:r>
        <w:rPr>
          <w:lang w:val="en-US"/>
        </w:rPr>
        <w:t>YDB</w:t>
      </w:r>
      <w:bookmarkEnd w:id="8"/>
    </w:p>
    <w:p w14:paraId="42BEEDC7" w14:textId="761CAC48" w:rsidR="0092509B" w:rsidRDefault="00657E90" w:rsidP="00EE586D">
      <w:r>
        <w:t>Используется для хранения данных.</w:t>
      </w:r>
    </w:p>
    <w:p w14:paraId="36B5A3AF" w14:textId="77777777" w:rsidR="00657E90" w:rsidRDefault="00657E90" w:rsidP="00EE586D"/>
    <w:p w14:paraId="6E8AC7E5" w14:textId="0CF3E3D4" w:rsidR="00657E90" w:rsidRDefault="00DC5681" w:rsidP="00DC5681">
      <w:pPr>
        <w:pStyle w:val="2"/>
        <w:rPr>
          <w:lang w:val="en-US"/>
        </w:rPr>
      </w:pPr>
      <w:bookmarkStart w:id="9" w:name="_Toc216292321"/>
      <w:r>
        <w:rPr>
          <w:lang w:val="en-US"/>
        </w:rPr>
        <w:t>Message Queue</w:t>
      </w:r>
      <w:bookmarkEnd w:id="9"/>
    </w:p>
    <w:p w14:paraId="2BBB3FFB" w14:textId="6F7325DF" w:rsidR="00DC5681" w:rsidRDefault="00DC5681" w:rsidP="00EE586D">
      <w:r>
        <w:t>Организация асинхронного взаимодействия между основным сервисом и облачной функцией.</w:t>
      </w:r>
    </w:p>
    <w:p w14:paraId="7C5689B1" w14:textId="77777777" w:rsidR="00DC5681" w:rsidRDefault="00DC5681" w:rsidP="00EE586D"/>
    <w:p w14:paraId="0F2614D2" w14:textId="3C05E6AD" w:rsidR="00DC5681" w:rsidRDefault="00B054AD" w:rsidP="00B054AD">
      <w:pPr>
        <w:pStyle w:val="2"/>
        <w:rPr>
          <w:lang w:val="en-US"/>
        </w:rPr>
      </w:pPr>
      <w:bookmarkStart w:id="10" w:name="_Toc216292322"/>
      <w:r>
        <w:rPr>
          <w:lang w:val="en-US"/>
        </w:rPr>
        <w:t>Compute Cloud</w:t>
      </w:r>
      <w:bookmarkEnd w:id="10"/>
    </w:p>
    <w:p w14:paraId="4B61E007" w14:textId="65F78538" w:rsidR="00B054AD" w:rsidRDefault="00B054AD" w:rsidP="00EE586D">
      <w:r>
        <w:t xml:space="preserve">Приложение на </w:t>
      </w:r>
      <w:r>
        <w:rPr>
          <w:lang w:val="en-US"/>
        </w:rPr>
        <w:t>Spring</w:t>
      </w:r>
      <w:r w:rsidRPr="00B054AD">
        <w:t xml:space="preserve"> </w:t>
      </w:r>
      <w:r>
        <w:rPr>
          <w:lang w:val="en-US"/>
        </w:rPr>
        <w:t>Boot</w:t>
      </w:r>
      <w:r>
        <w:t xml:space="preserve"> разворачивается в докере на виртуальных машинах. Для этого используется группа виртуальных машин. На текущий момент создаются два инстанса приложения в двух зонах доступности.</w:t>
      </w:r>
    </w:p>
    <w:p w14:paraId="25A3B4E8" w14:textId="295E3F3A" w:rsidR="00B054AD" w:rsidRDefault="00B054AD" w:rsidP="00EE586D">
      <w:r>
        <w:t>Используется целевая группа.</w:t>
      </w:r>
    </w:p>
    <w:p w14:paraId="34AB1932" w14:textId="7B63A11C" w:rsidR="00B054AD" w:rsidRDefault="00B054AD" w:rsidP="00EE586D">
      <w:r>
        <w:t>Используется</w:t>
      </w:r>
      <w:r w:rsidRPr="00B054AD">
        <w:t xml:space="preserve"> </w:t>
      </w:r>
      <w:r>
        <w:rPr>
          <w:lang w:val="en-US"/>
        </w:rPr>
        <w:t>Network</w:t>
      </w:r>
      <w:r w:rsidRPr="00B054AD">
        <w:t xml:space="preserve"> </w:t>
      </w:r>
      <w:r>
        <w:rPr>
          <w:lang w:val="en-US"/>
        </w:rPr>
        <w:t>Load</w:t>
      </w:r>
      <w:r w:rsidRPr="00B054AD">
        <w:t xml:space="preserve"> </w:t>
      </w:r>
      <w:r>
        <w:rPr>
          <w:lang w:val="en-US"/>
        </w:rPr>
        <w:t>Balancer</w:t>
      </w:r>
      <w:r w:rsidRPr="00B054AD">
        <w:t xml:space="preserve"> </w:t>
      </w:r>
      <w:r>
        <w:t>для</w:t>
      </w:r>
      <w:r w:rsidRPr="00B054AD">
        <w:t xml:space="preserve"> </w:t>
      </w:r>
      <w:r>
        <w:t>подачи трафика.</w:t>
      </w:r>
    </w:p>
    <w:p w14:paraId="0B4D0E17" w14:textId="77777777" w:rsidR="00B054AD" w:rsidRDefault="00B054AD" w:rsidP="00EE586D"/>
    <w:p w14:paraId="0D7A683B" w14:textId="684FA2C8" w:rsidR="00B054AD" w:rsidRPr="00445FCE" w:rsidRDefault="006934E4" w:rsidP="006934E4">
      <w:pPr>
        <w:pStyle w:val="2"/>
      </w:pPr>
      <w:bookmarkStart w:id="11" w:name="_Toc216292323"/>
      <w:r>
        <w:rPr>
          <w:lang w:val="en-US"/>
        </w:rPr>
        <w:t>Cloud</w:t>
      </w:r>
      <w:r w:rsidRPr="00445FCE">
        <w:t xml:space="preserve"> </w:t>
      </w:r>
      <w:r>
        <w:rPr>
          <w:lang w:val="en-US"/>
        </w:rPr>
        <w:t>Function</w:t>
      </w:r>
      <w:bookmarkEnd w:id="11"/>
    </w:p>
    <w:p w14:paraId="2011D273" w14:textId="6283FFCF" w:rsidR="005130B2" w:rsidRDefault="00445FCE" w:rsidP="005130B2">
      <w:r>
        <w:t>Функция, генерирующая изображения.</w:t>
      </w:r>
    </w:p>
    <w:p w14:paraId="0FE6B2CB" w14:textId="7137E84F" w:rsidR="00445FCE" w:rsidRDefault="00445FCE" w:rsidP="005130B2">
      <w:r>
        <w:t>Вызывается триггером, когда в топике появляются новые сообщения.</w:t>
      </w:r>
    </w:p>
    <w:p w14:paraId="1FEA83E8" w14:textId="1073BC17" w:rsidR="00303C46" w:rsidRDefault="00303C46">
      <w:pPr>
        <w:spacing w:after="160" w:line="259" w:lineRule="auto"/>
        <w:ind w:firstLine="0"/>
        <w:jc w:val="left"/>
      </w:pPr>
      <w:r>
        <w:br w:type="page"/>
      </w:r>
    </w:p>
    <w:p w14:paraId="43036AA3" w14:textId="2BD43202" w:rsidR="00445FCE" w:rsidRDefault="00C22AD7" w:rsidP="00C22AD7">
      <w:pPr>
        <w:pStyle w:val="1"/>
      </w:pPr>
      <w:bookmarkStart w:id="12" w:name="_Toc216292324"/>
      <w:r>
        <w:lastRenderedPageBreak/>
        <w:t>Ролевая модель</w:t>
      </w:r>
      <w:bookmarkEnd w:id="12"/>
    </w:p>
    <w:p w14:paraId="13767D0E" w14:textId="77777777" w:rsidR="004B49E1" w:rsidRDefault="004B49E1" w:rsidP="004B49E1">
      <w:r w:rsidRPr="004B49E1">
        <w:t>Здесь описана ролевая модель сервисных аккаунтов. Основная идея - дать как более узкий доступ на ресурсы.</w:t>
      </w:r>
    </w:p>
    <w:p w14:paraId="03AE2BF5" w14:textId="77777777" w:rsidR="00A05CE2" w:rsidRPr="004B49E1" w:rsidRDefault="00A05CE2" w:rsidP="004B49E1"/>
    <w:p w14:paraId="5A075B26" w14:textId="77777777" w:rsidR="00A05CE2" w:rsidRDefault="00A05CE2" w:rsidP="00A05CE2">
      <w:pPr>
        <w:pStyle w:val="2"/>
      </w:pPr>
      <w:bookmarkStart w:id="13" w:name="_Toc216292325"/>
      <w:proofErr w:type="spellStart"/>
      <w:r>
        <w:t>terraform</w:t>
      </w:r>
      <w:bookmarkEnd w:id="13"/>
      <w:proofErr w:type="spellEnd"/>
    </w:p>
    <w:p w14:paraId="364B28AA" w14:textId="6E481B30" w:rsidR="00A05CE2" w:rsidRDefault="00A05CE2" w:rsidP="00A05CE2">
      <w:r>
        <w:t xml:space="preserve">Аккаунт, под которым работает </w:t>
      </w:r>
      <w:proofErr w:type="spellStart"/>
      <w:r>
        <w:t>terraform</w:t>
      </w:r>
      <w:proofErr w:type="spellEnd"/>
    </w:p>
    <w:p w14:paraId="7C63CBB5" w14:textId="77777777" w:rsidR="00A05CE2" w:rsidRDefault="00A05CE2" w:rsidP="00A05CE2">
      <w:r>
        <w:t xml:space="preserve">Роли: </w:t>
      </w:r>
      <w:proofErr w:type="spellStart"/>
      <w:r>
        <w:t>admin</w:t>
      </w:r>
      <w:proofErr w:type="spellEnd"/>
    </w:p>
    <w:p w14:paraId="1B8AE9AC" w14:textId="77777777" w:rsidR="00A05CE2" w:rsidRDefault="00A05CE2" w:rsidP="00A05CE2"/>
    <w:p w14:paraId="3B333C55" w14:textId="77777777" w:rsidR="00A05CE2" w:rsidRDefault="00A05CE2" w:rsidP="00A05CE2">
      <w:pPr>
        <w:pStyle w:val="2"/>
      </w:pPr>
      <w:bookmarkStart w:id="14" w:name="_Toc216292326"/>
      <w:proofErr w:type="spellStart"/>
      <w:r>
        <w:t>docker-group</w:t>
      </w:r>
      <w:bookmarkEnd w:id="14"/>
      <w:proofErr w:type="spellEnd"/>
    </w:p>
    <w:p w14:paraId="522F9F29" w14:textId="5F47F2ED" w:rsidR="00A05CE2" w:rsidRDefault="00A05CE2" w:rsidP="00A05CE2">
      <w:r>
        <w:t>Аккаунт, который используются облаком для управления группой виртуальных машин (удаление, создание, обновление)</w:t>
      </w:r>
    </w:p>
    <w:p w14:paraId="07F9D5E5" w14:textId="77777777" w:rsidR="00A05CE2" w:rsidRDefault="00A05CE2" w:rsidP="00A05CE2">
      <w:r>
        <w:t xml:space="preserve">Роли: </w:t>
      </w:r>
      <w:proofErr w:type="spellStart"/>
      <w:r>
        <w:t>editor</w:t>
      </w:r>
      <w:proofErr w:type="spellEnd"/>
    </w:p>
    <w:p w14:paraId="168F582F" w14:textId="77777777" w:rsidR="00A05CE2" w:rsidRDefault="00A05CE2" w:rsidP="00A05CE2"/>
    <w:p w14:paraId="1436BA13" w14:textId="77777777" w:rsidR="00A05CE2" w:rsidRDefault="00A05CE2" w:rsidP="00A05CE2">
      <w:pPr>
        <w:pStyle w:val="2"/>
      </w:pPr>
      <w:bookmarkStart w:id="15" w:name="_Toc216292327"/>
      <w:proofErr w:type="spellStart"/>
      <w:r>
        <w:t>docker</w:t>
      </w:r>
      <w:bookmarkEnd w:id="15"/>
      <w:proofErr w:type="spellEnd"/>
    </w:p>
    <w:p w14:paraId="4CB06B71" w14:textId="663F5CEA" w:rsidR="00A05CE2" w:rsidRDefault="00A05CE2" w:rsidP="00A05CE2">
      <w:r>
        <w:t>Аккаунт, который назначается на каждую виртуальную машину. От имени этого аккаунта бэк на Spring Boot ходит в другие сервисы. Бэк ходит в базу данных YDB, пишет сообщения в очередь, читает очередь.</w:t>
      </w:r>
    </w:p>
    <w:p w14:paraId="2716ADE3" w14:textId="77777777" w:rsidR="00A05CE2" w:rsidRPr="00A05CE2" w:rsidRDefault="00A05CE2" w:rsidP="00A05CE2">
      <w:pPr>
        <w:rPr>
          <w:lang w:val="en-US"/>
        </w:rPr>
      </w:pPr>
      <w:r>
        <w:t>Роли</w:t>
      </w:r>
      <w:r w:rsidRPr="00A05CE2">
        <w:rPr>
          <w:lang w:val="en-US"/>
        </w:rPr>
        <w:t xml:space="preserve">: </w:t>
      </w:r>
      <w:proofErr w:type="spellStart"/>
      <w:proofErr w:type="gramStart"/>
      <w:r w:rsidRPr="00A05CE2">
        <w:rPr>
          <w:lang w:val="en-US"/>
        </w:rPr>
        <w:t>ydb.editor</w:t>
      </w:r>
      <w:proofErr w:type="spellEnd"/>
      <w:proofErr w:type="gramEnd"/>
      <w:r w:rsidRPr="00A05CE2">
        <w:rPr>
          <w:lang w:val="en-US"/>
        </w:rPr>
        <w:t xml:space="preserve">, </w:t>
      </w:r>
      <w:proofErr w:type="spellStart"/>
      <w:r w:rsidRPr="00A05CE2">
        <w:rPr>
          <w:lang w:val="en-US"/>
        </w:rPr>
        <w:t>ymq.reader</w:t>
      </w:r>
      <w:proofErr w:type="spellEnd"/>
      <w:r w:rsidRPr="00A05CE2">
        <w:rPr>
          <w:lang w:val="en-US"/>
        </w:rPr>
        <w:t xml:space="preserve">, </w:t>
      </w:r>
      <w:proofErr w:type="spellStart"/>
      <w:r w:rsidRPr="00A05CE2">
        <w:rPr>
          <w:lang w:val="en-US"/>
        </w:rPr>
        <w:t>ymq.writer</w:t>
      </w:r>
      <w:proofErr w:type="spellEnd"/>
    </w:p>
    <w:p w14:paraId="2C199D28" w14:textId="77777777" w:rsidR="00A05CE2" w:rsidRPr="00A05CE2" w:rsidRDefault="00A05CE2" w:rsidP="00A05CE2">
      <w:pPr>
        <w:rPr>
          <w:lang w:val="en-US"/>
        </w:rPr>
      </w:pPr>
    </w:p>
    <w:p w14:paraId="6DAECA24" w14:textId="77777777" w:rsidR="00A05CE2" w:rsidRDefault="00A05CE2" w:rsidP="00A05CE2">
      <w:pPr>
        <w:pStyle w:val="2"/>
      </w:pPr>
      <w:bookmarkStart w:id="16" w:name="_Toc216292328"/>
      <w:proofErr w:type="spellStart"/>
      <w:r>
        <w:t>func</w:t>
      </w:r>
      <w:bookmarkEnd w:id="16"/>
      <w:proofErr w:type="spellEnd"/>
    </w:p>
    <w:p w14:paraId="0823695D" w14:textId="27DC6FA6" w:rsidR="00A05CE2" w:rsidRDefault="00A05CE2" w:rsidP="00A05CE2">
      <w:r>
        <w:t>Аккаунт, под которым работает функция. Загружает картинки в s3, пишет и читает очередь.</w:t>
      </w:r>
    </w:p>
    <w:p w14:paraId="518DBB99" w14:textId="77777777" w:rsidR="00A05CE2" w:rsidRPr="00A05CE2" w:rsidRDefault="00A05CE2" w:rsidP="00A05CE2">
      <w:pPr>
        <w:rPr>
          <w:lang w:val="en-US"/>
        </w:rPr>
      </w:pPr>
      <w:r>
        <w:t>Роли</w:t>
      </w:r>
      <w:r w:rsidRPr="00A05CE2">
        <w:rPr>
          <w:lang w:val="en-US"/>
        </w:rPr>
        <w:t xml:space="preserve">: </w:t>
      </w:r>
      <w:proofErr w:type="spellStart"/>
      <w:proofErr w:type="gramStart"/>
      <w:r w:rsidRPr="00A05CE2">
        <w:rPr>
          <w:lang w:val="en-US"/>
        </w:rPr>
        <w:t>storage.uploader</w:t>
      </w:r>
      <w:proofErr w:type="spellEnd"/>
      <w:proofErr w:type="gramEnd"/>
      <w:r w:rsidRPr="00A05CE2">
        <w:rPr>
          <w:lang w:val="en-US"/>
        </w:rPr>
        <w:t xml:space="preserve">, </w:t>
      </w:r>
      <w:proofErr w:type="spellStart"/>
      <w:r w:rsidRPr="00A05CE2">
        <w:rPr>
          <w:lang w:val="en-US"/>
        </w:rPr>
        <w:t>ymq.reader</w:t>
      </w:r>
      <w:proofErr w:type="spellEnd"/>
      <w:r w:rsidRPr="00A05CE2">
        <w:rPr>
          <w:lang w:val="en-US"/>
        </w:rPr>
        <w:t xml:space="preserve">, </w:t>
      </w:r>
      <w:proofErr w:type="spellStart"/>
      <w:r w:rsidRPr="00A05CE2">
        <w:rPr>
          <w:lang w:val="en-US"/>
        </w:rPr>
        <w:t>ymq.writer</w:t>
      </w:r>
      <w:proofErr w:type="spellEnd"/>
    </w:p>
    <w:p w14:paraId="4562B9DE" w14:textId="77777777" w:rsidR="00A05CE2" w:rsidRPr="00A05CE2" w:rsidRDefault="00A05CE2" w:rsidP="00A05CE2">
      <w:pPr>
        <w:rPr>
          <w:lang w:val="en-US"/>
        </w:rPr>
      </w:pPr>
    </w:p>
    <w:p w14:paraId="778158F4" w14:textId="77777777" w:rsidR="00A05CE2" w:rsidRDefault="00A05CE2" w:rsidP="00A05CE2">
      <w:pPr>
        <w:pStyle w:val="2"/>
      </w:pPr>
      <w:bookmarkStart w:id="17" w:name="_Toc216292329"/>
      <w:proofErr w:type="spellStart"/>
      <w:r>
        <w:t>trigger</w:t>
      </w:r>
      <w:bookmarkEnd w:id="17"/>
      <w:proofErr w:type="spellEnd"/>
    </w:p>
    <w:p w14:paraId="5259951C" w14:textId="4EB409B2" w:rsidR="00A05CE2" w:rsidRPr="00D833BF" w:rsidRDefault="00A05CE2" w:rsidP="00A05CE2">
      <w:r>
        <w:t>Аккаунт для работы триггера. Триггер управляет очередью и вызывает функцию.</w:t>
      </w:r>
    </w:p>
    <w:p w14:paraId="413E116E" w14:textId="51BA43B7" w:rsidR="00C22AD7" w:rsidRDefault="00A05CE2" w:rsidP="00A05CE2">
      <w:r>
        <w:t xml:space="preserve">Роли: </w:t>
      </w:r>
      <w:proofErr w:type="spellStart"/>
      <w:proofErr w:type="gramStart"/>
      <w:r>
        <w:t>functions.functionInvoker</w:t>
      </w:r>
      <w:proofErr w:type="spellEnd"/>
      <w:proofErr w:type="gramEnd"/>
      <w:r>
        <w:t xml:space="preserve">, </w:t>
      </w:r>
      <w:proofErr w:type="spellStart"/>
      <w:r>
        <w:t>ymq.admin</w:t>
      </w:r>
      <w:proofErr w:type="spellEnd"/>
    </w:p>
    <w:p w14:paraId="36C3BA07" w14:textId="3E314289" w:rsidR="008F1A93" w:rsidRDefault="008F1A93">
      <w:pPr>
        <w:spacing w:after="160" w:line="259" w:lineRule="auto"/>
        <w:ind w:firstLine="0"/>
        <w:jc w:val="left"/>
      </w:pPr>
      <w:r>
        <w:br w:type="page"/>
      </w:r>
    </w:p>
    <w:p w14:paraId="522AA6E0" w14:textId="3E4DE909" w:rsidR="00C40B5D" w:rsidRDefault="00C40B5D" w:rsidP="00A905D3">
      <w:pPr>
        <w:pStyle w:val="1"/>
      </w:pPr>
      <w:bookmarkStart w:id="18" w:name="_Toc216292330"/>
      <w:r>
        <w:lastRenderedPageBreak/>
        <w:t>Выполнение требований</w:t>
      </w:r>
      <w:bookmarkEnd w:id="18"/>
    </w:p>
    <w:p w14:paraId="2BDD4BE4" w14:textId="2848AEF4" w:rsidR="007E43AF" w:rsidRDefault="001E7E8B" w:rsidP="00912795">
      <w:pPr>
        <w:pStyle w:val="a7"/>
        <w:numPr>
          <w:ilvl w:val="0"/>
          <w:numId w:val="1"/>
        </w:numPr>
      </w:pPr>
      <w:r>
        <w:t xml:space="preserve">Реализованы </w:t>
      </w:r>
      <w:r>
        <w:rPr>
          <w:lang w:val="en-US"/>
        </w:rPr>
        <w:t>CRUD</w:t>
      </w:r>
      <w:r w:rsidRPr="0028007D">
        <w:t xml:space="preserve"> </w:t>
      </w:r>
      <w:r>
        <w:t>операции (генерация изображения, чтение изображений, обновление описания, удаление)</w:t>
      </w:r>
    </w:p>
    <w:p w14:paraId="48E0D883" w14:textId="70D37DD0" w:rsidR="004B7697" w:rsidRPr="00E52B30" w:rsidRDefault="00E52B30" w:rsidP="00912795">
      <w:pPr>
        <w:pStyle w:val="a7"/>
        <w:numPr>
          <w:ilvl w:val="0"/>
          <w:numId w:val="1"/>
        </w:numPr>
      </w:pPr>
      <w:r>
        <w:t xml:space="preserve">Реализовано на </w:t>
      </w:r>
      <w:r>
        <w:rPr>
          <w:lang w:val="en-US"/>
        </w:rPr>
        <w:t>Spring Boot, Java</w:t>
      </w:r>
    </w:p>
    <w:p w14:paraId="058C0DEA" w14:textId="72BC185B" w:rsidR="00E52B30" w:rsidRPr="00785288" w:rsidRDefault="00785288" w:rsidP="00912795">
      <w:pPr>
        <w:pStyle w:val="a7"/>
        <w:numPr>
          <w:ilvl w:val="0"/>
          <w:numId w:val="1"/>
        </w:numPr>
      </w:pPr>
      <w:r>
        <w:t xml:space="preserve">Используется </w:t>
      </w:r>
      <w:r>
        <w:rPr>
          <w:lang w:val="en-US"/>
        </w:rPr>
        <w:t>YDB</w:t>
      </w:r>
    </w:p>
    <w:p w14:paraId="43CD061E" w14:textId="37A2CDBA" w:rsidR="00785288" w:rsidRDefault="00785288" w:rsidP="00912795">
      <w:pPr>
        <w:pStyle w:val="a7"/>
        <w:numPr>
          <w:ilvl w:val="0"/>
          <w:numId w:val="1"/>
        </w:numPr>
      </w:pPr>
      <w:r>
        <w:t xml:space="preserve">Используется </w:t>
      </w:r>
      <w:r>
        <w:rPr>
          <w:lang w:val="en-US"/>
        </w:rPr>
        <w:t>Object</w:t>
      </w:r>
      <w:r w:rsidRPr="00785288">
        <w:t xml:space="preserve"> </w:t>
      </w:r>
      <w:r>
        <w:rPr>
          <w:lang w:val="en-US"/>
        </w:rPr>
        <w:t>Storage</w:t>
      </w:r>
      <w:r w:rsidRPr="00785288">
        <w:t xml:space="preserve"> </w:t>
      </w:r>
      <w:r>
        <w:t>для хранения изображений</w:t>
      </w:r>
    </w:p>
    <w:p w14:paraId="53FA80D0" w14:textId="3C44242F" w:rsidR="00785288" w:rsidRPr="00785288" w:rsidRDefault="00785288" w:rsidP="00912795">
      <w:pPr>
        <w:pStyle w:val="a7"/>
        <w:numPr>
          <w:ilvl w:val="0"/>
          <w:numId w:val="1"/>
        </w:numPr>
      </w:pPr>
      <w:r>
        <w:t xml:space="preserve">Используется </w:t>
      </w:r>
      <w:r>
        <w:rPr>
          <w:lang w:val="en-US"/>
        </w:rPr>
        <w:t>Network Load Balancer</w:t>
      </w:r>
    </w:p>
    <w:p w14:paraId="60BDA188" w14:textId="0AC4F2E9" w:rsidR="00785288" w:rsidRPr="00785288" w:rsidRDefault="00785288" w:rsidP="00912795">
      <w:pPr>
        <w:pStyle w:val="a7"/>
        <w:numPr>
          <w:ilvl w:val="0"/>
          <w:numId w:val="1"/>
        </w:numPr>
      </w:pPr>
      <w:r>
        <w:t xml:space="preserve">Используется </w:t>
      </w:r>
      <w:r>
        <w:rPr>
          <w:lang w:val="en-US"/>
        </w:rPr>
        <w:t>Terraform</w:t>
      </w:r>
    </w:p>
    <w:p w14:paraId="76D5D6A7" w14:textId="2B8DE680" w:rsidR="00785288" w:rsidRDefault="00785288" w:rsidP="00912795">
      <w:pPr>
        <w:pStyle w:val="a7"/>
        <w:numPr>
          <w:ilvl w:val="0"/>
          <w:numId w:val="1"/>
        </w:numPr>
      </w:pPr>
      <w:r>
        <w:t>Настроена сеть</w:t>
      </w:r>
    </w:p>
    <w:p w14:paraId="43025D5C" w14:textId="4F693322" w:rsidR="00785288" w:rsidRDefault="00785288" w:rsidP="00912795">
      <w:pPr>
        <w:pStyle w:val="a7"/>
        <w:numPr>
          <w:ilvl w:val="0"/>
          <w:numId w:val="1"/>
        </w:numPr>
        <w:rPr>
          <w:lang w:val="en-US"/>
        </w:rPr>
      </w:pPr>
      <w:r>
        <w:t>Используются</w:t>
      </w:r>
      <w:r w:rsidRPr="00785288">
        <w:rPr>
          <w:lang w:val="en-US"/>
        </w:rPr>
        <w:t xml:space="preserve"> </w:t>
      </w:r>
      <w:r>
        <w:rPr>
          <w:lang w:val="en-US"/>
        </w:rPr>
        <w:t>Cloud Functions, Yandex Message Queue</w:t>
      </w:r>
    </w:p>
    <w:p w14:paraId="72318EB9" w14:textId="77777777" w:rsidR="00A45ECD" w:rsidRDefault="001E286E" w:rsidP="001E286E">
      <w:pPr>
        <w:ind w:firstLine="0"/>
      </w:pPr>
      <w:r w:rsidRPr="001E286E">
        <w:t xml:space="preserve">+ </w:t>
      </w:r>
      <w:r>
        <w:t>дополнительное требование по реализации ролевой модели.</w:t>
      </w:r>
    </w:p>
    <w:p w14:paraId="4B9AFD01" w14:textId="36017D52" w:rsidR="001E286E" w:rsidRPr="001E286E" w:rsidRDefault="001E286E" w:rsidP="001E286E">
      <w:pPr>
        <w:ind w:firstLine="0"/>
      </w:pPr>
      <w:r>
        <w:t xml:space="preserve"> </w:t>
      </w:r>
    </w:p>
    <w:sectPr w:rsidR="001E286E" w:rsidRPr="001E2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5DD7"/>
    <w:multiLevelType w:val="hybridMultilevel"/>
    <w:tmpl w:val="B5282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2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69"/>
    <w:rsid w:val="00002016"/>
    <w:rsid w:val="00005F9F"/>
    <w:rsid w:val="00023CE3"/>
    <w:rsid w:val="00023FC2"/>
    <w:rsid w:val="000248F4"/>
    <w:rsid w:val="000255CC"/>
    <w:rsid w:val="0006175F"/>
    <w:rsid w:val="00082756"/>
    <w:rsid w:val="0009292E"/>
    <w:rsid w:val="000A12FD"/>
    <w:rsid w:val="000B5228"/>
    <w:rsid w:val="000C5D5B"/>
    <w:rsid w:val="000C6FEA"/>
    <w:rsid w:val="000D0725"/>
    <w:rsid w:val="000D657F"/>
    <w:rsid w:val="000E5149"/>
    <w:rsid w:val="000E72B8"/>
    <w:rsid w:val="000F7742"/>
    <w:rsid w:val="000F79F6"/>
    <w:rsid w:val="001359CD"/>
    <w:rsid w:val="001408F9"/>
    <w:rsid w:val="001509C3"/>
    <w:rsid w:val="00153E66"/>
    <w:rsid w:val="001542D4"/>
    <w:rsid w:val="001544D2"/>
    <w:rsid w:val="00164636"/>
    <w:rsid w:val="001815FB"/>
    <w:rsid w:val="00193F77"/>
    <w:rsid w:val="001D64B7"/>
    <w:rsid w:val="001D7AD6"/>
    <w:rsid w:val="001E286E"/>
    <w:rsid w:val="001E7E8B"/>
    <w:rsid w:val="00214BE0"/>
    <w:rsid w:val="00215038"/>
    <w:rsid w:val="00246F82"/>
    <w:rsid w:val="0025179A"/>
    <w:rsid w:val="00251DD1"/>
    <w:rsid w:val="00262D41"/>
    <w:rsid w:val="0028007D"/>
    <w:rsid w:val="00281B42"/>
    <w:rsid w:val="002865E6"/>
    <w:rsid w:val="002870D4"/>
    <w:rsid w:val="002B1B2D"/>
    <w:rsid w:val="002B3B06"/>
    <w:rsid w:val="002F5767"/>
    <w:rsid w:val="002F789A"/>
    <w:rsid w:val="00301A69"/>
    <w:rsid w:val="003032AE"/>
    <w:rsid w:val="0030337F"/>
    <w:rsid w:val="00303C46"/>
    <w:rsid w:val="00333475"/>
    <w:rsid w:val="003525BC"/>
    <w:rsid w:val="00367009"/>
    <w:rsid w:val="003753B8"/>
    <w:rsid w:val="00382170"/>
    <w:rsid w:val="00387727"/>
    <w:rsid w:val="00391B91"/>
    <w:rsid w:val="003B093E"/>
    <w:rsid w:val="003B3215"/>
    <w:rsid w:val="003B6586"/>
    <w:rsid w:val="003C1784"/>
    <w:rsid w:val="003D4211"/>
    <w:rsid w:val="003E43FB"/>
    <w:rsid w:val="003E49CF"/>
    <w:rsid w:val="003F6B67"/>
    <w:rsid w:val="00414606"/>
    <w:rsid w:val="00427CB4"/>
    <w:rsid w:val="00445FCE"/>
    <w:rsid w:val="00450DC5"/>
    <w:rsid w:val="0046308B"/>
    <w:rsid w:val="00465DA8"/>
    <w:rsid w:val="004756DF"/>
    <w:rsid w:val="004968C2"/>
    <w:rsid w:val="004A062E"/>
    <w:rsid w:val="004A6052"/>
    <w:rsid w:val="004B49E1"/>
    <w:rsid w:val="004B721A"/>
    <w:rsid w:val="004B7697"/>
    <w:rsid w:val="004C2099"/>
    <w:rsid w:val="00501DB2"/>
    <w:rsid w:val="005130B2"/>
    <w:rsid w:val="005175A3"/>
    <w:rsid w:val="00524585"/>
    <w:rsid w:val="00525BEF"/>
    <w:rsid w:val="00526C96"/>
    <w:rsid w:val="0053585C"/>
    <w:rsid w:val="00566FD5"/>
    <w:rsid w:val="005D1D26"/>
    <w:rsid w:val="005D307D"/>
    <w:rsid w:val="005D3E34"/>
    <w:rsid w:val="005E4F90"/>
    <w:rsid w:val="005F38D2"/>
    <w:rsid w:val="006015B7"/>
    <w:rsid w:val="0063670C"/>
    <w:rsid w:val="00636909"/>
    <w:rsid w:val="006428C8"/>
    <w:rsid w:val="00650D95"/>
    <w:rsid w:val="00654DBA"/>
    <w:rsid w:val="00657E90"/>
    <w:rsid w:val="006749F8"/>
    <w:rsid w:val="006802D2"/>
    <w:rsid w:val="00687391"/>
    <w:rsid w:val="006900C4"/>
    <w:rsid w:val="006934E4"/>
    <w:rsid w:val="006A0717"/>
    <w:rsid w:val="006A3093"/>
    <w:rsid w:val="006B4093"/>
    <w:rsid w:val="006B5309"/>
    <w:rsid w:val="006C57F7"/>
    <w:rsid w:val="006E51F0"/>
    <w:rsid w:val="00700A69"/>
    <w:rsid w:val="00715D7C"/>
    <w:rsid w:val="007165FE"/>
    <w:rsid w:val="00730131"/>
    <w:rsid w:val="0074265E"/>
    <w:rsid w:val="007513DA"/>
    <w:rsid w:val="00752D4E"/>
    <w:rsid w:val="00761A06"/>
    <w:rsid w:val="00765D1C"/>
    <w:rsid w:val="00772A09"/>
    <w:rsid w:val="00785288"/>
    <w:rsid w:val="007A0956"/>
    <w:rsid w:val="007A14F4"/>
    <w:rsid w:val="007A2175"/>
    <w:rsid w:val="007A4682"/>
    <w:rsid w:val="007A76D9"/>
    <w:rsid w:val="007A775B"/>
    <w:rsid w:val="007A7AE4"/>
    <w:rsid w:val="007D3C85"/>
    <w:rsid w:val="007D4C7A"/>
    <w:rsid w:val="007E177A"/>
    <w:rsid w:val="007E43AF"/>
    <w:rsid w:val="007F3B23"/>
    <w:rsid w:val="007F406F"/>
    <w:rsid w:val="0081362F"/>
    <w:rsid w:val="008222B3"/>
    <w:rsid w:val="008238B1"/>
    <w:rsid w:val="00832233"/>
    <w:rsid w:val="00837FA8"/>
    <w:rsid w:val="00847331"/>
    <w:rsid w:val="0086506F"/>
    <w:rsid w:val="008743EB"/>
    <w:rsid w:val="008C148E"/>
    <w:rsid w:val="008C4968"/>
    <w:rsid w:val="008D40DE"/>
    <w:rsid w:val="008D6C73"/>
    <w:rsid w:val="008F1A93"/>
    <w:rsid w:val="008F67FB"/>
    <w:rsid w:val="008F6ED6"/>
    <w:rsid w:val="00905DBE"/>
    <w:rsid w:val="00912795"/>
    <w:rsid w:val="00914CA4"/>
    <w:rsid w:val="0092509B"/>
    <w:rsid w:val="00927B81"/>
    <w:rsid w:val="00943E03"/>
    <w:rsid w:val="00945D4A"/>
    <w:rsid w:val="0094729D"/>
    <w:rsid w:val="009572A1"/>
    <w:rsid w:val="00961B63"/>
    <w:rsid w:val="00973EDB"/>
    <w:rsid w:val="009762F6"/>
    <w:rsid w:val="00983B4E"/>
    <w:rsid w:val="00986D28"/>
    <w:rsid w:val="00987FA3"/>
    <w:rsid w:val="00990E3C"/>
    <w:rsid w:val="009931CC"/>
    <w:rsid w:val="009B217F"/>
    <w:rsid w:val="009F00E7"/>
    <w:rsid w:val="009F3EC4"/>
    <w:rsid w:val="009F454B"/>
    <w:rsid w:val="00A05CE2"/>
    <w:rsid w:val="00A303BD"/>
    <w:rsid w:val="00A317E2"/>
    <w:rsid w:val="00A45ECD"/>
    <w:rsid w:val="00A73D05"/>
    <w:rsid w:val="00A80A9D"/>
    <w:rsid w:val="00A83B20"/>
    <w:rsid w:val="00A905D3"/>
    <w:rsid w:val="00AA4207"/>
    <w:rsid w:val="00AB6E09"/>
    <w:rsid w:val="00AC0422"/>
    <w:rsid w:val="00AD240F"/>
    <w:rsid w:val="00AF515B"/>
    <w:rsid w:val="00B025AF"/>
    <w:rsid w:val="00B054AD"/>
    <w:rsid w:val="00B406C4"/>
    <w:rsid w:val="00B456B9"/>
    <w:rsid w:val="00B67C84"/>
    <w:rsid w:val="00B71B96"/>
    <w:rsid w:val="00B84309"/>
    <w:rsid w:val="00BA6294"/>
    <w:rsid w:val="00BB5284"/>
    <w:rsid w:val="00BB5BAE"/>
    <w:rsid w:val="00C01187"/>
    <w:rsid w:val="00C04061"/>
    <w:rsid w:val="00C10E61"/>
    <w:rsid w:val="00C20FB0"/>
    <w:rsid w:val="00C22AD7"/>
    <w:rsid w:val="00C33516"/>
    <w:rsid w:val="00C40B5D"/>
    <w:rsid w:val="00C4336B"/>
    <w:rsid w:val="00C5043C"/>
    <w:rsid w:val="00C53285"/>
    <w:rsid w:val="00C62B5C"/>
    <w:rsid w:val="00C63165"/>
    <w:rsid w:val="00C64D2A"/>
    <w:rsid w:val="00C816E7"/>
    <w:rsid w:val="00CA259D"/>
    <w:rsid w:val="00CB6075"/>
    <w:rsid w:val="00CB7481"/>
    <w:rsid w:val="00CE6513"/>
    <w:rsid w:val="00D10AF7"/>
    <w:rsid w:val="00D17529"/>
    <w:rsid w:val="00D25CD5"/>
    <w:rsid w:val="00D35139"/>
    <w:rsid w:val="00D550F3"/>
    <w:rsid w:val="00D66160"/>
    <w:rsid w:val="00D70405"/>
    <w:rsid w:val="00D833BF"/>
    <w:rsid w:val="00D9497E"/>
    <w:rsid w:val="00DA4DA9"/>
    <w:rsid w:val="00DC288C"/>
    <w:rsid w:val="00DC5681"/>
    <w:rsid w:val="00DD1F01"/>
    <w:rsid w:val="00DD214D"/>
    <w:rsid w:val="00DE175E"/>
    <w:rsid w:val="00DE2C6B"/>
    <w:rsid w:val="00E00660"/>
    <w:rsid w:val="00E06812"/>
    <w:rsid w:val="00E15AF0"/>
    <w:rsid w:val="00E317CB"/>
    <w:rsid w:val="00E43E3A"/>
    <w:rsid w:val="00E52B30"/>
    <w:rsid w:val="00E53E5E"/>
    <w:rsid w:val="00E673E8"/>
    <w:rsid w:val="00E84B63"/>
    <w:rsid w:val="00EA64E0"/>
    <w:rsid w:val="00ED29FA"/>
    <w:rsid w:val="00EE487A"/>
    <w:rsid w:val="00EE586D"/>
    <w:rsid w:val="00EF1C59"/>
    <w:rsid w:val="00F260BE"/>
    <w:rsid w:val="00F274C6"/>
    <w:rsid w:val="00F567BB"/>
    <w:rsid w:val="00F85D8C"/>
    <w:rsid w:val="00F86589"/>
    <w:rsid w:val="00F96819"/>
    <w:rsid w:val="00FA3FBE"/>
    <w:rsid w:val="00FB1DC4"/>
    <w:rsid w:val="00FC0A2E"/>
    <w:rsid w:val="00FD4ACB"/>
    <w:rsid w:val="00FE4072"/>
    <w:rsid w:val="00FE539A"/>
    <w:rsid w:val="00FF176C"/>
    <w:rsid w:val="00FF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B4F93"/>
  <w15:chartTrackingRefBased/>
  <w15:docId w15:val="{551EE3B7-DFB2-4F7D-86D2-7CEA44EC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DB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81B42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1A69"/>
    <w:pPr>
      <w:keepNext/>
      <w:keepLines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A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A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A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A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A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A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A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B4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01A6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A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A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A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A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A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A69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A69"/>
    <w:rPr>
      <w:rFonts w:ascii="Calibri" w:hAnsi="Calibri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A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A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A69"/>
    <w:rPr>
      <w:rFonts w:ascii="Calibri" w:hAnsi="Calibri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0A6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D4C7A"/>
    <w:pPr>
      <w:spacing w:before="240" w:line="259" w:lineRule="auto"/>
      <w:outlineLvl w:val="9"/>
    </w:pPr>
    <w:rPr>
      <w:b w:val="0"/>
      <w:kern w:val="0"/>
      <w:szCs w:val="32"/>
      <w:lang w:eastAsia="ru-RU"/>
      <w14:ligatures w14:val="none"/>
    </w:rPr>
  </w:style>
  <w:style w:type="paragraph" w:styleId="ad">
    <w:name w:val="No Spacing"/>
    <w:uiPriority w:val="1"/>
    <w:qFormat/>
    <w:rsid w:val="00301A6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715D7C"/>
    <w:pPr>
      <w:tabs>
        <w:tab w:val="right" w:leader="dot" w:pos="9345"/>
      </w:tabs>
      <w:spacing w:after="100"/>
      <w:ind w:firstLine="0"/>
    </w:pPr>
  </w:style>
  <w:style w:type="character" w:styleId="ae">
    <w:name w:val="Hyperlink"/>
    <w:basedOn w:val="a0"/>
    <w:uiPriority w:val="99"/>
    <w:unhideWhenUsed/>
    <w:rsid w:val="00715D7C"/>
    <w:rPr>
      <w:color w:val="467886" w:themeColor="hyperlink"/>
      <w:u w:val="single"/>
    </w:rPr>
  </w:style>
  <w:style w:type="paragraph" w:styleId="af">
    <w:name w:val="Normal (Web)"/>
    <w:basedOn w:val="a"/>
    <w:uiPriority w:val="99"/>
    <w:semiHidden/>
    <w:unhideWhenUsed/>
    <w:rsid w:val="00772A0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3690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2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5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0750A-2E74-471F-A013-92FFDFA71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Яковлев</dc:creator>
  <cp:keywords/>
  <dc:description/>
  <cp:lastModifiedBy>Алексей Яковлев</cp:lastModifiedBy>
  <cp:revision>158</cp:revision>
  <dcterms:created xsi:type="dcterms:W3CDTF">2025-09-20T17:38:00Z</dcterms:created>
  <dcterms:modified xsi:type="dcterms:W3CDTF">2025-12-10T15:51:00Z</dcterms:modified>
</cp:coreProperties>
</file>