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F20" w14:textId="55A4D387" w:rsidR="00D9386E" w:rsidRPr="00217B32" w:rsidRDefault="00D9386E" w:rsidP="004A71F4">
      <w:pPr>
        <w:rPr>
          <w:rFonts w:asciiTheme="minorHAnsi" w:hAnsiTheme="minorHAnsi" w:cstheme="minorHAnsi"/>
          <w:sz w:val="28"/>
          <w:szCs w:val="28"/>
          <w:lang w:val="en-AU" w:eastAsia="en-AU"/>
        </w:rPr>
      </w:pPr>
    </w:p>
    <w:p w14:paraId="290630A4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8"/>
          <w:szCs w:val="28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8"/>
          <w:szCs w:val="28"/>
          <w:lang w:val="en-AU" w:eastAsia="en-AU"/>
        </w:rPr>
        <w:t>Child Visa (Subclass 802 – Onshore) – Document Checklist</w:t>
      </w:r>
    </w:p>
    <w:p w14:paraId="6D84B973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Eligibility Requirements</w:t>
      </w:r>
    </w:p>
    <w:p w14:paraId="17CB619F" w14:textId="77777777" w:rsidR="008F2E23" w:rsidRPr="008F2E23" w:rsidRDefault="008F2E23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Child is under 18 years of age, or:</w:t>
      </w:r>
    </w:p>
    <w:p w14:paraId="706CD984" w14:textId="77777777" w:rsidR="008F2E23" w:rsidRPr="008F2E23" w:rsidRDefault="008F2E23">
      <w:pPr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18–25 years old and a full-time student who is financially dependent on the sponsoring parent, or</w:t>
      </w:r>
    </w:p>
    <w:p w14:paraId="1AE1851B" w14:textId="77777777" w:rsidR="008F2E23" w:rsidRPr="008F2E23" w:rsidRDefault="008F2E23">
      <w:pPr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Over 18 years old and unable to work due to a disability</w:t>
      </w:r>
    </w:p>
    <w:p w14:paraId="58BC22DE" w14:textId="77777777" w:rsidR="008F2E23" w:rsidRPr="008F2E23" w:rsidRDefault="008F2E23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Sponsoring parent is an Australian citizen, Australian permanent resident, or eligible New Zealand citizen</w:t>
      </w:r>
    </w:p>
    <w:p w14:paraId="4492721E" w14:textId="77777777" w:rsidR="008F2E23" w:rsidRPr="008F2E23" w:rsidRDefault="008F2E23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Child is in Australia when the application is lodged and when the visa is granted</w:t>
      </w:r>
    </w:p>
    <w:p w14:paraId="4130D013" w14:textId="77777777" w:rsidR="008F2E23" w:rsidRPr="008F2E23" w:rsidRDefault="008F2E23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Child is the biological, adopted, or eligible stepchild of the sponsoring parent</w:t>
      </w:r>
    </w:p>
    <w:p w14:paraId="08AB4751" w14:textId="77777777" w:rsidR="008F2E23" w:rsidRDefault="008F2E23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Meets dependency requirements (where applicable)</w:t>
      </w:r>
    </w:p>
    <w:p w14:paraId="0AAAEEEC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2DDB9CCF" w14:textId="77777777" w:rsidR="008F2E23" w:rsidRPr="008F2E23" w:rsidRDefault="008F2E23" w:rsidP="008F2E23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8"/>
          <w:szCs w:val="28"/>
          <w:lang w:val="en-AU" w:eastAsia="en-AU"/>
        </w:rPr>
        <w:t>Required Supporting Documents</w:t>
      </w:r>
    </w:p>
    <w:p w14:paraId="5D1B7562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Child's Identity Documents</w:t>
      </w:r>
    </w:p>
    <w:p w14:paraId="017315AF" w14:textId="77777777" w:rsidR="008F2E23" w:rsidRPr="008F2E23" w:rsidRDefault="008F2E23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Valid passport</w:t>
      </w:r>
    </w:p>
    <w:p w14:paraId="37138F53" w14:textId="77777777" w:rsidR="008F2E23" w:rsidRPr="008F2E23" w:rsidRDefault="008F2E23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Birth certificate</w:t>
      </w:r>
    </w:p>
    <w:p w14:paraId="046E3833" w14:textId="77777777" w:rsidR="008F2E23" w:rsidRPr="008F2E23" w:rsidRDefault="008F2E23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Passport-size photographs (if required)</w:t>
      </w:r>
    </w:p>
    <w:p w14:paraId="136EC1B0" w14:textId="5A9C7B85" w:rsidR="008F2E23" w:rsidRDefault="008F2E23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National identity card (if applicable</w:t>
      </w:r>
    </w:p>
    <w:p w14:paraId="46EF0D54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B094984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Parent's Documents</w:t>
      </w:r>
    </w:p>
    <w:p w14:paraId="4E5618DB" w14:textId="77777777" w:rsidR="008F2E23" w:rsidRPr="008F2E23" w:rsidRDefault="008F2E23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Evidence of Australian citizenship, permanent residency, or eligible New Zealand citizenship</w:t>
      </w:r>
    </w:p>
    <w:p w14:paraId="58046379" w14:textId="77777777" w:rsidR="008F2E23" w:rsidRPr="008F2E23" w:rsidRDefault="008F2E23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Parent's passport or other photo identification</w:t>
      </w:r>
    </w:p>
    <w:p w14:paraId="3B68F199" w14:textId="77777777" w:rsidR="008F2E23" w:rsidRDefault="008F2E23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Evidence of the parent's current residential address (if requested)</w:t>
      </w:r>
    </w:p>
    <w:p w14:paraId="1C422E39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44094FDA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Relationship Evidence</w:t>
      </w:r>
    </w:p>
    <w:p w14:paraId="34492CCC" w14:textId="77777777" w:rsidR="008F2E23" w:rsidRPr="008F2E23" w:rsidRDefault="008F2E23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Birth certificate showing the parent-child relationship</w:t>
      </w:r>
    </w:p>
    <w:p w14:paraId="76485656" w14:textId="77777777" w:rsidR="008F2E23" w:rsidRPr="008F2E23" w:rsidRDefault="008F2E23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Family register (if applicable)</w:t>
      </w:r>
    </w:p>
    <w:p w14:paraId="50252557" w14:textId="77777777" w:rsidR="008F2E23" w:rsidRPr="008F2E23" w:rsidRDefault="008F2E23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Adoption order or adoption certificate (if applicable)</w:t>
      </w:r>
    </w:p>
    <w:p w14:paraId="3C165D70" w14:textId="77777777" w:rsidR="008F2E23" w:rsidRPr="008F2E23" w:rsidRDefault="008F2E23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Marriage certificate or evidence of de facto relationship (for stepchildren)</w:t>
      </w:r>
    </w:p>
    <w:p w14:paraId="410B5B91" w14:textId="77777777" w:rsidR="008F2E23" w:rsidRDefault="008F2E23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Evidence of ongoing parent-child relationship (if requested)</w:t>
      </w:r>
    </w:p>
    <w:p w14:paraId="7961046C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6BC4A742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Custody and Consent Documents</w:t>
      </w:r>
    </w:p>
    <w:p w14:paraId="72518A28" w14:textId="77777777" w:rsidR="008F2E23" w:rsidRPr="008F2E23" w:rsidRDefault="008F2E23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Court orders relating to parental responsibility or custody (if applicable)</w:t>
      </w:r>
    </w:p>
    <w:p w14:paraId="3D2E120C" w14:textId="77777777" w:rsidR="008F2E23" w:rsidRPr="008F2E23" w:rsidRDefault="008F2E23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Written consent from the non-migrating parent (if required)</w:t>
      </w:r>
    </w:p>
    <w:p w14:paraId="2B773765" w14:textId="77777777" w:rsidR="008F2E23" w:rsidRDefault="008F2E23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Death certificate of the other parent (if applicable)</w:t>
      </w:r>
    </w:p>
    <w:p w14:paraId="2FBB54ED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794D9C9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Dependency Evidence (if applicable)</w:t>
      </w:r>
    </w:p>
    <w:p w14:paraId="4473C16C" w14:textId="77777777" w:rsidR="008F2E23" w:rsidRPr="008F2E23" w:rsidRDefault="008F2E23">
      <w:pPr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Full-time enrolment confirmation (for applicants aged 18–25)</w:t>
      </w:r>
    </w:p>
    <w:p w14:paraId="27D01810" w14:textId="77777777" w:rsidR="008F2E23" w:rsidRPr="008F2E23" w:rsidRDefault="008F2E23">
      <w:pPr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Evidence of financial dependency</w:t>
      </w:r>
    </w:p>
    <w:p w14:paraId="7537F0C1" w14:textId="77777777" w:rsidR="008F2E23" w:rsidRDefault="008F2E23">
      <w:pPr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Medical evidence of disability (if applicable)</w:t>
      </w:r>
    </w:p>
    <w:p w14:paraId="19F4C508" w14:textId="77777777" w:rsid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036A46D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7E1C1F3C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lastRenderedPageBreak/>
        <w:t>Character &amp; Health</w:t>
      </w:r>
    </w:p>
    <w:p w14:paraId="17E73C35" w14:textId="77777777" w:rsidR="008F2E23" w:rsidRPr="008F2E23" w:rsidRDefault="008F2E23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Police clearance certificates (for applicants aged 16 years and over, if required)</w:t>
      </w:r>
    </w:p>
    <w:p w14:paraId="1CFD7707" w14:textId="77777777" w:rsidR="008F2E23" w:rsidRDefault="008F2E23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Health examination results</w:t>
      </w:r>
    </w:p>
    <w:p w14:paraId="308563BE" w14:textId="77777777" w:rsidR="008F2E23" w:rsidRPr="008F2E23" w:rsidRDefault="008F2E23" w:rsidP="008F2E23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42CBFCBE" w14:textId="77777777" w:rsidR="008F2E23" w:rsidRPr="008F2E23" w:rsidRDefault="008F2E23" w:rsidP="008F2E23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Required Forms</w:t>
      </w:r>
    </w:p>
    <w:p w14:paraId="26ABDD84" w14:textId="77777777" w:rsidR="008F2E23" w:rsidRPr="008F2E23" w:rsidRDefault="008F2E23">
      <w:pPr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Form 40CH – Application for a Child Visa</w:t>
      </w:r>
    </w:p>
    <w:p w14:paraId="2A5DD849" w14:textId="77777777" w:rsidR="008F2E23" w:rsidRPr="008F2E23" w:rsidRDefault="008F2E23">
      <w:pPr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Form 47CH – Details of Child or Other Dependent Family Member</w:t>
      </w:r>
    </w:p>
    <w:p w14:paraId="6D3F3F5C" w14:textId="77777777" w:rsidR="008F2E23" w:rsidRPr="008F2E23" w:rsidRDefault="008F2E23">
      <w:pPr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Form 956 – Appointment of a Registered Migration Agent or Exempt Person (if applicable)</w:t>
      </w:r>
    </w:p>
    <w:p w14:paraId="2E6E9A45" w14:textId="77777777" w:rsidR="008F2E23" w:rsidRPr="008F2E23" w:rsidRDefault="008F2E23">
      <w:pPr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8F2E23">
        <w:rPr>
          <w:rFonts w:asciiTheme="minorHAnsi" w:hAnsiTheme="minorHAnsi" w:cstheme="minorHAnsi"/>
          <w:sz w:val="24"/>
          <w:szCs w:val="24"/>
          <w:lang w:val="en-AU" w:eastAsia="en-AU"/>
        </w:rPr>
        <w:t>Form 1229 – Consent to Grant an Australian Visa to a Child Under 18 Years (if applicable)</w:t>
      </w:r>
    </w:p>
    <w:p w14:paraId="416036CE" w14:textId="77777777" w:rsidR="004A71F4" w:rsidRPr="00BE3992" w:rsidRDefault="004A71F4" w:rsidP="004A71F4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40BEB99" w14:textId="3E627150" w:rsidR="00823F36" w:rsidRPr="00BE3992" w:rsidRDefault="00000000" w:rsidP="00D9386E">
      <w:pPr>
        <w:pStyle w:val="NormalWeb"/>
        <w:jc w:val="center"/>
        <w:rPr>
          <w:rFonts w:asciiTheme="minorHAnsi" w:hAnsiTheme="minorHAnsi" w:cstheme="minorHAnsi"/>
          <w:i/>
        </w:rPr>
      </w:pPr>
      <w:r w:rsidRPr="00BE3992">
        <w:rPr>
          <w:rFonts w:asciiTheme="minorHAnsi" w:hAnsiTheme="minorHAnsi" w:cstheme="minorHAnsi"/>
          <w:i/>
          <w:color w:val="FF2C33"/>
          <w:spacing w:val="-4"/>
        </w:rPr>
        <w:t>--------------END</w:t>
      </w:r>
      <w:r w:rsidRPr="00BE3992">
        <w:rPr>
          <w:rFonts w:asciiTheme="minorHAnsi" w:hAnsiTheme="minorHAnsi" w:cstheme="minorHAnsi"/>
          <w:i/>
          <w:color w:val="FF2C33"/>
          <w:spacing w:val="-2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OF</w:t>
      </w:r>
      <w:r w:rsidRPr="00BE3992">
        <w:rPr>
          <w:rFonts w:asciiTheme="minorHAnsi" w:hAnsiTheme="minorHAnsi" w:cstheme="minorHAnsi"/>
          <w:i/>
          <w:color w:val="FF2C33"/>
          <w:spacing w:val="6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REQUIREMENTS-------------</w:t>
      </w:r>
      <w:r w:rsidRPr="00BE3992">
        <w:rPr>
          <w:rFonts w:asciiTheme="minorHAnsi" w:hAnsiTheme="minorHAnsi" w:cstheme="minorHAnsi"/>
          <w:i/>
          <w:color w:val="FF2C33"/>
          <w:spacing w:val="-10"/>
        </w:rPr>
        <w:t>-</w:t>
      </w:r>
    </w:p>
    <w:p w14:paraId="2859FE1D" w14:textId="77777777" w:rsidR="00823F36" w:rsidRPr="00BE3992" w:rsidRDefault="00823F36">
      <w:pPr>
        <w:pStyle w:val="BodyText"/>
        <w:spacing w:before="16"/>
        <w:rPr>
          <w:rFonts w:asciiTheme="minorHAnsi" w:hAnsiTheme="minorHAnsi" w:cstheme="minorHAnsi"/>
          <w:b w:val="0"/>
          <w:i/>
          <w:sz w:val="24"/>
          <w:szCs w:val="24"/>
          <w:u w:val="none"/>
        </w:rPr>
      </w:pPr>
    </w:p>
    <w:p w14:paraId="1F76547C" w14:textId="77777777" w:rsidR="00823F36" w:rsidRPr="00BE3992" w:rsidRDefault="00000000">
      <w:pPr>
        <w:ind w:left="163"/>
        <w:rPr>
          <w:rFonts w:asciiTheme="minorHAnsi" w:hAnsiTheme="minorHAnsi" w:cstheme="minorHAnsi"/>
          <w:sz w:val="24"/>
          <w:szCs w:val="24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</w:rPr>
        <w:t>All</w:t>
      </w:r>
      <w:r w:rsidRPr="00BE399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documents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must</w:t>
      </w:r>
      <w:r w:rsidRPr="00BE399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>be:</w:t>
      </w:r>
    </w:p>
    <w:p w14:paraId="1993EA7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z w:val="24"/>
          <w:szCs w:val="24"/>
        </w:rPr>
        <w:t>PDF</w:t>
      </w:r>
      <w:r w:rsidRPr="00BE3992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5A97CE9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Colored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Copy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/</w:t>
      </w:r>
      <w:r w:rsidRPr="00BE399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 xml:space="preserve">Clear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0CDE845A" w14:textId="77777777" w:rsidR="00823F36" w:rsidRPr="00BE3992" w:rsidRDefault="00000000">
      <w:pPr>
        <w:pStyle w:val="BodyText"/>
        <w:spacing w:before="124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Kindly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observe</w:t>
      </w:r>
      <w:r w:rsidRPr="00BE3992">
        <w:rPr>
          <w:rFonts w:asciiTheme="minorHAnsi" w:hAnsiTheme="minorHAnsi" w:cstheme="minorHAnsi"/>
          <w:color w:val="FF0000"/>
          <w:spacing w:val="-9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proper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renaming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of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5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(softcopies).</w:t>
      </w:r>
    </w:p>
    <w:p w14:paraId="4F883B53" w14:textId="77777777" w:rsidR="00823F36" w:rsidRPr="00BE3992" w:rsidRDefault="00823F36">
      <w:pPr>
        <w:pStyle w:val="BodyText"/>
        <w:spacing w:before="11"/>
        <w:rPr>
          <w:rFonts w:asciiTheme="minorHAnsi" w:hAnsiTheme="minorHAnsi" w:cstheme="minorHAnsi"/>
          <w:sz w:val="24"/>
          <w:szCs w:val="24"/>
          <w:u w:val="none"/>
        </w:rPr>
      </w:pPr>
    </w:p>
    <w:p w14:paraId="3858B5B2" w14:textId="77777777" w:rsidR="00823F36" w:rsidRPr="00BE3992" w:rsidRDefault="00000000">
      <w:pPr>
        <w:pStyle w:val="BodyText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  <w:u w:val="none"/>
        </w:rPr>
        <w:t>Example:</w:t>
      </w:r>
    </w:p>
    <w:p w14:paraId="3E3F3FA3" w14:textId="77777777" w:rsidR="00823F36" w:rsidRPr="00BE3992" w:rsidRDefault="00000000">
      <w:pPr>
        <w:pStyle w:val="BodyText"/>
        <w:spacing w:before="126" w:line="357" w:lineRule="auto"/>
        <w:ind w:left="163" w:right="6320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z w:val="24"/>
          <w:szCs w:val="24"/>
          <w:u w:val="none"/>
        </w:rPr>
        <w:t>JUAN</w:t>
      </w:r>
      <w:r w:rsidRPr="00BE3992">
        <w:rPr>
          <w:rFonts w:asciiTheme="minorHAnsi" w:hAnsiTheme="minorHAnsi" w:cstheme="minorHAnsi"/>
          <w:spacing w:val="-14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DELA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CRUZ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-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PASSPORT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JUAN DELA CRUZ – DIPLOMA</w:t>
      </w:r>
    </w:p>
    <w:p w14:paraId="1B791F1E" w14:textId="77777777" w:rsidR="00823F36" w:rsidRPr="00BE3992" w:rsidRDefault="00000000">
      <w:pPr>
        <w:pStyle w:val="BodyText"/>
        <w:spacing w:before="7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Please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email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the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above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to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assigned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consultant.</w:t>
      </w:r>
    </w:p>
    <w:p w14:paraId="1E4C83D5" w14:textId="1D844A0A" w:rsidR="00823F36" w:rsidRPr="00BE3992" w:rsidRDefault="00823F36" w:rsidP="00D0572F">
      <w:pPr>
        <w:jc w:val="right"/>
        <w:rPr>
          <w:rFonts w:asciiTheme="minorHAnsi" w:hAnsiTheme="minorHAnsi" w:cstheme="minorHAnsi"/>
          <w:b/>
          <w:i/>
          <w:sz w:val="24"/>
          <w:szCs w:val="24"/>
        </w:rPr>
      </w:pPr>
    </w:p>
    <w:sectPr w:rsidR="00823F36" w:rsidRPr="00BE3992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1A829" w14:textId="77777777" w:rsidR="007D75EA" w:rsidRDefault="007D75EA">
      <w:r>
        <w:separator/>
      </w:r>
    </w:p>
  </w:endnote>
  <w:endnote w:type="continuationSeparator" w:id="0">
    <w:p w14:paraId="146345C8" w14:textId="77777777" w:rsidR="007D75EA" w:rsidRDefault="007D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000000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000000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A227" w14:textId="77777777" w:rsidR="007D75EA" w:rsidRDefault="007D75EA">
      <w:r>
        <w:separator/>
      </w:r>
    </w:p>
  </w:footnote>
  <w:footnote w:type="continuationSeparator" w:id="0">
    <w:p w14:paraId="777BE5B4" w14:textId="77777777" w:rsidR="007D75EA" w:rsidRDefault="007D7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E12"/>
    <w:multiLevelType w:val="multilevel"/>
    <w:tmpl w:val="957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128B"/>
    <w:multiLevelType w:val="multilevel"/>
    <w:tmpl w:val="182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3295"/>
    <w:multiLevelType w:val="multilevel"/>
    <w:tmpl w:val="7AC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33D1A39"/>
    <w:multiLevelType w:val="multilevel"/>
    <w:tmpl w:val="812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568DF"/>
    <w:multiLevelType w:val="hybridMultilevel"/>
    <w:tmpl w:val="1C7639C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137C6"/>
    <w:multiLevelType w:val="multilevel"/>
    <w:tmpl w:val="B706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22732"/>
    <w:multiLevelType w:val="multilevel"/>
    <w:tmpl w:val="C46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61FB5"/>
    <w:multiLevelType w:val="multilevel"/>
    <w:tmpl w:val="291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74">
    <w:abstractNumId w:val="3"/>
  </w:num>
  <w:num w:numId="2" w16cid:durableId="904680714">
    <w:abstractNumId w:val="1"/>
  </w:num>
  <w:num w:numId="3" w16cid:durableId="272445198">
    <w:abstractNumId w:val="4"/>
  </w:num>
  <w:num w:numId="4" w16cid:durableId="121045345">
    <w:abstractNumId w:val="7"/>
  </w:num>
  <w:num w:numId="5" w16cid:durableId="695666050">
    <w:abstractNumId w:val="2"/>
  </w:num>
  <w:num w:numId="6" w16cid:durableId="1117260762">
    <w:abstractNumId w:val="8"/>
  </w:num>
  <w:num w:numId="7" w16cid:durableId="2087337317">
    <w:abstractNumId w:val="6"/>
  </w:num>
  <w:num w:numId="8" w16cid:durableId="52000009">
    <w:abstractNumId w:val="0"/>
  </w:num>
  <w:num w:numId="9" w16cid:durableId="198358370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217B32"/>
    <w:rsid w:val="00230E0E"/>
    <w:rsid w:val="004A71F4"/>
    <w:rsid w:val="004C4B44"/>
    <w:rsid w:val="004E0F73"/>
    <w:rsid w:val="00567AF0"/>
    <w:rsid w:val="005C7558"/>
    <w:rsid w:val="00602472"/>
    <w:rsid w:val="006B14E2"/>
    <w:rsid w:val="007558F1"/>
    <w:rsid w:val="007D75EA"/>
    <w:rsid w:val="007E0BD5"/>
    <w:rsid w:val="00823F36"/>
    <w:rsid w:val="00833C98"/>
    <w:rsid w:val="008F2E23"/>
    <w:rsid w:val="009E3972"/>
    <w:rsid w:val="00AE426F"/>
    <w:rsid w:val="00B01845"/>
    <w:rsid w:val="00BE3992"/>
    <w:rsid w:val="00CF6F68"/>
    <w:rsid w:val="00D0572F"/>
    <w:rsid w:val="00D76B99"/>
    <w:rsid w:val="00D9386E"/>
    <w:rsid w:val="00DA67D1"/>
    <w:rsid w:val="00DC6669"/>
    <w:rsid w:val="00DE4E80"/>
    <w:rsid w:val="00EC58B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2056</Characters>
  <Application>Microsoft Office Word</Application>
  <DocSecurity>0</DocSecurity>
  <Lines>70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3</cp:revision>
  <dcterms:created xsi:type="dcterms:W3CDTF">2026-07-17T06:59:00Z</dcterms:created>
  <dcterms:modified xsi:type="dcterms:W3CDTF">2026-07-17T07:01:00Z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