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CA8" w:rsidRPr="00774418" w:rsidRDefault="00236CA8" w:rsidP="00236CA8">
      <w:pPr>
        <w:spacing w:after="0" w:line="360" w:lineRule="auto"/>
        <w:jc w:val="center"/>
        <w:rPr>
          <w:rStyle w:val="HTMLCode"/>
          <w:rFonts w:ascii="var(--bs-font-monospace)" w:eastAsiaTheme="minorEastAsia" w:hAnsi="var(--bs-font-monospace)"/>
          <w:b/>
          <w:sz w:val="36"/>
          <w:szCs w:val="36"/>
          <w:u w:val="single"/>
          <w:shd w:val="clear" w:color="auto" w:fill="FFFFFF"/>
        </w:rPr>
      </w:pPr>
      <w:proofErr w:type="spellStart"/>
      <w:r w:rsidRPr="00236CA8">
        <w:rPr>
          <w:rStyle w:val="HTMLCode"/>
          <w:rFonts w:ascii="var(--bs-font-monospace)" w:eastAsiaTheme="minorEastAsia" w:hAnsi="var(--bs-font-monospace)"/>
          <w:b/>
          <w:sz w:val="36"/>
          <w:szCs w:val="36"/>
          <w:u w:val="single"/>
          <w:shd w:val="clear" w:color="auto" w:fill="FFFFFF"/>
        </w:rPr>
        <w:t>NumPY</w:t>
      </w:r>
      <w:proofErr w:type="spellEnd"/>
    </w:p>
    <w:p w:rsidR="00000000" w:rsidRPr="003F0DD7" w:rsidRDefault="00EA55E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Down load the dataset </w:t>
      </w:r>
      <w:r w:rsidRPr="00342135">
        <w:rPr>
          <w:rStyle w:val="HTMLCode"/>
          <w:rFonts w:ascii="var(--bs-font-monospace)" w:eastAsiaTheme="minorEastAsia" w:hAnsi="var(--bs-font-monospace)"/>
          <w:b/>
          <w:sz w:val="28"/>
          <w:szCs w:val="28"/>
          <w:shd w:val="clear" w:color="auto" w:fill="FFFFFF"/>
        </w:rPr>
        <w:t>winequality-red.csv</w:t>
      </w:r>
      <w:r w:rsidR="004C2E11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file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( each column is separated by a semicolon (;))</w:t>
      </w:r>
      <w:r w:rsidRPr="003F0DD7">
        <w:rPr>
          <w:rFonts w:ascii="Helvetica" w:hAnsi="Helvetica" w:cs="Helvetica"/>
          <w:color w:val="212529"/>
          <w:sz w:val="28"/>
          <w:szCs w:val="28"/>
          <w:shd w:val="clear" w:color="auto" w:fill="FFFFFF"/>
        </w:rPr>
        <w:t>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from the </w:t>
      </w:r>
      <w:hyperlink r:id="rId5" w:history="1">
        <w:r w:rsidRPr="003F0DD7">
          <w:rPr>
            <w:rStyle w:val="HTMLCode"/>
            <w:rFonts w:ascii="var(--bs-font-monospace)" w:eastAsiaTheme="minorEastAsia" w:hAnsi="var(--bs-font-monospace)"/>
            <w:sz w:val="28"/>
            <w:szCs w:val="28"/>
          </w:rPr>
          <w:t>UCI Machine Learning Repository</w:t>
        </w:r>
      </w:hyperlink>
    </w:p>
    <w:p w:rsidR="00EA55E7" w:rsidRPr="003F0DD7" w:rsidRDefault="00EA55E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Convert </w:t>
      </w:r>
      <w:r w:rsidR="0057243C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it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to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numPy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array</w:t>
      </w:r>
      <w:r w:rsidR="0057243C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, name it as</w:t>
      </w:r>
      <w:r w:rsidR="00770F6D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wines (leave the first row of the list) and specify the data type of array as float.</w:t>
      </w:r>
    </w:p>
    <w:p w:rsidR="00770F6D" w:rsidRPr="003F0DD7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Identify the shape of the array.</w:t>
      </w:r>
    </w:p>
    <w:p w:rsidR="00770F6D" w:rsidRPr="003F0DD7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Display the element at row 3 and column 4.</w:t>
      </w:r>
    </w:p>
    <w:p w:rsidR="00770F6D" w:rsidRPr="003F0DD7" w:rsidRDefault="00770F6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Fonts w:ascii="Helvetica" w:hAnsi="Helvetica" w:cs="Helvetica"/>
          <w:color w:val="212529"/>
          <w:sz w:val="28"/>
          <w:szCs w:val="28"/>
          <w:shd w:val="clear" w:color="auto" w:fill="FFFFFF"/>
        </w:rPr>
        <w:t>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the first three items from the fourth column.</w:t>
      </w:r>
    </w:p>
    <w:p w:rsidR="00CA472D" w:rsidRPr="003F0DD7" w:rsidRDefault="00CA472D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third column from each row.</w:t>
      </w:r>
    </w:p>
    <w:p w:rsidR="00CA472D" w:rsidRPr="003F0DD7" w:rsidRDefault="009E5FFA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fourth row.</w:t>
      </w:r>
    </w:p>
    <w:p w:rsidR="002E64A3" w:rsidRPr="003F0DD7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Assign value 10 to 2nd row and 6th column element.</w:t>
      </w:r>
    </w:p>
    <w:p w:rsidR="00BF7920" w:rsidRPr="003F0DD7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Take the 10th column from wines array and name that slice as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slice_new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and assign value 666 to all elements of </w:t>
      </w:r>
      <w:proofErr w:type="spellStart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slice_new</w:t>
      </w:r>
      <w:proofErr w:type="spellEnd"/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.</w:t>
      </w:r>
    </w:p>
    <w:p w:rsidR="00BF7920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Display wines array.</w:t>
      </w:r>
    </w:p>
    <w:p w:rsidR="00BF7920" w:rsidRPr="003F0DD7" w:rsidRDefault="00BF7920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Find the data type of wines array and Change the data</w:t>
      </w:r>
      <w:r w:rsid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 xml:space="preserve"> 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type to int.</w:t>
      </w:r>
    </w:p>
    <w:p w:rsidR="00BF7920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Add</w:t>
      </w:r>
      <w:r w:rsidR="00BF7920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</w:t>
      </w:r>
      <w:r w:rsidR="00BF7920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10</w:t>
      </w:r>
      <w:r w:rsidR="00BF7920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points to each quality score.</w:t>
      </w:r>
    </w:p>
    <w:p w:rsidR="00382477" w:rsidRPr="000B263B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elements in an array</w:t>
      </w:r>
    </w:p>
    <w:p w:rsidR="00382477" w:rsidRPr="000B263B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values in every column.</w:t>
      </w:r>
    </w:p>
    <w:p w:rsidR="00382477" w:rsidRPr="000B263B" w:rsidRDefault="0038247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0B263B">
        <w:rPr>
          <w:rStyle w:val="HTMLCode"/>
          <w:rFonts w:ascii="var(--bs-font-monospace)" w:eastAsiaTheme="minorEastAsia" w:hAnsi="var(--bs-font-monospace)"/>
          <w:sz w:val="28"/>
          <w:szCs w:val="28"/>
        </w:rPr>
        <w:t>Find the sum of all the values in every row.</w:t>
      </w:r>
    </w:p>
    <w:p w:rsidR="00BF7920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Add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 xml:space="preserve"> the 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quality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 xml:space="preserve"> column to </w:t>
      </w:r>
      <w:proofErr w:type="gramStart"/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itself</w:t>
      </w:r>
      <w:proofErr w:type="gramEnd"/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.</w:t>
      </w:r>
    </w:p>
    <w:p w:rsidR="00E41943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Multiply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alcohol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by </w:t>
      </w:r>
      <w:r w:rsidR="00E41943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quality.</w:t>
      </w:r>
    </w:p>
    <w:p w:rsidR="00E41943" w:rsidRPr="003F0DD7" w:rsidRDefault="00F04652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Display which wines have a quality rating higher than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5.</w:t>
      </w:r>
    </w:p>
    <w:p w:rsidR="00F04652" w:rsidRPr="003F0DD7" w:rsidRDefault="00F04652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Check if any wines have a quality rating equal to </w:t>
      </w: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10.</w:t>
      </w:r>
    </w:p>
    <w:p w:rsidR="00F04652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</w:pPr>
      <w:r>
        <w:rPr>
          <w:rStyle w:val="HTMLCode"/>
          <w:rFonts w:ascii="var(--bs-font-monospace)" w:eastAsiaTheme="minorEastAsia" w:hAnsi="var(--bs-font-monospace)"/>
          <w:sz w:val="28"/>
          <w:szCs w:val="28"/>
        </w:rPr>
        <w:t>S</w:t>
      </w:r>
      <w:r w:rsidR="00F04652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elect rows in </w:t>
      </w:r>
      <w:r w:rsidR="00F04652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wines</w:t>
      </w:r>
      <w:r w:rsidR="00F04652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 where the quality is over </w:t>
      </w:r>
      <w:r w:rsidR="00F04652" w:rsidRPr="003F0DD7">
        <w:rPr>
          <w:rStyle w:val="HTMLCode"/>
          <w:rFonts w:ascii="var(--bs-font-monospace)" w:eastAsiaTheme="minorEastAsia" w:hAnsi="var(--bs-font-monospace)"/>
          <w:sz w:val="28"/>
          <w:szCs w:val="28"/>
          <w:shd w:val="clear" w:color="auto" w:fill="FFFFFF"/>
        </w:rPr>
        <w:t>7</w:t>
      </w:r>
    </w:p>
    <w:p w:rsidR="00F04652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 xml:space="preserve">Display </w:t>
      </w:r>
      <w:r w:rsidR="00F04652"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wines with alcohol greater than 10 and quality greater than 7.</w:t>
      </w:r>
    </w:p>
    <w:p w:rsidR="003F0DD7" w:rsidRPr="003F0DD7" w:rsidRDefault="003F0DD7" w:rsidP="00382477">
      <w:pPr>
        <w:pStyle w:val="ListParagraph"/>
        <w:numPr>
          <w:ilvl w:val="0"/>
          <w:numId w:val="1"/>
        </w:numPr>
        <w:spacing w:after="0" w:line="360" w:lineRule="auto"/>
        <w:rPr>
          <w:rStyle w:val="HTMLCode"/>
          <w:rFonts w:ascii="var(--bs-font-monospace)" w:eastAsiaTheme="minorEastAsia" w:hAnsi="var(--bs-font-monospace)"/>
          <w:sz w:val="28"/>
          <w:szCs w:val="28"/>
        </w:rPr>
      </w:pPr>
      <w:r w:rsidRPr="003F0DD7">
        <w:rPr>
          <w:rStyle w:val="HTMLCode"/>
          <w:rFonts w:ascii="var(--bs-font-monospace)" w:eastAsiaTheme="minorEastAsia" w:hAnsi="var(--bs-font-monospace)"/>
          <w:sz w:val="28"/>
          <w:szCs w:val="28"/>
        </w:rPr>
        <w:t>Change the shape of wines array.</w:t>
      </w:r>
    </w:p>
    <w:sectPr w:rsidR="003F0DD7" w:rsidRPr="003F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848B8"/>
    <w:multiLevelType w:val="hybridMultilevel"/>
    <w:tmpl w:val="E41C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55E7"/>
    <w:rsid w:val="00010B7C"/>
    <w:rsid w:val="000B263B"/>
    <w:rsid w:val="00236CA8"/>
    <w:rsid w:val="002E64A3"/>
    <w:rsid w:val="00342135"/>
    <w:rsid w:val="00382477"/>
    <w:rsid w:val="003F0DD7"/>
    <w:rsid w:val="004C2E11"/>
    <w:rsid w:val="004C6696"/>
    <w:rsid w:val="0057243C"/>
    <w:rsid w:val="00770F6D"/>
    <w:rsid w:val="00774418"/>
    <w:rsid w:val="009E5FFA"/>
    <w:rsid w:val="00BF7920"/>
    <w:rsid w:val="00C86637"/>
    <w:rsid w:val="00CA472D"/>
    <w:rsid w:val="00D6057D"/>
    <w:rsid w:val="00E41943"/>
    <w:rsid w:val="00E66F88"/>
    <w:rsid w:val="00EA55E7"/>
    <w:rsid w:val="00F04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A55E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55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A55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bmanasa</dc:creator>
  <cp:keywords/>
  <dc:description/>
  <cp:lastModifiedBy>bmanasa</cp:lastModifiedBy>
  <cp:revision>24</cp:revision>
  <dcterms:created xsi:type="dcterms:W3CDTF">2022-11-18T06:12:00Z</dcterms:created>
  <dcterms:modified xsi:type="dcterms:W3CDTF">2022-11-18T08:18:00Z</dcterms:modified>
</cp:coreProperties>
</file>