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69BE" w14:paraId="33494C88" w14:textId="77777777" w:rsidTr="002B69BE">
        <w:tc>
          <w:tcPr>
            <w:tcW w:w="4508" w:type="dxa"/>
          </w:tcPr>
          <w:p w14:paraId="455E8EA2" w14:textId="2CFADBB1" w:rsidR="002B69BE" w:rsidRDefault="002B69BE">
            <w:r>
              <w:t>Functional Requirements</w:t>
            </w:r>
          </w:p>
        </w:tc>
        <w:tc>
          <w:tcPr>
            <w:tcW w:w="4508" w:type="dxa"/>
          </w:tcPr>
          <w:p w14:paraId="5792BC29" w14:textId="050CAF52" w:rsidR="002B69BE" w:rsidRDefault="002B69BE">
            <w:r>
              <w:t xml:space="preserve">Non-functional </w:t>
            </w:r>
            <w:r w:rsidR="00552BDE">
              <w:t>Requirements</w:t>
            </w:r>
          </w:p>
        </w:tc>
      </w:tr>
      <w:tr w:rsidR="00B125E4" w14:paraId="78947928" w14:textId="77777777" w:rsidTr="002B69BE">
        <w:tc>
          <w:tcPr>
            <w:tcW w:w="4508" w:type="dxa"/>
          </w:tcPr>
          <w:p w14:paraId="37108F42" w14:textId="72F8E4AC" w:rsidR="00B125E4" w:rsidRDefault="00B125E4">
            <w:r>
              <w:t>Provide a graphical user interface to the user</w:t>
            </w:r>
          </w:p>
        </w:tc>
        <w:tc>
          <w:tcPr>
            <w:tcW w:w="4508" w:type="dxa"/>
          </w:tcPr>
          <w:p w14:paraId="1154AD99" w14:textId="2602A03B" w:rsidR="00B125E4" w:rsidRDefault="00B125E4">
            <w:r>
              <w:t>The graphical user interface should be</w:t>
            </w:r>
            <w:r w:rsidR="00DD1CE2">
              <w:t xml:space="preserve"> nice to look at and easy to use</w:t>
            </w:r>
            <w:r w:rsidR="002378F8">
              <w:t>.</w:t>
            </w:r>
          </w:p>
        </w:tc>
      </w:tr>
      <w:tr w:rsidR="002B69BE" w14:paraId="511A1623" w14:textId="77777777" w:rsidTr="002B69BE">
        <w:tc>
          <w:tcPr>
            <w:tcW w:w="4508" w:type="dxa"/>
          </w:tcPr>
          <w:p w14:paraId="1E09DCDE" w14:textId="430FAC31" w:rsidR="002B69BE" w:rsidRDefault="00552BDE">
            <w:r>
              <w:t>Generate a list of patients</w:t>
            </w:r>
            <w:r w:rsidR="00E41B30">
              <w:t xml:space="preserve"> in the Critical care unit.</w:t>
            </w:r>
          </w:p>
        </w:tc>
        <w:tc>
          <w:tcPr>
            <w:tcW w:w="4508" w:type="dxa"/>
          </w:tcPr>
          <w:p w14:paraId="7B6AF3DB" w14:textId="1A09B2C2" w:rsidR="002B69BE" w:rsidRDefault="00C87D29">
            <w:r>
              <w:t>Limit access to certain individuals</w:t>
            </w:r>
            <w:r w:rsidR="00AC39C5">
              <w:t xml:space="preserve"> depending on their user </w:t>
            </w:r>
            <w:r w:rsidR="00C1721E">
              <w:t>privilege.</w:t>
            </w:r>
          </w:p>
        </w:tc>
      </w:tr>
      <w:tr w:rsidR="002B69BE" w14:paraId="68521876" w14:textId="77777777" w:rsidTr="002B69BE">
        <w:tc>
          <w:tcPr>
            <w:tcW w:w="4508" w:type="dxa"/>
          </w:tcPr>
          <w:p w14:paraId="70D02709" w14:textId="6CB169CE" w:rsidR="002B69BE" w:rsidRDefault="009C455C">
            <w:r>
              <w:t xml:space="preserve">Filter patients based on the category </w:t>
            </w:r>
            <w:r w:rsidR="006631C1">
              <w:t>e.g., Body mass index</w:t>
            </w:r>
          </w:p>
        </w:tc>
        <w:tc>
          <w:tcPr>
            <w:tcW w:w="4508" w:type="dxa"/>
          </w:tcPr>
          <w:p w14:paraId="7C767ACE" w14:textId="6E4956E0" w:rsidR="002B69BE" w:rsidRDefault="005807D4">
            <w:r>
              <w:t>Create and delete user accounts.</w:t>
            </w:r>
          </w:p>
        </w:tc>
      </w:tr>
      <w:tr w:rsidR="002B69BE" w14:paraId="2DD5A82E" w14:textId="77777777" w:rsidTr="002B69BE">
        <w:tc>
          <w:tcPr>
            <w:tcW w:w="4508" w:type="dxa"/>
          </w:tcPr>
          <w:p w14:paraId="308148CD" w14:textId="656A6904" w:rsidR="002B69BE" w:rsidRDefault="00000CAF">
            <w:r>
              <w:t>Flag patients who need to see a dietitian depending on the data provided</w:t>
            </w:r>
          </w:p>
        </w:tc>
        <w:tc>
          <w:tcPr>
            <w:tcW w:w="4508" w:type="dxa"/>
          </w:tcPr>
          <w:p w14:paraId="6AD2A375" w14:textId="5535621B" w:rsidR="002B69BE" w:rsidRDefault="005807D4">
            <w:r>
              <w:t xml:space="preserve">The ability to run on multiple different platforms (windows, </w:t>
            </w:r>
            <w:r w:rsidR="00CC4E8D">
              <w:t>Mac</w:t>
            </w:r>
            <w:r>
              <w:t xml:space="preserve"> and </w:t>
            </w:r>
            <w:r w:rsidR="009A5FF4">
              <w:t>Linux</w:t>
            </w:r>
            <w:r>
              <w:t>)</w:t>
            </w:r>
          </w:p>
        </w:tc>
      </w:tr>
      <w:tr w:rsidR="002B69BE" w14:paraId="19FA6C5C" w14:textId="77777777" w:rsidTr="002B69BE">
        <w:tc>
          <w:tcPr>
            <w:tcW w:w="4508" w:type="dxa"/>
          </w:tcPr>
          <w:p w14:paraId="78A1BD1B" w14:textId="3CCDD71B" w:rsidR="002B69BE" w:rsidRDefault="00C901F6">
            <w:r>
              <w:t>Review individual patient data and allow the user to edit it</w:t>
            </w:r>
            <w:r w:rsidR="004E360D">
              <w:t>.</w:t>
            </w:r>
          </w:p>
        </w:tc>
        <w:tc>
          <w:tcPr>
            <w:tcW w:w="4508" w:type="dxa"/>
          </w:tcPr>
          <w:p w14:paraId="6FE0B130" w14:textId="77017B98" w:rsidR="002B69BE" w:rsidRDefault="00CC4E8D">
            <w:r>
              <w:t xml:space="preserve">Good performance when doing more complex tasks  </w:t>
            </w:r>
          </w:p>
        </w:tc>
      </w:tr>
      <w:tr w:rsidR="002B69BE" w14:paraId="65B7CD38" w14:textId="77777777" w:rsidTr="002B69BE">
        <w:tc>
          <w:tcPr>
            <w:tcW w:w="4508" w:type="dxa"/>
          </w:tcPr>
          <w:p w14:paraId="371BCAE2" w14:textId="1E9C9BC7" w:rsidR="002B69BE" w:rsidRDefault="00664357">
            <w:r>
              <w:t>Generate reports on individual patients e.g., bar and pie charts</w:t>
            </w:r>
          </w:p>
        </w:tc>
        <w:tc>
          <w:tcPr>
            <w:tcW w:w="4508" w:type="dxa"/>
          </w:tcPr>
          <w:p w14:paraId="40430230" w14:textId="791D8C87" w:rsidR="002B69BE" w:rsidRDefault="005E4F56">
            <w:r>
              <w:t>N/A</w:t>
            </w:r>
          </w:p>
        </w:tc>
      </w:tr>
    </w:tbl>
    <w:p w14:paraId="3F66B1F2" w14:textId="77777777" w:rsidR="0094456B" w:rsidRDefault="0094456B"/>
    <w:p w14:paraId="67E3662D" w14:textId="77777777" w:rsidR="00D15807" w:rsidRDefault="00D15807"/>
    <w:p w14:paraId="685348D5" w14:textId="2059D5C1" w:rsidR="00D15807" w:rsidRDefault="00D15807">
      <w:r>
        <w:t>Functional requirements:</w:t>
      </w:r>
    </w:p>
    <w:p w14:paraId="4A3277B3" w14:textId="6B66A8DC" w:rsidR="00D15807" w:rsidRDefault="00D15807">
      <w:r>
        <w:t>A graphical user interface must be provided to the user because a graphical user interface is easier to use than a command line interfa</w:t>
      </w:r>
      <w:r w:rsidR="00750B55">
        <w:t>ce therefore reducing the training costs.</w:t>
      </w:r>
    </w:p>
    <w:p w14:paraId="3CA50176" w14:textId="78141030" w:rsidR="000E4358" w:rsidRDefault="000E4358">
      <w:r>
        <w:t>A list of patients must be generated to allow for the patient data to be visualized using the graphical user interface.</w:t>
      </w:r>
    </w:p>
    <w:p w14:paraId="7459A000" w14:textId="77777777" w:rsidR="000E4358" w:rsidRDefault="000E4358"/>
    <w:p w14:paraId="21C7FFE6" w14:textId="77777777" w:rsidR="00750B55" w:rsidRDefault="00750B55"/>
    <w:sectPr w:rsidR="00750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F5"/>
    <w:rsid w:val="00000CAF"/>
    <w:rsid w:val="000E4358"/>
    <w:rsid w:val="001B4037"/>
    <w:rsid w:val="002378F8"/>
    <w:rsid w:val="002B69BE"/>
    <w:rsid w:val="004E360D"/>
    <w:rsid w:val="00552BDE"/>
    <w:rsid w:val="005807D4"/>
    <w:rsid w:val="005E4F56"/>
    <w:rsid w:val="006631C1"/>
    <w:rsid w:val="00664357"/>
    <w:rsid w:val="006E4433"/>
    <w:rsid w:val="00750B55"/>
    <w:rsid w:val="0094456B"/>
    <w:rsid w:val="00971F53"/>
    <w:rsid w:val="009A5FF4"/>
    <w:rsid w:val="009C455C"/>
    <w:rsid w:val="00AB7702"/>
    <w:rsid w:val="00AC39C5"/>
    <w:rsid w:val="00B125E4"/>
    <w:rsid w:val="00C1721E"/>
    <w:rsid w:val="00C46DF5"/>
    <w:rsid w:val="00C87D29"/>
    <w:rsid w:val="00C901F6"/>
    <w:rsid w:val="00CA32E0"/>
    <w:rsid w:val="00CC4E8D"/>
    <w:rsid w:val="00D15807"/>
    <w:rsid w:val="00DD1CE2"/>
    <w:rsid w:val="00E4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B51BC7"/>
  <w15:chartTrackingRefBased/>
  <w15:docId w15:val="{8E49F177-C0DF-4837-9C88-EE67FC83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D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D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D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D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D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D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D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DF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DF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DF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DF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DF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DF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DF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DF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DF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D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D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D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6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169</Words>
  <Characters>883</Characters>
  <Application>Microsoft Office Word</Application>
  <DocSecurity>0</DocSecurity>
  <Lines>32</Lines>
  <Paragraphs>21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Forber (Student)</dc:creator>
  <cp:keywords/>
  <dc:description/>
  <cp:lastModifiedBy>William Forber (Student)</cp:lastModifiedBy>
  <cp:revision>28</cp:revision>
  <dcterms:created xsi:type="dcterms:W3CDTF">2024-02-22T09:39:00Z</dcterms:created>
  <dcterms:modified xsi:type="dcterms:W3CDTF">2024-02-22T09:59:00Z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fdd1cddaaf7c726bb95d40ac785dba75987111af135134ab2271e9bf2b8d6b53</vt:lpwstr>
  </property>
</Properties>
</file>