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2559"/>
        <w:gridCol w:w="6982"/>
      </w:tblGrid>
      <w:tr w:rsidR="00264FBB" w:rsidRPr="007C13FC" w:rsidTr="00EF7193">
        <w:trPr>
          <w:trHeight w:val="20"/>
          <w:jc w:val="center"/>
        </w:trPr>
        <w:tc>
          <w:tcPr>
            <w:tcW w:w="2559" w:type="dxa"/>
            <w:vAlign w:val="center"/>
          </w:tcPr>
          <w:p w:rsidR="00264FBB" w:rsidRPr="007C13FC" w:rsidRDefault="00EF4B4F" w:rsidP="00264FBB">
            <w:pPr>
              <w:pStyle w:val="Ttulo8"/>
              <w:numPr>
                <w:ilvl w:val="0"/>
                <w:numId w:val="0"/>
              </w:numPr>
              <w:spacing w:before="0" w:after="0"/>
              <w:rPr>
                <w:rFonts w:ascii="Tahoma" w:hAnsi="Tahoma" w:cs="Tahoma"/>
                <w:i w:val="0"/>
                <w:color w:val="000000"/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4BBDBF0B" wp14:editId="4956F258">
                  <wp:extent cx="1600200" cy="715645"/>
                  <wp:effectExtent l="0" t="0" r="0" b="8255"/>
                  <wp:docPr id="1" name="Imagem 1" descr="Logo IFRJ_PINHEI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IFRJ_PINHEIR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430" cy="726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2" w:type="dxa"/>
            <w:vAlign w:val="center"/>
          </w:tcPr>
          <w:p w:rsidR="00264FBB" w:rsidRPr="00440D4D" w:rsidRDefault="00264FBB" w:rsidP="00264FBB">
            <w:pPr>
              <w:pStyle w:val="Cabealho"/>
              <w:jc w:val="right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INSTITUTO FEDERAL DO RIO DE JANEIRO – IFRJ</w:t>
            </w:r>
          </w:p>
          <w:p w:rsidR="00264FBB" w:rsidRPr="00440D4D" w:rsidRDefault="00264FBB" w:rsidP="00264FBB">
            <w:pPr>
              <w:pStyle w:val="Cabealho"/>
              <w:jc w:val="right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Pró-Reitoria de Extensão</w:t>
            </w:r>
          </w:p>
          <w:p w:rsidR="00264FBB" w:rsidRPr="00440D4D" w:rsidRDefault="00264FBB" w:rsidP="00264FBB">
            <w:pPr>
              <w:pStyle w:val="Cabealho"/>
              <w:jc w:val="right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Coordenação de Integração Escola-Empresa</w:t>
            </w:r>
          </w:p>
          <w:p w:rsidR="00264FBB" w:rsidRPr="007C13FC" w:rsidRDefault="00264FBB" w:rsidP="00EF4B4F">
            <w:pPr>
              <w:pStyle w:val="Cabealho"/>
              <w:jc w:val="right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 xml:space="preserve">Campus </w:t>
            </w:r>
            <w:r w:rsidR="000E2055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Pinheiral</w:t>
            </w:r>
            <w:r w:rsidRPr="007C13FC">
              <w:rPr>
                <w:rFonts w:ascii="Tahoma" w:hAnsi="Tahoma" w:cs="Tahoma"/>
                <w:b/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C71DAE" w:rsidRDefault="00264FBB" w:rsidP="00264FBB">
      <w:pPr>
        <w:jc w:val="center"/>
        <w:rPr>
          <w:rFonts w:ascii="Tahoma" w:hAnsi="Tahoma" w:cs="Tahoma"/>
          <w:b/>
          <w:color w:val="000000"/>
        </w:rPr>
      </w:pPr>
      <w:r w:rsidRPr="009F27A1">
        <w:rPr>
          <w:rFonts w:ascii="Tahoma" w:hAnsi="Tahoma" w:cs="Tahoma"/>
          <w:b/>
          <w:color w:val="000000"/>
        </w:rPr>
        <w:t>FICHA INDIVIDUAL DE FREQUÊNCIA E AVALIAÇÃO</w:t>
      </w:r>
    </w:p>
    <w:p w:rsidR="00721652" w:rsidRPr="009F27A1" w:rsidRDefault="00721652" w:rsidP="00264FBB">
      <w:pPr>
        <w:jc w:val="center"/>
        <w:rPr>
          <w:rFonts w:ascii="Tahoma" w:hAnsi="Tahoma" w:cs="Tahoma"/>
        </w:rPr>
      </w:pPr>
    </w:p>
    <w:tbl>
      <w:tblPr>
        <w:tblW w:w="49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679"/>
        <w:gridCol w:w="155"/>
        <w:gridCol w:w="3332"/>
        <w:gridCol w:w="6244"/>
        <w:gridCol w:w="2972"/>
      </w:tblGrid>
      <w:tr w:rsidR="00C71DAE" w:rsidRPr="009F27A1" w:rsidTr="00721652">
        <w:trPr>
          <w:trHeight w:val="307"/>
          <w:jc w:val="center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E6E6E6"/>
          </w:tcPr>
          <w:p w:rsidR="00C71DAE" w:rsidRPr="009F27A1" w:rsidRDefault="00C71DAE">
            <w:pPr>
              <w:jc w:val="center"/>
              <w:rPr>
                <w:rFonts w:ascii="Tahoma" w:hAnsi="Tahoma" w:cs="Tahoma"/>
                <w:sz w:val="20"/>
              </w:rPr>
            </w:pPr>
            <w:r w:rsidRPr="009F27A1">
              <w:rPr>
                <w:rFonts w:ascii="Tahoma" w:hAnsi="Tahoma" w:cs="Tahoma"/>
                <w:b/>
                <w:sz w:val="22"/>
              </w:rPr>
              <w:t xml:space="preserve">            </w:t>
            </w:r>
            <w:r w:rsidRPr="009F27A1">
              <w:rPr>
                <w:rFonts w:ascii="Tahoma" w:hAnsi="Tahoma" w:cs="Tahoma"/>
                <w:b/>
                <w:sz w:val="20"/>
              </w:rPr>
              <w:t>SITUAÇÃO INSTITUCIONAL DO ESTAGIÁRIO</w:t>
            </w:r>
          </w:p>
        </w:tc>
      </w:tr>
      <w:tr w:rsidR="00C71DAE" w:rsidRPr="009F27A1" w:rsidTr="00721652">
        <w:trPr>
          <w:trHeight w:val="301"/>
          <w:jc w:val="center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71DAE" w:rsidRPr="009F27A1" w:rsidRDefault="00D805DF" w:rsidP="00E91C5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CAMPUS</w:t>
            </w:r>
            <w:r w:rsidR="00C71DAE" w:rsidRPr="009F27A1">
              <w:rPr>
                <w:rFonts w:ascii="Tahoma" w:hAnsi="Tahoma" w:cs="Tahoma"/>
                <w:b/>
                <w:sz w:val="18"/>
                <w:szCs w:val="18"/>
              </w:rPr>
              <w:t>:</w:t>
            </w:r>
            <w:r w:rsidR="00E91C57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1DAE" w:rsidRPr="009F27A1" w:rsidRDefault="00E91C57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PINHEIRAL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1DAE" w:rsidRPr="009F27A1" w:rsidRDefault="00C71DAE" w:rsidP="00BD4A35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CURSO:</w:t>
            </w:r>
            <w:r w:rsidR="000E2055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1DAE" w:rsidRPr="009F27A1" w:rsidRDefault="00C71DAE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PERÍODO DE ESTÁGIO</w:t>
            </w:r>
          </w:p>
        </w:tc>
      </w:tr>
      <w:tr w:rsidR="00C71DAE" w:rsidRPr="009F27A1" w:rsidTr="00721652">
        <w:trPr>
          <w:trHeight w:val="300"/>
          <w:jc w:val="center"/>
        </w:trPr>
        <w:tc>
          <w:tcPr>
            <w:tcW w:w="58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71DAE" w:rsidRPr="009F27A1" w:rsidRDefault="00C71DAE" w:rsidP="00BD4A35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ANO:</w:t>
            </w:r>
            <w:r w:rsidR="000E2055">
              <w:rPr>
                <w:rFonts w:ascii="Tahoma" w:hAnsi="Tahoma" w:cs="Tahoma"/>
                <w:b/>
                <w:sz w:val="18"/>
                <w:szCs w:val="18"/>
              </w:rPr>
              <w:t xml:space="preserve">  </w:t>
            </w:r>
          </w:p>
        </w:tc>
        <w:tc>
          <w:tcPr>
            <w:tcW w:w="12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TURMA: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INÍCIO:           /        /</w:t>
            </w:r>
          </w:p>
        </w:tc>
      </w:tr>
      <w:tr w:rsidR="00C71DAE" w:rsidRPr="009F27A1" w:rsidTr="00721652">
        <w:trPr>
          <w:cantSplit/>
          <w:trHeight w:val="307"/>
          <w:jc w:val="center"/>
        </w:trPr>
        <w:tc>
          <w:tcPr>
            <w:tcW w:w="639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71DAE" w:rsidRPr="009F27A1" w:rsidRDefault="00C71DAE" w:rsidP="00721652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 xml:space="preserve">NOME DO </w:t>
            </w:r>
            <w:r w:rsidR="00721652">
              <w:rPr>
                <w:rFonts w:ascii="Tahoma" w:hAnsi="Tahoma" w:cs="Tahoma"/>
                <w:b/>
                <w:sz w:val="18"/>
                <w:szCs w:val="18"/>
              </w:rPr>
              <w:t>A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LUNO:</w:t>
            </w:r>
          </w:p>
        </w:tc>
        <w:tc>
          <w:tcPr>
            <w:tcW w:w="332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TÉRMINO:          /        /</w:t>
            </w:r>
          </w:p>
        </w:tc>
      </w:tr>
    </w:tbl>
    <w:p w:rsidR="00C71DAE" w:rsidRPr="00D805DF" w:rsidRDefault="00C71DAE">
      <w:pPr>
        <w:jc w:val="center"/>
        <w:rPr>
          <w:rFonts w:ascii="Tahoma" w:hAnsi="Tahoma" w:cs="Tahoma"/>
          <w:sz w:val="8"/>
          <w:szCs w:val="8"/>
        </w:rPr>
      </w:pPr>
    </w:p>
    <w:tbl>
      <w:tblPr>
        <w:tblW w:w="491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5"/>
        <w:gridCol w:w="2166"/>
        <w:gridCol w:w="924"/>
        <w:gridCol w:w="1502"/>
        <w:gridCol w:w="1228"/>
        <w:gridCol w:w="1208"/>
        <w:gridCol w:w="4676"/>
      </w:tblGrid>
      <w:tr w:rsidR="00C71DAE" w:rsidRPr="009F27A1" w:rsidTr="00EF4B4F">
        <w:trPr>
          <w:jc w:val="center"/>
        </w:trPr>
        <w:tc>
          <w:tcPr>
            <w:tcW w:w="5000" w:type="pct"/>
            <w:gridSpan w:val="7"/>
            <w:shd w:val="clear" w:color="auto" w:fill="E6E6E6"/>
          </w:tcPr>
          <w:p w:rsidR="00C71DAE" w:rsidRPr="009F27A1" w:rsidRDefault="00C71DA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 xml:space="preserve">          SITUAÇÃO FUNCIONAL DO ESTAGIÁRIO</w:t>
            </w:r>
          </w:p>
        </w:tc>
      </w:tr>
      <w:tr w:rsidR="00C71DAE" w:rsidRPr="009F27A1" w:rsidTr="005C374A">
        <w:trPr>
          <w:cantSplit/>
          <w:trHeight w:val="284"/>
          <w:jc w:val="center"/>
        </w:trPr>
        <w:tc>
          <w:tcPr>
            <w:tcW w:w="3366" w:type="pct"/>
            <w:gridSpan w:val="6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CONCEDENTE</w:t>
            </w:r>
            <w:r w:rsidR="00473D08" w:rsidRPr="009F27A1">
              <w:rPr>
                <w:rFonts w:ascii="Tahoma" w:hAnsi="Tahoma" w:cs="Tahoma"/>
                <w:b/>
                <w:sz w:val="18"/>
                <w:szCs w:val="18"/>
              </w:rPr>
              <w:t>-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RAZÃO SOCIAL</w:t>
            </w:r>
            <w:r w:rsidR="00EF4B4F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5C374A">
              <w:rPr>
                <w:rFonts w:ascii="Tahoma" w:hAnsi="Tahoma" w:cs="Tahoma"/>
                <w:b/>
                <w:sz w:val="18"/>
                <w:szCs w:val="18"/>
              </w:rPr>
              <w:t>Nome da Empresa</w:t>
            </w:r>
            <w:r w:rsidR="00EF4B4F">
              <w:rPr>
                <w:rFonts w:ascii="Tahoma" w:hAnsi="Tahoma" w:cs="Tahoma"/>
                <w:b/>
                <w:sz w:val="18"/>
                <w:szCs w:val="18"/>
              </w:rPr>
              <w:t>)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1634" w:type="pct"/>
            <w:vAlign w:val="center"/>
          </w:tcPr>
          <w:p w:rsidR="00C71DAE" w:rsidRPr="009F27A1" w:rsidRDefault="00473D08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N</w:t>
            </w:r>
            <w:r w:rsidR="009F27A1">
              <w:rPr>
                <w:rFonts w:ascii="Tahoma" w:hAnsi="Tahoma" w:cs="Tahoma"/>
                <w:b/>
                <w:sz w:val="18"/>
                <w:szCs w:val="18"/>
              </w:rPr>
              <w:t>O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ME</w:t>
            </w:r>
            <w:r w:rsidR="00C71DAE" w:rsidRPr="009F27A1">
              <w:rPr>
                <w:rFonts w:ascii="Tahoma" w:hAnsi="Tahoma" w:cs="Tahoma"/>
                <w:b/>
                <w:sz w:val="18"/>
                <w:szCs w:val="18"/>
              </w:rPr>
              <w:t xml:space="preserve"> FANTASIA:</w:t>
            </w:r>
          </w:p>
        </w:tc>
      </w:tr>
      <w:tr w:rsidR="00C71DAE" w:rsidRPr="009F27A1" w:rsidTr="005C374A">
        <w:trPr>
          <w:cantSplit/>
          <w:trHeight w:val="284"/>
          <w:jc w:val="center"/>
        </w:trPr>
        <w:tc>
          <w:tcPr>
            <w:tcW w:w="3366" w:type="pct"/>
            <w:gridSpan w:val="6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ENDEREÇO</w:t>
            </w:r>
            <w:r w:rsidR="00EF4B4F">
              <w:rPr>
                <w:rFonts w:ascii="Tahoma" w:hAnsi="Tahoma" w:cs="Tahoma"/>
                <w:b/>
                <w:sz w:val="18"/>
                <w:szCs w:val="18"/>
              </w:rPr>
              <w:t>(EMPRESA)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1634" w:type="pct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BAIRRO:</w:t>
            </w:r>
          </w:p>
        </w:tc>
      </w:tr>
      <w:tr w:rsidR="00C71DAE" w:rsidRPr="009F27A1" w:rsidTr="00EF4B4F">
        <w:trPr>
          <w:trHeight w:val="284"/>
          <w:jc w:val="center"/>
        </w:trPr>
        <w:tc>
          <w:tcPr>
            <w:tcW w:w="910" w:type="pct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CEP:</w:t>
            </w:r>
          </w:p>
        </w:tc>
        <w:tc>
          <w:tcPr>
            <w:tcW w:w="1605" w:type="pct"/>
            <w:gridSpan w:val="3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CIDADE:</w:t>
            </w:r>
          </w:p>
        </w:tc>
        <w:tc>
          <w:tcPr>
            <w:tcW w:w="429" w:type="pct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UF:</w:t>
            </w:r>
          </w:p>
        </w:tc>
        <w:tc>
          <w:tcPr>
            <w:tcW w:w="2056" w:type="pct"/>
            <w:gridSpan w:val="2"/>
            <w:vAlign w:val="center"/>
          </w:tcPr>
          <w:p w:rsidR="00C71DAE" w:rsidRPr="009F27A1" w:rsidRDefault="00473D08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SITE</w:t>
            </w:r>
            <w:r w:rsidR="00C71DAE" w:rsidRPr="009F27A1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</w:tr>
      <w:tr w:rsidR="00C71DAE" w:rsidRPr="009F27A1" w:rsidTr="005C374A">
        <w:trPr>
          <w:trHeight w:val="284"/>
          <w:jc w:val="center"/>
        </w:trPr>
        <w:tc>
          <w:tcPr>
            <w:tcW w:w="1667" w:type="pct"/>
            <w:gridSpan w:val="2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TELEFONE:  (       )                               RAMAL:</w:t>
            </w:r>
          </w:p>
        </w:tc>
        <w:tc>
          <w:tcPr>
            <w:tcW w:w="1699" w:type="pct"/>
            <w:gridSpan w:val="4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 xml:space="preserve">FAX:  (       )                          </w:t>
            </w:r>
          </w:p>
        </w:tc>
        <w:tc>
          <w:tcPr>
            <w:tcW w:w="1634" w:type="pct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E-MAIL:</w:t>
            </w:r>
          </w:p>
        </w:tc>
      </w:tr>
      <w:tr w:rsidR="00C71DAE" w:rsidRPr="009F27A1" w:rsidTr="005C374A">
        <w:trPr>
          <w:trHeight w:val="284"/>
          <w:jc w:val="center"/>
        </w:trPr>
        <w:tc>
          <w:tcPr>
            <w:tcW w:w="1990" w:type="pct"/>
            <w:gridSpan w:val="3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ÁREA DE ATUAÇÃO DO ESTÁGIO:</w:t>
            </w:r>
          </w:p>
        </w:tc>
        <w:tc>
          <w:tcPr>
            <w:tcW w:w="1376" w:type="pct"/>
            <w:gridSpan w:val="3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SETOR:</w:t>
            </w:r>
          </w:p>
        </w:tc>
        <w:tc>
          <w:tcPr>
            <w:tcW w:w="1634" w:type="pct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RESPONSÁVEL:</w:t>
            </w:r>
          </w:p>
        </w:tc>
      </w:tr>
      <w:tr w:rsidR="00C71DAE" w:rsidRPr="009F27A1" w:rsidTr="005C374A">
        <w:trPr>
          <w:trHeight w:val="284"/>
          <w:jc w:val="center"/>
        </w:trPr>
        <w:tc>
          <w:tcPr>
            <w:tcW w:w="1667" w:type="pct"/>
            <w:gridSpan w:val="2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CARGA HORÁRIA SEMANAL:</w:t>
            </w:r>
          </w:p>
        </w:tc>
        <w:tc>
          <w:tcPr>
            <w:tcW w:w="1699" w:type="pct"/>
            <w:gridSpan w:val="4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HORÁRIO DO ESTÁGIO:</w:t>
            </w:r>
          </w:p>
        </w:tc>
        <w:tc>
          <w:tcPr>
            <w:tcW w:w="1634" w:type="pct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BOLSA DE TRABALHO:</w:t>
            </w:r>
          </w:p>
        </w:tc>
      </w:tr>
      <w:tr w:rsidR="00C71DAE" w:rsidRPr="009F27A1" w:rsidTr="00EF4B4F">
        <w:trPr>
          <w:trHeight w:val="284"/>
          <w:jc w:val="center"/>
        </w:trPr>
        <w:tc>
          <w:tcPr>
            <w:tcW w:w="5000" w:type="pct"/>
            <w:gridSpan w:val="7"/>
            <w:vAlign w:val="center"/>
          </w:tcPr>
          <w:p w:rsidR="00C71DAE" w:rsidRPr="009F27A1" w:rsidRDefault="00C71DAE">
            <w:pPr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BENEFÍCIOS CONCEDIDOS:</w:t>
            </w:r>
          </w:p>
        </w:tc>
      </w:tr>
    </w:tbl>
    <w:p w:rsidR="00C71DAE" w:rsidRPr="00D805DF" w:rsidRDefault="00C71DAE">
      <w:pPr>
        <w:rPr>
          <w:rFonts w:ascii="Tahoma" w:hAnsi="Tahoma" w:cs="Tahoma"/>
          <w:sz w:val="8"/>
          <w:szCs w:val="8"/>
        </w:rPr>
      </w:pPr>
    </w:p>
    <w:tbl>
      <w:tblPr>
        <w:tblW w:w="14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9"/>
        <w:gridCol w:w="1410"/>
        <w:gridCol w:w="1410"/>
        <w:gridCol w:w="1410"/>
        <w:gridCol w:w="1586"/>
        <w:gridCol w:w="7215"/>
      </w:tblGrid>
      <w:tr w:rsidR="00C71DAE" w:rsidRPr="009F27A1" w:rsidTr="00EF4B4F">
        <w:trPr>
          <w:trHeight w:val="284"/>
          <w:jc w:val="center"/>
        </w:trPr>
        <w:tc>
          <w:tcPr>
            <w:tcW w:w="7225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C71DAE" w:rsidRPr="009F27A1" w:rsidRDefault="00C71DA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CONTROLE DE FREQUÊNCIA:</w:t>
            </w:r>
          </w:p>
        </w:tc>
        <w:tc>
          <w:tcPr>
            <w:tcW w:w="7215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C71DAE" w:rsidRPr="009F27A1" w:rsidRDefault="00C71DA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OBSERVAÇÕES IMPORTANTES:</w:t>
            </w:r>
          </w:p>
        </w:tc>
      </w:tr>
      <w:tr w:rsidR="00414524" w:rsidRPr="009F27A1" w:rsidTr="00EF4B4F">
        <w:trPr>
          <w:cantSplit/>
          <w:trHeight w:val="28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ANO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MÊS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DIAS ÚTEIS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DIAS TRABALHADOS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HORAS TRABALHADAS</w:t>
            </w:r>
          </w:p>
        </w:tc>
        <w:tc>
          <w:tcPr>
            <w:tcW w:w="72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14524" w:rsidRPr="00721652" w:rsidRDefault="00414524" w:rsidP="009D7747">
            <w:pPr>
              <w:spacing w:after="6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721652">
              <w:rPr>
                <w:rFonts w:ascii="Tahoma" w:hAnsi="Tahoma" w:cs="Tahoma"/>
                <w:sz w:val="20"/>
                <w:szCs w:val="20"/>
              </w:rPr>
              <w:t>1 – Esta ficha somente poderá ser preenchida pelo Setor de Recursos Humanos ou pelo chefe imediato a quem o estagiário</w:t>
            </w:r>
            <w:r w:rsidR="00BD4A35" w:rsidRPr="00721652">
              <w:rPr>
                <w:rFonts w:ascii="Tahoma" w:hAnsi="Tahoma" w:cs="Tahoma"/>
                <w:sz w:val="20"/>
                <w:szCs w:val="20"/>
              </w:rPr>
              <w:t>/empregado</w:t>
            </w:r>
            <w:r w:rsidRPr="00721652">
              <w:rPr>
                <w:rFonts w:ascii="Tahoma" w:hAnsi="Tahoma" w:cs="Tahoma"/>
                <w:sz w:val="20"/>
                <w:szCs w:val="20"/>
              </w:rPr>
              <w:t xml:space="preserve"> estiver subordinado.</w:t>
            </w:r>
          </w:p>
          <w:p w:rsidR="00414524" w:rsidRPr="00721652" w:rsidRDefault="00414524" w:rsidP="009D7747">
            <w:pPr>
              <w:spacing w:after="6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721652">
              <w:rPr>
                <w:rFonts w:ascii="Tahoma" w:hAnsi="Tahoma" w:cs="Tahoma"/>
                <w:sz w:val="20"/>
                <w:szCs w:val="20"/>
              </w:rPr>
              <w:t>2 – A ficha deverá ser assinada e carimbada pelo Supervisor da Concedente.</w:t>
            </w:r>
          </w:p>
          <w:p w:rsidR="00414524" w:rsidRPr="009F27A1" w:rsidRDefault="00414524" w:rsidP="009D7747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21652">
              <w:rPr>
                <w:rFonts w:ascii="Tahoma" w:hAnsi="Tahoma" w:cs="Tahoma"/>
                <w:sz w:val="20"/>
                <w:szCs w:val="20"/>
              </w:rPr>
              <w:t xml:space="preserve">3 – Esta ficha, após ser preenchida, assinada e carimbada, deverá ser remetida à </w:t>
            </w:r>
            <w:r w:rsidRPr="00721652">
              <w:rPr>
                <w:rFonts w:ascii="Tahoma" w:hAnsi="Tahoma" w:cs="Tahoma"/>
                <w:b/>
                <w:sz w:val="20"/>
                <w:szCs w:val="20"/>
              </w:rPr>
              <w:t>Coordenação de Int</w:t>
            </w:r>
            <w:r w:rsidR="002438F7">
              <w:rPr>
                <w:rFonts w:ascii="Tahoma" w:hAnsi="Tahoma" w:cs="Tahoma"/>
                <w:b/>
                <w:sz w:val="20"/>
                <w:szCs w:val="20"/>
              </w:rPr>
              <w:t>egração Escola-Empresa (CO</w:t>
            </w:r>
            <w:r w:rsidRPr="00721652">
              <w:rPr>
                <w:rFonts w:ascii="Tahoma" w:hAnsi="Tahoma" w:cs="Tahoma"/>
                <w:b/>
                <w:sz w:val="20"/>
                <w:szCs w:val="20"/>
              </w:rPr>
              <w:t>IEE)</w:t>
            </w:r>
            <w:r w:rsidRPr="00721652">
              <w:rPr>
                <w:rFonts w:ascii="Tahoma" w:hAnsi="Tahoma" w:cs="Tahoma"/>
                <w:sz w:val="20"/>
                <w:szCs w:val="20"/>
              </w:rPr>
              <w:t xml:space="preserve"> do Campus de origem do </w:t>
            </w:r>
            <w:r w:rsidRPr="00721652">
              <w:rPr>
                <w:rFonts w:ascii="Tahoma" w:hAnsi="Tahoma" w:cs="Tahoma"/>
                <w:b/>
                <w:sz w:val="20"/>
                <w:szCs w:val="20"/>
              </w:rPr>
              <w:t>IFRJ</w:t>
            </w:r>
            <w:r w:rsidRPr="00721652">
              <w:rPr>
                <w:rFonts w:ascii="Tahoma" w:hAnsi="Tahoma" w:cs="Tahoma"/>
                <w:sz w:val="20"/>
                <w:szCs w:val="20"/>
              </w:rPr>
              <w:t xml:space="preserve">, com a menção: </w:t>
            </w:r>
            <w:r w:rsidRPr="00721652">
              <w:rPr>
                <w:rFonts w:ascii="Tahoma" w:hAnsi="Tahoma" w:cs="Tahoma"/>
                <w:b/>
                <w:sz w:val="20"/>
                <w:szCs w:val="20"/>
              </w:rPr>
              <w:t>Ficha de Estagiário - Confidencial.</w:t>
            </w:r>
          </w:p>
        </w:tc>
      </w:tr>
      <w:tr w:rsidR="00414524" w:rsidRPr="009F27A1" w:rsidTr="00EF4B4F">
        <w:trPr>
          <w:cantSplit/>
          <w:trHeight w:val="297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524" w:rsidRPr="009F27A1" w:rsidRDefault="00414524" w:rsidP="00F25505">
            <w:pPr>
              <w:spacing w:line="160" w:lineRule="exact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524" w:rsidRPr="009F27A1" w:rsidRDefault="00414524" w:rsidP="00F25505">
            <w:pPr>
              <w:spacing w:line="160" w:lineRule="exact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524" w:rsidRPr="009F27A1" w:rsidRDefault="00414524" w:rsidP="00F25505">
            <w:pPr>
              <w:spacing w:line="160" w:lineRule="exac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524" w:rsidRPr="009F27A1" w:rsidRDefault="00414524" w:rsidP="00F25505">
            <w:pPr>
              <w:spacing w:line="160" w:lineRule="exac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14524" w:rsidRPr="00EF4B4F" w:rsidRDefault="00414524" w:rsidP="00B30417">
            <w:pPr>
              <w:jc w:val="center"/>
              <w:rPr>
                <w:rFonts w:ascii="Arial" w:hAnsi="Arial" w:cs="Arial"/>
                <w:b/>
                <w:sz w:val="16"/>
                <w:szCs w:val="16"/>
                <w:highlight w:val="lightGray"/>
              </w:rPr>
            </w:pPr>
            <w:r w:rsidRPr="00EF4B4F">
              <w:rPr>
                <w:rFonts w:ascii="Arial" w:hAnsi="Arial" w:cs="Arial"/>
                <w:b/>
                <w:sz w:val="16"/>
                <w:szCs w:val="16"/>
              </w:rPr>
              <w:t>ENDEREÇOS:</w:t>
            </w:r>
          </w:p>
          <w:p w:rsidR="00BD4A35" w:rsidRPr="00EF4B4F" w:rsidRDefault="00BD4A35" w:rsidP="00BD4A35">
            <w:pPr>
              <w:rPr>
                <w:rFonts w:ascii="Arial" w:hAnsi="Arial" w:cs="Arial"/>
                <w:b/>
                <w:sz w:val="6"/>
                <w:szCs w:val="6"/>
                <w:highlight w:val="lightGray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Avançado Arraial do Cabo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Rua Projetada E, Prainha, Arraial do Cabo, RJ. Tel.: (22) 2622-3042/2496</w:t>
            </w:r>
          </w:p>
          <w:p w:rsidR="00BD4A35" w:rsidRPr="00EF4B4F" w:rsidRDefault="00BD4A35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Duque de Caxias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Avenida República do Paraguai, nº 120, Sarapuí, Duque de Caxias, RJ. Tel.: (21) 3774-6616</w:t>
            </w:r>
          </w:p>
          <w:p w:rsidR="00BD4A35" w:rsidRPr="00EF4B4F" w:rsidRDefault="00BD4A35" w:rsidP="00B30417">
            <w:pPr>
              <w:pStyle w:val="Corpodetexto21"/>
              <w:spacing w:before="0"/>
              <w:jc w:val="both"/>
              <w:rPr>
                <w:rFonts w:cs="Arial"/>
                <w:color w:val="000000"/>
                <w:sz w:val="16"/>
                <w:szCs w:val="16"/>
              </w:rPr>
            </w:pPr>
            <w:r w:rsidRPr="00EF4B4F">
              <w:rPr>
                <w:rFonts w:cs="Arial"/>
                <w:b/>
                <w:color w:val="000000"/>
                <w:sz w:val="16"/>
                <w:szCs w:val="16"/>
              </w:rPr>
              <w:t>Campus Maracanã</w:t>
            </w:r>
            <w:r w:rsidRPr="00EF4B4F">
              <w:rPr>
                <w:rFonts w:cs="Arial"/>
                <w:color w:val="000000"/>
                <w:sz w:val="16"/>
                <w:szCs w:val="16"/>
              </w:rPr>
              <w:t xml:space="preserve"> – Rua Senador Furtado, nº 121/125, Maracanã, Rio de Janeiro, RJ. Tel.: (21) 3978-5902</w:t>
            </w:r>
          </w:p>
          <w:p w:rsidR="00BD4A35" w:rsidRPr="00EF4B4F" w:rsidRDefault="00BD4A35" w:rsidP="00B30417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Nilópolis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Rua Lúcio Tavares, nº 1045, Nova Cidade, Nilópolis, RJ. Tel.: (21) 2691-9816</w:t>
            </w:r>
          </w:p>
          <w:p w:rsidR="00BD4A35" w:rsidRPr="00EF4B4F" w:rsidRDefault="00BD4A35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Paracambi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</w:t>
            </w:r>
            <w:r w:rsidRPr="00EF4B4F">
              <w:rPr>
                <w:rFonts w:ascii="Arial" w:hAnsi="Arial" w:cs="Arial"/>
                <w:bCs/>
                <w:color w:val="000000"/>
                <w:sz w:val="16"/>
                <w:szCs w:val="16"/>
              </w:rPr>
              <w:t>Rua Sebastião de Lacerda, s/nº, Paracambi, RJ. Tel.: (21) 2683-3119</w:t>
            </w:r>
          </w:p>
          <w:p w:rsidR="00BD4A35" w:rsidRPr="00BC267A" w:rsidRDefault="005C374A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BC267A">
              <w:rPr>
                <w:rFonts w:ascii="Arial" w:hAnsi="Arial" w:cs="Arial"/>
                <w:b/>
                <w:color w:val="000000"/>
                <w:sz w:val="16"/>
                <w:szCs w:val="16"/>
                <w:u w:val="single"/>
              </w:rPr>
              <w:t>CAMPUS PINHEIRAL</w:t>
            </w:r>
            <w:r w:rsidRPr="00BC267A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- </w:t>
            </w:r>
            <w:r w:rsidRPr="00BC267A">
              <w:rPr>
                <w:rFonts w:ascii="Arial" w:hAnsi="Arial" w:cs="Arial"/>
                <w:b/>
                <w:color w:val="000000"/>
                <w:sz w:val="16"/>
                <w:szCs w:val="16"/>
                <w:u w:val="single"/>
              </w:rPr>
              <w:t>RUA JOSÉ BREVES, Nº 550, CENTRO, PINHEIRAL, RJ. CEP 27197-000 TEL.: (24) 3356-8200</w:t>
            </w:r>
          </w:p>
          <w:p w:rsidR="00BD4A35" w:rsidRPr="00EF4B4F" w:rsidRDefault="00BD4A35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Realengo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Rua Carlos Wenceslau, nº 343, Realengo, Rio de Janeiro, RJ.</w:t>
            </w:r>
          </w:p>
          <w:p w:rsidR="00BD4A35" w:rsidRPr="00EF4B4F" w:rsidRDefault="00BD4A35" w:rsidP="00B30417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São Gonçalo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Escola Municipal Ernani Faria, Rua Oliveira Botelho, s/nº, Neves, São Gonçalo, RJ.</w:t>
            </w:r>
          </w:p>
          <w:p w:rsidR="00BD4A35" w:rsidRPr="00EF4B4F" w:rsidRDefault="00BD4A35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Volta Redonda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Rua Desembargador Ellis H. Figueira, nº. 212, Nossa Senhora das Graças, Volta Redonda, RJ. Tel.: (24) 3336-4227</w:t>
            </w:r>
          </w:p>
          <w:p w:rsidR="00414524" w:rsidRPr="00B30417" w:rsidRDefault="00414524" w:rsidP="00BF5D7A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524" w:rsidRPr="009F27A1" w:rsidRDefault="00414524" w:rsidP="00CF62F7">
            <w:pPr>
              <w:rPr>
                <w:rFonts w:ascii="Tahoma" w:hAnsi="Tahoma" w:cs="Tahoma"/>
                <w:b/>
                <w:i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4524" w:rsidRPr="009F27A1" w:rsidRDefault="00414524" w:rsidP="00CF62F7">
            <w:pPr>
              <w:rPr>
                <w:rFonts w:ascii="Tahoma" w:hAnsi="Tahoma" w:cs="Tahoma"/>
                <w:i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14524" w:rsidRPr="009F27A1" w:rsidRDefault="00414524" w:rsidP="007D0F67">
            <w:pPr>
              <w:rPr>
                <w:rFonts w:ascii="Tahoma" w:hAnsi="Tahoma" w:cs="Tahoma"/>
                <w:b/>
                <w:i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414524" w:rsidRPr="009F27A1" w:rsidRDefault="00414524" w:rsidP="007D0F67">
            <w:pPr>
              <w:rPr>
                <w:rFonts w:ascii="Tahoma" w:hAnsi="Tahoma" w:cs="Tahoma"/>
                <w:b/>
                <w:sz w:val="18"/>
                <w:szCs w:val="18"/>
                <w:highlight w:val="lightGray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414524" w:rsidRPr="009F27A1" w:rsidRDefault="00414524" w:rsidP="007D0F67">
            <w:pPr>
              <w:rPr>
                <w:rFonts w:ascii="Tahoma" w:hAnsi="Tahoma" w:cs="Tahoma"/>
                <w:i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414524" w:rsidRPr="009F27A1" w:rsidRDefault="00414524" w:rsidP="007D0F6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414524" w:rsidRPr="009F27A1" w:rsidRDefault="00414524" w:rsidP="007D0F67">
            <w:pPr>
              <w:rPr>
                <w:rFonts w:ascii="Tahoma" w:hAnsi="Tahoma" w:cs="Tahoma"/>
                <w:b/>
                <w:i/>
                <w:sz w:val="18"/>
                <w:szCs w:val="18"/>
              </w:rPr>
            </w:pPr>
          </w:p>
        </w:tc>
      </w:tr>
      <w:tr w:rsidR="00414524" w:rsidRPr="009F27A1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414524" w:rsidRPr="009F27A1" w:rsidRDefault="00414524" w:rsidP="007D0F67">
            <w:pPr>
              <w:rPr>
                <w:rFonts w:ascii="Tahoma" w:hAnsi="Tahoma" w:cs="Tahoma"/>
                <w:b/>
                <w:i/>
                <w:sz w:val="18"/>
                <w:szCs w:val="18"/>
              </w:rPr>
            </w:pPr>
          </w:p>
        </w:tc>
      </w:tr>
      <w:tr w:rsidR="00414524" w:rsidRPr="009F27A1" w:rsidTr="00EF4B4F">
        <w:trPr>
          <w:trHeight w:val="294"/>
          <w:jc w:val="center"/>
        </w:trPr>
        <w:tc>
          <w:tcPr>
            <w:tcW w:w="5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414524" w:rsidRPr="009F27A1" w:rsidRDefault="00414524" w:rsidP="00E91C57">
            <w:pPr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TOTAL</w:t>
            </w:r>
            <w:r w:rsidR="00EF4B4F">
              <w:rPr>
                <w:rFonts w:ascii="Tahoma" w:hAnsi="Tahoma" w:cs="Tahoma"/>
                <w:b/>
                <w:sz w:val="18"/>
                <w:szCs w:val="18"/>
              </w:rPr>
              <w:t xml:space="preserve"> DE HORAS  </w:t>
            </w:r>
          </w:p>
        </w:tc>
        <w:tc>
          <w:tcPr>
            <w:tcW w:w="15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414524" w:rsidRPr="009F27A1" w:rsidRDefault="0041452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D1162A" w:rsidRDefault="00D1162A" w:rsidP="00D805DF">
      <w:pPr>
        <w:jc w:val="center"/>
        <w:rPr>
          <w:sz w:val="2"/>
          <w:szCs w:val="2"/>
        </w:rPr>
      </w:pPr>
    </w:p>
    <w:p w:rsidR="00D1162A" w:rsidRDefault="00D1162A" w:rsidP="00D1162A">
      <w:pPr>
        <w:jc w:val="center"/>
        <w:rPr>
          <w:sz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4"/>
        <w:gridCol w:w="3525"/>
        <w:gridCol w:w="3525"/>
        <w:gridCol w:w="182"/>
        <w:gridCol w:w="3343"/>
      </w:tblGrid>
      <w:tr w:rsidR="00D1162A" w:rsidRPr="003A2751" w:rsidTr="00EF4B4F">
        <w:trPr>
          <w:trHeight w:val="284"/>
          <w:jc w:val="center"/>
        </w:trPr>
        <w:tc>
          <w:tcPr>
            <w:tcW w:w="14099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D1162A" w:rsidRPr="003A2751" w:rsidRDefault="00D1162A" w:rsidP="00EF4B4F">
            <w:pPr>
              <w:jc w:val="center"/>
              <w:rPr>
                <w:rFonts w:ascii="Tahoma" w:hAnsi="Tahoma" w:cs="Tahoma"/>
                <w:b/>
                <w:sz w:val="10"/>
              </w:rPr>
            </w:pPr>
          </w:p>
          <w:p w:rsidR="00D1162A" w:rsidRPr="003A2751" w:rsidRDefault="00D1162A" w:rsidP="00721652">
            <w:pPr>
              <w:spacing w:line="360" w:lineRule="auto"/>
              <w:jc w:val="center"/>
              <w:rPr>
                <w:rFonts w:ascii="Tahoma" w:hAnsi="Tahoma" w:cs="Tahoma"/>
                <w:sz w:val="20"/>
              </w:rPr>
            </w:pPr>
            <w:r w:rsidRPr="003A2751">
              <w:rPr>
                <w:rFonts w:ascii="Tahoma" w:hAnsi="Tahoma" w:cs="Tahoma"/>
                <w:b/>
                <w:color w:val="000000"/>
              </w:rPr>
              <w:t>AVALIAÇÃO CONCEITUAL DO ESTAGIÁRIO</w:t>
            </w:r>
            <w:r>
              <w:rPr>
                <w:rFonts w:ascii="Tahoma" w:hAnsi="Tahoma" w:cs="Tahoma"/>
                <w:b/>
                <w:color w:val="000000"/>
              </w:rPr>
              <w:t>/EMPREGADO</w:t>
            </w:r>
          </w:p>
        </w:tc>
      </w:tr>
      <w:tr w:rsidR="00D1162A" w:rsidRPr="003A2751" w:rsidTr="003909A4">
        <w:trPr>
          <w:trHeight w:val="482"/>
          <w:jc w:val="center"/>
        </w:trPr>
        <w:tc>
          <w:tcPr>
            <w:tcW w:w="3524" w:type="dxa"/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1E551A" wp14:editId="08B3A2FC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97155</wp:posOffset>
                      </wp:positionV>
                      <wp:extent cx="198120" cy="201930"/>
                      <wp:effectExtent l="11430" t="5715" r="9525" b="11430"/>
                      <wp:wrapNone/>
                      <wp:docPr id="14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168F65" id="Rectangle 29" o:spid="_x0000_s1026" style="position:absolute;margin-left:3.9pt;margin-top:7.65pt;width:15.6pt;height:1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fveIAIAAD0EAAAOAAAAZHJzL2Uyb0RvYy54bWysU9uO0zAQfUfiHyy/0zSlhTZqulp1KUJa&#10;YMXCB0wdp7HwjbHbdPn6HTvd0gWeEHmwPJnx8Zlzxsuro9HsIDEoZ2tejsacSStco+yu5t++bl7N&#10;OQsRbAPaWVnzBxn41erli2XvKzlxndONREYgNlS9r3kXo6+KIohOGggj56WlZOvQQKQQd0WD0BO6&#10;0cVkPH5T9A4bj07IEOjvzZDkq4zftlLEz20bZGS65sQt5hXzuk1rsVpCtUPwnRInGvAPLAwoS5ee&#10;oW4gAtuj+gPKKIEuuDaOhDOFa1slZO6BuinHv3Vz34GXuRcSJ/izTOH/wYpPhztkqiHvppxZMOTR&#10;F1IN7E5LNlkkgXofKqq793eYWgz+1onvgVm37qhMXiO6vpPQEK0y1RfPDqQg0FG27T+6huBhH13W&#10;6tiiSYCkAjtmSx7OlshjZIJ+lot5OSHjBKVIocXrbFkB1dNhjyG+l86wtKk5EvcMDofbEBMZqJ5K&#10;MnmnVbNRWucAd9u1RnYAmo5N/jJ/6vGyTFvW13wxm8wy8rNcuIQY5+9vEEZFGnOtTM3n5yKokmrv&#10;bJOHMILSw54oa3uSMSk3OLB1zQOpiG6YYXpztOkc/uSsp/mtefixB5Sc6Q+WnFiU02ka+BxMZ2+T&#10;iHiZ2V5mwAqCqnnkbNiu4/BI9h7VrqObyty7ddfkXquyssnZgdWJLM1oFvz0ntIjuIxz1a9Xv3oE&#10;AAD//wMAUEsDBBQABgAIAAAAIQCdbmkY3AAAAAYBAAAPAAAAZHJzL2Rvd25yZXYueG1sTI9BT4NA&#10;EIXvJv6HzZh4s0uLWktZGqOpiceWXrwNMAWUnSXs0qK/3vFUj/Pey3vfpJvJdupEg28dG5jPIlDE&#10;patarg0c8u3dEygfkCvsHJOBb/Kwya6vUkwqd+YdnfahVlLCPkEDTQh9orUvG7LoZ64nFu/oBotB&#10;zqHW1YBnKbedXkTRo7bYsiw02NNLQ+XXfrQGinZxwJ9d/hbZ1TYO71P+OX68GnN7Mz2vQQWawiUM&#10;f/iCDpkwFW7kyqvOwFLAg8gPMSix45V8Vhi4X85BZ6n+j5/9AgAA//8DAFBLAQItABQABgAIAAAA&#10;IQC2gziS/gAAAOEBAAATAAAAAAAAAAAAAAAAAAAAAABbQ29udGVudF9UeXBlc10ueG1sUEsBAi0A&#10;FAAGAAgAAAAhADj9If/WAAAAlAEAAAsAAAAAAAAAAAAAAAAALwEAAF9yZWxzLy5yZWxzUEsBAi0A&#10;FAAGAAgAAAAhAMrV+94gAgAAPQQAAA4AAAAAAAAAAAAAAAAALgIAAGRycy9lMm9Eb2MueG1sUEsB&#10;Ai0AFAAGAAgAAAAhAJ1uaRjcAAAABgEAAA8AAAAAAAAAAAAAAAAAegQAAGRycy9kb3ducmV2Lnht&#10;bFBLBQYAAAAABAAEAPMAAACDBQAAAAA=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Assiduidade</w:t>
            </w:r>
          </w:p>
        </w:tc>
        <w:tc>
          <w:tcPr>
            <w:tcW w:w="3525" w:type="dxa"/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805D88" wp14:editId="4D912F41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97155</wp:posOffset>
                      </wp:positionV>
                      <wp:extent cx="198120" cy="201930"/>
                      <wp:effectExtent l="10795" t="5715" r="10160" b="11430"/>
                      <wp:wrapNone/>
                      <wp:docPr id="13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8A8BC0" id="Rectangle 30" o:spid="_x0000_s1026" style="position:absolute;margin-left:3.9pt;margin-top:7.65pt;width:15.6pt;height:1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fPcHwIAAD0EAAAOAAAAZHJzL2Uyb0RvYy54bWysU1Fv0zAQfkfiP1h+p2m6Ftqo6TR1FCEN&#10;mBj8gKvjJBaObc5u0/Lrd3a6rgOeEH6wfL7z5+++u1teHzrN9hK9sqbk+WjMmTTCVso0Jf/+bfNm&#10;zpkPYCrQ1siSH6Xn16vXr5a9K+TEtlZXEhmBGF/0ruRtCK7IMi9a2YEfWScNOWuLHQQysckqhJ7Q&#10;O51NxuO3WW+xcmiF9J5ubwcnXyX8upYifKlrLwPTJSduIe2Y9m3cs9USigbBtUqcaMA/sOhAGfr0&#10;DHULAdgO1R9QnRJova3DSNgus3WthEw5UDb5+LdsHlpwMuVC4nh3lsn/P1jxeX+PTFVUuyvODHRU&#10;o6+kGphGS3aVBOqdLyjuwd1jTNG7Oyt+eGbsuqUweYNo+1ZCRbTyKGj24kE0PD1l2/6TrQgedsEm&#10;rQ41dhGQVGCHVJLjuSTyEJigy3wxzydUOEEuUmgxMMqgeHrs0IcP0nYsHkqOxD2Bw/7Oh0gGiqeQ&#10;RN5qVW2U1snAZrvWyPZA3bFJK/GnHC/DtGF9yRezySwhv/D5S4hxWn+D6FSgNteqK/n8HARFVO29&#10;qVITBlB6OBNlbU4yRuViM/tia6sjqYh26GGaOTq0Fn9x1lP/ltz/3AFKzvRHQ5VY5NNpbPhkTGfv&#10;ooh46dleesAIgip54Gw4rsMwJDuHqmnppzzlbuwNVa9WSdlnViey1KNJ8NM8xSG4tFPU89SvHgEA&#10;AP//AwBQSwMEFAAGAAgAAAAhAJ1uaRjcAAAABgEAAA8AAABkcnMvZG93bnJldi54bWxMj0FPg0AQ&#10;he8m/ofNmHizS4taS1kao6mJx5ZevA0wBZSdJezSor/e8VSP897Le9+km8l26kSDbx0bmM8iUMSl&#10;q1quDRzy7d0TKB+QK+wck4Fv8rDJrq9STCp35h2d9qFWUsI+QQNNCH2itS8bsuhnricW7+gGi0HO&#10;odbVgGcpt51eRNGjttiyLDTY00tD5dd+tAaKdnHAn13+FtnVNg7vU/45frwac3szPa9BBZrCJQx/&#10;+IIOmTAVbuTKq87AUsCDyA8xKLHjlXxWGLhfzkFnqf6Pn/0CAAD//wMAUEsBAi0AFAAGAAgAAAAh&#10;ALaDOJL+AAAA4QEAABMAAAAAAAAAAAAAAAAAAAAAAFtDb250ZW50X1R5cGVzXS54bWxQSwECLQAU&#10;AAYACAAAACEAOP0h/9YAAACUAQAACwAAAAAAAAAAAAAAAAAvAQAAX3JlbHMvLnJlbHNQSwECLQAU&#10;AAYACAAAACEAjvHz3B8CAAA9BAAADgAAAAAAAAAAAAAAAAAuAgAAZHJzL2Uyb0RvYy54bWxQSwEC&#10;LQAUAAYACAAAACEAnW5pGNwAAAAGAQAADwAAAAAAAAAAAAAAAAB5BAAAZHJzL2Rvd25yZXYueG1s&#10;UEsFBgAAAAAEAAQA8wAAAIIFAAAAAA==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Iniciativa</w:t>
            </w:r>
            <w:r w:rsidRPr="003A2751">
              <w:rPr>
                <w:rFonts w:ascii="Tahoma" w:hAnsi="Tahoma" w:cs="Tahoma"/>
                <w:b/>
                <w:noProof/>
                <w:sz w:val="18"/>
              </w:rPr>
              <w:t xml:space="preserve"> </w:t>
            </w: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CEAC66" wp14:editId="74B8B272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105410</wp:posOffset>
                      </wp:positionV>
                      <wp:extent cx="198120" cy="201930"/>
                      <wp:effectExtent l="13335" t="13970" r="7620" b="12700"/>
                      <wp:wrapNone/>
                      <wp:docPr id="12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7CD129" id="Rectangle 35" o:spid="_x0000_s1026" style="position:absolute;margin-left:6.35pt;margin-top:8.3pt;width:15.6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SuXIAIAAD0EAAAOAAAAZHJzL2Uyb0RvYy54bWysU8GO0zAQvSPxD5bvNE23hTZqulp1KUJa&#10;YMXCB7iO01jYHjN2my5fz9jpli5wQuRgeTLj5zfvjZfXR2vYQWHQ4GpejsacKSeh0W5X869fNq/m&#10;nIUoXCMMOFXzRxX49erli2XvKzWBDkyjkBGIC1Xva97F6KuiCLJTVoQReOUo2QJaESnEXdGg6And&#10;mmIyHr8uesDGI0gVAv29HZJ8lfHbVsn4qW2DiszUnLjFvGJet2ktVktR7VD4TssTDfEPLKzQji49&#10;Q92KKNge9R9QVkuEAG0cSbAFtK2WKvdA3ZTj37p56IRXuRcSJ/izTOH/wcqPh3tkuiHvJpw5Ycmj&#10;z6SacDuj2NUsCdT7UFHdg7/H1GLwdyC/BeZg3VGZukGEvlOiIVplqi+eHUhBoKNs23+AhuDFPkLW&#10;6tiiTYCkAjtmSx7PlqhjZJJ+lot5OSHjJKVIocVVtqwQ1dNhjyG+U2BZ2tQciXsGF4e7EBMZUT2V&#10;ZPJgdLPRxuQAd9u1QXYQNB2b/GX+1ONlmXGsr/liNpll5Ge5cAkxzt/fIKyONOZG25rPz0WiSqq9&#10;dU0ewii0GfZE2biTjEm5wYEtNI+kIsIww/TmaNMB/uCsp/mtefi+F6g4M+8dObEop9M08DmYzt4k&#10;EfEys73MCCcJquaRs2G7jsMj2XvUu45uKnPvDm7IvVZnZZOzA6sTWZrRLPjpPaVHcBnnql+vfvUT&#10;AAD//wMAUEsDBBQABgAIAAAAIQDT/wwm2wAAAAcBAAAPAAAAZHJzL2Rvd25yZXYueG1sTI5BT4NA&#10;FITvJv6HzTPxZhdpgy2yNEZTE48tvXh7wBNQ9i1hlxb99T5P9TSZzGTmy7az7dWJRt85NnC/iEAR&#10;V67uuDFwLHZ3a1A+INfYOyYD3+Rhm19fZZjW7sx7Oh1Co2SEfYoG2hCGVGtftWTRL9xALNmHGy0G&#10;sWOj6xHPMm57HUdRoi12LA8tDvTcUvV1mKyBsouP+LMvXiO72S3D21x8Tu8vxtzezE+PoALN4VKG&#10;P3xBh1yYSjdx7VUvPn6QpmiSgJJ8tdyAKkXXK9B5pv/z578AAAD//wMAUEsBAi0AFAAGAAgAAAAh&#10;ALaDOJL+AAAA4QEAABMAAAAAAAAAAAAAAAAAAAAAAFtDb250ZW50X1R5cGVzXS54bWxQSwECLQAU&#10;AAYACAAAACEAOP0h/9YAAACUAQAACwAAAAAAAAAAAAAAAAAvAQAAX3JlbHMvLnJlbHNQSwECLQAU&#10;AAYACAAAACEAb9UrlyACAAA9BAAADgAAAAAAAAAAAAAAAAAuAgAAZHJzL2Uyb0RvYy54bWxQSwEC&#10;LQAUAAYACAAAACEA0/8MJtsAAAAHAQAADwAAAAAAAAAAAAAAAAB6BAAAZHJzL2Rvd25yZXYueG1s&#10;UEsFBgAAAAAEAAQA8wAAAIIFAAAAAA==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sz w:val="18"/>
              </w:rPr>
            </w:pPr>
            <w:r w:rsidRPr="003A2751">
              <w:rPr>
                <w:rFonts w:ascii="Tahoma" w:hAnsi="Tahoma" w:cs="Tahoma"/>
                <w:b/>
                <w:sz w:val="18"/>
              </w:rPr>
              <w:t xml:space="preserve">           </w:t>
            </w:r>
            <w:r w:rsidR="00850472">
              <w:rPr>
                <w:rFonts w:ascii="Tahoma" w:hAnsi="Tahoma" w:cs="Tahoma"/>
                <w:b/>
                <w:sz w:val="18"/>
              </w:rPr>
              <w:t xml:space="preserve">  </w:t>
            </w:r>
            <w:r w:rsidRPr="003A2751">
              <w:rPr>
                <w:rFonts w:ascii="Tahoma" w:hAnsi="Tahoma" w:cs="Tahoma"/>
                <w:sz w:val="18"/>
              </w:rPr>
              <w:t>Aplicação das Normas de</w:t>
            </w:r>
          </w:p>
          <w:p w:rsidR="00D1162A" w:rsidRPr="003A2751" w:rsidRDefault="00D1162A" w:rsidP="003909A4">
            <w:pPr>
              <w:rPr>
                <w:rFonts w:ascii="Tahoma" w:hAnsi="Tahoma" w:cs="Tahoma"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 Segurança</w:t>
            </w:r>
          </w:p>
        </w:tc>
        <w:tc>
          <w:tcPr>
            <w:tcW w:w="3525" w:type="dxa"/>
            <w:gridSpan w:val="2"/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CONCEITOS/FAIXAS DE</w:t>
            </w:r>
          </w:p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  <w:r w:rsidRPr="003A2751">
              <w:rPr>
                <w:rFonts w:ascii="Tahoma" w:hAnsi="Tahoma" w:cs="Tahoma"/>
                <w:sz w:val="19"/>
              </w:rPr>
              <w:t>AVALIAÇÃO</w:t>
            </w:r>
          </w:p>
        </w:tc>
      </w:tr>
      <w:tr w:rsidR="00D1162A" w:rsidRPr="003A2751" w:rsidTr="003909A4">
        <w:trPr>
          <w:trHeight w:val="487"/>
          <w:jc w:val="center"/>
        </w:trPr>
        <w:tc>
          <w:tcPr>
            <w:tcW w:w="3524" w:type="dxa"/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A2C71B" wp14:editId="3BBD5537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53975</wp:posOffset>
                      </wp:positionV>
                      <wp:extent cx="198120" cy="201930"/>
                      <wp:effectExtent l="11430" t="11430" r="9525" b="5715"/>
                      <wp:wrapNone/>
                      <wp:docPr id="11" name="Rectangle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C5057" id="Rectangle 165" o:spid="_x0000_s1026" style="position:absolute;margin-left:3.9pt;margin-top:4.25pt;width:15.6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EeIQIAAD4EAAAOAAAAZHJzL2Uyb0RvYy54bWysU9uO0zAQfUfiHyy/0zSlXdqo6WrVpQhp&#10;gRULHzB1nMbCN8Zu0+XrGTvd0gWeEHmwPJnx8Zlzxsvro9HsIDEoZ2tejsacSStco+yu5l+/bF7N&#10;OQsRbAPaWVnzRxn49erli2XvKzlxndONREYgNlS9r3kXo6+KIohOGggj56WlZOvQQKQQd0WD0BO6&#10;0cVkPL4qeoeNRydkCPT3dkjyVcZvWynip7YNMjJdc+IW84p53aa1WC2h2iH4TokTDfgHFgaUpUvP&#10;ULcQge1R/QFllEAXXBtHwpnCta0SMvdA3ZTj37p56MDL3AuJE/xZpvD/YMXHwz0y1ZB3JWcWDHn0&#10;mVQDu9OSlVezpFDvQ0WFD/4eU4/B3znxLTDr1h3VyRtE13cSGuJVpvri2YEUBDrKtv0H1xA+7KPL&#10;Yh1bNAmQZGDH7Mnj2RN5jEzQz3IxLyfknKAUSbR4nT0roHo67DHEd9IZljY1RyKfweFwF2IiA9VT&#10;SSbvtGo2Susc4G671sgOQOOxyV/mTz1elmnL+povZpNZRn6WC5cQ4/z9DcKoSHOulan5/FwEVVLt&#10;rW3yFEZQetgTZW1PMiblBge2rnkkFdENQ0yPjjadwx+c9TTANQ/f94CSM/3ekhOLcjpNE5+D6exN&#10;EhEvM9vLDFhBUDWPnA3bdRxeyd6j2nV0U5l7t+6G3GtVVjY5O7A6kaUhzYKfHlR6BZdxrvr17Fc/&#10;AQAA//8DAFBLAwQUAAYACAAAACEAm34LJ9wAAAAFAQAADwAAAGRycy9kb3ducmV2LnhtbEzPTU/D&#10;MAwG4DsS/yEyEjeWsPKxlboTAg2J49ZduKWtaQuNUzXpVvj1mBMcrdd6/TjbzK5XRxpD5xnhemFA&#10;EVe+7rhBOBTbqxWoEC3XtvdMCF8UYJOfn2U2rf2Jd3Tcx0ZJCYfUIrQxDqnWoWrJ2bDwA7Fk7350&#10;Nso4Nroe7UnKXa+XxtxpZzuWC60d6Kml6nM/OYSyWx7s9654MW69TeLrXHxMb8+Ilxfz4wOoSHP8&#10;W4ZfvtAhF1PpJ66D6hHuBR4RVregJE3W8liJcGMS0Hmm/+vzHwAAAP//AwBQSwECLQAUAAYACAAA&#10;ACEAtoM4kv4AAADhAQAAEwAAAAAAAAAAAAAAAAAAAAAAW0NvbnRlbnRfVHlwZXNdLnhtbFBLAQIt&#10;ABQABgAIAAAAIQA4/SH/1gAAAJQBAAALAAAAAAAAAAAAAAAAAC8BAABfcmVscy8ucmVsc1BLAQIt&#10;ABQABgAIAAAAIQAsF8EeIQIAAD4EAAAOAAAAAAAAAAAAAAAAAC4CAABkcnMvZTJvRG9jLnhtbFBL&#10;AQItABQABgAIAAAAIQCbfgsn3AAAAAUBAAAPAAAAAAAAAAAAAAAAAHsEAABkcnMvZG93bnJldi54&#10;bWxQSwUGAAAAAAQABADzAAAAhAUAAAAA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Pontualidade</w:t>
            </w: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97AE2F0" wp14:editId="2A6107BA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50800</wp:posOffset>
                      </wp:positionV>
                      <wp:extent cx="198120" cy="201930"/>
                      <wp:effectExtent l="10795" t="8255" r="10160" b="8890"/>
                      <wp:wrapNone/>
                      <wp:docPr id="10" name="Rectangle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A53383" id="Rectangle 173" o:spid="_x0000_s1026" style="position:absolute;margin-left:3.9pt;margin-top:4pt;width:15.6pt;height:15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wAIQIAAD4EAAAOAAAAZHJzL2Uyb0RvYy54bWysU1Fv0zAQfkfiP1h+p2m6lrVR02nqKEIa&#10;MDH4AVfHSSwc25zdpuXX7+x0pQOeEH6wfL7z5+++u1veHDrN9hK9sqbk+WjMmTTCVso0Jf/2dfNm&#10;zpkPYCrQ1siSH6XnN6vXr5a9K+TEtlZXEhmBGF/0ruRtCK7IMi9a2YEfWScNOWuLHQQysckqhJ7Q&#10;O51NxuO3WW+xcmiF9J5u7wYnXyX8upYifK5rLwPTJSduIe2Y9m3cs9USigbBtUqcaMA/sOhAGfr0&#10;DHUHAdgO1R9QnRJova3DSNgus3WthEw5UDb5+LdsHltwMuVC4nh3lsn/P1jxaf+ATFVUO5LHQEc1&#10;+kKqgWm0ZPn1VVSod76gwEf3gDFH7+6t+O6ZseuW4uQtou1bCRXxymN89uJBNDw9Zdv+o60IH3bB&#10;JrEONXYRkGRgh1ST47km8hCYoMt8Mc8nRE2QiyRaXKWaZVA8P3bow3tpOxYPJUcin8Bhf+9DJAPF&#10;c0gib7WqNkrrZGCzXWtke6D22KSV+FOOl2HasL7ki9lklpBf+PwlxDitv0F0KlCfa9WVfH4OgiKq&#10;9s5UqQsDKD2cibI2JxmjckMFtrY6kopohyamoaNDa/EnZz01cMn9jx2g5Ex/MFSJRT6dxo5PxnR2&#10;HUXES8/20gNGEFTJA2fDcR2GKdk5VE1LP+Upd2NvqXq1SsrGyg6sTmSpSZPgp4GKU3Bpp6hfY796&#10;AgAA//8DAFBLAwQUAAYACAAAACEAccqjW9oAAAAFAQAADwAAAGRycy9kb3ducmV2LnhtbEyPwU7D&#10;MBBE70j8g7VI3KhDK0Ea4lQIVCSObXrhtomXJBCvo9hpA1/P9kRPo9WsZt7km9n16khj6DwbuF8k&#10;oIhrbztuDBzK7V0KKkRki71nMvBDATbF9VWOmfUn3tFxHxslIRwyNNDGOGRah7olh2HhB2LxPv3o&#10;MMo5NtqOeJJw1+tlkjxohx1LQ4sDvbRUf+8nZ6Dqlgf83ZVviVtvV/F9Lr+mj1djbm/m5ydQkeb4&#10;/wxnfEGHQpgqP7ENqjfwKODRQCqDxF2tRauzpqCLXF/SF38AAAD//wMAUEsBAi0AFAAGAAgAAAAh&#10;ALaDOJL+AAAA4QEAABMAAAAAAAAAAAAAAAAAAAAAAFtDb250ZW50X1R5cGVzXS54bWxQSwECLQAU&#10;AAYACAAAACEAOP0h/9YAAACUAQAACwAAAAAAAAAAAAAAAAAvAQAAX3JlbHMvLnJlbHNQSwECLQAU&#10;AAYACAAAACEAJAPMACECAAA+BAAADgAAAAAAAAAAAAAAAAAuAgAAZHJzL2Uyb0RvYy54bWxQSwEC&#10;LQAUAAYACAAAACEAccqjW9oAAAAFAQAADwAAAAAAAAAAAAAAAAB7BAAAZHJzL2Rvd25yZXYueG1s&#10;UEsFBgAAAAAEAAQA8wAAAIIFAAAAAA==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Sociabilidade</w:t>
            </w:r>
            <w:r w:rsidRPr="003A2751">
              <w:rPr>
                <w:rFonts w:ascii="Tahoma" w:hAnsi="Tahoma" w:cs="Tahoma"/>
                <w:b/>
                <w:noProof/>
                <w:sz w:val="18"/>
              </w:rPr>
              <w:t xml:space="preserve"> </w:t>
            </w: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7722BAE" wp14:editId="2202AC7F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48895</wp:posOffset>
                      </wp:positionV>
                      <wp:extent cx="198120" cy="201930"/>
                      <wp:effectExtent l="13335" t="6350" r="7620" b="10795"/>
                      <wp:wrapNone/>
                      <wp:docPr id="9" name="Rectangl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B13207" id="Rectangle 166" o:spid="_x0000_s1026" style="position:absolute;margin-left:6.35pt;margin-top:3.85pt;width:15.6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l5aIAIAAD0EAAAOAAAAZHJzL2Uyb0RvYy54bWysU8GO0zAQvSPxD5bvNE1pSxs1Xa26FCEt&#10;sGLhA1zHSSwcjxm7TcvXM3a6pQucED5YHs/4+c2bmdXNsTPsoNBrsCXPR2POlJVQaduU/OuX7asF&#10;Zz4IWwkDVpX8pDy/Wb98sepdoSbQgqkUMgKxvuhdydsQXJFlXraqE34ETlly1oCdCGRik1UoekLv&#10;TDYZj+dZD1g5BKm8p9u7wcnXCb+ulQyf6tqrwEzJiVtIO6Z9F/dsvRJFg8K1Wp5piH9g0Qlt6dML&#10;1J0Igu1R/wHVaYngoQ4jCV0Gda2lSjlQNvn4t2weW+FUyoXE8e4ik/9/sPLj4QGZrkq+5MyKjkr0&#10;mUQTtjGK5fN5FKh3vqC4R/eAMUXv7kF+88zCpqU4dYsIfatERbTyGJ89exANT0/Zrv8AFeGLfYCk&#10;1bHGLgKSCuyYSnK6lEQdA5N0mS8X+YQKJ8lFCi1fp5Jlonh67NCHdwo6Fg8lRyKfwMXh3odIRhRP&#10;IYk8GF1ttTHJwGa3McgOgrpjm1biTzlehxnLetJnNpkl5Gc+fw0xTutvEJ0O1OZGdyVfXIJEEVV7&#10;a6vUhEFoM5yJsrFnGaNyQwV2UJ1IRYShh2nm6NAC/uCsp/4tuf++F6g4M+8tVWKZT6ex4ZMxnb2J&#10;IuK1Z3ftEVYSVMkDZ8NxE4Yh2TvUTUs/5Sl3C7dUvVonZWNlB1ZnstSjSfDzPMUhuLZT1K+pX/8E&#10;AAD//wMAUEsDBBQABgAIAAAAIQBfogEr2gAAAAYBAAAPAAAAZHJzL2Rvd25yZXYueG1sTI5BT4NA&#10;FITvJv6HzTPxZhdBrSBLYzQ18djSi7cHPAFl3xJ2adFf7/Okp8lkJjNfvlnsoI40+d6xgetVBIq4&#10;dk3PrYFDub26B+UDcoODYzLwRR42xflZjlnjTryj4z60SkbYZ2igC2HMtPZ1Rxb9yo3Ekr27yWIQ&#10;O7W6mfAk43bQcRTdaYs9y0OHIz11VH/uZ2ug6uMDfu/Kl8im2yS8LuXH/PZszOXF8vgAKtAS/srw&#10;iy/oUAhT5WZuvBrEx2tpGliLSHyTpKAqA0l6C7rI9X/84gcAAP//AwBQSwECLQAUAAYACAAAACEA&#10;toM4kv4AAADhAQAAEwAAAAAAAAAAAAAAAAAAAAAAW0NvbnRlbnRfVHlwZXNdLnhtbFBLAQItABQA&#10;BgAIAAAAIQA4/SH/1gAAAJQBAAALAAAAAAAAAAAAAAAAAC8BAABfcmVscy8ucmVsc1BLAQItABQA&#10;BgAIAAAAIQB3Il5aIAIAAD0EAAAOAAAAAAAAAAAAAAAAAC4CAABkcnMvZTJvRG9jLnhtbFBLAQIt&#10;ABQABgAIAAAAIQBfogEr2gAAAAYBAAAPAAAAAAAAAAAAAAAAAHoEAABkcnMvZG93bnJldi54bWxQ&#10;SwUGAAAAAAQABADzAAAAgQUAAAAA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 Ética Profissional</w:t>
            </w:r>
            <w:r w:rsidRPr="003A2751">
              <w:rPr>
                <w:rFonts w:ascii="Tahoma" w:hAnsi="Tahoma" w:cs="Tahoma"/>
                <w:b/>
                <w:noProof/>
                <w:sz w:val="18"/>
              </w:rPr>
              <w:t xml:space="preserve"> </w:t>
            </w:r>
          </w:p>
        </w:tc>
        <w:tc>
          <w:tcPr>
            <w:tcW w:w="182" w:type="dxa"/>
            <w:tcBorders>
              <w:right w:val="nil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3343" w:type="dxa"/>
            <w:tcBorders>
              <w:left w:val="nil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0"/>
              </w:rPr>
            </w:pP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  <w:r w:rsidRPr="003A2751">
              <w:rPr>
                <w:rFonts w:ascii="Tahoma" w:hAnsi="Tahoma" w:cs="Tahoma"/>
                <w:b/>
                <w:sz w:val="22"/>
              </w:rPr>
              <w:t>E –</w:t>
            </w:r>
            <w:r w:rsidRPr="003A2751">
              <w:rPr>
                <w:rFonts w:ascii="Tahoma" w:hAnsi="Tahoma" w:cs="Tahoma"/>
                <w:sz w:val="22"/>
              </w:rPr>
              <w:t xml:space="preserve"> Excelente (</w:t>
            </w:r>
            <w:smartTag w:uri="urn:schemas-microsoft-com:office:smarttags" w:element="metricconverter">
              <w:smartTagPr>
                <w:attr w:name="ProductID" w:val="10,0 a"/>
              </w:smartTagPr>
              <w:r w:rsidRPr="003A2751">
                <w:rPr>
                  <w:rFonts w:ascii="Tahoma" w:hAnsi="Tahoma" w:cs="Tahoma"/>
                  <w:sz w:val="22"/>
                </w:rPr>
                <w:t>10,0 a</w:t>
              </w:r>
            </w:smartTag>
            <w:r w:rsidRPr="003A2751">
              <w:rPr>
                <w:rFonts w:ascii="Tahoma" w:hAnsi="Tahoma" w:cs="Tahoma"/>
                <w:sz w:val="22"/>
              </w:rPr>
              <w:t xml:space="preserve"> 9,0)</w:t>
            </w:r>
          </w:p>
        </w:tc>
      </w:tr>
      <w:tr w:rsidR="00D1162A" w:rsidRPr="003A2751" w:rsidTr="003909A4">
        <w:trPr>
          <w:trHeight w:val="529"/>
          <w:jc w:val="center"/>
        </w:trPr>
        <w:tc>
          <w:tcPr>
            <w:tcW w:w="3524" w:type="dxa"/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BA04865" wp14:editId="2F0636BD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57150</wp:posOffset>
                      </wp:positionV>
                      <wp:extent cx="198120" cy="201930"/>
                      <wp:effectExtent l="11430" t="6350" r="9525" b="10795"/>
                      <wp:wrapNone/>
                      <wp:docPr id="8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AB4659" id="Rectangle 167" o:spid="_x0000_s1026" style="position:absolute;margin-left:3.9pt;margin-top:4.5pt;width:15.6pt;height:1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v0IAIAAD0EAAAOAAAAZHJzL2Uyb0RvYy54bWysU9tuEzEQfUfiHyy/k82GpG1W2VRVShBS&#10;gYrCB0y83qyFb4ydbMrXd+xNQwo8IfbB8uyMj8+cM15cH4xme4lBOVvzcjTmTFrhGmW3Nf/2df3m&#10;irMQwTagnZU1f5SBXy9fv1r0vpIT1zndSGQEYkPV+5p3MfqqKILopIEwcl5aSrYODUQKcVs0CD2h&#10;G11MxuOLonfYeHRChkB/b4ckX2b8tpUifm7bICPTNSduMa+Y101ai+UCqi2C75Q40oB/YGFAWbr0&#10;BHULEdgO1R9QRgl0wbVxJJwpXNsqIXMP1E05/q2bhw68zL2QOMGfZAr/D1Z82t8jU03NySgLhiz6&#10;QqKB3WrJyovLJFDvQ0V1D/4eU4vB3znxPTDrVh3VyRtE13cSGqJVpvrixYEUBDrKNv1H1xA+7KLL&#10;Wh1aNAmQVGCHbMnjyRJ5iEzQz3J+VU7IOEEpUmj+NltWQPV82GOI76UzLG1qjkQ+g8P+LsREBqrn&#10;kkzeadWsldY5wO1mpZHtgaZjnb/Mn3o8L9OW9TWfzyazjPwiF84hxvn7G4RRkcZcK0M6n4qgSqq9&#10;s00ewghKD3uirO1RxqTc4MDGNY+kIrphhunN0aZz+JOznua35uHHDlBypj9YcmJeTqdp4HMwnV0m&#10;EfE8sznPgBUEVfPI2bBdxeGR7DyqbUc3lbl3627IvVZlZZOzA6sjWZrRLPjxPaVHcB7nql+vfvkE&#10;AAD//wMAUEsDBBQABgAIAAAAIQBIdYhf2wAAAAUBAAAPAAAAZHJzL2Rvd25yZXYueG1sTI/BTsMw&#10;EETvSPyDtUjcqEOLoE3jVAhUJI5teuG2ibdJIF5HsdMGvp7tCU6r0Yxm3mabyXXqRENoPRu4nyWg&#10;iCtvW64NHIrt3RJUiMgWO89k4JsCbPLrqwxT68+8o9M+1kpKOKRooImxT7UOVUMOw8z3xOId/eAw&#10;ihxqbQc8S7nr9DxJHrXDlmWhwZ5eGqq+9qMzULbzA/7sirfErbaL+D4Vn+PHqzG3N9PzGlSkKf6F&#10;4YIv6JALU+lHtkF1Bp4EPBpYyUPiLi63NPCQLEHnmf5Pn/8CAAD//wMAUEsBAi0AFAAGAAgAAAAh&#10;ALaDOJL+AAAA4QEAABMAAAAAAAAAAAAAAAAAAAAAAFtDb250ZW50X1R5cGVzXS54bWxQSwECLQAU&#10;AAYACAAAACEAOP0h/9YAAACUAQAACwAAAAAAAAAAAAAAAAAvAQAAX3JlbHMvLnJlbHNQSwECLQAU&#10;AAYACAAAACEA7i7L9CACAAA9BAAADgAAAAAAAAAAAAAAAAAuAgAAZHJzL2Uyb0RvYy54bWxQSwEC&#10;LQAUAAYACAAAACEASHWIX9sAAAAFAQAADwAAAAAAAAAAAAAAAAB6BAAAZHJzL2Rvd25yZXYueG1s&#10;UEsFBgAAAAAEAAQA8wAAAIIFAAAAAA==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Cuidados Pessoais</w:t>
            </w:r>
          </w:p>
        </w:tc>
        <w:tc>
          <w:tcPr>
            <w:tcW w:w="3525" w:type="dxa"/>
            <w:tcBorders>
              <w:right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C6EC7A8" wp14:editId="60EE2716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69850</wp:posOffset>
                      </wp:positionV>
                      <wp:extent cx="198120" cy="201930"/>
                      <wp:effectExtent l="10795" t="9525" r="10160" b="7620"/>
                      <wp:wrapNone/>
                      <wp:docPr id="7" name="Rectangle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21458C" id="Rectangle 168" o:spid="_x0000_s1026" style="position:absolute;margin-left:3.9pt;margin-top:5.5pt;width:15.6pt;height:15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j1/IQIAAD0EAAAOAAAAZHJzL2Uyb0RvYy54bWysU1Fv0zAQfkfiP1h+p2lKu7VR02nqKEIa&#10;MDH4Aa7jJBaOz5zdpuXX7+x0pQOeEH6wfL7z5+++u1veHDrD9gq9BlvyfDTmTFkJlbZNyb993byZ&#10;c+aDsJUwYFXJj8rzm9XrV8veFWoCLZhKISMQ64velbwNwRVZ5mWrOuFH4JQlZw3YiUAmNlmFoif0&#10;zmST8fgq6wErhyCV93R7Nzj5KuHXtZLhc117FZgpOXELace0b+OerZaiaFC4VssTDfEPLDqhLX16&#10;hroTQbAd6j+gOi0RPNRhJKHLoK61VCkHyiYf/5bNYyucSrmQON6dZfL/D1Z+2j8g01XJrzmzoqMS&#10;fSHRhG2MYvnVPArUO19Q3KN7wJiid/cgv3tmYd1SnLpFhL5VoiJaeYzPXjyIhqenbNt/hIrwxS5A&#10;0upQYxcBSQV2SCU5nkuiDoFJuswX83xChZPkIoUWb1PJMlE8P3bow3sFHYuHkiORT+Bif+9DJCOK&#10;55BEHoyuNtqYZGCzXRtke0HdsUkr8accL8OMZX3JF7PJLCG/8PlLiHFaf4PodKA2N7or+fwcJIqo&#10;2jtbpSYMQpvhTJSNPckYlRsqsIXqSCoiDD1MM0eHFvAnZz31b8n9j51AxZn5YKkSi3w6jQ2fjOns&#10;OoqIl57tpUdYSVAlD5wNx3UYhmTnUDct/ZSn3C3cUvVqnZSNlR1YnchSjybBT/MUh+DSTlG/pn71&#10;BAAA//8DAFBLAwQUAAYACAAAACEA0UUjXtwAAAAGAQAADwAAAGRycy9kb3ducmV2LnhtbEyPQU/D&#10;MAyF70j8h8hI3Fi6DsFWmk4INCSOW3fh5jamLTRO1aRb4ddjTnCynp/13ud8O7tenWgMnWcDy0UC&#10;irj2tuPGwLHc3axBhYhssfdMBr4owLa4vMgxs/7MezodYqMkhEOGBtoYh0zrULfkMCz8QCzeux8d&#10;RpFjo+2IZwl3vU6T5E477FgaWhzoqaX68zA5A1WXHvF7X74kbrNbxde5/Jjeno25vpofH0BFmuPf&#10;MfziCzoUwlT5iW1QvYF7AY+yXspHYq82MisDt+kadJHr//jFDwAAAP//AwBQSwECLQAUAAYACAAA&#10;ACEAtoM4kv4AAADhAQAAEwAAAAAAAAAAAAAAAAAAAAAAW0NvbnRlbnRfVHlwZXNdLnhtbFBLAQIt&#10;ABQABgAIAAAAIQA4/SH/1gAAAJQBAAALAAAAAAAAAAAAAAAAAC8BAABfcmVscy8ucmVsc1BLAQIt&#10;ABQABgAIAAAAIQCscj1/IQIAAD0EAAAOAAAAAAAAAAAAAAAAAC4CAABkcnMvZTJvRG9jLnhtbFBL&#10;AQItABQABgAIAAAAIQDRRSNe3AAAAAYBAAAPAAAAAAAAAAAAAAAAAHsEAABkcnMvZG93bnJldi54&#10;bWxQSwUGAAAAAAQABADzAAAAhAUAAAAA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Produtividade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5E5388" wp14:editId="5CB74865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69850</wp:posOffset>
                      </wp:positionV>
                      <wp:extent cx="198120" cy="201930"/>
                      <wp:effectExtent l="13335" t="9525" r="7620" b="7620"/>
                      <wp:wrapNone/>
                      <wp:docPr id="6" name="Rectangl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1FD2E" id="Rectangle 169" o:spid="_x0000_s1026" style="position:absolute;margin-left:6.35pt;margin-top:5.5pt;width:15.6pt;height:1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qjRIQIAAD0EAAAOAAAAZHJzL2Uyb0RvYy54bWysU8GO0zAQvSPxD5bvNE1pSxs1Xa26FCEt&#10;sGLhA6aOk1g4thm7TcvXM3a6pQucED5YHs/4+c2bmdXNsdPsINEra0qej8acSSNspUxT8q9ftq8W&#10;nPkApgJtjSz5SXp+s375YtW7Qk5sa3UlkRGI8UXvSt6G4Ios86KVHfiRddKQs7bYQSATm6xC6Am9&#10;09lkPJ5nvcXKoRXSe7q9G5x8nfDrWorwqa69DEyXnLiFtGPad3HP1isoGgTXKnGmAf/AogNl6NML&#10;1B0EYHtUf0B1SqD1tg4jYbvM1rUSMuVA2eTj37J5bMHJlAuJ491FJv//YMXHwwMyVZV8zpmBjkr0&#10;mUQD02jJ8vkyCtQ7X1Dco3vAmKJ391Z888zYTUtx8hbR9q2EimjlMT579iAanp6yXf/BVoQP+2CT&#10;VscauwhIKrBjKsnpUhJ5DEzQZb5c5BMqnCAXKbR8nUqWQfH02KEP76TtWDyUHIl8AofDvQ+RDBRP&#10;IYm81araKq2Tgc1uo5EdgLpjm1biTzleh2nD+pIvZ5NZQn7m89cQ47T+BtGpQG2uVVfyxSUIiqja&#10;W1OlJgyg9HAmytqcZYzKDRXY2epEKqIdephmjg6txR+c9dS/Jfff94CSM/3eUCWW+XQaGz4Z09mb&#10;KCJee3bXHjCCoEoeOBuOmzAMyd6halr6KU+5G3tL1atVUjZWdmB1Jks9mgQ/z1Mcgms7Rf2a+vVP&#10;AAAA//8DAFBLAwQUAAYACAAAACEAkBa3AdsAAAAHAQAADwAAAGRycy9kb3ducmV2LnhtbEyPwU7D&#10;MBBE70j8g7VI3KjTFEEb4lQIVCSObXrhtomXJBCvo9hpA1/PcoLTaDSj2bf5dna9OtEYOs8GlosE&#10;FHHtbceNgWO5u1mDChHZYu+ZDHxRgG1xeZFjZv2Z93Q6xEbJCIcMDbQxDpnWoW7JYVj4gViydz86&#10;jGLHRtsRzzLuep0myZ122LFcaHGgp5bqz8PkDFRdesTvffmSuM1uFV/n8mN6ezbm+mp+fAAVaY5/&#10;ZfjFF3QohKnyE9ugevHpvTRFl/KS5LerDahKNF2DLnL9n7/4AQAA//8DAFBLAQItABQABgAIAAAA&#10;IQC2gziS/gAAAOEBAAATAAAAAAAAAAAAAAAAAAAAAABbQ29udGVudF9UeXBlc10ueG1sUEsBAi0A&#10;FAAGAAgAAAAhADj9If/WAAAAlAEAAAsAAAAAAAAAAAAAAAAALwEAAF9yZWxzLy5yZWxzUEsBAi0A&#10;FAAGAAgAAAAhADV+qNEhAgAAPQQAAA4AAAAAAAAAAAAAAAAALgIAAGRycy9lMm9Eb2MueG1sUEsB&#10;Ai0AFAAGAAgAAAAhAJAWtwHbAAAABwEAAA8AAAAAAAAAAAAAAAAAewQAAGRycy9kb3ducmV2Lnht&#10;bFBLBQYAAAAABAAEAPMAAACDBQAAAAA=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 Maturidade Profissional</w:t>
            </w:r>
            <w:r w:rsidRPr="003A2751">
              <w:rPr>
                <w:rFonts w:ascii="Tahoma" w:hAnsi="Tahoma" w:cs="Tahoma"/>
                <w:b/>
                <w:noProof/>
                <w:sz w:val="18"/>
              </w:rPr>
              <w:t xml:space="preserve"> </w:t>
            </w:r>
          </w:p>
        </w:tc>
        <w:tc>
          <w:tcPr>
            <w:tcW w:w="182" w:type="dxa"/>
            <w:tcBorders>
              <w:right w:val="nil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3343" w:type="dxa"/>
            <w:tcBorders>
              <w:left w:val="nil"/>
            </w:tcBorders>
          </w:tcPr>
          <w:p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22"/>
              </w:rPr>
            </w:pPr>
            <w:r w:rsidRPr="003A2751">
              <w:rPr>
                <w:rFonts w:ascii="Tahoma" w:hAnsi="Tahoma" w:cs="Tahoma"/>
                <w:b/>
                <w:sz w:val="22"/>
              </w:rPr>
              <w:t>B –</w:t>
            </w:r>
            <w:r w:rsidRPr="003A2751">
              <w:rPr>
                <w:rFonts w:ascii="Tahoma" w:hAnsi="Tahoma" w:cs="Tahoma"/>
                <w:sz w:val="22"/>
              </w:rPr>
              <w:t xml:space="preserve"> Bom (</w:t>
            </w:r>
            <w:smartTag w:uri="urn:schemas-microsoft-com:office:smarttags" w:element="metricconverter">
              <w:smartTagPr>
                <w:attr w:name="ProductID" w:val="8,9 a"/>
              </w:smartTagPr>
              <w:r w:rsidRPr="003A2751">
                <w:rPr>
                  <w:rFonts w:ascii="Tahoma" w:hAnsi="Tahoma" w:cs="Tahoma"/>
                  <w:sz w:val="22"/>
                </w:rPr>
                <w:t>8,9 a</w:t>
              </w:r>
            </w:smartTag>
            <w:r w:rsidRPr="003A2751">
              <w:rPr>
                <w:rFonts w:ascii="Tahoma" w:hAnsi="Tahoma" w:cs="Tahoma"/>
                <w:sz w:val="22"/>
              </w:rPr>
              <w:t xml:space="preserve"> 7,0)</w:t>
            </w:r>
          </w:p>
        </w:tc>
      </w:tr>
      <w:tr w:rsidR="00D1162A" w:rsidRPr="003A2751" w:rsidTr="003909A4">
        <w:trPr>
          <w:trHeight w:val="529"/>
          <w:jc w:val="center"/>
        </w:trPr>
        <w:tc>
          <w:tcPr>
            <w:tcW w:w="3524" w:type="dxa"/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61292C" wp14:editId="70757F0F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69215</wp:posOffset>
                      </wp:positionV>
                      <wp:extent cx="198120" cy="201930"/>
                      <wp:effectExtent l="11430" t="8255" r="9525" b="8890"/>
                      <wp:wrapNone/>
                      <wp:docPr id="5" name="Rectangle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3BD350" id="Rectangle 172" o:spid="_x0000_s1026" style="position:absolute;margin-left:3.9pt;margin-top:5.45pt;width:15.6pt;height:1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6+1IQIAAD0EAAAOAAAAZHJzL2Uyb0RvYy54bWysU9tuEzEQfUfiHyy/k82GhCarbKoqJQip&#10;QEXhAyZeb9bCN8ZONuXrGXvTkAJPCD9YHs/4+MyZmeX10Wh2kBiUszUvR2POpBWuUXZX869fNq/m&#10;nIUItgHtrKz5owz8evXyxbL3lZy4zulGIiMQG6re17yL0VdFEUQnDYSR89KSs3VoIJKJu6JB6And&#10;6GIyHr8peoeNRydkCHR7Ozj5KuO3rRTxU9sGGZmuOXGLece8b9NerJZQ7RB8p8SJBvwDCwPK0qdn&#10;qFuIwPao/oAySqALro0j4Uzh2lYJmXOgbMrxb9k8dOBlzoXECf4sU/h/sOLj4R6Zamo+48yCoRJ9&#10;JtHA7rRk5dUkCdT7UFHcg7/HlGLwd058C8y6dUdx8gbR9Z2EhmiVKb549iAZgZ6ybf/BNYQP++iy&#10;VscWTQIkFdgxl+TxXBJ5jEzQZbmYlxMqnCAXKbR4nUtWQPX02GOI76QzLB1qjkQ+g8PhLsREBqqn&#10;kEzeadVslNbZwN12rZEdgLpjk1fmTzlehmnL+povZpNZRn7mC5cQ47z+BmFUpDbXytR8fg6CKqn2&#10;1ja5CSMoPZyJsrYnGZNyQwW2rnkkFdENPUwzR4fO4Q/Oeurfmofve0DJmX5vqRKLcjpNDZ+N6ewq&#10;iYiXnu2lB6wgqJpHzobjOg5Dsveodh39VObcrbuh6rUqK5sqO7A6kaUezYKf5ikNwaWdo35N/eon&#10;AAAA//8DAFBLAwQUAAYACAAAACEAR7EXjdwAAAAGAQAADwAAAGRycy9kb3ducmV2LnhtbEyPwU7D&#10;MBBE70j8g7VI3KhNiihJ41QIVCSObXrhtolNkhKvo9hpA1/PcirHnRnNvM03s+vFyY6h86ThfqFA&#10;WKq96ajRcCi3d08gQkQy2HuyGr5tgE1xfZVjZvyZdva0j43gEgoZamhjHDIpQ91ah2HhB0vsffrR&#10;YeRzbKQZ8czlrpeJUo/SYUe80OJgX1pbf+0np6HqkgP+7Mo35dLtMr7P5XH6eNX69mZ+XoOIdo6X&#10;MPzhMzoUzFT5iUwQvYYVg0eWVQqC7WXKn1UaHpIVyCKX//GLXwAAAP//AwBQSwECLQAUAAYACAAA&#10;ACEAtoM4kv4AAADhAQAAEwAAAAAAAAAAAAAAAAAAAAAAW0NvbnRlbnRfVHlwZXNdLnhtbFBLAQIt&#10;ABQABgAIAAAAIQA4/SH/1gAAAJQBAAALAAAAAAAAAAAAAAAAAC8BAABfcmVscy8ucmVsc1BLAQIt&#10;ABQABgAIAAAAIQA4x6+1IQIAAD0EAAAOAAAAAAAAAAAAAAAAAC4CAABkcnMvZTJvRG9jLnhtbFBL&#10;AQItABQABgAIAAAAIQBHsReN3AAAAAYBAAAPAAAAAAAAAAAAAAAAAHsEAABkcnMvZG93bnJldi54&#10;bWxQSwUGAAAAAAQABADzAAAAhAUAAAAA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Flexibilidade</w:t>
            </w:r>
          </w:p>
        </w:tc>
        <w:tc>
          <w:tcPr>
            <w:tcW w:w="3525" w:type="dxa"/>
            <w:tcBorders>
              <w:right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noProof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69848E0" wp14:editId="7B309EE6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64135</wp:posOffset>
                      </wp:positionV>
                      <wp:extent cx="198120" cy="201930"/>
                      <wp:effectExtent l="10795" t="12700" r="10160" b="13970"/>
                      <wp:wrapNone/>
                      <wp:docPr id="4" name="Rectangl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474DB7" id="Rectangle 170" o:spid="_x0000_s1026" style="position:absolute;margin-left:3.9pt;margin-top:5.05pt;width:15.6pt;height:1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UoHwIAAD0EAAAOAAAAZHJzL2Uyb0RvYy54bWysU9tuEzEQfUfiHyy/k82GhCarbKoqJQip&#10;QEXhAyZeb9bCN8ZONuHrO3bSNAWeEH6wPJ7x8ZkzM/PrvdFsJzEoZ2teDoacSStco+ym5t+/rd5M&#10;OQsRbAPaWVnzgwz8evH61bz3lRy5zulGIiMQG6re17yL0VdFEUQnDYSB89KSs3VoIJKJm6JB6And&#10;6GI0HL4reoeNRydkCHR7e3TyRcZvWynil7YNMjJdc+IW8455X6e9WMyh2iD4TokTDfgHFgaUpU/P&#10;ULcQgW1R/QFllEAXXBsHwpnCta0SMudA2ZTD37J56MDLnAuJE/xZpvD/YMXn3T0y1dR8zJkFQyX6&#10;SqKB3WjJyqssUO9DRXEP/h5TisHfOfEjMOuWHcXJG0TXdxIaolUmQYsXD5IR6Clb959cQ/iwjS5r&#10;tW/RJEBSge1zSQ7nksh9ZIIuy9m0HFHhBLlIodnbzKiA6umxxxA/SGdYOtQciXwGh91diIkMVE8h&#10;mbzTqlkprbOBm/VSI9sBdccqr8yfcrwM05b1NZ9NRpOM/MIXLiGGef0NwqhIba6Vqfn0HARVUu29&#10;bXITRlD6eCbK2p5kTMqlZg7V2jUHUhHdsYdp5ujQOfzFWU/9W/PwcwsoOdMfLVViVo7HqeGzMZ5c&#10;JRHx0rO+9IAVBFXzyNnxuIzHIdl6VJuOfipz7tbdUPValZV9ZnUiSz2aBT/NUxqCSztHPU/94hEA&#10;AP//AwBQSwMEFAAGAAgAAAAhAB5LhnzcAAAABgEAAA8AAABkcnMvZG93bnJldi54bWxMj8FOwzAQ&#10;RO9I/IO1SNyonRYBSeNUCFQkjm164baJTZISr6PYaQNfz3Kix50ZzbzNN7PrxcmOofOkIVkoEJZq&#10;bzpqNBzK7d0TiBCRDPaerIZvG2BTXF/lmBl/pp097WMjuIRChhraGIdMylC31mFY+MESe59+dBj5&#10;HBtpRjxzuevlUqkH6bAjXmhxsC+trb/2k9NQdcsD/uzKN+XS7Sq+z+Vx+njV+vZmfl6DiHaO/2H4&#10;w2d0KJip8hOZIHoNjwweWVYJCLZXKX9WabhPUpBFLi/xi18AAAD//wMAUEsBAi0AFAAGAAgAAAAh&#10;ALaDOJL+AAAA4QEAABMAAAAAAAAAAAAAAAAAAAAAAFtDb250ZW50X1R5cGVzXS54bWxQSwECLQAU&#10;AAYACAAAACEAOP0h/9YAAACUAQAACwAAAAAAAAAAAAAAAAAvAQAAX3JlbHMvLnJlbHNQSwECLQAU&#10;AAYACAAAACEA70TVKB8CAAA9BAAADgAAAAAAAAAAAAAAAAAuAgAAZHJzL2Uyb0RvYy54bWxQSwEC&#10;LQAUAAYACAAAACEAHkuGfNwAAAAGAQAADwAAAAAAAAAAAAAAAAB5BAAAZHJzL2Rvd25yZXYueG1s&#10;UEsFBgAAAAAEAAQA8wAAAIIFAAAAAA==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noProof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Raciocínio Lógico e Objetivo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182" w:type="dxa"/>
            <w:tcBorders>
              <w:right w:val="nil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3343" w:type="dxa"/>
            <w:tcBorders>
              <w:left w:val="nil"/>
            </w:tcBorders>
          </w:tcPr>
          <w:p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  <w:r w:rsidRPr="003A2751">
              <w:rPr>
                <w:rFonts w:ascii="Tahoma" w:hAnsi="Tahoma" w:cs="Tahoma"/>
                <w:b/>
                <w:sz w:val="22"/>
              </w:rPr>
              <w:t>R –</w:t>
            </w:r>
            <w:r w:rsidRPr="003A2751">
              <w:rPr>
                <w:rFonts w:ascii="Tahoma" w:hAnsi="Tahoma" w:cs="Tahoma"/>
                <w:sz w:val="22"/>
              </w:rPr>
              <w:t xml:space="preserve"> Regular (</w:t>
            </w:r>
            <w:smartTag w:uri="urn:schemas-microsoft-com:office:smarttags" w:element="metricconverter">
              <w:smartTagPr>
                <w:attr w:name="ProductID" w:val="6,9 a"/>
              </w:smartTagPr>
              <w:r w:rsidRPr="003A2751">
                <w:rPr>
                  <w:rFonts w:ascii="Tahoma" w:hAnsi="Tahoma" w:cs="Tahoma"/>
                  <w:sz w:val="22"/>
                </w:rPr>
                <w:t>6,9 a</w:t>
              </w:r>
            </w:smartTag>
            <w:r w:rsidRPr="003A2751">
              <w:rPr>
                <w:rFonts w:ascii="Tahoma" w:hAnsi="Tahoma" w:cs="Tahoma"/>
                <w:sz w:val="22"/>
              </w:rPr>
              <w:t xml:space="preserve"> 5,0)</w:t>
            </w:r>
          </w:p>
        </w:tc>
      </w:tr>
      <w:tr w:rsidR="00D1162A" w:rsidRPr="003A2751" w:rsidTr="003909A4">
        <w:trPr>
          <w:trHeight w:hRule="exact" w:val="527"/>
          <w:jc w:val="center"/>
        </w:trPr>
        <w:tc>
          <w:tcPr>
            <w:tcW w:w="3524" w:type="dxa"/>
            <w:tcBorders>
              <w:bottom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34CE27B" wp14:editId="07994528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58420</wp:posOffset>
                      </wp:positionV>
                      <wp:extent cx="198120" cy="201930"/>
                      <wp:effectExtent l="11430" t="6350" r="9525" b="10795"/>
                      <wp:wrapNone/>
                      <wp:docPr id="3" name="Rectangle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EC30D" id="Rectangle 174" o:spid="_x0000_s1026" style="position:absolute;margin-left:3.9pt;margin-top:4.6pt;width:15.6pt;height:15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DPkIQIAAD0EAAAOAAAAZHJzL2Uyb0RvYy54bWysU1Fv0zAQfkfiP1h+p2m6lrVR02nqKEIa&#10;MDH4AVfHSSwc25zdpuXX7+x0pQOeEH6wfL7z5+++u1veHDrN9hK9sqbk+WjMmTTCVso0Jf/2dfNm&#10;zpkPYCrQ1siSH6XnN6vXr5a9K+TEtlZXEhmBGF/0ruRtCK7IMi9a2YEfWScNOWuLHQQysckqhJ7Q&#10;O51NxuO3WW+xcmiF9J5u7wYnXyX8upYifK5rLwPTJSduIe2Y9m3cs9USigbBtUqcaMA/sOhAGfr0&#10;DHUHAdgO1R9QnRJova3DSNgus3WthEw5UDb5+LdsHltwMuVC4nh3lsn/P1jxaf+ATFUlv+LMQEcl&#10;+kKigWm0ZPn1NArUO19Q3KN7wJiid/dWfPfM2HVLcfIW0fathIpo5TE+e/EgGp6esm3/0VaED7tg&#10;k1aHGrsISCqwQyrJ8VwSeQhM0GW+mOcTKpwgFym0uEoly6B4fuzQh/fSdiweSo5EPoHD/t6HSAaK&#10;55BE3mpVbZTWycBmu9bI9kDdsUkr8accL8O0YX3JF7PJLCG/8PlLiHFaf4PoVKA216or+fwcBEVU&#10;7Z2pUhMGUHo4E2VtTjJG5YYKbG11JBXRDj1MM0eH1uJPznrq35L7HztAyZn+YKgSi3w6jQ2fjOns&#10;OoqIl57tpQeMIKiSB86G4zoMQ7JzqJqWfspT7sbeUvVqlZSNlR1YnchSjybBT/MUh+DSTlG/pn71&#10;BAAA//8DAFBLAwQUAAYACAAAACEAWnoDd9sAAAAFAQAADwAAAGRycy9kb3ducmV2LnhtbEzPwU7D&#10;MAwG4DsS7xAZiRtL1iGgXd0JgYbEcesu3NzGtB1NUjXpVnh6wokdrd/6/TnfzKYXJx595yzCcqFA&#10;sK2d7myDcCi3d08gfCCrqXeWEb7Zw6a4vsop0+5sd3zah0bEEuszQmhDGDIpfd2yIb9wA9uYfbrR&#10;UIjj2Eg90jmWm14mSj1IQ52NF1oa+KXl+ms/GYSqSw70syvflEm3q/A+l8fp4xXx9mZ+XoMIPIf/&#10;ZfjjRzoU0VS5yWoveoTHCA8IaQIipqs0PlYh3C8VyCKXl/riFwAA//8DAFBLAQItABQABgAIAAAA&#10;IQC2gziS/gAAAOEBAAATAAAAAAAAAAAAAAAAAAAAAABbQ29udGVudF9UeXBlc10ueG1sUEsBAi0A&#10;FAAGAAgAAAAhADj9If/WAAAAlAEAAAsAAAAAAAAAAAAAAAAALwEAAF9yZWxzLy5yZWxzUEsBAi0A&#10;FAAGAAgAAAAhAOzgM+QhAgAAPQQAAA4AAAAAAAAAAAAAAAAALgIAAGRycy9lMm9Eb2MueG1sUEsB&#10;Ai0AFAAGAAgAAAAhAFp6A3fbAAAABQEAAA8AAAAAAAAAAAAAAAAAewQAAGRycy9kb3ducmV2Lnht&#10;bFBLBQYAAAAABAAEAPMAAACDBQAAAAA=&#10;"/>
                  </w:pict>
                </mc:Fallback>
              </mc:AlternateConten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Criatividade</w:t>
            </w: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6"/>
              </w:rPr>
            </w:pPr>
          </w:p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DFEB30D" wp14:editId="4F27B0F2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12065</wp:posOffset>
                      </wp:positionV>
                      <wp:extent cx="198120" cy="201930"/>
                      <wp:effectExtent l="10795" t="6350" r="10160" b="10795"/>
                      <wp:wrapNone/>
                      <wp:docPr id="2" name="Rectangle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778125" id="Rectangle 177" o:spid="_x0000_s1026" style="position:absolute;margin-left:3.15pt;margin-top:.95pt;width:15.6pt;height:1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hNoIQIAAD0EAAAOAAAAZHJzL2Uyb0RvYy54bWysU8GO0zAQvSPxD5bvNE1paRs1Xa26FCEt&#10;sGLhA6aOk1g4thm7TcvXM3a6pQucED5YHs/4+c2bmdXNsdPsINEra0qej8acSSNspUxT8q9ftq8W&#10;nPkApgJtjSz5SXp+s375YtW7Qk5sa3UlkRGI8UXvSt6G4Ios86KVHfiRddKQs7bYQSATm6xC6Am9&#10;09lkPH6T9RYrh1ZI7+n2bnDydcKvaynCp7r2MjBdcuIW0o5p38U9W6+gaBBcq8SZBvwDiw6UoU8v&#10;UHcQgO1R/QHVKYHW2zqMhO0yW9dKyJQDZZOPf8vmsQUnUy4kjncXmfz/gxUfDw/IVFXyCWcGOirR&#10;ZxINTKMly+fzKFDvfEFxj+4BY4re3VvxzTNjNy3FyVtE27cSKqKVx/js2YNoeHrKdv0HWxE+7INN&#10;Wh1r7CIgqcCOqSSnS0nkMTBBl/lykU+ocIJcpNDydSpZBsXTY4c+vJO2Y/FQciTyCRwO9z5EMlA8&#10;hSTyVqtqq7ROBja7jUZ2AOqObVqJP+V4HaYN60u+nE1mCfmZz19DjNP6G0SnArW5Vl3JF5cgKKJq&#10;b02VmjCA0sOZKGtzljEqN1RgZ6sTqYh26GGaOTq0Fn9w1lP/ltx/3wNKzvR7Q5VY5tNpbPhkTGfz&#10;KCJee3bXHjCCoEoeOBuOmzAMyd6halr6KU+5G3tL1atVUjZWdmB1Jks9mgQ/z1Mcgms7Rf2a+vVP&#10;AAAA//8DAFBLAwQUAAYACAAAACEAavBP3tsAAAAFAQAADwAAAGRycy9kb3ducmV2LnhtbEyOwU7D&#10;MBBE70j8g7VI3KhDI1oa4lQIVCSObXrhtomXJBCvo9hpA1/PcoLTaGdGsy/fzq5XJxpD59nA7SIB&#10;RVx723Fj4Fjubu5BhYhssfdMBr4owLa4vMgxs/7MezodYqNkhEOGBtoYh0zrULfkMCz8QCzZux8d&#10;RjnHRtsRzzLuer1MkpV22LF8aHGgp5bqz8PkDFTd8ojf+/IlcZtdGl/n8mN6ezbm+mp+fAAVaY5/&#10;ZfjFF3QohKnyE9ugegOrVIpib0BJmq7vQFWi6Rp0kev/9MUPAAAA//8DAFBLAQItABQABgAIAAAA&#10;IQC2gziS/gAAAOEBAAATAAAAAAAAAAAAAAAAAAAAAABbQ29udGVudF9UeXBlc10ueG1sUEsBAi0A&#10;FAAGAAgAAAAhADj9If/WAAAAlAEAAAsAAAAAAAAAAAAAAAAALwEAAF9yZWxzLy5yZWxzUEsBAi0A&#10;FAAGAAgAAAAhAAHmE2ghAgAAPQQAAA4AAAAAAAAAAAAAAAAALgIAAGRycy9lMm9Eb2MueG1sUEsB&#10;Ai0AFAAGAAgAAAAhAGrwT97bAAAABQEAAA8AAAAAAAAAAAAAAAAAewQAAGRycy9kb3ducmV2Lnht&#10;bFBLBQYAAAAABAAEAPMAAACDBQAAAAA=&#10;"/>
                  </w:pict>
                </mc:Fallback>
              </mc:AlternateContent>
            </w:r>
            <w:r w:rsidRPr="003A2751">
              <w:rPr>
                <w:rFonts w:ascii="Tahoma" w:hAnsi="Tahoma" w:cs="Tahoma"/>
                <w:b/>
                <w:sz w:val="18"/>
              </w:rPr>
              <w:t xml:space="preserve">  </w:t>
            </w:r>
            <w:r w:rsidRPr="003A2751">
              <w:rPr>
                <w:rFonts w:ascii="Tahoma" w:hAnsi="Tahoma" w:cs="Tahoma"/>
                <w:sz w:val="18"/>
              </w:rPr>
              <w:t xml:space="preserve">Habilidade na Aplicação da   </w:t>
            </w: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Tecnologia</w:t>
            </w:r>
            <w:r w:rsidRPr="003A2751">
              <w:rPr>
                <w:rFonts w:ascii="Tahoma" w:hAnsi="Tahoma" w:cs="Tahoma"/>
                <w:b/>
                <w:sz w:val="18"/>
              </w:rPr>
              <w:t xml:space="preserve">      </w:t>
            </w:r>
          </w:p>
        </w:tc>
        <w:tc>
          <w:tcPr>
            <w:tcW w:w="3525" w:type="dxa"/>
            <w:tcBorders>
              <w:top w:val="nil"/>
              <w:bottom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  <w:r w:rsidRPr="003A2751">
              <w:rPr>
                <w:rFonts w:ascii="Tahoma" w:hAnsi="Tahoma" w:cs="Tahom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BC08BC" wp14:editId="08A7DF74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58420</wp:posOffset>
                      </wp:positionV>
                      <wp:extent cx="198120" cy="201930"/>
                      <wp:effectExtent l="13335" t="6350" r="7620" b="10795"/>
                      <wp:wrapNone/>
                      <wp:docPr id="15" name="Rectangl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87EE92" id="Rectangle 171" o:spid="_x0000_s1026" style="position:absolute;margin-left:6.35pt;margin-top:4.6pt;width:15.6pt;height:15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sPIQIAAD4EAAAOAAAAZHJzL2Uyb0RvYy54bWysU8GO0zAQvSPxD5bvNE1p2TZqulp1KUJa&#10;YMXCB7iOk1jYHjN2m5avZ+K0pQucED5YHs/4+c2bmeXtwRq2Vxg0uJLnozFnykmotGtK/vXL5tWc&#10;sxCFq4QBp0p+VIHfrl6+WHa+UBNowVQKGYG4UHS+5G2MvsiyIFtlRRiBV46cNaAVkUxssgpFR+jW&#10;ZJPx+E3WAVYeQaoQ6PZ+cPJVwq9rJeOnug4qMlNy4hbTjmnf9nu2WoqiQeFbLU80xD+wsEI7+vQC&#10;dS+iYDvUf0BZLREC1HEkwWZQ11qqlANlk49/y+apFV6lXEic4C8yhf8HKz/uH5Hpimo348wJSzX6&#10;TKoJ1xjF8pu8V6jzoaDAJ/+IfY7BP4D8FpiDdUtx6g4RulaJinil+OzZg94I9JRtuw9QEb7YRUhi&#10;HWq0PSDJwA6pJsdLTdQhMkmX+WKeT6hyklwk0eJ1qlkmivNjjyG+U2BZfyg5EvkELvYPIRJ5Cj2H&#10;JPJgdLXRxiQDm+3aINsLao9NWn2+9CRchxnHupIvZpNZQn7mC9cQ47T+BmF1pD432pZ8fgkSRa/a&#10;W1elLoxCm+FM/xtHNM7KDRXYQnUkFRGGJqaho0ML+IOzjhq45OH7TqDizLx3VIlFPp32HZ+M6eym&#10;FxGvPdtrj3CSoEoeORuO6zhMyc6jblr6KU+5O7ij6tU6KdvzG1idyFKTJvVOA9VPwbWdon6N/eon&#10;AAAA//8DAFBLAwQUAAYACAAAACEAt33TH9sAAAAGAQAADwAAAGRycy9kb3ducmV2LnhtbEyOwU7D&#10;MBBE70j8g7VI3KjdFAFJ41QIVCSObXrhtomXJCW2o9hpA1/PcqKn0WhGMy/fzLYXJxpD552G5UKB&#10;IFd707lGw6Hc3j2BCBGdwd470vBNATbF9VWOmfFnt6PTPjaCR1zIUEMb45BJGeqWLIaFH8hx9ulH&#10;i5Ht2Egz4pnHbS8TpR6kxc7xQ4sDvbRUf+0nq6HqkgP+7Mo3ZdPtKr7P5XH6eNX69mZ+XoOINMf/&#10;MvzhMzoUzFT5yZkgevbJIzc1pAkIju9XKYiKdalAFrm8xC9+AQAA//8DAFBLAQItABQABgAIAAAA&#10;IQC2gziS/gAAAOEBAAATAAAAAAAAAAAAAAAAAAAAAABbQ29udGVudF9UeXBlc10ueG1sUEsBAi0A&#10;FAAGAAgAAAAhADj9If/WAAAAlAEAAAsAAAAAAAAAAAAAAAAALwEAAF9yZWxzLy5yZWxzUEsBAi0A&#10;FAAGAAgAAAAhALysGw8hAgAAPgQAAA4AAAAAAAAAAAAAAAAALgIAAGRycy9lMm9Eb2MueG1sUEsB&#10;Ai0AFAAGAAgAAAAhALd90x/bAAAABgEAAA8AAAAAAAAAAAAAAAAAewQAAGRycy9kb3ducmV2Lnht&#10;bFBLBQYAAAAABAAEAPMAAACDBQAAAAA=&#10;"/>
                  </w:pict>
                </mc:Fallback>
              </mc:AlternateContent>
            </w:r>
          </w:p>
          <w:p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  <w:r w:rsidRPr="00721652">
              <w:rPr>
                <w:rFonts w:ascii="Tahoma" w:hAnsi="Tahoma" w:cs="Tahoma"/>
                <w:b/>
                <w:sz w:val="22"/>
              </w:rPr>
              <w:t>CONCEITO GLOBAL</w:t>
            </w:r>
            <w:r w:rsidRPr="00721652">
              <w:rPr>
                <w:rFonts w:ascii="Tahoma" w:hAnsi="Tahoma" w:cs="Tahoma"/>
                <w:b/>
                <w:noProof/>
                <w:sz w:val="20"/>
              </w:rPr>
              <w:t xml:space="preserve"> </w:t>
            </w:r>
          </w:p>
        </w:tc>
        <w:tc>
          <w:tcPr>
            <w:tcW w:w="182" w:type="dxa"/>
            <w:tcBorders>
              <w:right w:val="nil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3343" w:type="dxa"/>
            <w:tcBorders>
              <w:left w:val="nil"/>
            </w:tcBorders>
          </w:tcPr>
          <w:p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</w:p>
          <w:p w:rsidR="00D1162A" w:rsidRPr="003A2751" w:rsidRDefault="00D1162A" w:rsidP="003909A4">
            <w:pPr>
              <w:rPr>
                <w:rFonts w:ascii="Tahoma" w:hAnsi="Tahoma" w:cs="Tahoma"/>
                <w:b/>
                <w:sz w:val="22"/>
              </w:rPr>
            </w:pPr>
            <w:r w:rsidRPr="003A2751">
              <w:rPr>
                <w:rFonts w:ascii="Tahoma" w:hAnsi="Tahoma" w:cs="Tahoma"/>
                <w:b/>
                <w:sz w:val="10"/>
              </w:rPr>
              <w:t xml:space="preserve"> </w:t>
            </w:r>
            <w:r w:rsidRPr="003A2751">
              <w:rPr>
                <w:rFonts w:ascii="Tahoma" w:hAnsi="Tahoma" w:cs="Tahoma"/>
                <w:b/>
                <w:sz w:val="22"/>
              </w:rPr>
              <w:t>I –</w:t>
            </w:r>
            <w:r w:rsidRPr="003A2751">
              <w:rPr>
                <w:rFonts w:ascii="Tahoma" w:hAnsi="Tahoma" w:cs="Tahoma"/>
                <w:sz w:val="22"/>
              </w:rPr>
              <w:t xml:space="preserve"> Insuficiente (</w:t>
            </w:r>
            <w:smartTag w:uri="urn:schemas-microsoft-com:office:smarttags" w:element="metricconverter">
              <w:smartTagPr>
                <w:attr w:name="ProductID" w:val="4,9 a"/>
              </w:smartTagPr>
              <w:r w:rsidRPr="003A2751">
                <w:rPr>
                  <w:rFonts w:ascii="Tahoma" w:hAnsi="Tahoma" w:cs="Tahoma"/>
                  <w:sz w:val="22"/>
                </w:rPr>
                <w:t>4,9 a</w:t>
              </w:r>
            </w:smartTag>
            <w:r w:rsidRPr="003A2751">
              <w:rPr>
                <w:rFonts w:ascii="Tahoma" w:hAnsi="Tahoma" w:cs="Tahoma"/>
                <w:sz w:val="22"/>
              </w:rPr>
              <w:t xml:space="preserve"> 0,0)</w:t>
            </w:r>
          </w:p>
        </w:tc>
      </w:tr>
    </w:tbl>
    <w:p w:rsidR="00D1162A" w:rsidRPr="003A2751" w:rsidRDefault="00D1162A" w:rsidP="00D1162A">
      <w:pPr>
        <w:jc w:val="center"/>
        <w:rPr>
          <w:rFonts w:ascii="Tahoma" w:hAnsi="Tahoma" w:cs="Tahoma"/>
          <w:sz w:val="6"/>
        </w:rPr>
      </w:pPr>
    </w:p>
    <w:p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12469"/>
      </w:tblGrid>
      <w:tr w:rsidR="00D1162A" w:rsidRPr="003A2751" w:rsidTr="003909A4">
        <w:trPr>
          <w:trHeight w:val="340"/>
          <w:jc w:val="center"/>
        </w:trPr>
        <w:tc>
          <w:tcPr>
            <w:tcW w:w="1630" w:type="dxa"/>
            <w:tcBorders>
              <w:bottom w:val="nil"/>
              <w:right w:val="nil"/>
            </w:tcBorders>
          </w:tcPr>
          <w:p w:rsidR="00D1162A" w:rsidRPr="003A2751" w:rsidRDefault="00D1162A" w:rsidP="003909A4">
            <w:pPr>
              <w:rPr>
                <w:rFonts w:ascii="Tahoma" w:hAnsi="Tahoma" w:cs="Tahoma"/>
                <w:sz w:val="12"/>
              </w:rPr>
            </w:pPr>
          </w:p>
          <w:p w:rsidR="00D1162A" w:rsidRPr="003A2751" w:rsidRDefault="00D1162A" w:rsidP="003909A4">
            <w:pPr>
              <w:rPr>
                <w:rFonts w:ascii="Tahoma" w:hAnsi="Tahoma" w:cs="Tahoma"/>
                <w:sz w:val="22"/>
              </w:rPr>
            </w:pPr>
            <w:r w:rsidRPr="003A2751">
              <w:rPr>
                <w:rFonts w:ascii="Tahoma" w:hAnsi="Tahoma" w:cs="Tahoma"/>
                <w:sz w:val="22"/>
              </w:rPr>
              <w:t>Observações:</w:t>
            </w:r>
          </w:p>
        </w:tc>
        <w:tc>
          <w:tcPr>
            <w:tcW w:w="1246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22"/>
              </w:rPr>
            </w:pPr>
          </w:p>
        </w:tc>
      </w:tr>
      <w:tr w:rsidR="00D1162A" w:rsidRPr="003A2751" w:rsidTr="003909A4">
        <w:trPr>
          <w:trHeight w:val="340"/>
          <w:jc w:val="center"/>
        </w:trPr>
        <w:tc>
          <w:tcPr>
            <w:tcW w:w="14099" w:type="dxa"/>
            <w:gridSpan w:val="2"/>
          </w:tcPr>
          <w:p w:rsidR="00D1162A" w:rsidRPr="003A2751" w:rsidRDefault="00D1162A" w:rsidP="003909A4">
            <w:pPr>
              <w:rPr>
                <w:rFonts w:ascii="Tahoma" w:hAnsi="Tahoma" w:cs="Tahoma"/>
                <w:sz w:val="10"/>
              </w:rPr>
            </w:pPr>
          </w:p>
        </w:tc>
      </w:tr>
      <w:tr w:rsidR="00D1162A" w:rsidRPr="003A2751" w:rsidTr="003909A4">
        <w:trPr>
          <w:trHeight w:val="340"/>
          <w:jc w:val="center"/>
        </w:trPr>
        <w:tc>
          <w:tcPr>
            <w:tcW w:w="14099" w:type="dxa"/>
            <w:gridSpan w:val="2"/>
          </w:tcPr>
          <w:p w:rsidR="00D1162A" w:rsidRPr="003A2751" w:rsidRDefault="00D1162A" w:rsidP="003909A4">
            <w:pPr>
              <w:rPr>
                <w:rFonts w:ascii="Tahoma" w:hAnsi="Tahoma" w:cs="Tahoma"/>
                <w:sz w:val="10"/>
              </w:rPr>
            </w:pPr>
          </w:p>
        </w:tc>
      </w:tr>
    </w:tbl>
    <w:p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p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p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p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1782"/>
        <w:gridCol w:w="1739"/>
        <w:gridCol w:w="3510"/>
        <w:gridCol w:w="193"/>
        <w:gridCol w:w="7050"/>
      </w:tblGrid>
      <w:tr w:rsidR="00D1162A" w:rsidRPr="003A2751" w:rsidTr="00721652">
        <w:trPr>
          <w:trHeight w:val="375"/>
          <w:jc w:val="center"/>
        </w:trPr>
        <w:tc>
          <w:tcPr>
            <w:tcW w:w="368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  <w:p w:rsidR="00D1162A" w:rsidRPr="00721652" w:rsidRDefault="00D1162A" w:rsidP="003909A4">
            <w:pPr>
              <w:rPr>
                <w:rFonts w:ascii="Tahoma" w:hAnsi="Tahoma" w:cs="Tahoma"/>
                <w:b/>
                <w:sz w:val="12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 xml:space="preserve"> Nome do Supervisor da Concedente:</w:t>
            </w:r>
          </w:p>
        </w:tc>
        <w:tc>
          <w:tcPr>
            <w:tcW w:w="370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D1162A" w:rsidRPr="00721652" w:rsidRDefault="00D1162A" w:rsidP="003909A4">
            <w:pPr>
              <w:rPr>
                <w:rFonts w:ascii="Tahoma" w:hAnsi="Tahoma" w:cs="Tahoma"/>
                <w:b/>
                <w:sz w:val="19"/>
              </w:rPr>
            </w:pPr>
          </w:p>
        </w:tc>
        <w:tc>
          <w:tcPr>
            <w:tcW w:w="7050" w:type="dxa"/>
            <w:vMerge w:val="restart"/>
            <w:tcBorders>
              <w:left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  <w:p w:rsidR="00D1162A" w:rsidRPr="003A2751" w:rsidRDefault="00D1162A" w:rsidP="003909A4">
            <w:pPr>
              <w:rPr>
                <w:rFonts w:ascii="Tahoma" w:hAnsi="Tahoma" w:cs="Tahoma"/>
                <w:sz w:val="10"/>
              </w:rPr>
            </w:pPr>
            <w:r w:rsidRPr="003A2751">
              <w:rPr>
                <w:rFonts w:ascii="Tahoma" w:hAnsi="Tahoma" w:cs="Tahoma"/>
                <w:sz w:val="19"/>
              </w:rPr>
              <w:t xml:space="preserve"> </w:t>
            </w:r>
          </w:p>
          <w:p w:rsidR="00D1162A" w:rsidRPr="00721652" w:rsidRDefault="00D1162A" w:rsidP="003909A4">
            <w:pPr>
              <w:rPr>
                <w:rFonts w:ascii="Tahoma" w:hAnsi="Tahoma" w:cs="Tahoma"/>
                <w:b/>
                <w:sz w:val="19"/>
              </w:rPr>
            </w:pPr>
            <w:r w:rsidRPr="003A2751">
              <w:rPr>
                <w:rFonts w:ascii="Tahoma" w:hAnsi="Tahoma" w:cs="Tahoma"/>
                <w:sz w:val="10"/>
              </w:rPr>
              <w:t xml:space="preserve"> </w:t>
            </w:r>
            <w:r w:rsidRPr="00721652">
              <w:rPr>
                <w:rFonts w:ascii="Tahoma" w:hAnsi="Tahoma" w:cs="Tahoma"/>
                <w:b/>
                <w:sz w:val="19"/>
              </w:rPr>
              <w:t>Data:    _____/_____/_________</w:t>
            </w:r>
          </w:p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  <w:p w:rsidR="00D1162A" w:rsidRDefault="00D1162A" w:rsidP="003909A4">
            <w:pPr>
              <w:jc w:val="center"/>
              <w:rPr>
                <w:rFonts w:ascii="Tahoma" w:hAnsi="Tahoma" w:cs="Tahoma"/>
                <w:sz w:val="6"/>
              </w:rPr>
            </w:pPr>
          </w:p>
          <w:p w:rsidR="00721652" w:rsidRDefault="00721652" w:rsidP="003909A4">
            <w:pPr>
              <w:jc w:val="center"/>
              <w:rPr>
                <w:rFonts w:ascii="Tahoma" w:hAnsi="Tahoma" w:cs="Tahoma"/>
                <w:sz w:val="6"/>
              </w:rPr>
            </w:pPr>
          </w:p>
          <w:p w:rsidR="00721652" w:rsidRPr="003A2751" w:rsidRDefault="00721652" w:rsidP="003909A4">
            <w:pPr>
              <w:jc w:val="center"/>
              <w:rPr>
                <w:rFonts w:ascii="Tahoma" w:hAnsi="Tahoma" w:cs="Tahoma"/>
                <w:sz w:val="6"/>
              </w:rPr>
            </w:pPr>
          </w:p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____________________________________________________</w:t>
            </w:r>
          </w:p>
          <w:p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9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>Assinatura do responsável da Concedente</w:t>
            </w:r>
          </w:p>
          <w:p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9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>(carimbo)</w:t>
            </w:r>
          </w:p>
          <w:p w:rsidR="00D1162A" w:rsidRPr="003A2751" w:rsidRDefault="00D1162A" w:rsidP="003909A4">
            <w:pPr>
              <w:rPr>
                <w:rFonts w:ascii="Tahoma" w:hAnsi="Tahoma" w:cs="Tahoma"/>
                <w:sz w:val="10"/>
              </w:rPr>
            </w:pPr>
          </w:p>
        </w:tc>
      </w:tr>
      <w:tr w:rsidR="00D1162A" w:rsidRPr="003A2751" w:rsidTr="00721652">
        <w:trPr>
          <w:trHeight w:val="375"/>
          <w:jc w:val="center"/>
        </w:trPr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70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193" w:type="dxa"/>
            <w:tcBorders>
              <w:top w:val="nil"/>
              <w:left w:val="nil"/>
              <w:bottom w:val="nil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2"/>
              </w:rPr>
            </w:pPr>
          </w:p>
        </w:tc>
        <w:tc>
          <w:tcPr>
            <w:tcW w:w="7050" w:type="dxa"/>
            <w:vMerge/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</w:tc>
      </w:tr>
      <w:tr w:rsidR="00D1162A" w:rsidRPr="003A2751" w:rsidTr="00721652">
        <w:trPr>
          <w:trHeight w:val="375"/>
          <w:jc w:val="center"/>
        </w:trPr>
        <w:tc>
          <w:tcPr>
            <w:tcW w:w="19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  <w:p w:rsidR="00D1162A" w:rsidRPr="00721652" w:rsidRDefault="00D1162A" w:rsidP="003909A4">
            <w:pPr>
              <w:rPr>
                <w:rFonts w:ascii="Tahoma" w:hAnsi="Tahoma" w:cs="Tahoma"/>
                <w:b/>
                <w:sz w:val="12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 xml:space="preserve"> Cargo ou função:</w:t>
            </w:r>
          </w:p>
        </w:tc>
        <w:tc>
          <w:tcPr>
            <w:tcW w:w="52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1162A" w:rsidRPr="00721652" w:rsidRDefault="00D1162A" w:rsidP="003909A4">
            <w:pPr>
              <w:rPr>
                <w:rFonts w:ascii="Tahoma" w:hAnsi="Tahoma" w:cs="Tahoma"/>
                <w:b/>
                <w:sz w:val="12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 xml:space="preserve"> </w:t>
            </w:r>
          </w:p>
        </w:tc>
        <w:tc>
          <w:tcPr>
            <w:tcW w:w="1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1162A" w:rsidRPr="003A2751" w:rsidRDefault="00D1162A" w:rsidP="003909A4">
            <w:pPr>
              <w:rPr>
                <w:rFonts w:ascii="Tahoma" w:hAnsi="Tahoma" w:cs="Tahoma"/>
                <w:sz w:val="12"/>
              </w:rPr>
            </w:pPr>
          </w:p>
        </w:tc>
        <w:tc>
          <w:tcPr>
            <w:tcW w:w="7050" w:type="dxa"/>
            <w:vMerge/>
            <w:tcBorders>
              <w:left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</w:tc>
      </w:tr>
      <w:tr w:rsidR="00D1162A" w:rsidRPr="003A2751" w:rsidTr="00721652">
        <w:trPr>
          <w:trHeight w:val="730"/>
          <w:jc w:val="center"/>
        </w:trPr>
        <w:tc>
          <w:tcPr>
            <w:tcW w:w="7384" w:type="dxa"/>
            <w:gridSpan w:val="5"/>
            <w:tcBorders>
              <w:top w:val="nil"/>
              <w:bottom w:val="single" w:sz="4" w:space="0" w:color="auto"/>
            </w:tcBorders>
          </w:tcPr>
          <w:p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7050" w:type="dxa"/>
            <w:vMerge/>
            <w:tcBorders>
              <w:bottom w:val="single" w:sz="4" w:space="0" w:color="auto"/>
            </w:tcBorders>
          </w:tcPr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</w:tc>
      </w:tr>
      <w:tr w:rsidR="00D1162A" w:rsidRPr="003A2751" w:rsidTr="00721652">
        <w:trPr>
          <w:trHeight w:val="284"/>
          <w:jc w:val="center"/>
        </w:trPr>
        <w:tc>
          <w:tcPr>
            <w:tcW w:w="14434" w:type="dxa"/>
            <w:gridSpan w:val="6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D1162A" w:rsidRPr="003A2751" w:rsidRDefault="00D1162A" w:rsidP="00721652">
            <w:pPr>
              <w:spacing w:line="360" w:lineRule="auto"/>
              <w:jc w:val="center"/>
              <w:rPr>
                <w:rFonts w:ascii="Tahoma" w:hAnsi="Tahoma" w:cs="Tahoma"/>
                <w:b/>
                <w:sz w:val="10"/>
              </w:rPr>
            </w:pPr>
          </w:p>
          <w:p w:rsidR="00D1162A" w:rsidRPr="003A2751" w:rsidRDefault="00D1162A" w:rsidP="00721652">
            <w:pPr>
              <w:spacing w:line="360" w:lineRule="auto"/>
              <w:jc w:val="center"/>
              <w:rPr>
                <w:rFonts w:ascii="Tahoma" w:hAnsi="Tahoma" w:cs="Tahoma"/>
                <w:sz w:val="20"/>
              </w:rPr>
            </w:pPr>
            <w:r w:rsidRPr="003A2751">
              <w:rPr>
                <w:rFonts w:ascii="Tahoma" w:hAnsi="Tahoma" w:cs="Tahoma"/>
                <w:b/>
                <w:color w:val="000000"/>
              </w:rPr>
              <w:t xml:space="preserve">PARA USO DO </w:t>
            </w:r>
            <w:r>
              <w:rPr>
                <w:rFonts w:ascii="Tahoma" w:hAnsi="Tahoma" w:cs="Tahoma"/>
                <w:b/>
                <w:color w:val="000000"/>
              </w:rPr>
              <w:t>IFRJ</w:t>
            </w:r>
          </w:p>
        </w:tc>
      </w:tr>
      <w:tr w:rsidR="00D1162A" w:rsidRPr="003A2751" w:rsidTr="00721652">
        <w:trPr>
          <w:trHeight w:val="2165"/>
          <w:jc w:val="center"/>
        </w:trPr>
        <w:tc>
          <w:tcPr>
            <w:tcW w:w="7384" w:type="dxa"/>
            <w:gridSpan w:val="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62A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:rsidR="00721652" w:rsidRDefault="00721652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:rsidR="00721652" w:rsidRDefault="00721652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:rsidR="00D1162A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:rsidR="00D1162A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_________________________________________________</w:t>
            </w:r>
          </w:p>
          <w:p w:rsidR="00D1162A" w:rsidRPr="003A2751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Assinatura do responsável da C</w:t>
            </w:r>
            <w:r w:rsidR="00721652">
              <w:rPr>
                <w:rFonts w:ascii="Tahoma" w:hAnsi="Tahoma" w:cs="Tahoma"/>
                <w:sz w:val="19"/>
              </w:rPr>
              <w:t>O</w:t>
            </w:r>
            <w:r w:rsidRPr="003A2751">
              <w:rPr>
                <w:rFonts w:ascii="Tahoma" w:hAnsi="Tahoma" w:cs="Tahoma"/>
                <w:sz w:val="19"/>
              </w:rPr>
              <w:t>IEE</w:t>
            </w:r>
          </w:p>
          <w:p w:rsidR="00D1162A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(carimbo)</w:t>
            </w:r>
          </w:p>
          <w:p w:rsidR="00D1162A" w:rsidRPr="00C402E0" w:rsidRDefault="00D1162A" w:rsidP="003909A4">
            <w:pPr>
              <w:jc w:val="center"/>
              <w:rPr>
                <w:rFonts w:ascii="Tahoma" w:hAnsi="Tahoma" w:cs="Tahoma"/>
                <w:b/>
                <w:sz w:val="10"/>
              </w:rPr>
            </w:pPr>
          </w:p>
        </w:tc>
        <w:tc>
          <w:tcPr>
            <w:tcW w:w="7050" w:type="dxa"/>
            <w:tcBorders>
              <w:left w:val="single" w:sz="4" w:space="0" w:color="auto"/>
            </w:tcBorders>
          </w:tcPr>
          <w:p w:rsidR="00721652" w:rsidRDefault="00721652" w:rsidP="003909A4">
            <w:pPr>
              <w:jc w:val="center"/>
              <w:rPr>
                <w:rFonts w:ascii="Tahoma" w:hAnsi="Tahoma" w:cs="Tahoma"/>
                <w:b/>
                <w:color w:val="000000"/>
              </w:rPr>
            </w:pPr>
          </w:p>
          <w:p w:rsidR="00721652" w:rsidRDefault="00721652" w:rsidP="003909A4">
            <w:pPr>
              <w:jc w:val="center"/>
              <w:rPr>
                <w:rFonts w:ascii="Tahoma" w:hAnsi="Tahoma" w:cs="Tahoma"/>
                <w:b/>
                <w:color w:val="000000"/>
              </w:rPr>
            </w:pPr>
          </w:p>
          <w:p w:rsidR="00D1162A" w:rsidRDefault="00D1162A" w:rsidP="003909A4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8101B4">
              <w:rPr>
                <w:rFonts w:ascii="Tahoma" w:hAnsi="Tahoma" w:cs="Tahoma"/>
                <w:b/>
                <w:color w:val="000000"/>
              </w:rPr>
              <w:t>SE</w:t>
            </w:r>
            <w:r w:rsidR="004557D2">
              <w:rPr>
                <w:rFonts w:ascii="Tahoma" w:hAnsi="Tahoma" w:cs="Tahoma"/>
                <w:b/>
                <w:color w:val="000000"/>
              </w:rPr>
              <w:t>G</w:t>
            </w:r>
          </w:p>
          <w:p w:rsidR="00D1162A" w:rsidRDefault="00D1162A" w:rsidP="003909A4">
            <w:pPr>
              <w:jc w:val="center"/>
              <w:rPr>
                <w:rFonts w:ascii="Tahoma" w:hAnsi="Tahoma" w:cs="Tahoma"/>
                <w:b/>
                <w:color w:val="000000"/>
              </w:rPr>
            </w:pPr>
          </w:p>
          <w:p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0"/>
              </w:rPr>
            </w:pPr>
            <w:r>
              <w:rPr>
                <w:rFonts w:ascii="Tahoma" w:hAnsi="Tahoma" w:cs="Tahoma"/>
                <w:b/>
                <w:color w:val="000000"/>
              </w:rPr>
              <w:t xml:space="preserve">Diplomado em: </w:t>
            </w:r>
            <w:r w:rsidRPr="008101B4">
              <w:rPr>
                <w:rFonts w:ascii="Tahoma" w:hAnsi="Tahoma" w:cs="Tahoma"/>
                <w:b/>
                <w:color w:val="000000"/>
              </w:rPr>
              <w:t>_____/_____/_________</w:t>
            </w:r>
          </w:p>
        </w:tc>
      </w:tr>
    </w:tbl>
    <w:p w:rsidR="00D1162A" w:rsidRDefault="00D1162A" w:rsidP="00D1162A">
      <w:pPr>
        <w:jc w:val="both"/>
        <w:rPr>
          <w:rFonts w:ascii="Century Gothic" w:hAnsi="Century Gothic"/>
          <w:sz w:val="22"/>
        </w:rPr>
      </w:pPr>
    </w:p>
    <w:p w:rsidR="00C71DAE" w:rsidRPr="00D805DF" w:rsidRDefault="00C71DAE" w:rsidP="00D1162A">
      <w:pPr>
        <w:rPr>
          <w:sz w:val="2"/>
          <w:szCs w:val="2"/>
        </w:rPr>
      </w:pPr>
    </w:p>
    <w:sectPr w:rsidR="00C71DAE" w:rsidRPr="00D805DF" w:rsidSect="00721652">
      <w:headerReference w:type="default" r:id="rId9"/>
      <w:pgSz w:w="16840" w:h="11907" w:orient="landscape" w:code="9"/>
      <w:pgMar w:top="284" w:right="1134" w:bottom="567" w:left="1134" w:header="510" w:footer="510" w:gutter="0"/>
      <w:cols w:space="708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4E3C" w:rsidRDefault="00CA4E3C">
      <w:r>
        <w:separator/>
      </w:r>
    </w:p>
  </w:endnote>
  <w:endnote w:type="continuationSeparator" w:id="0">
    <w:p w:rsidR="00CA4E3C" w:rsidRDefault="00CA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4E3C" w:rsidRDefault="00CA4E3C">
      <w:r>
        <w:separator/>
      </w:r>
    </w:p>
  </w:footnote>
  <w:footnote w:type="continuationSeparator" w:id="0">
    <w:p w:rsidR="00CA4E3C" w:rsidRDefault="00CA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5D7A" w:rsidRPr="00264FBB" w:rsidRDefault="00BF5D7A" w:rsidP="003774EF">
    <w:pPr>
      <w:pStyle w:val="Cabealho"/>
      <w:tabs>
        <w:tab w:val="clear" w:pos="4419"/>
        <w:tab w:val="left" w:pos="2418"/>
        <w:tab w:val="center" w:pos="3276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F56C3"/>
    <w:multiLevelType w:val="hybridMultilevel"/>
    <w:tmpl w:val="7AF6D332"/>
    <w:lvl w:ilvl="0" w:tplc="ED04782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700797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311D51D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52F2C37"/>
    <w:multiLevelType w:val="hybridMultilevel"/>
    <w:tmpl w:val="7786E9F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ED12438"/>
    <w:multiLevelType w:val="hybridMultilevel"/>
    <w:tmpl w:val="54F0F432"/>
    <w:lvl w:ilvl="0" w:tplc="F5FC64C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8894874">
    <w:abstractNumId w:val="2"/>
  </w:num>
  <w:num w:numId="2" w16cid:durableId="832572533">
    <w:abstractNumId w:val="1"/>
  </w:num>
  <w:num w:numId="3" w16cid:durableId="1514764260">
    <w:abstractNumId w:val="0"/>
  </w:num>
  <w:num w:numId="4" w16cid:durableId="512770220">
    <w:abstractNumId w:val="4"/>
  </w:num>
  <w:num w:numId="5" w16cid:durableId="152903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AE"/>
    <w:rsid w:val="000130BF"/>
    <w:rsid w:val="000E2055"/>
    <w:rsid w:val="000E783D"/>
    <w:rsid w:val="000F45AC"/>
    <w:rsid w:val="00132D6E"/>
    <w:rsid w:val="002438F7"/>
    <w:rsid w:val="00264FBB"/>
    <w:rsid w:val="00277629"/>
    <w:rsid w:val="003774EF"/>
    <w:rsid w:val="00414524"/>
    <w:rsid w:val="004557D2"/>
    <w:rsid w:val="00473D08"/>
    <w:rsid w:val="00560028"/>
    <w:rsid w:val="005C374A"/>
    <w:rsid w:val="006373F2"/>
    <w:rsid w:val="006466D7"/>
    <w:rsid w:val="006F168B"/>
    <w:rsid w:val="00721652"/>
    <w:rsid w:val="007D0F67"/>
    <w:rsid w:val="00850472"/>
    <w:rsid w:val="00864386"/>
    <w:rsid w:val="00906A38"/>
    <w:rsid w:val="00996772"/>
    <w:rsid w:val="009B1216"/>
    <w:rsid w:val="009D3A1C"/>
    <w:rsid w:val="009D7747"/>
    <w:rsid w:val="009F27A1"/>
    <w:rsid w:val="00B30417"/>
    <w:rsid w:val="00B76B42"/>
    <w:rsid w:val="00BC267A"/>
    <w:rsid w:val="00BD4A35"/>
    <w:rsid w:val="00BF5D7A"/>
    <w:rsid w:val="00C71DAE"/>
    <w:rsid w:val="00CA4E3C"/>
    <w:rsid w:val="00CF62F7"/>
    <w:rsid w:val="00D1162A"/>
    <w:rsid w:val="00D159C1"/>
    <w:rsid w:val="00D805DF"/>
    <w:rsid w:val="00E91C57"/>
    <w:rsid w:val="00EF4B4F"/>
    <w:rsid w:val="00EF7193"/>
    <w:rsid w:val="00F25505"/>
    <w:rsid w:val="00F8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7AE02E8F"/>
  <w15:chartTrackingRefBased/>
  <w15:docId w15:val="{E4FA565B-05DC-4D42-A474-4E4385B83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Century Gothic" w:hAnsi="Century Gothic"/>
      <w:sz w:val="26"/>
    </w:rPr>
  </w:style>
  <w:style w:type="paragraph" w:styleId="Recuodecorpodetexto">
    <w:name w:val="Body Text Indent"/>
    <w:basedOn w:val="Normal"/>
    <w:pPr>
      <w:ind w:left="708" w:firstLine="708"/>
    </w:pPr>
    <w:rPr>
      <w:rFonts w:ascii="Century Gothic" w:hAnsi="Century Gothic"/>
      <w:sz w:val="26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pPr>
      <w:jc w:val="both"/>
    </w:pPr>
    <w:rPr>
      <w:rFonts w:ascii="Arial" w:hAnsi="Arial"/>
      <w:sz w:val="22"/>
      <w:szCs w:val="20"/>
    </w:rPr>
  </w:style>
  <w:style w:type="paragraph" w:styleId="Corpodetexto2">
    <w:name w:val="Body Text 2"/>
    <w:basedOn w:val="Normal"/>
    <w:rPr>
      <w:rFonts w:ascii="Arial" w:hAnsi="Arial"/>
      <w:sz w:val="16"/>
    </w:rPr>
  </w:style>
  <w:style w:type="table" w:styleId="Tabelacomgrade">
    <w:name w:val="Table Grid"/>
    <w:basedOn w:val="Tabelanormal"/>
    <w:rsid w:val="003774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etexto21">
    <w:name w:val="Corpo de texto 21"/>
    <w:basedOn w:val="Normal"/>
    <w:rsid w:val="00B30417"/>
    <w:pPr>
      <w:suppressAutoHyphens/>
      <w:spacing w:before="113"/>
    </w:pPr>
    <w:rPr>
      <w:rFonts w:ascii="Arial" w:eastAsia="Verdana" w:hAnsi="Arial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98057-B5B4-479B-B880-8F11074D2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535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Heber</dc:creator>
  <cp:keywords/>
  <dc:description/>
  <cp:lastModifiedBy>Roberto Silveira</cp:lastModifiedBy>
  <cp:revision>11</cp:revision>
  <cp:lastPrinted>2017-11-16T13:03:00Z</cp:lastPrinted>
  <dcterms:created xsi:type="dcterms:W3CDTF">2015-06-17T12:16:00Z</dcterms:created>
  <dcterms:modified xsi:type="dcterms:W3CDTF">2023-04-26T00:06:00Z</dcterms:modified>
</cp:coreProperties>
</file>