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5F4A9" w14:textId="765FA39A" w:rsidR="00875F80" w:rsidRDefault="008C383A">
      <w:r>
        <w:t xml:space="preserve">Attributes: </w:t>
      </w:r>
      <w:proofErr w:type="spellStart"/>
      <w:r>
        <w:t>src</w:t>
      </w:r>
      <w:proofErr w:type="spellEnd"/>
      <w:r>
        <w:t xml:space="preserve"> and alt</w:t>
      </w:r>
    </w:p>
    <w:p w14:paraId="78B3E3A8" w14:textId="5FF3A072" w:rsidR="008C383A" w:rsidRDefault="008C383A">
      <w:proofErr w:type="gramStart"/>
      <w:r>
        <w:t>In order to</w:t>
      </w:r>
      <w:proofErr w:type="gramEnd"/>
      <w:r>
        <w:t xml:space="preserve"> use an image from your own server use “relative”</w:t>
      </w:r>
    </w:p>
    <w:sectPr w:rsidR="008C3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E6"/>
    <w:rsid w:val="00123E87"/>
    <w:rsid w:val="007A0997"/>
    <w:rsid w:val="00875F80"/>
    <w:rsid w:val="008C383A"/>
    <w:rsid w:val="00991036"/>
    <w:rsid w:val="00CA30E6"/>
    <w:rsid w:val="00DA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4FA04"/>
  <w15:chartTrackingRefBased/>
  <w15:docId w15:val="{9A812E35-00F5-456A-BBC8-47FB9AF2F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 Mnyandu</dc:creator>
  <cp:keywords/>
  <dc:description/>
  <cp:lastModifiedBy>Thami Mnyandu</cp:lastModifiedBy>
  <cp:revision>2</cp:revision>
  <dcterms:created xsi:type="dcterms:W3CDTF">2026-05-04T20:13:00Z</dcterms:created>
  <dcterms:modified xsi:type="dcterms:W3CDTF">2026-05-04T21:56:00Z</dcterms:modified>
</cp:coreProperties>
</file>