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85BC9" w14:textId="77777777" w:rsidR="007144BE" w:rsidRPr="007144BE" w:rsidRDefault="007144BE" w:rsidP="007144BE">
      <w:pPr>
        <w:jc w:val="center"/>
        <w:rPr>
          <w:rFonts w:hint="eastAsia"/>
          <w:sz w:val="40"/>
          <w:szCs w:val="40"/>
        </w:rPr>
      </w:pPr>
      <w:r w:rsidRPr="007144BE">
        <w:rPr>
          <w:rFonts w:hint="eastAsia"/>
          <w:sz w:val="40"/>
          <w:szCs w:val="40"/>
        </w:rPr>
        <w:t>生活一家</w:t>
      </w:r>
      <w:r>
        <w:rPr>
          <w:rFonts w:hint="eastAsia"/>
          <w:sz w:val="40"/>
          <w:szCs w:val="40"/>
        </w:rPr>
        <w:t>总结</w:t>
      </w:r>
    </w:p>
    <w:p w14:paraId="66161AD0" w14:textId="77777777" w:rsidR="007144BE" w:rsidRDefault="007144BE" w:rsidP="007144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本项目为商城手机端，规定时间</w:t>
      </w:r>
      <w:r>
        <w:rPr>
          <w:rFonts w:hint="eastAsia"/>
        </w:rPr>
        <w:t>10</w:t>
      </w:r>
      <w:r>
        <w:rPr>
          <w:rFonts w:hint="eastAsia"/>
        </w:rPr>
        <w:t>天完成静态页面，完成内容包括三大部分：登录、首页、我的。到期完成程度：未完成的有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  <w:r>
        <w:rPr>
          <w:rFonts w:hint="eastAsia"/>
        </w:rPr>
        <w:t>-&gt;</w:t>
      </w:r>
      <w:r>
        <w:rPr>
          <w:rFonts w:hint="eastAsia"/>
        </w:rPr>
        <w:t>我的订单、收货地址、我的钱包。</w:t>
      </w:r>
    </w:p>
    <w:p w14:paraId="790F93DF" w14:textId="77777777" w:rsidR="00851D42" w:rsidRDefault="007144BE">
      <w:r>
        <w:rPr>
          <w:rFonts w:hint="eastAsia"/>
        </w:rPr>
        <w:tab/>
      </w:r>
      <w:r>
        <w:rPr>
          <w:rFonts w:hint="eastAsia"/>
        </w:rPr>
        <w:t>首先，总结一下为什么没有按时完成，因为开始没有对整个所要完成的项目内容进行明确分配时间，因而每天不会督促自己去完成规定数量的页面，以至于一天写的多，一天写的少的现象频繁发生，严重的拖延症，必须改正</w:t>
      </w:r>
      <w:r>
        <w:rPr>
          <w:rFonts w:hint="eastAsia"/>
        </w:rPr>
        <w:t>~</w:t>
      </w:r>
      <w:r>
        <w:rPr>
          <w:rFonts w:hint="eastAsia"/>
        </w:rPr>
        <w:t>因此，导致的结果就是最终没有按时完成规定内容。在以后的项目中，首先要对项目进行分析，合理安排时间。</w:t>
      </w:r>
    </w:p>
    <w:p w14:paraId="65A8CAF2" w14:textId="77777777" w:rsidR="007144BE" w:rsidRDefault="007144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其次，对项目中遇到问题进行总结。因为手机端的浏览器种类繁多，兼容程度各不相同，很多细节处需要考虑。而对于一些兼容不较好的新技术，要尝试使用，多尝试使用</w:t>
      </w:r>
      <w:r>
        <w:rPr>
          <w:rFonts w:hint="eastAsia"/>
        </w:rPr>
        <w:t>H5</w:t>
      </w:r>
      <w:r>
        <w:rPr>
          <w:rFonts w:hint="eastAsia"/>
        </w:rPr>
        <w:t>的新标签。以下对移动端开发中需要注意的问题进行总结：</w:t>
      </w:r>
    </w:p>
    <w:p w14:paraId="177E8659" w14:textId="77777777" w:rsidR="002E4836" w:rsidRDefault="007144BE" w:rsidP="002E48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在移动端，以及响应式是页面，建议是</w:t>
      </w:r>
      <w:r>
        <w:rPr>
          <w:rFonts w:hint="eastAsia"/>
        </w:rPr>
        <w:t>rem</w:t>
      </w:r>
      <w:r w:rsidR="002E4836">
        <w:rPr>
          <w:rFonts w:hint="eastAsia"/>
        </w:rPr>
        <w:t>设置字体大小，</w:t>
      </w:r>
      <w:r w:rsidR="002E4836">
        <w:rPr>
          <w:rFonts w:hint="eastAsia"/>
        </w:rPr>
        <w:t>rem</w:t>
      </w:r>
      <w:r w:rsidR="002E4836">
        <w:rPr>
          <w:rFonts w:hint="eastAsia"/>
        </w:rPr>
        <w:t>相对于根元素计算，</w:t>
      </w:r>
      <w:proofErr w:type="spellStart"/>
      <w:r w:rsidR="002E4836">
        <w:rPr>
          <w:rFonts w:hint="eastAsia"/>
        </w:rPr>
        <w:t>em</w:t>
      </w:r>
      <w:proofErr w:type="spellEnd"/>
      <w:r w:rsidR="002E4836">
        <w:rPr>
          <w:rFonts w:hint="eastAsia"/>
        </w:rPr>
        <w:t>相对于父元素计算，不便于更改</w:t>
      </w:r>
      <w:r w:rsidR="009208D7">
        <w:rPr>
          <w:rFonts w:hint="eastAsia"/>
        </w:rPr>
        <w:t>，设置字体大小是尽量设置为偶数</w:t>
      </w:r>
      <w:r w:rsidR="002E4836">
        <w:rPr>
          <w:rFonts w:hint="eastAsia"/>
        </w:rPr>
        <w:t>；</w:t>
      </w:r>
    </w:p>
    <w:p w14:paraId="6BF4D567" w14:textId="77777777" w:rsidR="002E4836" w:rsidRDefault="002E4836" w:rsidP="002E48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注意使用百分比设置宽高时，设宽不设高，高度由内容撑开；</w:t>
      </w:r>
    </w:p>
    <w:p w14:paraId="2AABBECA" w14:textId="77777777" w:rsidR="002E4836" w:rsidRDefault="00C62707" w:rsidP="002E48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rPr>
          <w:rFonts w:hint="eastAsia"/>
        </w:rPr>
        <w:t>标签作为按钮等是，点击会有阴影，可设置此属性取消默认样式：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webkit-tab-highlight-color:transparent</w:t>
      </w:r>
      <w:proofErr w:type="spellEnd"/>
      <w:r>
        <w:rPr>
          <w:rFonts w:hint="eastAsia"/>
        </w:rPr>
        <w:t>;</w:t>
      </w:r>
    </w:p>
    <w:p w14:paraId="19C3144A" w14:textId="77777777" w:rsidR="00C62707" w:rsidRDefault="00C62707" w:rsidP="002E48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移动端注意点透现象，使用</w:t>
      </w:r>
      <w:r>
        <w:rPr>
          <w:rFonts w:hint="eastAsia"/>
        </w:rPr>
        <w:t>faskclick.js</w:t>
      </w:r>
      <w:r>
        <w:rPr>
          <w:rFonts w:hint="eastAsia"/>
        </w:rPr>
        <w:t>处理</w:t>
      </w:r>
      <w:r>
        <w:rPr>
          <w:rFonts w:hint="eastAsia"/>
        </w:rPr>
        <w:t>click</w:t>
      </w:r>
      <w:r>
        <w:rPr>
          <w:rFonts w:hint="eastAsia"/>
        </w:rPr>
        <w:t>事件的延时；</w:t>
      </w:r>
    </w:p>
    <w:p w14:paraId="6BEE2A9B" w14:textId="77777777" w:rsidR="00C62707" w:rsidRDefault="00C62707" w:rsidP="002E48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取消</w:t>
      </w:r>
      <w:r>
        <w:t>input</w:t>
      </w:r>
      <w:r>
        <w:rPr>
          <w:rFonts w:hint="eastAsia"/>
        </w:rPr>
        <w:t>的默认样式，可以设置此属性：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webkit-appearance:none</w:t>
      </w:r>
      <w:proofErr w:type="spellEnd"/>
      <w:r>
        <w:rPr>
          <w:rFonts w:hint="eastAsia"/>
        </w:rPr>
        <w:t>;</w:t>
      </w:r>
    </w:p>
    <w:p w14:paraId="2AE56057" w14:textId="77777777" w:rsidR="00C62707" w:rsidRDefault="00C62707" w:rsidP="00C627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在设置一些</w:t>
      </w:r>
      <w:r>
        <w:rPr>
          <w:rFonts w:hint="eastAsia"/>
        </w:rPr>
        <w:t>icon</w:t>
      </w:r>
      <w:r>
        <w:rPr>
          <w:rFonts w:hint="eastAsia"/>
        </w:rPr>
        <w:t>图标是可使用伪类</w:t>
      </w:r>
      <w:r>
        <w:rPr>
          <w:rFonts w:hint="eastAsia"/>
        </w:rPr>
        <w:t>after</w:t>
      </w:r>
      <w:r>
        <w:rPr>
          <w:rFonts w:hint="eastAsia"/>
        </w:rPr>
        <w:t>、</w:t>
      </w:r>
      <w:r>
        <w:rPr>
          <w:rFonts w:hint="eastAsia"/>
        </w:rPr>
        <w:t>before</w:t>
      </w:r>
      <w:r>
        <w:rPr>
          <w:rFonts w:hint="eastAsia"/>
        </w:rPr>
        <w:t>来实现；</w:t>
      </w:r>
    </w:p>
    <w:p w14:paraId="3CADAFF7" w14:textId="77777777" w:rsidR="00C62707" w:rsidRDefault="00C62707" w:rsidP="00C627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一些横线加文字的分隔线，可使用</w:t>
      </w:r>
      <w:r>
        <w:rPr>
          <w:rFonts w:hint="eastAsia"/>
        </w:rPr>
        <w:t>span;</w:t>
      </w:r>
    </w:p>
    <w:p w14:paraId="6E445FB5" w14:textId="77777777" w:rsidR="00C62707" w:rsidRDefault="009208D7" w:rsidP="00C627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给元素设置背景图片，又想局部显示背景颜色的，在设置是先设置背景图片，在设置背景颜色；</w:t>
      </w:r>
    </w:p>
    <w:p w14:paraId="50189FCF" w14:textId="77777777" w:rsidR="009208D7" w:rsidRDefault="009208D7" w:rsidP="00C627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百分百不能撑满父元素是，给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设置此属性：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；</w:t>
      </w:r>
    </w:p>
    <w:p w14:paraId="5BB7A82E" w14:textId="44C0CCAB" w:rsidR="009208D7" w:rsidRDefault="00E86840" w:rsidP="00C627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移动端注意使用</w:t>
      </w:r>
      <w:proofErr w:type="spellStart"/>
      <w:r>
        <w:rPr>
          <w:rFonts w:hint="eastAsia"/>
        </w:rPr>
        <w:t>box-sizing:border-box</w:t>
      </w:r>
      <w:proofErr w:type="spellEnd"/>
      <w:r>
        <w:rPr>
          <w:rFonts w:hint="eastAsia"/>
        </w:rPr>
        <w:t>;</w:t>
      </w:r>
    </w:p>
    <w:p w14:paraId="33788BC5" w14:textId="50CA75ED" w:rsidR="00E86840" w:rsidRDefault="00E86840" w:rsidP="00C627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移动端弹窗弹出后设置不能滑动页面，给</w:t>
      </w:r>
      <w:r>
        <w:rPr>
          <w:rFonts w:hint="eastAsia"/>
        </w:rPr>
        <w:t>document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touchmove</w:t>
      </w:r>
      <w:proofErr w:type="spellEnd"/>
      <w:r>
        <w:rPr>
          <w:rFonts w:hint="eastAsia"/>
        </w:rPr>
        <w:t>事件设置阻止默认事件，弹窗关闭后，设置移除事件绑定，恢复页面滑动</w:t>
      </w:r>
      <w:r w:rsidR="00384A4D">
        <w:rPr>
          <w:rFonts w:hint="eastAsia"/>
        </w:rPr>
        <w:t>;</w:t>
      </w:r>
    </w:p>
    <w:p w14:paraId="021AF14C" w14:textId="0F6695B6" w:rsidR="00384A4D" w:rsidRDefault="00384A4D" w:rsidP="00C627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移动端按钮需设置在页面底部，如果给按钮设置顶，点击页面内输入框时，按钮会被输入法框挤到顶部，此时给按钮蛇</w:t>
      </w:r>
      <w:r>
        <w:rPr>
          <w:rFonts w:hint="eastAsia"/>
        </w:rPr>
        <w:t>margin-top</w:t>
      </w:r>
      <w:r>
        <w:rPr>
          <w:rFonts w:hint="eastAsia"/>
        </w:rPr>
        <w:t>来解决，</w:t>
      </w:r>
      <w:r>
        <w:rPr>
          <w:rFonts w:hint="eastAsia"/>
        </w:rPr>
        <w:lastRenderedPageBreak/>
        <w:t>不设置定位；</w:t>
      </w:r>
    </w:p>
    <w:p w14:paraId="6249A15B" w14:textId="7068F6D2" w:rsidR="00384A4D" w:rsidRDefault="00384A4D" w:rsidP="00384A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返回按钮返回上一页可以在</w:t>
      </w:r>
      <w:r>
        <w:rPr>
          <w:rFonts w:hint="eastAsia"/>
        </w:rPr>
        <w:t>a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javascript:history.back</w:t>
      </w:r>
      <w:proofErr w:type="spellEnd"/>
      <w:r>
        <w:rPr>
          <w:rFonts w:hint="eastAsia"/>
        </w:rPr>
        <w:t>(-1);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；移动端点击跳转到拨号界面，给</w:t>
      </w:r>
      <w:r>
        <w:rPr>
          <w:rFonts w:hint="eastAsia"/>
        </w:rPr>
        <w:t>a</w:t>
      </w:r>
      <w:r>
        <w:rPr>
          <w:rFonts w:hint="eastAsia"/>
        </w:rPr>
        <w:t>标签设置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’’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:</w:t>
      </w:r>
      <w:r>
        <w:rPr>
          <w:rFonts w:hint="eastAsia"/>
        </w:rPr>
        <w:t>电话号码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；点击跳转到发送短信界面给</w:t>
      </w:r>
      <w:r>
        <w:rPr>
          <w:rFonts w:hint="eastAsia"/>
        </w:rPr>
        <w:t>a</w:t>
      </w:r>
      <w:r>
        <w:rPr>
          <w:rFonts w:hint="eastAsia"/>
        </w:rPr>
        <w:t>标签设置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sms</w:t>
      </w:r>
      <w:proofErr w:type="spellEnd"/>
      <w:r>
        <w:rPr>
          <w:rFonts w:hint="eastAsia"/>
        </w:rPr>
        <w:t>:</w:t>
      </w:r>
      <w:r>
        <w:rPr>
          <w:rFonts w:hint="eastAsia"/>
        </w:rPr>
        <w:t>发送短信号码</w:t>
      </w:r>
      <w:r>
        <w:t>”</w:t>
      </w:r>
      <w:r>
        <w:rPr>
          <w:rFonts w:hint="eastAsia"/>
        </w:rPr>
        <w:t>；</w:t>
      </w:r>
    </w:p>
    <w:p w14:paraId="05D1CF3A" w14:textId="296D4B70" w:rsidR="00384A4D" w:rsidRDefault="00384A4D" w:rsidP="00384A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单行省略、多行省略；</w:t>
      </w:r>
    </w:p>
    <w:p w14:paraId="60F3DFF4" w14:textId="39C5D0A5" w:rsidR="00384A4D" w:rsidRDefault="003D27F5" w:rsidP="00384A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移动端</w:t>
      </w:r>
      <w:r w:rsidR="00E35DC2" w:rsidRPr="00E35DC2">
        <w:rPr>
          <w:rFonts w:hint="eastAsia"/>
        </w:rPr>
        <w:t>可点</w:t>
      </w:r>
      <w:r w:rsidR="00E35DC2">
        <w:rPr>
          <w:rFonts w:hint="eastAsia"/>
        </w:rPr>
        <w:t>击的部分，例如返回键，所图标等，撑满所在行的高度，宽度顶边，可设置为</w:t>
      </w:r>
      <w:r w:rsidR="00E35DC2" w:rsidRPr="00E35DC2">
        <w:rPr>
          <w:rFonts w:hint="eastAsia"/>
        </w:rPr>
        <w:t>40px*40px</w:t>
      </w:r>
    </w:p>
    <w:p w14:paraId="17203643" w14:textId="6D6A5474" w:rsidR="00BE2906" w:rsidRDefault="00BE2906" w:rsidP="00BE2906">
      <w:pPr>
        <w:ind w:left="420"/>
        <w:rPr>
          <w:rFonts w:hint="eastAsia"/>
        </w:rPr>
      </w:pPr>
      <w:r>
        <w:rPr>
          <w:rFonts w:hint="eastAsia"/>
        </w:rPr>
        <w:t>以上为对本次项目的总结。</w:t>
      </w:r>
      <w:bookmarkStart w:id="0" w:name="_GoBack"/>
      <w:bookmarkEnd w:id="0"/>
    </w:p>
    <w:sectPr w:rsidR="00BE2906" w:rsidSect="005100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238AD"/>
    <w:multiLevelType w:val="hybridMultilevel"/>
    <w:tmpl w:val="5E32F8F4"/>
    <w:lvl w:ilvl="0" w:tplc="C936C0D0">
      <w:start w:val="1"/>
      <w:numFmt w:val="decimal"/>
      <w:lvlText w:val="%1．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BE"/>
    <w:rsid w:val="002E4836"/>
    <w:rsid w:val="00384A4D"/>
    <w:rsid w:val="003D27F5"/>
    <w:rsid w:val="005100F1"/>
    <w:rsid w:val="007144BE"/>
    <w:rsid w:val="00851D42"/>
    <w:rsid w:val="009208D7"/>
    <w:rsid w:val="00BE2906"/>
    <w:rsid w:val="00C62707"/>
    <w:rsid w:val="00E35DC2"/>
    <w:rsid w:val="00E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A813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165</Words>
  <Characters>942</Characters>
  <Application>Microsoft Macintosh Word</Application>
  <DocSecurity>0</DocSecurity>
  <Lines>7</Lines>
  <Paragraphs>2</Paragraphs>
  <ScaleCrop>false</ScaleCrop>
  <Company>lanou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lanou lanou</dc:creator>
  <cp:keywords/>
  <dc:description/>
  <cp:lastModifiedBy>lanou lanou</cp:lastModifiedBy>
  <cp:revision>5</cp:revision>
  <dcterms:created xsi:type="dcterms:W3CDTF">2016-07-21T12:20:00Z</dcterms:created>
  <dcterms:modified xsi:type="dcterms:W3CDTF">2016-07-21T13:03:00Z</dcterms:modified>
</cp:coreProperties>
</file>