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54" w:rsidRDefault="00293CC1">
      <w:pPr>
        <w:ind w:firstLine="420"/>
      </w:pPr>
      <w:r>
        <w:rPr>
          <w:noProof/>
        </w:rP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65354">
      <w:pPr>
        <w:ind w:firstLine="420"/>
      </w:pPr>
    </w:p>
    <w:p w:rsidR="00265354" w:rsidRDefault="00293CC1"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ascii="华文行楷" w:eastAsia="华文行楷" w:hint="eastAsia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ascii="华文行楷" w:eastAsia="华文行楷" w:hint="eastAsia"/>
          <w:color w:val="548DD4"/>
          <w:sz w:val="52"/>
          <w:szCs w:val="40"/>
        </w:rPr>
        <w:t>实</w:t>
      </w:r>
      <w:proofErr w:type="gramStart"/>
      <w:r>
        <w:rPr>
          <w:rFonts w:ascii="华文行楷" w:eastAsia="华文行楷" w:hint="eastAsia"/>
          <w:color w:val="548DD4"/>
          <w:sz w:val="52"/>
          <w:szCs w:val="40"/>
        </w:rPr>
        <w:t>训指导</w:t>
      </w:r>
      <w:proofErr w:type="gramEnd"/>
      <w:r>
        <w:rPr>
          <w:rFonts w:ascii="华文行楷" w:eastAsia="华文行楷" w:hint="eastAsia"/>
          <w:color w:val="548DD4"/>
          <w:sz w:val="52"/>
          <w:szCs w:val="40"/>
        </w:rPr>
        <w:t>书</w:t>
      </w:r>
    </w:p>
    <w:p w:rsidR="00265354" w:rsidRDefault="00265354">
      <w:pPr>
        <w:ind w:firstLine="420"/>
      </w:pPr>
    </w:p>
    <w:p w:rsidR="00265354" w:rsidRDefault="00265354">
      <w:pPr>
        <w:ind w:firstLine="420"/>
      </w:pPr>
    </w:p>
    <w:p w:rsidR="00265354" w:rsidRDefault="00265354">
      <w:pPr>
        <w:ind w:firstLine="420"/>
      </w:pPr>
    </w:p>
    <w:p w:rsidR="00265354" w:rsidRDefault="00293CC1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崔宇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:rsidR="00265354" w:rsidRDefault="00293CC1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>软件专业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:rsidR="00265354" w:rsidRDefault="00293CC1">
      <w:pPr>
        <w:ind w:leftChars="600" w:left="126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>JavaScript Web</w:t>
      </w:r>
      <w:r>
        <w:rPr>
          <w:sz w:val="32"/>
          <w:szCs w:val="32"/>
          <w:u w:val="single"/>
        </w:rPr>
        <w:t>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265354" w:rsidRDefault="00293CC1">
      <w:pPr>
        <w:ind w:leftChars="600" w:left="126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>软件技术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:rsidR="00265354" w:rsidRDefault="00265354">
      <w:pPr>
        <w:ind w:leftChars="600" w:left="1260" w:firstLine="640"/>
        <w:rPr>
          <w:sz w:val="32"/>
          <w:szCs w:val="32"/>
        </w:rPr>
      </w:pPr>
    </w:p>
    <w:p w:rsidR="00265354" w:rsidRDefault="00265354">
      <w:pPr>
        <w:ind w:leftChars="600" w:left="1260" w:firstLine="640"/>
        <w:rPr>
          <w:sz w:val="32"/>
          <w:szCs w:val="32"/>
        </w:rPr>
      </w:pPr>
    </w:p>
    <w:p w:rsidR="00265354" w:rsidRDefault="00293CC1">
      <w:pPr>
        <w:ind w:leftChars="600" w:left="126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265354" w:rsidRDefault="00293CC1" w:rsidP="00293CC1">
      <w:pPr>
        <w:pStyle w:val="1"/>
        <w:ind w:firstLine="883"/>
      </w:pPr>
      <w:r>
        <w:rPr>
          <w:rFonts w:hint="eastAsia"/>
          <w:szCs w:val="32"/>
        </w:rPr>
        <w:br w:type="page"/>
      </w:r>
      <w:r>
        <w:rPr>
          <w:rFonts w:hint="eastAsia"/>
        </w:rPr>
        <w:lastRenderedPageBreak/>
        <w:t>项目</w:t>
      </w:r>
      <w:r>
        <w:t>三</w:t>
      </w:r>
      <w:r>
        <w:rPr>
          <w:rFonts w:hint="eastAsia"/>
        </w:rPr>
        <w:t>、</w:t>
      </w:r>
      <w:r>
        <w:t>JavaScript</w:t>
      </w:r>
      <w:r>
        <w:t>基本语法</w:t>
      </w:r>
    </w:p>
    <w:p w:rsidR="00265354" w:rsidRDefault="00293CC1">
      <w:pPr>
        <w:pStyle w:val="2"/>
        <w:numPr>
          <w:ilvl w:val="0"/>
          <w:numId w:val="2"/>
        </w:numPr>
      </w:pPr>
      <w:r>
        <w:t>学习目标：</w:t>
      </w:r>
    </w:p>
    <w:p w:rsidR="00265354" w:rsidRDefault="00293CC1">
      <w:pPr>
        <w:ind w:firstLine="420"/>
      </w:pPr>
      <w:r>
        <w:t>了解</w:t>
      </w:r>
      <w:proofErr w:type="spellStart"/>
      <w:r>
        <w:t>Javascript</w:t>
      </w:r>
      <w:proofErr w:type="spellEnd"/>
      <w:r>
        <w:t>基本语法</w:t>
      </w:r>
    </w:p>
    <w:p w:rsidR="00265354" w:rsidRDefault="00293CC1">
      <w:pPr>
        <w:ind w:firstLine="420"/>
      </w:pPr>
      <w:r>
        <w:t>了解</w:t>
      </w:r>
      <w:proofErr w:type="spellStart"/>
      <w:r>
        <w:t>git</w:t>
      </w:r>
      <w:proofErr w:type="spellEnd"/>
      <w:r>
        <w:t>的分支与合并操作</w:t>
      </w:r>
      <w:r>
        <w:rPr>
          <w:rFonts w:hint="eastAsia"/>
        </w:rPr>
        <w:t>。</w:t>
      </w:r>
    </w:p>
    <w:p w:rsidR="00265354" w:rsidRDefault="00293CC1">
      <w:pPr>
        <w:pStyle w:val="2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 w:rsidR="00265354" w:rsidRDefault="00293CC1">
      <w:pPr>
        <w:ind w:firstLine="420"/>
      </w:pPr>
      <w:r>
        <w:t>创建分支，编辑代码，提交修改，切换到</w:t>
      </w:r>
      <w:r>
        <w:t>master</w:t>
      </w:r>
      <w:r>
        <w:t>，推送更新到远程仓库。</w:t>
      </w:r>
    </w:p>
    <w:p w:rsidR="00265354" w:rsidRDefault="00293CC1">
      <w:pPr>
        <w:ind w:firstLine="420"/>
      </w:pPr>
      <w:r>
        <w:t>编写基本语法程序。</w:t>
      </w:r>
    </w:p>
    <w:p w:rsidR="00265354" w:rsidRDefault="00293CC1">
      <w:pPr>
        <w:pStyle w:val="2"/>
        <w:numPr>
          <w:ilvl w:val="0"/>
          <w:numId w:val="2"/>
        </w:numPr>
      </w:pPr>
      <w:r>
        <w:t>相关知识：</w:t>
      </w:r>
    </w:p>
    <w:p w:rsidR="00265354" w:rsidRDefault="00293CC1">
      <w:pPr>
        <w:ind w:firstLine="420"/>
      </w:pPr>
      <w:r>
        <w:rPr>
          <w:rFonts w:hint="eastAsia"/>
        </w:rPr>
        <w:t>几乎所有的版本控制系统都以某种形式支持分支。</w:t>
      </w:r>
      <w:r>
        <w:rPr>
          <w:rFonts w:hint="eastAsia"/>
        </w:rPr>
        <w:t xml:space="preserve"> </w:t>
      </w:r>
      <w:r>
        <w:rPr>
          <w:rFonts w:hint="eastAsia"/>
        </w:rPr>
        <w:t>使用分支意味着你可以把你的工作从开发主线上分离开来，以免影响开发主线。分支开发的好处</w:t>
      </w:r>
      <w:r>
        <w:rPr>
          <w:rFonts w:hint="eastAsia"/>
        </w:rPr>
        <w:t>:</w:t>
      </w:r>
    </w:p>
    <w:p w:rsidR="00265354" w:rsidRDefault="00293CC1">
      <w:pPr>
        <w:ind w:firstLine="420"/>
      </w:pPr>
      <w:r>
        <w:t>1.</w:t>
      </w:r>
      <w:r>
        <w:rPr>
          <w:rFonts w:hint="eastAsia"/>
        </w:rPr>
        <w:t>版本迭代更加清晰</w:t>
      </w:r>
    </w:p>
    <w:p w:rsidR="00265354" w:rsidRDefault="00293CC1">
      <w:pPr>
        <w:ind w:firstLine="420"/>
      </w:pPr>
      <w:r>
        <w:t>2.</w:t>
      </w:r>
      <w:r>
        <w:rPr>
          <w:rFonts w:hint="eastAsia"/>
        </w:rPr>
        <w:t>开发效率提升</w:t>
      </w:r>
    </w:p>
    <w:p w:rsidR="00265354" w:rsidRDefault="00293CC1">
      <w:pPr>
        <w:ind w:firstLine="420"/>
      </w:pPr>
      <w:r>
        <w:t>3.</w:t>
      </w:r>
      <w:r>
        <w:rPr>
          <w:rFonts w:hint="eastAsia"/>
        </w:rPr>
        <w:t>利于代码</w:t>
      </w:r>
      <w:r>
        <w:rPr>
          <w:rFonts w:hint="eastAsia"/>
        </w:rPr>
        <w:t>review</w:t>
      </w:r>
      <w:r>
        <w:rPr>
          <w:rFonts w:hint="eastAsia"/>
        </w:rPr>
        <w:t>的实现，从而使整个团队开发更加规范，减少</w:t>
      </w:r>
      <w:r>
        <w:rPr>
          <w:rFonts w:hint="eastAsia"/>
        </w:rPr>
        <w:t>bug</w:t>
      </w:r>
      <w:r>
        <w:rPr>
          <w:rFonts w:hint="eastAsia"/>
        </w:rPr>
        <w:t>率</w:t>
      </w:r>
    </w:p>
    <w:p w:rsidR="00265354" w:rsidRDefault="00293CC1">
      <w:pPr>
        <w:pStyle w:val="2"/>
        <w:numPr>
          <w:ilvl w:val="0"/>
          <w:numId w:val="2"/>
        </w:numPr>
      </w:pPr>
      <w:r>
        <w:t>代码任务操作：</w:t>
      </w:r>
    </w:p>
    <w:p w:rsidR="00265354" w:rsidRDefault="00293CC1">
      <w:pPr>
        <w:numPr>
          <w:ilvl w:val="0"/>
          <w:numId w:val="3"/>
        </w:numPr>
        <w:ind w:firstLine="420"/>
      </w:pPr>
      <w:r>
        <w:t>克隆</w:t>
      </w:r>
      <w:proofErr w:type="gramStart"/>
      <w:r>
        <w:t>远程项目</w:t>
      </w:r>
      <w:proofErr w:type="gramEnd"/>
      <w:r>
        <w:t>到机房电脑</w:t>
      </w: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114300" distR="114300">
            <wp:extent cx="4699000" cy="9271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0"/>
          <w:numId w:val="3"/>
        </w:numPr>
        <w:ind w:firstLine="420"/>
      </w:pPr>
      <w:r>
        <w:t>进入到</w:t>
      </w:r>
      <w:proofErr w:type="spellStart"/>
      <w:r>
        <w:t>jswork</w:t>
      </w:r>
      <w:proofErr w:type="spellEnd"/>
      <w:r>
        <w:t>目录中</w:t>
      </w: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114300" distR="114300">
            <wp:extent cx="2641600" cy="431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0"/>
          <w:numId w:val="3"/>
        </w:numPr>
        <w:ind w:firstLine="420"/>
      </w:pPr>
      <w:r>
        <w:t>创建并切换到</w:t>
      </w:r>
      <w:r>
        <w:t>work3</w:t>
      </w:r>
      <w:r>
        <w:t>分支上</w:t>
      </w: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114300" distR="114300">
            <wp:extent cx="3746500" cy="381000"/>
            <wp:effectExtent l="0" t="0" r="1270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ind w:firstLineChars="0" w:firstLine="0"/>
      </w:pPr>
      <w:proofErr w:type="spellStart"/>
      <w:r>
        <w:t>cmd</w:t>
      </w:r>
      <w:proofErr w:type="spellEnd"/>
      <w:r>
        <w:t>窗口请不要关闭。</w:t>
      </w:r>
    </w:p>
    <w:p w:rsidR="00265354" w:rsidRDefault="00293CC1">
      <w:pPr>
        <w:numPr>
          <w:ilvl w:val="0"/>
          <w:numId w:val="3"/>
        </w:numPr>
        <w:ind w:firstLine="420"/>
      </w:pPr>
      <w:r>
        <w:t>编写计算圆点周长和面积</w:t>
      </w:r>
    </w:p>
    <w:p w:rsidR="00265354" w:rsidRDefault="00293CC1">
      <w:pPr>
        <w:numPr>
          <w:ilvl w:val="1"/>
          <w:numId w:val="3"/>
        </w:numPr>
        <w:ind w:left="420" w:firstLine="420"/>
      </w:pPr>
      <w:r>
        <w:t>运行</w:t>
      </w:r>
      <w:proofErr w:type="spellStart"/>
      <w:r>
        <w:t>vscode</w:t>
      </w:r>
      <w:proofErr w:type="spellEnd"/>
      <w:r>
        <w:t>，打开</w:t>
      </w:r>
      <w:proofErr w:type="spellStart"/>
      <w:r>
        <w:t>jswork</w:t>
      </w:r>
      <w:proofErr w:type="spellEnd"/>
      <w:r>
        <w:t>文件夹，先在</w:t>
      </w:r>
      <w:r>
        <w:t>“</w:t>
      </w:r>
      <w:r>
        <w:t>资源管理器</w:t>
      </w:r>
      <w:r>
        <w:t>”</w:t>
      </w:r>
      <w:r>
        <w:t>窗口空白处点击鼠标，然后点击</w:t>
      </w:r>
      <w:r>
        <w:t>“</w:t>
      </w:r>
      <w:r>
        <w:t>新建文件夹</w:t>
      </w:r>
      <w:r>
        <w:t>”</w:t>
      </w:r>
      <w:r>
        <w:t>按钮，在</w:t>
      </w:r>
      <w:proofErr w:type="spellStart"/>
      <w:r>
        <w:t>jswork</w:t>
      </w:r>
      <w:proofErr w:type="spellEnd"/>
      <w:r>
        <w:t>下面创建</w:t>
      </w:r>
      <w:r>
        <w:t>work3</w:t>
      </w:r>
      <w:r>
        <w:t>文件夹。点击</w:t>
      </w:r>
      <w:r>
        <w:t>work3</w:t>
      </w:r>
      <w:r>
        <w:t>文件夹，</w:t>
      </w:r>
      <w:r>
        <w:lastRenderedPageBreak/>
        <w:t>点击</w:t>
      </w:r>
      <w:r>
        <w:t>“</w:t>
      </w:r>
      <w:r>
        <w:t>新建文件</w:t>
      </w:r>
      <w:r>
        <w:t>”</w:t>
      </w:r>
      <w:r>
        <w:t>按钮，新建</w:t>
      </w:r>
      <w:r>
        <w:t>index.html</w:t>
      </w:r>
      <w:r>
        <w:t>文件和</w:t>
      </w:r>
      <w:r>
        <w:t>circle.js</w:t>
      </w:r>
      <w:r>
        <w:t>文件，创建后文件目录结构如下图。</w:t>
      </w: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114300" distR="114300">
            <wp:extent cx="3759200" cy="2654300"/>
            <wp:effectExtent l="0" t="0" r="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ind w:left="420" w:firstLine="420"/>
      </w:pPr>
      <w:r>
        <w:t>编写</w:t>
      </w:r>
      <w:r>
        <w:t>work3/index.html</w:t>
      </w:r>
      <w:r>
        <w:t>文件</w:t>
      </w: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114300" distR="114300">
            <wp:extent cx="5272405" cy="3407410"/>
            <wp:effectExtent l="0" t="0" r="10795" b="215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ind w:left="420" w:firstLine="420"/>
      </w:pPr>
      <w:r>
        <w:t>编写</w:t>
      </w:r>
      <w:r>
        <w:t>work3/circle.js</w:t>
      </w:r>
      <w:r>
        <w:t>文件</w:t>
      </w:r>
    </w:p>
    <w:p w:rsidR="00265354" w:rsidRDefault="00293CC1">
      <w:pPr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0500" cy="2635250"/>
            <wp:effectExtent l="0" t="0" r="1270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ind w:left="420" w:firstLine="420"/>
      </w:pPr>
      <w:r>
        <w:t>完成后打开</w:t>
      </w:r>
      <w:r>
        <w:t>index.html</w:t>
      </w:r>
      <w:r>
        <w:t>窗口按快捷键</w:t>
      </w:r>
      <w:proofErr w:type="spellStart"/>
      <w:r>
        <w:t>alt+b</w:t>
      </w:r>
      <w:proofErr w:type="spellEnd"/>
      <w:r>
        <w:t>运行，查看效果。</w:t>
      </w: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114300" distR="114300">
            <wp:extent cx="5016500" cy="2921000"/>
            <wp:effectExtent l="0" t="0" r="1270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114300" distR="114300">
            <wp:extent cx="4902200" cy="22098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0"/>
          <w:numId w:val="3"/>
        </w:numPr>
        <w:tabs>
          <w:tab w:val="left" w:pos="1260"/>
        </w:tabs>
        <w:ind w:firstLine="420"/>
      </w:pPr>
      <w:r>
        <w:t>进入</w:t>
      </w:r>
      <w:proofErr w:type="spellStart"/>
      <w:r>
        <w:t>cmd</w:t>
      </w:r>
      <w:proofErr w:type="spellEnd"/>
      <w:r>
        <w:t>窗口提交代码更新到</w:t>
      </w:r>
      <w:proofErr w:type="spellStart"/>
      <w:r>
        <w:t>github</w:t>
      </w:r>
      <w:proofErr w:type="spellEnd"/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查看当前的代码分支是否是</w:t>
      </w:r>
      <w:r>
        <w:t>work3</w:t>
      </w:r>
    </w:p>
    <w:p w:rsidR="00265354" w:rsidRDefault="00293CC1">
      <w:pPr>
        <w:tabs>
          <w:tab w:val="left" w:pos="1260"/>
        </w:tabs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3009900" cy="444500"/>
            <wp:effectExtent l="0" t="0" r="12700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查看当前的代码修改情况</w:t>
      </w:r>
    </w:p>
    <w:p w:rsidR="00265354" w:rsidRDefault="00293CC1">
      <w:pPr>
        <w:tabs>
          <w:tab w:val="left" w:pos="1260"/>
        </w:tabs>
        <w:ind w:firstLineChars="0" w:firstLine="0"/>
      </w:pPr>
      <w:r>
        <w:rPr>
          <w:noProof/>
        </w:rPr>
        <w:drawing>
          <wp:inline distT="0" distB="0" distL="114300" distR="114300">
            <wp:extent cx="4940300" cy="1016000"/>
            <wp:effectExtent l="0" t="0" r="1270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把修改的代码加入提交区</w:t>
      </w:r>
    </w:p>
    <w:p w:rsidR="00265354" w:rsidRDefault="00293CC1">
      <w:pPr>
        <w:tabs>
          <w:tab w:val="left" w:pos="1260"/>
        </w:tabs>
        <w:ind w:firstLineChars="0" w:firstLine="0"/>
      </w:pPr>
      <w:r>
        <w:rPr>
          <w:noProof/>
        </w:rPr>
        <w:drawing>
          <wp:inline distT="0" distB="0" distL="114300" distR="114300">
            <wp:extent cx="4660900" cy="762000"/>
            <wp:effectExtent l="0" t="0" r="1270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提交代码，并写清楚备注。</w:t>
      </w:r>
    </w:p>
    <w:p w:rsidR="00265354" w:rsidRDefault="00293CC1">
      <w:pPr>
        <w:tabs>
          <w:tab w:val="left" w:pos="1260"/>
        </w:tabs>
        <w:ind w:firstLineChars="0" w:firstLine="0"/>
      </w:pPr>
      <w:r>
        <w:rPr>
          <w:noProof/>
        </w:rPr>
        <w:drawing>
          <wp:inline distT="0" distB="0" distL="114300" distR="114300">
            <wp:extent cx="3619500" cy="673100"/>
            <wp:effectExtent l="0" t="0" r="12700" b="1270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切换到主分支</w:t>
      </w:r>
    </w:p>
    <w:p w:rsidR="00265354" w:rsidRDefault="00293CC1">
      <w:pPr>
        <w:tabs>
          <w:tab w:val="left" w:pos="1260"/>
        </w:tabs>
        <w:ind w:firstLineChars="0" w:firstLine="0"/>
      </w:pPr>
      <w:r>
        <w:rPr>
          <w:noProof/>
        </w:rPr>
        <w:drawing>
          <wp:inline distT="0" distB="0" distL="114300" distR="114300">
            <wp:extent cx="3568700" cy="406400"/>
            <wp:effectExtent l="0" t="0" r="1270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合并</w:t>
      </w:r>
      <w:r>
        <w:t>work3</w:t>
      </w:r>
      <w:r>
        <w:t>分支到主分支</w:t>
      </w:r>
    </w:p>
    <w:p w:rsidR="00265354" w:rsidRDefault="00293CC1">
      <w:pPr>
        <w:tabs>
          <w:tab w:val="left" w:pos="1260"/>
        </w:tabs>
        <w:ind w:firstLineChars="0" w:firstLine="0"/>
      </w:pPr>
      <w:r>
        <w:rPr>
          <w:noProof/>
        </w:rPr>
        <w:drawing>
          <wp:inline distT="0" distB="0" distL="114300" distR="114300">
            <wp:extent cx="3352800" cy="1079500"/>
            <wp:effectExtent l="0" t="0" r="0" b="1270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推送主分支到远程仓库</w:t>
      </w:r>
    </w:p>
    <w:p w:rsidR="00265354" w:rsidRDefault="00293CC1">
      <w:pPr>
        <w:tabs>
          <w:tab w:val="left" w:pos="1260"/>
        </w:tabs>
        <w:ind w:firstLineChars="0" w:firstLine="0"/>
      </w:pPr>
      <w:r>
        <w:rPr>
          <w:noProof/>
        </w:rPr>
        <w:drawing>
          <wp:inline distT="0" distB="0" distL="114300" distR="114300">
            <wp:extent cx="3886200" cy="10668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93CC1">
      <w:pPr>
        <w:numPr>
          <w:ilvl w:val="1"/>
          <w:numId w:val="3"/>
        </w:numPr>
        <w:tabs>
          <w:tab w:val="clear" w:pos="840"/>
          <w:tab w:val="left" w:pos="1260"/>
        </w:tabs>
        <w:ind w:left="420" w:firstLine="420"/>
      </w:pPr>
      <w:r>
        <w:t>登录</w:t>
      </w:r>
      <w:proofErr w:type="spellStart"/>
      <w:r>
        <w:t>github</w:t>
      </w:r>
      <w:proofErr w:type="spellEnd"/>
      <w:r>
        <w:t>查看比对一下代码内容。</w:t>
      </w:r>
    </w:p>
    <w:p w:rsidR="00265354" w:rsidRDefault="00293CC1">
      <w:pPr>
        <w:pStyle w:val="2"/>
        <w:numPr>
          <w:ilvl w:val="0"/>
          <w:numId w:val="2"/>
        </w:numPr>
      </w:pPr>
      <w:r>
        <w:t>代码任务不需要截图了。全在</w:t>
      </w:r>
      <w:proofErr w:type="spellStart"/>
      <w:r>
        <w:t>github</w:t>
      </w:r>
      <w:proofErr w:type="spellEnd"/>
      <w:r>
        <w:t>上。</w:t>
      </w:r>
    </w:p>
    <w:p w:rsidR="00265354" w:rsidRDefault="00265354">
      <w:pPr>
        <w:ind w:firstLineChars="0" w:firstLine="0"/>
      </w:pPr>
    </w:p>
    <w:p w:rsidR="00265354" w:rsidRDefault="00293CC1">
      <w:pPr>
        <w:pStyle w:val="2"/>
        <w:numPr>
          <w:ilvl w:val="0"/>
          <w:numId w:val="2"/>
        </w:numPr>
      </w:pPr>
      <w:r>
        <w:lastRenderedPageBreak/>
        <w:t>挑战任务：</w:t>
      </w:r>
    </w:p>
    <w:p w:rsidR="00265354" w:rsidRDefault="00293CC1" w:rsidP="00293CC1">
      <w:pPr>
        <w:widowControl/>
        <w:ind w:firstLine="420"/>
        <w:jc w:val="left"/>
      </w:pPr>
      <w:r>
        <w:t>访问</w:t>
      </w:r>
      <w:r>
        <w:t xml:space="preserve"> </w:t>
      </w:r>
      <w:hyperlink r:id="rId23" w:history="1">
        <w:r>
          <w:rPr>
            <w:rStyle w:val="a3"/>
            <w:rFonts w:ascii="宋体" w:hAnsi="宋体" w:cs="宋体"/>
            <w:sz w:val="24"/>
          </w:rPr>
          <w:t>https://dazi.kukuw.com/</w:t>
        </w:r>
      </w:hyperlink>
    </w:p>
    <w:p w:rsidR="00265354" w:rsidRDefault="00293CC1" w:rsidP="00293CC1">
      <w:pPr>
        <w:ind w:firstLine="420"/>
      </w:pPr>
      <w:r>
        <w:t>用户名输入</w:t>
      </w:r>
      <w:r>
        <w:t>8</w:t>
      </w:r>
      <w:r>
        <w:t>位学号</w:t>
      </w:r>
      <w:r>
        <w:t>+</w:t>
      </w:r>
      <w:r>
        <w:t>姓名</w:t>
      </w:r>
    </w:p>
    <w:p w:rsidR="00265354" w:rsidRDefault="00293CC1" w:rsidP="00293CC1">
      <w:pPr>
        <w:ind w:firstLine="420"/>
      </w:pPr>
      <w:r>
        <w:t>选择文章</w:t>
      </w:r>
      <w:r>
        <w:t xml:space="preserve">“a girl selling </w:t>
      </w:r>
      <w:r>
        <w:t>matches”</w:t>
      </w:r>
    </w:p>
    <w:p w:rsidR="00265354" w:rsidRDefault="00293CC1" w:rsidP="00293CC1">
      <w:pPr>
        <w:ind w:firstLine="420"/>
      </w:pPr>
      <w:r>
        <w:t>测试时间</w:t>
      </w:r>
      <w:r>
        <w:t>3</w:t>
      </w:r>
      <w:r>
        <w:t>分钟</w:t>
      </w:r>
    </w:p>
    <w:p w:rsidR="00265354" w:rsidRDefault="00293CC1" w:rsidP="00293CC1">
      <w:pPr>
        <w:ind w:firstLine="420"/>
      </w:pPr>
      <w:r>
        <w:t>要求</w:t>
      </w:r>
      <w:r>
        <w:t>100%</w:t>
      </w:r>
      <w:r>
        <w:t>的准确率。</w:t>
      </w:r>
    </w:p>
    <w:p w:rsidR="00265354" w:rsidRDefault="00293CC1" w:rsidP="00293CC1">
      <w:pPr>
        <w:ind w:firstLine="420"/>
      </w:pPr>
      <w:r>
        <w:t>最快速度完成打字任务</w:t>
      </w:r>
      <w:r>
        <w:t>.</w:t>
      </w:r>
    </w:p>
    <w:p w:rsidR="00265354" w:rsidRDefault="00293CC1">
      <w:pPr>
        <w:pStyle w:val="2"/>
        <w:numPr>
          <w:ilvl w:val="0"/>
          <w:numId w:val="2"/>
        </w:numPr>
      </w:pPr>
      <w:r>
        <w:t>挑战任务截图：</w:t>
      </w:r>
      <w:bookmarkStart w:id="0" w:name="_GoBack"/>
      <w:bookmarkEnd w:id="0"/>
    </w:p>
    <w:p w:rsidR="00265354" w:rsidRDefault="00265354">
      <w:pPr>
        <w:ind w:firstLineChars="0" w:firstLine="0"/>
      </w:pPr>
    </w:p>
    <w:p w:rsidR="00265354" w:rsidRDefault="00293CC1">
      <w:pPr>
        <w:ind w:firstLineChars="0" w:firstLine="0"/>
      </w:pPr>
      <w:r>
        <w:rPr>
          <w:noProof/>
        </w:rPr>
        <w:drawing>
          <wp:inline distT="0" distB="0" distL="0" distR="0" wp14:anchorId="5F9AB12D" wp14:editId="4C8BE4A9">
            <wp:extent cx="5270500" cy="1572260"/>
            <wp:effectExtent l="0" t="0" r="6350" b="8890"/>
            <wp:docPr id="2" name="图片 2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54" w:rsidRDefault="00265354">
      <w:pPr>
        <w:ind w:firstLineChars="0" w:firstLine="0"/>
      </w:pPr>
    </w:p>
    <w:sectPr w:rsidR="0026535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FFFF3CCC"/>
    <w:rsid w:val="00265354"/>
    <w:rsid w:val="00293CC1"/>
    <w:rsid w:val="03F91CE5"/>
    <w:rsid w:val="0FEB7415"/>
    <w:rsid w:val="0FEF3045"/>
    <w:rsid w:val="15FAFD4A"/>
    <w:rsid w:val="172C06F2"/>
    <w:rsid w:val="1EFF43F3"/>
    <w:rsid w:val="26FDF2A4"/>
    <w:rsid w:val="27C85AF7"/>
    <w:rsid w:val="347B625E"/>
    <w:rsid w:val="3A7F3DBC"/>
    <w:rsid w:val="3BD7982B"/>
    <w:rsid w:val="3DDB19CA"/>
    <w:rsid w:val="3FE081E6"/>
    <w:rsid w:val="4F3985C1"/>
    <w:rsid w:val="4F3D00D6"/>
    <w:rsid w:val="59FA26A8"/>
    <w:rsid w:val="5D974D2F"/>
    <w:rsid w:val="5EAA7E08"/>
    <w:rsid w:val="5EFF4DBF"/>
    <w:rsid w:val="5F6FF0C5"/>
    <w:rsid w:val="5FAB3405"/>
    <w:rsid w:val="5FD79024"/>
    <w:rsid w:val="5FF6178D"/>
    <w:rsid w:val="5FFD580F"/>
    <w:rsid w:val="6BBF0A49"/>
    <w:rsid w:val="6CFECA7E"/>
    <w:rsid w:val="6F16E849"/>
    <w:rsid w:val="6F55A6D3"/>
    <w:rsid w:val="6F7745DB"/>
    <w:rsid w:val="6F9B88AD"/>
    <w:rsid w:val="6FBEAC33"/>
    <w:rsid w:val="70BBB301"/>
    <w:rsid w:val="73EF9A46"/>
    <w:rsid w:val="776B88AD"/>
    <w:rsid w:val="77FD918B"/>
    <w:rsid w:val="77FE37E0"/>
    <w:rsid w:val="79F0BAAB"/>
    <w:rsid w:val="7D3E934F"/>
    <w:rsid w:val="7D69CFC8"/>
    <w:rsid w:val="7DE51CCA"/>
    <w:rsid w:val="7ECE0E3F"/>
    <w:rsid w:val="7FCB1A75"/>
    <w:rsid w:val="7FEA0C98"/>
    <w:rsid w:val="7FED16CD"/>
    <w:rsid w:val="7FFB43B4"/>
    <w:rsid w:val="7FFB7946"/>
    <w:rsid w:val="7FFED964"/>
    <w:rsid w:val="7FFF32EF"/>
    <w:rsid w:val="7FFF8DC0"/>
    <w:rsid w:val="9B6CE72A"/>
    <w:rsid w:val="9FFF99E9"/>
    <w:rsid w:val="ACFE4825"/>
    <w:rsid w:val="B1FF422D"/>
    <w:rsid w:val="B7FB8A19"/>
    <w:rsid w:val="BADF53F7"/>
    <w:rsid w:val="BDFC183E"/>
    <w:rsid w:val="BEFDB194"/>
    <w:rsid w:val="BF743778"/>
    <w:rsid w:val="BFBBC460"/>
    <w:rsid w:val="BFFFD73F"/>
    <w:rsid w:val="D2DF2DA8"/>
    <w:rsid w:val="DBEBF37D"/>
    <w:rsid w:val="DDC93CBA"/>
    <w:rsid w:val="DDF73D71"/>
    <w:rsid w:val="DE9376E1"/>
    <w:rsid w:val="DF7B384B"/>
    <w:rsid w:val="DFF3E814"/>
    <w:rsid w:val="E7FB920D"/>
    <w:rsid w:val="E9F0C6B4"/>
    <w:rsid w:val="EBE92457"/>
    <w:rsid w:val="EDA782FA"/>
    <w:rsid w:val="EFBFE7B3"/>
    <w:rsid w:val="EFCE441B"/>
    <w:rsid w:val="EFEAB8F4"/>
    <w:rsid w:val="EFEF88EA"/>
    <w:rsid w:val="F57AE123"/>
    <w:rsid w:val="F5CF26B0"/>
    <w:rsid w:val="F71A4C1C"/>
    <w:rsid w:val="F74DDF62"/>
    <w:rsid w:val="F77F33AE"/>
    <w:rsid w:val="F7BE3986"/>
    <w:rsid w:val="FB67E7BA"/>
    <w:rsid w:val="FBFF837E"/>
    <w:rsid w:val="FBFFF7E0"/>
    <w:rsid w:val="FC7F6042"/>
    <w:rsid w:val="FEF70C58"/>
    <w:rsid w:val="FEFB6207"/>
    <w:rsid w:val="FF372231"/>
    <w:rsid w:val="FF7F8689"/>
    <w:rsid w:val="FFB72148"/>
    <w:rsid w:val="FFDBE4D9"/>
    <w:rsid w:val="FFECA7E9"/>
    <w:rsid w:val="FFEE8694"/>
    <w:rsid w:val="FFF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293CC1"/>
    <w:rPr>
      <w:sz w:val="18"/>
      <w:szCs w:val="18"/>
    </w:rPr>
  </w:style>
  <w:style w:type="character" w:customStyle="1" w:styleId="Char">
    <w:name w:val="批注框文本 Char"/>
    <w:basedOn w:val="a0"/>
    <w:link w:val="a4"/>
    <w:rsid w:val="00293C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44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293CC1"/>
    <w:rPr>
      <w:sz w:val="18"/>
      <w:szCs w:val="18"/>
    </w:rPr>
  </w:style>
  <w:style w:type="character" w:customStyle="1" w:styleId="Char">
    <w:name w:val="批注框文本 Char"/>
    <w:basedOn w:val="a0"/>
    <w:link w:val="a4"/>
    <w:rsid w:val="00293C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dazi.kukuw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>China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3</cp:revision>
  <dcterms:created xsi:type="dcterms:W3CDTF">2019-10-09T05:41:00Z</dcterms:created>
  <dcterms:modified xsi:type="dcterms:W3CDTF">2019-10-09T05:41:00Z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