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7" w:rsidRPr="00596337" w:rsidRDefault="00596337" w:rsidP="005963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6337">
        <w:rPr>
          <w:rFonts w:ascii="宋体" w:eastAsia="宋体" w:hAnsi="宋体" w:cs="宋体"/>
          <w:b/>
          <w:bCs/>
          <w:kern w:val="0"/>
          <w:sz w:val="27"/>
          <w:szCs w:val="27"/>
        </w:rPr>
        <w:t>Description</w:t>
      </w:r>
    </w:p>
    <w:p w:rsidR="00596337" w:rsidRPr="00596337" w:rsidRDefault="00596337" w:rsidP="005963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596337" w:rsidRPr="00596337" w:rsidRDefault="00596337" w:rsidP="005963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596337" w:rsidRPr="00596337" w:rsidRDefault="00596337" w:rsidP="005963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 xml:space="preserve">Write an algorithm which computes the number of trailing zeros in </w:t>
      </w:r>
      <w:proofErr w:type="spellStart"/>
      <w:r w:rsidRPr="00596337">
        <w:rPr>
          <w:rFonts w:ascii="宋体" w:eastAsia="宋体" w:hAnsi="宋体" w:cs="宋体"/>
          <w:kern w:val="0"/>
          <w:sz w:val="24"/>
          <w:szCs w:val="24"/>
        </w:rPr>
        <w:t>n</w:t>
      </w:r>
      <w:proofErr w:type="spellEnd"/>
      <w:r w:rsidRPr="00596337">
        <w:rPr>
          <w:rFonts w:ascii="宋体" w:eastAsia="宋体" w:hAnsi="宋体" w:cs="宋体"/>
          <w:kern w:val="0"/>
          <w:sz w:val="24"/>
          <w:szCs w:val="24"/>
        </w:rPr>
        <w:t xml:space="preserve"> factorial.</w:t>
      </w:r>
    </w:p>
    <w:p w:rsidR="00596337" w:rsidRPr="00596337" w:rsidRDefault="00596337" w:rsidP="005963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>Have you met this question in a real interview?  </w:t>
      </w:r>
    </w:p>
    <w:p w:rsidR="00596337" w:rsidRPr="00596337" w:rsidRDefault="00596337" w:rsidP="005963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6337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>Example 1:</w:t>
      </w: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ab/>
        <w:t>Input:  11</w:t>
      </w: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ab/>
        <w:t>Output: 2</w:t>
      </w: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ab/>
      </w: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ab/>
        <w:t>11! = 39916800, so the output should be 2</w:t>
      </w: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>Example 2:</w:t>
      </w: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ab/>
        <w:t>Input:  5</w:t>
      </w: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ab/>
        <w:t>Output: 1</w:t>
      </w: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ab/>
      </w: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ab/>
        <w:t>5! = 120, so the output should be 1.</w:t>
      </w:r>
    </w:p>
    <w:p w:rsidR="00596337" w:rsidRPr="00596337" w:rsidRDefault="00596337" w:rsidP="0059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6337" w:rsidRPr="00596337" w:rsidRDefault="00596337" w:rsidP="005963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6337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596337" w:rsidRPr="00596337" w:rsidRDefault="00596337" w:rsidP="005963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337">
        <w:rPr>
          <w:rFonts w:ascii="宋体" w:eastAsia="宋体" w:hAnsi="宋体" w:cs="宋体"/>
          <w:kern w:val="0"/>
          <w:sz w:val="24"/>
          <w:szCs w:val="24"/>
        </w:rPr>
        <w:t>O(log N) time</w:t>
      </w:r>
    </w:p>
    <w:p w:rsidR="00596337" w:rsidRPr="00596337" w:rsidRDefault="00596337" w:rsidP="005963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6337">
        <w:rPr>
          <w:rFonts w:ascii="宋体" w:eastAsia="宋体" w:hAnsi="宋体" w:cs="宋体"/>
          <w:b/>
          <w:bCs/>
          <w:kern w:val="0"/>
          <w:sz w:val="27"/>
          <w:szCs w:val="27"/>
        </w:rPr>
        <w:t>Related Problems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C7"/>
    <w:rsid w:val="00450AC7"/>
    <w:rsid w:val="00596337"/>
    <w:rsid w:val="008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963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9633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96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6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63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633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963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9633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96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6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63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63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9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2019-06-09T15:04:00Z</dcterms:created>
  <dcterms:modified xsi:type="dcterms:W3CDTF">2019-06-09T15:05:00Z</dcterms:modified>
</cp:coreProperties>
</file>