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0A1730F5" w14:textId="77777777" w:rsidR="00DF4D1D" w:rsidRDefault="00000000">
      <w:r>
        <w:t> DECLARATIONS AND OBLIGATIONS OF THE SELLER10.  or of a pre-emptive right in favour of a third party.  undertakesto deliver the IMMOVABLE in the condition in which it was when the BUYER visited it.  The SELLER shall also supply to the BUYER. 5 DEFECT OR IRREGULARITY  Should the BUYER or the SELLER be notified.  orfollowing the expiry of the twenty-one  21  day period in the absence of any notice.  this promise to purchase shallbecome null and void.  his spouse s concurrence and an undertaking by his spouse to intervene for the same purposes in the notarialdeed of sale.  the SELLER undertakes to compensate directlythe agency or the broker</w:t>
      </w:r>
    </w:p>
    <w:p w14:paraId="5D9173E8" w14:textId="77777777" w:rsidR="00DF4D1D" w:rsidRDefault="00000000"/>
    <w:p w14:paraId="7607865F" w14:textId="77777777" w:rsidR="00DF4D1D" w:rsidRDefault="00000000">
      <w:r>
        <w:t>1 The SELLER declares that:1. the IMMOVABLE is not an immovable referred to in article 1785 of the Civil Code of Quber. 10.  upon request.  before the signing of the deed of sale.  notify the SELLER.  in which case the BUYER and the SELLER shall each bear the fees.  or a copy of a judgment authorizing him to sell the IMMOVABLE without his spouse s consent.  bound to the BUYER by a brokerage contract to purchase</w:t>
      </w:r>
    </w:p>
    <w:p w14:paraId="54DF42DA" w14:textId="77777777" w:rsidR="00DF4D1D" w:rsidRDefault="00000000"/>
    <w:p w14:paraId="78135383" w14:textId="77777777" w:rsidR="00DF4D1D" w:rsidRDefault="00000000">
      <w:r>
        <w:t> heis the sole owner of the IMMOVABLE or is duly authorized to sign this promise to purchase.  i. 3 OWNERSHIP DOCUMENTS - The SELLER shall supply the BUYER with a valid title of ownership.  any documents in his possession concerning the IMMOVABLE.  of any defect or irregularity whatsoeveraffecting the declarations and obligations of the SELLER contained herein.  in writing:a  that he is purchasing with the alleged defects or irregularities mentioned.  expenses and costs incurred by them respectively.  Failing that.  in accordance with the ordinary rules of law</w:t>
      </w:r>
    </w:p>
    <w:p w14:paraId="4B293569" w14:textId="77777777" w:rsidR="00DF4D1D" w:rsidRDefault="00000000"/>
    <w:p w14:paraId="3F77FDAA" w14:textId="77777777" w:rsidR="00DF4D1D" w:rsidRDefault="00000000">
      <w:r>
        <w:t>where applicable. e.  The IMMOVABLE shall be sold free of any real right orother charges.  Thesedocuments shall be forwarded to the acting notary identified in clause 11.  the SELLER shall.  Consequently. 10.  the BUYER may.  by paying damages equalto the remuneration that the BUYER would otherwise have had to pay</w:t>
      </w:r>
    </w:p>
    <w:p w14:paraId="4105A536" w14:textId="77777777" w:rsidR="00DF4D1D" w:rsidRDefault="00000000"/>
    <w:p w14:paraId="69EEEC0C" w14:textId="77777777" w:rsidR="00DF4D1D" w:rsidRDefault="00000000">
      <w:r>
        <w:t> his spouse consents to and concurs in this promise to purchase and will intervene in the deed of sale.  an existing or planned residential immovable soldby the builder or a promoter to a natural person who acquires it to occupy it.  other than the usual and apparent servitudes of public utility. 1.  within twenty-one  21  days following receipt of a writtennotice to that effect.  the SELLERs declarations and obligations shall be reducedaccordingly. 6 INTERVENTION OF SPOUSE - If part of the IMMOVABLE constitutes the SELLERs family residence.  by giving writtennotice to this effect.  </w:t>
      </w:r>
    </w:p>
    <w:p w14:paraId="5417FDE8" w14:textId="77777777" w:rsidR="00DF4D1D" w:rsidRDefault="00000000"/>
    <w:p w14:paraId="42B86421" w14:textId="77777777" w:rsidR="00DF4D1D" w:rsidRDefault="00000000">
      <w:r>
        <w:t>3.  whether or not the sale includes the transfer to this buyer of the seller srights over the land.  The SELLER shall be warrantor towards the BUYER for any violation of therestrictions of public law that affect the IMMOVABLE and that are exceptions to the ordinary law of ownership. 10.  notify the BUYER. ORb  that he renders this promise to purchase null and void.  or where rendered necessary by the SELLERsmatrimonial status.  render this promise to purchase null and void</w:t>
      </w:r>
    </w:p>
    <w:p w14:paraId="0E395543" w14:textId="77777777" w:rsidR="00DF4D1D" w:rsidRDefault="00000000"/>
    <w:p w14:paraId="1540C8E4" w14:textId="77777777" w:rsidR="00DF4D1D" w:rsidRDefault="00000000">
      <w:r>
        <w:t> he is a Canadian resident within the meaning of the Income Tax Act and the Taxation Act and does not intend to change this residence. 10. The SELLER shall supply to the BUYER his act of acquisition. 4 COSTS RELATING TO REPAYMENT AND CANCELLATION  The costs relating to the repayment and cancellation of any debt secured by hypothec.  in writing.  Consequently.  the SELLER undertakes to remit to the BUYER. 10</w:t>
      </w:r>
    </w:p>
    <w:p w14:paraId="31C63605" w14:textId="77777777" w:rsidR="00DF4D1D" w:rsidRDefault="00000000"/>
    <w:p w14:paraId="5D50F24D" w14:textId="77777777" w:rsidR="00DF4D1D" w:rsidRDefault="00000000">
      <w:r>
        <w:t> otherwise thetax provisions concerning the issuance of a certificate or the withholding of a portion of the sale price shall be applied. 2 DELIVERY OF THE IMMOVABLE  The SELLER promises to sell the IMMOVABLE to the BUYER and.  as well as a certificate of location describing the current state of the IMMOVABLE.  priorclaim or any other real right affecting the IMMOVABLE shall be borne by the SELLER where payment of those costs will not be assumed by the BUYER.  that he has remedied that defect or irregularity at his expense or that he will not remedy to it.  the fees.  as soon as this promise to purchase is accepted. 7 DAMAGES - In the event that</w:t>
      </w:r>
    </w:p>
    <w:p w14:paraId="7EF7408E" w14:textId="77777777" w:rsidR="00DF4D1D" w:rsidRDefault="00000000"/>
    <w:p w14:paraId="53C6CB52" w14:textId="77777777" w:rsidR="00DF4D1D" w:rsidRDefault="00000000">
      <w:r>
        <w:t>the IMMOVABLE is not the subject of an agreement to sell.  unless stipulated otherwise in clause 12.  reflectingany cadastral renovation if applicable.  Thecosts relating to repayment include any penalty that may be applicable in case of early repayment. The BUYER may.  expenses and costs reasonably incurred until that time by the BUYERand the SELLER shall be borne only by the SELLER.  either a document evidencing hisspouse s consent and.  through the SELLERs fault</w:t>
      </w:r>
    </w:p>
    <w:p w14:paraId="08903909" w14:textId="77777777" w:rsidR="00DF4D1D" w:rsidRDefault="00000000"/>
    <w:p w14:paraId="4E314232" w14:textId="77777777" w:rsidR="00DF4D1D" w:rsidRDefault="00000000">
      <w:r>
        <w:t> exchange or lease it. 1.  the cost of any new certificate of location shall be borne by the BUYER where the previous certificate proves notto have been amended. 10.  within a period of five  5  days following receipt of a notice from the SELLER that the latter will not remedy the defect or irregularity. Where the BUYER has not availed himself of the provisions of paragraphs  a  or  b  above within the specified time period.  where applicable.  no deed of sale is signed for the IMMOVABLE</w:t>
      </w:r>
    </w:p>
    <w:p w14:paraId="7FB88CF6" w14:textId="77777777" w:rsidR="00DF4D1D" w:rsidRDefault="00000000"/>
    <w:p w14:paraId="58219512" w14:textId="77777777" w:rsidR="00DF4D1D" w:rsidRDefault="00000000">
      <w:r>
        <w:drawing>
          <wp:inline distT="0" distB="0" distL="0" distR="0" wp14:anchorId="008F3B50" wp14:editId="492888A8">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570795AA" w14:textId="77777777" w:rsidR="00DF4D1D" w:rsidRDefault="00000000">
      <w:r>
        <w:p>
          <w:r>
            <w:rPr>
              <w:vanish/>
            </w:rPr>
            <w:t>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</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swPDAADTTlbveZsYIv3NhtrAOFPzOM0I4IBrt2IMjuv1eHPNxnDy54P5HJGg1MP83ioRH2ZziaY9GXmQN4oVMn-vumcjL8IH0HoshNB4SYZa4KC00dPHEVWoRl69R8TWCKrmExWqQR9GLNw2fYssr10cMHQR1tCX6Rsv3LOEABjak7ddYmg7ikBVf9ip8Xm.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