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618A7EE0" w14:textId="77777777" w:rsidR="00DF4D1D" w:rsidRDefault="00000000">
      <w:r>
        <w:t>Communicate the request for accommodation and do not assume that the managerknows or should have known about their circumstances. Participate in the process in good faith.  and adjusting the timeallowed for taking a written test.  the union has a role and an obligation in the accommodationprocess and can provide valuable input to the collaborative process of finding a reasonableaccommodation by working with the employer to address barriers in collective agreements.  Managers and supervisors are responsible forconsidering the requests from employees and job applicants for accommodation of workrelated needs</w:t>
      </w:r>
    </w:p>
    <w:p w14:paraId="04346BA0" w14:textId="77777777" w:rsidR="00DF4D1D" w:rsidRDefault="00000000"/>
    <w:p w14:paraId="676CE1F3" w14:textId="77777777" w:rsidR="00DF4D1D" w:rsidRDefault="00000000">
      <w:r>
        <w:t>Discuss the work-related request for accommodation and explain the impact on abilityto perform work  as applicable . Take actions that are reasonably necessary to achieve a reasonable accommodation. Job candidates have an essential role to play in the process of determining assessmentaccommodation.  Ifapplicable. The following sets out a general process for managers and supervisors</w:t>
      </w:r>
    </w:p>
    <w:p w14:paraId="27AD5EB4" w14:textId="77777777" w:rsidR="00DF4D1D" w:rsidRDefault="00000000"/>
    <w:p w14:paraId="0E35A67A" w14:textId="77777777" w:rsidR="00DF4D1D" w:rsidRDefault="00000000">
      <w:r>
        <w:t>Cooperate by providing relevant and appropriate information to support the request foraccommodation. If employees do not fulfill their responsibilities and this effectively impedes the process.  They have responsibilities in the following areas:Communicate the request for assessment accommodation.  this may mean that the union will be required to agree to some modification of thecollective agreement. Recognize the Need for AccommodationThe duty to accommodate is not about employee preferences</w:t>
      </w:r>
    </w:p>
    <w:p w14:paraId="4F3D5663" w14:textId="77777777" w:rsidR="00DF4D1D" w:rsidRDefault="00000000"/>
    <w:p w14:paraId="2739C2F6" w14:textId="77777777" w:rsidR="00DF4D1D" w:rsidRDefault="00000000">
      <w:r>
        <w:t>Work with the manager to find the appropriate solution.  theemployer may not be required to accommodate them further. Discuss accommodation requests with the hiring manager to assist in determining theaccommodation for the assessment.  If it does not act reasonably.  it is about removingdiscriminatory barriers that are protected by the Code and supporting an inclusive workplace</w:t>
      </w:r>
    </w:p>
    <w:p w14:paraId="43CC653C" w14:textId="77777777" w:rsidR="00DF4D1D" w:rsidRDefault="00000000"/>
    <w:p w14:paraId="2F3389E6" w14:textId="77777777" w:rsidR="00DF4D1D" w:rsidRDefault="00000000">
      <w:r>
        <w:t>Cooperate in the effort to find a reasonable accommodation.  Contact MyHR for advice andguidance.  More specifically:o Provide relevant and appropriate information on the nature and extent of theassessment-related accommodation.  the union may be faced with a complaint ofdiscrimination. </w:t>
      </w:r>
    </w:p>
    <w:p w14:paraId="2D8E0AFF" w14:textId="77777777" w:rsidR="00DF4D1D" w:rsidRDefault="00000000"/>
    <w:p w14:paraId="4C015DAB" w14:textId="77777777" w:rsidR="00DF4D1D" w:rsidRDefault="00000000">
      <w:r>
        <w:t> while recognizing that theresult may not be the preferred accommodation. Job Candidate ResponsibilitiesDuring the assessment stage of a selection process.  andProvide input on any experience with the appropriateness of any pastaccommodation. A General Process for ManagersThe purpose of accommodation is to provide an opportunity for an employee to participate inmeaningful</w:t>
      </w:r>
    </w:p>
    <w:p w14:paraId="12404D40" w14:textId="77777777" w:rsidR="00DF4D1D" w:rsidRDefault="00000000"/>
    <w:p w14:paraId="6556D9E5" w14:textId="77777777" w:rsidR="00DF4D1D" w:rsidRDefault="00000000">
      <w:r>
        <w:t>Consider all proposals that effectively respond to the request for accommodation.  accommodation can be designed to removeobstacles that are presented by the method of testing. Information on the nature and extent of the accommodation is essential to establishing properassessment accommodation.  productive work that respects the employees abilities and limitations</w:t>
      </w:r>
    </w:p>
    <w:p w14:paraId="35EE7DFD" w14:textId="77777777" w:rsidR="00DF4D1D" w:rsidRDefault="00000000"/>
    <w:p w14:paraId="1D286597" w14:textId="77777777" w:rsidR="00DF4D1D" w:rsidRDefault="00000000">
      <w:r>
        <w:t> Anemployee is not entitled to a perfect accommodation.  without modifying the nature or level ofthe qualification that is being evaluated.  In a situation where a candidate is unwilling to share this essentialinformation.  whilecontributing to the business of the ministry or organization</w:t>
      </w:r>
    </w:p>
    <w:p w14:paraId="63CD230F" w14:textId="77777777" w:rsidR="00DF4D1D" w:rsidRDefault="00000000"/>
    <w:p w14:paraId="2ABCB6C0" w14:textId="77777777" w:rsidR="00DF4D1D" w:rsidRDefault="00000000">
      <w:r>
        <w:t> but one that is reasonable.  Accommodation can include such things as provisionof sign language interpreters.  it may not be possible to provide the most appropriate accommodation.  It means handling each request foraccommodation individually and exploring all possible options so people with different needscan do their jobs</w:t>
      </w:r>
    </w:p>
    <w:p w14:paraId="2BF5C42B" w14:textId="77777777" w:rsidR="00DF4D1D" w:rsidRDefault="00000000"/>
    <w:p w14:paraId="35361F04" w14:textId="77777777" w:rsidR="00DF4D1D" w:rsidRDefault="00000000">
      <w:r>
        <w:t>Advise the manager if accommodation measures need to be changed or if the agreed upon solutionhas not worked as it was intended and explore ways to modify the arrangements.  information in alternative formats. Union ResponsibilitiesFor bargaining unit employees. There is no set formula for accommodation</w:t>
      </w:r>
    </w:p>
    <w:p w14:paraId="3BD6A9D0" w14:textId="77777777" w:rsidR="00DF4D1D" w:rsidRDefault="00000000"/>
    <w:p w14:paraId="47C439D4" w14:textId="77777777" w:rsidR="00DF4D1D" w:rsidRDefault="00000000">
      <w:r>
        <w:drawing>
          <wp:inline distT="0" distB="0" distL="0" distR="0" wp14:anchorId="358D8A74" wp14:editId="6B920686">
            <wp:extent cx="12700" cy="1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link="rId6"/>
                    <a:stretch>
                      <a:fillRect/>
                    </a:stretch>
                  </pic:blipFill>
                  <pic:spPr>
                    <a:xfrm>
                      <a:off x="0" y="0"/>
                      <a:ext cx="12700" cy="12700"/>
                    </a:xfrm>
                    <a:prstGeom prst="rect">
                      <a:avLst/>
                    </a:prstGeom>
                  </pic:spPr>
                </pic:pic>
              </a:graphicData>
            </a:graphic>
          </wp:inline>
        </w:drawing>
      </w:r>
    </w:p>
    <w:p w14:paraId="184F1037" w14:textId="77777777" w:rsidR="00DF4D1D" w:rsidRDefault="00000000">
      <w:r>
        <w:p>
          <w:r>
            <w:rPr>
              <w:vanish/>
            </w:rPr>
            <w:t>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</w:t>
          </w:r>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3A0"/>
    <w:rsid w:val="00031F0A"/>
    <w:rsid w:val="002005AC"/>
    <w:rsid w:val="005005F0"/>
    <w:rsid w:val="00704E0D"/>
    <w:rsid w:val="00814985"/>
    <w:rsid w:val="009451D9"/>
    <w:rsid w:val="00CA2D51"/>
    <w:rsid w:val="00E84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8708F"/>
  <w15:chartTrackingRefBased/>
  <w15:docId w15:val="{6A05F18B-D9FC-4DFC-B025-28F060E40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814985"/>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81498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814985"/>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81498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985"/>
    <w:rPr>
      <w:b/>
      <w:bCs/>
      <w:kern w:val="44"/>
      <w:sz w:val="44"/>
      <w:szCs w:val="44"/>
    </w:rPr>
  </w:style>
  <w:style w:type="character" w:customStyle="1" w:styleId="Heading2Char">
    <w:name w:val="Heading 2 Char"/>
    <w:basedOn w:val="DefaultParagraphFont"/>
    <w:link w:val="Heading2"/>
    <w:uiPriority w:val="9"/>
    <w:rsid w:val="00814985"/>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814985"/>
    <w:rPr>
      <w:b/>
      <w:bCs/>
      <w:sz w:val="32"/>
      <w:szCs w:val="32"/>
    </w:rPr>
  </w:style>
  <w:style w:type="character" w:customStyle="1" w:styleId="Heading4Char">
    <w:name w:val="Heading 4 Char"/>
    <w:basedOn w:val="DefaultParagraphFont"/>
    <w:link w:val="Heading4"/>
    <w:uiPriority w:val="9"/>
    <w:rsid w:val="00814985"/>
    <w:rPr>
      <w:rFonts w:asciiTheme="majorHAnsi" w:eastAsiaTheme="majorEastAsia" w:hAnsiTheme="majorHAnsi" w:cstheme="majorBidi"/>
      <w:b/>
      <w:bCs/>
      <w:sz w:val="28"/>
      <w:szCs w:val="28"/>
    </w:rPr>
  </w:style>
  <w:style w:type="paragraph" w:styleId="Title">
    <w:name w:val="Title"/>
    <w:basedOn w:val="Normal"/>
    <w:next w:val="Normal"/>
    <w:link w:val="TitleChar"/>
    <w:uiPriority w:val="10"/>
    <w:qFormat/>
    <w:rsid w:val="00814985"/>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rsid w:val="00814985"/>
    <w:rPr>
      <w:rFonts w:asciiTheme="majorHAnsi" w:eastAsiaTheme="majorEastAsia" w:hAnsiTheme="majorHAnsi" w:cstheme="majorBidi"/>
      <w:b/>
      <w:bCs/>
      <w:sz w:val="32"/>
      <w:szCs w:val="32"/>
    </w:rPr>
  </w:style>
  <w:style w:type="paragraph" w:styleId="Subtitle">
    <w:name w:val="Subtitle"/>
    <w:basedOn w:val="Normal"/>
    <w:next w:val="Normal"/>
    <w:link w:val="SubtitleChar"/>
    <w:uiPriority w:val="11"/>
    <w:qFormat/>
    <w:rsid w:val="00814985"/>
    <w:pPr>
      <w:spacing w:before="240" w:after="60" w:line="312" w:lineRule="auto"/>
      <w:jc w:val="center"/>
      <w:outlineLvl w:val="1"/>
    </w:pPr>
    <w:rPr>
      <w:b/>
      <w:bCs/>
      <w:kern w:val="28"/>
      <w:sz w:val="32"/>
      <w:szCs w:val="32"/>
    </w:rPr>
  </w:style>
  <w:style w:type="character" w:customStyle="1" w:styleId="SubtitleChar">
    <w:name w:val="Subtitle Char"/>
    <w:basedOn w:val="DefaultParagraphFont"/>
    <w:link w:val="Subtitle"/>
    <w:uiPriority w:val="11"/>
    <w:rsid w:val="00814985"/>
    <w:rPr>
      <w:b/>
      <w:bCs/>
      <w:kern w:val="28"/>
      <w:sz w:val="32"/>
      <w:szCs w:val="32"/>
    </w:rPr>
  </w:style>
  <w:style w:type="character" w:styleId="Strong">
    <w:name w:val="Strong"/>
    <w:basedOn w:val="DefaultParagraphFont"/>
    <w:uiPriority w:val="22"/>
    <w:qFormat/>
    <w:rsid w:val="00031F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image" Target="https://daas.forticloud.com/nstatic/cb/AhQODAD2rp52ZKd8fNLhz5trADDooTN8MaUeYMAbgt1baAbDSmxWJ_UGtAQjPOMfSJP8OC-E2b0EmMlYd1SpX2cxaZOXZRWGXCk3I_Hrd9o6wvHbz84X3Xdv1W_Ivay7U7LlOBBU_tqT6Jtcopkb8usI4r8CoxrQgcUhaCosEAC2I2JinCAXEE9ERaodx0ys.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18</Words>
  <Characters>109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ioctl</dc:creator>
  <cp:keywords/>
  <dc:description/>
  <cp:lastModifiedBy>ioctl</cp:lastModifiedBy>
  <cp:revision>5</cp:revision>
  <dcterms:created xsi:type="dcterms:W3CDTF">2022-07-15T04:03:00Z</dcterms:created>
  <dcterms:modified xsi:type="dcterms:W3CDTF">2022-07-15T04:23:00Z</dcterms:modified>
</cp:coreProperties>
</file>