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Vuejs皮毛讲解</w:t>
      </w:r>
    </w:p>
    <w:p>
      <w:pPr>
        <w:pStyle w:val="12"/>
        <w:numPr>
          <w:ilvl w:val="0"/>
          <w:numId w:val="1"/>
        </w:numPr>
        <w:ind w:firstLineChars="0"/>
        <w:rPr>
          <w:b/>
          <w:szCs w:val="21"/>
        </w:rPr>
      </w:pPr>
      <w:r>
        <w:rPr>
          <w:b/>
          <w:szCs w:val="21"/>
        </w:rPr>
        <w:t>环境搭建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传统的前端开发方式是，编写页面，编写样式，编写脚本，在页面中引入样式和脚本，即可运行。现代的前端开发方式为：开发组件，开发路由连接组件，编译应用，发布调试。所以，与传统页面开发不同，首先要搭建一个编译环境，这个编译环境主要基于webpack来实现，包含了babel,less,scss,lint等工具。而这些工具都是基于Node.js的环境来运行的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因此，vue.js开发环境的搭建主要包含以下几个步骤：</w:t>
      </w:r>
    </w:p>
    <w:p>
      <w:pPr>
        <w:rPr>
          <w:rFonts w:hint="eastAsia"/>
          <w:b/>
          <w:szCs w:val="21"/>
        </w:rPr>
      </w:pPr>
    </w:p>
    <w:p>
      <w:pPr>
        <w:rPr>
          <w:b/>
          <w:szCs w:val="21"/>
        </w:rPr>
      </w:pPr>
      <w:r>
        <w:rPr>
          <w:rFonts w:ascii="Segoe UI Emoji" w:hAnsi="Segoe UI Emoji" w:eastAsia="宋体" w:cs="宋体"/>
          <w:b/>
          <w:color w:val="404040"/>
          <w:kern w:val="0"/>
          <w:szCs w:val="21"/>
        </w:rPr>
        <w:t>1.Node.js环境的搭建，包括npm的配置</w:t>
      </w:r>
    </w:p>
    <w:p>
      <w:pPr>
        <w:ind w:firstLine="630" w:firstLineChars="30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t xml:space="preserve">在搭建vue的开发环境之前，需要先下载node.js，vue的运行是要依赖于node的npm的管理工具来实现，node可以在官网或者中文网里面下载，根据自己的电脑选择是32还是64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EF7"/>
        </w:rPr>
        <w:t>步骤一：安装node.js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EF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EF7"/>
        </w:rPr>
        <w:t>步骤二：安装镜像</w:t>
      </w:r>
    </w:p>
    <w:p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npm install -g cnpm --registry=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instrText xml:space="preserve"> HYPERLINK "https://link.segmentfault.com/?enc=ZwzvlVdus4SyJxX++miemQ==.9zJHYa8o+fetIrn8NQO24KyuO2RXjvvWfc92xQBCENM=" \t "https://segmentfault.com/a/_blank" </w:instrTex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http://registry.npm.taobao.org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EF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EF7"/>
        </w:rPr>
        <w:t>步骤三：安装Vue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cnpm install vue -g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EF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EF7"/>
        </w:rPr>
        <w:t>安装全局vue-cli脚手架</w:t>
      </w:r>
    </w:p>
    <w:p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cnpm install -g vue-cli</w:t>
      </w:r>
    </w:p>
    <w:p>
      <w:pPr>
        <w:ind w:firstLine="630" w:firstLineChars="30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t>输入： cnpm install --global vue-cli,安装全局vue-cli脚手架，用于快速搭建大型单页应用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下载依赖  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cnpm install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EF7"/>
        </w:rPr>
        <w:t>步骤五：检查Vue是否安装成功</w:t>
      </w:r>
    </w:p>
    <w:p>
      <w:pPr>
        <w:ind w:firstLine="630" w:firstLineChars="30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t>输入： vue -V检查是否安装成功，如果返回版本号则说明安装成功</w:t>
      </w:r>
    </w:p>
    <w:p>
      <w:pPr>
        <w:ind w:firstLine="630" w:firstLineChars="30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</w:pPr>
    </w:p>
    <w:p>
      <w:pPr>
        <w:ind w:firstLine="630" w:firstLineChars="3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创建项目：</w:t>
      </w:r>
    </w:p>
    <w:p>
      <w:pPr>
        <w:ind w:firstLine="630" w:firstLineChars="30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vue init webpack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项目名称</w:t>
      </w:r>
    </w:p>
    <w:p>
      <w:pPr>
        <w:ind w:firstLine="630" w:firstLineChars="30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解释一下这个命令，这个命令的意思是初始化一个项目，其中webpack是构建工具，也就是整个项目是基于webpack的。其中firstVue是整个项目文件夹的名称，这个文件夹会自动生成在你指定的目录中</w:t>
      </w:r>
    </w:p>
    <w:p>
      <w:pPr>
        <w:ind w:firstLine="720" w:firstLineChars="300"/>
        <w:jc w:val="left"/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项目加载的过程是index.tml-&gt;main.js-&gt;a</w:t>
      </w:r>
      <w:bookmarkStart w:id="0" w:name="_GoBack"/>
      <w:bookmarkEnd w:id="0"/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pp.vue-&gt;index.js-&gt;helloworld.vue。</w:t>
      </w:r>
    </w:p>
    <w:p>
      <w:pPr>
        <w:ind w:firstLine="720" w:firstLineChars="3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67810" cy="4029710"/>
            <wp:effectExtent l="0" t="0" r="889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firstLine="660" w:firstLineChars="300"/>
        <w:jc w:val="left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package.json 配置文件，这里面定义了 dev ，当我们打开环境的时候不就是执行了一个 npm run dev 吗，npm 就是 Node Package Manager，他就依赖这样一个配置文件搭建环境：</w:t>
      </w:r>
    </w:p>
    <w:p>
      <w:pPr>
        <w:numPr>
          <w:ilvl w:val="0"/>
          <w:numId w:val="2"/>
        </w:numPr>
        <w:ind w:firstLine="660" w:firstLineChars="30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然后它就会根据这个 dev 找到定义的 webpack.dev.conf.js 文件，这里面又有 index.html 文件的说明：</w:t>
      </w:r>
    </w:p>
    <w:p>
      <w:pPr>
        <w:numPr>
          <w:ilvl w:val="0"/>
          <w:numId w:val="2"/>
        </w:numPr>
        <w:ind w:firstLine="660" w:firstLineChars="30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然后他就会找各个需要的组件文件，最终搭建成功一个环境</w:t>
      </w:r>
    </w:p>
    <w:p>
      <w:pPr>
        <w:numPr>
          <w:ilvl w:val="0"/>
          <w:numId w:val="3"/>
        </w:numPr>
        <w:jc w:val="left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8"/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最重要的都知道一点，main.js 是最先执行的主 js 文件</w:t>
      </w:r>
    </w:p>
    <w:p>
      <w:pPr>
        <w:numPr>
          <w:numId w:val="0"/>
        </w:numPr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FFA88"/>
    <w:multiLevelType w:val="singleLevel"/>
    <w:tmpl w:val="FBFFFA8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AE67CE2"/>
    <w:multiLevelType w:val="singleLevel"/>
    <w:tmpl w:val="1AE67CE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31301B3"/>
    <w:multiLevelType w:val="multilevel"/>
    <w:tmpl w:val="731301B3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4B"/>
    <w:rsid w:val="00620A98"/>
    <w:rsid w:val="007C524E"/>
    <w:rsid w:val="00847D4C"/>
    <w:rsid w:val="00972138"/>
    <w:rsid w:val="009E23C3"/>
    <w:rsid w:val="00EF144B"/>
    <w:rsid w:val="00F66573"/>
    <w:rsid w:val="04F001FA"/>
    <w:rsid w:val="061C0EDC"/>
    <w:rsid w:val="2CA2486F"/>
    <w:rsid w:val="4E6476FB"/>
    <w:rsid w:val="53E976D4"/>
    <w:rsid w:val="6884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478</Words>
  <Characters>767</Characters>
  <Lines>2</Lines>
  <Paragraphs>1</Paragraphs>
  <TotalTime>212</TotalTime>
  <ScaleCrop>false</ScaleCrop>
  <LinksUpToDate>false</LinksUpToDate>
  <CharactersWithSpaces>791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2021-12-06T02:59:00Z</dcterms:created>
  <dc:creator>张洋洋</dc:creator>
  <cp:lastModifiedBy>Administrator</cp:lastModifiedBy>
  <dcterms:modified xsi:type="dcterms:W3CDTF">2022-01-09T08:34:38Z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6414AA8A12E94737B643347E5F309AE9</vt:lpwstr>
  </property>
</Properties>
</file>