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042" w:rsidRPr="00037AFE" w:rsidRDefault="000A0BBF" w:rsidP="00C95215">
      <w:pPr>
        <w:spacing w:line="300" w:lineRule="auto"/>
        <w:jc w:val="center"/>
        <w:rPr>
          <w:rFonts w:ascii="Times New Roman" w:eastAsia="黑体" w:hAnsi="Times New Roman" w:cs="Times New Roman"/>
          <w:b/>
          <w:sz w:val="32"/>
          <w:szCs w:val="24"/>
        </w:rPr>
      </w:pPr>
      <w:r w:rsidRPr="00037AFE">
        <w:rPr>
          <w:rFonts w:ascii="Times New Roman" w:eastAsia="黑体" w:hAnsi="Times New Roman" w:cs="Times New Roman" w:hint="eastAsia"/>
          <w:b/>
          <w:sz w:val="32"/>
          <w:szCs w:val="24"/>
        </w:rPr>
        <w:t>113R02</w:t>
      </w:r>
      <w:r w:rsidRPr="00037AFE">
        <w:rPr>
          <w:rFonts w:ascii="Times New Roman" w:eastAsia="黑体" w:hAnsi="Times New Roman" w:cs="Times New Roman" w:hint="eastAsia"/>
          <w:b/>
          <w:sz w:val="32"/>
          <w:szCs w:val="24"/>
        </w:rPr>
        <w:t>床温异常上升分析及解决措施</w:t>
      </w:r>
    </w:p>
    <w:p w:rsidR="002433CE" w:rsidRPr="00C95215" w:rsidRDefault="002433CE" w:rsidP="00C95215">
      <w:pPr>
        <w:spacing w:line="300" w:lineRule="auto"/>
        <w:jc w:val="center"/>
        <w:rPr>
          <w:b/>
          <w:sz w:val="24"/>
          <w:szCs w:val="24"/>
        </w:rPr>
      </w:pPr>
    </w:p>
    <w:p w:rsidR="000A0BBF" w:rsidRPr="00037AFE" w:rsidRDefault="00037AFE" w:rsidP="00037AFE">
      <w:pPr>
        <w:pStyle w:val="1"/>
      </w:pPr>
      <w:r w:rsidRPr="00037AFE">
        <w:rPr>
          <w:rFonts w:hint="eastAsia"/>
        </w:rPr>
        <w:t xml:space="preserve"> </w:t>
      </w:r>
      <w:r w:rsidR="000A0BBF" w:rsidRPr="00037AFE">
        <w:rPr>
          <w:rFonts w:hint="eastAsia"/>
        </w:rPr>
        <w:t>情况分析</w:t>
      </w:r>
    </w:p>
    <w:p w:rsidR="000A0BBF" w:rsidRDefault="000A0BBF" w:rsidP="00C95215">
      <w:pPr>
        <w:pStyle w:val="a0"/>
        <w:spacing w:line="300" w:lineRule="auto"/>
        <w:ind w:left="420"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037AFE">
        <w:rPr>
          <w:rFonts w:ascii="Times New Roman" w:eastAsia="宋体" w:hAnsi="Times New Roman" w:cs="Times New Roman" w:hint="eastAsia"/>
          <w:sz w:val="24"/>
          <w:szCs w:val="24"/>
        </w:rPr>
        <w:t>自</w:t>
      </w:r>
      <w:r w:rsidRPr="00037AFE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037AFE">
        <w:rPr>
          <w:rFonts w:ascii="Times New Roman" w:eastAsia="宋体" w:hAnsi="Times New Roman" w:cs="Times New Roman" w:hint="eastAsia"/>
          <w:sz w:val="24"/>
          <w:szCs w:val="24"/>
        </w:rPr>
        <w:t>月开始</w:t>
      </w:r>
      <w:r w:rsidRPr="00037AFE">
        <w:rPr>
          <w:rFonts w:ascii="Times New Roman" w:eastAsia="宋体" w:hAnsi="Times New Roman" w:cs="Times New Roman" w:hint="eastAsia"/>
          <w:sz w:val="24"/>
          <w:szCs w:val="24"/>
        </w:rPr>
        <w:t>113R02</w:t>
      </w:r>
      <w:r w:rsidRPr="00037AFE">
        <w:rPr>
          <w:rFonts w:ascii="Times New Roman" w:eastAsia="宋体" w:hAnsi="Times New Roman" w:cs="Times New Roman" w:hint="eastAsia"/>
          <w:sz w:val="24"/>
          <w:szCs w:val="24"/>
        </w:rPr>
        <w:t>上部温度</w:t>
      </w:r>
      <w:r w:rsidRPr="00037AFE">
        <w:rPr>
          <w:rFonts w:ascii="Times New Roman" w:eastAsia="宋体" w:hAnsi="Times New Roman" w:cs="Times New Roman" w:hint="eastAsia"/>
          <w:sz w:val="24"/>
          <w:szCs w:val="24"/>
        </w:rPr>
        <w:t>113TI060</w:t>
      </w:r>
      <w:r w:rsidR="00491063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037AFE">
        <w:rPr>
          <w:rFonts w:ascii="Times New Roman" w:eastAsia="宋体" w:hAnsi="Times New Roman" w:cs="Times New Roman" w:hint="eastAsia"/>
          <w:sz w:val="24"/>
          <w:szCs w:val="24"/>
        </w:rPr>
        <w:t>出现缓慢上升，从最初的</w:t>
      </w:r>
      <w:r w:rsidRPr="00037AFE">
        <w:rPr>
          <w:rFonts w:ascii="Times New Roman" w:eastAsia="宋体" w:hAnsi="Times New Roman" w:cs="Times New Roman" w:hint="eastAsia"/>
          <w:sz w:val="24"/>
          <w:szCs w:val="24"/>
        </w:rPr>
        <w:t>312</w:t>
      </w:r>
      <w:r w:rsidRPr="00037AFE">
        <w:rPr>
          <w:rFonts w:ascii="Times New Roman" w:eastAsia="宋体" w:hAnsi="Times New Roman" w:cs="Times New Roman" w:hint="eastAsia"/>
          <w:sz w:val="24"/>
          <w:szCs w:val="24"/>
        </w:rPr>
        <w:t>℃左右缓慢上升至</w:t>
      </w:r>
      <w:r w:rsidRPr="00037AFE">
        <w:rPr>
          <w:rFonts w:ascii="Times New Roman" w:eastAsia="宋体" w:hAnsi="Times New Roman" w:cs="Times New Roman" w:hint="eastAsia"/>
          <w:sz w:val="24"/>
          <w:szCs w:val="24"/>
        </w:rPr>
        <w:t>32</w:t>
      </w:r>
      <w:r w:rsidR="00491063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037AFE">
        <w:rPr>
          <w:rFonts w:ascii="Times New Roman" w:eastAsia="宋体" w:hAnsi="Times New Roman" w:cs="Times New Roman" w:hint="eastAsia"/>
          <w:sz w:val="24"/>
          <w:szCs w:val="24"/>
        </w:rPr>
        <w:t>℃，影响了整个反应器的反应温度控制和反应的转化率。故对此问题进行探讨和分析以寻找解决方案。</w:t>
      </w:r>
    </w:p>
    <w:p w:rsidR="000A0BBF" w:rsidRPr="00037AFE" w:rsidRDefault="000A0BBF" w:rsidP="00037AFE">
      <w:pPr>
        <w:pStyle w:val="1"/>
      </w:pPr>
      <w:r w:rsidRPr="00037AFE">
        <w:rPr>
          <w:rFonts w:hint="eastAsia"/>
        </w:rPr>
        <w:t>原因排查</w:t>
      </w:r>
    </w:p>
    <w:p w:rsidR="000A0BBF" w:rsidRPr="00037AFE" w:rsidRDefault="000A0BBF" w:rsidP="00037AFE">
      <w:pPr>
        <w:pStyle w:val="2"/>
      </w:pPr>
      <w:r w:rsidRPr="00037AFE">
        <w:rPr>
          <w:rFonts w:hint="eastAsia"/>
        </w:rPr>
        <w:t>仪表误指示导致的温度上升</w:t>
      </w:r>
    </w:p>
    <w:p w:rsidR="000A0BBF" w:rsidRPr="00C95215" w:rsidRDefault="008A61F1" w:rsidP="00C95215">
      <w:pPr>
        <w:pStyle w:val="a0"/>
        <w:spacing w:line="300" w:lineRule="auto"/>
        <w:ind w:leftChars="171" w:left="359" w:firstLineChars="150" w:firstLine="360"/>
        <w:jc w:val="left"/>
        <w:rPr>
          <w:sz w:val="24"/>
          <w:szCs w:val="24"/>
        </w:rPr>
      </w:pPr>
      <w:r w:rsidRPr="00C95215">
        <w:rPr>
          <w:rFonts w:hint="eastAsia"/>
          <w:sz w:val="24"/>
          <w:szCs w:val="24"/>
        </w:rPr>
        <w:t>首</w:t>
      </w:r>
      <w:r w:rsidR="000A0BBF" w:rsidRPr="00C95215">
        <w:rPr>
          <w:rFonts w:hint="eastAsia"/>
          <w:sz w:val="24"/>
          <w:szCs w:val="24"/>
        </w:rPr>
        <w:t>先</w:t>
      </w:r>
      <w:r w:rsidRPr="00C95215">
        <w:rPr>
          <w:rFonts w:hint="eastAsia"/>
          <w:sz w:val="24"/>
          <w:szCs w:val="24"/>
        </w:rPr>
        <w:t>，</w:t>
      </w:r>
      <w:r w:rsidR="000A0BBF" w:rsidRPr="00C95215">
        <w:rPr>
          <w:rFonts w:hint="eastAsia"/>
          <w:sz w:val="24"/>
          <w:szCs w:val="24"/>
        </w:rPr>
        <w:t>113TI060</w:t>
      </w:r>
      <w:r w:rsidR="00491063">
        <w:rPr>
          <w:rFonts w:hint="eastAsia"/>
          <w:sz w:val="24"/>
          <w:szCs w:val="24"/>
        </w:rPr>
        <w:t>A</w:t>
      </w:r>
      <w:r w:rsidR="000A0BBF" w:rsidRPr="00C95215">
        <w:rPr>
          <w:rFonts w:hint="eastAsia"/>
          <w:sz w:val="24"/>
          <w:szCs w:val="24"/>
        </w:rPr>
        <w:t>的温度上升呈现一个缓慢的趋势，并且整个温度的波动趋势随</w:t>
      </w:r>
      <w:r w:rsidRPr="00C95215">
        <w:rPr>
          <w:rFonts w:hint="eastAsia"/>
          <w:sz w:val="24"/>
          <w:szCs w:val="24"/>
        </w:rPr>
        <w:t>盐温变化而变化。其次，仪表专业曾先后两次对热电偶接线进行检查，未发现接触不良等异常情况。故基本排除仪表误指示导致的温度上升。</w:t>
      </w:r>
    </w:p>
    <w:p w:rsidR="000A0BBF" w:rsidRPr="00C95215" w:rsidRDefault="000A0BBF" w:rsidP="00C95215">
      <w:pPr>
        <w:pStyle w:val="a0"/>
        <w:spacing w:line="300" w:lineRule="auto"/>
        <w:ind w:left="360" w:firstLineChars="0" w:firstLine="0"/>
        <w:jc w:val="left"/>
        <w:rPr>
          <w:sz w:val="24"/>
          <w:szCs w:val="24"/>
        </w:rPr>
      </w:pPr>
      <w:r w:rsidRPr="00C95215">
        <w:rPr>
          <w:noProof/>
          <w:sz w:val="24"/>
          <w:szCs w:val="24"/>
        </w:rPr>
        <w:drawing>
          <wp:inline distT="0" distB="0" distL="0" distR="0">
            <wp:extent cx="5210064" cy="2902226"/>
            <wp:effectExtent l="19050" t="0" r="9636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A61F1" w:rsidRPr="00C95215" w:rsidRDefault="00321D4E" w:rsidP="00037AFE">
      <w:pPr>
        <w:pStyle w:val="2"/>
      </w:pPr>
      <w:r w:rsidRPr="00C95215">
        <w:rPr>
          <w:rFonts w:hint="eastAsia"/>
        </w:rPr>
        <w:t>盐温控制过高导致的</w:t>
      </w:r>
      <w:r w:rsidR="008A61F1" w:rsidRPr="00C95215">
        <w:rPr>
          <w:rFonts w:hint="eastAsia"/>
        </w:rPr>
        <w:t>反应剧烈</w:t>
      </w:r>
      <w:r w:rsidRPr="00C95215">
        <w:rPr>
          <w:rFonts w:hint="eastAsia"/>
        </w:rPr>
        <w:t>床温异常上升</w:t>
      </w:r>
    </w:p>
    <w:p w:rsidR="008A61F1" w:rsidRDefault="008A61F1" w:rsidP="00322A83">
      <w:pPr>
        <w:pStyle w:val="a0"/>
        <w:spacing w:line="300" w:lineRule="auto"/>
        <w:ind w:left="360" w:firstLineChars="0" w:firstLine="480"/>
        <w:jc w:val="left"/>
        <w:rPr>
          <w:rFonts w:hint="eastAsia"/>
          <w:sz w:val="24"/>
          <w:szCs w:val="24"/>
        </w:rPr>
      </w:pPr>
      <w:r w:rsidRPr="00C95215">
        <w:rPr>
          <w:rFonts w:hint="eastAsia"/>
          <w:sz w:val="24"/>
          <w:szCs w:val="24"/>
        </w:rPr>
        <w:t>根据</w:t>
      </w:r>
      <w:r w:rsidRPr="00C95215">
        <w:rPr>
          <w:rFonts w:hint="eastAsia"/>
          <w:sz w:val="24"/>
          <w:szCs w:val="24"/>
        </w:rPr>
        <w:t>DCS</w:t>
      </w:r>
      <w:r w:rsidRPr="00C95215">
        <w:rPr>
          <w:rFonts w:hint="eastAsia"/>
          <w:sz w:val="24"/>
          <w:szCs w:val="24"/>
        </w:rPr>
        <w:t>趋势显示，七月时</w:t>
      </w:r>
      <w:r w:rsidRPr="00C95215">
        <w:rPr>
          <w:rFonts w:hint="eastAsia"/>
          <w:sz w:val="24"/>
          <w:szCs w:val="24"/>
        </w:rPr>
        <w:t>113TC069</w:t>
      </w:r>
      <w:r w:rsidRPr="00C95215">
        <w:rPr>
          <w:rFonts w:hint="eastAsia"/>
          <w:sz w:val="24"/>
          <w:szCs w:val="24"/>
        </w:rPr>
        <w:t>温度为</w:t>
      </w:r>
      <w:r w:rsidR="00321D4E" w:rsidRPr="00C95215">
        <w:rPr>
          <w:rFonts w:hint="eastAsia"/>
          <w:sz w:val="24"/>
          <w:szCs w:val="24"/>
        </w:rPr>
        <w:t>270.5</w:t>
      </w:r>
      <w:r w:rsidRPr="00C95215">
        <w:rPr>
          <w:rFonts w:hint="eastAsia"/>
          <w:sz w:val="24"/>
          <w:szCs w:val="24"/>
        </w:rPr>
        <w:t>℃左右，而</w:t>
      </w:r>
      <w:r w:rsidRPr="00C95215">
        <w:rPr>
          <w:rFonts w:hint="eastAsia"/>
          <w:sz w:val="24"/>
          <w:szCs w:val="24"/>
        </w:rPr>
        <w:t>9</w:t>
      </w:r>
      <w:r w:rsidR="00321D4E" w:rsidRPr="00C95215">
        <w:rPr>
          <w:rFonts w:hint="eastAsia"/>
          <w:sz w:val="24"/>
          <w:szCs w:val="24"/>
        </w:rPr>
        <w:t>月初由于</w:t>
      </w:r>
      <w:r w:rsidR="00321D4E" w:rsidRPr="00C95215">
        <w:rPr>
          <w:rFonts w:hint="eastAsia"/>
          <w:sz w:val="24"/>
          <w:szCs w:val="24"/>
        </w:rPr>
        <w:t>113TI060</w:t>
      </w:r>
      <w:r w:rsidR="00491063">
        <w:rPr>
          <w:rFonts w:hint="eastAsia"/>
          <w:sz w:val="24"/>
          <w:szCs w:val="24"/>
        </w:rPr>
        <w:t>A</w:t>
      </w:r>
      <w:r w:rsidR="00321D4E" w:rsidRPr="00C95215">
        <w:rPr>
          <w:rFonts w:hint="eastAsia"/>
          <w:sz w:val="24"/>
          <w:szCs w:val="24"/>
        </w:rPr>
        <w:t>温度超过</w:t>
      </w:r>
      <w:r w:rsidR="00321D4E" w:rsidRPr="00C95215">
        <w:rPr>
          <w:rFonts w:hint="eastAsia"/>
          <w:sz w:val="24"/>
          <w:szCs w:val="24"/>
        </w:rPr>
        <w:t>320</w:t>
      </w:r>
      <w:r w:rsidR="00321D4E" w:rsidRPr="00C95215">
        <w:rPr>
          <w:rFonts w:hint="eastAsia"/>
          <w:sz w:val="24"/>
          <w:szCs w:val="24"/>
        </w:rPr>
        <w:t>℃，初步判断为催化剂活性升高，故</w:t>
      </w:r>
      <w:r w:rsidR="00321D4E" w:rsidRPr="00C95215">
        <w:rPr>
          <w:rFonts w:hint="eastAsia"/>
          <w:sz w:val="24"/>
          <w:szCs w:val="24"/>
        </w:rPr>
        <w:t>113TC069</w:t>
      </w:r>
      <w:r w:rsidR="00321D4E" w:rsidRPr="00C95215">
        <w:rPr>
          <w:rFonts w:hint="eastAsia"/>
          <w:sz w:val="24"/>
          <w:szCs w:val="24"/>
        </w:rPr>
        <w:t>适当降温，低控至</w:t>
      </w:r>
      <w:r w:rsidR="00321D4E" w:rsidRPr="00C95215">
        <w:rPr>
          <w:rFonts w:hint="eastAsia"/>
          <w:sz w:val="24"/>
          <w:szCs w:val="24"/>
        </w:rPr>
        <w:t>269.5</w:t>
      </w:r>
      <w:r w:rsidR="00321D4E" w:rsidRPr="00C95215">
        <w:rPr>
          <w:rFonts w:hint="eastAsia"/>
          <w:sz w:val="24"/>
          <w:szCs w:val="24"/>
        </w:rPr>
        <w:t>℃左右以确保</w:t>
      </w:r>
      <w:r w:rsidR="00321D4E" w:rsidRPr="00C95215">
        <w:rPr>
          <w:rFonts w:hint="eastAsia"/>
          <w:sz w:val="24"/>
          <w:szCs w:val="24"/>
        </w:rPr>
        <w:t>Tmax</w:t>
      </w:r>
      <w:r w:rsidR="00321D4E" w:rsidRPr="00C95215">
        <w:rPr>
          <w:rFonts w:hint="eastAsia"/>
          <w:sz w:val="24"/>
          <w:szCs w:val="24"/>
        </w:rPr>
        <w:t>温度稳定。但是后续热气体分析发现</w:t>
      </w:r>
      <w:r w:rsidR="00321D4E" w:rsidRPr="00C95215">
        <w:rPr>
          <w:rFonts w:hint="eastAsia"/>
          <w:sz w:val="24"/>
          <w:szCs w:val="24"/>
        </w:rPr>
        <w:t>R02</w:t>
      </w:r>
      <w:r w:rsidR="00321D4E" w:rsidRPr="00C95215">
        <w:rPr>
          <w:rFonts w:hint="eastAsia"/>
          <w:sz w:val="24"/>
          <w:szCs w:val="24"/>
        </w:rPr>
        <w:t>转化率从</w:t>
      </w:r>
      <w:r w:rsidR="00321D4E" w:rsidRPr="00C95215">
        <w:rPr>
          <w:rFonts w:hint="eastAsia"/>
          <w:sz w:val="24"/>
          <w:szCs w:val="24"/>
        </w:rPr>
        <w:t>99.1%</w:t>
      </w:r>
      <w:r w:rsidR="00321D4E" w:rsidRPr="00C95215">
        <w:rPr>
          <w:rFonts w:hint="eastAsia"/>
          <w:sz w:val="24"/>
          <w:szCs w:val="24"/>
        </w:rPr>
        <w:t>下跌到</w:t>
      </w:r>
      <w:r w:rsidR="00321D4E" w:rsidRPr="00C95215">
        <w:rPr>
          <w:rFonts w:hint="eastAsia"/>
          <w:sz w:val="24"/>
          <w:szCs w:val="24"/>
        </w:rPr>
        <w:t>98.5%</w:t>
      </w:r>
      <w:r w:rsidR="00321D4E" w:rsidRPr="00C95215">
        <w:rPr>
          <w:rFonts w:hint="eastAsia"/>
          <w:sz w:val="24"/>
          <w:szCs w:val="24"/>
        </w:rPr>
        <w:t>，故又将</w:t>
      </w:r>
      <w:r w:rsidR="00321D4E" w:rsidRPr="00C95215">
        <w:rPr>
          <w:rFonts w:hint="eastAsia"/>
          <w:sz w:val="24"/>
          <w:szCs w:val="24"/>
        </w:rPr>
        <w:t>113TC069</w:t>
      </w:r>
      <w:r w:rsidR="00321D4E" w:rsidRPr="00C95215">
        <w:rPr>
          <w:rFonts w:hint="eastAsia"/>
          <w:sz w:val="24"/>
          <w:szCs w:val="24"/>
        </w:rPr>
        <w:t>温度恢复到</w:t>
      </w:r>
      <w:r w:rsidR="00321D4E" w:rsidRPr="00C95215">
        <w:rPr>
          <w:rFonts w:hint="eastAsia"/>
          <w:sz w:val="24"/>
          <w:szCs w:val="24"/>
        </w:rPr>
        <w:t>270.5</w:t>
      </w:r>
      <w:r w:rsidR="00321D4E" w:rsidRPr="00C95215">
        <w:rPr>
          <w:rFonts w:hint="eastAsia"/>
          <w:sz w:val="24"/>
          <w:szCs w:val="24"/>
        </w:rPr>
        <w:t>℃，而此时</w:t>
      </w:r>
      <w:r w:rsidR="00321D4E" w:rsidRPr="00C95215">
        <w:rPr>
          <w:rFonts w:hint="eastAsia"/>
          <w:sz w:val="24"/>
          <w:szCs w:val="24"/>
        </w:rPr>
        <w:t>113TI060</w:t>
      </w:r>
      <w:r w:rsidR="00491063">
        <w:rPr>
          <w:rFonts w:hint="eastAsia"/>
          <w:sz w:val="24"/>
          <w:szCs w:val="24"/>
        </w:rPr>
        <w:t>A</w:t>
      </w:r>
      <w:r w:rsidR="00321D4E" w:rsidRPr="00C95215">
        <w:rPr>
          <w:rFonts w:hint="eastAsia"/>
          <w:sz w:val="24"/>
          <w:szCs w:val="24"/>
        </w:rPr>
        <w:t>已经升至</w:t>
      </w:r>
      <w:r w:rsidR="00321D4E" w:rsidRPr="00C95215">
        <w:rPr>
          <w:rFonts w:hint="eastAsia"/>
          <w:sz w:val="24"/>
          <w:szCs w:val="24"/>
        </w:rPr>
        <w:t>325</w:t>
      </w:r>
      <w:r w:rsidR="00321D4E" w:rsidRPr="00C95215">
        <w:rPr>
          <w:rFonts w:hint="eastAsia"/>
          <w:sz w:val="24"/>
          <w:szCs w:val="24"/>
        </w:rPr>
        <w:t>℃。故排除是因为盐温控制过高导致的反应温度异常上升。</w:t>
      </w:r>
    </w:p>
    <w:p w:rsidR="00322A83" w:rsidRDefault="00322A83" w:rsidP="00322A83">
      <w:pPr>
        <w:pStyle w:val="a0"/>
        <w:spacing w:line="300" w:lineRule="auto"/>
        <w:ind w:left="360" w:firstLineChars="0" w:firstLine="480"/>
        <w:jc w:val="left"/>
        <w:rPr>
          <w:rFonts w:hint="eastAsia"/>
          <w:sz w:val="24"/>
          <w:szCs w:val="24"/>
        </w:rPr>
      </w:pPr>
    </w:p>
    <w:p w:rsidR="00322A83" w:rsidRPr="00C95215" w:rsidRDefault="00322A83" w:rsidP="00322A83">
      <w:pPr>
        <w:pStyle w:val="a0"/>
        <w:spacing w:line="300" w:lineRule="auto"/>
        <w:ind w:left="360" w:firstLineChars="0" w:firstLine="480"/>
        <w:jc w:val="left"/>
        <w:rPr>
          <w:sz w:val="24"/>
          <w:szCs w:val="24"/>
        </w:rPr>
      </w:pPr>
    </w:p>
    <w:p w:rsidR="008A61F1" w:rsidRPr="00C95215" w:rsidRDefault="008A61F1" w:rsidP="00037AFE">
      <w:pPr>
        <w:pStyle w:val="2"/>
      </w:pPr>
      <w:r w:rsidRPr="00C95215">
        <w:rPr>
          <w:rFonts w:hint="eastAsia"/>
        </w:rPr>
        <w:lastRenderedPageBreak/>
        <w:t>空气量、负荷波动导致的反应床温变化</w:t>
      </w:r>
    </w:p>
    <w:p w:rsidR="008A61F1" w:rsidRPr="00C95215" w:rsidRDefault="008A61F1" w:rsidP="00C95215">
      <w:pPr>
        <w:pStyle w:val="a0"/>
        <w:spacing w:line="300" w:lineRule="auto"/>
        <w:ind w:left="360" w:firstLineChars="0" w:firstLine="0"/>
        <w:jc w:val="left"/>
        <w:rPr>
          <w:sz w:val="24"/>
          <w:szCs w:val="24"/>
        </w:rPr>
      </w:pPr>
      <w:r w:rsidRPr="00C95215">
        <w:rPr>
          <w:rFonts w:hint="eastAsia"/>
          <w:sz w:val="24"/>
          <w:szCs w:val="24"/>
        </w:rPr>
        <w:t xml:space="preserve">    </w:t>
      </w:r>
      <w:r w:rsidRPr="00C95215">
        <w:rPr>
          <w:rFonts w:hint="eastAsia"/>
          <w:sz w:val="24"/>
          <w:szCs w:val="24"/>
        </w:rPr>
        <w:t>从下图中可以看出，近两个月</w:t>
      </w:r>
      <w:r w:rsidRPr="00C95215">
        <w:rPr>
          <w:rFonts w:hint="eastAsia"/>
          <w:sz w:val="24"/>
          <w:szCs w:val="24"/>
        </w:rPr>
        <w:t>U113</w:t>
      </w:r>
      <w:r w:rsidRPr="00C95215">
        <w:rPr>
          <w:rFonts w:hint="eastAsia"/>
          <w:sz w:val="24"/>
          <w:szCs w:val="24"/>
        </w:rPr>
        <w:t>反应器的负荷及空气量并未发生异常波动，根据热气体分析的残氧量来看，也未发生大的波动，故基本排除由于氧烯配比问题导致的床温异常上升。</w:t>
      </w:r>
    </w:p>
    <w:p w:rsidR="008A61F1" w:rsidRPr="00C95215" w:rsidRDefault="008A61F1" w:rsidP="00C95215">
      <w:pPr>
        <w:pStyle w:val="a0"/>
        <w:spacing w:line="300" w:lineRule="auto"/>
        <w:ind w:left="360" w:firstLineChars="0" w:firstLine="0"/>
        <w:jc w:val="left"/>
        <w:rPr>
          <w:sz w:val="24"/>
          <w:szCs w:val="24"/>
        </w:rPr>
      </w:pPr>
      <w:r w:rsidRPr="00C95215">
        <w:rPr>
          <w:noProof/>
          <w:sz w:val="24"/>
          <w:szCs w:val="24"/>
        </w:rPr>
        <w:drawing>
          <wp:inline distT="0" distB="0" distL="0" distR="0">
            <wp:extent cx="5264453" cy="1820848"/>
            <wp:effectExtent l="19050" t="0" r="12397" b="7952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A61F1" w:rsidRPr="00C95215" w:rsidRDefault="008A61F1" w:rsidP="00037AFE">
      <w:pPr>
        <w:pStyle w:val="2"/>
      </w:pPr>
      <w:r w:rsidRPr="00C95215">
        <w:rPr>
          <w:rFonts w:hint="eastAsia"/>
        </w:rPr>
        <w:t>由于催化剂</w:t>
      </w:r>
      <w:r w:rsidR="00037AFE">
        <w:rPr>
          <w:rFonts w:hint="eastAsia"/>
        </w:rPr>
        <w:t>因素</w:t>
      </w:r>
      <w:r w:rsidRPr="00C95215">
        <w:rPr>
          <w:rFonts w:hint="eastAsia"/>
        </w:rPr>
        <w:t>导致的反应床温异常上升</w:t>
      </w:r>
    </w:p>
    <w:p w:rsidR="00321D4E" w:rsidRPr="00C95215" w:rsidRDefault="00321D4E" w:rsidP="00C95215">
      <w:pPr>
        <w:pStyle w:val="a0"/>
        <w:spacing w:line="300" w:lineRule="auto"/>
        <w:ind w:left="360" w:firstLineChars="0" w:firstLine="405"/>
        <w:jc w:val="left"/>
        <w:rPr>
          <w:sz w:val="24"/>
          <w:szCs w:val="24"/>
        </w:rPr>
      </w:pPr>
      <w:r w:rsidRPr="00C95215">
        <w:rPr>
          <w:rFonts w:hint="eastAsia"/>
          <w:sz w:val="24"/>
          <w:szCs w:val="24"/>
        </w:rPr>
        <w:t>近两个月的</w:t>
      </w:r>
      <w:r w:rsidRPr="00C95215">
        <w:rPr>
          <w:rFonts w:hint="eastAsia"/>
          <w:sz w:val="24"/>
          <w:szCs w:val="24"/>
        </w:rPr>
        <w:t>113R02</w:t>
      </w:r>
      <w:r w:rsidRPr="00C95215">
        <w:rPr>
          <w:rFonts w:hint="eastAsia"/>
          <w:sz w:val="24"/>
          <w:szCs w:val="24"/>
        </w:rPr>
        <w:t>床温趋势图可以看出，在盐温不变的情况下，</w:t>
      </w:r>
      <w:r w:rsidRPr="00C95215">
        <w:rPr>
          <w:rFonts w:hint="eastAsia"/>
          <w:sz w:val="24"/>
          <w:szCs w:val="24"/>
        </w:rPr>
        <w:t>113TI060</w:t>
      </w:r>
      <w:r w:rsidR="00491063">
        <w:rPr>
          <w:rFonts w:hint="eastAsia"/>
          <w:sz w:val="24"/>
          <w:szCs w:val="24"/>
        </w:rPr>
        <w:t>A</w:t>
      </w:r>
      <w:r w:rsidRPr="00C95215">
        <w:rPr>
          <w:rFonts w:hint="eastAsia"/>
          <w:sz w:val="24"/>
          <w:szCs w:val="24"/>
        </w:rPr>
        <w:t>缓慢上升，盐温下降才能勉强维持</w:t>
      </w:r>
      <w:r w:rsidRPr="00C95215">
        <w:rPr>
          <w:rFonts w:hint="eastAsia"/>
          <w:sz w:val="24"/>
          <w:szCs w:val="24"/>
        </w:rPr>
        <w:t>113TI060</w:t>
      </w:r>
      <w:r w:rsidR="00491063">
        <w:rPr>
          <w:rFonts w:hint="eastAsia"/>
          <w:sz w:val="24"/>
          <w:szCs w:val="24"/>
        </w:rPr>
        <w:t>A</w:t>
      </w:r>
      <w:r w:rsidRPr="00C95215">
        <w:rPr>
          <w:rFonts w:hint="eastAsia"/>
          <w:sz w:val="24"/>
          <w:szCs w:val="24"/>
        </w:rPr>
        <w:t>温度稳定，而在降低盐温后的现象非常奇怪，并没有发生前段反应温度降低后端反应温度上升的情况（热点后移现象），反而是</w:t>
      </w:r>
      <w:r w:rsidR="00836095" w:rsidRPr="00C95215">
        <w:rPr>
          <w:rFonts w:hint="eastAsia"/>
          <w:sz w:val="24"/>
          <w:szCs w:val="24"/>
        </w:rPr>
        <w:t>后段温度随着盐温降低缓慢下降，而前段的</w:t>
      </w:r>
      <w:r w:rsidR="00836095" w:rsidRPr="00C95215">
        <w:rPr>
          <w:rFonts w:hint="eastAsia"/>
          <w:sz w:val="24"/>
          <w:szCs w:val="24"/>
        </w:rPr>
        <w:t>113TI060</w:t>
      </w:r>
      <w:r w:rsidR="00491063">
        <w:rPr>
          <w:rFonts w:hint="eastAsia"/>
          <w:sz w:val="24"/>
          <w:szCs w:val="24"/>
        </w:rPr>
        <w:t>A</w:t>
      </w:r>
      <w:r w:rsidR="00836095" w:rsidRPr="00C95215">
        <w:rPr>
          <w:rFonts w:hint="eastAsia"/>
          <w:sz w:val="24"/>
          <w:szCs w:val="24"/>
        </w:rPr>
        <w:t>仍保持高温未降。</w:t>
      </w:r>
    </w:p>
    <w:p w:rsidR="00836095" w:rsidRDefault="00836095" w:rsidP="00C95215">
      <w:pPr>
        <w:pStyle w:val="a0"/>
        <w:spacing w:line="300" w:lineRule="auto"/>
        <w:ind w:left="360" w:firstLineChars="0" w:firstLine="405"/>
        <w:jc w:val="left"/>
        <w:rPr>
          <w:rFonts w:hint="eastAsia"/>
          <w:sz w:val="24"/>
          <w:szCs w:val="24"/>
        </w:rPr>
      </w:pPr>
      <w:r w:rsidRPr="00C95215">
        <w:rPr>
          <w:rFonts w:hint="eastAsia"/>
          <w:sz w:val="24"/>
          <w:szCs w:val="24"/>
        </w:rPr>
        <w:t>根据此趋势和现象，车间怀疑</w:t>
      </w:r>
      <w:r w:rsidR="00491063">
        <w:rPr>
          <w:rFonts w:hint="eastAsia"/>
          <w:sz w:val="24"/>
          <w:szCs w:val="24"/>
        </w:rPr>
        <w:t>催化剂的活性升高或者局部压降上升是</w:t>
      </w:r>
      <w:r w:rsidR="00037AFE">
        <w:rPr>
          <w:rFonts w:hint="eastAsia"/>
          <w:sz w:val="24"/>
          <w:szCs w:val="24"/>
        </w:rPr>
        <w:t>导致</w:t>
      </w:r>
      <w:r w:rsidRPr="00C95215">
        <w:rPr>
          <w:rFonts w:hint="eastAsia"/>
          <w:sz w:val="24"/>
          <w:szCs w:val="24"/>
        </w:rPr>
        <w:t>床温</w:t>
      </w:r>
      <w:r w:rsidR="00037AFE">
        <w:rPr>
          <w:rFonts w:hint="eastAsia"/>
          <w:sz w:val="24"/>
          <w:szCs w:val="24"/>
        </w:rPr>
        <w:t>异常变化是最可能的原因</w:t>
      </w:r>
      <w:r w:rsidR="00DA2C0A">
        <w:rPr>
          <w:rFonts w:hint="eastAsia"/>
          <w:sz w:val="24"/>
          <w:szCs w:val="24"/>
        </w:rPr>
        <w:t>，下文将对其进行分析比较</w:t>
      </w:r>
      <w:r w:rsidRPr="00C95215">
        <w:rPr>
          <w:rFonts w:hint="eastAsia"/>
          <w:sz w:val="24"/>
          <w:szCs w:val="24"/>
        </w:rPr>
        <w:t>。</w:t>
      </w:r>
    </w:p>
    <w:p w:rsidR="00037AFE" w:rsidRDefault="00037AFE" w:rsidP="00037AFE">
      <w:pPr>
        <w:pStyle w:val="1"/>
        <w:rPr>
          <w:rFonts w:hint="eastAsia"/>
        </w:rPr>
      </w:pPr>
      <w:r>
        <w:rPr>
          <w:rFonts w:hint="eastAsia"/>
        </w:rPr>
        <w:t>异常原因分析</w:t>
      </w:r>
    </w:p>
    <w:p w:rsidR="00B04732" w:rsidRDefault="00B04732" w:rsidP="00B04732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问题热电偶横向温度比较</w:t>
      </w:r>
    </w:p>
    <w:p w:rsidR="00322A83" w:rsidRPr="00322A83" w:rsidRDefault="00322A83" w:rsidP="00322A83">
      <w:pPr>
        <w:rPr>
          <w:rFonts w:hint="eastAsia"/>
        </w:rPr>
      </w:pPr>
      <w:r w:rsidRPr="00322A83">
        <w:drawing>
          <wp:inline distT="0" distB="0" distL="0" distR="0">
            <wp:extent cx="5213267" cy="1995778"/>
            <wp:effectExtent l="19050" t="0" r="25483" b="4472"/>
            <wp:docPr id="6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04732" w:rsidRPr="00491063" w:rsidRDefault="00322A83" w:rsidP="00491063">
      <w:pPr>
        <w:pStyle w:val="a0"/>
        <w:spacing w:line="300" w:lineRule="auto"/>
        <w:ind w:left="360" w:firstLineChars="0" w:firstLine="405"/>
        <w:jc w:val="left"/>
        <w:rPr>
          <w:rFonts w:hint="eastAsia"/>
          <w:sz w:val="24"/>
          <w:szCs w:val="24"/>
        </w:rPr>
      </w:pPr>
      <w:r>
        <w:rPr>
          <w:rFonts w:hint="eastAsia"/>
        </w:rPr>
        <w:tab/>
      </w:r>
      <w:r w:rsidRPr="00491063">
        <w:rPr>
          <w:rFonts w:hint="eastAsia"/>
          <w:sz w:val="24"/>
          <w:szCs w:val="24"/>
        </w:rPr>
        <w:t>上图</w:t>
      </w:r>
      <w:r w:rsidR="00B04732" w:rsidRPr="00491063">
        <w:rPr>
          <w:rFonts w:hint="eastAsia"/>
          <w:sz w:val="24"/>
          <w:szCs w:val="24"/>
        </w:rPr>
        <w:t>所示的趋势是与问题热电偶</w:t>
      </w:r>
      <w:r w:rsidR="00491063">
        <w:rPr>
          <w:rFonts w:hint="eastAsia"/>
          <w:sz w:val="24"/>
          <w:szCs w:val="24"/>
        </w:rPr>
        <w:t>113</w:t>
      </w:r>
      <w:r w:rsidR="00B04732" w:rsidRPr="00491063">
        <w:rPr>
          <w:rFonts w:hint="eastAsia"/>
          <w:sz w:val="24"/>
          <w:szCs w:val="24"/>
        </w:rPr>
        <w:t>TI060A</w:t>
      </w:r>
      <w:r w:rsidR="00B04732" w:rsidRPr="00491063">
        <w:rPr>
          <w:rFonts w:hint="eastAsia"/>
          <w:sz w:val="24"/>
          <w:szCs w:val="24"/>
        </w:rPr>
        <w:t>处于同一高度附近的其他热电偶温度指示。从图中</w:t>
      </w:r>
      <w:r w:rsidRPr="00491063">
        <w:rPr>
          <w:rFonts w:hint="eastAsia"/>
          <w:sz w:val="24"/>
          <w:szCs w:val="24"/>
        </w:rPr>
        <w:t>可以看出在</w:t>
      </w:r>
      <w:r w:rsidR="00491063">
        <w:rPr>
          <w:rFonts w:hint="eastAsia"/>
          <w:sz w:val="24"/>
          <w:szCs w:val="24"/>
        </w:rPr>
        <w:t>113</w:t>
      </w:r>
      <w:r w:rsidRPr="00491063">
        <w:rPr>
          <w:rFonts w:hint="eastAsia"/>
          <w:sz w:val="24"/>
          <w:szCs w:val="24"/>
        </w:rPr>
        <w:t>TC069</w:t>
      </w:r>
      <w:r w:rsidRPr="00491063">
        <w:rPr>
          <w:rFonts w:hint="eastAsia"/>
          <w:sz w:val="24"/>
          <w:szCs w:val="24"/>
        </w:rPr>
        <w:t>从降温到升温的过程中，处于问</w:t>
      </w:r>
      <w:r w:rsidRPr="00491063">
        <w:rPr>
          <w:rFonts w:hint="eastAsia"/>
          <w:sz w:val="24"/>
          <w:szCs w:val="24"/>
        </w:rPr>
        <w:lastRenderedPageBreak/>
        <w:t>题热电偶</w:t>
      </w:r>
      <w:r w:rsidR="00491063">
        <w:rPr>
          <w:rFonts w:hint="eastAsia"/>
          <w:sz w:val="24"/>
          <w:szCs w:val="24"/>
        </w:rPr>
        <w:t>113</w:t>
      </w:r>
      <w:r w:rsidRPr="00491063">
        <w:rPr>
          <w:rFonts w:hint="eastAsia"/>
          <w:sz w:val="24"/>
          <w:szCs w:val="24"/>
        </w:rPr>
        <w:t>TI060A</w:t>
      </w:r>
      <w:r w:rsidRPr="00491063">
        <w:rPr>
          <w:rFonts w:hint="eastAsia"/>
          <w:sz w:val="24"/>
          <w:szCs w:val="24"/>
        </w:rPr>
        <w:t>同一高度附近的其他床温趋势与</w:t>
      </w:r>
      <w:r w:rsidRPr="00491063">
        <w:rPr>
          <w:rFonts w:hint="eastAsia"/>
          <w:sz w:val="24"/>
          <w:szCs w:val="24"/>
        </w:rPr>
        <w:t>TC069</w:t>
      </w:r>
      <w:r w:rsidRPr="00491063">
        <w:rPr>
          <w:rFonts w:hint="eastAsia"/>
          <w:sz w:val="24"/>
          <w:szCs w:val="24"/>
        </w:rPr>
        <w:t>同步，而</w:t>
      </w:r>
      <w:r w:rsidR="00491063">
        <w:rPr>
          <w:rFonts w:hint="eastAsia"/>
          <w:sz w:val="24"/>
          <w:szCs w:val="24"/>
        </w:rPr>
        <w:t>113</w:t>
      </w:r>
      <w:r w:rsidRPr="00491063">
        <w:rPr>
          <w:rFonts w:hint="eastAsia"/>
          <w:sz w:val="24"/>
          <w:szCs w:val="24"/>
        </w:rPr>
        <w:t>TI060A</w:t>
      </w:r>
      <w:r w:rsidR="00B04732" w:rsidRPr="00491063">
        <w:rPr>
          <w:rFonts w:hint="eastAsia"/>
          <w:sz w:val="24"/>
          <w:szCs w:val="24"/>
        </w:rPr>
        <w:t>不论盐温提升还是降低都在缓慢上升。</w:t>
      </w:r>
    </w:p>
    <w:p w:rsidR="00322A83" w:rsidRPr="00491063" w:rsidRDefault="00322A83" w:rsidP="00491063">
      <w:pPr>
        <w:pStyle w:val="a0"/>
        <w:spacing w:line="300" w:lineRule="auto"/>
        <w:ind w:left="360" w:firstLineChars="0" w:firstLine="405"/>
        <w:jc w:val="left"/>
        <w:rPr>
          <w:sz w:val="24"/>
          <w:szCs w:val="24"/>
        </w:rPr>
      </w:pPr>
      <w:r w:rsidRPr="00491063">
        <w:rPr>
          <w:rFonts w:hint="eastAsia"/>
          <w:sz w:val="24"/>
          <w:szCs w:val="24"/>
        </w:rPr>
        <w:t>从这一现象基本可以判断整个反应器的大部分区域</w:t>
      </w:r>
      <w:r w:rsidR="00B04732" w:rsidRPr="00491063">
        <w:rPr>
          <w:rFonts w:hint="eastAsia"/>
          <w:sz w:val="24"/>
          <w:szCs w:val="24"/>
        </w:rPr>
        <w:t>的反应</w:t>
      </w:r>
      <w:r w:rsidRPr="00491063">
        <w:rPr>
          <w:rFonts w:hint="eastAsia"/>
          <w:sz w:val="24"/>
          <w:szCs w:val="24"/>
        </w:rPr>
        <w:t>是正常的，而</w:t>
      </w:r>
      <w:r w:rsidR="00491063">
        <w:rPr>
          <w:rFonts w:hint="eastAsia"/>
          <w:sz w:val="24"/>
          <w:szCs w:val="24"/>
        </w:rPr>
        <w:t>113</w:t>
      </w:r>
      <w:r w:rsidRPr="00491063">
        <w:rPr>
          <w:rFonts w:hint="eastAsia"/>
          <w:sz w:val="24"/>
          <w:szCs w:val="24"/>
        </w:rPr>
        <w:t>TI060A</w:t>
      </w:r>
      <w:r w:rsidRPr="00491063">
        <w:rPr>
          <w:rFonts w:hint="eastAsia"/>
          <w:sz w:val="24"/>
          <w:szCs w:val="24"/>
        </w:rPr>
        <w:t>附近可能存在催化剂压降高导致局部空速慢从而升高了</w:t>
      </w:r>
      <w:r w:rsidR="00491063">
        <w:rPr>
          <w:rFonts w:hint="eastAsia"/>
          <w:sz w:val="24"/>
          <w:szCs w:val="24"/>
        </w:rPr>
        <w:t>113</w:t>
      </w:r>
      <w:r w:rsidRPr="00491063">
        <w:rPr>
          <w:rFonts w:hint="eastAsia"/>
          <w:sz w:val="24"/>
          <w:szCs w:val="24"/>
        </w:rPr>
        <w:t>TI060A</w:t>
      </w:r>
      <w:r w:rsidRPr="00491063">
        <w:rPr>
          <w:rFonts w:hint="eastAsia"/>
          <w:sz w:val="24"/>
          <w:szCs w:val="24"/>
        </w:rPr>
        <w:t>的温度。</w:t>
      </w:r>
    </w:p>
    <w:p w:rsidR="00B04732" w:rsidRDefault="00B04732" w:rsidP="00B04732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问题热电偶径向温度比较</w:t>
      </w:r>
    </w:p>
    <w:p w:rsidR="00037AFE" w:rsidRDefault="00B04732" w:rsidP="00037AFE">
      <w:pPr>
        <w:pStyle w:val="1"/>
        <w:numPr>
          <w:ilvl w:val="0"/>
          <w:numId w:val="0"/>
        </w:numPr>
        <w:ind w:left="420"/>
        <w:rPr>
          <w:rFonts w:hint="eastAsia"/>
        </w:rPr>
      </w:pPr>
      <w:r w:rsidRPr="00B04732">
        <w:drawing>
          <wp:inline distT="0" distB="0" distL="0" distR="0">
            <wp:extent cx="4959764" cy="2186608"/>
            <wp:effectExtent l="19050" t="0" r="12286" b="4142"/>
            <wp:docPr id="8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04732" w:rsidRPr="00AF5F8F" w:rsidRDefault="00B04732" w:rsidP="00AF5F8F">
      <w:pPr>
        <w:pStyle w:val="a0"/>
        <w:spacing w:line="300" w:lineRule="auto"/>
        <w:ind w:left="360" w:firstLineChars="0" w:firstLine="405"/>
        <w:jc w:val="left"/>
        <w:rPr>
          <w:rFonts w:hint="eastAsia"/>
          <w:sz w:val="24"/>
          <w:szCs w:val="24"/>
        </w:rPr>
      </w:pPr>
      <w:r w:rsidRPr="00AF5F8F">
        <w:rPr>
          <w:rFonts w:hint="eastAsia"/>
          <w:sz w:val="24"/>
          <w:szCs w:val="24"/>
        </w:rPr>
        <w:tab/>
      </w:r>
      <w:r w:rsidRPr="00AF5F8F">
        <w:rPr>
          <w:rFonts w:hint="eastAsia"/>
          <w:sz w:val="24"/>
          <w:szCs w:val="24"/>
        </w:rPr>
        <w:t>上图所示的是与问题热电偶</w:t>
      </w:r>
      <w:r w:rsidR="00AF5F8F">
        <w:rPr>
          <w:rFonts w:hint="eastAsia"/>
          <w:sz w:val="24"/>
          <w:szCs w:val="24"/>
        </w:rPr>
        <w:t>113</w:t>
      </w:r>
      <w:r w:rsidRPr="00AF5F8F">
        <w:rPr>
          <w:rFonts w:hint="eastAsia"/>
          <w:sz w:val="24"/>
          <w:szCs w:val="24"/>
        </w:rPr>
        <w:t>TI060A</w:t>
      </w:r>
      <w:r w:rsidRPr="00AF5F8F">
        <w:rPr>
          <w:rFonts w:hint="eastAsia"/>
          <w:sz w:val="24"/>
          <w:szCs w:val="24"/>
        </w:rPr>
        <w:t>处于同一根列管的其他高度的热电偶温度指示。从图中可以看出，除了</w:t>
      </w:r>
      <w:r w:rsidR="00AF5F8F">
        <w:rPr>
          <w:rFonts w:hint="eastAsia"/>
          <w:sz w:val="24"/>
          <w:szCs w:val="24"/>
        </w:rPr>
        <w:t>113</w:t>
      </w:r>
      <w:r w:rsidRPr="00AF5F8F">
        <w:rPr>
          <w:rFonts w:hint="eastAsia"/>
          <w:sz w:val="24"/>
          <w:szCs w:val="24"/>
        </w:rPr>
        <w:t>TI060A</w:t>
      </w:r>
      <w:r w:rsidRPr="00AF5F8F">
        <w:rPr>
          <w:rFonts w:hint="eastAsia"/>
          <w:sz w:val="24"/>
          <w:szCs w:val="24"/>
        </w:rPr>
        <w:t>温度持续上升之外，其余点的温度总体都在下降，即便盐温提升下段温度上升的速度也比较慢，总体趋势都在下降。</w:t>
      </w:r>
    </w:p>
    <w:p w:rsidR="00B04732" w:rsidRPr="00AF5F8F" w:rsidRDefault="00AF5F8F" w:rsidP="00AF5F8F">
      <w:pPr>
        <w:pStyle w:val="a0"/>
        <w:spacing w:line="300" w:lineRule="auto"/>
        <w:ind w:left="360" w:firstLineChars="0" w:firstLine="40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从这一现象可以看出，</w:t>
      </w:r>
      <w:r w:rsidR="00B04732" w:rsidRPr="00AF5F8F">
        <w:rPr>
          <w:rFonts w:hint="eastAsia"/>
          <w:sz w:val="24"/>
          <w:szCs w:val="24"/>
        </w:rPr>
        <w:t>在此根多点热偶列管中或此根热偶附近的区域，反应热点一直处于比较高的位置，当前的盐温使得列管中前段的催化剂剧烈反应，而后段的催化剂相对反应较缓和。根据</w:t>
      </w:r>
      <w:r w:rsidR="00B04732" w:rsidRPr="00AF5F8F">
        <w:rPr>
          <w:rFonts w:hint="eastAsia"/>
          <w:sz w:val="24"/>
          <w:szCs w:val="24"/>
        </w:rPr>
        <w:t>TI060A</w:t>
      </w:r>
      <w:r w:rsidR="00B04732" w:rsidRPr="00AF5F8F">
        <w:rPr>
          <w:rFonts w:hint="eastAsia"/>
          <w:sz w:val="24"/>
          <w:szCs w:val="24"/>
        </w:rPr>
        <w:t>的趋势看，前段催化剂活性仍然有上升的趋势，后期</w:t>
      </w:r>
      <w:r w:rsidR="00661327" w:rsidRPr="00AF5F8F">
        <w:rPr>
          <w:rFonts w:hint="eastAsia"/>
          <w:sz w:val="24"/>
          <w:szCs w:val="24"/>
        </w:rPr>
        <w:t>TI060A</w:t>
      </w:r>
      <w:r w:rsidR="00661327" w:rsidRPr="00AF5F8F">
        <w:rPr>
          <w:rFonts w:hint="eastAsia"/>
          <w:sz w:val="24"/>
          <w:szCs w:val="24"/>
        </w:rPr>
        <w:t>温度可能还会继续上升</w:t>
      </w:r>
      <w:r w:rsidR="00B04732" w:rsidRPr="00AF5F8F">
        <w:rPr>
          <w:rFonts w:hint="eastAsia"/>
          <w:sz w:val="24"/>
          <w:szCs w:val="24"/>
        </w:rPr>
        <w:t>。</w:t>
      </w:r>
    </w:p>
    <w:p w:rsidR="00661327" w:rsidRDefault="00661327" w:rsidP="00661327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反应器盐温变化</w:t>
      </w:r>
    </w:p>
    <w:p w:rsidR="00B04732" w:rsidRDefault="00661327" w:rsidP="00B04732">
      <w:pPr>
        <w:rPr>
          <w:rFonts w:hint="eastAsia"/>
        </w:rPr>
      </w:pPr>
      <w:r w:rsidRPr="00661327">
        <w:drawing>
          <wp:inline distT="0" distB="0" distL="0" distR="0">
            <wp:extent cx="5320113" cy="2305878"/>
            <wp:effectExtent l="19050" t="0" r="13887" b="0"/>
            <wp:docPr id="9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61327" w:rsidRPr="003E37B0" w:rsidRDefault="00661327" w:rsidP="003E37B0">
      <w:pPr>
        <w:pStyle w:val="a0"/>
        <w:spacing w:line="300" w:lineRule="auto"/>
        <w:ind w:left="360" w:firstLineChars="0" w:firstLine="405"/>
        <w:jc w:val="left"/>
        <w:rPr>
          <w:rFonts w:hint="eastAsia"/>
          <w:sz w:val="24"/>
          <w:szCs w:val="24"/>
        </w:rPr>
      </w:pPr>
      <w:r w:rsidRPr="003E37B0">
        <w:rPr>
          <w:rFonts w:hint="eastAsia"/>
          <w:sz w:val="24"/>
          <w:szCs w:val="24"/>
        </w:rPr>
        <w:lastRenderedPageBreak/>
        <w:t>上图所示的是</w:t>
      </w:r>
      <w:r w:rsidRPr="003E37B0">
        <w:rPr>
          <w:rFonts w:hint="eastAsia"/>
          <w:sz w:val="24"/>
          <w:szCs w:val="24"/>
        </w:rPr>
        <w:t>113R02</w:t>
      </w:r>
      <w:r w:rsidRPr="003E37B0">
        <w:rPr>
          <w:rFonts w:hint="eastAsia"/>
          <w:sz w:val="24"/>
          <w:szCs w:val="24"/>
        </w:rPr>
        <w:t>整个反应器的盐温分布图。从图中可以看出，整个盐温变化与</w:t>
      </w:r>
      <w:r w:rsidRPr="003E37B0">
        <w:rPr>
          <w:rFonts w:hint="eastAsia"/>
          <w:sz w:val="24"/>
          <w:szCs w:val="24"/>
        </w:rPr>
        <w:t>TC069</w:t>
      </w:r>
      <w:r w:rsidRPr="003E37B0">
        <w:rPr>
          <w:rFonts w:hint="eastAsia"/>
          <w:sz w:val="24"/>
          <w:szCs w:val="24"/>
        </w:rPr>
        <w:t>的调整保持一致，但是盐温最高和最低点的温差达</w:t>
      </w:r>
      <w:r w:rsidR="00DA2C0A" w:rsidRPr="003E37B0">
        <w:rPr>
          <w:rFonts w:hint="eastAsia"/>
          <w:sz w:val="24"/>
          <w:szCs w:val="24"/>
        </w:rPr>
        <w:t>4</w:t>
      </w:r>
      <w:r w:rsidR="00DA2C0A" w:rsidRPr="003E37B0">
        <w:rPr>
          <w:rFonts w:hint="eastAsia"/>
          <w:sz w:val="24"/>
          <w:szCs w:val="24"/>
        </w:rPr>
        <w:t>℃左右，整体趋势是反应器上段盐温较高，中段和下段温度较低。</w:t>
      </w:r>
    </w:p>
    <w:p w:rsidR="00DA2C0A" w:rsidRPr="003E37B0" w:rsidRDefault="00661327" w:rsidP="003E37B0">
      <w:pPr>
        <w:pStyle w:val="a0"/>
        <w:spacing w:line="300" w:lineRule="auto"/>
        <w:ind w:left="360" w:firstLineChars="0" w:firstLine="405"/>
        <w:jc w:val="left"/>
        <w:rPr>
          <w:rFonts w:hint="eastAsia"/>
          <w:sz w:val="24"/>
          <w:szCs w:val="24"/>
        </w:rPr>
      </w:pPr>
      <w:r w:rsidRPr="003E37B0">
        <w:rPr>
          <w:rFonts w:hint="eastAsia"/>
          <w:sz w:val="24"/>
          <w:szCs w:val="24"/>
        </w:rPr>
        <w:t>从这一现象</w:t>
      </w:r>
      <w:r w:rsidR="00DA2C0A" w:rsidRPr="003E37B0">
        <w:rPr>
          <w:rFonts w:hint="eastAsia"/>
          <w:sz w:val="24"/>
          <w:szCs w:val="24"/>
        </w:rPr>
        <w:t>可以看出，整个反应热点基本处于前段，这和反应温度显示的热点基本一致。而处于。问题热电偶所在区域的盐温测点为</w:t>
      </w:r>
      <w:r w:rsidR="00DA2C0A" w:rsidRPr="003E37B0">
        <w:rPr>
          <w:rFonts w:hint="eastAsia"/>
          <w:sz w:val="24"/>
          <w:szCs w:val="24"/>
        </w:rPr>
        <w:t>TI085</w:t>
      </w:r>
      <w:r w:rsidR="006D5F21" w:rsidRPr="003E37B0">
        <w:rPr>
          <w:rFonts w:hint="eastAsia"/>
          <w:sz w:val="24"/>
          <w:szCs w:val="24"/>
        </w:rPr>
        <w:t>B</w:t>
      </w:r>
      <w:r w:rsidR="00DA2C0A" w:rsidRPr="003E37B0">
        <w:rPr>
          <w:rFonts w:hint="eastAsia"/>
          <w:sz w:val="24"/>
          <w:szCs w:val="24"/>
        </w:rPr>
        <w:t>和</w:t>
      </w:r>
      <w:r w:rsidR="00DA2C0A" w:rsidRPr="003E37B0">
        <w:rPr>
          <w:rFonts w:hint="eastAsia"/>
          <w:sz w:val="24"/>
          <w:szCs w:val="24"/>
        </w:rPr>
        <w:t>TI0</w:t>
      </w:r>
      <w:r w:rsidR="006D5F21" w:rsidRPr="003E37B0">
        <w:rPr>
          <w:rFonts w:hint="eastAsia"/>
          <w:sz w:val="24"/>
          <w:szCs w:val="24"/>
        </w:rPr>
        <w:t>90A</w:t>
      </w:r>
      <w:r w:rsidR="006D5F21" w:rsidRPr="003E37B0">
        <w:rPr>
          <w:rFonts w:hint="eastAsia"/>
          <w:sz w:val="24"/>
          <w:szCs w:val="24"/>
        </w:rPr>
        <w:t>，由于这两个温度均属于反应前段，其温度略高于盐温的平均值，但并非最高值，其与最高的盐温</w:t>
      </w:r>
      <w:r w:rsidR="006D5F21" w:rsidRPr="003E37B0">
        <w:rPr>
          <w:rFonts w:hint="eastAsia"/>
          <w:sz w:val="24"/>
          <w:szCs w:val="24"/>
        </w:rPr>
        <w:t>TI089A</w:t>
      </w:r>
      <w:r w:rsidR="006D5F21" w:rsidRPr="003E37B0">
        <w:rPr>
          <w:rFonts w:hint="eastAsia"/>
          <w:sz w:val="24"/>
          <w:szCs w:val="24"/>
        </w:rPr>
        <w:t>差值在</w:t>
      </w:r>
      <w:r w:rsidR="006D5F21" w:rsidRPr="003E37B0">
        <w:rPr>
          <w:rFonts w:hint="eastAsia"/>
          <w:sz w:val="24"/>
          <w:szCs w:val="24"/>
        </w:rPr>
        <w:t>1~2</w:t>
      </w:r>
      <w:r w:rsidR="006D5F21" w:rsidRPr="003E37B0">
        <w:rPr>
          <w:rFonts w:hint="eastAsia"/>
          <w:sz w:val="24"/>
          <w:szCs w:val="24"/>
        </w:rPr>
        <w:t>℃。而</w:t>
      </w:r>
      <w:r w:rsidR="003E37B0">
        <w:rPr>
          <w:rFonts w:hint="eastAsia"/>
          <w:sz w:val="24"/>
          <w:szCs w:val="24"/>
        </w:rPr>
        <w:t>最高盐温</w:t>
      </w:r>
      <w:r w:rsidR="006D5F21" w:rsidRPr="003E37B0">
        <w:rPr>
          <w:rFonts w:hint="eastAsia"/>
          <w:sz w:val="24"/>
          <w:szCs w:val="24"/>
        </w:rPr>
        <w:t>TI089A</w:t>
      </w:r>
      <w:r w:rsidR="006D5F21" w:rsidRPr="003E37B0">
        <w:rPr>
          <w:rFonts w:hint="eastAsia"/>
          <w:sz w:val="24"/>
          <w:szCs w:val="24"/>
        </w:rPr>
        <w:t>附近的床温测点</w:t>
      </w:r>
      <w:r w:rsidR="006D5F21" w:rsidRPr="003E37B0">
        <w:rPr>
          <w:rFonts w:hint="eastAsia"/>
          <w:sz w:val="24"/>
          <w:szCs w:val="24"/>
        </w:rPr>
        <w:t>TK057B</w:t>
      </w:r>
      <w:r w:rsidR="006D5F21" w:rsidRPr="003E37B0">
        <w:rPr>
          <w:rFonts w:hint="eastAsia"/>
          <w:sz w:val="24"/>
          <w:szCs w:val="24"/>
        </w:rPr>
        <w:t>只有</w:t>
      </w:r>
      <w:r w:rsidR="006D5F21" w:rsidRPr="003E37B0">
        <w:rPr>
          <w:rFonts w:hint="eastAsia"/>
          <w:sz w:val="24"/>
          <w:szCs w:val="24"/>
        </w:rPr>
        <w:t>293</w:t>
      </w:r>
      <w:r w:rsidR="006D5F21" w:rsidRPr="003E37B0">
        <w:rPr>
          <w:rFonts w:hint="eastAsia"/>
          <w:sz w:val="24"/>
          <w:szCs w:val="24"/>
        </w:rPr>
        <w:t>℃</w:t>
      </w:r>
      <w:r w:rsidR="003E37B0">
        <w:rPr>
          <w:rFonts w:hint="eastAsia"/>
          <w:sz w:val="24"/>
          <w:szCs w:val="24"/>
        </w:rPr>
        <w:t>，且其</w:t>
      </w:r>
      <w:r w:rsidR="003E37B0" w:rsidRPr="003E37B0">
        <w:rPr>
          <w:rFonts w:hint="eastAsia"/>
          <w:sz w:val="24"/>
          <w:szCs w:val="24"/>
        </w:rPr>
        <w:t>与</w:t>
      </w:r>
      <w:r w:rsidR="003E37B0" w:rsidRPr="003E37B0">
        <w:rPr>
          <w:rFonts w:hint="eastAsia"/>
          <w:sz w:val="24"/>
          <w:szCs w:val="24"/>
        </w:rPr>
        <w:t>TI060</w:t>
      </w:r>
      <w:r w:rsidR="003E37B0">
        <w:rPr>
          <w:rFonts w:hint="eastAsia"/>
          <w:sz w:val="24"/>
          <w:szCs w:val="24"/>
        </w:rPr>
        <w:t>A</w:t>
      </w:r>
      <w:r w:rsidR="003E37B0" w:rsidRPr="003E37B0">
        <w:rPr>
          <w:rFonts w:hint="eastAsia"/>
          <w:sz w:val="24"/>
          <w:szCs w:val="24"/>
        </w:rPr>
        <w:t>位置相差</w:t>
      </w:r>
      <w:r w:rsidR="003E37B0" w:rsidRPr="003E37B0">
        <w:rPr>
          <w:rFonts w:hint="eastAsia"/>
          <w:sz w:val="24"/>
          <w:szCs w:val="24"/>
        </w:rPr>
        <w:t>90</w:t>
      </w:r>
      <w:r w:rsidR="003E37B0" w:rsidRPr="003E37B0">
        <w:rPr>
          <w:rFonts w:hint="eastAsia"/>
          <w:sz w:val="24"/>
          <w:szCs w:val="24"/>
        </w:rPr>
        <w:t>°距离较远</w:t>
      </w:r>
      <w:r w:rsidR="006D5F21" w:rsidRPr="003E37B0">
        <w:rPr>
          <w:rFonts w:hint="eastAsia"/>
          <w:sz w:val="24"/>
          <w:szCs w:val="24"/>
        </w:rPr>
        <w:t>。故从盐温变化上基本看不出明显的异常，</w:t>
      </w:r>
      <w:r w:rsidR="003E37B0">
        <w:rPr>
          <w:rFonts w:hint="eastAsia"/>
          <w:sz w:val="24"/>
          <w:szCs w:val="24"/>
        </w:rPr>
        <w:t>基本排除</w:t>
      </w:r>
      <w:r w:rsidR="006D5F21" w:rsidRPr="003E37B0">
        <w:rPr>
          <w:rFonts w:hint="eastAsia"/>
          <w:sz w:val="24"/>
          <w:szCs w:val="24"/>
        </w:rPr>
        <w:t>因为反应器盐温分布不均导致高盐温促使催化剂剧烈反应。</w:t>
      </w:r>
    </w:p>
    <w:p w:rsidR="006D5F21" w:rsidRDefault="006D5F21" w:rsidP="006D5F21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反应器问题热偶附近反应温度变化</w:t>
      </w:r>
    </w:p>
    <w:p w:rsidR="006D5F21" w:rsidRDefault="007C4EAB" w:rsidP="00661327">
      <w:pPr>
        <w:ind w:firstLine="390"/>
        <w:rPr>
          <w:rFonts w:hint="eastAsia"/>
        </w:rPr>
      </w:pPr>
      <w:r w:rsidRPr="007C4EAB">
        <w:drawing>
          <wp:inline distT="0" distB="0" distL="0" distR="0">
            <wp:extent cx="5274310" cy="2472943"/>
            <wp:effectExtent l="19050" t="0" r="21590" b="3557"/>
            <wp:docPr id="10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C4EAB" w:rsidRPr="003E37B0" w:rsidRDefault="007C4EAB" w:rsidP="003E37B0">
      <w:pPr>
        <w:pStyle w:val="a0"/>
        <w:spacing w:line="300" w:lineRule="auto"/>
        <w:ind w:left="360" w:firstLineChars="0" w:firstLine="405"/>
        <w:jc w:val="left"/>
        <w:rPr>
          <w:rFonts w:hint="eastAsia"/>
          <w:sz w:val="24"/>
          <w:szCs w:val="24"/>
        </w:rPr>
      </w:pPr>
      <w:r w:rsidRPr="003E37B0">
        <w:rPr>
          <w:rFonts w:hint="eastAsia"/>
          <w:sz w:val="24"/>
          <w:szCs w:val="24"/>
        </w:rPr>
        <w:t>上图所示的是问题热电偶</w:t>
      </w:r>
      <w:r w:rsidRPr="003E37B0">
        <w:rPr>
          <w:rFonts w:hint="eastAsia"/>
          <w:sz w:val="24"/>
          <w:szCs w:val="24"/>
        </w:rPr>
        <w:t>TI060A</w:t>
      </w:r>
      <w:r w:rsidRPr="003E37B0">
        <w:rPr>
          <w:rFonts w:hint="eastAsia"/>
          <w:sz w:val="24"/>
          <w:szCs w:val="24"/>
        </w:rPr>
        <w:t>附近区域</w:t>
      </w:r>
      <w:r w:rsidR="003E37B0">
        <w:rPr>
          <w:rFonts w:hint="eastAsia"/>
          <w:sz w:val="24"/>
          <w:szCs w:val="24"/>
        </w:rPr>
        <w:t>附近的</w:t>
      </w:r>
      <w:r w:rsidRPr="003E37B0">
        <w:rPr>
          <w:rFonts w:hint="eastAsia"/>
          <w:sz w:val="24"/>
          <w:szCs w:val="24"/>
        </w:rPr>
        <w:t>其余热电偶温度显示情况。从图中可以看出，除了</w:t>
      </w:r>
      <w:r w:rsidRPr="003E37B0">
        <w:rPr>
          <w:rFonts w:hint="eastAsia"/>
          <w:sz w:val="24"/>
          <w:szCs w:val="24"/>
        </w:rPr>
        <w:t>TI060A</w:t>
      </w:r>
      <w:r w:rsidRPr="003E37B0">
        <w:rPr>
          <w:rFonts w:hint="eastAsia"/>
          <w:sz w:val="24"/>
          <w:szCs w:val="24"/>
        </w:rPr>
        <w:t>外，其余温度都基本稳定，随着盐温升高、降低均有一定的</w:t>
      </w:r>
      <w:r w:rsidR="003E37B0">
        <w:rPr>
          <w:rFonts w:hint="eastAsia"/>
          <w:sz w:val="24"/>
          <w:szCs w:val="24"/>
        </w:rPr>
        <w:t>同步</w:t>
      </w:r>
      <w:r w:rsidRPr="003E37B0">
        <w:rPr>
          <w:rFonts w:hint="eastAsia"/>
          <w:sz w:val="24"/>
          <w:szCs w:val="24"/>
        </w:rPr>
        <w:t>变化，并且显示的温度均在可控范围内。</w:t>
      </w:r>
    </w:p>
    <w:p w:rsidR="007C4EAB" w:rsidRPr="003E37B0" w:rsidRDefault="007C4EAB" w:rsidP="003E37B0">
      <w:pPr>
        <w:pStyle w:val="a0"/>
        <w:spacing w:line="300" w:lineRule="auto"/>
        <w:ind w:left="360" w:firstLineChars="0" w:firstLine="405"/>
        <w:jc w:val="left"/>
        <w:rPr>
          <w:rFonts w:hint="eastAsia"/>
          <w:sz w:val="24"/>
          <w:szCs w:val="24"/>
        </w:rPr>
      </w:pPr>
      <w:r w:rsidRPr="003E37B0">
        <w:rPr>
          <w:rFonts w:hint="eastAsia"/>
          <w:sz w:val="24"/>
          <w:szCs w:val="24"/>
        </w:rPr>
        <w:t>从这一现象可以看出，除了</w:t>
      </w:r>
      <w:r w:rsidRPr="003E37B0">
        <w:rPr>
          <w:rFonts w:hint="eastAsia"/>
          <w:sz w:val="24"/>
          <w:szCs w:val="24"/>
        </w:rPr>
        <w:t>TI060A</w:t>
      </w:r>
      <w:r w:rsidRPr="003E37B0">
        <w:rPr>
          <w:rFonts w:hint="eastAsia"/>
          <w:sz w:val="24"/>
          <w:szCs w:val="24"/>
        </w:rPr>
        <w:t>外，其余反应区域的反应无明显异常</w:t>
      </w:r>
      <w:r w:rsidR="0034252D" w:rsidRPr="003E37B0">
        <w:rPr>
          <w:rFonts w:hint="eastAsia"/>
          <w:sz w:val="24"/>
          <w:szCs w:val="24"/>
        </w:rPr>
        <w:t>，说明反应器并没有出现明显的</w:t>
      </w:r>
      <w:r w:rsidR="009C090D" w:rsidRPr="003E37B0">
        <w:rPr>
          <w:rFonts w:hint="eastAsia"/>
          <w:sz w:val="24"/>
          <w:szCs w:val="24"/>
        </w:rPr>
        <w:t>分布不均局部反应过热的情况，但无法排除小范围内的局部压降高</w:t>
      </w:r>
      <w:r w:rsidR="003E37B0">
        <w:rPr>
          <w:rFonts w:hint="eastAsia"/>
          <w:sz w:val="24"/>
          <w:szCs w:val="24"/>
        </w:rPr>
        <w:t>过其他原因</w:t>
      </w:r>
      <w:r w:rsidR="009C090D" w:rsidRPr="003E37B0">
        <w:rPr>
          <w:rFonts w:hint="eastAsia"/>
          <w:sz w:val="24"/>
          <w:szCs w:val="24"/>
        </w:rPr>
        <w:t>导致</w:t>
      </w:r>
      <w:r w:rsidR="003E37B0">
        <w:rPr>
          <w:rFonts w:hint="eastAsia"/>
          <w:sz w:val="24"/>
          <w:szCs w:val="24"/>
        </w:rPr>
        <w:t>的列管内空速变化</w:t>
      </w:r>
      <w:r w:rsidR="009C090D" w:rsidRPr="003E37B0">
        <w:rPr>
          <w:rFonts w:hint="eastAsia"/>
          <w:sz w:val="24"/>
          <w:szCs w:val="24"/>
        </w:rPr>
        <w:t>而形成的反应异常</w:t>
      </w:r>
      <w:r w:rsidRPr="003E37B0">
        <w:rPr>
          <w:rFonts w:hint="eastAsia"/>
          <w:sz w:val="24"/>
          <w:szCs w:val="24"/>
        </w:rPr>
        <w:t>。</w:t>
      </w:r>
    </w:p>
    <w:p w:rsidR="00836095" w:rsidRDefault="00D350B1" w:rsidP="00037AFE">
      <w:pPr>
        <w:pStyle w:val="1"/>
        <w:rPr>
          <w:rFonts w:hint="eastAsia"/>
        </w:rPr>
      </w:pPr>
      <w:r>
        <w:rPr>
          <w:rFonts w:hint="eastAsia"/>
        </w:rPr>
        <w:t>可能的原因及</w:t>
      </w:r>
      <w:r w:rsidR="00836095" w:rsidRPr="00C95215">
        <w:rPr>
          <w:rFonts w:hint="eastAsia"/>
        </w:rPr>
        <w:t>后期解决措施</w:t>
      </w:r>
    </w:p>
    <w:p w:rsidR="00D350B1" w:rsidRDefault="00D350B1" w:rsidP="00D350B1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可能的原因</w:t>
      </w:r>
      <w:r w:rsidR="00E855F0">
        <w:rPr>
          <w:rFonts w:hint="eastAsia"/>
        </w:rPr>
        <w:t>探讨</w:t>
      </w:r>
    </w:p>
    <w:p w:rsidR="00891955" w:rsidRDefault="00D350B1" w:rsidP="00D0341B">
      <w:pPr>
        <w:pStyle w:val="a0"/>
        <w:spacing w:line="300" w:lineRule="auto"/>
        <w:ind w:left="360" w:firstLineChars="0" w:firstLine="40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可能是</w:t>
      </w:r>
      <w:r>
        <w:rPr>
          <w:rFonts w:hint="eastAsia"/>
          <w:sz w:val="24"/>
          <w:szCs w:val="24"/>
        </w:rPr>
        <w:t>TI060</w:t>
      </w:r>
      <w:r w:rsidR="003E37B0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热电偶（</w:t>
      </w:r>
      <w:r w:rsidR="00D0341B">
        <w:rPr>
          <w:rFonts w:hint="eastAsia"/>
          <w:sz w:val="24"/>
          <w:szCs w:val="24"/>
        </w:rPr>
        <w:t>或热电偶附近</w:t>
      </w:r>
      <w:r>
        <w:rPr>
          <w:rFonts w:hint="eastAsia"/>
          <w:sz w:val="24"/>
          <w:szCs w:val="24"/>
        </w:rPr>
        <w:t>小范围内）催化剂压降升高</w:t>
      </w:r>
      <w:r w:rsidR="003E37B0">
        <w:rPr>
          <w:rFonts w:hint="eastAsia"/>
          <w:sz w:val="24"/>
          <w:szCs w:val="24"/>
        </w:rPr>
        <w:t>或</w:t>
      </w:r>
      <w:r w:rsidR="00D0341B">
        <w:rPr>
          <w:rFonts w:hint="eastAsia"/>
          <w:sz w:val="24"/>
          <w:szCs w:val="24"/>
        </w:rPr>
        <w:t>因为其他原因，导致局部列</w:t>
      </w:r>
      <w:r w:rsidR="003E37B0">
        <w:rPr>
          <w:rFonts w:hint="eastAsia"/>
          <w:sz w:val="24"/>
          <w:szCs w:val="24"/>
        </w:rPr>
        <w:t>管中反应气体的</w:t>
      </w:r>
      <w:r w:rsidR="00D0341B">
        <w:rPr>
          <w:rFonts w:hint="eastAsia"/>
          <w:sz w:val="24"/>
          <w:szCs w:val="24"/>
        </w:rPr>
        <w:t>流速降低，使物料在列管前段反应时间过长，从而使得</w:t>
      </w:r>
      <w:r>
        <w:rPr>
          <w:rFonts w:hint="eastAsia"/>
          <w:sz w:val="24"/>
          <w:szCs w:val="24"/>
        </w:rPr>
        <w:t>热点前移。</w:t>
      </w:r>
      <w:r w:rsidR="00891955">
        <w:rPr>
          <w:rFonts w:hint="eastAsia"/>
          <w:sz w:val="24"/>
          <w:szCs w:val="24"/>
        </w:rPr>
        <w:t>但具体是此热电偶的单根列管问题还是</w:t>
      </w:r>
      <w:r w:rsidR="00D0341B">
        <w:rPr>
          <w:rFonts w:hint="eastAsia"/>
          <w:sz w:val="24"/>
          <w:szCs w:val="24"/>
        </w:rPr>
        <w:t>此热电偶附近的</w:t>
      </w:r>
      <w:r w:rsidR="00891955">
        <w:rPr>
          <w:rFonts w:hint="eastAsia"/>
          <w:sz w:val="24"/>
          <w:szCs w:val="24"/>
        </w:rPr>
        <w:t>小范围区域问题，暂时无法确认。</w:t>
      </w:r>
    </w:p>
    <w:p w:rsidR="00D350B1" w:rsidRDefault="00D350B1" w:rsidP="00D0341B">
      <w:pPr>
        <w:pStyle w:val="a0"/>
        <w:spacing w:line="300" w:lineRule="auto"/>
        <w:ind w:left="360" w:firstLineChars="0" w:firstLine="40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查阅了</w:t>
      </w:r>
      <w:r>
        <w:rPr>
          <w:rFonts w:hint="eastAsia"/>
          <w:sz w:val="24"/>
          <w:szCs w:val="24"/>
        </w:rPr>
        <w:t>113R02</w:t>
      </w:r>
      <w:r w:rsidR="00891955">
        <w:rPr>
          <w:rFonts w:hint="eastAsia"/>
          <w:sz w:val="24"/>
          <w:szCs w:val="24"/>
        </w:rPr>
        <w:t>去年完成催化剂装填后普测压降的数据，发现所有列管中压降最大及最小的差值在</w:t>
      </w:r>
      <w:r w:rsidR="00891955">
        <w:rPr>
          <w:rFonts w:hint="eastAsia"/>
          <w:sz w:val="24"/>
          <w:szCs w:val="24"/>
        </w:rPr>
        <w:t>0.1KPaG</w:t>
      </w:r>
      <w:r w:rsidR="00891955">
        <w:rPr>
          <w:rFonts w:hint="eastAsia"/>
          <w:sz w:val="24"/>
          <w:szCs w:val="24"/>
        </w:rPr>
        <w:t>以内，并且开车初期并未发生此类异常，故基本可以排除因为催化剂安装问题导致的压降上升。</w:t>
      </w:r>
    </w:p>
    <w:p w:rsidR="00891955" w:rsidRDefault="00891955" w:rsidP="00D0341B">
      <w:pPr>
        <w:pStyle w:val="a0"/>
        <w:spacing w:line="300" w:lineRule="auto"/>
        <w:ind w:left="360" w:firstLineChars="0" w:firstLine="40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既然不是催化剂装填</w:t>
      </w:r>
      <w:r w:rsidR="00C900B3">
        <w:rPr>
          <w:rFonts w:hint="eastAsia"/>
          <w:sz w:val="24"/>
          <w:szCs w:val="24"/>
        </w:rPr>
        <w:t>问题，怀疑是反应器部分区域分布不均，存在死区导致流体流速在局部区域降低</w:t>
      </w:r>
      <w:r w:rsidR="00E855F0">
        <w:rPr>
          <w:rFonts w:hint="eastAsia"/>
          <w:sz w:val="24"/>
          <w:szCs w:val="24"/>
        </w:rPr>
        <w:t>导致局部反应列管结焦</w:t>
      </w:r>
      <w:r w:rsidR="00C900B3">
        <w:rPr>
          <w:rFonts w:hint="eastAsia"/>
          <w:sz w:val="24"/>
          <w:szCs w:val="24"/>
        </w:rPr>
        <w:t>或其他原因致使列管压降上升</w:t>
      </w:r>
      <w:r w:rsidR="00E855F0">
        <w:rPr>
          <w:rFonts w:hint="eastAsia"/>
          <w:sz w:val="24"/>
          <w:szCs w:val="24"/>
        </w:rPr>
        <w:t>，这也可以说明从开车至今</w:t>
      </w:r>
      <w:r w:rsidR="00E855F0">
        <w:rPr>
          <w:rFonts w:hint="eastAsia"/>
          <w:sz w:val="24"/>
          <w:szCs w:val="24"/>
        </w:rPr>
        <w:t>113R01</w:t>
      </w:r>
      <w:r w:rsidR="00E855F0">
        <w:rPr>
          <w:rFonts w:hint="eastAsia"/>
          <w:sz w:val="24"/>
          <w:szCs w:val="24"/>
        </w:rPr>
        <w:t>进口压力一直呈缓慢上升趋势的原因。具体原因还是得要等停车后卸催化剂才能确认。</w:t>
      </w:r>
    </w:p>
    <w:p w:rsidR="00E855F0" w:rsidRDefault="00C900B3" w:rsidP="00E855F0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后续</w:t>
      </w:r>
      <w:r w:rsidR="00E855F0">
        <w:rPr>
          <w:rFonts w:hint="eastAsia"/>
        </w:rPr>
        <w:t>运行的解决措施</w:t>
      </w:r>
    </w:p>
    <w:p w:rsidR="00836095" w:rsidRPr="00C95215" w:rsidRDefault="00E855F0" w:rsidP="00C900B3">
      <w:pPr>
        <w:pStyle w:val="a0"/>
        <w:spacing w:line="300" w:lineRule="auto"/>
        <w:ind w:left="360" w:firstLineChars="0" w:firstLine="40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根据上述论述，</w:t>
      </w:r>
      <w:r w:rsidR="00836095" w:rsidRPr="00C95215">
        <w:rPr>
          <w:rFonts w:hint="eastAsia"/>
          <w:sz w:val="24"/>
          <w:szCs w:val="24"/>
        </w:rPr>
        <w:t>解决</w:t>
      </w:r>
      <w:r>
        <w:rPr>
          <w:rFonts w:hint="eastAsia"/>
          <w:sz w:val="24"/>
          <w:szCs w:val="24"/>
        </w:rPr>
        <w:t>现有问题的</w:t>
      </w:r>
      <w:r w:rsidR="00836095" w:rsidRPr="00C95215">
        <w:rPr>
          <w:rFonts w:hint="eastAsia"/>
          <w:sz w:val="24"/>
          <w:szCs w:val="24"/>
        </w:rPr>
        <w:t>方案有两种。</w:t>
      </w:r>
    </w:p>
    <w:p w:rsidR="00836095" w:rsidRPr="00C95215" w:rsidRDefault="00836095" w:rsidP="00C900B3">
      <w:pPr>
        <w:pStyle w:val="a0"/>
        <w:spacing w:line="300" w:lineRule="auto"/>
        <w:ind w:left="360" w:firstLineChars="0" w:firstLine="405"/>
        <w:jc w:val="left"/>
        <w:rPr>
          <w:sz w:val="24"/>
          <w:szCs w:val="24"/>
        </w:rPr>
      </w:pPr>
      <w:r w:rsidRPr="00C95215">
        <w:rPr>
          <w:rFonts w:hint="eastAsia"/>
          <w:sz w:val="24"/>
          <w:szCs w:val="24"/>
        </w:rPr>
        <w:t>方案一：放宽</w:t>
      </w:r>
      <w:r w:rsidRPr="00C95215">
        <w:rPr>
          <w:rFonts w:hint="eastAsia"/>
          <w:sz w:val="24"/>
          <w:szCs w:val="24"/>
        </w:rPr>
        <w:t>113R02</w:t>
      </w:r>
      <w:r w:rsidRPr="00C95215">
        <w:rPr>
          <w:rFonts w:hint="eastAsia"/>
          <w:sz w:val="24"/>
          <w:szCs w:val="24"/>
        </w:rPr>
        <w:t>的</w:t>
      </w:r>
      <w:r w:rsidRPr="00C95215">
        <w:rPr>
          <w:rFonts w:hint="eastAsia"/>
          <w:sz w:val="24"/>
          <w:szCs w:val="24"/>
        </w:rPr>
        <w:t>Tmax</w:t>
      </w:r>
      <w:r w:rsidR="00E855F0">
        <w:rPr>
          <w:rFonts w:hint="eastAsia"/>
          <w:sz w:val="24"/>
          <w:szCs w:val="24"/>
        </w:rPr>
        <w:t>范围</w:t>
      </w:r>
      <w:r w:rsidRPr="00C95215">
        <w:rPr>
          <w:rFonts w:hint="eastAsia"/>
          <w:sz w:val="24"/>
          <w:szCs w:val="24"/>
        </w:rPr>
        <w:t>，让</w:t>
      </w:r>
      <w:r w:rsidR="00E855F0">
        <w:rPr>
          <w:rFonts w:hint="eastAsia"/>
          <w:sz w:val="24"/>
          <w:szCs w:val="24"/>
        </w:rPr>
        <w:t>局部的</w:t>
      </w:r>
      <w:r w:rsidRPr="00C95215">
        <w:rPr>
          <w:rFonts w:hint="eastAsia"/>
          <w:sz w:val="24"/>
          <w:szCs w:val="24"/>
        </w:rPr>
        <w:t>前段催化剂在高温下慢慢“磨掉”活性，从而使反应温度达到峰值后缓慢下降</w:t>
      </w:r>
      <w:r w:rsidR="00E855F0">
        <w:rPr>
          <w:rFonts w:hint="eastAsia"/>
          <w:sz w:val="24"/>
          <w:szCs w:val="24"/>
        </w:rPr>
        <w:t>，达到稳定反应的目的</w:t>
      </w:r>
      <w:r w:rsidRPr="00C95215">
        <w:rPr>
          <w:rFonts w:hint="eastAsia"/>
          <w:sz w:val="24"/>
          <w:szCs w:val="24"/>
        </w:rPr>
        <w:t>。</w:t>
      </w:r>
    </w:p>
    <w:p w:rsidR="00836095" w:rsidRPr="00C95215" w:rsidRDefault="00836095" w:rsidP="00C900B3">
      <w:pPr>
        <w:pStyle w:val="a0"/>
        <w:spacing w:line="300" w:lineRule="auto"/>
        <w:ind w:left="360" w:firstLineChars="0" w:firstLine="405"/>
        <w:jc w:val="left"/>
        <w:rPr>
          <w:sz w:val="24"/>
          <w:szCs w:val="24"/>
        </w:rPr>
      </w:pPr>
      <w:r w:rsidRPr="00C95215">
        <w:rPr>
          <w:rFonts w:hint="eastAsia"/>
          <w:sz w:val="24"/>
          <w:szCs w:val="24"/>
        </w:rPr>
        <w:t>方案二：降低</w:t>
      </w:r>
      <w:r w:rsidRPr="00C95215">
        <w:rPr>
          <w:rFonts w:hint="eastAsia"/>
          <w:sz w:val="24"/>
          <w:szCs w:val="24"/>
        </w:rPr>
        <w:t>U113</w:t>
      </w:r>
      <w:r w:rsidRPr="00C95215">
        <w:rPr>
          <w:rFonts w:hint="eastAsia"/>
          <w:sz w:val="24"/>
          <w:szCs w:val="24"/>
        </w:rPr>
        <w:t>氧化负荷，降低反应温度，让</w:t>
      </w:r>
      <w:r w:rsidRPr="00C95215">
        <w:rPr>
          <w:rFonts w:hint="eastAsia"/>
          <w:sz w:val="24"/>
          <w:szCs w:val="24"/>
        </w:rPr>
        <w:t>113TI060</w:t>
      </w:r>
      <w:r w:rsidRPr="00C95215">
        <w:rPr>
          <w:rFonts w:hint="eastAsia"/>
          <w:sz w:val="24"/>
          <w:szCs w:val="24"/>
        </w:rPr>
        <w:t>在低温下慢慢“磨掉”活性。</w:t>
      </w:r>
    </w:p>
    <w:p w:rsidR="002433CE" w:rsidRPr="00C95215" w:rsidRDefault="002433CE" w:rsidP="00C900B3">
      <w:pPr>
        <w:pStyle w:val="a0"/>
        <w:spacing w:line="300" w:lineRule="auto"/>
        <w:ind w:left="360" w:firstLineChars="0" w:firstLine="405"/>
        <w:jc w:val="left"/>
        <w:rPr>
          <w:sz w:val="24"/>
          <w:szCs w:val="24"/>
        </w:rPr>
      </w:pPr>
      <w:r w:rsidRPr="00C95215">
        <w:rPr>
          <w:rFonts w:hint="eastAsia"/>
          <w:sz w:val="24"/>
          <w:szCs w:val="24"/>
        </w:rPr>
        <w:t>上述的两个方案，方案</w:t>
      </w:r>
      <w:r w:rsidR="00836095" w:rsidRPr="00C95215">
        <w:rPr>
          <w:rFonts w:hint="eastAsia"/>
          <w:sz w:val="24"/>
          <w:szCs w:val="24"/>
        </w:rPr>
        <w:t>二一方面会影响产量，另一方面低温可能很难磨掉催化剂活性，后期</w:t>
      </w:r>
      <w:r w:rsidRPr="00C95215">
        <w:rPr>
          <w:rFonts w:hint="eastAsia"/>
          <w:sz w:val="24"/>
          <w:szCs w:val="24"/>
        </w:rPr>
        <w:t>随着</w:t>
      </w:r>
      <w:r w:rsidR="00836095" w:rsidRPr="00C95215">
        <w:rPr>
          <w:rFonts w:hint="eastAsia"/>
          <w:sz w:val="24"/>
          <w:szCs w:val="24"/>
        </w:rPr>
        <w:t>113TI060</w:t>
      </w:r>
      <w:r w:rsidR="00E855F0">
        <w:rPr>
          <w:rFonts w:hint="eastAsia"/>
          <w:sz w:val="24"/>
          <w:szCs w:val="24"/>
        </w:rPr>
        <w:t>A</w:t>
      </w:r>
      <w:r w:rsidRPr="00C95215">
        <w:rPr>
          <w:rFonts w:hint="eastAsia"/>
          <w:sz w:val="24"/>
          <w:szCs w:val="24"/>
        </w:rPr>
        <w:t>温度继续升高，继而导致氧化负荷的不断下降，</w:t>
      </w:r>
      <w:r w:rsidR="00E855F0">
        <w:rPr>
          <w:rFonts w:hint="eastAsia"/>
          <w:sz w:val="24"/>
          <w:szCs w:val="24"/>
        </w:rPr>
        <w:t>可能达不到预想</w:t>
      </w:r>
      <w:r w:rsidRPr="00C95215">
        <w:rPr>
          <w:rFonts w:hint="eastAsia"/>
          <w:sz w:val="24"/>
          <w:szCs w:val="24"/>
        </w:rPr>
        <w:t>的效果。而使用方案一则需注意</w:t>
      </w:r>
      <w:r w:rsidRPr="00C95215">
        <w:rPr>
          <w:rFonts w:hint="eastAsia"/>
          <w:sz w:val="24"/>
          <w:szCs w:val="24"/>
        </w:rPr>
        <w:t>Tmax</w:t>
      </w:r>
      <w:r w:rsidRPr="00C95215">
        <w:rPr>
          <w:rFonts w:hint="eastAsia"/>
          <w:sz w:val="24"/>
          <w:szCs w:val="24"/>
        </w:rPr>
        <w:t>的上限控制，</w:t>
      </w:r>
      <w:r w:rsidR="00E855F0">
        <w:rPr>
          <w:rFonts w:hint="eastAsia"/>
          <w:sz w:val="24"/>
          <w:szCs w:val="24"/>
        </w:rPr>
        <w:t>区域内</w:t>
      </w:r>
      <w:r w:rsidRPr="00C95215">
        <w:rPr>
          <w:rFonts w:hint="eastAsia"/>
          <w:sz w:val="24"/>
          <w:szCs w:val="24"/>
        </w:rPr>
        <w:t>过高的反应温度势必会导致</w:t>
      </w:r>
      <w:r w:rsidR="00E855F0">
        <w:rPr>
          <w:rFonts w:hint="eastAsia"/>
          <w:sz w:val="24"/>
          <w:szCs w:val="24"/>
        </w:rPr>
        <w:t>部分</w:t>
      </w:r>
      <w:r w:rsidRPr="00C95215">
        <w:rPr>
          <w:rFonts w:hint="eastAsia"/>
          <w:sz w:val="24"/>
          <w:szCs w:val="24"/>
        </w:rPr>
        <w:t>催化剂失活</w:t>
      </w:r>
      <w:r w:rsidR="00E855F0">
        <w:rPr>
          <w:rFonts w:hint="eastAsia"/>
          <w:sz w:val="24"/>
          <w:szCs w:val="24"/>
        </w:rPr>
        <w:t>，最终影响反应</w:t>
      </w:r>
      <w:r w:rsidRPr="00C95215">
        <w:rPr>
          <w:rFonts w:hint="eastAsia"/>
          <w:sz w:val="24"/>
          <w:szCs w:val="24"/>
        </w:rPr>
        <w:t>。</w:t>
      </w:r>
    </w:p>
    <w:p w:rsidR="00836095" w:rsidRPr="00C95215" w:rsidRDefault="002433CE" w:rsidP="00C900B3">
      <w:pPr>
        <w:pStyle w:val="a0"/>
        <w:spacing w:line="300" w:lineRule="auto"/>
        <w:ind w:left="360" w:firstLineChars="0" w:firstLine="405"/>
        <w:jc w:val="left"/>
        <w:rPr>
          <w:sz w:val="24"/>
          <w:szCs w:val="24"/>
        </w:rPr>
      </w:pPr>
      <w:r w:rsidRPr="00C900B3">
        <w:rPr>
          <w:rFonts w:hint="eastAsia"/>
          <w:b/>
          <w:sz w:val="24"/>
          <w:szCs w:val="24"/>
        </w:rPr>
        <w:t>故车间建议：</w:t>
      </w:r>
      <w:r w:rsidRPr="00C95215">
        <w:rPr>
          <w:rFonts w:hint="eastAsia"/>
          <w:sz w:val="24"/>
          <w:szCs w:val="24"/>
        </w:rPr>
        <w:t>优先使用方案一，适当放宽</w:t>
      </w:r>
      <w:r w:rsidRPr="00C95215">
        <w:rPr>
          <w:rFonts w:hint="eastAsia"/>
          <w:sz w:val="24"/>
          <w:szCs w:val="24"/>
        </w:rPr>
        <w:t>113R02</w:t>
      </w:r>
      <w:r w:rsidRPr="00C95215">
        <w:rPr>
          <w:rFonts w:hint="eastAsia"/>
          <w:sz w:val="24"/>
          <w:szCs w:val="24"/>
        </w:rPr>
        <w:t>的</w:t>
      </w:r>
      <w:r w:rsidRPr="00C95215">
        <w:rPr>
          <w:rFonts w:hint="eastAsia"/>
          <w:sz w:val="24"/>
          <w:szCs w:val="24"/>
        </w:rPr>
        <w:t>Tmax</w:t>
      </w:r>
      <w:r w:rsidRPr="00C95215">
        <w:rPr>
          <w:rFonts w:hint="eastAsia"/>
          <w:sz w:val="24"/>
          <w:szCs w:val="24"/>
        </w:rPr>
        <w:t>范围，</w:t>
      </w:r>
      <w:r w:rsidR="00491063">
        <w:rPr>
          <w:rFonts w:hint="eastAsia"/>
          <w:sz w:val="24"/>
          <w:szCs w:val="24"/>
        </w:rPr>
        <w:t>上周已和技术部研究所商定将</w:t>
      </w:r>
      <w:r w:rsidR="00491063">
        <w:rPr>
          <w:rFonts w:hint="eastAsia"/>
          <w:sz w:val="24"/>
          <w:szCs w:val="24"/>
        </w:rPr>
        <w:t>113R02</w:t>
      </w:r>
      <w:r w:rsidR="00491063">
        <w:rPr>
          <w:rFonts w:hint="eastAsia"/>
          <w:sz w:val="24"/>
          <w:szCs w:val="24"/>
        </w:rPr>
        <w:t>的</w:t>
      </w:r>
      <w:r w:rsidR="00E855F0">
        <w:rPr>
          <w:rFonts w:hint="eastAsia"/>
          <w:sz w:val="24"/>
          <w:szCs w:val="24"/>
        </w:rPr>
        <w:t>Tmax</w:t>
      </w:r>
      <w:r w:rsidR="00E855F0">
        <w:rPr>
          <w:rFonts w:hint="eastAsia"/>
          <w:sz w:val="24"/>
          <w:szCs w:val="24"/>
        </w:rPr>
        <w:t>控</w:t>
      </w:r>
      <w:r w:rsidR="00E855F0">
        <w:rPr>
          <w:rFonts w:hint="eastAsia"/>
          <w:sz w:val="24"/>
          <w:szCs w:val="24"/>
        </w:rPr>
        <w:t>330</w:t>
      </w:r>
      <w:r w:rsidR="00E855F0">
        <w:rPr>
          <w:rFonts w:hint="eastAsia"/>
          <w:sz w:val="24"/>
          <w:szCs w:val="24"/>
        </w:rPr>
        <w:t>℃</w:t>
      </w:r>
      <w:r w:rsidR="00491063">
        <w:rPr>
          <w:rFonts w:hint="eastAsia"/>
          <w:sz w:val="24"/>
          <w:szCs w:val="24"/>
        </w:rPr>
        <w:t>以内，但是近几天</w:t>
      </w:r>
      <w:r w:rsidR="00491063">
        <w:rPr>
          <w:rFonts w:hint="eastAsia"/>
          <w:sz w:val="24"/>
          <w:szCs w:val="24"/>
        </w:rPr>
        <w:t>TI060A</w:t>
      </w:r>
      <w:r w:rsidR="00491063">
        <w:rPr>
          <w:rFonts w:hint="eastAsia"/>
          <w:sz w:val="24"/>
          <w:szCs w:val="24"/>
        </w:rPr>
        <w:t>温度仍在缓慢上升，后续温度可能超过</w:t>
      </w:r>
      <w:r w:rsidR="00491063">
        <w:rPr>
          <w:rFonts w:hint="eastAsia"/>
          <w:sz w:val="24"/>
          <w:szCs w:val="24"/>
        </w:rPr>
        <w:t>330</w:t>
      </w:r>
      <w:r w:rsidR="00491063">
        <w:rPr>
          <w:rFonts w:hint="eastAsia"/>
          <w:sz w:val="24"/>
          <w:szCs w:val="24"/>
        </w:rPr>
        <w:t>℃</w:t>
      </w:r>
      <w:r w:rsidRPr="00C95215">
        <w:rPr>
          <w:rFonts w:hint="eastAsia"/>
          <w:sz w:val="24"/>
          <w:szCs w:val="24"/>
        </w:rPr>
        <w:t>，</w:t>
      </w:r>
      <w:r w:rsidR="00491063" w:rsidRPr="00C95215">
        <w:rPr>
          <w:rFonts w:hint="eastAsia"/>
          <w:sz w:val="24"/>
          <w:szCs w:val="24"/>
        </w:rPr>
        <w:t>请技术部、研究所配合</w:t>
      </w:r>
      <w:r w:rsidR="00491063">
        <w:rPr>
          <w:rFonts w:hint="eastAsia"/>
          <w:sz w:val="24"/>
          <w:szCs w:val="24"/>
        </w:rPr>
        <w:t>车间</w:t>
      </w:r>
      <w:r w:rsidR="00491063" w:rsidRPr="00C95215">
        <w:rPr>
          <w:rFonts w:hint="eastAsia"/>
          <w:sz w:val="24"/>
          <w:szCs w:val="24"/>
        </w:rPr>
        <w:t>确定</w:t>
      </w:r>
      <w:r w:rsidR="00491063" w:rsidRPr="00C95215">
        <w:rPr>
          <w:rFonts w:hint="eastAsia"/>
          <w:sz w:val="24"/>
          <w:szCs w:val="24"/>
        </w:rPr>
        <w:t>Tmax</w:t>
      </w:r>
      <w:r w:rsidR="00491063" w:rsidRPr="00C95215">
        <w:rPr>
          <w:rFonts w:hint="eastAsia"/>
          <w:sz w:val="24"/>
          <w:szCs w:val="24"/>
        </w:rPr>
        <w:t>的上限值</w:t>
      </w:r>
      <w:r w:rsidR="00491063">
        <w:rPr>
          <w:rFonts w:hint="eastAsia"/>
          <w:sz w:val="24"/>
          <w:szCs w:val="24"/>
        </w:rPr>
        <w:t>，</w:t>
      </w:r>
      <w:r w:rsidRPr="00C95215">
        <w:rPr>
          <w:rFonts w:hint="eastAsia"/>
          <w:sz w:val="24"/>
          <w:szCs w:val="24"/>
        </w:rPr>
        <w:t>一旦</w:t>
      </w:r>
      <w:r w:rsidRPr="00C95215">
        <w:rPr>
          <w:rFonts w:hint="eastAsia"/>
          <w:sz w:val="24"/>
          <w:szCs w:val="24"/>
        </w:rPr>
        <w:t>Tmax</w:t>
      </w:r>
      <w:r w:rsidRPr="00C95215">
        <w:rPr>
          <w:rFonts w:hint="eastAsia"/>
          <w:sz w:val="24"/>
          <w:szCs w:val="24"/>
        </w:rPr>
        <w:t>达到危险值后，再使用方案二对</w:t>
      </w:r>
      <w:r w:rsidRPr="00C95215">
        <w:rPr>
          <w:rFonts w:hint="eastAsia"/>
          <w:sz w:val="24"/>
          <w:szCs w:val="24"/>
        </w:rPr>
        <w:t>U113</w:t>
      </w:r>
      <w:r w:rsidRPr="00C95215">
        <w:rPr>
          <w:rFonts w:hint="eastAsia"/>
          <w:sz w:val="24"/>
          <w:szCs w:val="24"/>
        </w:rPr>
        <w:t>氧化系统进行降负荷操作。</w:t>
      </w:r>
    </w:p>
    <w:p w:rsidR="002433CE" w:rsidRDefault="002433CE" w:rsidP="00C95215">
      <w:pPr>
        <w:pStyle w:val="a0"/>
        <w:spacing w:line="300" w:lineRule="auto"/>
        <w:ind w:left="420" w:firstLineChars="0" w:firstLine="405"/>
        <w:jc w:val="left"/>
        <w:rPr>
          <w:rFonts w:hint="eastAsia"/>
          <w:sz w:val="24"/>
          <w:szCs w:val="24"/>
        </w:rPr>
      </w:pPr>
    </w:p>
    <w:p w:rsidR="00491063" w:rsidRPr="00491063" w:rsidRDefault="00491063" w:rsidP="00C95215">
      <w:pPr>
        <w:pStyle w:val="a0"/>
        <w:spacing w:line="300" w:lineRule="auto"/>
        <w:ind w:left="420" w:firstLineChars="0" w:firstLine="405"/>
        <w:jc w:val="left"/>
        <w:rPr>
          <w:sz w:val="24"/>
          <w:szCs w:val="24"/>
        </w:rPr>
      </w:pPr>
    </w:p>
    <w:p w:rsidR="002433CE" w:rsidRPr="00C95215" w:rsidRDefault="002433CE" w:rsidP="00C95215">
      <w:pPr>
        <w:pStyle w:val="a0"/>
        <w:spacing w:line="300" w:lineRule="auto"/>
        <w:ind w:left="420" w:firstLineChars="0" w:firstLine="405"/>
        <w:jc w:val="left"/>
        <w:rPr>
          <w:sz w:val="24"/>
          <w:szCs w:val="24"/>
        </w:rPr>
      </w:pPr>
      <w:r w:rsidRPr="00C95215">
        <w:rPr>
          <w:rFonts w:hint="eastAsia"/>
          <w:sz w:val="24"/>
          <w:szCs w:val="24"/>
        </w:rPr>
        <w:t>以上妥否？</w:t>
      </w:r>
    </w:p>
    <w:p w:rsidR="002433CE" w:rsidRPr="00C95215" w:rsidRDefault="002433CE" w:rsidP="00C95215">
      <w:pPr>
        <w:pStyle w:val="a0"/>
        <w:spacing w:line="300" w:lineRule="auto"/>
        <w:ind w:left="420" w:firstLineChars="0" w:firstLine="405"/>
        <w:jc w:val="left"/>
        <w:rPr>
          <w:sz w:val="24"/>
          <w:szCs w:val="24"/>
        </w:rPr>
      </w:pPr>
      <w:r w:rsidRPr="00C95215">
        <w:rPr>
          <w:rFonts w:hint="eastAsia"/>
          <w:sz w:val="24"/>
          <w:szCs w:val="24"/>
        </w:rPr>
        <w:t>请批示！</w:t>
      </w:r>
    </w:p>
    <w:p w:rsidR="002433CE" w:rsidRDefault="002433CE" w:rsidP="00C95215">
      <w:pPr>
        <w:pStyle w:val="a0"/>
        <w:spacing w:line="300" w:lineRule="auto"/>
        <w:ind w:left="420" w:firstLineChars="0" w:firstLine="405"/>
        <w:jc w:val="left"/>
        <w:rPr>
          <w:rFonts w:hint="eastAsia"/>
          <w:sz w:val="24"/>
          <w:szCs w:val="24"/>
        </w:rPr>
      </w:pPr>
    </w:p>
    <w:p w:rsidR="00491063" w:rsidRDefault="00491063" w:rsidP="00C95215">
      <w:pPr>
        <w:pStyle w:val="a0"/>
        <w:spacing w:line="300" w:lineRule="auto"/>
        <w:ind w:left="420" w:firstLineChars="0" w:firstLine="405"/>
        <w:jc w:val="left"/>
        <w:rPr>
          <w:rFonts w:hint="eastAsia"/>
          <w:sz w:val="24"/>
          <w:szCs w:val="24"/>
        </w:rPr>
      </w:pPr>
    </w:p>
    <w:p w:rsidR="00491063" w:rsidRPr="00C95215" w:rsidRDefault="00491063" w:rsidP="00C95215">
      <w:pPr>
        <w:pStyle w:val="a0"/>
        <w:spacing w:line="300" w:lineRule="auto"/>
        <w:ind w:left="420" w:firstLineChars="0" w:firstLine="405"/>
        <w:jc w:val="left"/>
        <w:rPr>
          <w:sz w:val="24"/>
          <w:szCs w:val="24"/>
        </w:rPr>
      </w:pPr>
    </w:p>
    <w:p w:rsidR="002433CE" w:rsidRPr="00C95215" w:rsidRDefault="002433CE" w:rsidP="00C95215">
      <w:pPr>
        <w:pStyle w:val="a0"/>
        <w:spacing w:line="300" w:lineRule="auto"/>
        <w:ind w:left="420" w:firstLineChars="0" w:firstLine="405"/>
        <w:jc w:val="left"/>
        <w:rPr>
          <w:sz w:val="24"/>
          <w:szCs w:val="24"/>
        </w:rPr>
      </w:pPr>
    </w:p>
    <w:p w:rsidR="002433CE" w:rsidRPr="00C95215" w:rsidRDefault="002433CE" w:rsidP="00C95215">
      <w:pPr>
        <w:pStyle w:val="a0"/>
        <w:spacing w:line="300" w:lineRule="auto"/>
        <w:ind w:left="420" w:firstLineChars="0" w:firstLine="405"/>
        <w:jc w:val="right"/>
        <w:rPr>
          <w:sz w:val="24"/>
          <w:szCs w:val="24"/>
        </w:rPr>
      </w:pPr>
    </w:p>
    <w:p w:rsidR="002433CE" w:rsidRPr="00C95215" w:rsidRDefault="002433CE" w:rsidP="00C95215">
      <w:pPr>
        <w:pStyle w:val="a0"/>
        <w:spacing w:line="300" w:lineRule="auto"/>
        <w:ind w:left="420" w:firstLineChars="0" w:firstLine="405"/>
        <w:jc w:val="right"/>
        <w:rPr>
          <w:sz w:val="24"/>
          <w:szCs w:val="24"/>
        </w:rPr>
      </w:pPr>
      <w:r w:rsidRPr="00C95215">
        <w:rPr>
          <w:rFonts w:hint="eastAsia"/>
          <w:sz w:val="24"/>
          <w:szCs w:val="24"/>
        </w:rPr>
        <w:t>丙烯酸装置</w:t>
      </w:r>
    </w:p>
    <w:p w:rsidR="002433CE" w:rsidRPr="00C95215" w:rsidRDefault="002433CE" w:rsidP="00C95215">
      <w:pPr>
        <w:pStyle w:val="a0"/>
        <w:spacing w:line="300" w:lineRule="auto"/>
        <w:ind w:left="420" w:firstLineChars="0" w:firstLine="405"/>
        <w:jc w:val="right"/>
        <w:rPr>
          <w:sz w:val="24"/>
          <w:szCs w:val="24"/>
        </w:rPr>
      </w:pPr>
      <w:r w:rsidRPr="00C95215">
        <w:rPr>
          <w:rFonts w:hint="eastAsia"/>
          <w:sz w:val="24"/>
          <w:szCs w:val="24"/>
        </w:rPr>
        <w:t>冯</w:t>
      </w:r>
      <w:r w:rsidRPr="00C95215">
        <w:rPr>
          <w:rFonts w:hint="eastAsia"/>
          <w:sz w:val="24"/>
          <w:szCs w:val="24"/>
        </w:rPr>
        <w:t xml:space="preserve">      </w:t>
      </w:r>
      <w:r w:rsidRPr="00C95215">
        <w:rPr>
          <w:rFonts w:hint="eastAsia"/>
          <w:sz w:val="24"/>
          <w:szCs w:val="24"/>
        </w:rPr>
        <w:t>彪</w:t>
      </w:r>
    </w:p>
    <w:p w:rsidR="002433CE" w:rsidRPr="00C95215" w:rsidRDefault="002433CE" w:rsidP="00C95215">
      <w:pPr>
        <w:pStyle w:val="a0"/>
        <w:spacing w:line="300" w:lineRule="auto"/>
        <w:ind w:left="420" w:firstLineChars="0" w:firstLine="405"/>
        <w:jc w:val="right"/>
        <w:rPr>
          <w:sz w:val="24"/>
          <w:szCs w:val="24"/>
        </w:rPr>
      </w:pPr>
      <w:r w:rsidRPr="00C95215">
        <w:rPr>
          <w:rFonts w:hint="eastAsia"/>
          <w:sz w:val="24"/>
          <w:szCs w:val="24"/>
        </w:rPr>
        <w:t>2020.9.1</w:t>
      </w:r>
      <w:r w:rsidR="00491063">
        <w:rPr>
          <w:rFonts w:hint="eastAsia"/>
          <w:sz w:val="24"/>
          <w:szCs w:val="24"/>
        </w:rPr>
        <w:t>4</w:t>
      </w:r>
    </w:p>
    <w:p w:rsidR="00836095" w:rsidRPr="00C95215" w:rsidRDefault="00836095" w:rsidP="00C95215">
      <w:pPr>
        <w:pStyle w:val="a0"/>
        <w:spacing w:line="300" w:lineRule="auto"/>
        <w:ind w:left="360" w:firstLineChars="0" w:firstLine="405"/>
        <w:jc w:val="right"/>
        <w:rPr>
          <w:sz w:val="24"/>
          <w:szCs w:val="24"/>
        </w:rPr>
      </w:pPr>
    </w:p>
    <w:sectPr w:rsidR="00836095" w:rsidRPr="00C95215" w:rsidSect="00515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2D3" w:rsidRDefault="004D22D3" w:rsidP="000A0BBF">
      <w:r>
        <w:separator/>
      </w:r>
    </w:p>
  </w:endnote>
  <w:endnote w:type="continuationSeparator" w:id="1">
    <w:p w:rsidR="004D22D3" w:rsidRDefault="004D22D3" w:rsidP="000A0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2D3" w:rsidRDefault="004D22D3" w:rsidP="000A0BBF">
      <w:r>
        <w:separator/>
      </w:r>
    </w:p>
  </w:footnote>
  <w:footnote w:type="continuationSeparator" w:id="1">
    <w:p w:rsidR="004D22D3" w:rsidRDefault="004D22D3" w:rsidP="000A0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4378"/>
    <w:multiLevelType w:val="hybridMultilevel"/>
    <w:tmpl w:val="2616A65C"/>
    <w:lvl w:ilvl="0" w:tplc="9468C5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55634"/>
    <w:multiLevelType w:val="hybridMultilevel"/>
    <w:tmpl w:val="4EDE26BA"/>
    <w:lvl w:ilvl="0" w:tplc="906CE7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383F5B"/>
    <w:multiLevelType w:val="hybridMultilevel"/>
    <w:tmpl w:val="42AAD79E"/>
    <w:lvl w:ilvl="0" w:tplc="BFF837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C2564E"/>
    <w:multiLevelType w:val="hybridMultilevel"/>
    <w:tmpl w:val="6F28E8EE"/>
    <w:lvl w:ilvl="0" w:tplc="B2AAA38A">
      <w:start w:val="1"/>
      <w:numFmt w:val="japaneseCounting"/>
      <w:pStyle w:val="1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FB827DD"/>
    <w:multiLevelType w:val="hybridMultilevel"/>
    <w:tmpl w:val="92E034B6"/>
    <w:lvl w:ilvl="0" w:tplc="76BCA158">
      <w:start w:val="1"/>
      <w:numFmt w:val="decimal"/>
      <w:pStyle w:val="2"/>
      <w:lvlText w:val="%1、"/>
      <w:lvlJc w:val="left"/>
      <w:pPr>
        <w:ind w:left="390" w:hanging="390"/>
      </w:pPr>
      <w:rPr>
        <w:rFonts w:ascii="黑体" w:eastAsia="黑体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317C8B"/>
    <w:multiLevelType w:val="hybridMultilevel"/>
    <w:tmpl w:val="F52AE072"/>
    <w:lvl w:ilvl="0" w:tplc="AD3EC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D23217"/>
    <w:multiLevelType w:val="hybridMultilevel"/>
    <w:tmpl w:val="9F504DAE"/>
    <w:lvl w:ilvl="0" w:tplc="CEAC353C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BBF"/>
    <w:rsid w:val="00037AFE"/>
    <w:rsid w:val="000A0BBF"/>
    <w:rsid w:val="002433CE"/>
    <w:rsid w:val="00321D4E"/>
    <w:rsid w:val="00322A83"/>
    <w:rsid w:val="0034252D"/>
    <w:rsid w:val="003E37B0"/>
    <w:rsid w:val="00491063"/>
    <w:rsid w:val="004D22D3"/>
    <w:rsid w:val="00515042"/>
    <w:rsid w:val="00661327"/>
    <w:rsid w:val="006D5F21"/>
    <w:rsid w:val="00784383"/>
    <w:rsid w:val="007C4EAB"/>
    <w:rsid w:val="00836095"/>
    <w:rsid w:val="00891955"/>
    <w:rsid w:val="008A61F1"/>
    <w:rsid w:val="009C090D"/>
    <w:rsid w:val="00AF5F8F"/>
    <w:rsid w:val="00B04732"/>
    <w:rsid w:val="00BC7416"/>
    <w:rsid w:val="00C900B3"/>
    <w:rsid w:val="00C95215"/>
    <w:rsid w:val="00D0341B"/>
    <w:rsid w:val="00D350B1"/>
    <w:rsid w:val="00DA2C0A"/>
    <w:rsid w:val="00E06B74"/>
    <w:rsid w:val="00E8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0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AFE"/>
    <w:pPr>
      <w:numPr>
        <w:numId w:val="3"/>
      </w:numPr>
      <w:spacing w:line="360" w:lineRule="auto"/>
      <w:ind w:left="420" w:hanging="420"/>
      <w:outlineLvl w:val="0"/>
    </w:pPr>
    <w:rPr>
      <w:rFonts w:ascii="华文新魏" w:eastAsia="华文新魏" w:hAnsi="Times New Roman" w:cs="Times New Roman"/>
      <w:b/>
      <w:sz w:val="32"/>
      <w:szCs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037AFE"/>
    <w:pPr>
      <w:numPr>
        <w:numId w:val="7"/>
      </w:numPr>
      <w:spacing w:line="360" w:lineRule="auto"/>
      <w:ind w:firstLineChars="0"/>
      <w:outlineLvl w:val="1"/>
    </w:pPr>
    <w:rPr>
      <w:rFonts w:ascii="华文新魏" w:eastAsia="华文新魏" w:hAnsi="Times New Roman" w:cs="Times New Roman"/>
      <w:b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0A0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0A0BB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A0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0A0BBF"/>
    <w:rPr>
      <w:sz w:val="18"/>
      <w:szCs w:val="18"/>
    </w:rPr>
  </w:style>
  <w:style w:type="paragraph" w:styleId="a0">
    <w:name w:val="List Paragraph"/>
    <w:basedOn w:val="a"/>
    <w:uiPriority w:val="34"/>
    <w:qFormat/>
    <w:rsid w:val="000A0B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A0BBF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0A0BBF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037AFE"/>
    <w:rPr>
      <w:rFonts w:ascii="华文新魏" w:eastAsia="华文新魏" w:hAnsi="Times New Roman" w:cs="Times New Roman"/>
      <w:b/>
      <w:sz w:val="32"/>
      <w:szCs w:val="28"/>
    </w:rPr>
  </w:style>
  <w:style w:type="character" w:customStyle="1" w:styleId="2Char">
    <w:name w:val="标题 2 Char"/>
    <w:basedOn w:val="a1"/>
    <w:link w:val="2"/>
    <w:uiPriority w:val="9"/>
    <w:rsid w:val="00037AFE"/>
    <w:rPr>
      <w:rFonts w:ascii="华文新魏" w:eastAsia="华文新魏" w:hAnsi="Times New Roman" w:cs="Times New Roman"/>
      <w:b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1111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1111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8909;&#30005;&#2059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8909;&#30005;&#2059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8909;&#30005;&#2059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8909;&#30005;&#2059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scatterChart>
        <c:scatterStyle val="smoothMarker"/>
        <c:ser>
          <c:idx val="0"/>
          <c:order val="0"/>
          <c:tx>
            <c:strRef>
              <c:f>床温图!$E$67:$F$67</c:f>
              <c:strCache>
                <c:ptCount val="1"/>
                <c:pt idx="0">
                  <c:v>XCL.113TC069A.PV</c:v>
                </c:pt>
              </c:strCache>
            </c:strRef>
          </c:tx>
          <c:marker>
            <c:symbol val="none"/>
          </c:marker>
          <c:xVal>
            <c:numRef>
              <c:f>床温图!$G$66:$BP$66</c:f>
              <c:numCache>
                <c:formatCode>yyyy"年"m"月"d"日";@</c:formatCode>
                <c:ptCount val="61"/>
                <c:pt idx="0">
                  <c:v>44025.430431539375</c:v>
                </c:pt>
                <c:pt idx="1">
                  <c:v>44026.430431539375</c:v>
                </c:pt>
                <c:pt idx="2">
                  <c:v>44027.430431539375</c:v>
                </c:pt>
                <c:pt idx="3">
                  <c:v>44028.430431539375</c:v>
                </c:pt>
                <c:pt idx="4">
                  <c:v>44029.430431539375</c:v>
                </c:pt>
                <c:pt idx="5">
                  <c:v>44030.430431539375</c:v>
                </c:pt>
                <c:pt idx="6">
                  <c:v>44031.430431539375</c:v>
                </c:pt>
                <c:pt idx="7">
                  <c:v>44032.430431539375</c:v>
                </c:pt>
                <c:pt idx="8">
                  <c:v>44033.430431539375</c:v>
                </c:pt>
                <c:pt idx="9">
                  <c:v>44034.430431539375</c:v>
                </c:pt>
                <c:pt idx="10">
                  <c:v>44035.430431539375</c:v>
                </c:pt>
                <c:pt idx="11">
                  <c:v>44036.430431539375</c:v>
                </c:pt>
                <c:pt idx="12">
                  <c:v>44037.430431539375</c:v>
                </c:pt>
                <c:pt idx="13">
                  <c:v>44038.430431539375</c:v>
                </c:pt>
                <c:pt idx="14">
                  <c:v>44039.430431539375</c:v>
                </c:pt>
                <c:pt idx="15">
                  <c:v>44040.430431539375</c:v>
                </c:pt>
                <c:pt idx="16">
                  <c:v>44041.430431539375</c:v>
                </c:pt>
                <c:pt idx="17">
                  <c:v>44042.430431539375</c:v>
                </c:pt>
                <c:pt idx="18">
                  <c:v>44043.430431539375</c:v>
                </c:pt>
                <c:pt idx="19">
                  <c:v>44044.430431539375</c:v>
                </c:pt>
                <c:pt idx="20">
                  <c:v>44045.430431539375</c:v>
                </c:pt>
                <c:pt idx="21">
                  <c:v>44046.430431539375</c:v>
                </c:pt>
                <c:pt idx="22">
                  <c:v>44047.430431539375</c:v>
                </c:pt>
                <c:pt idx="23">
                  <c:v>44048.430431539375</c:v>
                </c:pt>
                <c:pt idx="24">
                  <c:v>44049.430431539375</c:v>
                </c:pt>
                <c:pt idx="25">
                  <c:v>44050.430431539375</c:v>
                </c:pt>
                <c:pt idx="26">
                  <c:v>44051.430431539375</c:v>
                </c:pt>
                <c:pt idx="27">
                  <c:v>44052.430431539375</c:v>
                </c:pt>
                <c:pt idx="28">
                  <c:v>44053.430431539375</c:v>
                </c:pt>
                <c:pt idx="29">
                  <c:v>44054.430431539375</c:v>
                </c:pt>
                <c:pt idx="30">
                  <c:v>44055.430431539375</c:v>
                </c:pt>
                <c:pt idx="31">
                  <c:v>44056.430431539375</c:v>
                </c:pt>
                <c:pt idx="32">
                  <c:v>44057.430431539375</c:v>
                </c:pt>
                <c:pt idx="33">
                  <c:v>44058.430431539375</c:v>
                </c:pt>
                <c:pt idx="34">
                  <c:v>44059.430431539375</c:v>
                </c:pt>
                <c:pt idx="35">
                  <c:v>44060.430431539375</c:v>
                </c:pt>
                <c:pt idx="36">
                  <c:v>44061.430431539375</c:v>
                </c:pt>
                <c:pt idx="37">
                  <c:v>44062.430431539375</c:v>
                </c:pt>
                <c:pt idx="38">
                  <c:v>44063.430431539375</c:v>
                </c:pt>
                <c:pt idx="39">
                  <c:v>44064.430431539375</c:v>
                </c:pt>
                <c:pt idx="40">
                  <c:v>44065.430431539375</c:v>
                </c:pt>
                <c:pt idx="41">
                  <c:v>44066.430431539375</c:v>
                </c:pt>
                <c:pt idx="42">
                  <c:v>44067.430431539375</c:v>
                </c:pt>
                <c:pt idx="43">
                  <c:v>44068.430431539375</c:v>
                </c:pt>
                <c:pt idx="44">
                  <c:v>44069.430431539375</c:v>
                </c:pt>
                <c:pt idx="45">
                  <c:v>44070.430431539375</c:v>
                </c:pt>
                <c:pt idx="46">
                  <c:v>44071.430431539375</c:v>
                </c:pt>
                <c:pt idx="47">
                  <c:v>44072.430431539375</c:v>
                </c:pt>
                <c:pt idx="48">
                  <c:v>44073.430431539375</c:v>
                </c:pt>
                <c:pt idx="49">
                  <c:v>44074.430431539375</c:v>
                </c:pt>
                <c:pt idx="50">
                  <c:v>44075.430431539375</c:v>
                </c:pt>
                <c:pt idx="51">
                  <c:v>44076.430431539375</c:v>
                </c:pt>
                <c:pt idx="52">
                  <c:v>44077.430431539375</c:v>
                </c:pt>
                <c:pt idx="53">
                  <c:v>44078.430431539375</c:v>
                </c:pt>
                <c:pt idx="54">
                  <c:v>44079.430431539375</c:v>
                </c:pt>
                <c:pt idx="55">
                  <c:v>44080.430431539375</c:v>
                </c:pt>
                <c:pt idx="56">
                  <c:v>44081.430431539375</c:v>
                </c:pt>
                <c:pt idx="57">
                  <c:v>44082.430431539375</c:v>
                </c:pt>
                <c:pt idx="58">
                  <c:v>44083.430431539375</c:v>
                </c:pt>
                <c:pt idx="59">
                  <c:v>44084.430431539375</c:v>
                </c:pt>
                <c:pt idx="60">
                  <c:v>44085.430431539375</c:v>
                </c:pt>
              </c:numCache>
            </c:numRef>
          </c:xVal>
          <c:yVal>
            <c:numRef>
              <c:f>床温图!$G$67:$BP$67</c:f>
              <c:numCache>
                <c:formatCode>General</c:formatCode>
                <c:ptCount val="61"/>
                <c:pt idx="0">
                  <c:v>270.89556884765625</c:v>
                </c:pt>
                <c:pt idx="1">
                  <c:v>271.11535644531233</c:v>
                </c:pt>
                <c:pt idx="2">
                  <c:v>270.84515380859369</c:v>
                </c:pt>
                <c:pt idx="3">
                  <c:v>270.88482666015648</c:v>
                </c:pt>
                <c:pt idx="4">
                  <c:v>270.80419921875</c:v>
                </c:pt>
                <c:pt idx="5">
                  <c:v>270.8492736816408</c:v>
                </c:pt>
                <c:pt idx="6">
                  <c:v>270.82647705078125</c:v>
                </c:pt>
                <c:pt idx="7">
                  <c:v>270.86947631835938</c:v>
                </c:pt>
                <c:pt idx="8">
                  <c:v>270.84024047851562</c:v>
                </c:pt>
                <c:pt idx="9">
                  <c:v>270.83795166015631</c:v>
                </c:pt>
                <c:pt idx="10">
                  <c:v>270.87744140625</c:v>
                </c:pt>
                <c:pt idx="11">
                  <c:v>270.86828613281267</c:v>
                </c:pt>
                <c:pt idx="12">
                  <c:v>271.07540893554687</c:v>
                </c:pt>
                <c:pt idx="13">
                  <c:v>271.09020996093733</c:v>
                </c:pt>
                <c:pt idx="14">
                  <c:v>270.9007568359375</c:v>
                </c:pt>
                <c:pt idx="15">
                  <c:v>270.87286376953148</c:v>
                </c:pt>
                <c:pt idx="16">
                  <c:v>270.83145141601545</c:v>
                </c:pt>
                <c:pt idx="17">
                  <c:v>270.81835937499983</c:v>
                </c:pt>
                <c:pt idx="18">
                  <c:v>270.78790283203131</c:v>
                </c:pt>
                <c:pt idx="19">
                  <c:v>270.82217407226545</c:v>
                </c:pt>
                <c:pt idx="20">
                  <c:v>270.8455810546875</c:v>
                </c:pt>
                <c:pt idx="21">
                  <c:v>270.86767578125</c:v>
                </c:pt>
                <c:pt idx="22">
                  <c:v>270.84115600585926</c:v>
                </c:pt>
                <c:pt idx="23">
                  <c:v>270.84042358398437</c:v>
                </c:pt>
                <c:pt idx="24">
                  <c:v>270.92901611328125</c:v>
                </c:pt>
                <c:pt idx="25">
                  <c:v>270.82800292968733</c:v>
                </c:pt>
                <c:pt idx="26">
                  <c:v>270.79718017578131</c:v>
                </c:pt>
                <c:pt idx="27">
                  <c:v>270.83816528320295</c:v>
                </c:pt>
                <c:pt idx="28">
                  <c:v>270.8504638671875</c:v>
                </c:pt>
                <c:pt idx="29">
                  <c:v>270.86102294921869</c:v>
                </c:pt>
                <c:pt idx="30">
                  <c:v>270.74911499023415</c:v>
                </c:pt>
                <c:pt idx="31">
                  <c:v>270.83261108398426</c:v>
                </c:pt>
                <c:pt idx="32">
                  <c:v>270.65209960937517</c:v>
                </c:pt>
                <c:pt idx="33">
                  <c:v>270.72366333007812</c:v>
                </c:pt>
                <c:pt idx="34">
                  <c:v>270.64978027343784</c:v>
                </c:pt>
                <c:pt idx="35">
                  <c:v>270.4029541015625</c:v>
                </c:pt>
                <c:pt idx="36">
                  <c:v>270.40664672851563</c:v>
                </c:pt>
                <c:pt idx="37">
                  <c:v>270.48937988281233</c:v>
                </c:pt>
                <c:pt idx="38">
                  <c:v>270.31604003906267</c:v>
                </c:pt>
                <c:pt idx="39">
                  <c:v>270.29165649414045</c:v>
                </c:pt>
                <c:pt idx="40">
                  <c:v>270.28717041015625</c:v>
                </c:pt>
                <c:pt idx="41">
                  <c:v>270.25033569335937</c:v>
                </c:pt>
                <c:pt idx="42">
                  <c:v>270.22329711914062</c:v>
                </c:pt>
                <c:pt idx="43">
                  <c:v>270.29324340820278</c:v>
                </c:pt>
                <c:pt idx="44">
                  <c:v>269.81237792968733</c:v>
                </c:pt>
                <c:pt idx="45">
                  <c:v>270.01797485351562</c:v>
                </c:pt>
                <c:pt idx="46">
                  <c:v>269.85681152343767</c:v>
                </c:pt>
                <c:pt idx="47">
                  <c:v>269.8752136230471</c:v>
                </c:pt>
                <c:pt idx="48">
                  <c:v>269.71908569335966</c:v>
                </c:pt>
                <c:pt idx="49">
                  <c:v>269.61825561523426</c:v>
                </c:pt>
                <c:pt idx="50">
                  <c:v>269.7348327636717</c:v>
                </c:pt>
                <c:pt idx="51">
                  <c:v>269.50640869140631</c:v>
                </c:pt>
                <c:pt idx="52">
                  <c:v>269.77139282226545</c:v>
                </c:pt>
                <c:pt idx="53">
                  <c:v>269.49243164062483</c:v>
                </c:pt>
                <c:pt idx="54">
                  <c:v>269.47653198242159</c:v>
                </c:pt>
                <c:pt idx="55">
                  <c:v>269.64584350585966</c:v>
                </c:pt>
                <c:pt idx="56">
                  <c:v>269.55618286132812</c:v>
                </c:pt>
                <c:pt idx="57">
                  <c:v>269.14764404296892</c:v>
                </c:pt>
                <c:pt idx="58">
                  <c:v>269.98309326171869</c:v>
                </c:pt>
                <c:pt idx="59">
                  <c:v>270.08432006835926</c:v>
                </c:pt>
                <c:pt idx="60">
                  <c:v>270.07525634765625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床温图!$E$68:$F$68</c:f>
              <c:strCache>
                <c:ptCount val="1"/>
                <c:pt idx="0">
                  <c:v>XCL.113TI060A.PV 60A</c:v>
                </c:pt>
              </c:strCache>
            </c:strRef>
          </c:tx>
          <c:marker>
            <c:symbol val="none"/>
          </c:marker>
          <c:xVal>
            <c:numRef>
              <c:f>床温图!$G$66:$BP$66</c:f>
              <c:numCache>
                <c:formatCode>yyyy"年"m"月"d"日";@</c:formatCode>
                <c:ptCount val="61"/>
                <c:pt idx="0">
                  <c:v>44025.430431539375</c:v>
                </c:pt>
                <c:pt idx="1">
                  <c:v>44026.430431539375</c:v>
                </c:pt>
                <c:pt idx="2">
                  <c:v>44027.430431539375</c:v>
                </c:pt>
                <c:pt idx="3">
                  <c:v>44028.430431539375</c:v>
                </c:pt>
                <c:pt idx="4">
                  <c:v>44029.430431539375</c:v>
                </c:pt>
                <c:pt idx="5">
                  <c:v>44030.430431539375</c:v>
                </c:pt>
                <c:pt idx="6">
                  <c:v>44031.430431539375</c:v>
                </c:pt>
                <c:pt idx="7">
                  <c:v>44032.430431539375</c:v>
                </c:pt>
                <c:pt idx="8">
                  <c:v>44033.430431539375</c:v>
                </c:pt>
                <c:pt idx="9">
                  <c:v>44034.430431539375</c:v>
                </c:pt>
                <c:pt idx="10">
                  <c:v>44035.430431539375</c:v>
                </c:pt>
                <c:pt idx="11">
                  <c:v>44036.430431539375</c:v>
                </c:pt>
                <c:pt idx="12">
                  <c:v>44037.430431539375</c:v>
                </c:pt>
                <c:pt idx="13">
                  <c:v>44038.430431539375</c:v>
                </c:pt>
                <c:pt idx="14">
                  <c:v>44039.430431539375</c:v>
                </c:pt>
                <c:pt idx="15">
                  <c:v>44040.430431539375</c:v>
                </c:pt>
                <c:pt idx="16">
                  <c:v>44041.430431539375</c:v>
                </c:pt>
                <c:pt idx="17">
                  <c:v>44042.430431539375</c:v>
                </c:pt>
                <c:pt idx="18">
                  <c:v>44043.430431539375</c:v>
                </c:pt>
                <c:pt idx="19">
                  <c:v>44044.430431539375</c:v>
                </c:pt>
                <c:pt idx="20">
                  <c:v>44045.430431539375</c:v>
                </c:pt>
                <c:pt idx="21">
                  <c:v>44046.430431539375</c:v>
                </c:pt>
                <c:pt idx="22">
                  <c:v>44047.430431539375</c:v>
                </c:pt>
                <c:pt idx="23">
                  <c:v>44048.430431539375</c:v>
                </c:pt>
                <c:pt idx="24">
                  <c:v>44049.430431539375</c:v>
                </c:pt>
                <c:pt idx="25">
                  <c:v>44050.430431539375</c:v>
                </c:pt>
                <c:pt idx="26">
                  <c:v>44051.430431539375</c:v>
                </c:pt>
                <c:pt idx="27">
                  <c:v>44052.430431539375</c:v>
                </c:pt>
                <c:pt idx="28">
                  <c:v>44053.430431539375</c:v>
                </c:pt>
                <c:pt idx="29">
                  <c:v>44054.430431539375</c:v>
                </c:pt>
                <c:pt idx="30">
                  <c:v>44055.430431539375</c:v>
                </c:pt>
                <c:pt idx="31">
                  <c:v>44056.430431539375</c:v>
                </c:pt>
                <c:pt idx="32">
                  <c:v>44057.430431539375</c:v>
                </c:pt>
                <c:pt idx="33">
                  <c:v>44058.430431539375</c:v>
                </c:pt>
                <c:pt idx="34">
                  <c:v>44059.430431539375</c:v>
                </c:pt>
                <c:pt idx="35">
                  <c:v>44060.430431539375</c:v>
                </c:pt>
                <c:pt idx="36">
                  <c:v>44061.430431539375</c:v>
                </c:pt>
                <c:pt idx="37">
                  <c:v>44062.430431539375</c:v>
                </c:pt>
                <c:pt idx="38">
                  <c:v>44063.430431539375</c:v>
                </c:pt>
                <c:pt idx="39">
                  <c:v>44064.430431539375</c:v>
                </c:pt>
                <c:pt idx="40">
                  <c:v>44065.430431539375</c:v>
                </c:pt>
                <c:pt idx="41">
                  <c:v>44066.430431539375</c:v>
                </c:pt>
                <c:pt idx="42">
                  <c:v>44067.430431539375</c:v>
                </c:pt>
                <c:pt idx="43">
                  <c:v>44068.430431539375</c:v>
                </c:pt>
                <c:pt idx="44">
                  <c:v>44069.430431539375</c:v>
                </c:pt>
                <c:pt idx="45">
                  <c:v>44070.430431539375</c:v>
                </c:pt>
                <c:pt idx="46">
                  <c:v>44071.430431539375</c:v>
                </c:pt>
                <c:pt idx="47">
                  <c:v>44072.430431539375</c:v>
                </c:pt>
                <c:pt idx="48">
                  <c:v>44073.430431539375</c:v>
                </c:pt>
                <c:pt idx="49">
                  <c:v>44074.430431539375</c:v>
                </c:pt>
                <c:pt idx="50">
                  <c:v>44075.430431539375</c:v>
                </c:pt>
                <c:pt idx="51">
                  <c:v>44076.430431539375</c:v>
                </c:pt>
                <c:pt idx="52">
                  <c:v>44077.430431539375</c:v>
                </c:pt>
                <c:pt idx="53">
                  <c:v>44078.430431539375</c:v>
                </c:pt>
                <c:pt idx="54">
                  <c:v>44079.430431539375</c:v>
                </c:pt>
                <c:pt idx="55">
                  <c:v>44080.430431539375</c:v>
                </c:pt>
                <c:pt idx="56">
                  <c:v>44081.430431539375</c:v>
                </c:pt>
                <c:pt idx="57">
                  <c:v>44082.430431539375</c:v>
                </c:pt>
                <c:pt idx="58">
                  <c:v>44083.430431539375</c:v>
                </c:pt>
                <c:pt idx="59">
                  <c:v>44084.430431539375</c:v>
                </c:pt>
                <c:pt idx="60">
                  <c:v>44085.430431539375</c:v>
                </c:pt>
              </c:numCache>
            </c:numRef>
          </c:xVal>
          <c:yVal>
            <c:numRef>
              <c:f>床温图!$G$68:$BP$68</c:f>
              <c:numCache>
                <c:formatCode>General</c:formatCode>
                <c:ptCount val="61"/>
                <c:pt idx="0">
                  <c:v>310.55786132812517</c:v>
                </c:pt>
                <c:pt idx="1">
                  <c:v>312.0570983886717</c:v>
                </c:pt>
                <c:pt idx="2">
                  <c:v>312.17205810546892</c:v>
                </c:pt>
                <c:pt idx="3">
                  <c:v>313.3056640625</c:v>
                </c:pt>
                <c:pt idx="4">
                  <c:v>312.145751953125</c:v>
                </c:pt>
                <c:pt idx="5">
                  <c:v>311.70123291015625</c:v>
                </c:pt>
                <c:pt idx="6">
                  <c:v>312.19717407226545</c:v>
                </c:pt>
                <c:pt idx="7">
                  <c:v>312.61322021484392</c:v>
                </c:pt>
                <c:pt idx="8">
                  <c:v>312.90960693359375</c:v>
                </c:pt>
                <c:pt idx="9">
                  <c:v>313.46774291992187</c:v>
                </c:pt>
                <c:pt idx="10">
                  <c:v>312.51828002929688</c:v>
                </c:pt>
                <c:pt idx="11">
                  <c:v>313.96667480468733</c:v>
                </c:pt>
                <c:pt idx="12">
                  <c:v>313.24523925781233</c:v>
                </c:pt>
                <c:pt idx="13">
                  <c:v>313.85516357421875</c:v>
                </c:pt>
                <c:pt idx="14">
                  <c:v>314.23806762695312</c:v>
                </c:pt>
                <c:pt idx="15">
                  <c:v>314.84631347656233</c:v>
                </c:pt>
                <c:pt idx="16">
                  <c:v>314.812255859375</c:v>
                </c:pt>
                <c:pt idx="17">
                  <c:v>315.69134521484375</c:v>
                </c:pt>
                <c:pt idx="18">
                  <c:v>315.80422973632835</c:v>
                </c:pt>
                <c:pt idx="19">
                  <c:v>315.3277587890625</c:v>
                </c:pt>
                <c:pt idx="20">
                  <c:v>316.44274902343767</c:v>
                </c:pt>
                <c:pt idx="21">
                  <c:v>316.66775512695335</c:v>
                </c:pt>
                <c:pt idx="22">
                  <c:v>316.52172851562483</c:v>
                </c:pt>
                <c:pt idx="23">
                  <c:v>317.50805664062483</c:v>
                </c:pt>
                <c:pt idx="24">
                  <c:v>317.68609619140631</c:v>
                </c:pt>
                <c:pt idx="25">
                  <c:v>317.07110595703108</c:v>
                </c:pt>
                <c:pt idx="26">
                  <c:v>317.66455078125</c:v>
                </c:pt>
                <c:pt idx="27">
                  <c:v>318.28656005859347</c:v>
                </c:pt>
                <c:pt idx="28">
                  <c:v>318.93569946289028</c:v>
                </c:pt>
                <c:pt idx="29">
                  <c:v>318.36944580078148</c:v>
                </c:pt>
                <c:pt idx="30">
                  <c:v>318.55651855468716</c:v>
                </c:pt>
                <c:pt idx="31">
                  <c:v>319.49838256835915</c:v>
                </c:pt>
                <c:pt idx="32">
                  <c:v>319.01031494140608</c:v>
                </c:pt>
                <c:pt idx="33">
                  <c:v>320.25424194335937</c:v>
                </c:pt>
                <c:pt idx="34">
                  <c:v>320.41696166992187</c:v>
                </c:pt>
                <c:pt idx="35">
                  <c:v>319.60751342773426</c:v>
                </c:pt>
                <c:pt idx="36">
                  <c:v>319.8125</c:v>
                </c:pt>
                <c:pt idx="37">
                  <c:v>319.90948486328131</c:v>
                </c:pt>
                <c:pt idx="38">
                  <c:v>319.35256958007818</c:v>
                </c:pt>
                <c:pt idx="39">
                  <c:v>320.06805419921875</c:v>
                </c:pt>
                <c:pt idx="40">
                  <c:v>320.23208618164062</c:v>
                </c:pt>
                <c:pt idx="41">
                  <c:v>319.7601318359375</c:v>
                </c:pt>
                <c:pt idx="42">
                  <c:v>319.39898681640631</c:v>
                </c:pt>
                <c:pt idx="43">
                  <c:v>319.47131347656216</c:v>
                </c:pt>
                <c:pt idx="44">
                  <c:v>318.84222412109392</c:v>
                </c:pt>
                <c:pt idx="45">
                  <c:v>319.1885986328125</c:v>
                </c:pt>
                <c:pt idx="46">
                  <c:v>319.71939086914062</c:v>
                </c:pt>
                <c:pt idx="47">
                  <c:v>320.45489501953148</c:v>
                </c:pt>
                <c:pt idx="48">
                  <c:v>319.943603515625</c:v>
                </c:pt>
                <c:pt idx="49">
                  <c:v>319.48046874999983</c:v>
                </c:pt>
                <c:pt idx="50">
                  <c:v>320.06900024414062</c:v>
                </c:pt>
                <c:pt idx="51">
                  <c:v>319.73297119140631</c:v>
                </c:pt>
                <c:pt idx="52">
                  <c:v>320.1087646484375</c:v>
                </c:pt>
                <c:pt idx="53">
                  <c:v>319.7138671875</c:v>
                </c:pt>
                <c:pt idx="54">
                  <c:v>319.76242065429687</c:v>
                </c:pt>
                <c:pt idx="55">
                  <c:v>320.42947387695312</c:v>
                </c:pt>
                <c:pt idx="56">
                  <c:v>320.42974853515631</c:v>
                </c:pt>
                <c:pt idx="57">
                  <c:v>319.93325805664028</c:v>
                </c:pt>
                <c:pt idx="58">
                  <c:v>323.12399291992187</c:v>
                </c:pt>
                <c:pt idx="59">
                  <c:v>324.1944885253908</c:v>
                </c:pt>
                <c:pt idx="60">
                  <c:v>324.66333007812483</c:v>
                </c:pt>
              </c:numCache>
            </c:numRef>
          </c:yVal>
          <c:smooth val="1"/>
        </c:ser>
        <c:axId val="69534080"/>
        <c:axId val="69579904"/>
      </c:scatterChart>
      <c:valAx>
        <c:axId val="69534080"/>
        <c:scaling>
          <c:orientation val="minMax"/>
        </c:scaling>
        <c:axPos val="b"/>
        <c:numFmt formatCode="m/d;@" sourceLinked="0"/>
        <c:tickLblPos val="nextTo"/>
        <c:crossAx val="69579904"/>
        <c:crosses val="autoZero"/>
        <c:crossBetween val="midCat"/>
        <c:majorUnit val="30"/>
      </c:valAx>
      <c:valAx>
        <c:axId val="69579904"/>
        <c:scaling>
          <c:orientation val="minMax"/>
          <c:min val="260"/>
        </c:scaling>
        <c:axPos val="l"/>
        <c:majorGridlines/>
        <c:numFmt formatCode="General" sourceLinked="1"/>
        <c:tickLblPos val="nextTo"/>
        <c:crossAx val="6953408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5952323621478515"/>
          <c:y val="0.41100022748560988"/>
          <c:w val="0.32602937635444312"/>
          <c:h val="0.17799915748941161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scatterChart>
        <c:scatterStyle val="smoothMarker"/>
        <c:ser>
          <c:idx val="0"/>
          <c:order val="0"/>
          <c:tx>
            <c:strRef>
              <c:f>床温图!$E$63</c:f>
              <c:strCache>
                <c:ptCount val="1"/>
                <c:pt idx="0">
                  <c:v>XCL.113FC008.PV</c:v>
                </c:pt>
              </c:strCache>
            </c:strRef>
          </c:tx>
          <c:marker>
            <c:symbol val="none"/>
          </c:marker>
          <c:xVal>
            <c:numRef>
              <c:f>床温图!$J$62:$BP$62</c:f>
              <c:numCache>
                <c:formatCode>yyyy"年"m"月"d"日";@</c:formatCode>
                <c:ptCount val="59"/>
                <c:pt idx="0">
                  <c:v>44027.430327731396</c:v>
                </c:pt>
                <c:pt idx="1">
                  <c:v>44028.430327731396</c:v>
                </c:pt>
                <c:pt idx="2">
                  <c:v>44029.430327731396</c:v>
                </c:pt>
                <c:pt idx="3">
                  <c:v>44030.430327731396</c:v>
                </c:pt>
                <c:pt idx="4">
                  <c:v>44031.430327731396</c:v>
                </c:pt>
                <c:pt idx="5">
                  <c:v>44032.430327731396</c:v>
                </c:pt>
                <c:pt idx="6">
                  <c:v>44033.430327731396</c:v>
                </c:pt>
                <c:pt idx="7">
                  <c:v>44034.430327731396</c:v>
                </c:pt>
                <c:pt idx="8">
                  <c:v>44035.430327731396</c:v>
                </c:pt>
                <c:pt idx="9">
                  <c:v>44036.430327731396</c:v>
                </c:pt>
                <c:pt idx="10">
                  <c:v>44037.430327731396</c:v>
                </c:pt>
                <c:pt idx="11">
                  <c:v>44038.430327731396</c:v>
                </c:pt>
                <c:pt idx="12">
                  <c:v>44039.430327731396</c:v>
                </c:pt>
                <c:pt idx="13">
                  <c:v>44040.430327731396</c:v>
                </c:pt>
                <c:pt idx="14">
                  <c:v>44041.430327731396</c:v>
                </c:pt>
                <c:pt idx="15">
                  <c:v>44042.430327731396</c:v>
                </c:pt>
                <c:pt idx="16">
                  <c:v>44043.430327731396</c:v>
                </c:pt>
                <c:pt idx="17">
                  <c:v>44044.430327731396</c:v>
                </c:pt>
                <c:pt idx="18">
                  <c:v>44045.430327731396</c:v>
                </c:pt>
                <c:pt idx="19">
                  <c:v>44046.430327731396</c:v>
                </c:pt>
                <c:pt idx="20">
                  <c:v>44047.430327731396</c:v>
                </c:pt>
                <c:pt idx="21">
                  <c:v>44048.430327731396</c:v>
                </c:pt>
                <c:pt idx="22">
                  <c:v>44049.430327731396</c:v>
                </c:pt>
                <c:pt idx="23">
                  <c:v>44050.430327731396</c:v>
                </c:pt>
                <c:pt idx="24">
                  <c:v>44051.430327731396</c:v>
                </c:pt>
                <c:pt idx="25">
                  <c:v>44052.430327731396</c:v>
                </c:pt>
                <c:pt idx="26">
                  <c:v>44053.430327731396</c:v>
                </c:pt>
                <c:pt idx="27">
                  <c:v>44054.430327731396</c:v>
                </c:pt>
                <c:pt idx="28">
                  <c:v>44055.430327731396</c:v>
                </c:pt>
                <c:pt idx="29">
                  <c:v>44056.430327731396</c:v>
                </c:pt>
                <c:pt idx="30">
                  <c:v>44057.430327731396</c:v>
                </c:pt>
                <c:pt idx="31">
                  <c:v>44058.430327731396</c:v>
                </c:pt>
                <c:pt idx="32">
                  <c:v>44059.430327731396</c:v>
                </c:pt>
                <c:pt idx="33">
                  <c:v>44060.430327731396</c:v>
                </c:pt>
                <c:pt idx="34">
                  <c:v>44061.430327731396</c:v>
                </c:pt>
                <c:pt idx="35">
                  <c:v>44062.430327731396</c:v>
                </c:pt>
                <c:pt idx="36">
                  <c:v>44063.430327731396</c:v>
                </c:pt>
                <c:pt idx="37">
                  <c:v>44064.430327731396</c:v>
                </c:pt>
                <c:pt idx="38">
                  <c:v>44065.430327731396</c:v>
                </c:pt>
                <c:pt idx="39">
                  <c:v>44066.430327731396</c:v>
                </c:pt>
                <c:pt idx="40">
                  <c:v>44067.430327731396</c:v>
                </c:pt>
                <c:pt idx="41">
                  <c:v>44068.430327731396</c:v>
                </c:pt>
                <c:pt idx="42">
                  <c:v>44069.430327731396</c:v>
                </c:pt>
                <c:pt idx="43">
                  <c:v>44070.430327731396</c:v>
                </c:pt>
                <c:pt idx="44">
                  <c:v>44071.430327731396</c:v>
                </c:pt>
                <c:pt idx="45">
                  <c:v>44072.430327731396</c:v>
                </c:pt>
                <c:pt idx="46">
                  <c:v>44073.430327731396</c:v>
                </c:pt>
                <c:pt idx="47">
                  <c:v>44074.430327731396</c:v>
                </c:pt>
                <c:pt idx="48">
                  <c:v>44075.430327731396</c:v>
                </c:pt>
                <c:pt idx="49">
                  <c:v>44076.430327731396</c:v>
                </c:pt>
                <c:pt idx="50">
                  <c:v>44077.430327731396</c:v>
                </c:pt>
                <c:pt idx="51">
                  <c:v>44078.430327731396</c:v>
                </c:pt>
                <c:pt idx="52">
                  <c:v>44079.430327731396</c:v>
                </c:pt>
                <c:pt idx="53">
                  <c:v>44080.430327731396</c:v>
                </c:pt>
                <c:pt idx="54">
                  <c:v>44081.430327731396</c:v>
                </c:pt>
                <c:pt idx="55">
                  <c:v>44082.430327731396</c:v>
                </c:pt>
                <c:pt idx="56">
                  <c:v>44083.430327731396</c:v>
                </c:pt>
                <c:pt idx="57">
                  <c:v>44084.430327731396</c:v>
                </c:pt>
                <c:pt idx="58">
                  <c:v>44085.430327731396</c:v>
                </c:pt>
              </c:numCache>
            </c:numRef>
          </c:xVal>
          <c:yVal>
            <c:numRef>
              <c:f>床温图!$J$63:$BP$63</c:f>
              <c:numCache>
                <c:formatCode>General</c:formatCode>
                <c:ptCount val="59"/>
                <c:pt idx="0">
                  <c:v>36985.63671875</c:v>
                </c:pt>
                <c:pt idx="1">
                  <c:v>37082.5078125</c:v>
                </c:pt>
                <c:pt idx="2">
                  <c:v>36016.5625</c:v>
                </c:pt>
                <c:pt idx="3">
                  <c:v>35816.55078125</c:v>
                </c:pt>
                <c:pt idx="4">
                  <c:v>35720.925781249985</c:v>
                </c:pt>
                <c:pt idx="5">
                  <c:v>35924.191406249985</c:v>
                </c:pt>
                <c:pt idx="6">
                  <c:v>36077.30078125</c:v>
                </c:pt>
                <c:pt idx="7">
                  <c:v>36335.488281250022</c:v>
                </c:pt>
                <c:pt idx="8">
                  <c:v>35372.078125</c:v>
                </c:pt>
                <c:pt idx="9">
                  <c:v>36446.08984375</c:v>
                </c:pt>
                <c:pt idx="10">
                  <c:v>36430.332031250022</c:v>
                </c:pt>
                <c:pt idx="11">
                  <c:v>36187.94140625</c:v>
                </c:pt>
                <c:pt idx="12">
                  <c:v>36034.539062499993</c:v>
                </c:pt>
                <c:pt idx="13">
                  <c:v>36250.316406250022</c:v>
                </c:pt>
                <c:pt idx="14">
                  <c:v>36500.992187499993</c:v>
                </c:pt>
                <c:pt idx="15">
                  <c:v>36253.5078125</c:v>
                </c:pt>
                <c:pt idx="16">
                  <c:v>37001.94140625</c:v>
                </c:pt>
                <c:pt idx="17">
                  <c:v>35974.656250000022</c:v>
                </c:pt>
                <c:pt idx="18">
                  <c:v>36075.730468749985</c:v>
                </c:pt>
                <c:pt idx="19">
                  <c:v>36725.44140625</c:v>
                </c:pt>
                <c:pt idx="20">
                  <c:v>36135.11328125</c:v>
                </c:pt>
                <c:pt idx="21">
                  <c:v>36447.074218750022</c:v>
                </c:pt>
                <c:pt idx="22">
                  <c:v>36551.492187499993</c:v>
                </c:pt>
                <c:pt idx="23">
                  <c:v>35653.425781249985</c:v>
                </c:pt>
                <c:pt idx="24">
                  <c:v>36398.261718749985</c:v>
                </c:pt>
                <c:pt idx="25">
                  <c:v>35890.26953125</c:v>
                </c:pt>
                <c:pt idx="26">
                  <c:v>36233.23828125</c:v>
                </c:pt>
                <c:pt idx="27">
                  <c:v>36116.35546875</c:v>
                </c:pt>
                <c:pt idx="28">
                  <c:v>35952.449218750022</c:v>
                </c:pt>
                <c:pt idx="29">
                  <c:v>36239.539062499993</c:v>
                </c:pt>
                <c:pt idx="30">
                  <c:v>35640.656250000022</c:v>
                </c:pt>
                <c:pt idx="31">
                  <c:v>36443.859375000022</c:v>
                </c:pt>
                <c:pt idx="32">
                  <c:v>36430</c:v>
                </c:pt>
                <c:pt idx="33">
                  <c:v>36606.09765625</c:v>
                </c:pt>
                <c:pt idx="34">
                  <c:v>36119.101562499993</c:v>
                </c:pt>
                <c:pt idx="35">
                  <c:v>36472.578125</c:v>
                </c:pt>
                <c:pt idx="36">
                  <c:v>35860.191406249985</c:v>
                </c:pt>
                <c:pt idx="37">
                  <c:v>36213.988281250022</c:v>
                </c:pt>
                <c:pt idx="38">
                  <c:v>36601.49609375</c:v>
                </c:pt>
                <c:pt idx="39">
                  <c:v>36184.48046875</c:v>
                </c:pt>
                <c:pt idx="40">
                  <c:v>35982.26953125</c:v>
                </c:pt>
                <c:pt idx="41">
                  <c:v>36215.121093749985</c:v>
                </c:pt>
                <c:pt idx="42">
                  <c:v>36220.25390625</c:v>
                </c:pt>
                <c:pt idx="43">
                  <c:v>36214.4453125</c:v>
                </c:pt>
                <c:pt idx="44">
                  <c:v>36379.01171875</c:v>
                </c:pt>
                <c:pt idx="45">
                  <c:v>36696.144531250022</c:v>
                </c:pt>
                <c:pt idx="46">
                  <c:v>36219.75390625</c:v>
                </c:pt>
                <c:pt idx="47">
                  <c:v>36212.61328125</c:v>
                </c:pt>
                <c:pt idx="48">
                  <c:v>36404.957031250022</c:v>
                </c:pt>
                <c:pt idx="49">
                  <c:v>36562.730468749985</c:v>
                </c:pt>
                <c:pt idx="50">
                  <c:v>36202.546875000022</c:v>
                </c:pt>
                <c:pt idx="51">
                  <c:v>36152.792968749985</c:v>
                </c:pt>
                <c:pt idx="52">
                  <c:v>36381.96484375</c:v>
                </c:pt>
                <c:pt idx="53">
                  <c:v>36360.101562499993</c:v>
                </c:pt>
                <c:pt idx="54">
                  <c:v>35812.832031250022</c:v>
                </c:pt>
                <c:pt idx="55">
                  <c:v>36532.859375000022</c:v>
                </c:pt>
                <c:pt idx="56">
                  <c:v>36099.4609375</c:v>
                </c:pt>
                <c:pt idx="57">
                  <c:v>35998.675781249985</c:v>
                </c:pt>
                <c:pt idx="58">
                  <c:v>35728.48046875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床温图!$E$64</c:f>
              <c:strCache>
                <c:ptCount val="1"/>
                <c:pt idx="0">
                  <c:v>XCL.113FC012.PV</c:v>
                </c:pt>
              </c:strCache>
            </c:strRef>
          </c:tx>
          <c:marker>
            <c:symbol val="none"/>
          </c:marker>
          <c:xVal>
            <c:numRef>
              <c:f>床温图!$J$62:$BP$62</c:f>
              <c:numCache>
                <c:formatCode>yyyy"年"m"月"d"日";@</c:formatCode>
                <c:ptCount val="59"/>
                <c:pt idx="0">
                  <c:v>44027.430327731396</c:v>
                </c:pt>
                <c:pt idx="1">
                  <c:v>44028.430327731396</c:v>
                </c:pt>
                <c:pt idx="2">
                  <c:v>44029.430327731396</c:v>
                </c:pt>
                <c:pt idx="3">
                  <c:v>44030.430327731396</c:v>
                </c:pt>
                <c:pt idx="4">
                  <c:v>44031.430327731396</c:v>
                </c:pt>
                <c:pt idx="5">
                  <c:v>44032.430327731396</c:v>
                </c:pt>
                <c:pt idx="6">
                  <c:v>44033.430327731396</c:v>
                </c:pt>
                <c:pt idx="7">
                  <c:v>44034.430327731396</c:v>
                </c:pt>
                <c:pt idx="8">
                  <c:v>44035.430327731396</c:v>
                </c:pt>
                <c:pt idx="9">
                  <c:v>44036.430327731396</c:v>
                </c:pt>
                <c:pt idx="10">
                  <c:v>44037.430327731396</c:v>
                </c:pt>
                <c:pt idx="11">
                  <c:v>44038.430327731396</c:v>
                </c:pt>
                <c:pt idx="12">
                  <c:v>44039.430327731396</c:v>
                </c:pt>
                <c:pt idx="13">
                  <c:v>44040.430327731396</c:v>
                </c:pt>
                <c:pt idx="14">
                  <c:v>44041.430327731396</c:v>
                </c:pt>
                <c:pt idx="15">
                  <c:v>44042.430327731396</c:v>
                </c:pt>
                <c:pt idx="16">
                  <c:v>44043.430327731396</c:v>
                </c:pt>
                <c:pt idx="17">
                  <c:v>44044.430327731396</c:v>
                </c:pt>
                <c:pt idx="18">
                  <c:v>44045.430327731396</c:v>
                </c:pt>
                <c:pt idx="19">
                  <c:v>44046.430327731396</c:v>
                </c:pt>
                <c:pt idx="20">
                  <c:v>44047.430327731396</c:v>
                </c:pt>
                <c:pt idx="21">
                  <c:v>44048.430327731396</c:v>
                </c:pt>
                <c:pt idx="22">
                  <c:v>44049.430327731396</c:v>
                </c:pt>
                <c:pt idx="23">
                  <c:v>44050.430327731396</c:v>
                </c:pt>
                <c:pt idx="24">
                  <c:v>44051.430327731396</c:v>
                </c:pt>
                <c:pt idx="25">
                  <c:v>44052.430327731396</c:v>
                </c:pt>
                <c:pt idx="26">
                  <c:v>44053.430327731396</c:v>
                </c:pt>
                <c:pt idx="27">
                  <c:v>44054.430327731396</c:v>
                </c:pt>
                <c:pt idx="28">
                  <c:v>44055.430327731396</c:v>
                </c:pt>
                <c:pt idx="29">
                  <c:v>44056.430327731396</c:v>
                </c:pt>
                <c:pt idx="30">
                  <c:v>44057.430327731396</c:v>
                </c:pt>
                <c:pt idx="31">
                  <c:v>44058.430327731396</c:v>
                </c:pt>
                <c:pt idx="32">
                  <c:v>44059.430327731396</c:v>
                </c:pt>
                <c:pt idx="33">
                  <c:v>44060.430327731396</c:v>
                </c:pt>
                <c:pt idx="34">
                  <c:v>44061.430327731396</c:v>
                </c:pt>
                <c:pt idx="35">
                  <c:v>44062.430327731396</c:v>
                </c:pt>
                <c:pt idx="36">
                  <c:v>44063.430327731396</c:v>
                </c:pt>
                <c:pt idx="37">
                  <c:v>44064.430327731396</c:v>
                </c:pt>
                <c:pt idx="38">
                  <c:v>44065.430327731396</c:v>
                </c:pt>
                <c:pt idx="39">
                  <c:v>44066.430327731396</c:v>
                </c:pt>
                <c:pt idx="40">
                  <c:v>44067.430327731396</c:v>
                </c:pt>
                <c:pt idx="41">
                  <c:v>44068.430327731396</c:v>
                </c:pt>
                <c:pt idx="42">
                  <c:v>44069.430327731396</c:v>
                </c:pt>
                <c:pt idx="43">
                  <c:v>44070.430327731396</c:v>
                </c:pt>
                <c:pt idx="44">
                  <c:v>44071.430327731396</c:v>
                </c:pt>
                <c:pt idx="45">
                  <c:v>44072.430327731396</c:v>
                </c:pt>
                <c:pt idx="46">
                  <c:v>44073.430327731396</c:v>
                </c:pt>
                <c:pt idx="47">
                  <c:v>44074.430327731396</c:v>
                </c:pt>
                <c:pt idx="48">
                  <c:v>44075.430327731396</c:v>
                </c:pt>
                <c:pt idx="49">
                  <c:v>44076.430327731396</c:v>
                </c:pt>
                <c:pt idx="50">
                  <c:v>44077.430327731396</c:v>
                </c:pt>
                <c:pt idx="51">
                  <c:v>44078.430327731396</c:v>
                </c:pt>
                <c:pt idx="52">
                  <c:v>44079.430327731396</c:v>
                </c:pt>
                <c:pt idx="53">
                  <c:v>44080.430327731396</c:v>
                </c:pt>
                <c:pt idx="54">
                  <c:v>44081.430327731396</c:v>
                </c:pt>
                <c:pt idx="55">
                  <c:v>44082.430327731396</c:v>
                </c:pt>
                <c:pt idx="56">
                  <c:v>44083.430327731396</c:v>
                </c:pt>
                <c:pt idx="57">
                  <c:v>44084.430327731396</c:v>
                </c:pt>
                <c:pt idx="58">
                  <c:v>44085.430327731396</c:v>
                </c:pt>
              </c:numCache>
            </c:numRef>
          </c:xVal>
          <c:yVal>
            <c:numRef>
              <c:f>床温图!$J$64:$BP$64</c:f>
              <c:numCache>
                <c:formatCode>General</c:formatCode>
                <c:ptCount val="59"/>
                <c:pt idx="0">
                  <c:v>12318.08984375</c:v>
                </c:pt>
                <c:pt idx="1">
                  <c:v>12333.6201171875</c:v>
                </c:pt>
                <c:pt idx="2">
                  <c:v>12279.431640625</c:v>
                </c:pt>
                <c:pt idx="3">
                  <c:v>12351.927734375</c:v>
                </c:pt>
                <c:pt idx="4">
                  <c:v>12352.3857421875</c:v>
                </c:pt>
                <c:pt idx="5">
                  <c:v>12261.6787109375</c:v>
                </c:pt>
                <c:pt idx="6">
                  <c:v>12294.868164062493</c:v>
                </c:pt>
                <c:pt idx="7">
                  <c:v>12274.106445312511</c:v>
                </c:pt>
                <c:pt idx="8">
                  <c:v>12315.862304687487</c:v>
                </c:pt>
                <c:pt idx="9">
                  <c:v>12188.41015625</c:v>
                </c:pt>
                <c:pt idx="10">
                  <c:v>12379.192382812511</c:v>
                </c:pt>
                <c:pt idx="11">
                  <c:v>12289.936523437493</c:v>
                </c:pt>
                <c:pt idx="12">
                  <c:v>12247.110351562505</c:v>
                </c:pt>
                <c:pt idx="13">
                  <c:v>12287.5546875</c:v>
                </c:pt>
                <c:pt idx="14">
                  <c:v>12325.644531250005</c:v>
                </c:pt>
                <c:pt idx="15">
                  <c:v>12320.119140625</c:v>
                </c:pt>
                <c:pt idx="16">
                  <c:v>12212.201171875005</c:v>
                </c:pt>
                <c:pt idx="17">
                  <c:v>12434.833984375</c:v>
                </c:pt>
                <c:pt idx="18">
                  <c:v>12357.661132812505</c:v>
                </c:pt>
                <c:pt idx="19">
                  <c:v>12311.857421875</c:v>
                </c:pt>
                <c:pt idx="20">
                  <c:v>12297.240234375005</c:v>
                </c:pt>
                <c:pt idx="21">
                  <c:v>12171.1826171875</c:v>
                </c:pt>
                <c:pt idx="22">
                  <c:v>12315.1025390625</c:v>
                </c:pt>
                <c:pt idx="23">
                  <c:v>12238.296875</c:v>
                </c:pt>
                <c:pt idx="24">
                  <c:v>12283.093750000005</c:v>
                </c:pt>
                <c:pt idx="25">
                  <c:v>12228.052734375</c:v>
                </c:pt>
                <c:pt idx="26">
                  <c:v>12204.759765625</c:v>
                </c:pt>
                <c:pt idx="27">
                  <c:v>12318.9521484375</c:v>
                </c:pt>
                <c:pt idx="28">
                  <c:v>12151.034179687493</c:v>
                </c:pt>
                <c:pt idx="29">
                  <c:v>12209.3994140625</c:v>
                </c:pt>
                <c:pt idx="30">
                  <c:v>12283.830078125005</c:v>
                </c:pt>
                <c:pt idx="31">
                  <c:v>12202.6201171875</c:v>
                </c:pt>
                <c:pt idx="32">
                  <c:v>12253.922851562505</c:v>
                </c:pt>
                <c:pt idx="33">
                  <c:v>12188.372070312505</c:v>
                </c:pt>
                <c:pt idx="34">
                  <c:v>12237.324218750005</c:v>
                </c:pt>
                <c:pt idx="35">
                  <c:v>12182.284179687493</c:v>
                </c:pt>
                <c:pt idx="36">
                  <c:v>12142.732421875011</c:v>
                </c:pt>
                <c:pt idx="37">
                  <c:v>12236.055664062493</c:v>
                </c:pt>
                <c:pt idx="38">
                  <c:v>12162.625</c:v>
                </c:pt>
                <c:pt idx="39">
                  <c:v>12188.254882812511</c:v>
                </c:pt>
                <c:pt idx="40">
                  <c:v>12267.9765625</c:v>
                </c:pt>
                <c:pt idx="41">
                  <c:v>12202.3349609375</c:v>
                </c:pt>
                <c:pt idx="42">
                  <c:v>12220.006835937493</c:v>
                </c:pt>
                <c:pt idx="43">
                  <c:v>12099.688476562505</c:v>
                </c:pt>
                <c:pt idx="44">
                  <c:v>12261.613281250005</c:v>
                </c:pt>
                <c:pt idx="45">
                  <c:v>12142.978515624993</c:v>
                </c:pt>
                <c:pt idx="46">
                  <c:v>12230.499023437493</c:v>
                </c:pt>
                <c:pt idx="47">
                  <c:v>12302.9853515625</c:v>
                </c:pt>
                <c:pt idx="48">
                  <c:v>12265.4296875</c:v>
                </c:pt>
                <c:pt idx="49">
                  <c:v>12173.297851562505</c:v>
                </c:pt>
                <c:pt idx="50">
                  <c:v>12333.4853515625</c:v>
                </c:pt>
                <c:pt idx="51">
                  <c:v>12263.390624999993</c:v>
                </c:pt>
                <c:pt idx="52">
                  <c:v>12302.3427734375</c:v>
                </c:pt>
                <c:pt idx="53">
                  <c:v>12318.949218750005</c:v>
                </c:pt>
                <c:pt idx="54">
                  <c:v>12308.393554687493</c:v>
                </c:pt>
                <c:pt idx="55">
                  <c:v>12199.900390624993</c:v>
                </c:pt>
                <c:pt idx="56">
                  <c:v>12312.136718750005</c:v>
                </c:pt>
                <c:pt idx="57">
                  <c:v>12210.093750000005</c:v>
                </c:pt>
                <c:pt idx="58">
                  <c:v>12235.240234375005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床温图!$E$65</c:f>
              <c:strCache>
                <c:ptCount val="1"/>
                <c:pt idx="0">
                  <c:v>XCL.113FC003.PV</c:v>
                </c:pt>
              </c:strCache>
            </c:strRef>
          </c:tx>
          <c:marker>
            <c:symbol val="none"/>
          </c:marker>
          <c:xVal>
            <c:numRef>
              <c:f>床温图!$J$62:$BP$62</c:f>
              <c:numCache>
                <c:formatCode>yyyy"年"m"月"d"日";@</c:formatCode>
                <c:ptCount val="59"/>
                <c:pt idx="0">
                  <c:v>44027.430327731396</c:v>
                </c:pt>
                <c:pt idx="1">
                  <c:v>44028.430327731396</c:v>
                </c:pt>
                <c:pt idx="2">
                  <c:v>44029.430327731396</c:v>
                </c:pt>
                <c:pt idx="3">
                  <c:v>44030.430327731396</c:v>
                </c:pt>
                <c:pt idx="4">
                  <c:v>44031.430327731396</c:v>
                </c:pt>
                <c:pt idx="5">
                  <c:v>44032.430327731396</c:v>
                </c:pt>
                <c:pt idx="6">
                  <c:v>44033.430327731396</c:v>
                </c:pt>
                <c:pt idx="7">
                  <c:v>44034.430327731396</c:v>
                </c:pt>
                <c:pt idx="8">
                  <c:v>44035.430327731396</c:v>
                </c:pt>
                <c:pt idx="9">
                  <c:v>44036.430327731396</c:v>
                </c:pt>
                <c:pt idx="10">
                  <c:v>44037.430327731396</c:v>
                </c:pt>
                <c:pt idx="11">
                  <c:v>44038.430327731396</c:v>
                </c:pt>
                <c:pt idx="12">
                  <c:v>44039.430327731396</c:v>
                </c:pt>
                <c:pt idx="13">
                  <c:v>44040.430327731396</c:v>
                </c:pt>
                <c:pt idx="14">
                  <c:v>44041.430327731396</c:v>
                </c:pt>
                <c:pt idx="15">
                  <c:v>44042.430327731396</c:v>
                </c:pt>
                <c:pt idx="16">
                  <c:v>44043.430327731396</c:v>
                </c:pt>
                <c:pt idx="17">
                  <c:v>44044.430327731396</c:v>
                </c:pt>
                <c:pt idx="18">
                  <c:v>44045.430327731396</c:v>
                </c:pt>
                <c:pt idx="19">
                  <c:v>44046.430327731396</c:v>
                </c:pt>
                <c:pt idx="20">
                  <c:v>44047.430327731396</c:v>
                </c:pt>
                <c:pt idx="21">
                  <c:v>44048.430327731396</c:v>
                </c:pt>
                <c:pt idx="22">
                  <c:v>44049.430327731396</c:v>
                </c:pt>
                <c:pt idx="23">
                  <c:v>44050.430327731396</c:v>
                </c:pt>
                <c:pt idx="24">
                  <c:v>44051.430327731396</c:v>
                </c:pt>
                <c:pt idx="25">
                  <c:v>44052.430327731396</c:v>
                </c:pt>
                <c:pt idx="26">
                  <c:v>44053.430327731396</c:v>
                </c:pt>
                <c:pt idx="27">
                  <c:v>44054.430327731396</c:v>
                </c:pt>
                <c:pt idx="28">
                  <c:v>44055.430327731396</c:v>
                </c:pt>
                <c:pt idx="29">
                  <c:v>44056.430327731396</c:v>
                </c:pt>
                <c:pt idx="30">
                  <c:v>44057.430327731396</c:v>
                </c:pt>
                <c:pt idx="31">
                  <c:v>44058.430327731396</c:v>
                </c:pt>
                <c:pt idx="32">
                  <c:v>44059.430327731396</c:v>
                </c:pt>
                <c:pt idx="33">
                  <c:v>44060.430327731396</c:v>
                </c:pt>
                <c:pt idx="34">
                  <c:v>44061.430327731396</c:v>
                </c:pt>
                <c:pt idx="35">
                  <c:v>44062.430327731396</c:v>
                </c:pt>
                <c:pt idx="36">
                  <c:v>44063.430327731396</c:v>
                </c:pt>
                <c:pt idx="37">
                  <c:v>44064.430327731396</c:v>
                </c:pt>
                <c:pt idx="38">
                  <c:v>44065.430327731396</c:v>
                </c:pt>
                <c:pt idx="39">
                  <c:v>44066.430327731396</c:v>
                </c:pt>
                <c:pt idx="40">
                  <c:v>44067.430327731396</c:v>
                </c:pt>
                <c:pt idx="41">
                  <c:v>44068.430327731396</c:v>
                </c:pt>
                <c:pt idx="42">
                  <c:v>44069.430327731396</c:v>
                </c:pt>
                <c:pt idx="43">
                  <c:v>44070.430327731396</c:v>
                </c:pt>
                <c:pt idx="44">
                  <c:v>44071.430327731396</c:v>
                </c:pt>
                <c:pt idx="45">
                  <c:v>44072.430327731396</c:v>
                </c:pt>
                <c:pt idx="46">
                  <c:v>44073.430327731396</c:v>
                </c:pt>
                <c:pt idx="47">
                  <c:v>44074.430327731396</c:v>
                </c:pt>
                <c:pt idx="48">
                  <c:v>44075.430327731396</c:v>
                </c:pt>
                <c:pt idx="49">
                  <c:v>44076.430327731396</c:v>
                </c:pt>
                <c:pt idx="50">
                  <c:v>44077.430327731396</c:v>
                </c:pt>
                <c:pt idx="51">
                  <c:v>44078.430327731396</c:v>
                </c:pt>
                <c:pt idx="52">
                  <c:v>44079.430327731396</c:v>
                </c:pt>
                <c:pt idx="53">
                  <c:v>44080.430327731396</c:v>
                </c:pt>
                <c:pt idx="54">
                  <c:v>44081.430327731396</c:v>
                </c:pt>
                <c:pt idx="55">
                  <c:v>44082.430327731396</c:v>
                </c:pt>
                <c:pt idx="56">
                  <c:v>44083.430327731396</c:v>
                </c:pt>
                <c:pt idx="57">
                  <c:v>44084.430327731396</c:v>
                </c:pt>
                <c:pt idx="58">
                  <c:v>44085.430327731396</c:v>
                </c:pt>
              </c:numCache>
            </c:numRef>
          </c:xVal>
          <c:yVal>
            <c:numRef>
              <c:f>床温图!$J$65:$BP$65</c:f>
              <c:numCache>
                <c:formatCode>General</c:formatCode>
                <c:ptCount val="59"/>
                <c:pt idx="0">
                  <c:v>7316.0048828124973</c:v>
                </c:pt>
                <c:pt idx="1">
                  <c:v>7287.1567382812527</c:v>
                </c:pt>
                <c:pt idx="2">
                  <c:v>7322.1582031250027</c:v>
                </c:pt>
                <c:pt idx="3">
                  <c:v>7324.4365234375027</c:v>
                </c:pt>
                <c:pt idx="4">
                  <c:v>7305.3417968750027</c:v>
                </c:pt>
                <c:pt idx="5">
                  <c:v>7246.4077148437473</c:v>
                </c:pt>
                <c:pt idx="6">
                  <c:v>7323.7241210937555</c:v>
                </c:pt>
                <c:pt idx="7">
                  <c:v>7273.98046875</c:v>
                </c:pt>
                <c:pt idx="8">
                  <c:v>7286.6005859375</c:v>
                </c:pt>
                <c:pt idx="9">
                  <c:v>7270.6801757812527</c:v>
                </c:pt>
                <c:pt idx="10">
                  <c:v>7321.8583984375</c:v>
                </c:pt>
                <c:pt idx="11">
                  <c:v>7316.4272460937527</c:v>
                </c:pt>
                <c:pt idx="12">
                  <c:v>7235.73828125</c:v>
                </c:pt>
                <c:pt idx="13">
                  <c:v>7276.5732421875</c:v>
                </c:pt>
                <c:pt idx="14">
                  <c:v>7272.0722656250027</c:v>
                </c:pt>
                <c:pt idx="15">
                  <c:v>7295.3100585937527</c:v>
                </c:pt>
                <c:pt idx="16">
                  <c:v>7281.1357421875</c:v>
                </c:pt>
                <c:pt idx="17">
                  <c:v>7337.4130859374973</c:v>
                </c:pt>
                <c:pt idx="18">
                  <c:v>7350.8364257812527</c:v>
                </c:pt>
                <c:pt idx="19">
                  <c:v>7322.3261718750055</c:v>
                </c:pt>
                <c:pt idx="20">
                  <c:v>7299.9677734375</c:v>
                </c:pt>
                <c:pt idx="21">
                  <c:v>7226.93017578125</c:v>
                </c:pt>
                <c:pt idx="22">
                  <c:v>7281.94482421875</c:v>
                </c:pt>
                <c:pt idx="23">
                  <c:v>7287.97216796875</c:v>
                </c:pt>
                <c:pt idx="24">
                  <c:v>7270.873046875</c:v>
                </c:pt>
                <c:pt idx="25">
                  <c:v>7215.423828125</c:v>
                </c:pt>
                <c:pt idx="26">
                  <c:v>7237.31591796875</c:v>
                </c:pt>
                <c:pt idx="27">
                  <c:v>7296.9951171875</c:v>
                </c:pt>
                <c:pt idx="28">
                  <c:v>7271.6801757812527</c:v>
                </c:pt>
                <c:pt idx="29">
                  <c:v>7248.2607421875</c:v>
                </c:pt>
                <c:pt idx="30">
                  <c:v>7266.79833984375</c:v>
                </c:pt>
                <c:pt idx="31">
                  <c:v>7280.6191406250027</c:v>
                </c:pt>
                <c:pt idx="32">
                  <c:v>7230.1054687500027</c:v>
                </c:pt>
                <c:pt idx="33">
                  <c:v>7253.4433593749973</c:v>
                </c:pt>
                <c:pt idx="34">
                  <c:v>7227.8051757812527</c:v>
                </c:pt>
                <c:pt idx="35">
                  <c:v>7261.3510742187527</c:v>
                </c:pt>
                <c:pt idx="36">
                  <c:v>7251.2509765625027</c:v>
                </c:pt>
                <c:pt idx="37">
                  <c:v>7238.6772460937527</c:v>
                </c:pt>
                <c:pt idx="38">
                  <c:v>7258.6914062500027</c:v>
                </c:pt>
                <c:pt idx="39">
                  <c:v>7240.8613281250027</c:v>
                </c:pt>
                <c:pt idx="40">
                  <c:v>7237.1230468750027</c:v>
                </c:pt>
                <c:pt idx="41">
                  <c:v>7241.8408203125</c:v>
                </c:pt>
                <c:pt idx="42">
                  <c:v>7271.5253906250027</c:v>
                </c:pt>
                <c:pt idx="43">
                  <c:v>7248.24853515625</c:v>
                </c:pt>
                <c:pt idx="44">
                  <c:v>7247.60791015625</c:v>
                </c:pt>
                <c:pt idx="45">
                  <c:v>7192.1381835937527</c:v>
                </c:pt>
                <c:pt idx="46">
                  <c:v>7241.8583984375</c:v>
                </c:pt>
                <c:pt idx="47">
                  <c:v>7262.9667968750027</c:v>
                </c:pt>
                <c:pt idx="48">
                  <c:v>7233.6318359375</c:v>
                </c:pt>
                <c:pt idx="49">
                  <c:v>7212.0288085937527</c:v>
                </c:pt>
                <c:pt idx="50">
                  <c:v>7280.271484375</c:v>
                </c:pt>
                <c:pt idx="51">
                  <c:v>7279.30615234375</c:v>
                </c:pt>
                <c:pt idx="52">
                  <c:v>7308.6113281250027</c:v>
                </c:pt>
                <c:pt idx="53">
                  <c:v>7263.0947265625027</c:v>
                </c:pt>
                <c:pt idx="54">
                  <c:v>7295.1289062500027</c:v>
                </c:pt>
                <c:pt idx="55">
                  <c:v>7309.5942382812527</c:v>
                </c:pt>
                <c:pt idx="56">
                  <c:v>7295.48974609375</c:v>
                </c:pt>
                <c:pt idx="57">
                  <c:v>7237.72802734375</c:v>
                </c:pt>
                <c:pt idx="58">
                  <c:v>7172.9521484375027</c:v>
                </c:pt>
              </c:numCache>
            </c:numRef>
          </c:yVal>
          <c:smooth val="1"/>
        </c:ser>
        <c:axId val="69761664"/>
        <c:axId val="70067712"/>
      </c:scatterChart>
      <c:valAx>
        <c:axId val="69761664"/>
        <c:scaling>
          <c:orientation val="minMax"/>
        </c:scaling>
        <c:axPos val="b"/>
        <c:numFmt formatCode="m/d;@" sourceLinked="0"/>
        <c:tickLblPos val="nextTo"/>
        <c:crossAx val="70067712"/>
        <c:crosses val="autoZero"/>
        <c:crossBetween val="midCat"/>
        <c:majorUnit val="30"/>
      </c:valAx>
      <c:valAx>
        <c:axId val="70067712"/>
        <c:scaling>
          <c:orientation val="minMax"/>
        </c:scaling>
        <c:axPos val="l"/>
        <c:majorGridlines/>
        <c:numFmt formatCode="General" sourceLinked="1"/>
        <c:tickLblPos val="nextTo"/>
        <c:crossAx val="6976166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scatterChart>
        <c:scatterStyle val="smoothMarker"/>
        <c:ser>
          <c:idx val="0"/>
          <c:order val="0"/>
          <c:tx>
            <c:strRef>
              <c:f>径向A分段数据!$B$1</c:f>
              <c:strCache>
                <c:ptCount val="1"/>
                <c:pt idx="0">
                  <c:v>xcl.113TI052A.pv</c:v>
                </c:pt>
              </c:strCache>
            </c:strRef>
          </c:tx>
          <c:marker>
            <c:symbol val="none"/>
          </c:marker>
          <c:xVal>
            <c:numRef>
              <c:f>径向A分段数据!$A$2:$A$92</c:f>
              <c:numCache>
                <c:formatCode>m/d;@</c:formatCode>
                <c:ptCount val="91"/>
                <c:pt idx="0">
                  <c:v>43998.431229224567</c:v>
                </c:pt>
                <c:pt idx="1">
                  <c:v>43999.431229224567</c:v>
                </c:pt>
                <c:pt idx="2">
                  <c:v>44000.431229224567</c:v>
                </c:pt>
                <c:pt idx="3">
                  <c:v>44001.431229224567</c:v>
                </c:pt>
                <c:pt idx="4">
                  <c:v>44002.431229224567</c:v>
                </c:pt>
                <c:pt idx="5">
                  <c:v>44003.431229224567</c:v>
                </c:pt>
                <c:pt idx="6">
                  <c:v>44004.431229224567</c:v>
                </c:pt>
                <c:pt idx="7">
                  <c:v>44005.431229224567</c:v>
                </c:pt>
                <c:pt idx="8">
                  <c:v>44006.431229224567</c:v>
                </c:pt>
                <c:pt idx="9">
                  <c:v>44007.431229224567</c:v>
                </c:pt>
                <c:pt idx="10">
                  <c:v>44008.431229224567</c:v>
                </c:pt>
                <c:pt idx="11">
                  <c:v>44009.431229224567</c:v>
                </c:pt>
                <c:pt idx="12">
                  <c:v>44010.431229224567</c:v>
                </c:pt>
                <c:pt idx="13">
                  <c:v>44011.431229224567</c:v>
                </c:pt>
                <c:pt idx="14">
                  <c:v>44012.431229224567</c:v>
                </c:pt>
                <c:pt idx="15">
                  <c:v>44013.431229224567</c:v>
                </c:pt>
                <c:pt idx="16">
                  <c:v>44014.431229224567</c:v>
                </c:pt>
                <c:pt idx="17">
                  <c:v>44015.431229224567</c:v>
                </c:pt>
                <c:pt idx="18">
                  <c:v>44016.431229224567</c:v>
                </c:pt>
                <c:pt idx="19">
                  <c:v>44017.431229224567</c:v>
                </c:pt>
                <c:pt idx="20">
                  <c:v>44018.431229224567</c:v>
                </c:pt>
                <c:pt idx="21">
                  <c:v>44019.431229224567</c:v>
                </c:pt>
                <c:pt idx="22">
                  <c:v>44020.431229224567</c:v>
                </c:pt>
                <c:pt idx="23">
                  <c:v>44021.431229224567</c:v>
                </c:pt>
                <c:pt idx="24">
                  <c:v>44022.431229224567</c:v>
                </c:pt>
                <c:pt idx="25">
                  <c:v>44023.431229224567</c:v>
                </c:pt>
                <c:pt idx="26">
                  <c:v>44024.431229224567</c:v>
                </c:pt>
                <c:pt idx="27">
                  <c:v>44025.431229224567</c:v>
                </c:pt>
                <c:pt idx="28">
                  <c:v>44026.431229224567</c:v>
                </c:pt>
                <c:pt idx="29">
                  <c:v>44027.431229224567</c:v>
                </c:pt>
                <c:pt idx="30">
                  <c:v>44028.431229224567</c:v>
                </c:pt>
                <c:pt idx="31">
                  <c:v>44029.431229224567</c:v>
                </c:pt>
                <c:pt idx="32">
                  <c:v>44030.431229224567</c:v>
                </c:pt>
                <c:pt idx="33">
                  <c:v>44031.431229224567</c:v>
                </c:pt>
                <c:pt idx="34">
                  <c:v>44032.431229224567</c:v>
                </c:pt>
                <c:pt idx="35">
                  <c:v>44033.431229224567</c:v>
                </c:pt>
                <c:pt idx="36">
                  <c:v>44034.431229224567</c:v>
                </c:pt>
                <c:pt idx="37">
                  <c:v>44035.431229224567</c:v>
                </c:pt>
                <c:pt idx="38">
                  <c:v>44036.431229224567</c:v>
                </c:pt>
                <c:pt idx="39">
                  <c:v>44037.431229224567</c:v>
                </c:pt>
                <c:pt idx="40">
                  <c:v>44038.431229224567</c:v>
                </c:pt>
                <c:pt idx="41">
                  <c:v>44039.431229224567</c:v>
                </c:pt>
                <c:pt idx="42">
                  <c:v>44040.431229224567</c:v>
                </c:pt>
                <c:pt idx="43">
                  <c:v>44041.431229224567</c:v>
                </c:pt>
                <c:pt idx="44">
                  <c:v>44042.431229224567</c:v>
                </c:pt>
                <c:pt idx="45">
                  <c:v>44043.431229224567</c:v>
                </c:pt>
                <c:pt idx="46">
                  <c:v>44044.431229224567</c:v>
                </c:pt>
                <c:pt idx="47">
                  <c:v>44045.431229224567</c:v>
                </c:pt>
                <c:pt idx="48">
                  <c:v>44046.431229224567</c:v>
                </c:pt>
                <c:pt idx="49">
                  <c:v>44047.431229224567</c:v>
                </c:pt>
                <c:pt idx="50">
                  <c:v>44048.431229224567</c:v>
                </c:pt>
                <c:pt idx="51">
                  <c:v>44049.431229224567</c:v>
                </c:pt>
                <c:pt idx="52">
                  <c:v>44050.431229224567</c:v>
                </c:pt>
                <c:pt idx="53">
                  <c:v>44051.431229224567</c:v>
                </c:pt>
                <c:pt idx="54">
                  <c:v>44052.431229224567</c:v>
                </c:pt>
                <c:pt idx="55">
                  <c:v>44053.431229224567</c:v>
                </c:pt>
                <c:pt idx="56">
                  <c:v>44054.431229224567</c:v>
                </c:pt>
                <c:pt idx="57">
                  <c:v>44055.431229224567</c:v>
                </c:pt>
                <c:pt idx="58">
                  <c:v>44056.431229224567</c:v>
                </c:pt>
                <c:pt idx="59">
                  <c:v>44057.431229224567</c:v>
                </c:pt>
                <c:pt idx="60">
                  <c:v>44058.431229224567</c:v>
                </c:pt>
                <c:pt idx="61">
                  <c:v>44059.431229224567</c:v>
                </c:pt>
                <c:pt idx="62">
                  <c:v>44060.431229224567</c:v>
                </c:pt>
                <c:pt idx="63">
                  <c:v>44061.431229224567</c:v>
                </c:pt>
                <c:pt idx="64">
                  <c:v>44062.431229224567</c:v>
                </c:pt>
                <c:pt idx="65">
                  <c:v>44063.431229224567</c:v>
                </c:pt>
                <c:pt idx="66">
                  <c:v>44064.431229224567</c:v>
                </c:pt>
                <c:pt idx="67">
                  <c:v>44065.431229224567</c:v>
                </c:pt>
                <c:pt idx="68">
                  <c:v>44066.431229224567</c:v>
                </c:pt>
                <c:pt idx="69">
                  <c:v>44067.431229224567</c:v>
                </c:pt>
                <c:pt idx="70">
                  <c:v>44068.431229224567</c:v>
                </c:pt>
                <c:pt idx="71">
                  <c:v>44069.431229224567</c:v>
                </c:pt>
                <c:pt idx="72">
                  <c:v>44070.431229224567</c:v>
                </c:pt>
                <c:pt idx="73">
                  <c:v>44071.431229224567</c:v>
                </c:pt>
                <c:pt idx="74">
                  <c:v>44072.431229224567</c:v>
                </c:pt>
                <c:pt idx="75">
                  <c:v>44073.431229224567</c:v>
                </c:pt>
                <c:pt idx="76">
                  <c:v>44074.431229224567</c:v>
                </c:pt>
                <c:pt idx="77">
                  <c:v>44075.431229224567</c:v>
                </c:pt>
                <c:pt idx="78">
                  <c:v>44076.431229224567</c:v>
                </c:pt>
                <c:pt idx="79">
                  <c:v>44077.431229224567</c:v>
                </c:pt>
                <c:pt idx="80">
                  <c:v>44078.431229224567</c:v>
                </c:pt>
                <c:pt idx="81">
                  <c:v>44079.431229224567</c:v>
                </c:pt>
                <c:pt idx="82">
                  <c:v>44080.431229224567</c:v>
                </c:pt>
                <c:pt idx="83">
                  <c:v>44081.431229224567</c:v>
                </c:pt>
                <c:pt idx="84">
                  <c:v>44082.431229224567</c:v>
                </c:pt>
                <c:pt idx="85">
                  <c:v>44083.431229224567</c:v>
                </c:pt>
                <c:pt idx="86">
                  <c:v>44084.431229224567</c:v>
                </c:pt>
                <c:pt idx="87">
                  <c:v>44085.431229224567</c:v>
                </c:pt>
                <c:pt idx="88">
                  <c:v>44086.431229224567</c:v>
                </c:pt>
                <c:pt idx="89">
                  <c:v>44087.431229224567</c:v>
                </c:pt>
                <c:pt idx="90">
                  <c:v>44088.431229224567</c:v>
                </c:pt>
              </c:numCache>
            </c:numRef>
          </c:xVal>
          <c:yVal>
            <c:numRef>
              <c:f>径向A分段数据!$B$2:$B$92</c:f>
              <c:numCache>
                <c:formatCode>General</c:formatCode>
                <c:ptCount val="91"/>
                <c:pt idx="0">
                  <c:v>275.12155151367182</c:v>
                </c:pt>
                <c:pt idx="1">
                  <c:v>275.04580688476574</c:v>
                </c:pt>
                <c:pt idx="2">
                  <c:v>275.10531616210926</c:v>
                </c:pt>
                <c:pt idx="3">
                  <c:v>275.021240234375</c:v>
                </c:pt>
                <c:pt idx="4">
                  <c:v>275.34640502929687</c:v>
                </c:pt>
                <c:pt idx="5">
                  <c:v>275.3297119140625</c:v>
                </c:pt>
                <c:pt idx="6">
                  <c:v>275.13729858398432</c:v>
                </c:pt>
                <c:pt idx="7">
                  <c:v>275.04766845703131</c:v>
                </c:pt>
                <c:pt idx="8">
                  <c:v>275.26248168945324</c:v>
                </c:pt>
                <c:pt idx="9">
                  <c:v>275.40966796875</c:v>
                </c:pt>
                <c:pt idx="10">
                  <c:v>275.14025878906256</c:v>
                </c:pt>
                <c:pt idx="11">
                  <c:v>275.19052124023426</c:v>
                </c:pt>
                <c:pt idx="12">
                  <c:v>275.23077392578125</c:v>
                </c:pt>
                <c:pt idx="13">
                  <c:v>275.25665283203131</c:v>
                </c:pt>
                <c:pt idx="14">
                  <c:v>275.34024047851562</c:v>
                </c:pt>
                <c:pt idx="15">
                  <c:v>275.26867675781244</c:v>
                </c:pt>
                <c:pt idx="16">
                  <c:v>275.30169677734375</c:v>
                </c:pt>
                <c:pt idx="17">
                  <c:v>275.19738769531256</c:v>
                </c:pt>
                <c:pt idx="18">
                  <c:v>275.16375732421875</c:v>
                </c:pt>
                <c:pt idx="19">
                  <c:v>275.27136230468744</c:v>
                </c:pt>
                <c:pt idx="20">
                  <c:v>275.31445312500006</c:v>
                </c:pt>
                <c:pt idx="21">
                  <c:v>275.18084716796881</c:v>
                </c:pt>
                <c:pt idx="22">
                  <c:v>275.35174560546881</c:v>
                </c:pt>
                <c:pt idx="23">
                  <c:v>275.30639648437494</c:v>
                </c:pt>
                <c:pt idx="24">
                  <c:v>275.404052734375</c:v>
                </c:pt>
                <c:pt idx="25">
                  <c:v>275.52047729492187</c:v>
                </c:pt>
                <c:pt idx="26">
                  <c:v>275.14648437500006</c:v>
                </c:pt>
                <c:pt idx="27">
                  <c:v>275.04083251953136</c:v>
                </c:pt>
                <c:pt idx="28">
                  <c:v>275.5032958984375</c:v>
                </c:pt>
                <c:pt idx="29">
                  <c:v>275.40859985351557</c:v>
                </c:pt>
                <c:pt idx="30">
                  <c:v>275.61749267578136</c:v>
                </c:pt>
                <c:pt idx="31">
                  <c:v>275.2628173828125</c:v>
                </c:pt>
                <c:pt idx="32">
                  <c:v>275.14703369140636</c:v>
                </c:pt>
                <c:pt idx="33">
                  <c:v>275.23303222656244</c:v>
                </c:pt>
                <c:pt idx="34">
                  <c:v>275.44750976562494</c:v>
                </c:pt>
                <c:pt idx="35">
                  <c:v>275.29522705078125</c:v>
                </c:pt>
                <c:pt idx="36">
                  <c:v>275.4140625</c:v>
                </c:pt>
                <c:pt idx="37">
                  <c:v>275.18194580078131</c:v>
                </c:pt>
                <c:pt idx="38">
                  <c:v>275.51077270507807</c:v>
                </c:pt>
                <c:pt idx="39">
                  <c:v>275.26611328124989</c:v>
                </c:pt>
                <c:pt idx="40">
                  <c:v>275.47113037109364</c:v>
                </c:pt>
                <c:pt idx="41">
                  <c:v>275.46350097656244</c:v>
                </c:pt>
                <c:pt idx="42">
                  <c:v>275.51736450195318</c:v>
                </c:pt>
                <c:pt idx="43">
                  <c:v>275.46966552734381</c:v>
                </c:pt>
                <c:pt idx="44">
                  <c:v>275.57336425781244</c:v>
                </c:pt>
                <c:pt idx="45">
                  <c:v>275.52917480468744</c:v>
                </c:pt>
                <c:pt idx="46">
                  <c:v>275.3624267578125</c:v>
                </c:pt>
                <c:pt idx="47">
                  <c:v>275.53555297851551</c:v>
                </c:pt>
                <c:pt idx="48">
                  <c:v>275.60528564453136</c:v>
                </c:pt>
                <c:pt idx="49">
                  <c:v>275.5120849609375</c:v>
                </c:pt>
                <c:pt idx="50">
                  <c:v>275.78198242187494</c:v>
                </c:pt>
                <c:pt idx="51">
                  <c:v>275.84133911132812</c:v>
                </c:pt>
                <c:pt idx="52">
                  <c:v>275.56726074218744</c:v>
                </c:pt>
                <c:pt idx="53">
                  <c:v>275.60137939453131</c:v>
                </c:pt>
                <c:pt idx="54">
                  <c:v>275.7490234375</c:v>
                </c:pt>
                <c:pt idx="55">
                  <c:v>275.80828857421875</c:v>
                </c:pt>
                <c:pt idx="56">
                  <c:v>275.678466796875</c:v>
                </c:pt>
                <c:pt idx="57">
                  <c:v>275.6014404296875</c:v>
                </c:pt>
                <c:pt idx="58">
                  <c:v>275.75518798828119</c:v>
                </c:pt>
                <c:pt idx="59">
                  <c:v>275.51947021484381</c:v>
                </c:pt>
                <c:pt idx="60">
                  <c:v>275.75827026367182</c:v>
                </c:pt>
                <c:pt idx="61">
                  <c:v>275.75152587890625</c:v>
                </c:pt>
                <c:pt idx="62">
                  <c:v>275.37554931640631</c:v>
                </c:pt>
                <c:pt idx="63">
                  <c:v>275.32385253906256</c:v>
                </c:pt>
                <c:pt idx="64">
                  <c:v>275.3546142578125</c:v>
                </c:pt>
                <c:pt idx="65">
                  <c:v>275.15277099609375</c:v>
                </c:pt>
                <c:pt idx="66">
                  <c:v>275.28164672851557</c:v>
                </c:pt>
                <c:pt idx="67">
                  <c:v>275.14996337890636</c:v>
                </c:pt>
                <c:pt idx="68">
                  <c:v>275.13677978515625</c:v>
                </c:pt>
                <c:pt idx="69">
                  <c:v>274.99438476562494</c:v>
                </c:pt>
                <c:pt idx="70">
                  <c:v>274.97335815429676</c:v>
                </c:pt>
                <c:pt idx="71">
                  <c:v>274.53570556640625</c:v>
                </c:pt>
                <c:pt idx="72">
                  <c:v>274.62243652343756</c:v>
                </c:pt>
                <c:pt idx="73">
                  <c:v>274.67248535156256</c:v>
                </c:pt>
                <c:pt idx="74">
                  <c:v>274.83612060546875</c:v>
                </c:pt>
                <c:pt idx="75">
                  <c:v>274.4761657714842</c:v>
                </c:pt>
                <c:pt idx="76">
                  <c:v>274.31646728515631</c:v>
                </c:pt>
                <c:pt idx="77">
                  <c:v>274.37069702148432</c:v>
                </c:pt>
                <c:pt idx="78">
                  <c:v>274.11410522460932</c:v>
                </c:pt>
                <c:pt idx="79">
                  <c:v>274.29266357421875</c:v>
                </c:pt>
                <c:pt idx="80">
                  <c:v>274.13058471679687</c:v>
                </c:pt>
                <c:pt idx="81">
                  <c:v>273.97033691406244</c:v>
                </c:pt>
                <c:pt idx="82">
                  <c:v>274.0728759765625</c:v>
                </c:pt>
                <c:pt idx="83">
                  <c:v>273.96902465820307</c:v>
                </c:pt>
                <c:pt idx="84">
                  <c:v>273.7542724609375</c:v>
                </c:pt>
                <c:pt idx="85">
                  <c:v>274.79125976562489</c:v>
                </c:pt>
                <c:pt idx="86">
                  <c:v>274.96517944335926</c:v>
                </c:pt>
                <c:pt idx="87">
                  <c:v>275.11169433593756</c:v>
                </c:pt>
                <c:pt idx="88">
                  <c:v>275.20141601562494</c:v>
                </c:pt>
                <c:pt idx="89">
                  <c:v>275.03939819335938</c:v>
                </c:pt>
                <c:pt idx="90">
                  <c:v>275.18731689453131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径向A分段数据!$C$1</c:f>
              <c:strCache>
                <c:ptCount val="1"/>
                <c:pt idx="0">
                  <c:v>xcl.113TI053A.pv</c:v>
                </c:pt>
              </c:strCache>
            </c:strRef>
          </c:tx>
          <c:marker>
            <c:symbol val="none"/>
          </c:marker>
          <c:xVal>
            <c:numRef>
              <c:f>径向A分段数据!$A$2:$A$92</c:f>
              <c:numCache>
                <c:formatCode>m/d;@</c:formatCode>
                <c:ptCount val="91"/>
                <c:pt idx="0">
                  <c:v>43998.431229224567</c:v>
                </c:pt>
                <c:pt idx="1">
                  <c:v>43999.431229224567</c:v>
                </c:pt>
                <c:pt idx="2">
                  <c:v>44000.431229224567</c:v>
                </c:pt>
                <c:pt idx="3">
                  <c:v>44001.431229224567</c:v>
                </c:pt>
                <c:pt idx="4">
                  <c:v>44002.431229224567</c:v>
                </c:pt>
                <c:pt idx="5">
                  <c:v>44003.431229224567</c:v>
                </c:pt>
                <c:pt idx="6">
                  <c:v>44004.431229224567</c:v>
                </c:pt>
                <c:pt idx="7">
                  <c:v>44005.431229224567</c:v>
                </c:pt>
                <c:pt idx="8">
                  <c:v>44006.431229224567</c:v>
                </c:pt>
                <c:pt idx="9">
                  <c:v>44007.431229224567</c:v>
                </c:pt>
                <c:pt idx="10">
                  <c:v>44008.431229224567</c:v>
                </c:pt>
                <c:pt idx="11">
                  <c:v>44009.431229224567</c:v>
                </c:pt>
                <c:pt idx="12">
                  <c:v>44010.431229224567</c:v>
                </c:pt>
                <c:pt idx="13">
                  <c:v>44011.431229224567</c:v>
                </c:pt>
                <c:pt idx="14">
                  <c:v>44012.431229224567</c:v>
                </c:pt>
                <c:pt idx="15">
                  <c:v>44013.431229224567</c:v>
                </c:pt>
                <c:pt idx="16">
                  <c:v>44014.431229224567</c:v>
                </c:pt>
                <c:pt idx="17">
                  <c:v>44015.431229224567</c:v>
                </c:pt>
                <c:pt idx="18">
                  <c:v>44016.431229224567</c:v>
                </c:pt>
                <c:pt idx="19">
                  <c:v>44017.431229224567</c:v>
                </c:pt>
                <c:pt idx="20">
                  <c:v>44018.431229224567</c:v>
                </c:pt>
                <c:pt idx="21">
                  <c:v>44019.431229224567</c:v>
                </c:pt>
                <c:pt idx="22">
                  <c:v>44020.431229224567</c:v>
                </c:pt>
                <c:pt idx="23">
                  <c:v>44021.431229224567</c:v>
                </c:pt>
                <c:pt idx="24">
                  <c:v>44022.431229224567</c:v>
                </c:pt>
                <c:pt idx="25">
                  <c:v>44023.431229224567</c:v>
                </c:pt>
                <c:pt idx="26">
                  <c:v>44024.431229224567</c:v>
                </c:pt>
                <c:pt idx="27">
                  <c:v>44025.431229224567</c:v>
                </c:pt>
                <c:pt idx="28">
                  <c:v>44026.431229224567</c:v>
                </c:pt>
                <c:pt idx="29">
                  <c:v>44027.431229224567</c:v>
                </c:pt>
                <c:pt idx="30">
                  <c:v>44028.431229224567</c:v>
                </c:pt>
                <c:pt idx="31">
                  <c:v>44029.431229224567</c:v>
                </c:pt>
                <c:pt idx="32">
                  <c:v>44030.431229224567</c:v>
                </c:pt>
                <c:pt idx="33">
                  <c:v>44031.431229224567</c:v>
                </c:pt>
                <c:pt idx="34">
                  <c:v>44032.431229224567</c:v>
                </c:pt>
                <c:pt idx="35">
                  <c:v>44033.431229224567</c:v>
                </c:pt>
                <c:pt idx="36">
                  <c:v>44034.431229224567</c:v>
                </c:pt>
                <c:pt idx="37">
                  <c:v>44035.431229224567</c:v>
                </c:pt>
                <c:pt idx="38">
                  <c:v>44036.431229224567</c:v>
                </c:pt>
                <c:pt idx="39">
                  <c:v>44037.431229224567</c:v>
                </c:pt>
                <c:pt idx="40">
                  <c:v>44038.431229224567</c:v>
                </c:pt>
                <c:pt idx="41">
                  <c:v>44039.431229224567</c:v>
                </c:pt>
                <c:pt idx="42">
                  <c:v>44040.431229224567</c:v>
                </c:pt>
                <c:pt idx="43">
                  <c:v>44041.431229224567</c:v>
                </c:pt>
                <c:pt idx="44">
                  <c:v>44042.431229224567</c:v>
                </c:pt>
                <c:pt idx="45">
                  <c:v>44043.431229224567</c:v>
                </c:pt>
                <c:pt idx="46">
                  <c:v>44044.431229224567</c:v>
                </c:pt>
                <c:pt idx="47">
                  <c:v>44045.431229224567</c:v>
                </c:pt>
                <c:pt idx="48">
                  <c:v>44046.431229224567</c:v>
                </c:pt>
                <c:pt idx="49">
                  <c:v>44047.431229224567</c:v>
                </c:pt>
                <c:pt idx="50">
                  <c:v>44048.431229224567</c:v>
                </c:pt>
                <c:pt idx="51">
                  <c:v>44049.431229224567</c:v>
                </c:pt>
                <c:pt idx="52">
                  <c:v>44050.431229224567</c:v>
                </c:pt>
                <c:pt idx="53">
                  <c:v>44051.431229224567</c:v>
                </c:pt>
                <c:pt idx="54">
                  <c:v>44052.431229224567</c:v>
                </c:pt>
                <c:pt idx="55">
                  <c:v>44053.431229224567</c:v>
                </c:pt>
                <c:pt idx="56">
                  <c:v>44054.431229224567</c:v>
                </c:pt>
                <c:pt idx="57">
                  <c:v>44055.431229224567</c:v>
                </c:pt>
                <c:pt idx="58">
                  <c:v>44056.431229224567</c:v>
                </c:pt>
                <c:pt idx="59">
                  <c:v>44057.431229224567</c:v>
                </c:pt>
                <c:pt idx="60">
                  <c:v>44058.431229224567</c:v>
                </c:pt>
                <c:pt idx="61">
                  <c:v>44059.431229224567</c:v>
                </c:pt>
                <c:pt idx="62">
                  <c:v>44060.431229224567</c:v>
                </c:pt>
                <c:pt idx="63">
                  <c:v>44061.431229224567</c:v>
                </c:pt>
                <c:pt idx="64">
                  <c:v>44062.431229224567</c:v>
                </c:pt>
                <c:pt idx="65">
                  <c:v>44063.431229224567</c:v>
                </c:pt>
                <c:pt idx="66">
                  <c:v>44064.431229224567</c:v>
                </c:pt>
                <c:pt idx="67">
                  <c:v>44065.431229224567</c:v>
                </c:pt>
                <c:pt idx="68">
                  <c:v>44066.431229224567</c:v>
                </c:pt>
                <c:pt idx="69">
                  <c:v>44067.431229224567</c:v>
                </c:pt>
                <c:pt idx="70">
                  <c:v>44068.431229224567</c:v>
                </c:pt>
                <c:pt idx="71">
                  <c:v>44069.431229224567</c:v>
                </c:pt>
                <c:pt idx="72">
                  <c:v>44070.431229224567</c:v>
                </c:pt>
                <c:pt idx="73">
                  <c:v>44071.431229224567</c:v>
                </c:pt>
                <c:pt idx="74">
                  <c:v>44072.431229224567</c:v>
                </c:pt>
                <c:pt idx="75">
                  <c:v>44073.431229224567</c:v>
                </c:pt>
                <c:pt idx="76">
                  <c:v>44074.431229224567</c:v>
                </c:pt>
                <c:pt idx="77">
                  <c:v>44075.431229224567</c:v>
                </c:pt>
                <c:pt idx="78">
                  <c:v>44076.431229224567</c:v>
                </c:pt>
                <c:pt idx="79">
                  <c:v>44077.431229224567</c:v>
                </c:pt>
                <c:pt idx="80">
                  <c:v>44078.431229224567</c:v>
                </c:pt>
                <c:pt idx="81">
                  <c:v>44079.431229224567</c:v>
                </c:pt>
                <c:pt idx="82">
                  <c:v>44080.431229224567</c:v>
                </c:pt>
                <c:pt idx="83">
                  <c:v>44081.431229224567</c:v>
                </c:pt>
                <c:pt idx="84">
                  <c:v>44082.431229224567</c:v>
                </c:pt>
                <c:pt idx="85">
                  <c:v>44083.431229224567</c:v>
                </c:pt>
                <c:pt idx="86">
                  <c:v>44084.431229224567</c:v>
                </c:pt>
                <c:pt idx="87">
                  <c:v>44085.431229224567</c:v>
                </c:pt>
                <c:pt idx="88">
                  <c:v>44086.431229224567</c:v>
                </c:pt>
                <c:pt idx="89">
                  <c:v>44087.431229224567</c:v>
                </c:pt>
                <c:pt idx="90">
                  <c:v>44088.431229224567</c:v>
                </c:pt>
              </c:numCache>
            </c:numRef>
          </c:xVal>
          <c:yVal>
            <c:numRef>
              <c:f>径向A分段数据!$C$2:$C$92</c:f>
              <c:numCache>
                <c:formatCode>General</c:formatCode>
                <c:ptCount val="91"/>
                <c:pt idx="0">
                  <c:v>284.85971069335943</c:v>
                </c:pt>
                <c:pt idx="1">
                  <c:v>284.75741577148426</c:v>
                </c:pt>
                <c:pt idx="2">
                  <c:v>284.60748291015636</c:v>
                </c:pt>
                <c:pt idx="3">
                  <c:v>285.07061767578131</c:v>
                </c:pt>
                <c:pt idx="4">
                  <c:v>285.28524780273432</c:v>
                </c:pt>
                <c:pt idx="5">
                  <c:v>285.28543090820301</c:v>
                </c:pt>
                <c:pt idx="6">
                  <c:v>285.03927612304693</c:v>
                </c:pt>
                <c:pt idx="7">
                  <c:v>285.0364990234375</c:v>
                </c:pt>
                <c:pt idx="8">
                  <c:v>285.20684814453131</c:v>
                </c:pt>
                <c:pt idx="9">
                  <c:v>285.51171874999989</c:v>
                </c:pt>
                <c:pt idx="10">
                  <c:v>284.8675537109375</c:v>
                </c:pt>
                <c:pt idx="11">
                  <c:v>284.8504638671875</c:v>
                </c:pt>
                <c:pt idx="12">
                  <c:v>284.99774169921875</c:v>
                </c:pt>
                <c:pt idx="13">
                  <c:v>284.92584228515631</c:v>
                </c:pt>
                <c:pt idx="14">
                  <c:v>285.29663085937494</c:v>
                </c:pt>
                <c:pt idx="15">
                  <c:v>284.97076416015631</c:v>
                </c:pt>
                <c:pt idx="16">
                  <c:v>285.28027343749994</c:v>
                </c:pt>
                <c:pt idx="17">
                  <c:v>284.88171386718739</c:v>
                </c:pt>
                <c:pt idx="18">
                  <c:v>284.98327636718739</c:v>
                </c:pt>
                <c:pt idx="19">
                  <c:v>284.96557617187494</c:v>
                </c:pt>
                <c:pt idx="20">
                  <c:v>285.15625</c:v>
                </c:pt>
                <c:pt idx="21">
                  <c:v>285.04083251953136</c:v>
                </c:pt>
                <c:pt idx="22">
                  <c:v>285.06265258789068</c:v>
                </c:pt>
                <c:pt idx="23">
                  <c:v>284.9390869140625</c:v>
                </c:pt>
                <c:pt idx="24">
                  <c:v>285.3447265625</c:v>
                </c:pt>
                <c:pt idx="25">
                  <c:v>285.14974975585937</c:v>
                </c:pt>
                <c:pt idx="26">
                  <c:v>284.874267578125</c:v>
                </c:pt>
                <c:pt idx="27">
                  <c:v>284.88101196289051</c:v>
                </c:pt>
                <c:pt idx="28">
                  <c:v>285.48110961914057</c:v>
                </c:pt>
                <c:pt idx="29">
                  <c:v>285.45944213867187</c:v>
                </c:pt>
                <c:pt idx="30">
                  <c:v>285.63272094726557</c:v>
                </c:pt>
                <c:pt idx="31">
                  <c:v>285.28173828124989</c:v>
                </c:pt>
                <c:pt idx="32">
                  <c:v>284.91244506835932</c:v>
                </c:pt>
                <c:pt idx="33">
                  <c:v>284.97595214843744</c:v>
                </c:pt>
                <c:pt idx="34">
                  <c:v>285.17657470703125</c:v>
                </c:pt>
                <c:pt idx="35">
                  <c:v>285.136474609375</c:v>
                </c:pt>
                <c:pt idx="36">
                  <c:v>285.25640869140631</c:v>
                </c:pt>
                <c:pt idx="37">
                  <c:v>284.88262939453136</c:v>
                </c:pt>
                <c:pt idx="38">
                  <c:v>285.3006591796875</c:v>
                </c:pt>
                <c:pt idx="39">
                  <c:v>285.16339111328131</c:v>
                </c:pt>
                <c:pt idx="40">
                  <c:v>285.42510986328119</c:v>
                </c:pt>
                <c:pt idx="41">
                  <c:v>285.2901611328125</c:v>
                </c:pt>
                <c:pt idx="42">
                  <c:v>285.3343505859375</c:v>
                </c:pt>
                <c:pt idx="43">
                  <c:v>285.26138305664057</c:v>
                </c:pt>
                <c:pt idx="44">
                  <c:v>285.43902587890625</c:v>
                </c:pt>
                <c:pt idx="45">
                  <c:v>285.38354492187494</c:v>
                </c:pt>
                <c:pt idx="46">
                  <c:v>285.1591796875</c:v>
                </c:pt>
                <c:pt idx="47">
                  <c:v>285.345458984375</c:v>
                </c:pt>
                <c:pt idx="48">
                  <c:v>285.39447021484381</c:v>
                </c:pt>
                <c:pt idx="49">
                  <c:v>285.32034301757813</c:v>
                </c:pt>
                <c:pt idx="50">
                  <c:v>285.85650634765625</c:v>
                </c:pt>
                <c:pt idx="51">
                  <c:v>285.73904418945318</c:v>
                </c:pt>
                <c:pt idx="52">
                  <c:v>285.35131835937494</c:v>
                </c:pt>
                <c:pt idx="53">
                  <c:v>285.39837646484369</c:v>
                </c:pt>
                <c:pt idx="54">
                  <c:v>285.52255249023426</c:v>
                </c:pt>
                <c:pt idx="55">
                  <c:v>285.51678466796875</c:v>
                </c:pt>
                <c:pt idx="56">
                  <c:v>285.60302734375006</c:v>
                </c:pt>
                <c:pt idx="57">
                  <c:v>285.49645996093739</c:v>
                </c:pt>
                <c:pt idx="58">
                  <c:v>285.59136962890625</c:v>
                </c:pt>
                <c:pt idx="59">
                  <c:v>285.187255859375</c:v>
                </c:pt>
                <c:pt idx="60">
                  <c:v>285.611328125</c:v>
                </c:pt>
                <c:pt idx="61">
                  <c:v>285.5970458984375</c:v>
                </c:pt>
                <c:pt idx="62">
                  <c:v>285.12646484375006</c:v>
                </c:pt>
                <c:pt idx="63">
                  <c:v>285.11203002929687</c:v>
                </c:pt>
                <c:pt idx="64">
                  <c:v>285.15826416015636</c:v>
                </c:pt>
                <c:pt idx="65">
                  <c:v>284.81182861328131</c:v>
                </c:pt>
                <c:pt idx="66">
                  <c:v>284.90362548828119</c:v>
                </c:pt>
                <c:pt idx="67">
                  <c:v>284.80096435546881</c:v>
                </c:pt>
                <c:pt idx="68">
                  <c:v>284.76397705078125</c:v>
                </c:pt>
                <c:pt idx="69">
                  <c:v>284.51916503906256</c:v>
                </c:pt>
                <c:pt idx="70">
                  <c:v>284.58389282226562</c:v>
                </c:pt>
                <c:pt idx="71">
                  <c:v>283.98583984375</c:v>
                </c:pt>
                <c:pt idx="72">
                  <c:v>284.27679443359369</c:v>
                </c:pt>
                <c:pt idx="73">
                  <c:v>284.19549560546881</c:v>
                </c:pt>
                <c:pt idx="74">
                  <c:v>284.32598876953131</c:v>
                </c:pt>
                <c:pt idx="75">
                  <c:v>283.99035644531239</c:v>
                </c:pt>
                <c:pt idx="76">
                  <c:v>283.76748657226562</c:v>
                </c:pt>
                <c:pt idx="77">
                  <c:v>283.93154907226551</c:v>
                </c:pt>
                <c:pt idx="78">
                  <c:v>283.57516479492187</c:v>
                </c:pt>
                <c:pt idx="79">
                  <c:v>283.84143066406256</c:v>
                </c:pt>
                <c:pt idx="80">
                  <c:v>283.48364257812494</c:v>
                </c:pt>
                <c:pt idx="81">
                  <c:v>283.315673828125</c:v>
                </c:pt>
                <c:pt idx="82">
                  <c:v>283.60278320312506</c:v>
                </c:pt>
                <c:pt idx="83">
                  <c:v>283.3968505859375</c:v>
                </c:pt>
                <c:pt idx="84">
                  <c:v>282.8975830078125</c:v>
                </c:pt>
                <c:pt idx="85">
                  <c:v>284.28628540039057</c:v>
                </c:pt>
                <c:pt idx="86">
                  <c:v>284.52490234375006</c:v>
                </c:pt>
                <c:pt idx="87">
                  <c:v>284.85748291015636</c:v>
                </c:pt>
                <c:pt idx="88">
                  <c:v>285.14144897460932</c:v>
                </c:pt>
                <c:pt idx="89">
                  <c:v>284.78833007812489</c:v>
                </c:pt>
                <c:pt idx="90">
                  <c:v>284.99377441406244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径向A分段数据!$D$1</c:f>
              <c:strCache>
                <c:ptCount val="1"/>
                <c:pt idx="0">
                  <c:v>xcl.113TI054A.pv</c:v>
                </c:pt>
              </c:strCache>
            </c:strRef>
          </c:tx>
          <c:marker>
            <c:symbol val="none"/>
          </c:marker>
          <c:xVal>
            <c:numRef>
              <c:f>径向A分段数据!$A$2:$A$92</c:f>
              <c:numCache>
                <c:formatCode>m/d;@</c:formatCode>
                <c:ptCount val="91"/>
                <c:pt idx="0">
                  <c:v>43998.431229224567</c:v>
                </c:pt>
                <c:pt idx="1">
                  <c:v>43999.431229224567</c:v>
                </c:pt>
                <c:pt idx="2">
                  <c:v>44000.431229224567</c:v>
                </c:pt>
                <c:pt idx="3">
                  <c:v>44001.431229224567</c:v>
                </c:pt>
                <c:pt idx="4">
                  <c:v>44002.431229224567</c:v>
                </c:pt>
                <c:pt idx="5">
                  <c:v>44003.431229224567</c:v>
                </c:pt>
                <c:pt idx="6">
                  <c:v>44004.431229224567</c:v>
                </c:pt>
                <c:pt idx="7">
                  <c:v>44005.431229224567</c:v>
                </c:pt>
                <c:pt idx="8">
                  <c:v>44006.431229224567</c:v>
                </c:pt>
                <c:pt idx="9">
                  <c:v>44007.431229224567</c:v>
                </c:pt>
                <c:pt idx="10">
                  <c:v>44008.431229224567</c:v>
                </c:pt>
                <c:pt idx="11">
                  <c:v>44009.431229224567</c:v>
                </c:pt>
                <c:pt idx="12">
                  <c:v>44010.431229224567</c:v>
                </c:pt>
                <c:pt idx="13">
                  <c:v>44011.431229224567</c:v>
                </c:pt>
                <c:pt idx="14">
                  <c:v>44012.431229224567</c:v>
                </c:pt>
                <c:pt idx="15">
                  <c:v>44013.431229224567</c:v>
                </c:pt>
                <c:pt idx="16">
                  <c:v>44014.431229224567</c:v>
                </c:pt>
                <c:pt idx="17">
                  <c:v>44015.431229224567</c:v>
                </c:pt>
                <c:pt idx="18">
                  <c:v>44016.431229224567</c:v>
                </c:pt>
                <c:pt idx="19">
                  <c:v>44017.431229224567</c:v>
                </c:pt>
                <c:pt idx="20">
                  <c:v>44018.431229224567</c:v>
                </c:pt>
                <c:pt idx="21">
                  <c:v>44019.431229224567</c:v>
                </c:pt>
                <c:pt idx="22">
                  <c:v>44020.431229224567</c:v>
                </c:pt>
                <c:pt idx="23">
                  <c:v>44021.431229224567</c:v>
                </c:pt>
                <c:pt idx="24">
                  <c:v>44022.431229224567</c:v>
                </c:pt>
                <c:pt idx="25">
                  <c:v>44023.431229224567</c:v>
                </c:pt>
                <c:pt idx="26">
                  <c:v>44024.431229224567</c:v>
                </c:pt>
                <c:pt idx="27">
                  <c:v>44025.431229224567</c:v>
                </c:pt>
                <c:pt idx="28">
                  <c:v>44026.431229224567</c:v>
                </c:pt>
                <c:pt idx="29">
                  <c:v>44027.431229224567</c:v>
                </c:pt>
                <c:pt idx="30">
                  <c:v>44028.431229224567</c:v>
                </c:pt>
                <c:pt idx="31">
                  <c:v>44029.431229224567</c:v>
                </c:pt>
                <c:pt idx="32">
                  <c:v>44030.431229224567</c:v>
                </c:pt>
                <c:pt idx="33">
                  <c:v>44031.431229224567</c:v>
                </c:pt>
                <c:pt idx="34">
                  <c:v>44032.431229224567</c:v>
                </c:pt>
                <c:pt idx="35">
                  <c:v>44033.431229224567</c:v>
                </c:pt>
                <c:pt idx="36">
                  <c:v>44034.431229224567</c:v>
                </c:pt>
                <c:pt idx="37">
                  <c:v>44035.431229224567</c:v>
                </c:pt>
                <c:pt idx="38">
                  <c:v>44036.431229224567</c:v>
                </c:pt>
                <c:pt idx="39">
                  <c:v>44037.431229224567</c:v>
                </c:pt>
                <c:pt idx="40">
                  <c:v>44038.431229224567</c:v>
                </c:pt>
                <c:pt idx="41">
                  <c:v>44039.431229224567</c:v>
                </c:pt>
                <c:pt idx="42">
                  <c:v>44040.431229224567</c:v>
                </c:pt>
                <c:pt idx="43">
                  <c:v>44041.431229224567</c:v>
                </c:pt>
                <c:pt idx="44">
                  <c:v>44042.431229224567</c:v>
                </c:pt>
                <c:pt idx="45">
                  <c:v>44043.431229224567</c:v>
                </c:pt>
                <c:pt idx="46">
                  <c:v>44044.431229224567</c:v>
                </c:pt>
                <c:pt idx="47">
                  <c:v>44045.431229224567</c:v>
                </c:pt>
                <c:pt idx="48">
                  <c:v>44046.431229224567</c:v>
                </c:pt>
                <c:pt idx="49">
                  <c:v>44047.431229224567</c:v>
                </c:pt>
                <c:pt idx="50">
                  <c:v>44048.431229224567</c:v>
                </c:pt>
                <c:pt idx="51">
                  <c:v>44049.431229224567</c:v>
                </c:pt>
                <c:pt idx="52">
                  <c:v>44050.431229224567</c:v>
                </c:pt>
                <c:pt idx="53">
                  <c:v>44051.431229224567</c:v>
                </c:pt>
                <c:pt idx="54">
                  <c:v>44052.431229224567</c:v>
                </c:pt>
                <c:pt idx="55">
                  <c:v>44053.431229224567</c:v>
                </c:pt>
                <c:pt idx="56">
                  <c:v>44054.431229224567</c:v>
                </c:pt>
                <c:pt idx="57">
                  <c:v>44055.431229224567</c:v>
                </c:pt>
                <c:pt idx="58">
                  <c:v>44056.431229224567</c:v>
                </c:pt>
                <c:pt idx="59">
                  <c:v>44057.431229224567</c:v>
                </c:pt>
                <c:pt idx="60">
                  <c:v>44058.431229224567</c:v>
                </c:pt>
                <c:pt idx="61">
                  <c:v>44059.431229224567</c:v>
                </c:pt>
                <c:pt idx="62">
                  <c:v>44060.431229224567</c:v>
                </c:pt>
                <c:pt idx="63">
                  <c:v>44061.431229224567</c:v>
                </c:pt>
                <c:pt idx="64">
                  <c:v>44062.431229224567</c:v>
                </c:pt>
                <c:pt idx="65">
                  <c:v>44063.431229224567</c:v>
                </c:pt>
                <c:pt idx="66">
                  <c:v>44064.431229224567</c:v>
                </c:pt>
                <c:pt idx="67">
                  <c:v>44065.431229224567</c:v>
                </c:pt>
                <c:pt idx="68">
                  <c:v>44066.431229224567</c:v>
                </c:pt>
                <c:pt idx="69">
                  <c:v>44067.431229224567</c:v>
                </c:pt>
                <c:pt idx="70">
                  <c:v>44068.431229224567</c:v>
                </c:pt>
                <c:pt idx="71">
                  <c:v>44069.431229224567</c:v>
                </c:pt>
                <c:pt idx="72">
                  <c:v>44070.431229224567</c:v>
                </c:pt>
                <c:pt idx="73">
                  <c:v>44071.431229224567</c:v>
                </c:pt>
                <c:pt idx="74">
                  <c:v>44072.431229224567</c:v>
                </c:pt>
                <c:pt idx="75">
                  <c:v>44073.431229224567</c:v>
                </c:pt>
                <c:pt idx="76">
                  <c:v>44074.431229224567</c:v>
                </c:pt>
                <c:pt idx="77">
                  <c:v>44075.431229224567</c:v>
                </c:pt>
                <c:pt idx="78">
                  <c:v>44076.431229224567</c:v>
                </c:pt>
                <c:pt idx="79">
                  <c:v>44077.431229224567</c:v>
                </c:pt>
                <c:pt idx="80">
                  <c:v>44078.431229224567</c:v>
                </c:pt>
                <c:pt idx="81">
                  <c:v>44079.431229224567</c:v>
                </c:pt>
                <c:pt idx="82">
                  <c:v>44080.431229224567</c:v>
                </c:pt>
                <c:pt idx="83">
                  <c:v>44081.431229224567</c:v>
                </c:pt>
                <c:pt idx="84">
                  <c:v>44082.431229224567</c:v>
                </c:pt>
                <c:pt idx="85">
                  <c:v>44083.431229224567</c:v>
                </c:pt>
                <c:pt idx="86">
                  <c:v>44084.431229224567</c:v>
                </c:pt>
                <c:pt idx="87">
                  <c:v>44085.431229224567</c:v>
                </c:pt>
                <c:pt idx="88">
                  <c:v>44086.431229224567</c:v>
                </c:pt>
                <c:pt idx="89">
                  <c:v>44087.431229224567</c:v>
                </c:pt>
                <c:pt idx="90">
                  <c:v>44088.431229224567</c:v>
                </c:pt>
              </c:numCache>
            </c:numRef>
          </c:xVal>
          <c:yVal>
            <c:numRef>
              <c:f>径向A分段数据!$D$2:$D$92</c:f>
              <c:numCache>
                <c:formatCode>General</c:formatCode>
                <c:ptCount val="91"/>
                <c:pt idx="0">
                  <c:v>313.36138916015631</c:v>
                </c:pt>
                <c:pt idx="1">
                  <c:v>312.93151855468733</c:v>
                </c:pt>
                <c:pt idx="2">
                  <c:v>312.07147216796875</c:v>
                </c:pt>
                <c:pt idx="3">
                  <c:v>313.23098754882807</c:v>
                </c:pt>
                <c:pt idx="4">
                  <c:v>313.49856567382812</c:v>
                </c:pt>
                <c:pt idx="5">
                  <c:v>313.71002197265625</c:v>
                </c:pt>
                <c:pt idx="6">
                  <c:v>313.08120727539057</c:v>
                </c:pt>
                <c:pt idx="7">
                  <c:v>312.64666748046881</c:v>
                </c:pt>
                <c:pt idx="8">
                  <c:v>313.03372192382818</c:v>
                </c:pt>
                <c:pt idx="9">
                  <c:v>313.41278076171875</c:v>
                </c:pt>
                <c:pt idx="10">
                  <c:v>312.65209960937506</c:v>
                </c:pt>
                <c:pt idx="11">
                  <c:v>312.527587890625</c:v>
                </c:pt>
                <c:pt idx="12">
                  <c:v>312.78192138671875</c:v>
                </c:pt>
                <c:pt idx="13">
                  <c:v>312.45541381835932</c:v>
                </c:pt>
                <c:pt idx="14">
                  <c:v>313.03533935546869</c:v>
                </c:pt>
                <c:pt idx="15">
                  <c:v>312.97998046875</c:v>
                </c:pt>
                <c:pt idx="16">
                  <c:v>313.26849365234375</c:v>
                </c:pt>
                <c:pt idx="17">
                  <c:v>312.1107177734375</c:v>
                </c:pt>
                <c:pt idx="18">
                  <c:v>312.36761474609369</c:v>
                </c:pt>
                <c:pt idx="19">
                  <c:v>312.50567626953131</c:v>
                </c:pt>
                <c:pt idx="20">
                  <c:v>312.65191650390631</c:v>
                </c:pt>
                <c:pt idx="21">
                  <c:v>312.16656494140625</c:v>
                </c:pt>
                <c:pt idx="22">
                  <c:v>312.61199951171875</c:v>
                </c:pt>
                <c:pt idx="23">
                  <c:v>312.14886474609375</c:v>
                </c:pt>
                <c:pt idx="24">
                  <c:v>312.44427490234375</c:v>
                </c:pt>
                <c:pt idx="25">
                  <c:v>312.4423828125</c:v>
                </c:pt>
                <c:pt idx="26">
                  <c:v>311.83828735351562</c:v>
                </c:pt>
                <c:pt idx="27">
                  <c:v>311.28945922851557</c:v>
                </c:pt>
                <c:pt idx="28">
                  <c:v>312.59020996093744</c:v>
                </c:pt>
                <c:pt idx="29">
                  <c:v>312.47152709960926</c:v>
                </c:pt>
                <c:pt idx="30">
                  <c:v>313.36010742187494</c:v>
                </c:pt>
                <c:pt idx="31">
                  <c:v>311.82977294921869</c:v>
                </c:pt>
                <c:pt idx="32">
                  <c:v>311.21234130859369</c:v>
                </c:pt>
                <c:pt idx="33">
                  <c:v>311.56198120117182</c:v>
                </c:pt>
                <c:pt idx="34">
                  <c:v>311.77856445312494</c:v>
                </c:pt>
                <c:pt idx="35">
                  <c:v>311.9583740234375</c:v>
                </c:pt>
                <c:pt idx="36">
                  <c:v>312.13079833984381</c:v>
                </c:pt>
                <c:pt idx="37">
                  <c:v>310.97131347656239</c:v>
                </c:pt>
                <c:pt idx="38">
                  <c:v>312.36468505859375</c:v>
                </c:pt>
                <c:pt idx="39">
                  <c:v>311.11932373046881</c:v>
                </c:pt>
                <c:pt idx="40">
                  <c:v>311.49307250976562</c:v>
                </c:pt>
                <c:pt idx="41">
                  <c:v>311.47167968749994</c:v>
                </c:pt>
                <c:pt idx="42">
                  <c:v>311.93911743164051</c:v>
                </c:pt>
                <c:pt idx="43">
                  <c:v>311.88198852539062</c:v>
                </c:pt>
                <c:pt idx="44">
                  <c:v>312.37155151367182</c:v>
                </c:pt>
                <c:pt idx="45">
                  <c:v>312.37866210937506</c:v>
                </c:pt>
                <c:pt idx="46">
                  <c:v>311.59805297851551</c:v>
                </c:pt>
                <c:pt idx="47">
                  <c:v>312.18655395507801</c:v>
                </c:pt>
                <c:pt idx="48">
                  <c:v>312.3475341796875</c:v>
                </c:pt>
                <c:pt idx="49">
                  <c:v>311.81878662109375</c:v>
                </c:pt>
                <c:pt idx="50">
                  <c:v>312.28912353515631</c:v>
                </c:pt>
                <c:pt idx="51">
                  <c:v>312.31582641601562</c:v>
                </c:pt>
                <c:pt idx="52">
                  <c:v>311.29815673828114</c:v>
                </c:pt>
                <c:pt idx="53">
                  <c:v>311.52621459960926</c:v>
                </c:pt>
                <c:pt idx="54">
                  <c:v>311.91989135742187</c:v>
                </c:pt>
                <c:pt idx="55">
                  <c:v>312.12054443359375</c:v>
                </c:pt>
                <c:pt idx="56">
                  <c:v>311.55563354492187</c:v>
                </c:pt>
                <c:pt idx="57">
                  <c:v>311.54867553710932</c:v>
                </c:pt>
                <c:pt idx="58">
                  <c:v>311.90191650390625</c:v>
                </c:pt>
                <c:pt idx="59">
                  <c:v>311.15393066406256</c:v>
                </c:pt>
                <c:pt idx="60">
                  <c:v>312.05776977539062</c:v>
                </c:pt>
                <c:pt idx="61">
                  <c:v>311.90966796875</c:v>
                </c:pt>
                <c:pt idx="62">
                  <c:v>310.84344482421881</c:v>
                </c:pt>
                <c:pt idx="63">
                  <c:v>310.67779541015631</c:v>
                </c:pt>
                <c:pt idx="64">
                  <c:v>310.48257446289051</c:v>
                </c:pt>
                <c:pt idx="65">
                  <c:v>309.36389160156256</c:v>
                </c:pt>
                <c:pt idx="66">
                  <c:v>310.03729248046875</c:v>
                </c:pt>
                <c:pt idx="67">
                  <c:v>309.87377929687494</c:v>
                </c:pt>
                <c:pt idx="68">
                  <c:v>309.13623046874994</c:v>
                </c:pt>
                <c:pt idx="69">
                  <c:v>308.49951171874994</c:v>
                </c:pt>
                <c:pt idx="70">
                  <c:v>308.43084716796875</c:v>
                </c:pt>
                <c:pt idx="71">
                  <c:v>307.45855712890625</c:v>
                </c:pt>
                <c:pt idx="72">
                  <c:v>307.42907714843744</c:v>
                </c:pt>
                <c:pt idx="73">
                  <c:v>307.62030029296875</c:v>
                </c:pt>
                <c:pt idx="74">
                  <c:v>308.1768798828125</c:v>
                </c:pt>
                <c:pt idx="75">
                  <c:v>307.09109497070307</c:v>
                </c:pt>
                <c:pt idx="76">
                  <c:v>306.57611083984375</c:v>
                </c:pt>
                <c:pt idx="77">
                  <c:v>306.548583984375</c:v>
                </c:pt>
                <c:pt idx="78">
                  <c:v>306.06320190429682</c:v>
                </c:pt>
                <c:pt idx="79">
                  <c:v>305.91949462890631</c:v>
                </c:pt>
                <c:pt idx="80">
                  <c:v>305.3951416015625</c:v>
                </c:pt>
                <c:pt idx="81">
                  <c:v>304.81997680664062</c:v>
                </c:pt>
                <c:pt idx="82">
                  <c:v>305.20239257812494</c:v>
                </c:pt>
                <c:pt idx="83">
                  <c:v>304.765380859375</c:v>
                </c:pt>
                <c:pt idx="84">
                  <c:v>304.090087890625</c:v>
                </c:pt>
                <c:pt idx="85">
                  <c:v>306.64587402343761</c:v>
                </c:pt>
                <c:pt idx="86">
                  <c:v>307.53497314453131</c:v>
                </c:pt>
                <c:pt idx="87">
                  <c:v>307.68359374999994</c:v>
                </c:pt>
                <c:pt idx="88">
                  <c:v>308.14682006835937</c:v>
                </c:pt>
                <c:pt idx="89">
                  <c:v>307.33792114257813</c:v>
                </c:pt>
                <c:pt idx="90">
                  <c:v>307.96362304687494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径向A分段数据!$E$1</c:f>
              <c:strCache>
                <c:ptCount val="1"/>
                <c:pt idx="0">
                  <c:v>xcl.113TK056A.pv</c:v>
                </c:pt>
              </c:strCache>
            </c:strRef>
          </c:tx>
          <c:marker>
            <c:symbol val="none"/>
          </c:marker>
          <c:xVal>
            <c:numRef>
              <c:f>径向A分段数据!$A$2:$A$92</c:f>
              <c:numCache>
                <c:formatCode>m/d;@</c:formatCode>
                <c:ptCount val="91"/>
                <c:pt idx="0">
                  <c:v>43998.431229224567</c:v>
                </c:pt>
                <c:pt idx="1">
                  <c:v>43999.431229224567</c:v>
                </c:pt>
                <c:pt idx="2">
                  <c:v>44000.431229224567</c:v>
                </c:pt>
                <c:pt idx="3">
                  <c:v>44001.431229224567</c:v>
                </c:pt>
                <c:pt idx="4">
                  <c:v>44002.431229224567</c:v>
                </c:pt>
                <c:pt idx="5">
                  <c:v>44003.431229224567</c:v>
                </c:pt>
                <c:pt idx="6">
                  <c:v>44004.431229224567</c:v>
                </c:pt>
                <c:pt idx="7">
                  <c:v>44005.431229224567</c:v>
                </c:pt>
                <c:pt idx="8">
                  <c:v>44006.431229224567</c:v>
                </c:pt>
                <c:pt idx="9">
                  <c:v>44007.431229224567</c:v>
                </c:pt>
                <c:pt idx="10">
                  <c:v>44008.431229224567</c:v>
                </c:pt>
                <c:pt idx="11">
                  <c:v>44009.431229224567</c:v>
                </c:pt>
                <c:pt idx="12">
                  <c:v>44010.431229224567</c:v>
                </c:pt>
                <c:pt idx="13">
                  <c:v>44011.431229224567</c:v>
                </c:pt>
                <c:pt idx="14">
                  <c:v>44012.431229224567</c:v>
                </c:pt>
                <c:pt idx="15">
                  <c:v>44013.431229224567</c:v>
                </c:pt>
                <c:pt idx="16">
                  <c:v>44014.431229224567</c:v>
                </c:pt>
                <c:pt idx="17">
                  <c:v>44015.431229224567</c:v>
                </c:pt>
                <c:pt idx="18">
                  <c:v>44016.431229224567</c:v>
                </c:pt>
                <c:pt idx="19">
                  <c:v>44017.431229224567</c:v>
                </c:pt>
                <c:pt idx="20">
                  <c:v>44018.431229224567</c:v>
                </c:pt>
                <c:pt idx="21">
                  <c:v>44019.431229224567</c:v>
                </c:pt>
                <c:pt idx="22">
                  <c:v>44020.431229224567</c:v>
                </c:pt>
                <c:pt idx="23">
                  <c:v>44021.431229224567</c:v>
                </c:pt>
                <c:pt idx="24">
                  <c:v>44022.431229224567</c:v>
                </c:pt>
                <c:pt idx="25">
                  <c:v>44023.431229224567</c:v>
                </c:pt>
                <c:pt idx="26">
                  <c:v>44024.431229224567</c:v>
                </c:pt>
                <c:pt idx="27">
                  <c:v>44025.431229224567</c:v>
                </c:pt>
                <c:pt idx="28">
                  <c:v>44026.431229224567</c:v>
                </c:pt>
                <c:pt idx="29">
                  <c:v>44027.431229224567</c:v>
                </c:pt>
                <c:pt idx="30">
                  <c:v>44028.431229224567</c:v>
                </c:pt>
                <c:pt idx="31">
                  <c:v>44029.431229224567</c:v>
                </c:pt>
                <c:pt idx="32">
                  <c:v>44030.431229224567</c:v>
                </c:pt>
                <c:pt idx="33">
                  <c:v>44031.431229224567</c:v>
                </c:pt>
                <c:pt idx="34">
                  <c:v>44032.431229224567</c:v>
                </c:pt>
                <c:pt idx="35">
                  <c:v>44033.431229224567</c:v>
                </c:pt>
                <c:pt idx="36">
                  <c:v>44034.431229224567</c:v>
                </c:pt>
                <c:pt idx="37">
                  <c:v>44035.431229224567</c:v>
                </c:pt>
                <c:pt idx="38">
                  <c:v>44036.431229224567</c:v>
                </c:pt>
                <c:pt idx="39">
                  <c:v>44037.431229224567</c:v>
                </c:pt>
                <c:pt idx="40">
                  <c:v>44038.431229224567</c:v>
                </c:pt>
                <c:pt idx="41">
                  <c:v>44039.431229224567</c:v>
                </c:pt>
                <c:pt idx="42">
                  <c:v>44040.431229224567</c:v>
                </c:pt>
                <c:pt idx="43">
                  <c:v>44041.431229224567</c:v>
                </c:pt>
                <c:pt idx="44">
                  <c:v>44042.431229224567</c:v>
                </c:pt>
                <c:pt idx="45">
                  <c:v>44043.431229224567</c:v>
                </c:pt>
                <c:pt idx="46">
                  <c:v>44044.431229224567</c:v>
                </c:pt>
                <c:pt idx="47">
                  <c:v>44045.431229224567</c:v>
                </c:pt>
                <c:pt idx="48">
                  <c:v>44046.431229224567</c:v>
                </c:pt>
                <c:pt idx="49">
                  <c:v>44047.431229224567</c:v>
                </c:pt>
                <c:pt idx="50">
                  <c:v>44048.431229224567</c:v>
                </c:pt>
                <c:pt idx="51">
                  <c:v>44049.431229224567</c:v>
                </c:pt>
                <c:pt idx="52">
                  <c:v>44050.431229224567</c:v>
                </c:pt>
                <c:pt idx="53">
                  <c:v>44051.431229224567</c:v>
                </c:pt>
                <c:pt idx="54">
                  <c:v>44052.431229224567</c:v>
                </c:pt>
                <c:pt idx="55">
                  <c:v>44053.431229224567</c:v>
                </c:pt>
                <c:pt idx="56">
                  <c:v>44054.431229224567</c:v>
                </c:pt>
                <c:pt idx="57">
                  <c:v>44055.431229224567</c:v>
                </c:pt>
                <c:pt idx="58">
                  <c:v>44056.431229224567</c:v>
                </c:pt>
                <c:pt idx="59">
                  <c:v>44057.431229224567</c:v>
                </c:pt>
                <c:pt idx="60">
                  <c:v>44058.431229224567</c:v>
                </c:pt>
                <c:pt idx="61">
                  <c:v>44059.431229224567</c:v>
                </c:pt>
                <c:pt idx="62">
                  <c:v>44060.431229224567</c:v>
                </c:pt>
                <c:pt idx="63">
                  <c:v>44061.431229224567</c:v>
                </c:pt>
                <c:pt idx="64">
                  <c:v>44062.431229224567</c:v>
                </c:pt>
                <c:pt idx="65">
                  <c:v>44063.431229224567</c:v>
                </c:pt>
                <c:pt idx="66">
                  <c:v>44064.431229224567</c:v>
                </c:pt>
                <c:pt idx="67">
                  <c:v>44065.431229224567</c:v>
                </c:pt>
                <c:pt idx="68">
                  <c:v>44066.431229224567</c:v>
                </c:pt>
                <c:pt idx="69">
                  <c:v>44067.431229224567</c:v>
                </c:pt>
                <c:pt idx="70">
                  <c:v>44068.431229224567</c:v>
                </c:pt>
                <c:pt idx="71">
                  <c:v>44069.431229224567</c:v>
                </c:pt>
                <c:pt idx="72">
                  <c:v>44070.431229224567</c:v>
                </c:pt>
                <c:pt idx="73">
                  <c:v>44071.431229224567</c:v>
                </c:pt>
                <c:pt idx="74">
                  <c:v>44072.431229224567</c:v>
                </c:pt>
                <c:pt idx="75">
                  <c:v>44073.431229224567</c:v>
                </c:pt>
                <c:pt idx="76">
                  <c:v>44074.431229224567</c:v>
                </c:pt>
                <c:pt idx="77">
                  <c:v>44075.431229224567</c:v>
                </c:pt>
                <c:pt idx="78">
                  <c:v>44076.431229224567</c:v>
                </c:pt>
                <c:pt idx="79">
                  <c:v>44077.431229224567</c:v>
                </c:pt>
                <c:pt idx="80">
                  <c:v>44078.431229224567</c:v>
                </c:pt>
                <c:pt idx="81">
                  <c:v>44079.431229224567</c:v>
                </c:pt>
                <c:pt idx="82">
                  <c:v>44080.431229224567</c:v>
                </c:pt>
                <c:pt idx="83">
                  <c:v>44081.431229224567</c:v>
                </c:pt>
                <c:pt idx="84">
                  <c:v>44082.431229224567</c:v>
                </c:pt>
                <c:pt idx="85">
                  <c:v>44083.431229224567</c:v>
                </c:pt>
                <c:pt idx="86">
                  <c:v>44084.431229224567</c:v>
                </c:pt>
                <c:pt idx="87">
                  <c:v>44085.431229224567</c:v>
                </c:pt>
                <c:pt idx="88">
                  <c:v>44086.431229224567</c:v>
                </c:pt>
                <c:pt idx="89">
                  <c:v>44087.431229224567</c:v>
                </c:pt>
                <c:pt idx="90">
                  <c:v>44088.431229224567</c:v>
                </c:pt>
              </c:numCache>
            </c:numRef>
          </c:xVal>
          <c:yVal>
            <c:numRef>
              <c:f>径向A分段数据!$E$2:$E$92</c:f>
              <c:numCache>
                <c:formatCode>General</c:formatCode>
                <c:ptCount val="91"/>
                <c:pt idx="0">
                  <c:v>314.95605468749994</c:v>
                </c:pt>
                <c:pt idx="1">
                  <c:v>314.95605468749994</c:v>
                </c:pt>
                <c:pt idx="2">
                  <c:v>313.81152343749994</c:v>
                </c:pt>
                <c:pt idx="3">
                  <c:v>314.76531982421869</c:v>
                </c:pt>
                <c:pt idx="4">
                  <c:v>314.76528930664062</c:v>
                </c:pt>
                <c:pt idx="5">
                  <c:v>314.94488525390636</c:v>
                </c:pt>
                <c:pt idx="6">
                  <c:v>314.57452392578131</c:v>
                </c:pt>
                <c:pt idx="7">
                  <c:v>314.30975341796875</c:v>
                </c:pt>
                <c:pt idx="8">
                  <c:v>314.19293212890631</c:v>
                </c:pt>
                <c:pt idx="9">
                  <c:v>313.93029785156244</c:v>
                </c:pt>
                <c:pt idx="10">
                  <c:v>313.97735595703119</c:v>
                </c:pt>
                <c:pt idx="11">
                  <c:v>313.23919677734369</c:v>
                </c:pt>
                <c:pt idx="12">
                  <c:v>313.81146240234375</c:v>
                </c:pt>
                <c:pt idx="13">
                  <c:v>313.23919677734369</c:v>
                </c:pt>
                <c:pt idx="14">
                  <c:v>313.42993164062494</c:v>
                </c:pt>
                <c:pt idx="15">
                  <c:v>313.62072753906256</c:v>
                </c:pt>
                <c:pt idx="16">
                  <c:v>313.81146240234375</c:v>
                </c:pt>
                <c:pt idx="17">
                  <c:v>313.04840087890631</c:v>
                </c:pt>
                <c:pt idx="18">
                  <c:v>312.85766601562506</c:v>
                </c:pt>
                <c:pt idx="19">
                  <c:v>312.85766601562506</c:v>
                </c:pt>
                <c:pt idx="20">
                  <c:v>312.66693115234375</c:v>
                </c:pt>
                <c:pt idx="21">
                  <c:v>312.28533935546869</c:v>
                </c:pt>
                <c:pt idx="22">
                  <c:v>312.47467041015631</c:v>
                </c:pt>
                <c:pt idx="23">
                  <c:v>312.09179687499994</c:v>
                </c:pt>
                <c:pt idx="24">
                  <c:v>312.28253173828119</c:v>
                </c:pt>
                <c:pt idx="25">
                  <c:v>312.2738037109375</c:v>
                </c:pt>
                <c:pt idx="26">
                  <c:v>311.71304321289057</c:v>
                </c:pt>
                <c:pt idx="27">
                  <c:v>310.93267822265625</c:v>
                </c:pt>
                <c:pt idx="28">
                  <c:v>312.07073974609364</c:v>
                </c:pt>
                <c:pt idx="29">
                  <c:v>311.8333740234375</c:v>
                </c:pt>
                <c:pt idx="30">
                  <c:v>312.28533935546869</c:v>
                </c:pt>
                <c:pt idx="31">
                  <c:v>311.51882934570312</c:v>
                </c:pt>
                <c:pt idx="32">
                  <c:v>310.949951171875</c:v>
                </c:pt>
                <c:pt idx="33">
                  <c:v>311.14074707031256</c:v>
                </c:pt>
                <c:pt idx="34">
                  <c:v>310.949951171875</c:v>
                </c:pt>
                <c:pt idx="35">
                  <c:v>311.14074707031256</c:v>
                </c:pt>
                <c:pt idx="36">
                  <c:v>310.95001220703125</c:v>
                </c:pt>
                <c:pt idx="37">
                  <c:v>310.56842041015631</c:v>
                </c:pt>
                <c:pt idx="38">
                  <c:v>310.949951171875</c:v>
                </c:pt>
                <c:pt idx="39">
                  <c:v>310.37698364257813</c:v>
                </c:pt>
                <c:pt idx="40">
                  <c:v>310.37698364257813</c:v>
                </c:pt>
                <c:pt idx="41">
                  <c:v>310.1868896484375</c:v>
                </c:pt>
                <c:pt idx="42">
                  <c:v>310.38330078124994</c:v>
                </c:pt>
                <c:pt idx="43">
                  <c:v>310.33297729492187</c:v>
                </c:pt>
                <c:pt idx="44">
                  <c:v>310.54534912109375</c:v>
                </c:pt>
                <c:pt idx="45">
                  <c:v>310.56842041015631</c:v>
                </c:pt>
                <c:pt idx="46">
                  <c:v>310.1868896484375</c:v>
                </c:pt>
                <c:pt idx="47">
                  <c:v>310.37551879882807</c:v>
                </c:pt>
                <c:pt idx="48">
                  <c:v>310.28808593749994</c:v>
                </c:pt>
                <c:pt idx="49">
                  <c:v>309.99615478515619</c:v>
                </c:pt>
                <c:pt idx="50">
                  <c:v>309.61462402343761</c:v>
                </c:pt>
                <c:pt idx="51">
                  <c:v>309.6763916015625</c:v>
                </c:pt>
                <c:pt idx="52">
                  <c:v>309.423828125</c:v>
                </c:pt>
                <c:pt idx="53">
                  <c:v>309.23309326171869</c:v>
                </c:pt>
                <c:pt idx="54">
                  <c:v>309.28070068359375</c:v>
                </c:pt>
                <c:pt idx="55">
                  <c:v>309.25692749023426</c:v>
                </c:pt>
                <c:pt idx="56">
                  <c:v>309.04229736328131</c:v>
                </c:pt>
                <c:pt idx="57">
                  <c:v>308.8515625</c:v>
                </c:pt>
                <c:pt idx="58">
                  <c:v>309.04229736328131</c:v>
                </c:pt>
                <c:pt idx="59">
                  <c:v>308.47296142578131</c:v>
                </c:pt>
                <c:pt idx="60">
                  <c:v>309.04229736328131</c:v>
                </c:pt>
                <c:pt idx="61">
                  <c:v>308.66076660156256</c:v>
                </c:pt>
                <c:pt idx="62">
                  <c:v>307.89770507812494</c:v>
                </c:pt>
                <c:pt idx="63">
                  <c:v>307.51580810546881</c:v>
                </c:pt>
                <c:pt idx="64">
                  <c:v>307.51779174804682</c:v>
                </c:pt>
                <c:pt idx="65">
                  <c:v>306.94384765625</c:v>
                </c:pt>
                <c:pt idx="66">
                  <c:v>306.94384765625</c:v>
                </c:pt>
                <c:pt idx="67">
                  <c:v>307.12347412109375</c:v>
                </c:pt>
                <c:pt idx="68">
                  <c:v>306.3775329589842</c:v>
                </c:pt>
                <c:pt idx="69">
                  <c:v>306.1806640625</c:v>
                </c:pt>
                <c:pt idx="70">
                  <c:v>305.8006591796875</c:v>
                </c:pt>
                <c:pt idx="71">
                  <c:v>304.845458984375</c:v>
                </c:pt>
                <c:pt idx="72">
                  <c:v>304.65466308593761</c:v>
                </c:pt>
                <c:pt idx="73">
                  <c:v>304.845458984375</c:v>
                </c:pt>
                <c:pt idx="74">
                  <c:v>304.47583007812494</c:v>
                </c:pt>
                <c:pt idx="75">
                  <c:v>304.4638671875</c:v>
                </c:pt>
                <c:pt idx="76">
                  <c:v>304.27313232421869</c:v>
                </c:pt>
                <c:pt idx="77">
                  <c:v>303.89163208007807</c:v>
                </c:pt>
                <c:pt idx="78">
                  <c:v>303.31927490234375</c:v>
                </c:pt>
                <c:pt idx="79">
                  <c:v>303.42538452148426</c:v>
                </c:pt>
                <c:pt idx="80">
                  <c:v>302.948974609375</c:v>
                </c:pt>
                <c:pt idx="81">
                  <c:v>302.60241699218744</c:v>
                </c:pt>
                <c:pt idx="82">
                  <c:v>302.74700927734375</c:v>
                </c:pt>
                <c:pt idx="83">
                  <c:v>302.365478515625</c:v>
                </c:pt>
                <c:pt idx="84">
                  <c:v>301.98385620117176</c:v>
                </c:pt>
                <c:pt idx="85">
                  <c:v>303.89123535156244</c:v>
                </c:pt>
                <c:pt idx="86">
                  <c:v>304.08306884765625</c:v>
                </c:pt>
                <c:pt idx="87">
                  <c:v>303.89459228515631</c:v>
                </c:pt>
                <c:pt idx="88">
                  <c:v>304.26116943359369</c:v>
                </c:pt>
                <c:pt idx="89">
                  <c:v>304.08239746093744</c:v>
                </c:pt>
                <c:pt idx="90">
                  <c:v>304.08233642578125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径向A分段数据!$F$1</c:f>
              <c:strCache>
                <c:ptCount val="1"/>
                <c:pt idx="0">
                  <c:v>xcl.113TI057A.pv</c:v>
                </c:pt>
              </c:strCache>
            </c:strRef>
          </c:tx>
          <c:marker>
            <c:symbol val="none"/>
          </c:marker>
          <c:xVal>
            <c:numRef>
              <c:f>径向A分段数据!$A$2:$A$92</c:f>
              <c:numCache>
                <c:formatCode>m/d;@</c:formatCode>
                <c:ptCount val="91"/>
                <c:pt idx="0">
                  <c:v>43998.431229224567</c:v>
                </c:pt>
                <c:pt idx="1">
                  <c:v>43999.431229224567</c:v>
                </c:pt>
                <c:pt idx="2">
                  <c:v>44000.431229224567</c:v>
                </c:pt>
                <c:pt idx="3">
                  <c:v>44001.431229224567</c:v>
                </c:pt>
                <c:pt idx="4">
                  <c:v>44002.431229224567</c:v>
                </c:pt>
                <c:pt idx="5">
                  <c:v>44003.431229224567</c:v>
                </c:pt>
                <c:pt idx="6">
                  <c:v>44004.431229224567</c:v>
                </c:pt>
                <c:pt idx="7">
                  <c:v>44005.431229224567</c:v>
                </c:pt>
                <c:pt idx="8">
                  <c:v>44006.431229224567</c:v>
                </c:pt>
                <c:pt idx="9">
                  <c:v>44007.431229224567</c:v>
                </c:pt>
                <c:pt idx="10">
                  <c:v>44008.431229224567</c:v>
                </c:pt>
                <c:pt idx="11">
                  <c:v>44009.431229224567</c:v>
                </c:pt>
                <c:pt idx="12">
                  <c:v>44010.431229224567</c:v>
                </c:pt>
                <c:pt idx="13">
                  <c:v>44011.431229224567</c:v>
                </c:pt>
                <c:pt idx="14">
                  <c:v>44012.431229224567</c:v>
                </c:pt>
                <c:pt idx="15">
                  <c:v>44013.431229224567</c:v>
                </c:pt>
                <c:pt idx="16">
                  <c:v>44014.431229224567</c:v>
                </c:pt>
                <c:pt idx="17">
                  <c:v>44015.431229224567</c:v>
                </c:pt>
                <c:pt idx="18">
                  <c:v>44016.431229224567</c:v>
                </c:pt>
                <c:pt idx="19">
                  <c:v>44017.431229224567</c:v>
                </c:pt>
                <c:pt idx="20">
                  <c:v>44018.431229224567</c:v>
                </c:pt>
                <c:pt idx="21">
                  <c:v>44019.431229224567</c:v>
                </c:pt>
                <c:pt idx="22">
                  <c:v>44020.431229224567</c:v>
                </c:pt>
                <c:pt idx="23">
                  <c:v>44021.431229224567</c:v>
                </c:pt>
                <c:pt idx="24">
                  <c:v>44022.431229224567</c:v>
                </c:pt>
                <c:pt idx="25">
                  <c:v>44023.431229224567</c:v>
                </c:pt>
                <c:pt idx="26">
                  <c:v>44024.431229224567</c:v>
                </c:pt>
                <c:pt idx="27">
                  <c:v>44025.431229224567</c:v>
                </c:pt>
                <c:pt idx="28">
                  <c:v>44026.431229224567</c:v>
                </c:pt>
                <c:pt idx="29">
                  <c:v>44027.431229224567</c:v>
                </c:pt>
                <c:pt idx="30">
                  <c:v>44028.431229224567</c:v>
                </c:pt>
                <c:pt idx="31">
                  <c:v>44029.431229224567</c:v>
                </c:pt>
                <c:pt idx="32">
                  <c:v>44030.431229224567</c:v>
                </c:pt>
                <c:pt idx="33">
                  <c:v>44031.431229224567</c:v>
                </c:pt>
                <c:pt idx="34">
                  <c:v>44032.431229224567</c:v>
                </c:pt>
                <c:pt idx="35">
                  <c:v>44033.431229224567</c:v>
                </c:pt>
                <c:pt idx="36">
                  <c:v>44034.431229224567</c:v>
                </c:pt>
                <c:pt idx="37">
                  <c:v>44035.431229224567</c:v>
                </c:pt>
                <c:pt idx="38">
                  <c:v>44036.431229224567</c:v>
                </c:pt>
                <c:pt idx="39">
                  <c:v>44037.431229224567</c:v>
                </c:pt>
                <c:pt idx="40">
                  <c:v>44038.431229224567</c:v>
                </c:pt>
                <c:pt idx="41">
                  <c:v>44039.431229224567</c:v>
                </c:pt>
                <c:pt idx="42">
                  <c:v>44040.431229224567</c:v>
                </c:pt>
                <c:pt idx="43">
                  <c:v>44041.431229224567</c:v>
                </c:pt>
                <c:pt idx="44">
                  <c:v>44042.431229224567</c:v>
                </c:pt>
                <c:pt idx="45">
                  <c:v>44043.431229224567</c:v>
                </c:pt>
                <c:pt idx="46">
                  <c:v>44044.431229224567</c:v>
                </c:pt>
                <c:pt idx="47">
                  <c:v>44045.431229224567</c:v>
                </c:pt>
                <c:pt idx="48">
                  <c:v>44046.431229224567</c:v>
                </c:pt>
                <c:pt idx="49">
                  <c:v>44047.431229224567</c:v>
                </c:pt>
                <c:pt idx="50">
                  <c:v>44048.431229224567</c:v>
                </c:pt>
                <c:pt idx="51">
                  <c:v>44049.431229224567</c:v>
                </c:pt>
                <c:pt idx="52">
                  <c:v>44050.431229224567</c:v>
                </c:pt>
                <c:pt idx="53">
                  <c:v>44051.431229224567</c:v>
                </c:pt>
                <c:pt idx="54">
                  <c:v>44052.431229224567</c:v>
                </c:pt>
                <c:pt idx="55">
                  <c:v>44053.431229224567</c:v>
                </c:pt>
                <c:pt idx="56">
                  <c:v>44054.431229224567</c:v>
                </c:pt>
                <c:pt idx="57">
                  <c:v>44055.431229224567</c:v>
                </c:pt>
                <c:pt idx="58">
                  <c:v>44056.431229224567</c:v>
                </c:pt>
                <c:pt idx="59">
                  <c:v>44057.431229224567</c:v>
                </c:pt>
                <c:pt idx="60">
                  <c:v>44058.431229224567</c:v>
                </c:pt>
                <c:pt idx="61">
                  <c:v>44059.431229224567</c:v>
                </c:pt>
                <c:pt idx="62">
                  <c:v>44060.431229224567</c:v>
                </c:pt>
                <c:pt idx="63">
                  <c:v>44061.431229224567</c:v>
                </c:pt>
                <c:pt idx="64">
                  <c:v>44062.431229224567</c:v>
                </c:pt>
                <c:pt idx="65">
                  <c:v>44063.431229224567</c:v>
                </c:pt>
                <c:pt idx="66">
                  <c:v>44064.431229224567</c:v>
                </c:pt>
                <c:pt idx="67">
                  <c:v>44065.431229224567</c:v>
                </c:pt>
                <c:pt idx="68">
                  <c:v>44066.431229224567</c:v>
                </c:pt>
                <c:pt idx="69">
                  <c:v>44067.431229224567</c:v>
                </c:pt>
                <c:pt idx="70">
                  <c:v>44068.431229224567</c:v>
                </c:pt>
                <c:pt idx="71">
                  <c:v>44069.431229224567</c:v>
                </c:pt>
                <c:pt idx="72">
                  <c:v>44070.431229224567</c:v>
                </c:pt>
                <c:pt idx="73">
                  <c:v>44071.431229224567</c:v>
                </c:pt>
                <c:pt idx="74">
                  <c:v>44072.431229224567</c:v>
                </c:pt>
                <c:pt idx="75">
                  <c:v>44073.431229224567</c:v>
                </c:pt>
                <c:pt idx="76">
                  <c:v>44074.431229224567</c:v>
                </c:pt>
                <c:pt idx="77">
                  <c:v>44075.431229224567</c:v>
                </c:pt>
                <c:pt idx="78">
                  <c:v>44076.431229224567</c:v>
                </c:pt>
                <c:pt idx="79">
                  <c:v>44077.431229224567</c:v>
                </c:pt>
                <c:pt idx="80">
                  <c:v>44078.431229224567</c:v>
                </c:pt>
                <c:pt idx="81">
                  <c:v>44079.431229224567</c:v>
                </c:pt>
                <c:pt idx="82">
                  <c:v>44080.431229224567</c:v>
                </c:pt>
                <c:pt idx="83">
                  <c:v>44081.431229224567</c:v>
                </c:pt>
                <c:pt idx="84">
                  <c:v>44082.431229224567</c:v>
                </c:pt>
                <c:pt idx="85">
                  <c:v>44083.431229224567</c:v>
                </c:pt>
                <c:pt idx="86">
                  <c:v>44084.431229224567</c:v>
                </c:pt>
                <c:pt idx="87">
                  <c:v>44085.431229224567</c:v>
                </c:pt>
                <c:pt idx="88">
                  <c:v>44086.431229224567</c:v>
                </c:pt>
                <c:pt idx="89">
                  <c:v>44087.431229224567</c:v>
                </c:pt>
                <c:pt idx="90">
                  <c:v>44088.431229224567</c:v>
                </c:pt>
              </c:numCache>
            </c:numRef>
          </c:xVal>
          <c:yVal>
            <c:numRef>
              <c:f>径向A分段数据!$F$2:$F$92</c:f>
              <c:numCache>
                <c:formatCode>General</c:formatCode>
                <c:ptCount val="91"/>
                <c:pt idx="0">
                  <c:v>272.59906005859369</c:v>
                </c:pt>
                <c:pt idx="1">
                  <c:v>272.41726684570312</c:v>
                </c:pt>
                <c:pt idx="2">
                  <c:v>272.29095458984375</c:v>
                </c:pt>
                <c:pt idx="3">
                  <c:v>272.35479736328131</c:v>
                </c:pt>
                <c:pt idx="4">
                  <c:v>272.8963317871092</c:v>
                </c:pt>
                <c:pt idx="5">
                  <c:v>272.94122314453131</c:v>
                </c:pt>
                <c:pt idx="6">
                  <c:v>272.5943603515625</c:v>
                </c:pt>
                <c:pt idx="7">
                  <c:v>272.60379028320318</c:v>
                </c:pt>
                <c:pt idx="8">
                  <c:v>272.91537475585926</c:v>
                </c:pt>
                <c:pt idx="9">
                  <c:v>273.10968017578142</c:v>
                </c:pt>
                <c:pt idx="10">
                  <c:v>272.75686645507807</c:v>
                </c:pt>
                <c:pt idx="11">
                  <c:v>272.68792724609369</c:v>
                </c:pt>
                <c:pt idx="12">
                  <c:v>272.89379882812494</c:v>
                </c:pt>
                <c:pt idx="13">
                  <c:v>273.06842041015631</c:v>
                </c:pt>
                <c:pt idx="14">
                  <c:v>273.16561889648432</c:v>
                </c:pt>
                <c:pt idx="15">
                  <c:v>272.89520263671881</c:v>
                </c:pt>
                <c:pt idx="16">
                  <c:v>273.12176513671881</c:v>
                </c:pt>
                <c:pt idx="17">
                  <c:v>272.90307617187494</c:v>
                </c:pt>
                <c:pt idx="18">
                  <c:v>273.11358642578131</c:v>
                </c:pt>
                <c:pt idx="19">
                  <c:v>273.22988891601562</c:v>
                </c:pt>
                <c:pt idx="20">
                  <c:v>273.39733886718739</c:v>
                </c:pt>
                <c:pt idx="21">
                  <c:v>273.15023803710932</c:v>
                </c:pt>
                <c:pt idx="22">
                  <c:v>273.26293945312494</c:v>
                </c:pt>
                <c:pt idx="23">
                  <c:v>273.47479248046875</c:v>
                </c:pt>
                <c:pt idx="24">
                  <c:v>273.719482421875</c:v>
                </c:pt>
                <c:pt idx="25">
                  <c:v>273.56655883789057</c:v>
                </c:pt>
                <c:pt idx="26">
                  <c:v>273.25711059570312</c:v>
                </c:pt>
                <c:pt idx="27">
                  <c:v>273.24795532226562</c:v>
                </c:pt>
                <c:pt idx="28">
                  <c:v>273.70251464843744</c:v>
                </c:pt>
                <c:pt idx="29">
                  <c:v>273.69113159179682</c:v>
                </c:pt>
                <c:pt idx="30">
                  <c:v>274.03820800781244</c:v>
                </c:pt>
                <c:pt idx="31">
                  <c:v>273.55844116210932</c:v>
                </c:pt>
                <c:pt idx="32">
                  <c:v>273.53091430664057</c:v>
                </c:pt>
                <c:pt idx="33">
                  <c:v>273.51812744140619</c:v>
                </c:pt>
                <c:pt idx="34">
                  <c:v>273.90542602539062</c:v>
                </c:pt>
                <c:pt idx="35">
                  <c:v>273.67578125</c:v>
                </c:pt>
                <c:pt idx="36">
                  <c:v>273.760986328125</c:v>
                </c:pt>
                <c:pt idx="37">
                  <c:v>273.67266845703131</c:v>
                </c:pt>
                <c:pt idx="38">
                  <c:v>273.87698364257807</c:v>
                </c:pt>
                <c:pt idx="39">
                  <c:v>273.93927001953131</c:v>
                </c:pt>
                <c:pt idx="40">
                  <c:v>274.15319824218739</c:v>
                </c:pt>
                <c:pt idx="41">
                  <c:v>274.12469482421881</c:v>
                </c:pt>
                <c:pt idx="42">
                  <c:v>274.26910400390631</c:v>
                </c:pt>
                <c:pt idx="43">
                  <c:v>274.10223388671881</c:v>
                </c:pt>
                <c:pt idx="44">
                  <c:v>274.27581787109369</c:v>
                </c:pt>
                <c:pt idx="45">
                  <c:v>274.24310302734375</c:v>
                </c:pt>
                <c:pt idx="46">
                  <c:v>274.12374877929682</c:v>
                </c:pt>
                <c:pt idx="47">
                  <c:v>274.58074951171875</c:v>
                </c:pt>
                <c:pt idx="48">
                  <c:v>274.5635986328125</c:v>
                </c:pt>
                <c:pt idx="49">
                  <c:v>274.47116088867176</c:v>
                </c:pt>
                <c:pt idx="50">
                  <c:v>274.87384033203136</c:v>
                </c:pt>
                <c:pt idx="51">
                  <c:v>274.98254394531244</c:v>
                </c:pt>
                <c:pt idx="52">
                  <c:v>274.58514404296869</c:v>
                </c:pt>
                <c:pt idx="53">
                  <c:v>274.82055664062494</c:v>
                </c:pt>
                <c:pt idx="54">
                  <c:v>274.8687744140625</c:v>
                </c:pt>
                <c:pt idx="55">
                  <c:v>275.2178955078125</c:v>
                </c:pt>
                <c:pt idx="56">
                  <c:v>274.89028930664062</c:v>
                </c:pt>
                <c:pt idx="57">
                  <c:v>274.9955749511717</c:v>
                </c:pt>
                <c:pt idx="58">
                  <c:v>275.28839111328125</c:v>
                </c:pt>
                <c:pt idx="59">
                  <c:v>274.8734130859375</c:v>
                </c:pt>
                <c:pt idx="60">
                  <c:v>275.396484375</c:v>
                </c:pt>
                <c:pt idx="61">
                  <c:v>275.28042602539062</c:v>
                </c:pt>
                <c:pt idx="62">
                  <c:v>274.91082763671881</c:v>
                </c:pt>
                <c:pt idx="63">
                  <c:v>274.7351989746092</c:v>
                </c:pt>
                <c:pt idx="64">
                  <c:v>274.99877929687489</c:v>
                </c:pt>
                <c:pt idx="65">
                  <c:v>274.5556640625</c:v>
                </c:pt>
                <c:pt idx="66">
                  <c:v>274.941650390625</c:v>
                </c:pt>
                <c:pt idx="67">
                  <c:v>274.77441406249994</c:v>
                </c:pt>
                <c:pt idx="68">
                  <c:v>274.59210205078125</c:v>
                </c:pt>
                <c:pt idx="69">
                  <c:v>274.57958984375006</c:v>
                </c:pt>
                <c:pt idx="70">
                  <c:v>274.35675048828119</c:v>
                </c:pt>
                <c:pt idx="71">
                  <c:v>273.97702026367182</c:v>
                </c:pt>
                <c:pt idx="72">
                  <c:v>274.36816406249994</c:v>
                </c:pt>
                <c:pt idx="73">
                  <c:v>274.44464111328136</c:v>
                </c:pt>
                <c:pt idx="74">
                  <c:v>274.53717041015625</c:v>
                </c:pt>
                <c:pt idx="75">
                  <c:v>274.097412109375</c:v>
                </c:pt>
                <c:pt idx="76">
                  <c:v>273.90124511718744</c:v>
                </c:pt>
                <c:pt idx="77">
                  <c:v>274.14730834960932</c:v>
                </c:pt>
                <c:pt idx="78">
                  <c:v>273.83181762695312</c:v>
                </c:pt>
                <c:pt idx="79">
                  <c:v>274.14303588867182</c:v>
                </c:pt>
                <c:pt idx="80">
                  <c:v>273.94326782226562</c:v>
                </c:pt>
                <c:pt idx="81">
                  <c:v>273.92498779296875</c:v>
                </c:pt>
                <c:pt idx="82">
                  <c:v>274.14654541015631</c:v>
                </c:pt>
                <c:pt idx="83">
                  <c:v>274.02069091796875</c:v>
                </c:pt>
                <c:pt idx="84">
                  <c:v>273.47039794921864</c:v>
                </c:pt>
                <c:pt idx="85">
                  <c:v>274.81118774414057</c:v>
                </c:pt>
                <c:pt idx="86">
                  <c:v>275.09054565429682</c:v>
                </c:pt>
                <c:pt idx="87">
                  <c:v>275.32562255859369</c:v>
                </c:pt>
                <c:pt idx="88">
                  <c:v>275.68521118164062</c:v>
                </c:pt>
                <c:pt idx="89">
                  <c:v>275.39996337890631</c:v>
                </c:pt>
                <c:pt idx="90">
                  <c:v>275.76422119140636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径向A分段数据!$G$1</c:f>
              <c:strCache>
                <c:ptCount val="1"/>
                <c:pt idx="0">
                  <c:v>xcl.113TK058A.pv</c:v>
                </c:pt>
              </c:strCache>
            </c:strRef>
          </c:tx>
          <c:marker>
            <c:symbol val="none"/>
          </c:marker>
          <c:xVal>
            <c:numRef>
              <c:f>径向A分段数据!$A$2:$A$92</c:f>
              <c:numCache>
                <c:formatCode>m/d;@</c:formatCode>
                <c:ptCount val="91"/>
                <c:pt idx="0">
                  <c:v>43998.431229224567</c:v>
                </c:pt>
                <c:pt idx="1">
                  <c:v>43999.431229224567</c:v>
                </c:pt>
                <c:pt idx="2">
                  <c:v>44000.431229224567</c:v>
                </c:pt>
                <c:pt idx="3">
                  <c:v>44001.431229224567</c:v>
                </c:pt>
                <c:pt idx="4">
                  <c:v>44002.431229224567</c:v>
                </c:pt>
                <c:pt idx="5">
                  <c:v>44003.431229224567</c:v>
                </c:pt>
                <c:pt idx="6">
                  <c:v>44004.431229224567</c:v>
                </c:pt>
                <c:pt idx="7">
                  <c:v>44005.431229224567</c:v>
                </c:pt>
                <c:pt idx="8">
                  <c:v>44006.431229224567</c:v>
                </c:pt>
                <c:pt idx="9">
                  <c:v>44007.431229224567</c:v>
                </c:pt>
                <c:pt idx="10">
                  <c:v>44008.431229224567</c:v>
                </c:pt>
                <c:pt idx="11">
                  <c:v>44009.431229224567</c:v>
                </c:pt>
                <c:pt idx="12">
                  <c:v>44010.431229224567</c:v>
                </c:pt>
                <c:pt idx="13">
                  <c:v>44011.431229224567</c:v>
                </c:pt>
                <c:pt idx="14">
                  <c:v>44012.431229224567</c:v>
                </c:pt>
                <c:pt idx="15">
                  <c:v>44013.431229224567</c:v>
                </c:pt>
                <c:pt idx="16">
                  <c:v>44014.431229224567</c:v>
                </c:pt>
                <c:pt idx="17">
                  <c:v>44015.431229224567</c:v>
                </c:pt>
                <c:pt idx="18">
                  <c:v>44016.431229224567</c:v>
                </c:pt>
                <c:pt idx="19">
                  <c:v>44017.431229224567</c:v>
                </c:pt>
                <c:pt idx="20">
                  <c:v>44018.431229224567</c:v>
                </c:pt>
                <c:pt idx="21">
                  <c:v>44019.431229224567</c:v>
                </c:pt>
                <c:pt idx="22">
                  <c:v>44020.431229224567</c:v>
                </c:pt>
                <c:pt idx="23">
                  <c:v>44021.431229224567</c:v>
                </c:pt>
                <c:pt idx="24">
                  <c:v>44022.431229224567</c:v>
                </c:pt>
                <c:pt idx="25">
                  <c:v>44023.431229224567</c:v>
                </c:pt>
                <c:pt idx="26">
                  <c:v>44024.431229224567</c:v>
                </c:pt>
                <c:pt idx="27">
                  <c:v>44025.431229224567</c:v>
                </c:pt>
                <c:pt idx="28">
                  <c:v>44026.431229224567</c:v>
                </c:pt>
                <c:pt idx="29">
                  <c:v>44027.431229224567</c:v>
                </c:pt>
                <c:pt idx="30">
                  <c:v>44028.431229224567</c:v>
                </c:pt>
                <c:pt idx="31">
                  <c:v>44029.431229224567</c:v>
                </c:pt>
                <c:pt idx="32">
                  <c:v>44030.431229224567</c:v>
                </c:pt>
                <c:pt idx="33">
                  <c:v>44031.431229224567</c:v>
                </c:pt>
                <c:pt idx="34">
                  <c:v>44032.431229224567</c:v>
                </c:pt>
                <c:pt idx="35">
                  <c:v>44033.431229224567</c:v>
                </c:pt>
                <c:pt idx="36">
                  <c:v>44034.431229224567</c:v>
                </c:pt>
                <c:pt idx="37">
                  <c:v>44035.431229224567</c:v>
                </c:pt>
                <c:pt idx="38">
                  <c:v>44036.431229224567</c:v>
                </c:pt>
                <c:pt idx="39">
                  <c:v>44037.431229224567</c:v>
                </c:pt>
                <c:pt idx="40">
                  <c:v>44038.431229224567</c:v>
                </c:pt>
                <c:pt idx="41">
                  <c:v>44039.431229224567</c:v>
                </c:pt>
                <c:pt idx="42">
                  <c:v>44040.431229224567</c:v>
                </c:pt>
                <c:pt idx="43">
                  <c:v>44041.431229224567</c:v>
                </c:pt>
                <c:pt idx="44">
                  <c:v>44042.431229224567</c:v>
                </c:pt>
                <c:pt idx="45">
                  <c:v>44043.431229224567</c:v>
                </c:pt>
                <c:pt idx="46">
                  <c:v>44044.431229224567</c:v>
                </c:pt>
                <c:pt idx="47">
                  <c:v>44045.431229224567</c:v>
                </c:pt>
                <c:pt idx="48">
                  <c:v>44046.431229224567</c:v>
                </c:pt>
                <c:pt idx="49">
                  <c:v>44047.431229224567</c:v>
                </c:pt>
                <c:pt idx="50">
                  <c:v>44048.431229224567</c:v>
                </c:pt>
                <c:pt idx="51">
                  <c:v>44049.431229224567</c:v>
                </c:pt>
                <c:pt idx="52">
                  <c:v>44050.431229224567</c:v>
                </c:pt>
                <c:pt idx="53">
                  <c:v>44051.431229224567</c:v>
                </c:pt>
                <c:pt idx="54">
                  <c:v>44052.431229224567</c:v>
                </c:pt>
                <c:pt idx="55">
                  <c:v>44053.431229224567</c:v>
                </c:pt>
                <c:pt idx="56">
                  <c:v>44054.431229224567</c:v>
                </c:pt>
                <c:pt idx="57">
                  <c:v>44055.431229224567</c:v>
                </c:pt>
                <c:pt idx="58">
                  <c:v>44056.431229224567</c:v>
                </c:pt>
                <c:pt idx="59">
                  <c:v>44057.431229224567</c:v>
                </c:pt>
                <c:pt idx="60">
                  <c:v>44058.431229224567</c:v>
                </c:pt>
                <c:pt idx="61">
                  <c:v>44059.431229224567</c:v>
                </c:pt>
                <c:pt idx="62">
                  <c:v>44060.431229224567</c:v>
                </c:pt>
                <c:pt idx="63">
                  <c:v>44061.431229224567</c:v>
                </c:pt>
                <c:pt idx="64">
                  <c:v>44062.431229224567</c:v>
                </c:pt>
                <c:pt idx="65">
                  <c:v>44063.431229224567</c:v>
                </c:pt>
                <c:pt idx="66">
                  <c:v>44064.431229224567</c:v>
                </c:pt>
                <c:pt idx="67">
                  <c:v>44065.431229224567</c:v>
                </c:pt>
                <c:pt idx="68">
                  <c:v>44066.431229224567</c:v>
                </c:pt>
                <c:pt idx="69">
                  <c:v>44067.431229224567</c:v>
                </c:pt>
                <c:pt idx="70">
                  <c:v>44068.431229224567</c:v>
                </c:pt>
                <c:pt idx="71">
                  <c:v>44069.431229224567</c:v>
                </c:pt>
                <c:pt idx="72">
                  <c:v>44070.431229224567</c:v>
                </c:pt>
                <c:pt idx="73">
                  <c:v>44071.431229224567</c:v>
                </c:pt>
                <c:pt idx="74">
                  <c:v>44072.431229224567</c:v>
                </c:pt>
                <c:pt idx="75">
                  <c:v>44073.431229224567</c:v>
                </c:pt>
                <c:pt idx="76">
                  <c:v>44074.431229224567</c:v>
                </c:pt>
                <c:pt idx="77">
                  <c:v>44075.431229224567</c:v>
                </c:pt>
                <c:pt idx="78">
                  <c:v>44076.431229224567</c:v>
                </c:pt>
                <c:pt idx="79">
                  <c:v>44077.431229224567</c:v>
                </c:pt>
                <c:pt idx="80">
                  <c:v>44078.431229224567</c:v>
                </c:pt>
                <c:pt idx="81">
                  <c:v>44079.431229224567</c:v>
                </c:pt>
                <c:pt idx="82">
                  <c:v>44080.431229224567</c:v>
                </c:pt>
                <c:pt idx="83">
                  <c:v>44081.431229224567</c:v>
                </c:pt>
                <c:pt idx="84">
                  <c:v>44082.431229224567</c:v>
                </c:pt>
                <c:pt idx="85">
                  <c:v>44083.431229224567</c:v>
                </c:pt>
                <c:pt idx="86">
                  <c:v>44084.431229224567</c:v>
                </c:pt>
                <c:pt idx="87">
                  <c:v>44085.431229224567</c:v>
                </c:pt>
                <c:pt idx="88">
                  <c:v>44086.431229224567</c:v>
                </c:pt>
                <c:pt idx="89">
                  <c:v>44087.431229224567</c:v>
                </c:pt>
                <c:pt idx="90">
                  <c:v>44088.431229224567</c:v>
                </c:pt>
              </c:numCache>
            </c:numRef>
          </c:xVal>
          <c:yVal>
            <c:numRef>
              <c:f>径向A分段数据!$G$2:$G$92</c:f>
              <c:numCache>
                <c:formatCode>General</c:formatCode>
                <c:ptCount val="91"/>
                <c:pt idx="0">
                  <c:v>305.99005126953125</c:v>
                </c:pt>
                <c:pt idx="1">
                  <c:v>305.99285888671875</c:v>
                </c:pt>
                <c:pt idx="2">
                  <c:v>305.417724609375</c:v>
                </c:pt>
                <c:pt idx="3">
                  <c:v>305.99005126953125</c:v>
                </c:pt>
                <c:pt idx="4">
                  <c:v>305.99002075195307</c:v>
                </c:pt>
                <c:pt idx="5">
                  <c:v>305.98446655273432</c:v>
                </c:pt>
                <c:pt idx="6">
                  <c:v>305.99005126953125</c:v>
                </c:pt>
                <c:pt idx="7">
                  <c:v>305.79925537109369</c:v>
                </c:pt>
                <c:pt idx="8">
                  <c:v>305.989990234375</c:v>
                </c:pt>
                <c:pt idx="9">
                  <c:v>305.7227783203125</c:v>
                </c:pt>
                <c:pt idx="10">
                  <c:v>305.65405273437506</c:v>
                </c:pt>
                <c:pt idx="11">
                  <c:v>305.22698974609364</c:v>
                </c:pt>
                <c:pt idx="12">
                  <c:v>305.76550292968744</c:v>
                </c:pt>
                <c:pt idx="13">
                  <c:v>305.22732543945312</c:v>
                </c:pt>
                <c:pt idx="14">
                  <c:v>305.6085205078125</c:v>
                </c:pt>
                <c:pt idx="15">
                  <c:v>305.6085205078125</c:v>
                </c:pt>
                <c:pt idx="16">
                  <c:v>305.63235473632812</c:v>
                </c:pt>
                <c:pt idx="17">
                  <c:v>305.417724609375</c:v>
                </c:pt>
                <c:pt idx="18">
                  <c:v>305.417724609375</c:v>
                </c:pt>
                <c:pt idx="19">
                  <c:v>305.22698974609364</c:v>
                </c:pt>
                <c:pt idx="20">
                  <c:v>305.417724609375</c:v>
                </c:pt>
                <c:pt idx="21">
                  <c:v>305.22698974609364</c:v>
                </c:pt>
                <c:pt idx="22">
                  <c:v>305.22555541992182</c:v>
                </c:pt>
                <c:pt idx="23">
                  <c:v>304.86511230468744</c:v>
                </c:pt>
                <c:pt idx="24">
                  <c:v>305.31658935546875</c:v>
                </c:pt>
                <c:pt idx="25">
                  <c:v>305.20388793945318</c:v>
                </c:pt>
                <c:pt idx="26">
                  <c:v>304.84542846679687</c:v>
                </c:pt>
                <c:pt idx="27">
                  <c:v>304.62091064453131</c:v>
                </c:pt>
                <c:pt idx="28">
                  <c:v>305.417724609375</c:v>
                </c:pt>
                <c:pt idx="29">
                  <c:v>305.03619384765619</c:v>
                </c:pt>
                <c:pt idx="30">
                  <c:v>305.22698974609364</c:v>
                </c:pt>
                <c:pt idx="31">
                  <c:v>305.03274536132812</c:v>
                </c:pt>
                <c:pt idx="32">
                  <c:v>304.65466308593761</c:v>
                </c:pt>
                <c:pt idx="33">
                  <c:v>304.8447265625</c:v>
                </c:pt>
                <c:pt idx="34">
                  <c:v>304.65466308593761</c:v>
                </c:pt>
                <c:pt idx="35">
                  <c:v>304.83352661132812</c:v>
                </c:pt>
                <c:pt idx="36">
                  <c:v>304.65466308593761</c:v>
                </c:pt>
                <c:pt idx="37">
                  <c:v>304.4638671875</c:v>
                </c:pt>
                <c:pt idx="38">
                  <c:v>304.60025024414062</c:v>
                </c:pt>
                <c:pt idx="39">
                  <c:v>304.65466308593761</c:v>
                </c:pt>
                <c:pt idx="40">
                  <c:v>304.65396118164068</c:v>
                </c:pt>
                <c:pt idx="41">
                  <c:v>304.46392822265625</c:v>
                </c:pt>
                <c:pt idx="42">
                  <c:v>304.4638671875</c:v>
                </c:pt>
                <c:pt idx="43">
                  <c:v>304.37445068359381</c:v>
                </c:pt>
                <c:pt idx="44">
                  <c:v>304.4638671875</c:v>
                </c:pt>
                <c:pt idx="45">
                  <c:v>304.4638671875</c:v>
                </c:pt>
                <c:pt idx="46">
                  <c:v>304.4638671875</c:v>
                </c:pt>
                <c:pt idx="47">
                  <c:v>304.4638671875</c:v>
                </c:pt>
                <c:pt idx="48">
                  <c:v>304.4638671875</c:v>
                </c:pt>
                <c:pt idx="49">
                  <c:v>304.27313232421869</c:v>
                </c:pt>
                <c:pt idx="50">
                  <c:v>303.89160156249994</c:v>
                </c:pt>
                <c:pt idx="51">
                  <c:v>303.95529174804682</c:v>
                </c:pt>
                <c:pt idx="52">
                  <c:v>303.8919677734375</c:v>
                </c:pt>
                <c:pt idx="53">
                  <c:v>303.89160156249994</c:v>
                </c:pt>
                <c:pt idx="54">
                  <c:v>303.70086669921881</c:v>
                </c:pt>
                <c:pt idx="55">
                  <c:v>303.70080566406256</c:v>
                </c:pt>
                <c:pt idx="56">
                  <c:v>303.89160156249994</c:v>
                </c:pt>
                <c:pt idx="57">
                  <c:v>303.70080566406256</c:v>
                </c:pt>
                <c:pt idx="58">
                  <c:v>303.70080566406256</c:v>
                </c:pt>
                <c:pt idx="59">
                  <c:v>303.22689819335937</c:v>
                </c:pt>
                <c:pt idx="60">
                  <c:v>303.71673583984375</c:v>
                </c:pt>
                <c:pt idx="61">
                  <c:v>303.48773193359369</c:v>
                </c:pt>
                <c:pt idx="62">
                  <c:v>302.93774414062494</c:v>
                </c:pt>
                <c:pt idx="63">
                  <c:v>302.74664306640631</c:v>
                </c:pt>
                <c:pt idx="64">
                  <c:v>302.91006469726562</c:v>
                </c:pt>
                <c:pt idx="65">
                  <c:v>302.53381347656244</c:v>
                </c:pt>
                <c:pt idx="66">
                  <c:v>302.365478515625</c:v>
                </c:pt>
                <c:pt idx="67">
                  <c:v>302.5450439453125</c:v>
                </c:pt>
                <c:pt idx="68">
                  <c:v>302.17474365234381</c:v>
                </c:pt>
                <c:pt idx="69">
                  <c:v>302.174560546875</c:v>
                </c:pt>
                <c:pt idx="70">
                  <c:v>301.79327392578125</c:v>
                </c:pt>
                <c:pt idx="71">
                  <c:v>300.83935546874994</c:v>
                </c:pt>
                <c:pt idx="72">
                  <c:v>301.22088623046881</c:v>
                </c:pt>
                <c:pt idx="73">
                  <c:v>301.22088623046881</c:v>
                </c:pt>
                <c:pt idx="74">
                  <c:v>300.66049194335937</c:v>
                </c:pt>
                <c:pt idx="75">
                  <c:v>300.85324096679687</c:v>
                </c:pt>
                <c:pt idx="76">
                  <c:v>300.6485595703125</c:v>
                </c:pt>
                <c:pt idx="77">
                  <c:v>300.65277099609375</c:v>
                </c:pt>
                <c:pt idx="78">
                  <c:v>300.07623291015625</c:v>
                </c:pt>
                <c:pt idx="79">
                  <c:v>300.457763671875</c:v>
                </c:pt>
                <c:pt idx="80">
                  <c:v>300.07556152343756</c:v>
                </c:pt>
                <c:pt idx="81">
                  <c:v>299.71856689453131</c:v>
                </c:pt>
                <c:pt idx="82">
                  <c:v>299.89108276367182</c:v>
                </c:pt>
                <c:pt idx="83">
                  <c:v>299.6947021484375</c:v>
                </c:pt>
                <c:pt idx="84">
                  <c:v>299.31311035156244</c:v>
                </c:pt>
                <c:pt idx="85">
                  <c:v>300.6485595703125</c:v>
                </c:pt>
                <c:pt idx="86">
                  <c:v>300.6485595703125</c:v>
                </c:pt>
                <c:pt idx="87">
                  <c:v>300.50531005859364</c:v>
                </c:pt>
                <c:pt idx="88">
                  <c:v>300.83926391601562</c:v>
                </c:pt>
                <c:pt idx="89">
                  <c:v>301.03009033203131</c:v>
                </c:pt>
                <c:pt idx="90">
                  <c:v>300.83935546874994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径向A分段数据!$H$1</c:f>
              <c:strCache>
                <c:ptCount val="1"/>
                <c:pt idx="0">
                  <c:v>xcl.113TI060A.pv</c:v>
                </c:pt>
              </c:strCache>
            </c:strRef>
          </c:tx>
          <c:marker>
            <c:symbol val="none"/>
          </c:marker>
          <c:xVal>
            <c:numRef>
              <c:f>径向A分段数据!$A$2:$A$92</c:f>
              <c:numCache>
                <c:formatCode>m/d;@</c:formatCode>
                <c:ptCount val="91"/>
                <c:pt idx="0">
                  <c:v>43998.431229224567</c:v>
                </c:pt>
                <c:pt idx="1">
                  <c:v>43999.431229224567</c:v>
                </c:pt>
                <c:pt idx="2">
                  <c:v>44000.431229224567</c:v>
                </c:pt>
                <c:pt idx="3">
                  <c:v>44001.431229224567</c:v>
                </c:pt>
                <c:pt idx="4">
                  <c:v>44002.431229224567</c:v>
                </c:pt>
                <c:pt idx="5">
                  <c:v>44003.431229224567</c:v>
                </c:pt>
                <c:pt idx="6">
                  <c:v>44004.431229224567</c:v>
                </c:pt>
                <c:pt idx="7">
                  <c:v>44005.431229224567</c:v>
                </c:pt>
                <c:pt idx="8">
                  <c:v>44006.431229224567</c:v>
                </c:pt>
                <c:pt idx="9">
                  <c:v>44007.431229224567</c:v>
                </c:pt>
                <c:pt idx="10">
                  <c:v>44008.431229224567</c:v>
                </c:pt>
                <c:pt idx="11">
                  <c:v>44009.431229224567</c:v>
                </c:pt>
                <c:pt idx="12">
                  <c:v>44010.431229224567</c:v>
                </c:pt>
                <c:pt idx="13">
                  <c:v>44011.431229224567</c:v>
                </c:pt>
                <c:pt idx="14">
                  <c:v>44012.431229224567</c:v>
                </c:pt>
                <c:pt idx="15">
                  <c:v>44013.431229224567</c:v>
                </c:pt>
                <c:pt idx="16">
                  <c:v>44014.431229224567</c:v>
                </c:pt>
                <c:pt idx="17">
                  <c:v>44015.431229224567</c:v>
                </c:pt>
                <c:pt idx="18">
                  <c:v>44016.431229224567</c:v>
                </c:pt>
                <c:pt idx="19">
                  <c:v>44017.431229224567</c:v>
                </c:pt>
                <c:pt idx="20">
                  <c:v>44018.431229224567</c:v>
                </c:pt>
                <c:pt idx="21">
                  <c:v>44019.431229224567</c:v>
                </c:pt>
                <c:pt idx="22">
                  <c:v>44020.431229224567</c:v>
                </c:pt>
                <c:pt idx="23">
                  <c:v>44021.431229224567</c:v>
                </c:pt>
                <c:pt idx="24">
                  <c:v>44022.431229224567</c:v>
                </c:pt>
                <c:pt idx="25">
                  <c:v>44023.431229224567</c:v>
                </c:pt>
                <c:pt idx="26">
                  <c:v>44024.431229224567</c:v>
                </c:pt>
                <c:pt idx="27">
                  <c:v>44025.431229224567</c:v>
                </c:pt>
                <c:pt idx="28">
                  <c:v>44026.431229224567</c:v>
                </c:pt>
                <c:pt idx="29">
                  <c:v>44027.431229224567</c:v>
                </c:pt>
                <c:pt idx="30">
                  <c:v>44028.431229224567</c:v>
                </c:pt>
                <c:pt idx="31">
                  <c:v>44029.431229224567</c:v>
                </c:pt>
                <c:pt idx="32">
                  <c:v>44030.431229224567</c:v>
                </c:pt>
                <c:pt idx="33">
                  <c:v>44031.431229224567</c:v>
                </c:pt>
                <c:pt idx="34">
                  <c:v>44032.431229224567</c:v>
                </c:pt>
                <c:pt idx="35">
                  <c:v>44033.431229224567</c:v>
                </c:pt>
                <c:pt idx="36">
                  <c:v>44034.431229224567</c:v>
                </c:pt>
                <c:pt idx="37">
                  <c:v>44035.431229224567</c:v>
                </c:pt>
                <c:pt idx="38">
                  <c:v>44036.431229224567</c:v>
                </c:pt>
                <c:pt idx="39">
                  <c:v>44037.431229224567</c:v>
                </c:pt>
                <c:pt idx="40">
                  <c:v>44038.431229224567</c:v>
                </c:pt>
                <c:pt idx="41">
                  <c:v>44039.431229224567</c:v>
                </c:pt>
                <c:pt idx="42">
                  <c:v>44040.431229224567</c:v>
                </c:pt>
                <c:pt idx="43">
                  <c:v>44041.431229224567</c:v>
                </c:pt>
                <c:pt idx="44">
                  <c:v>44042.431229224567</c:v>
                </c:pt>
                <c:pt idx="45">
                  <c:v>44043.431229224567</c:v>
                </c:pt>
                <c:pt idx="46">
                  <c:v>44044.431229224567</c:v>
                </c:pt>
                <c:pt idx="47">
                  <c:v>44045.431229224567</c:v>
                </c:pt>
                <c:pt idx="48">
                  <c:v>44046.431229224567</c:v>
                </c:pt>
                <c:pt idx="49">
                  <c:v>44047.431229224567</c:v>
                </c:pt>
                <c:pt idx="50">
                  <c:v>44048.431229224567</c:v>
                </c:pt>
                <c:pt idx="51">
                  <c:v>44049.431229224567</c:v>
                </c:pt>
                <c:pt idx="52">
                  <c:v>44050.431229224567</c:v>
                </c:pt>
                <c:pt idx="53">
                  <c:v>44051.431229224567</c:v>
                </c:pt>
                <c:pt idx="54">
                  <c:v>44052.431229224567</c:v>
                </c:pt>
                <c:pt idx="55">
                  <c:v>44053.431229224567</c:v>
                </c:pt>
                <c:pt idx="56">
                  <c:v>44054.431229224567</c:v>
                </c:pt>
                <c:pt idx="57">
                  <c:v>44055.431229224567</c:v>
                </c:pt>
                <c:pt idx="58">
                  <c:v>44056.431229224567</c:v>
                </c:pt>
                <c:pt idx="59">
                  <c:v>44057.431229224567</c:v>
                </c:pt>
                <c:pt idx="60">
                  <c:v>44058.431229224567</c:v>
                </c:pt>
                <c:pt idx="61">
                  <c:v>44059.431229224567</c:v>
                </c:pt>
                <c:pt idx="62">
                  <c:v>44060.431229224567</c:v>
                </c:pt>
                <c:pt idx="63">
                  <c:v>44061.431229224567</c:v>
                </c:pt>
                <c:pt idx="64">
                  <c:v>44062.431229224567</c:v>
                </c:pt>
                <c:pt idx="65">
                  <c:v>44063.431229224567</c:v>
                </c:pt>
                <c:pt idx="66">
                  <c:v>44064.431229224567</c:v>
                </c:pt>
                <c:pt idx="67">
                  <c:v>44065.431229224567</c:v>
                </c:pt>
                <c:pt idx="68">
                  <c:v>44066.431229224567</c:v>
                </c:pt>
                <c:pt idx="69">
                  <c:v>44067.431229224567</c:v>
                </c:pt>
                <c:pt idx="70">
                  <c:v>44068.431229224567</c:v>
                </c:pt>
                <c:pt idx="71">
                  <c:v>44069.431229224567</c:v>
                </c:pt>
                <c:pt idx="72">
                  <c:v>44070.431229224567</c:v>
                </c:pt>
                <c:pt idx="73">
                  <c:v>44071.431229224567</c:v>
                </c:pt>
                <c:pt idx="74">
                  <c:v>44072.431229224567</c:v>
                </c:pt>
                <c:pt idx="75">
                  <c:v>44073.431229224567</c:v>
                </c:pt>
                <c:pt idx="76">
                  <c:v>44074.431229224567</c:v>
                </c:pt>
                <c:pt idx="77">
                  <c:v>44075.431229224567</c:v>
                </c:pt>
                <c:pt idx="78">
                  <c:v>44076.431229224567</c:v>
                </c:pt>
                <c:pt idx="79">
                  <c:v>44077.431229224567</c:v>
                </c:pt>
                <c:pt idx="80">
                  <c:v>44078.431229224567</c:v>
                </c:pt>
                <c:pt idx="81">
                  <c:v>44079.431229224567</c:v>
                </c:pt>
                <c:pt idx="82">
                  <c:v>44080.431229224567</c:v>
                </c:pt>
                <c:pt idx="83">
                  <c:v>44081.431229224567</c:v>
                </c:pt>
                <c:pt idx="84">
                  <c:v>44082.431229224567</c:v>
                </c:pt>
                <c:pt idx="85">
                  <c:v>44083.431229224567</c:v>
                </c:pt>
                <c:pt idx="86">
                  <c:v>44084.431229224567</c:v>
                </c:pt>
                <c:pt idx="87">
                  <c:v>44085.431229224567</c:v>
                </c:pt>
                <c:pt idx="88">
                  <c:v>44086.431229224567</c:v>
                </c:pt>
                <c:pt idx="89">
                  <c:v>44087.431229224567</c:v>
                </c:pt>
                <c:pt idx="90">
                  <c:v>44088.431229224567</c:v>
                </c:pt>
              </c:numCache>
            </c:numRef>
          </c:xVal>
          <c:yVal>
            <c:numRef>
              <c:f>径向A分段数据!$H$2:$H$92</c:f>
              <c:numCache>
                <c:formatCode>General</c:formatCode>
                <c:ptCount val="91"/>
                <c:pt idx="0">
                  <c:v>307.14105224609369</c:v>
                </c:pt>
                <c:pt idx="1">
                  <c:v>306.94354248046875</c:v>
                </c:pt>
                <c:pt idx="2">
                  <c:v>306.546630859375</c:v>
                </c:pt>
                <c:pt idx="3">
                  <c:v>307.56716918945318</c:v>
                </c:pt>
                <c:pt idx="4">
                  <c:v>308.15679931640631</c:v>
                </c:pt>
                <c:pt idx="5">
                  <c:v>308.47439575195307</c:v>
                </c:pt>
                <c:pt idx="6">
                  <c:v>307.93579101562494</c:v>
                </c:pt>
                <c:pt idx="7">
                  <c:v>307.70278930664062</c:v>
                </c:pt>
                <c:pt idx="8">
                  <c:v>308.38174438476568</c:v>
                </c:pt>
                <c:pt idx="9">
                  <c:v>308.99960327148426</c:v>
                </c:pt>
                <c:pt idx="10">
                  <c:v>308.3216552734375</c:v>
                </c:pt>
                <c:pt idx="11">
                  <c:v>308.50115966796869</c:v>
                </c:pt>
                <c:pt idx="12">
                  <c:v>308.85089111328136</c:v>
                </c:pt>
                <c:pt idx="13">
                  <c:v>308.83325195312494</c:v>
                </c:pt>
                <c:pt idx="14">
                  <c:v>309.57974243164062</c:v>
                </c:pt>
                <c:pt idx="15">
                  <c:v>309.56854248046875</c:v>
                </c:pt>
                <c:pt idx="16">
                  <c:v>310.06430053710932</c:v>
                </c:pt>
                <c:pt idx="17">
                  <c:v>309.22628784179682</c:v>
                </c:pt>
                <c:pt idx="18">
                  <c:v>309.79620361328125</c:v>
                </c:pt>
                <c:pt idx="19">
                  <c:v>309.97634887695307</c:v>
                </c:pt>
                <c:pt idx="20">
                  <c:v>310.5650634765625</c:v>
                </c:pt>
                <c:pt idx="21">
                  <c:v>310.16284179687506</c:v>
                </c:pt>
                <c:pt idx="22">
                  <c:v>310.77130126953125</c:v>
                </c:pt>
                <c:pt idx="23">
                  <c:v>310.68948364257812</c:v>
                </c:pt>
                <c:pt idx="24">
                  <c:v>311.345947265625</c:v>
                </c:pt>
                <c:pt idx="25">
                  <c:v>311.33126831054687</c:v>
                </c:pt>
                <c:pt idx="26">
                  <c:v>310.91998291015631</c:v>
                </c:pt>
                <c:pt idx="27">
                  <c:v>310.560791015625</c:v>
                </c:pt>
                <c:pt idx="28">
                  <c:v>312.15054321289062</c:v>
                </c:pt>
                <c:pt idx="29">
                  <c:v>312.18240356445318</c:v>
                </c:pt>
                <c:pt idx="30">
                  <c:v>313.27981567382818</c:v>
                </c:pt>
                <c:pt idx="31">
                  <c:v>311.89111328124989</c:v>
                </c:pt>
                <c:pt idx="32">
                  <c:v>311.73724365234375</c:v>
                </c:pt>
                <c:pt idx="33">
                  <c:v>312.26129150390631</c:v>
                </c:pt>
                <c:pt idx="34">
                  <c:v>312.60162353515636</c:v>
                </c:pt>
                <c:pt idx="35">
                  <c:v>312.96197509765625</c:v>
                </c:pt>
                <c:pt idx="36">
                  <c:v>313.42565917968744</c:v>
                </c:pt>
                <c:pt idx="37">
                  <c:v>312.64874267578136</c:v>
                </c:pt>
                <c:pt idx="38">
                  <c:v>314.03976440429682</c:v>
                </c:pt>
                <c:pt idx="39">
                  <c:v>313.24337768554687</c:v>
                </c:pt>
                <c:pt idx="40">
                  <c:v>313.890625</c:v>
                </c:pt>
                <c:pt idx="41">
                  <c:v>314.13366699218744</c:v>
                </c:pt>
                <c:pt idx="42">
                  <c:v>314.82049560546881</c:v>
                </c:pt>
                <c:pt idx="43">
                  <c:v>314.90390014648426</c:v>
                </c:pt>
                <c:pt idx="44">
                  <c:v>315.687744140625</c:v>
                </c:pt>
                <c:pt idx="45">
                  <c:v>315.8388671875</c:v>
                </c:pt>
                <c:pt idx="46">
                  <c:v>315.41012573242182</c:v>
                </c:pt>
                <c:pt idx="47">
                  <c:v>316.44610595703119</c:v>
                </c:pt>
                <c:pt idx="48">
                  <c:v>316.7620849609375</c:v>
                </c:pt>
                <c:pt idx="49">
                  <c:v>316.5938720703125</c:v>
                </c:pt>
                <c:pt idx="50">
                  <c:v>317.45147705078125</c:v>
                </c:pt>
                <c:pt idx="51">
                  <c:v>317.83395385742182</c:v>
                </c:pt>
                <c:pt idx="52">
                  <c:v>317.15673828124994</c:v>
                </c:pt>
                <c:pt idx="53">
                  <c:v>317.66668701171881</c:v>
                </c:pt>
                <c:pt idx="54">
                  <c:v>318.31985473632818</c:v>
                </c:pt>
                <c:pt idx="55">
                  <c:v>318.94659423828119</c:v>
                </c:pt>
                <c:pt idx="56">
                  <c:v>318.34841918945318</c:v>
                </c:pt>
                <c:pt idx="57">
                  <c:v>318.63323974609364</c:v>
                </c:pt>
                <c:pt idx="58">
                  <c:v>319.44845581054687</c:v>
                </c:pt>
                <c:pt idx="59">
                  <c:v>319.04455566406256</c:v>
                </c:pt>
                <c:pt idx="60">
                  <c:v>320.32058715820313</c:v>
                </c:pt>
                <c:pt idx="61">
                  <c:v>320.41018676757801</c:v>
                </c:pt>
                <c:pt idx="62">
                  <c:v>319.6309814453125</c:v>
                </c:pt>
                <c:pt idx="63">
                  <c:v>319.66485595703131</c:v>
                </c:pt>
                <c:pt idx="64">
                  <c:v>319.89678955078125</c:v>
                </c:pt>
                <c:pt idx="65">
                  <c:v>319.18771362304693</c:v>
                </c:pt>
                <c:pt idx="66">
                  <c:v>320.11633300781244</c:v>
                </c:pt>
                <c:pt idx="67">
                  <c:v>320.23736572265625</c:v>
                </c:pt>
                <c:pt idx="68">
                  <c:v>319.7928466796875</c:v>
                </c:pt>
                <c:pt idx="69">
                  <c:v>319.44525146484375</c:v>
                </c:pt>
                <c:pt idx="70">
                  <c:v>319.53417968749994</c:v>
                </c:pt>
                <c:pt idx="71">
                  <c:v>318.83126831054687</c:v>
                </c:pt>
                <c:pt idx="72">
                  <c:v>319.20880126953131</c:v>
                </c:pt>
                <c:pt idx="73">
                  <c:v>319.80090332031256</c:v>
                </c:pt>
                <c:pt idx="74">
                  <c:v>320.36978149414074</c:v>
                </c:pt>
                <c:pt idx="75">
                  <c:v>319.8619079589842</c:v>
                </c:pt>
                <c:pt idx="76">
                  <c:v>319.59924316406256</c:v>
                </c:pt>
                <c:pt idx="77">
                  <c:v>319.98352050781244</c:v>
                </c:pt>
                <c:pt idx="78">
                  <c:v>319.60910034179687</c:v>
                </c:pt>
                <c:pt idx="79">
                  <c:v>320.07980346679688</c:v>
                </c:pt>
                <c:pt idx="80">
                  <c:v>319.77886962890631</c:v>
                </c:pt>
                <c:pt idx="81">
                  <c:v>319.81347656249994</c:v>
                </c:pt>
                <c:pt idx="82">
                  <c:v>320.51501464843744</c:v>
                </c:pt>
                <c:pt idx="83">
                  <c:v>320.42327880859364</c:v>
                </c:pt>
                <c:pt idx="84">
                  <c:v>319.98284912109375</c:v>
                </c:pt>
                <c:pt idx="85">
                  <c:v>323.08306884765625</c:v>
                </c:pt>
                <c:pt idx="86">
                  <c:v>324.16705322265631</c:v>
                </c:pt>
                <c:pt idx="87">
                  <c:v>324.59701538085932</c:v>
                </c:pt>
                <c:pt idx="88">
                  <c:v>325.57989501953136</c:v>
                </c:pt>
                <c:pt idx="89">
                  <c:v>325.2991943359375</c:v>
                </c:pt>
                <c:pt idx="90">
                  <c:v>326.12173461914062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径向A分段数据!$I$1</c:f>
              <c:strCache>
                <c:ptCount val="1"/>
                <c:pt idx="0">
                  <c:v>xcl.113TI061A.pv</c:v>
                </c:pt>
              </c:strCache>
            </c:strRef>
          </c:tx>
          <c:marker>
            <c:symbol val="none"/>
          </c:marker>
          <c:xVal>
            <c:numRef>
              <c:f>径向A分段数据!$A$2:$A$92</c:f>
              <c:numCache>
                <c:formatCode>m/d;@</c:formatCode>
                <c:ptCount val="91"/>
                <c:pt idx="0">
                  <c:v>43998.431229224567</c:v>
                </c:pt>
                <c:pt idx="1">
                  <c:v>43999.431229224567</c:v>
                </c:pt>
                <c:pt idx="2">
                  <c:v>44000.431229224567</c:v>
                </c:pt>
                <c:pt idx="3">
                  <c:v>44001.431229224567</c:v>
                </c:pt>
                <c:pt idx="4">
                  <c:v>44002.431229224567</c:v>
                </c:pt>
                <c:pt idx="5">
                  <c:v>44003.431229224567</c:v>
                </c:pt>
                <c:pt idx="6">
                  <c:v>44004.431229224567</c:v>
                </c:pt>
                <c:pt idx="7">
                  <c:v>44005.431229224567</c:v>
                </c:pt>
                <c:pt idx="8">
                  <c:v>44006.431229224567</c:v>
                </c:pt>
                <c:pt idx="9">
                  <c:v>44007.431229224567</c:v>
                </c:pt>
                <c:pt idx="10">
                  <c:v>44008.431229224567</c:v>
                </c:pt>
                <c:pt idx="11">
                  <c:v>44009.431229224567</c:v>
                </c:pt>
                <c:pt idx="12">
                  <c:v>44010.431229224567</c:v>
                </c:pt>
                <c:pt idx="13">
                  <c:v>44011.431229224567</c:v>
                </c:pt>
                <c:pt idx="14">
                  <c:v>44012.431229224567</c:v>
                </c:pt>
                <c:pt idx="15">
                  <c:v>44013.431229224567</c:v>
                </c:pt>
                <c:pt idx="16">
                  <c:v>44014.431229224567</c:v>
                </c:pt>
                <c:pt idx="17">
                  <c:v>44015.431229224567</c:v>
                </c:pt>
                <c:pt idx="18">
                  <c:v>44016.431229224567</c:v>
                </c:pt>
                <c:pt idx="19">
                  <c:v>44017.431229224567</c:v>
                </c:pt>
                <c:pt idx="20">
                  <c:v>44018.431229224567</c:v>
                </c:pt>
                <c:pt idx="21">
                  <c:v>44019.431229224567</c:v>
                </c:pt>
                <c:pt idx="22">
                  <c:v>44020.431229224567</c:v>
                </c:pt>
                <c:pt idx="23">
                  <c:v>44021.431229224567</c:v>
                </c:pt>
                <c:pt idx="24">
                  <c:v>44022.431229224567</c:v>
                </c:pt>
                <c:pt idx="25">
                  <c:v>44023.431229224567</c:v>
                </c:pt>
                <c:pt idx="26">
                  <c:v>44024.431229224567</c:v>
                </c:pt>
                <c:pt idx="27">
                  <c:v>44025.431229224567</c:v>
                </c:pt>
                <c:pt idx="28">
                  <c:v>44026.431229224567</c:v>
                </c:pt>
                <c:pt idx="29">
                  <c:v>44027.431229224567</c:v>
                </c:pt>
                <c:pt idx="30">
                  <c:v>44028.431229224567</c:v>
                </c:pt>
                <c:pt idx="31">
                  <c:v>44029.431229224567</c:v>
                </c:pt>
                <c:pt idx="32">
                  <c:v>44030.431229224567</c:v>
                </c:pt>
                <c:pt idx="33">
                  <c:v>44031.431229224567</c:v>
                </c:pt>
                <c:pt idx="34">
                  <c:v>44032.431229224567</c:v>
                </c:pt>
                <c:pt idx="35">
                  <c:v>44033.431229224567</c:v>
                </c:pt>
                <c:pt idx="36">
                  <c:v>44034.431229224567</c:v>
                </c:pt>
                <c:pt idx="37">
                  <c:v>44035.431229224567</c:v>
                </c:pt>
                <c:pt idx="38">
                  <c:v>44036.431229224567</c:v>
                </c:pt>
                <c:pt idx="39">
                  <c:v>44037.431229224567</c:v>
                </c:pt>
                <c:pt idx="40">
                  <c:v>44038.431229224567</c:v>
                </c:pt>
                <c:pt idx="41">
                  <c:v>44039.431229224567</c:v>
                </c:pt>
                <c:pt idx="42">
                  <c:v>44040.431229224567</c:v>
                </c:pt>
                <c:pt idx="43">
                  <c:v>44041.431229224567</c:v>
                </c:pt>
                <c:pt idx="44">
                  <c:v>44042.431229224567</c:v>
                </c:pt>
                <c:pt idx="45">
                  <c:v>44043.431229224567</c:v>
                </c:pt>
                <c:pt idx="46">
                  <c:v>44044.431229224567</c:v>
                </c:pt>
                <c:pt idx="47">
                  <c:v>44045.431229224567</c:v>
                </c:pt>
                <c:pt idx="48">
                  <c:v>44046.431229224567</c:v>
                </c:pt>
                <c:pt idx="49">
                  <c:v>44047.431229224567</c:v>
                </c:pt>
                <c:pt idx="50">
                  <c:v>44048.431229224567</c:v>
                </c:pt>
                <c:pt idx="51">
                  <c:v>44049.431229224567</c:v>
                </c:pt>
                <c:pt idx="52">
                  <c:v>44050.431229224567</c:v>
                </c:pt>
                <c:pt idx="53">
                  <c:v>44051.431229224567</c:v>
                </c:pt>
                <c:pt idx="54">
                  <c:v>44052.431229224567</c:v>
                </c:pt>
                <c:pt idx="55">
                  <c:v>44053.431229224567</c:v>
                </c:pt>
                <c:pt idx="56">
                  <c:v>44054.431229224567</c:v>
                </c:pt>
                <c:pt idx="57">
                  <c:v>44055.431229224567</c:v>
                </c:pt>
                <c:pt idx="58">
                  <c:v>44056.431229224567</c:v>
                </c:pt>
                <c:pt idx="59">
                  <c:v>44057.431229224567</c:v>
                </c:pt>
                <c:pt idx="60">
                  <c:v>44058.431229224567</c:v>
                </c:pt>
                <c:pt idx="61">
                  <c:v>44059.431229224567</c:v>
                </c:pt>
                <c:pt idx="62">
                  <c:v>44060.431229224567</c:v>
                </c:pt>
                <c:pt idx="63">
                  <c:v>44061.431229224567</c:v>
                </c:pt>
                <c:pt idx="64">
                  <c:v>44062.431229224567</c:v>
                </c:pt>
                <c:pt idx="65">
                  <c:v>44063.431229224567</c:v>
                </c:pt>
                <c:pt idx="66">
                  <c:v>44064.431229224567</c:v>
                </c:pt>
                <c:pt idx="67">
                  <c:v>44065.431229224567</c:v>
                </c:pt>
                <c:pt idx="68">
                  <c:v>44066.431229224567</c:v>
                </c:pt>
                <c:pt idx="69">
                  <c:v>44067.431229224567</c:v>
                </c:pt>
                <c:pt idx="70">
                  <c:v>44068.431229224567</c:v>
                </c:pt>
                <c:pt idx="71">
                  <c:v>44069.431229224567</c:v>
                </c:pt>
                <c:pt idx="72">
                  <c:v>44070.431229224567</c:v>
                </c:pt>
                <c:pt idx="73">
                  <c:v>44071.431229224567</c:v>
                </c:pt>
                <c:pt idx="74">
                  <c:v>44072.431229224567</c:v>
                </c:pt>
                <c:pt idx="75">
                  <c:v>44073.431229224567</c:v>
                </c:pt>
                <c:pt idx="76">
                  <c:v>44074.431229224567</c:v>
                </c:pt>
                <c:pt idx="77">
                  <c:v>44075.431229224567</c:v>
                </c:pt>
                <c:pt idx="78">
                  <c:v>44076.431229224567</c:v>
                </c:pt>
                <c:pt idx="79">
                  <c:v>44077.431229224567</c:v>
                </c:pt>
                <c:pt idx="80">
                  <c:v>44078.431229224567</c:v>
                </c:pt>
                <c:pt idx="81">
                  <c:v>44079.431229224567</c:v>
                </c:pt>
                <c:pt idx="82">
                  <c:v>44080.431229224567</c:v>
                </c:pt>
                <c:pt idx="83">
                  <c:v>44081.431229224567</c:v>
                </c:pt>
                <c:pt idx="84">
                  <c:v>44082.431229224567</c:v>
                </c:pt>
                <c:pt idx="85">
                  <c:v>44083.431229224567</c:v>
                </c:pt>
                <c:pt idx="86">
                  <c:v>44084.431229224567</c:v>
                </c:pt>
                <c:pt idx="87">
                  <c:v>44085.431229224567</c:v>
                </c:pt>
                <c:pt idx="88">
                  <c:v>44086.431229224567</c:v>
                </c:pt>
                <c:pt idx="89">
                  <c:v>44087.431229224567</c:v>
                </c:pt>
                <c:pt idx="90">
                  <c:v>44088.431229224567</c:v>
                </c:pt>
              </c:numCache>
            </c:numRef>
          </c:xVal>
          <c:yVal>
            <c:numRef>
              <c:f>径向A分段数据!$I$2:$I$92</c:f>
              <c:numCache>
                <c:formatCode>General</c:formatCode>
                <c:ptCount val="91"/>
                <c:pt idx="0">
                  <c:v>300.93643188476562</c:v>
                </c:pt>
                <c:pt idx="1">
                  <c:v>300.51303100585932</c:v>
                </c:pt>
                <c:pt idx="2">
                  <c:v>299.88531494140619</c:v>
                </c:pt>
                <c:pt idx="3">
                  <c:v>300.94061279296875</c:v>
                </c:pt>
                <c:pt idx="4">
                  <c:v>301.19174194335932</c:v>
                </c:pt>
                <c:pt idx="5">
                  <c:v>301.28149414062494</c:v>
                </c:pt>
                <c:pt idx="6">
                  <c:v>300.76831054687489</c:v>
                </c:pt>
                <c:pt idx="7">
                  <c:v>300.3150329589842</c:v>
                </c:pt>
                <c:pt idx="8">
                  <c:v>300.68539428710926</c:v>
                </c:pt>
                <c:pt idx="9">
                  <c:v>300.98870849609364</c:v>
                </c:pt>
                <c:pt idx="10">
                  <c:v>300.44601440429676</c:v>
                </c:pt>
                <c:pt idx="11">
                  <c:v>300.36798095703131</c:v>
                </c:pt>
                <c:pt idx="12">
                  <c:v>300.45193481445312</c:v>
                </c:pt>
                <c:pt idx="13">
                  <c:v>300.18783569335943</c:v>
                </c:pt>
                <c:pt idx="14">
                  <c:v>300.67230224609369</c:v>
                </c:pt>
                <c:pt idx="15">
                  <c:v>300.57989501953136</c:v>
                </c:pt>
                <c:pt idx="16">
                  <c:v>300.85595703125</c:v>
                </c:pt>
                <c:pt idx="17">
                  <c:v>299.9957275390625</c:v>
                </c:pt>
                <c:pt idx="18">
                  <c:v>300.33868408203131</c:v>
                </c:pt>
                <c:pt idx="19">
                  <c:v>300.1353454589842</c:v>
                </c:pt>
                <c:pt idx="20">
                  <c:v>300.26150512695312</c:v>
                </c:pt>
                <c:pt idx="21">
                  <c:v>299.87686157226562</c:v>
                </c:pt>
                <c:pt idx="22">
                  <c:v>300.26376342773432</c:v>
                </c:pt>
                <c:pt idx="23">
                  <c:v>299.84490966796881</c:v>
                </c:pt>
                <c:pt idx="24">
                  <c:v>300.27069091796875</c:v>
                </c:pt>
                <c:pt idx="25">
                  <c:v>300.23428344726557</c:v>
                </c:pt>
                <c:pt idx="26">
                  <c:v>299.69268798828125</c:v>
                </c:pt>
                <c:pt idx="27">
                  <c:v>299.15359497070312</c:v>
                </c:pt>
                <c:pt idx="28">
                  <c:v>300.31695556640625</c:v>
                </c:pt>
                <c:pt idx="29">
                  <c:v>300.367431640625</c:v>
                </c:pt>
                <c:pt idx="30">
                  <c:v>300.96322631835932</c:v>
                </c:pt>
                <c:pt idx="31">
                  <c:v>299.79003906249989</c:v>
                </c:pt>
                <c:pt idx="32">
                  <c:v>299.22967529296875</c:v>
                </c:pt>
                <c:pt idx="33">
                  <c:v>299.43133544921858</c:v>
                </c:pt>
                <c:pt idx="34">
                  <c:v>299.75787353515636</c:v>
                </c:pt>
                <c:pt idx="35">
                  <c:v>299.79681396484369</c:v>
                </c:pt>
                <c:pt idx="36">
                  <c:v>299.85064697265631</c:v>
                </c:pt>
                <c:pt idx="37">
                  <c:v>298.94873046874994</c:v>
                </c:pt>
                <c:pt idx="38">
                  <c:v>299.99169921874994</c:v>
                </c:pt>
                <c:pt idx="39">
                  <c:v>299.08526611328131</c:v>
                </c:pt>
                <c:pt idx="40">
                  <c:v>299.28820800781244</c:v>
                </c:pt>
                <c:pt idx="41">
                  <c:v>299.33081054687494</c:v>
                </c:pt>
                <c:pt idx="42">
                  <c:v>299.72015380859364</c:v>
                </c:pt>
                <c:pt idx="43">
                  <c:v>299.6053466796875</c:v>
                </c:pt>
                <c:pt idx="44">
                  <c:v>300.05398559570318</c:v>
                </c:pt>
                <c:pt idx="45">
                  <c:v>299.99246215820313</c:v>
                </c:pt>
                <c:pt idx="46">
                  <c:v>299.47802734375</c:v>
                </c:pt>
                <c:pt idx="47">
                  <c:v>299.87704467773437</c:v>
                </c:pt>
                <c:pt idx="48">
                  <c:v>299.94180297851557</c:v>
                </c:pt>
                <c:pt idx="49">
                  <c:v>299.55062866210932</c:v>
                </c:pt>
                <c:pt idx="50">
                  <c:v>299.98327636718739</c:v>
                </c:pt>
                <c:pt idx="51">
                  <c:v>299.93133544921858</c:v>
                </c:pt>
                <c:pt idx="52">
                  <c:v>299.16162109375011</c:v>
                </c:pt>
                <c:pt idx="53">
                  <c:v>299.25488281250006</c:v>
                </c:pt>
                <c:pt idx="54">
                  <c:v>299.60299682617187</c:v>
                </c:pt>
                <c:pt idx="55">
                  <c:v>299.68695068359375</c:v>
                </c:pt>
                <c:pt idx="56">
                  <c:v>299.32519531249994</c:v>
                </c:pt>
                <c:pt idx="57">
                  <c:v>299.34622192382818</c:v>
                </c:pt>
                <c:pt idx="58">
                  <c:v>299.50750732421875</c:v>
                </c:pt>
                <c:pt idx="59">
                  <c:v>298.87335205078125</c:v>
                </c:pt>
                <c:pt idx="60">
                  <c:v>299.58020019531256</c:v>
                </c:pt>
                <c:pt idx="61">
                  <c:v>299.49609374999989</c:v>
                </c:pt>
                <c:pt idx="62">
                  <c:v>298.64495849609375</c:v>
                </c:pt>
                <c:pt idx="63">
                  <c:v>298.55438232421881</c:v>
                </c:pt>
                <c:pt idx="64">
                  <c:v>298.41067504882807</c:v>
                </c:pt>
                <c:pt idx="65">
                  <c:v>297.52230834960926</c:v>
                </c:pt>
                <c:pt idx="66">
                  <c:v>298.02362060546881</c:v>
                </c:pt>
                <c:pt idx="67">
                  <c:v>297.78543090820301</c:v>
                </c:pt>
                <c:pt idx="68">
                  <c:v>297.287841796875</c:v>
                </c:pt>
                <c:pt idx="69">
                  <c:v>296.818603515625</c:v>
                </c:pt>
                <c:pt idx="70">
                  <c:v>296.74600219726562</c:v>
                </c:pt>
                <c:pt idx="71">
                  <c:v>295.72888183593756</c:v>
                </c:pt>
                <c:pt idx="72">
                  <c:v>295.819580078125</c:v>
                </c:pt>
                <c:pt idx="73">
                  <c:v>296.02178955078125</c:v>
                </c:pt>
                <c:pt idx="74">
                  <c:v>296.52627563476568</c:v>
                </c:pt>
                <c:pt idx="75">
                  <c:v>295.69531249999994</c:v>
                </c:pt>
                <c:pt idx="76">
                  <c:v>295.28106689453131</c:v>
                </c:pt>
                <c:pt idx="77">
                  <c:v>295.23248291015631</c:v>
                </c:pt>
                <c:pt idx="78">
                  <c:v>294.72915649414057</c:v>
                </c:pt>
                <c:pt idx="79">
                  <c:v>294.69540405273432</c:v>
                </c:pt>
                <c:pt idx="80">
                  <c:v>294.26861572265625</c:v>
                </c:pt>
                <c:pt idx="81">
                  <c:v>293.86550903320312</c:v>
                </c:pt>
                <c:pt idx="82">
                  <c:v>294.13909912109375</c:v>
                </c:pt>
                <c:pt idx="83">
                  <c:v>293.74468994140631</c:v>
                </c:pt>
                <c:pt idx="84">
                  <c:v>293.18460083007818</c:v>
                </c:pt>
                <c:pt idx="85">
                  <c:v>295.3427734375</c:v>
                </c:pt>
                <c:pt idx="86">
                  <c:v>296.0240478515625</c:v>
                </c:pt>
                <c:pt idx="87">
                  <c:v>296.33389282226562</c:v>
                </c:pt>
                <c:pt idx="88">
                  <c:v>296.44873046874994</c:v>
                </c:pt>
                <c:pt idx="89">
                  <c:v>295.93096923828119</c:v>
                </c:pt>
                <c:pt idx="90">
                  <c:v>296.33612060546875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径向A分段数据!$J$1</c:f>
              <c:strCache>
                <c:ptCount val="1"/>
                <c:pt idx="0">
                  <c:v>xcl.113TC069A.pv</c:v>
                </c:pt>
              </c:strCache>
            </c:strRef>
          </c:tx>
          <c:marker>
            <c:symbol val="none"/>
          </c:marker>
          <c:xVal>
            <c:numRef>
              <c:f>径向A分段数据!$A$2:$A$92</c:f>
              <c:numCache>
                <c:formatCode>m/d;@</c:formatCode>
                <c:ptCount val="91"/>
                <c:pt idx="0">
                  <c:v>43998.431229224567</c:v>
                </c:pt>
                <c:pt idx="1">
                  <c:v>43999.431229224567</c:v>
                </c:pt>
                <c:pt idx="2">
                  <c:v>44000.431229224567</c:v>
                </c:pt>
                <c:pt idx="3">
                  <c:v>44001.431229224567</c:v>
                </c:pt>
                <c:pt idx="4">
                  <c:v>44002.431229224567</c:v>
                </c:pt>
                <c:pt idx="5">
                  <c:v>44003.431229224567</c:v>
                </c:pt>
                <c:pt idx="6">
                  <c:v>44004.431229224567</c:v>
                </c:pt>
                <c:pt idx="7">
                  <c:v>44005.431229224567</c:v>
                </c:pt>
                <c:pt idx="8">
                  <c:v>44006.431229224567</c:v>
                </c:pt>
                <c:pt idx="9">
                  <c:v>44007.431229224567</c:v>
                </c:pt>
                <c:pt idx="10">
                  <c:v>44008.431229224567</c:v>
                </c:pt>
                <c:pt idx="11">
                  <c:v>44009.431229224567</c:v>
                </c:pt>
                <c:pt idx="12">
                  <c:v>44010.431229224567</c:v>
                </c:pt>
                <c:pt idx="13">
                  <c:v>44011.431229224567</c:v>
                </c:pt>
                <c:pt idx="14">
                  <c:v>44012.431229224567</c:v>
                </c:pt>
                <c:pt idx="15">
                  <c:v>44013.431229224567</c:v>
                </c:pt>
                <c:pt idx="16">
                  <c:v>44014.431229224567</c:v>
                </c:pt>
                <c:pt idx="17">
                  <c:v>44015.431229224567</c:v>
                </c:pt>
                <c:pt idx="18">
                  <c:v>44016.431229224567</c:v>
                </c:pt>
                <c:pt idx="19">
                  <c:v>44017.431229224567</c:v>
                </c:pt>
                <c:pt idx="20">
                  <c:v>44018.431229224567</c:v>
                </c:pt>
                <c:pt idx="21">
                  <c:v>44019.431229224567</c:v>
                </c:pt>
                <c:pt idx="22">
                  <c:v>44020.431229224567</c:v>
                </c:pt>
                <c:pt idx="23">
                  <c:v>44021.431229224567</c:v>
                </c:pt>
                <c:pt idx="24">
                  <c:v>44022.431229224567</c:v>
                </c:pt>
                <c:pt idx="25">
                  <c:v>44023.431229224567</c:v>
                </c:pt>
                <c:pt idx="26">
                  <c:v>44024.431229224567</c:v>
                </c:pt>
                <c:pt idx="27">
                  <c:v>44025.431229224567</c:v>
                </c:pt>
                <c:pt idx="28">
                  <c:v>44026.431229224567</c:v>
                </c:pt>
                <c:pt idx="29">
                  <c:v>44027.431229224567</c:v>
                </c:pt>
                <c:pt idx="30">
                  <c:v>44028.431229224567</c:v>
                </c:pt>
                <c:pt idx="31">
                  <c:v>44029.431229224567</c:v>
                </c:pt>
                <c:pt idx="32">
                  <c:v>44030.431229224567</c:v>
                </c:pt>
                <c:pt idx="33">
                  <c:v>44031.431229224567</c:v>
                </c:pt>
                <c:pt idx="34">
                  <c:v>44032.431229224567</c:v>
                </c:pt>
                <c:pt idx="35">
                  <c:v>44033.431229224567</c:v>
                </c:pt>
                <c:pt idx="36">
                  <c:v>44034.431229224567</c:v>
                </c:pt>
                <c:pt idx="37">
                  <c:v>44035.431229224567</c:v>
                </c:pt>
                <c:pt idx="38">
                  <c:v>44036.431229224567</c:v>
                </c:pt>
                <c:pt idx="39">
                  <c:v>44037.431229224567</c:v>
                </c:pt>
                <c:pt idx="40">
                  <c:v>44038.431229224567</c:v>
                </c:pt>
                <c:pt idx="41">
                  <c:v>44039.431229224567</c:v>
                </c:pt>
                <c:pt idx="42">
                  <c:v>44040.431229224567</c:v>
                </c:pt>
                <c:pt idx="43">
                  <c:v>44041.431229224567</c:v>
                </c:pt>
                <c:pt idx="44">
                  <c:v>44042.431229224567</c:v>
                </c:pt>
                <c:pt idx="45">
                  <c:v>44043.431229224567</c:v>
                </c:pt>
                <c:pt idx="46">
                  <c:v>44044.431229224567</c:v>
                </c:pt>
                <c:pt idx="47">
                  <c:v>44045.431229224567</c:v>
                </c:pt>
                <c:pt idx="48">
                  <c:v>44046.431229224567</c:v>
                </c:pt>
                <c:pt idx="49">
                  <c:v>44047.431229224567</c:v>
                </c:pt>
                <c:pt idx="50">
                  <c:v>44048.431229224567</c:v>
                </c:pt>
                <c:pt idx="51">
                  <c:v>44049.431229224567</c:v>
                </c:pt>
                <c:pt idx="52">
                  <c:v>44050.431229224567</c:v>
                </c:pt>
                <c:pt idx="53">
                  <c:v>44051.431229224567</c:v>
                </c:pt>
                <c:pt idx="54">
                  <c:v>44052.431229224567</c:v>
                </c:pt>
                <c:pt idx="55">
                  <c:v>44053.431229224567</c:v>
                </c:pt>
                <c:pt idx="56">
                  <c:v>44054.431229224567</c:v>
                </c:pt>
                <c:pt idx="57">
                  <c:v>44055.431229224567</c:v>
                </c:pt>
                <c:pt idx="58">
                  <c:v>44056.431229224567</c:v>
                </c:pt>
                <c:pt idx="59">
                  <c:v>44057.431229224567</c:v>
                </c:pt>
                <c:pt idx="60">
                  <c:v>44058.431229224567</c:v>
                </c:pt>
                <c:pt idx="61">
                  <c:v>44059.431229224567</c:v>
                </c:pt>
                <c:pt idx="62">
                  <c:v>44060.431229224567</c:v>
                </c:pt>
                <c:pt idx="63">
                  <c:v>44061.431229224567</c:v>
                </c:pt>
                <c:pt idx="64">
                  <c:v>44062.431229224567</c:v>
                </c:pt>
                <c:pt idx="65">
                  <c:v>44063.431229224567</c:v>
                </c:pt>
                <c:pt idx="66">
                  <c:v>44064.431229224567</c:v>
                </c:pt>
                <c:pt idx="67">
                  <c:v>44065.431229224567</c:v>
                </c:pt>
                <c:pt idx="68">
                  <c:v>44066.431229224567</c:v>
                </c:pt>
                <c:pt idx="69">
                  <c:v>44067.431229224567</c:v>
                </c:pt>
                <c:pt idx="70">
                  <c:v>44068.431229224567</c:v>
                </c:pt>
                <c:pt idx="71">
                  <c:v>44069.431229224567</c:v>
                </c:pt>
                <c:pt idx="72">
                  <c:v>44070.431229224567</c:v>
                </c:pt>
                <c:pt idx="73">
                  <c:v>44071.431229224567</c:v>
                </c:pt>
                <c:pt idx="74">
                  <c:v>44072.431229224567</c:v>
                </c:pt>
                <c:pt idx="75">
                  <c:v>44073.431229224567</c:v>
                </c:pt>
                <c:pt idx="76">
                  <c:v>44074.431229224567</c:v>
                </c:pt>
                <c:pt idx="77">
                  <c:v>44075.431229224567</c:v>
                </c:pt>
                <c:pt idx="78">
                  <c:v>44076.431229224567</c:v>
                </c:pt>
                <c:pt idx="79">
                  <c:v>44077.431229224567</c:v>
                </c:pt>
                <c:pt idx="80">
                  <c:v>44078.431229224567</c:v>
                </c:pt>
                <c:pt idx="81">
                  <c:v>44079.431229224567</c:v>
                </c:pt>
                <c:pt idx="82">
                  <c:v>44080.431229224567</c:v>
                </c:pt>
                <c:pt idx="83">
                  <c:v>44081.431229224567</c:v>
                </c:pt>
                <c:pt idx="84">
                  <c:v>44082.431229224567</c:v>
                </c:pt>
                <c:pt idx="85">
                  <c:v>44083.431229224567</c:v>
                </c:pt>
                <c:pt idx="86">
                  <c:v>44084.431229224567</c:v>
                </c:pt>
                <c:pt idx="87">
                  <c:v>44085.431229224567</c:v>
                </c:pt>
                <c:pt idx="88">
                  <c:v>44086.431229224567</c:v>
                </c:pt>
                <c:pt idx="89">
                  <c:v>44087.431229224567</c:v>
                </c:pt>
                <c:pt idx="90">
                  <c:v>44088.431229224567</c:v>
                </c:pt>
              </c:numCache>
            </c:numRef>
          </c:xVal>
          <c:yVal>
            <c:numRef>
              <c:f>径向A分段数据!$J$2:$J$92</c:f>
              <c:numCache>
                <c:formatCode>General</c:formatCode>
                <c:ptCount val="91"/>
                <c:pt idx="0">
                  <c:v>270.77993774414057</c:v>
                </c:pt>
                <c:pt idx="1">
                  <c:v>270.86605834960926</c:v>
                </c:pt>
                <c:pt idx="2">
                  <c:v>270.88952636718744</c:v>
                </c:pt>
                <c:pt idx="3">
                  <c:v>270.85943603515636</c:v>
                </c:pt>
                <c:pt idx="4">
                  <c:v>270.82672119140631</c:v>
                </c:pt>
                <c:pt idx="5">
                  <c:v>270.84197998046875</c:v>
                </c:pt>
                <c:pt idx="6">
                  <c:v>270.83731079101563</c:v>
                </c:pt>
                <c:pt idx="7">
                  <c:v>270.87139892578125</c:v>
                </c:pt>
                <c:pt idx="8">
                  <c:v>271.12954711914068</c:v>
                </c:pt>
                <c:pt idx="9">
                  <c:v>271.09896850585932</c:v>
                </c:pt>
                <c:pt idx="10">
                  <c:v>270.8515625</c:v>
                </c:pt>
                <c:pt idx="11">
                  <c:v>270.77832031249994</c:v>
                </c:pt>
                <c:pt idx="12">
                  <c:v>270.92626953124994</c:v>
                </c:pt>
                <c:pt idx="13">
                  <c:v>270.88204956054687</c:v>
                </c:pt>
                <c:pt idx="14">
                  <c:v>271.04019165039062</c:v>
                </c:pt>
                <c:pt idx="15">
                  <c:v>270.79214477539057</c:v>
                </c:pt>
                <c:pt idx="16">
                  <c:v>270.82174682617182</c:v>
                </c:pt>
                <c:pt idx="17">
                  <c:v>270.87979125976568</c:v>
                </c:pt>
                <c:pt idx="18">
                  <c:v>270.87799072265631</c:v>
                </c:pt>
                <c:pt idx="19">
                  <c:v>270.85726928710932</c:v>
                </c:pt>
                <c:pt idx="20">
                  <c:v>270.8956298828125</c:v>
                </c:pt>
                <c:pt idx="21">
                  <c:v>270.98431396484369</c:v>
                </c:pt>
                <c:pt idx="22">
                  <c:v>270.88186645507807</c:v>
                </c:pt>
                <c:pt idx="23">
                  <c:v>270.76318359375006</c:v>
                </c:pt>
                <c:pt idx="24">
                  <c:v>271.07443237304693</c:v>
                </c:pt>
                <c:pt idx="25">
                  <c:v>270.8922119140625</c:v>
                </c:pt>
                <c:pt idx="26">
                  <c:v>270.830078125</c:v>
                </c:pt>
                <c:pt idx="27">
                  <c:v>270.88638305664057</c:v>
                </c:pt>
                <c:pt idx="28">
                  <c:v>271.12316894531244</c:v>
                </c:pt>
                <c:pt idx="29">
                  <c:v>270.84948730468756</c:v>
                </c:pt>
                <c:pt idx="30">
                  <c:v>270.90640258789057</c:v>
                </c:pt>
                <c:pt idx="31">
                  <c:v>270.85946655273438</c:v>
                </c:pt>
                <c:pt idx="32">
                  <c:v>270.87478637695318</c:v>
                </c:pt>
                <c:pt idx="33">
                  <c:v>270.81317138671875</c:v>
                </c:pt>
                <c:pt idx="34">
                  <c:v>270.84136962890631</c:v>
                </c:pt>
                <c:pt idx="35">
                  <c:v>270.83349609375006</c:v>
                </c:pt>
                <c:pt idx="36">
                  <c:v>270.82177734375</c:v>
                </c:pt>
                <c:pt idx="37">
                  <c:v>270.88232421875</c:v>
                </c:pt>
                <c:pt idx="38">
                  <c:v>270.88217163085937</c:v>
                </c:pt>
                <c:pt idx="39">
                  <c:v>271.06979370117182</c:v>
                </c:pt>
                <c:pt idx="40">
                  <c:v>271.08630371093744</c:v>
                </c:pt>
                <c:pt idx="41">
                  <c:v>270.86965942382818</c:v>
                </c:pt>
                <c:pt idx="42">
                  <c:v>270.90469360351568</c:v>
                </c:pt>
                <c:pt idx="43">
                  <c:v>270.84710693359375</c:v>
                </c:pt>
                <c:pt idx="44">
                  <c:v>270.8338623046875</c:v>
                </c:pt>
                <c:pt idx="45">
                  <c:v>270.81799316406256</c:v>
                </c:pt>
                <c:pt idx="46">
                  <c:v>270.86004638671881</c:v>
                </c:pt>
                <c:pt idx="47">
                  <c:v>270.83200073242187</c:v>
                </c:pt>
                <c:pt idx="48">
                  <c:v>270.86721801757807</c:v>
                </c:pt>
                <c:pt idx="49">
                  <c:v>270.83807373046875</c:v>
                </c:pt>
                <c:pt idx="50">
                  <c:v>270.84194946289057</c:v>
                </c:pt>
                <c:pt idx="51">
                  <c:v>270.91049194335932</c:v>
                </c:pt>
                <c:pt idx="52">
                  <c:v>270.83935546874994</c:v>
                </c:pt>
                <c:pt idx="53">
                  <c:v>270.81561279296875</c:v>
                </c:pt>
                <c:pt idx="54">
                  <c:v>270.7952880859375</c:v>
                </c:pt>
                <c:pt idx="55">
                  <c:v>270.87719726562494</c:v>
                </c:pt>
                <c:pt idx="56">
                  <c:v>270.86773681640631</c:v>
                </c:pt>
                <c:pt idx="57">
                  <c:v>270.74304199218744</c:v>
                </c:pt>
                <c:pt idx="58">
                  <c:v>270.81283569335943</c:v>
                </c:pt>
                <c:pt idx="59">
                  <c:v>270.63522338867182</c:v>
                </c:pt>
                <c:pt idx="60">
                  <c:v>270.75009155273432</c:v>
                </c:pt>
                <c:pt idx="61">
                  <c:v>270.65542602539068</c:v>
                </c:pt>
                <c:pt idx="62">
                  <c:v>270.42257690429676</c:v>
                </c:pt>
                <c:pt idx="63">
                  <c:v>270.39520263671881</c:v>
                </c:pt>
                <c:pt idx="64">
                  <c:v>270.46118164062494</c:v>
                </c:pt>
                <c:pt idx="65">
                  <c:v>270.33651733398426</c:v>
                </c:pt>
                <c:pt idx="66">
                  <c:v>270.29043579101563</c:v>
                </c:pt>
                <c:pt idx="67">
                  <c:v>270.27365112304693</c:v>
                </c:pt>
                <c:pt idx="68">
                  <c:v>270.24716186523432</c:v>
                </c:pt>
                <c:pt idx="69">
                  <c:v>270.22146606445312</c:v>
                </c:pt>
                <c:pt idx="70">
                  <c:v>270.28067016601562</c:v>
                </c:pt>
                <c:pt idx="71">
                  <c:v>269.82379150390631</c:v>
                </c:pt>
                <c:pt idx="72">
                  <c:v>270.04675292968744</c:v>
                </c:pt>
                <c:pt idx="73">
                  <c:v>269.83932495117176</c:v>
                </c:pt>
                <c:pt idx="74">
                  <c:v>269.83865356445312</c:v>
                </c:pt>
                <c:pt idx="75">
                  <c:v>269.74606323242187</c:v>
                </c:pt>
                <c:pt idx="76">
                  <c:v>269.599609375</c:v>
                </c:pt>
                <c:pt idx="77">
                  <c:v>269.70770263671881</c:v>
                </c:pt>
                <c:pt idx="78">
                  <c:v>269.51345825195307</c:v>
                </c:pt>
                <c:pt idx="79">
                  <c:v>269.744873046875</c:v>
                </c:pt>
                <c:pt idx="80">
                  <c:v>269.494140625</c:v>
                </c:pt>
                <c:pt idx="81">
                  <c:v>269.48468017578136</c:v>
                </c:pt>
                <c:pt idx="82">
                  <c:v>269.63198852539062</c:v>
                </c:pt>
                <c:pt idx="83">
                  <c:v>269.55969238281256</c:v>
                </c:pt>
                <c:pt idx="84">
                  <c:v>269.13702392578131</c:v>
                </c:pt>
                <c:pt idx="85">
                  <c:v>269.98910522460926</c:v>
                </c:pt>
                <c:pt idx="86">
                  <c:v>270.04864501953136</c:v>
                </c:pt>
                <c:pt idx="87">
                  <c:v>270.05541992187494</c:v>
                </c:pt>
                <c:pt idx="88">
                  <c:v>270.25262451171881</c:v>
                </c:pt>
                <c:pt idx="89">
                  <c:v>270.36285400390636</c:v>
                </c:pt>
                <c:pt idx="90">
                  <c:v>270.290283203125</c:v>
                </c:pt>
              </c:numCache>
            </c:numRef>
          </c:yVal>
          <c:smooth val="1"/>
        </c:ser>
        <c:axId val="74114560"/>
        <c:axId val="74389376"/>
      </c:scatterChart>
      <c:valAx>
        <c:axId val="74114560"/>
        <c:scaling>
          <c:orientation val="minMax"/>
        </c:scaling>
        <c:axPos val="b"/>
        <c:numFmt formatCode="m/d;@" sourceLinked="1"/>
        <c:tickLblPos val="nextTo"/>
        <c:crossAx val="74389376"/>
        <c:crosses val="autoZero"/>
        <c:crossBetween val="midCat"/>
      </c:valAx>
      <c:valAx>
        <c:axId val="74389376"/>
        <c:scaling>
          <c:orientation val="minMax"/>
          <c:min val="250"/>
        </c:scaling>
        <c:axPos val="l"/>
        <c:majorGridlines/>
        <c:numFmt formatCode="General" sourceLinked="1"/>
        <c:tickLblPos val="nextTo"/>
        <c:crossAx val="7411456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scatterChart>
        <c:scatterStyle val="smoothMarker"/>
        <c:ser>
          <c:idx val="0"/>
          <c:order val="0"/>
          <c:tx>
            <c:strRef>
              <c:f>TI060径向数据!$B$2</c:f>
              <c:strCache>
                <c:ptCount val="1"/>
                <c:pt idx="0">
                  <c:v>xcl.113TI060A.pv</c:v>
                </c:pt>
              </c:strCache>
            </c:strRef>
          </c:tx>
          <c:marker>
            <c:symbol val="none"/>
          </c:marker>
          <c:xVal>
            <c:numRef>
              <c:f>TI060径向数据!$A$3:$A$63</c:f>
              <c:numCache>
                <c:formatCode>m/d;@</c:formatCode>
                <c:ptCount val="61"/>
                <c:pt idx="0">
                  <c:v>44028.440246701415</c:v>
                </c:pt>
                <c:pt idx="1">
                  <c:v>44029.440246701415</c:v>
                </c:pt>
                <c:pt idx="2">
                  <c:v>44030.440246701415</c:v>
                </c:pt>
                <c:pt idx="3">
                  <c:v>44031.440246701415</c:v>
                </c:pt>
                <c:pt idx="4">
                  <c:v>44032.440246701415</c:v>
                </c:pt>
                <c:pt idx="5">
                  <c:v>44033.440246701415</c:v>
                </c:pt>
                <c:pt idx="6">
                  <c:v>44034.440246701415</c:v>
                </c:pt>
                <c:pt idx="7">
                  <c:v>44035.440246701415</c:v>
                </c:pt>
                <c:pt idx="8">
                  <c:v>44036.440246701415</c:v>
                </c:pt>
                <c:pt idx="9">
                  <c:v>44037.440246701415</c:v>
                </c:pt>
                <c:pt idx="10">
                  <c:v>44038.440246701415</c:v>
                </c:pt>
                <c:pt idx="11">
                  <c:v>44039.440246701415</c:v>
                </c:pt>
                <c:pt idx="12">
                  <c:v>44040.440246701415</c:v>
                </c:pt>
                <c:pt idx="13">
                  <c:v>44041.440246701415</c:v>
                </c:pt>
                <c:pt idx="14">
                  <c:v>44042.440246701415</c:v>
                </c:pt>
                <c:pt idx="15">
                  <c:v>44043.440246701415</c:v>
                </c:pt>
                <c:pt idx="16">
                  <c:v>44044.440246701415</c:v>
                </c:pt>
                <c:pt idx="17">
                  <c:v>44045.440246701415</c:v>
                </c:pt>
                <c:pt idx="18">
                  <c:v>44046.440246701415</c:v>
                </c:pt>
                <c:pt idx="19">
                  <c:v>44047.440246701415</c:v>
                </c:pt>
                <c:pt idx="20">
                  <c:v>44048.440246701415</c:v>
                </c:pt>
                <c:pt idx="21">
                  <c:v>44049.440246701415</c:v>
                </c:pt>
                <c:pt idx="22">
                  <c:v>44050.440246701415</c:v>
                </c:pt>
                <c:pt idx="23">
                  <c:v>44051.440246701415</c:v>
                </c:pt>
                <c:pt idx="24">
                  <c:v>44052.440246701415</c:v>
                </c:pt>
                <c:pt idx="25">
                  <c:v>44053.440246701415</c:v>
                </c:pt>
                <c:pt idx="26">
                  <c:v>44054.440246701415</c:v>
                </c:pt>
                <c:pt idx="27">
                  <c:v>44055.440246701415</c:v>
                </c:pt>
                <c:pt idx="28">
                  <c:v>44056.440246701415</c:v>
                </c:pt>
                <c:pt idx="29">
                  <c:v>44057.440246701415</c:v>
                </c:pt>
                <c:pt idx="30">
                  <c:v>44058.440246701415</c:v>
                </c:pt>
                <c:pt idx="31">
                  <c:v>44059.440246701415</c:v>
                </c:pt>
                <c:pt idx="32">
                  <c:v>44060.440246701415</c:v>
                </c:pt>
                <c:pt idx="33">
                  <c:v>44061.440246701415</c:v>
                </c:pt>
                <c:pt idx="34">
                  <c:v>44062.440246701415</c:v>
                </c:pt>
                <c:pt idx="35">
                  <c:v>44063.440246701415</c:v>
                </c:pt>
                <c:pt idx="36">
                  <c:v>44064.440246701415</c:v>
                </c:pt>
                <c:pt idx="37">
                  <c:v>44065.440246701415</c:v>
                </c:pt>
                <c:pt idx="38">
                  <c:v>44066.440246701415</c:v>
                </c:pt>
                <c:pt idx="39">
                  <c:v>44067.440246701415</c:v>
                </c:pt>
                <c:pt idx="40">
                  <c:v>44068.440246701415</c:v>
                </c:pt>
                <c:pt idx="41">
                  <c:v>44069.440246701415</c:v>
                </c:pt>
                <c:pt idx="42">
                  <c:v>44070.440246701415</c:v>
                </c:pt>
                <c:pt idx="43">
                  <c:v>44071.440246701415</c:v>
                </c:pt>
                <c:pt idx="44">
                  <c:v>44072.440246701415</c:v>
                </c:pt>
                <c:pt idx="45">
                  <c:v>44073.440246701415</c:v>
                </c:pt>
                <c:pt idx="46">
                  <c:v>44074.440246701415</c:v>
                </c:pt>
                <c:pt idx="47">
                  <c:v>44075.440246701415</c:v>
                </c:pt>
                <c:pt idx="48">
                  <c:v>44076.440246701415</c:v>
                </c:pt>
                <c:pt idx="49">
                  <c:v>44077.440246701415</c:v>
                </c:pt>
                <c:pt idx="50">
                  <c:v>44078.440246701415</c:v>
                </c:pt>
                <c:pt idx="51">
                  <c:v>44079.440246701415</c:v>
                </c:pt>
                <c:pt idx="52">
                  <c:v>44080.440246701415</c:v>
                </c:pt>
                <c:pt idx="53">
                  <c:v>44081.440246701415</c:v>
                </c:pt>
                <c:pt idx="54">
                  <c:v>44082.440246701415</c:v>
                </c:pt>
                <c:pt idx="55">
                  <c:v>44083.440246701415</c:v>
                </c:pt>
                <c:pt idx="56">
                  <c:v>44084.440246701415</c:v>
                </c:pt>
                <c:pt idx="57">
                  <c:v>44085.440246701415</c:v>
                </c:pt>
                <c:pt idx="58">
                  <c:v>44086.440246701415</c:v>
                </c:pt>
                <c:pt idx="59">
                  <c:v>44087.440246701415</c:v>
                </c:pt>
                <c:pt idx="60">
                  <c:v>44088.440246701415</c:v>
                </c:pt>
              </c:numCache>
            </c:numRef>
          </c:xVal>
          <c:yVal>
            <c:numRef>
              <c:f>TI060径向数据!$B$3:$B$63</c:f>
              <c:numCache>
                <c:formatCode>General</c:formatCode>
                <c:ptCount val="61"/>
                <c:pt idx="0">
                  <c:v>313.27478027343756</c:v>
                </c:pt>
                <c:pt idx="1">
                  <c:v>311.84759521484381</c:v>
                </c:pt>
                <c:pt idx="2">
                  <c:v>311.6004638671875</c:v>
                </c:pt>
                <c:pt idx="3">
                  <c:v>312.21844482421875</c:v>
                </c:pt>
                <c:pt idx="4">
                  <c:v>312.70162963867182</c:v>
                </c:pt>
                <c:pt idx="5">
                  <c:v>312.73165893554682</c:v>
                </c:pt>
                <c:pt idx="6">
                  <c:v>313.45278930664062</c:v>
                </c:pt>
                <c:pt idx="7">
                  <c:v>312.52047729492187</c:v>
                </c:pt>
                <c:pt idx="8">
                  <c:v>313.90441894531244</c:v>
                </c:pt>
                <c:pt idx="9">
                  <c:v>313.24118041992187</c:v>
                </c:pt>
                <c:pt idx="10">
                  <c:v>313.97052001953131</c:v>
                </c:pt>
                <c:pt idx="11">
                  <c:v>314.41366577148426</c:v>
                </c:pt>
                <c:pt idx="12">
                  <c:v>314.68865966796875</c:v>
                </c:pt>
                <c:pt idx="13">
                  <c:v>314.74291992187494</c:v>
                </c:pt>
                <c:pt idx="14">
                  <c:v>315.7056579589842</c:v>
                </c:pt>
                <c:pt idx="15">
                  <c:v>315.69378662109375</c:v>
                </c:pt>
                <c:pt idx="16">
                  <c:v>315.00897216796875</c:v>
                </c:pt>
                <c:pt idx="17">
                  <c:v>316.29067993164063</c:v>
                </c:pt>
                <c:pt idx="18">
                  <c:v>316.58026123046881</c:v>
                </c:pt>
                <c:pt idx="19">
                  <c:v>316.24371337890625</c:v>
                </c:pt>
                <c:pt idx="20">
                  <c:v>317.58694458007807</c:v>
                </c:pt>
                <c:pt idx="21">
                  <c:v>317.49954223632812</c:v>
                </c:pt>
                <c:pt idx="22">
                  <c:v>317.07156372070312</c:v>
                </c:pt>
                <c:pt idx="23">
                  <c:v>317.53225708007807</c:v>
                </c:pt>
                <c:pt idx="24">
                  <c:v>318.32244873046881</c:v>
                </c:pt>
                <c:pt idx="25">
                  <c:v>318.68933105468744</c:v>
                </c:pt>
                <c:pt idx="26">
                  <c:v>318.33239746093744</c:v>
                </c:pt>
                <c:pt idx="27">
                  <c:v>318.7178955078125</c:v>
                </c:pt>
                <c:pt idx="28">
                  <c:v>319.51556396484375</c:v>
                </c:pt>
                <c:pt idx="29">
                  <c:v>318.948974609375</c:v>
                </c:pt>
                <c:pt idx="30">
                  <c:v>320.20202636718744</c:v>
                </c:pt>
                <c:pt idx="31">
                  <c:v>320.31130981445312</c:v>
                </c:pt>
                <c:pt idx="32">
                  <c:v>319.5880126953125</c:v>
                </c:pt>
                <c:pt idx="33">
                  <c:v>319.787841796875</c:v>
                </c:pt>
                <c:pt idx="34">
                  <c:v>319.75738525390631</c:v>
                </c:pt>
                <c:pt idx="35">
                  <c:v>320.15316772460932</c:v>
                </c:pt>
                <c:pt idx="36">
                  <c:v>320.11001586914062</c:v>
                </c:pt>
                <c:pt idx="37">
                  <c:v>320.25421142578131</c:v>
                </c:pt>
                <c:pt idx="38">
                  <c:v>319.600830078125</c:v>
                </c:pt>
                <c:pt idx="39">
                  <c:v>319.4437255859375</c:v>
                </c:pt>
                <c:pt idx="40">
                  <c:v>319.52868652343756</c:v>
                </c:pt>
                <c:pt idx="41">
                  <c:v>318.79302978515625</c:v>
                </c:pt>
                <c:pt idx="42">
                  <c:v>319.14965820312506</c:v>
                </c:pt>
                <c:pt idx="43">
                  <c:v>319.61035156249994</c:v>
                </c:pt>
                <c:pt idx="44">
                  <c:v>320.38766479492193</c:v>
                </c:pt>
                <c:pt idx="45">
                  <c:v>319.73687744140619</c:v>
                </c:pt>
                <c:pt idx="46">
                  <c:v>319.64035034179687</c:v>
                </c:pt>
                <c:pt idx="47">
                  <c:v>320.08050537109369</c:v>
                </c:pt>
                <c:pt idx="48">
                  <c:v>319.744873046875</c:v>
                </c:pt>
                <c:pt idx="49">
                  <c:v>320.12765502929687</c:v>
                </c:pt>
                <c:pt idx="50">
                  <c:v>319.83148193359375</c:v>
                </c:pt>
                <c:pt idx="51">
                  <c:v>319.5609130859375</c:v>
                </c:pt>
                <c:pt idx="52">
                  <c:v>320.45544433593756</c:v>
                </c:pt>
                <c:pt idx="53">
                  <c:v>320.23217773437494</c:v>
                </c:pt>
                <c:pt idx="54">
                  <c:v>319.95925903320312</c:v>
                </c:pt>
                <c:pt idx="55">
                  <c:v>323.20632934570307</c:v>
                </c:pt>
                <c:pt idx="56">
                  <c:v>324.18649291992187</c:v>
                </c:pt>
                <c:pt idx="57">
                  <c:v>324.5989990234375</c:v>
                </c:pt>
                <c:pt idx="58">
                  <c:v>325.71228027343756</c:v>
                </c:pt>
                <c:pt idx="59">
                  <c:v>325.23190307617176</c:v>
                </c:pt>
                <c:pt idx="60">
                  <c:v>326.0001220703125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TI060径向数据!$C$2</c:f>
              <c:strCache>
                <c:ptCount val="1"/>
                <c:pt idx="0">
                  <c:v>xcl.113TI060B.pv</c:v>
                </c:pt>
              </c:strCache>
            </c:strRef>
          </c:tx>
          <c:marker>
            <c:symbol val="none"/>
          </c:marker>
          <c:xVal>
            <c:numRef>
              <c:f>TI060径向数据!$A$3:$A$63</c:f>
              <c:numCache>
                <c:formatCode>m/d;@</c:formatCode>
                <c:ptCount val="61"/>
                <c:pt idx="0">
                  <c:v>44028.440246701415</c:v>
                </c:pt>
                <c:pt idx="1">
                  <c:v>44029.440246701415</c:v>
                </c:pt>
                <c:pt idx="2">
                  <c:v>44030.440246701415</c:v>
                </c:pt>
                <c:pt idx="3">
                  <c:v>44031.440246701415</c:v>
                </c:pt>
                <c:pt idx="4">
                  <c:v>44032.440246701415</c:v>
                </c:pt>
                <c:pt idx="5">
                  <c:v>44033.440246701415</c:v>
                </c:pt>
                <c:pt idx="6">
                  <c:v>44034.440246701415</c:v>
                </c:pt>
                <c:pt idx="7">
                  <c:v>44035.440246701415</c:v>
                </c:pt>
                <c:pt idx="8">
                  <c:v>44036.440246701415</c:v>
                </c:pt>
                <c:pt idx="9">
                  <c:v>44037.440246701415</c:v>
                </c:pt>
                <c:pt idx="10">
                  <c:v>44038.440246701415</c:v>
                </c:pt>
                <c:pt idx="11">
                  <c:v>44039.440246701415</c:v>
                </c:pt>
                <c:pt idx="12">
                  <c:v>44040.440246701415</c:v>
                </c:pt>
                <c:pt idx="13">
                  <c:v>44041.440246701415</c:v>
                </c:pt>
                <c:pt idx="14">
                  <c:v>44042.440246701415</c:v>
                </c:pt>
                <c:pt idx="15">
                  <c:v>44043.440246701415</c:v>
                </c:pt>
                <c:pt idx="16">
                  <c:v>44044.440246701415</c:v>
                </c:pt>
                <c:pt idx="17">
                  <c:v>44045.440246701415</c:v>
                </c:pt>
                <c:pt idx="18">
                  <c:v>44046.440246701415</c:v>
                </c:pt>
                <c:pt idx="19">
                  <c:v>44047.440246701415</c:v>
                </c:pt>
                <c:pt idx="20">
                  <c:v>44048.440246701415</c:v>
                </c:pt>
                <c:pt idx="21">
                  <c:v>44049.440246701415</c:v>
                </c:pt>
                <c:pt idx="22">
                  <c:v>44050.440246701415</c:v>
                </c:pt>
                <c:pt idx="23">
                  <c:v>44051.440246701415</c:v>
                </c:pt>
                <c:pt idx="24">
                  <c:v>44052.440246701415</c:v>
                </c:pt>
                <c:pt idx="25">
                  <c:v>44053.440246701415</c:v>
                </c:pt>
                <c:pt idx="26">
                  <c:v>44054.440246701415</c:v>
                </c:pt>
                <c:pt idx="27">
                  <c:v>44055.440246701415</c:v>
                </c:pt>
                <c:pt idx="28">
                  <c:v>44056.440246701415</c:v>
                </c:pt>
                <c:pt idx="29">
                  <c:v>44057.440246701415</c:v>
                </c:pt>
                <c:pt idx="30">
                  <c:v>44058.440246701415</c:v>
                </c:pt>
                <c:pt idx="31">
                  <c:v>44059.440246701415</c:v>
                </c:pt>
                <c:pt idx="32">
                  <c:v>44060.440246701415</c:v>
                </c:pt>
                <c:pt idx="33">
                  <c:v>44061.440246701415</c:v>
                </c:pt>
                <c:pt idx="34">
                  <c:v>44062.440246701415</c:v>
                </c:pt>
                <c:pt idx="35">
                  <c:v>44063.440246701415</c:v>
                </c:pt>
                <c:pt idx="36">
                  <c:v>44064.440246701415</c:v>
                </c:pt>
                <c:pt idx="37">
                  <c:v>44065.440246701415</c:v>
                </c:pt>
                <c:pt idx="38">
                  <c:v>44066.440246701415</c:v>
                </c:pt>
                <c:pt idx="39">
                  <c:v>44067.440246701415</c:v>
                </c:pt>
                <c:pt idx="40">
                  <c:v>44068.440246701415</c:v>
                </c:pt>
                <c:pt idx="41">
                  <c:v>44069.440246701415</c:v>
                </c:pt>
                <c:pt idx="42">
                  <c:v>44070.440246701415</c:v>
                </c:pt>
                <c:pt idx="43">
                  <c:v>44071.440246701415</c:v>
                </c:pt>
                <c:pt idx="44">
                  <c:v>44072.440246701415</c:v>
                </c:pt>
                <c:pt idx="45">
                  <c:v>44073.440246701415</c:v>
                </c:pt>
                <c:pt idx="46">
                  <c:v>44074.440246701415</c:v>
                </c:pt>
                <c:pt idx="47">
                  <c:v>44075.440246701415</c:v>
                </c:pt>
                <c:pt idx="48">
                  <c:v>44076.440246701415</c:v>
                </c:pt>
                <c:pt idx="49">
                  <c:v>44077.440246701415</c:v>
                </c:pt>
                <c:pt idx="50">
                  <c:v>44078.440246701415</c:v>
                </c:pt>
                <c:pt idx="51">
                  <c:v>44079.440246701415</c:v>
                </c:pt>
                <c:pt idx="52">
                  <c:v>44080.440246701415</c:v>
                </c:pt>
                <c:pt idx="53">
                  <c:v>44081.440246701415</c:v>
                </c:pt>
                <c:pt idx="54">
                  <c:v>44082.440246701415</c:v>
                </c:pt>
                <c:pt idx="55">
                  <c:v>44083.440246701415</c:v>
                </c:pt>
                <c:pt idx="56">
                  <c:v>44084.440246701415</c:v>
                </c:pt>
                <c:pt idx="57">
                  <c:v>44085.440246701415</c:v>
                </c:pt>
                <c:pt idx="58">
                  <c:v>44086.440246701415</c:v>
                </c:pt>
                <c:pt idx="59">
                  <c:v>44087.440246701415</c:v>
                </c:pt>
                <c:pt idx="60">
                  <c:v>44088.440246701415</c:v>
                </c:pt>
              </c:numCache>
            </c:numRef>
          </c:xVal>
          <c:yVal>
            <c:numRef>
              <c:f>TI060径向数据!$C$3:$C$63</c:f>
              <c:numCache>
                <c:formatCode>General</c:formatCode>
                <c:ptCount val="61"/>
                <c:pt idx="0">
                  <c:v>285.67440795898426</c:v>
                </c:pt>
                <c:pt idx="1">
                  <c:v>285.57385253906256</c:v>
                </c:pt>
                <c:pt idx="2">
                  <c:v>285.19021606445312</c:v>
                </c:pt>
                <c:pt idx="3">
                  <c:v>285.09594726562494</c:v>
                </c:pt>
                <c:pt idx="4">
                  <c:v>285.23745727539057</c:v>
                </c:pt>
                <c:pt idx="5">
                  <c:v>285.14810180664062</c:v>
                </c:pt>
                <c:pt idx="6">
                  <c:v>285.24551391601557</c:v>
                </c:pt>
                <c:pt idx="7">
                  <c:v>284.98986816406256</c:v>
                </c:pt>
                <c:pt idx="8">
                  <c:v>285.07928466796881</c:v>
                </c:pt>
                <c:pt idx="9">
                  <c:v>285.30917358398432</c:v>
                </c:pt>
                <c:pt idx="10">
                  <c:v>285.38711547851551</c:v>
                </c:pt>
                <c:pt idx="11">
                  <c:v>285.20590209960932</c:v>
                </c:pt>
                <c:pt idx="12">
                  <c:v>284.97348022460932</c:v>
                </c:pt>
                <c:pt idx="13">
                  <c:v>284.955078125</c:v>
                </c:pt>
                <c:pt idx="14">
                  <c:v>285.05322265625</c:v>
                </c:pt>
                <c:pt idx="15">
                  <c:v>284.91635131835926</c:v>
                </c:pt>
                <c:pt idx="16">
                  <c:v>284.89251708984375</c:v>
                </c:pt>
                <c:pt idx="17">
                  <c:v>284.93591308593744</c:v>
                </c:pt>
                <c:pt idx="18">
                  <c:v>284.87939453125</c:v>
                </c:pt>
                <c:pt idx="19">
                  <c:v>284.69854736328125</c:v>
                </c:pt>
                <c:pt idx="20">
                  <c:v>284.90695190429676</c:v>
                </c:pt>
                <c:pt idx="21">
                  <c:v>284.63891601562494</c:v>
                </c:pt>
                <c:pt idx="22">
                  <c:v>284.64904785156256</c:v>
                </c:pt>
                <c:pt idx="23">
                  <c:v>284.53295898437494</c:v>
                </c:pt>
                <c:pt idx="24">
                  <c:v>284.5076904296875</c:v>
                </c:pt>
                <c:pt idx="25">
                  <c:v>284.43859863281244</c:v>
                </c:pt>
                <c:pt idx="26">
                  <c:v>284.59362792968744</c:v>
                </c:pt>
                <c:pt idx="27">
                  <c:v>284.546630859375</c:v>
                </c:pt>
                <c:pt idx="28">
                  <c:v>284.58645629882807</c:v>
                </c:pt>
                <c:pt idx="29">
                  <c:v>284.1092529296875</c:v>
                </c:pt>
                <c:pt idx="30">
                  <c:v>284.35406494140631</c:v>
                </c:pt>
                <c:pt idx="31">
                  <c:v>284.19732666015631</c:v>
                </c:pt>
                <c:pt idx="32">
                  <c:v>283.91970825195307</c:v>
                </c:pt>
                <c:pt idx="33">
                  <c:v>283.85940551757812</c:v>
                </c:pt>
                <c:pt idx="34">
                  <c:v>283.92428588867182</c:v>
                </c:pt>
                <c:pt idx="35">
                  <c:v>284.00003051757807</c:v>
                </c:pt>
                <c:pt idx="36">
                  <c:v>283.55249023437506</c:v>
                </c:pt>
                <c:pt idx="37">
                  <c:v>283.48089599609369</c:v>
                </c:pt>
                <c:pt idx="38">
                  <c:v>283.32009887695312</c:v>
                </c:pt>
                <c:pt idx="39">
                  <c:v>283.26428222656256</c:v>
                </c:pt>
                <c:pt idx="40">
                  <c:v>283.191650390625</c:v>
                </c:pt>
                <c:pt idx="41">
                  <c:v>282.4794921875</c:v>
                </c:pt>
                <c:pt idx="42">
                  <c:v>282.85684204101562</c:v>
                </c:pt>
                <c:pt idx="43">
                  <c:v>282.57241821289057</c:v>
                </c:pt>
                <c:pt idx="44">
                  <c:v>282.5079345703125</c:v>
                </c:pt>
                <c:pt idx="45">
                  <c:v>282.47576904296869</c:v>
                </c:pt>
                <c:pt idx="46">
                  <c:v>282.2608642578125</c:v>
                </c:pt>
                <c:pt idx="47">
                  <c:v>282.33795166015631</c:v>
                </c:pt>
                <c:pt idx="48">
                  <c:v>281.92507934570307</c:v>
                </c:pt>
                <c:pt idx="49">
                  <c:v>282.22467041015631</c:v>
                </c:pt>
                <c:pt idx="50">
                  <c:v>282.04519653320312</c:v>
                </c:pt>
                <c:pt idx="51">
                  <c:v>281.816650390625</c:v>
                </c:pt>
                <c:pt idx="52">
                  <c:v>281.85516357421875</c:v>
                </c:pt>
                <c:pt idx="53">
                  <c:v>281.66891479492187</c:v>
                </c:pt>
                <c:pt idx="54">
                  <c:v>281.34515380859369</c:v>
                </c:pt>
                <c:pt idx="55">
                  <c:v>282.26760864257807</c:v>
                </c:pt>
                <c:pt idx="56">
                  <c:v>282.18444824218744</c:v>
                </c:pt>
                <c:pt idx="57">
                  <c:v>282.21795654296869</c:v>
                </c:pt>
                <c:pt idx="58">
                  <c:v>282.4329833984375</c:v>
                </c:pt>
                <c:pt idx="59">
                  <c:v>282.42510986328119</c:v>
                </c:pt>
                <c:pt idx="60">
                  <c:v>282.36221313476574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TI060径向数据!$D$2</c:f>
              <c:strCache>
                <c:ptCount val="1"/>
                <c:pt idx="0">
                  <c:v>xcl.113TI060C.pv</c:v>
                </c:pt>
              </c:strCache>
            </c:strRef>
          </c:tx>
          <c:marker>
            <c:symbol val="none"/>
          </c:marker>
          <c:xVal>
            <c:numRef>
              <c:f>TI060径向数据!$A$3:$A$63</c:f>
              <c:numCache>
                <c:formatCode>m/d;@</c:formatCode>
                <c:ptCount val="61"/>
                <c:pt idx="0">
                  <c:v>44028.440246701415</c:v>
                </c:pt>
                <c:pt idx="1">
                  <c:v>44029.440246701415</c:v>
                </c:pt>
                <c:pt idx="2">
                  <c:v>44030.440246701415</c:v>
                </c:pt>
                <c:pt idx="3">
                  <c:v>44031.440246701415</c:v>
                </c:pt>
                <c:pt idx="4">
                  <c:v>44032.440246701415</c:v>
                </c:pt>
                <c:pt idx="5">
                  <c:v>44033.440246701415</c:v>
                </c:pt>
                <c:pt idx="6">
                  <c:v>44034.440246701415</c:v>
                </c:pt>
                <c:pt idx="7">
                  <c:v>44035.440246701415</c:v>
                </c:pt>
                <c:pt idx="8">
                  <c:v>44036.440246701415</c:v>
                </c:pt>
                <c:pt idx="9">
                  <c:v>44037.440246701415</c:v>
                </c:pt>
                <c:pt idx="10">
                  <c:v>44038.440246701415</c:v>
                </c:pt>
                <c:pt idx="11">
                  <c:v>44039.440246701415</c:v>
                </c:pt>
                <c:pt idx="12">
                  <c:v>44040.440246701415</c:v>
                </c:pt>
                <c:pt idx="13">
                  <c:v>44041.440246701415</c:v>
                </c:pt>
                <c:pt idx="14">
                  <c:v>44042.440246701415</c:v>
                </c:pt>
                <c:pt idx="15">
                  <c:v>44043.440246701415</c:v>
                </c:pt>
                <c:pt idx="16">
                  <c:v>44044.440246701415</c:v>
                </c:pt>
                <c:pt idx="17">
                  <c:v>44045.440246701415</c:v>
                </c:pt>
                <c:pt idx="18">
                  <c:v>44046.440246701415</c:v>
                </c:pt>
                <c:pt idx="19">
                  <c:v>44047.440246701415</c:v>
                </c:pt>
                <c:pt idx="20">
                  <c:v>44048.440246701415</c:v>
                </c:pt>
                <c:pt idx="21">
                  <c:v>44049.440246701415</c:v>
                </c:pt>
                <c:pt idx="22">
                  <c:v>44050.440246701415</c:v>
                </c:pt>
                <c:pt idx="23">
                  <c:v>44051.440246701415</c:v>
                </c:pt>
                <c:pt idx="24">
                  <c:v>44052.440246701415</c:v>
                </c:pt>
                <c:pt idx="25">
                  <c:v>44053.440246701415</c:v>
                </c:pt>
                <c:pt idx="26">
                  <c:v>44054.440246701415</c:v>
                </c:pt>
                <c:pt idx="27">
                  <c:v>44055.440246701415</c:v>
                </c:pt>
                <c:pt idx="28">
                  <c:v>44056.440246701415</c:v>
                </c:pt>
                <c:pt idx="29">
                  <c:v>44057.440246701415</c:v>
                </c:pt>
                <c:pt idx="30">
                  <c:v>44058.440246701415</c:v>
                </c:pt>
                <c:pt idx="31">
                  <c:v>44059.440246701415</c:v>
                </c:pt>
                <c:pt idx="32">
                  <c:v>44060.440246701415</c:v>
                </c:pt>
                <c:pt idx="33">
                  <c:v>44061.440246701415</c:v>
                </c:pt>
                <c:pt idx="34">
                  <c:v>44062.440246701415</c:v>
                </c:pt>
                <c:pt idx="35">
                  <c:v>44063.440246701415</c:v>
                </c:pt>
                <c:pt idx="36">
                  <c:v>44064.440246701415</c:v>
                </c:pt>
                <c:pt idx="37">
                  <c:v>44065.440246701415</c:v>
                </c:pt>
                <c:pt idx="38">
                  <c:v>44066.440246701415</c:v>
                </c:pt>
                <c:pt idx="39">
                  <c:v>44067.440246701415</c:v>
                </c:pt>
                <c:pt idx="40">
                  <c:v>44068.440246701415</c:v>
                </c:pt>
                <c:pt idx="41">
                  <c:v>44069.440246701415</c:v>
                </c:pt>
                <c:pt idx="42">
                  <c:v>44070.440246701415</c:v>
                </c:pt>
                <c:pt idx="43">
                  <c:v>44071.440246701415</c:v>
                </c:pt>
                <c:pt idx="44">
                  <c:v>44072.440246701415</c:v>
                </c:pt>
                <c:pt idx="45">
                  <c:v>44073.440246701415</c:v>
                </c:pt>
                <c:pt idx="46">
                  <c:v>44074.440246701415</c:v>
                </c:pt>
                <c:pt idx="47">
                  <c:v>44075.440246701415</c:v>
                </c:pt>
                <c:pt idx="48">
                  <c:v>44076.440246701415</c:v>
                </c:pt>
                <c:pt idx="49">
                  <c:v>44077.440246701415</c:v>
                </c:pt>
                <c:pt idx="50">
                  <c:v>44078.440246701415</c:v>
                </c:pt>
                <c:pt idx="51">
                  <c:v>44079.440246701415</c:v>
                </c:pt>
                <c:pt idx="52">
                  <c:v>44080.440246701415</c:v>
                </c:pt>
                <c:pt idx="53">
                  <c:v>44081.440246701415</c:v>
                </c:pt>
                <c:pt idx="54">
                  <c:v>44082.440246701415</c:v>
                </c:pt>
                <c:pt idx="55">
                  <c:v>44083.440246701415</c:v>
                </c:pt>
                <c:pt idx="56">
                  <c:v>44084.440246701415</c:v>
                </c:pt>
                <c:pt idx="57">
                  <c:v>44085.440246701415</c:v>
                </c:pt>
                <c:pt idx="58">
                  <c:v>44086.440246701415</c:v>
                </c:pt>
                <c:pt idx="59">
                  <c:v>44087.440246701415</c:v>
                </c:pt>
                <c:pt idx="60">
                  <c:v>44088.440246701415</c:v>
                </c:pt>
              </c:numCache>
            </c:numRef>
          </c:xVal>
          <c:yVal>
            <c:numRef>
              <c:f>TI060径向数据!$D$3:$D$63</c:f>
              <c:numCache>
                <c:formatCode>General</c:formatCode>
                <c:ptCount val="61"/>
                <c:pt idx="0">
                  <c:v>291.57669067382818</c:v>
                </c:pt>
                <c:pt idx="1">
                  <c:v>292.09658813476568</c:v>
                </c:pt>
                <c:pt idx="2">
                  <c:v>292.17749023437506</c:v>
                </c:pt>
                <c:pt idx="3">
                  <c:v>291.97900390624994</c:v>
                </c:pt>
                <c:pt idx="4">
                  <c:v>291.60614013671881</c:v>
                </c:pt>
                <c:pt idx="5">
                  <c:v>291.638671875</c:v>
                </c:pt>
                <c:pt idx="6">
                  <c:v>291.54476928710932</c:v>
                </c:pt>
                <c:pt idx="7">
                  <c:v>291.845947265625</c:v>
                </c:pt>
                <c:pt idx="8">
                  <c:v>291.38177490234369</c:v>
                </c:pt>
                <c:pt idx="9">
                  <c:v>291.98937988281244</c:v>
                </c:pt>
                <c:pt idx="10">
                  <c:v>291.84860229492193</c:v>
                </c:pt>
                <c:pt idx="11">
                  <c:v>291.65225219726568</c:v>
                </c:pt>
                <c:pt idx="12">
                  <c:v>291.40811157226551</c:v>
                </c:pt>
                <c:pt idx="13">
                  <c:v>291.33828735351568</c:v>
                </c:pt>
                <c:pt idx="14">
                  <c:v>291.17584228515636</c:v>
                </c:pt>
                <c:pt idx="15">
                  <c:v>290.9952087402342</c:v>
                </c:pt>
                <c:pt idx="16">
                  <c:v>291.22232055664057</c:v>
                </c:pt>
                <c:pt idx="17">
                  <c:v>291.28051757812489</c:v>
                </c:pt>
                <c:pt idx="18">
                  <c:v>291.07153320312494</c:v>
                </c:pt>
                <c:pt idx="19">
                  <c:v>291.06280517578136</c:v>
                </c:pt>
                <c:pt idx="20">
                  <c:v>290.474609375</c:v>
                </c:pt>
                <c:pt idx="21">
                  <c:v>290.33770751953131</c:v>
                </c:pt>
                <c:pt idx="22">
                  <c:v>290.89852905273426</c:v>
                </c:pt>
                <c:pt idx="23">
                  <c:v>290.83666992187494</c:v>
                </c:pt>
                <c:pt idx="24">
                  <c:v>290.56610107421869</c:v>
                </c:pt>
                <c:pt idx="25">
                  <c:v>290.255859375</c:v>
                </c:pt>
                <c:pt idx="26">
                  <c:v>290.61575317382818</c:v>
                </c:pt>
                <c:pt idx="27">
                  <c:v>290.39978027343756</c:v>
                </c:pt>
                <c:pt idx="28">
                  <c:v>290.41333007812489</c:v>
                </c:pt>
                <c:pt idx="29">
                  <c:v>290.08691406249989</c:v>
                </c:pt>
                <c:pt idx="30">
                  <c:v>290.02694702148426</c:v>
                </c:pt>
                <c:pt idx="31">
                  <c:v>289.60705566406256</c:v>
                </c:pt>
                <c:pt idx="32">
                  <c:v>289.57293701171875</c:v>
                </c:pt>
                <c:pt idx="33">
                  <c:v>289.41302490234369</c:v>
                </c:pt>
                <c:pt idx="34">
                  <c:v>289.68896484375006</c:v>
                </c:pt>
                <c:pt idx="35">
                  <c:v>289.79461669921875</c:v>
                </c:pt>
                <c:pt idx="36">
                  <c:v>289.27075195312494</c:v>
                </c:pt>
                <c:pt idx="37">
                  <c:v>289.47692871093744</c:v>
                </c:pt>
                <c:pt idx="38">
                  <c:v>289.28414916992187</c:v>
                </c:pt>
                <c:pt idx="39">
                  <c:v>289.604736328125</c:v>
                </c:pt>
                <c:pt idx="40">
                  <c:v>289.44195556640625</c:v>
                </c:pt>
                <c:pt idx="41">
                  <c:v>289.18035888671875</c:v>
                </c:pt>
                <c:pt idx="42">
                  <c:v>289.232421875</c:v>
                </c:pt>
                <c:pt idx="43">
                  <c:v>288.82635498046869</c:v>
                </c:pt>
                <c:pt idx="44">
                  <c:v>288.48275756835926</c:v>
                </c:pt>
                <c:pt idx="45">
                  <c:v>288.71490478515631</c:v>
                </c:pt>
                <c:pt idx="46">
                  <c:v>288.664794921875</c:v>
                </c:pt>
                <c:pt idx="47">
                  <c:v>288.75616455078125</c:v>
                </c:pt>
                <c:pt idx="48">
                  <c:v>288.47161865234369</c:v>
                </c:pt>
                <c:pt idx="49">
                  <c:v>288.69757080078131</c:v>
                </c:pt>
                <c:pt idx="50">
                  <c:v>288.74041748046875</c:v>
                </c:pt>
                <c:pt idx="51">
                  <c:v>288.53579711914062</c:v>
                </c:pt>
                <c:pt idx="52">
                  <c:v>288.38366699218744</c:v>
                </c:pt>
                <c:pt idx="53">
                  <c:v>288.27236938476568</c:v>
                </c:pt>
                <c:pt idx="54">
                  <c:v>288.23297119140631</c:v>
                </c:pt>
                <c:pt idx="55">
                  <c:v>288.42379760742182</c:v>
                </c:pt>
                <c:pt idx="56">
                  <c:v>287.90792846679682</c:v>
                </c:pt>
                <c:pt idx="57">
                  <c:v>287.78274536132812</c:v>
                </c:pt>
                <c:pt idx="58">
                  <c:v>287.639892578125</c:v>
                </c:pt>
                <c:pt idx="59">
                  <c:v>287.9532470703125</c:v>
                </c:pt>
                <c:pt idx="60">
                  <c:v>287.51690673828119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TI060径向数据!$E$2</c:f>
              <c:strCache>
                <c:ptCount val="1"/>
                <c:pt idx="0">
                  <c:v>xcl.113TI060D.pv</c:v>
                </c:pt>
              </c:strCache>
            </c:strRef>
          </c:tx>
          <c:marker>
            <c:symbol val="none"/>
          </c:marker>
          <c:xVal>
            <c:numRef>
              <c:f>TI060径向数据!$A$3:$A$63</c:f>
              <c:numCache>
                <c:formatCode>m/d;@</c:formatCode>
                <c:ptCount val="61"/>
                <c:pt idx="0">
                  <c:v>44028.440246701415</c:v>
                </c:pt>
                <c:pt idx="1">
                  <c:v>44029.440246701415</c:v>
                </c:pt>
                <c:pt idx="2">
                  <c:v>44030.440246701415</c:v>
                </c:pt>
                <c:pt idx="3">
                  <c:v>44031.440246701415</c:v>
                </c:pt>
                <c:pt idx="4">
                  <c:v>44032.440246701415</c:v>
                </c:pt>
                <c:pt idx="5">
                  <c:v>44033.440246701415</c:v>
                </c:pt>
                <c:pt idx="6">
                  <c:v>44034.440246701415</c:v>
                </c:pt>
                <c:pt idx="7">
                  <c:v>44035.440246701415</c:v>
                </c:pt>
                <c:pt idx="8">
                  <c:v>44036.440246701415</c:v>
                </c:pt>
                <c:pt idx="9">
                  <c:v>44037.440246701415</c:v>
                </c:pt>
                <c:pt idx="10">
                  <c:v>44038.440246701415</c:v>
                </c:pt>
                <c:pt idx="11">
                  <c:v>44039.440246701415</c:v>
                </c:pt>
                <c:pt idx="12">
                  <c:v>44040.440246701415</c:v>
                </c:pt>
                <c:pt idx="13">
                  <c:v>44041.440246701415</c:v>
                </c:pt>
                <c:pt idx="14">
                  <c:v>44042.440246701415</c:v>
                </c:pt>
                <c:pt idx="15">
                  <c:v>44043.440246701415</c:v>
                </c:pt>
                <c:pt idx="16">
                  <c:v>44044.440246701415</c:v>
                </c:pt>
                <c:pt idx="17">
                  <c:v>44045.440246701415</c:v>
                </c:pt>
                <c:pt idx="18">
                  <c:v>44046.440246701415</c:v>
                </c:pt>
                <c:pt idx="19">
                  <c:v>44047.440246701415</c:v>
                </c:pt>
                <c:pt idx="20">
                  <c:v>44048.440246701415</c:v>
                </c:pt>
                <c:pt idx="21">
                  <c:v>44049.440246701415</c:v>
                </c:pt>
                <c:pt idx="22">
                  <c:v>44050.440246701415</c:v>
                </c:pt>
                <c:pt idx="23">
                  <c:v>44051.440246701415</c:v>
                </c:pt>
                <c:pt idx="24">
                  <c:v>44052.440246701415</c:v>
                </c:pt>
                <c:pt idx="25">
                  <c:v>44053.440246701415</c:v>
                </c:pt>
                <c:pt idx="26">
                  <c:v>44054.440246701415</c:v>
                </c:pt>
                <c:pt idx="27">
                  <c:v>44055.440246701415</c:v>
                </c:pt>
                <c:pt idx="28">
                  <c:v>44056.440246701415</c:v>
                </c:pt>
                <c:pt idx="29">
                  <c:v>44057.440246701415</c:v>
                </c:pt>
                <c:pt idx="30">
                  <c:v>44058.440246701415</c:v>
                </c:pt>
                <c:pt idx="31">
                  <c:v>44059.440246701415</c:v>
                </c:pt>
                <c:pt idx="32">
                  <c:v>44060.440246701415</c:v>
                </c:pt>
                <c:pt idx="33">
                  <c:v>44061.440246701415</c:v>
                </c:pt>
                <c:pt idx="34">
                  <c:v>44062.440246701415</c:v>
                </c:pt>
                <c:pt idx="35">
                  <c:v>44063.440246701415</c:v>
                </c:pt>
                <c:pt idx="36">
                  <c:v>44064.440246701415</c:v>
                </c:pt>
                <c:pt idx="37">
                  <c:v>44065.440246701415</c:v>
                </c:pt>
                <c:pt idx="38">
                  <c:v>44066.440246701415</c:v>
                </c:pt>
                <c:pt idx="39">
                  <c:v>44067.440246701415</c:v>
                </c:pt>
                <c:pt idx="40">
                  <c:v>44068.440246701415</c:v>
                </c:pt>
                <c:pt idx="41">
                  <c:v>44069.440246701415</c:v>
                </c:pt>
                <c:pt idx="42">
                  <c:v>44070.440246701415</c:v>
                </c:pt>
                <c:pt idx="43">
                  <c:v>44071.440246701415</c:v>
                </c:pt>
                <c:pt idx="44">
                  <c:v>44072.440246701415</c:v>
                </c:pt>
                <c:pt idx="45">
                  <c:v>44073.440246701415</c:v>
                </c:pt>
                <c:pt idx="46">
                  <c:v>44074.440246701415</c:v>
                </c:pt>
                <c:pt idx="47">
                  <c:v>44075.440246701415</c:v>
                </c:pt>
                <c:pt idx="48">
                  <c:v>44076.440246701415</c:v>
                </c:pt>
                <c:pt idx="49">
                  <c:v>44077.440246701415</c:v>
                </c:pt>
                <c:pt idx="50">
                  <c:v>44078.440246701415</c:v>
                </c:pt>
                <c:pt idx="51">
                  <c:v>44079.440246701415</c:v>
                </c:pt>
                <c:pt idx="52">
                  <c:v>44080.440246701415</c:v>
                </c:pt>
                <c:pt idx="53">
                  <c:v>44081.440246701415</c:v>
                </c:pt>
                <c:pt idx="54">
                  <c:v>44082.440246701415</c:v>
                </c:pt>
                <c:pt idx="55">
                  <c:v>44083.440246701415</c:v>
                </c:pt>
                <c:pt idx="56">
                  <c:v>44084.440246701415</c:v>
                </c:pt>
                <c:pt idx="57">
                  <c:v>44085.440246701415</c:v>
                </c:pt>
                <c:pt idx="58">
                  <c:v>44086.440246701415</c:v>
                </c:pt>
                <c:pt idx="59">
                  <c:v>44087.440246701415</c:v>
                </c:pt>
                <c:pt idx="60">
                  <c:v>44088.440246701415</c:v>
                </c:pt>
              </c:numCache>
            </c:numRef>
          </c:xVal>
          <c:yVal>
            <c:numRef>
              <c:f>TI060径向数据!$E$3:$E$63</c:f>
              <c:numCache>
                <c:formatCode>General</c:formatCode>
                <c:ptCount val="61"/>
                <c:pt idx="0">
                  <c:v>280.73614501953125</c:v>
                </c:pt>
                <c:pt idx="1">
                  <c:v>281.12390136718744</c:v>
                </c:pt>
                <c:pt idx="2">
                  <c:v>281.23211669921869</c:v>
                </c:pt>
                <c:pt idx="3">
                  <c:v>281.04016113281256</c:v>
                </c:pt>
                <c:pt idx="4">
                  <c:v>280.71792602539062</c:v>
                </c:pt>
                <c:pt idx="5">
                  <c:v>280.7757568359375</c:v>
                </c:pt>
                <c:pt idx="6">
                  <c:v>280.64309692382818</c:v>
                </c:pt>
                <c:pt idx="7">
                  <c:v>281.06127929687494</c:v>
                </c:pt>
                <c:pt idx="8">
                  <c:v>280.54931640624994</c:v>
                </c:pt>
                <c:pt idx="9">
                  <c:v>280.96606445312494</c:v>
                </c:pt>
                <c:pt idx="10">
                  <c:v>280.84582519531261</c:v>
                </c:pt>
                <c:pt idx="11">
                  <c:v>280.66055297851557</c:v>
                </c:pt>
                <c:pt idx="12">
                  <c:v>280.4876708984375</c:v>
                </c:pt>
                <c:pt idx="13">
                  <c:v>280.40933227539057</c:v>
                </c:pt>
                <c:pt idx="14">
                  <c:v>280.34307861328131</c:v>
                </c:pt>
                <c:pt idx="15">
                  <c:v>280.1939697265625</c:v>
                </c:pt>
                <c:pt idx="16">
                  <c:v>280.44747924804682</c:v>
                </c:pt>
                <c:pt idx="17">
                  <c:v>280.39770507812494</c:v>
                </c:pt>
                <c:pt idx="18">
                  <c:v>280.22427368164062</c:v>
                </c:pt>
                <c:pt idx="19">
                  <c:v>280.28366088867182</c:v>
                </c:pt>
                <c:pt idx="20">
                  <c:v>279.78402709960932</c:v>
                </c:pt>
                <c:pt idx="21">
                  <c:v>279.80545043945318</c:v>
                </c:pt>
                <c:pt idx="22">
                  <c:v>280.24111938476562</c:v>
                </c:pt>
                <c:pt idx="23">
                  <c:v>280.02508544921869</c:v>
                </c:pt>
                <c:pt idx="24">
                  <c:v>279.83145141601557</c:v>
                </c:pt>
                <c:pt idx="25">
                  <c:v>279.75442504882812</c:v>
                </c:pt>
                <c:pt idx="26">
                  <c:v>279.85552978515631</c:v>
                </c:pt>
                <c:pt idx="27">
                  <c:v>279.7669677734375</c:v>
                </c:pt>
                <c:pt idx="28">
                  <c:v>279.81671142578125</c:v>
                </c:pt>
                <c:pt idx="29">
                  <c:v>279.57312011718744</c:v>
                </c:pt>
                <c:pt idx="30">
                  <c:v>279.45489501953136</c:v>
                </c:pt>
                <c:pt idx="31">
                  <c:v>279.12979125976568</c:v>
                </c:pt>
                <c:pt idx="32">
                  <c:v>279.04678344726557</c:v>
                </c:pt>
                <c:pt idx="33">
                  <c:v>278.90603637695307</c:v>
                </c:pt>
                <c:pt idx="34">
                  <c:v>279.15832519531256</c:v>
                </c:pt>
                <c:pt idx="35">
                  <c:v>279.17486572265636</c:v>
                </c:pt>
                <c:pt idx="36">
                  <c:v>278.7490234375</c:v>
                </c:pt>
                <c:pt idx="37">
                  <c:v>278.78955078124994</c:v>
                </c:pt>
                <c:pt idx="38">
                  <c:v>278.70980834960932</c:v>
                </c:pt>
                <c:pt idx="39">
                  <c:v>278.91839599609364</c:v>
                </c:pt>
                <c:pt idx="40">
                  <c:v>278.83642578124994</c:v>
                </c:pt>
                <c:pt idx="41">
                  <c:v>278.36846923828125</c:v>
                </c:pt>
                <c:pt idx="42">
                  <c:v>278.53598022460932</c:v>
                </c:pt>
                <c:pt idx="43">
                  <c:v>278.21441650390631</c:v>
                </c:pt>
                <c:pt idx="44">
                  <c:v>277.79904174804682</c:v>
                </c:pt>
                <c:pt idx="45">
                  <c:v>278.13818359375006</c:v>
                </c:pt>
                <c:pt idx="46">
                  <c:v>277.99990844726551</c:v>
                </c:pt>
                <c:pt idx="47">
                  <c:v>278.06182861328131</c:v>
                </c:pt>
                <c:pt idx="48">
                  <c:v>277.66888427734381</c:v>
                </c:pt>
                <c:pt idx="49">
                  <c:v>277.85687255859369</c:v>
                </c:pt>
                <c:pt idx="50">
                  <c:v>277.8922119140625</c:v>
                </c:pt>
                <c:pt idx="51">
                  <c:v>277.81744384765631</c:v>
                </c:pt>
                <c:pt idx="52">
                  <c:v>277.60940551757812</c:v>
                </c:pt>
                <c:pt idx="53">
                  <c:v>277.52996826171875</c:v>
                </c:pt>
                <c:pt idx="54">
                  <c:v>277.49725341796869</c:v>
                </c:pt>
                <c:pt idx="55">
                  <c:v>277.77978515625</c:v>
                </c:pt>
                <c:pt idx="56">
                  <c:v>277.49243164062494</c:v>
                </c:pt>
                <c:pt idx="57">
                  <c:v>277.40475463867182</c:v>
                </c:pt>
                <c:pt idx="58">
                  <c:v>277.34127807617182</c:v>
                </c:pt>
                <c:pt idx="59">
                  <c:v>277.54217529296875</c:v>
                </c:pt>
                <c:pt idx="60">
                  <c:v>277.22027587890625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TI060径向数据!$F$2</c:f>
              <c:strCache>
                <c:ptCount val="1"/>
                <c:pt idx="0">
                  <c:v>xcl.113TI060E.pv</c:v>
                </c:pt>
              </c:strCache>
            </c:strRef>
          </c:tx>
          <c:marker>
            <c:symbol val="none"/>
          </c:marker>
          <c:xVal>
            <c:numRef>
              <c:f>TI060径向数据!$A$3:$A$63</c:f>
              <c:numCache>
                <c:formatCode>m/d;@</c:formatCode>
                <c:ptCount val="61"/>
                <c:pt idx="0">
                  <c:v>44028.440246701415</c:v>
                </c:pt>
                <c:pt idx="1">
                  <c:v>44029.440246701415</c:v>
                </c:pt>
                <c:pt idx="2">
                  <c:v>44030.440246701415</c:v>
                </c:pt>
                <c:pt idx="3">
                  <c:v>44031.440246701415</c:v>
                </c:pt>
                <c:pt idx="4">
                  <c:v>44032.440246701415</c:v>
                </c:pt>
                <c:pt idx="5">
                  <c:v>44033.440246701415</c:v>
                </c:pt>
                <c:pt idx="6">
                  <c:v>44034.440246701415</c:v>
                </c:pt>
                <c:pt idx="7">
                  <c:v>44035.440246701415</c:v>
                </c:pt>
                <c:pt idx="8">
                  <c:v>44036.440246701415</c:v>
                </c:pt>
                <c:pt idx="9">
                  <c:v>44037.440246701415</c:v>
                </c:pt>
                <c:pt idx="10">
                  <c:v>44038.440246701415</c:v>
                </c:pt>
                <c:pt idx="11">
                  <c:v>44039.440246701415</c:v>
                </c:pt>
                <c:pt idx="12">
                  <c:v>44040.440246701415</c:v>
                </c:pt>
                <c:pt idx="13">
                  <c:v>44041.440246701415</c:v>
                </c:pt>
                <c:pt idx="14">
                  <c:v>44042.440246701415</c:v>
                </c:pt>
                <c:pt idx="15">
                  <c:v>44043.440246701415</c:v>
                </c:pt>
                <c:pt idx="16">
                  <c:v>44044.440246701415</c:v>
                </c:pt>
                <c:pt idx="17">
                  <c:v>44045.440246701415</c:v>
                </c:pt>
                <c:pt idx="18">
                  <c:v>44046.440246701415</c:v>
                </c:pt>
                <c:pt idx="19">
                  <c:v>44047.440246701415</c:v>
                </c:pt>
                <c:pt idx="20">
                  <c:v>44048.440246701415</c:v>
                </c:pt>
                <c:pt idx="21">
                  <c:v>44049.440246701415</c:v>
                </c:pt>
                <c:pt idx="22">
                  <c:v>44050.440246701415</c:v>
                </c:pt>
                <c:pt idx="23">
                  <c:v>44051.440246701415</c:v>
                </c:pt>
                <c:pt idx="24">
                  <c:v>44052.440246701415</c:v>
                </c:pt>
                <c:pt idx="25">
                  <c:v>44053.440246701415</c:v>
                </c:pt>
                <c:pt idx="26">
                  <c:v>44054.440246701415</c:v>
                </c:pt>
                <c:pt idx="27">
                  <c:v>44055.440246701415</c:v>
                </c:pt>
                <c:pt idx="28">
                  <c:v>44056.440246701415</c:v>
                </c:pt>
                <c:pt idx="29">
                  <c:v>44057.440246701415</c:v>
                </c:pt>
                <c:pt idx="30">
                  <c:v>44058.440246701415</c:v>
                </c:pt>
                <c:pt idx="31">
                  <c:v>44059.440246701415</c:v>
                </c:pt>
                <c:pt idx="32">
                  <c:v>44060.440246701415</c:v>
                </c:pt>
                <c:pt idx="33">
                  <c:v>44061.440246701415</c:v>
                </c:pt>
                <c:pt idx="34">
                  <c:v>44062.440246701415</c:v>
                </c:pt>
                <c:pt idx="35">
                  <c:v>44063.440246701415</c:v>
                </c:pt>
                <c:pt idx="36">
                  <c:v>44064.440246701415</c:v>
                </c:pt>
                <c:pt idx="37">
                  <c:v>44065.440246701415</c:v>
                </c:pt>
                <c:pt idx="38">
                  <c:v>44066.440246701415</c:v>
                </c:pt>
                <c:pt idx="39">
                  <c:v>44067.440246701415</c:v>
                </c:pt>
                <c:pt idx="40">
                  <c:v>44068.440246701415</c:v>
                </c:pt>
                <c:pt idx="41">
                  <c:v>44069.440246701415</c:v>
                </c:pt>
                <c:pt idx="42">
                  <c:v>44070.440246701415</c:v>
                </c:pt>
                <c:pt idx="43">
                  <c:v>44071.440246701415</c:v>
                </c:pt>
                <c:pt idx="44">
                  <c:v>44072.440246701415</c:v>
                </c:pt>
                <c:pt idx="45">
                  <c:v>44073.440246701415</c:v>
                </c:pt>
                <c:pt idx="46">
                  <c:v>44074.440246701415</c:v>
                </c:pt>
                <c:pt idx="47">
                  <c:v>44075.440246701415</c:v>
                </c:pt>
                <c:pt idx="48">
                  <c:v>44076.440246701415</c:v>
                </c:pt>
                <c:pt idx="49">
                  <c:v>44077.440246701415</c:v>
                </c:pt>
                <c:pt idx="50">
                  <c:v>44078.440246701415</c:v>
                </c:pt>
                <c:pt idx="51">
                  <c:v>44079.440246701415</c:v>
                </c:pt>
                <c:pt idx="52">
                  <c:v>44080.440246701415</c:v>
                </c:pt>
                <c:pt idx="53">
                  <c:v>44081.440246701415</c:v>
                </c:pt>
                <c:pt idx="54">
                  <c:v>44082.440246701415</c:v>
                </c:pt>
                <c:pt idx="55">
                  <c:v>44083.440246701415</c:v>
                </c:pt>
                <c:pt idx="56">
                  <c:v>44084.440246701415</c:v>
                </c:pt>
                <c:pt idx="57">
                  <c:v>44085.440246701415</c:v>
                </c:pt>
                <c:pt idx="58">
                  <c:v>44086.440246701415</c:v>
                </c:pt>
                <c:pt idx="59">
                  <c:v>44087.440246701415</c:v>
                </c:pt>
                <c:pt idx="60">
                  <c:v>44088.440246701415</c:v>
                </c:pt>
              </c:numCache>
            </c:numRef>
          </c:xVal>
          <c:yVal>
            <c:numRef>
              <c:f>TI060径向数据!$F$3:$F$63</c:f>
              <c:numCache>
                <c:formatCode>General</c:formatCode>
                <c:ptCount val="61"/>
                <c:pt idx="0">
                  <c:v>275.06796264648432</c:v>
                </c:pt>
                <c:pt idx="1">
                  <c:v>275.29916381835932</c:v>
                </c:pt>
                <c:pt idx="2">
                  <c:v>275.33096313476574</c:v>
                </c:pt>
                <c:pt idx="3">
                  <c:v>275.21881103515631</c:v>
                </c:pt>
                <c:pt idx="4">
                  <c:v>275.03884887695312</c:v>
                </c:pt>
                <c:pt idx="5">
                  <c:v>275.01391601562494</c:v>
                </c:pt>
                <c:pt idx="6">
                  <c:v>275.00610351562494</c:v>
                </c:pt>
                <c:pt idx="7">
                  <c:v>275.22839355468739</c:v>
                </c:pt>
                <c:pt idx="8">
                  <c:v>274.825927734375</c:v>
                </c:pt>
                <c:pt idx="9">
                  <c:v>275.23019409179682</c:v>
                </c:pt>
                <c:pt idx="10">
                  <c:v>275.24032592773432</c:v>
                </c:pt>
                <c:pt idx="11">
                  <c:v>275.04522705078131</c:v>
                </c:pt>
                <c:pt idx="12">
                  <c:v>274.86657714843744</c:v>
                </c:pt>
                <c:pt idx="13">
                  <c:v>274.82080078125</c:v>
                </c:pt>
                <c:pt idx="14">
                  <c:v>274.76483154296875</c:v>
                </c:pt>
                <c:pt idx="15">
                  <c:v>274.59832763671875</c:v>
                </c:pt>
                <c:pt idx="16">
                  <c:v>274.84234619140636</c:v>
                </c:pt>
                <c:pt idx="17">
                  <c:v>274.77972412109375</c:v>
                </c:pt>
                <c:pt idx="18">
                  <c:v>274.67077636718744</c:v>
                </c:pt>
                <c:pt idx="19">
                  <c:v>274.65344238281256</c:v>
                </c:pt>
                <c:pt idx="20">
                  <c:v>274.34774780273437</c:v>
                </c:pt>
                <c:pt idx="21">
                  <c:v>274.37701416015631</c:v>
                </c:pt>
                <c:pt idx="22">
                  <c:v>274.69052124023426</c:v>
                </c:pt>
                <c:pt idx="23">
                  <c:v>274.48895263671875</c:v>
                </c:pt>
                <c:pt idx="24">
                  <c:v>274.39450073242187</c:v>
                </c:pt>
                <c:pt idx="25">
                  <c:v>274.36825561523432</c:v>
                </c:pt>
                <c:pt idx="26">
                  <c:v>274.4273376464842</c:v>
                </c:pt>
                <c:pt idx="27">
                  <c:v>274.341552734375</c:v>
                </c:pt>
                <c:pt idx="28">
                  <c:v>274.39355468749994</c:v>
                </c:pt>
                <c:pt idx="29">
                  <c:v>274.13836669921875</c:v>
                </c:pt>
                <c:pt idx="30">
                  <c:v>274.14251708984381</c:v>
                </c:pt>
                <c:pt idx="31">
                  <c:v>273.90624999999994</c:v>
                </c:pt>
                <c:pt idx="32">
                  <c:v>273.7750244140625</c:v>
                </c:pt>
                <c:pt idx="33">
                  <c:v>273.65588378906261</c:v>
                </c:pt>
                <c:pt idx="34">
                  <c:v>273.86633300781244</c:v>
                </c:pt>
                <c:pt idx="35">
                  <c:v>273.96719360351562</c:v>
                </c:pt>
                <c:pt idx="36">
                  <c:v>273.51745605468744</c:v>
                </c:pt>
                <c:pt idx="37">
                  <c:v>273.46362304687494</c:v>
                </c:pt>
                <c:pt idx="38">
                  <c:v>273.48345947265619</c:v>
                </c:pt>
                <c:pt idx="39">
                  <c:v>273.58148193359375</c:v>
                </c:pt>
                <c:pt idx="40">
                  <c:v>273.49536132812494</c:v>
                </c:pt>
                <c:pt idx="41">
                  <c:v>273.00796508789062</c:v>
                </c:pt>
                <c:pt idx="42">
                  <c:v>273.26251220703125</c:v>
                </c:pt>
                <c:pt idx="43">
                  <c:v>272.97912597656244</c:v>
                </c:pt>
                <c:pt idx="44">
                  <c:v>272.71313476562489</c:v>
                </c:pt>
                <c:pt idx="45">
                  <c:v>272.87310791015625</c:v>
                </c:pt>
                <c:pt idx="46">
                  <c:v>272.73464965820307</c:v>
                </c:pt>
                <c:pt idx="47">
                  <c:v>272.84082031250006</c:v>
                </c:pt>
                <c:pt idx="48">
                  <c:v>272.49047851562494</c:v>
                </c:pt>
                <c:pt idx="49">
                  <c:v>272.69940185546881</c:v>
                </c:pt>
                <c:pt idx="50">
                  <c:v>272.64880371093756</c:v>
                </c:pt>
                <c:pt idx="51">
                  <c:v>272.61590576171875</c:v>
                </c:pt>
                <c:pt idx="52">
                  <c:v>272.48187255859364</c:v>
                </c:pt>
                <c:pt idx="53">
                  <c:v>272.37857055664057</c:v>
                </c:pt>
                <c:pt idx="54">
                  <c:v>272.306884765625</c:v>
                </c:pt>
                <c:pt idx="55">
                  <c:v>272.82760620117182</c:v>
                </c:pt>
                <c:pt idx="56">
                  <c:v>272.63864135742187</c:v>
                </c:pt>
                <c:pt idx="57">
                  <c:v>272.63275146484375</c:v>
                </c:pt>
                <c:pt idx="58">
                  <c:v>272.68325805664057</c:v>
                </c:pt>
                <c:pt idx="59">
                  <c:v>272.81906127929687</c:v>
                </c:pt>
                <c:pt idx="60">
                  <c:v>272.6383056640625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TI060径向数据!$G$2</c:f>
              <c:strCache>
                <c:ptCount val="1"/>
                <c:pt idx="0">
                  <c:v>xcl.113TI060F.pv</c:v>
                </c:pt>
              </c:strCache>
            </c:strRef>
          </c:tx>
          <c:marker>
            <c:symbol val="none"/>
          </c:marker>
          <c:xVal>
            <c:numRef>
              <c:f>TI060径向数据!$A$3:$A$63</c:f>
              <c:numCache>
                <c:formatCode>m/d;@</c:formatCode>
                <c:ptCount val="61"/>
                <c:pt idx="0">
                  <c:v>44028.440246701415</c:v>
                </c:pt>
                <c:pt idx="1">
                  <c:v>44029.440246701415</c:v>
                </c:pt>
                <c:pt idx="2">
                  <c:v>44030.440246701415</c:v>
                </c:pt>
                <c:pt idx="3">
                  <c:v>44031.440246701415</c:v>
                </c:pt>
                <c:pt idx="4">
                  <c:v>44032.440246701415</c:v>
                </c:pt>
                <c:pt idx="5">
                  <c:v>44033.440246701415</c:v>
                </c:pt>
                <c:pt idx="6">
                  <c:v>44034.440246701415</c:v>
                </c:pt>
                <c:pt idx="7">
                  <c:v>44035.440246701415</c:v>
                </c:pt>
                <c:pt idx="8">
                  <c:v>44036.440246701415</c:v>
                </c:pt>
                <c:pt idx="9">
                  <c:v>44037.440246701415</c:v>
                </c:pt>
                <c:pt idx="10">
                  <c:v>44038.440246701415</c:v>
                </c:pt>
                <c:pt idx="11">
                  <c:v>44039.440246701415</c:v>
                </c:pt>
                <c:pt idx="12">
                  <c:v>44040.440246701415</c:v>
                </c:pt>
                <c:pt idx="13">
                  <c:v>44041.440246701415</c:v>
                </c:pt>
                <c:pt idx="14">
                  <c:v>44042.440246701415</c:v>
                </c:pt>
                <c:pt idx="15">
                  <c:v>44043.440246701415</c:v>
                </c:pt>
                <c:pt idx="16">
                  <c:v>44044.440246701415</c:v>
                </c:pt>
                <c:pt idx="17">
                  <c:v>44045.440246701415</c:v>
                </c:pt>
                <c:pt idx="18">
                  <c:v>44046.440246701415</c:v>
                </c:pt>
                <c:pt idx="19">
                  <c:v>44047.440246701415</c:v>
                </c:pt>
                <c:pt idx="20">
                  <c:v>44048.440246701415</c:v>
                </c:pt>
                <c:pt idx="21">
                  <c:v>44049.440246701415</c:v>
                </c:pt>
                <c:pt idx="22">
                  <c:v>44050.440246701415</c:v>
                </c:pt>
                <c:pt idx="23">
                  <c:v>44051.440246701415</c:v>
                </c:pt>
                <c:pt idx="24">
                  <c:v>44052.440246701415</c:v>
                </c:pt>
                <c:pt idx="25">
                  <c:v>44053.440246701415</c:v>
                </c:pt>
                <c:pt idx="26">
                  <c:v>44054.440246701415</c:v>
                </c:pt>
                <c:pt idx="27">
                  <c:v>44055.440246701415</c:v>
                </c:pt>
                <c:pt idx="28">
                  <c:v>44056.440246701415</c:v>
                </c:pt>
                <c:pt idx="29">
                  <c:v>44057.440246701415</c:v>
                </c:pt>
                <c:pt idx="30">
                  <c:v>44058.440246701415</c:v>
                </c:pt>
                <c:pt idx="31">
                  <c:v>44059.440246701415</c:v>
                </c:pt>
                <c:pt idx="32">
                  <c:v>44060.440246701415</c:v>
                </c:pt>
                <c:pt idx="33">
                  <c:v>44061.440246701415</c:v>
                </c:pt>
                <c:pt idx="34">
                  <c:v>44062.440246701415</c:v>
                </c:pt>
                <c:pt idx="35">
                  <c:v>44063.440246701415</c:v>
                </c:pt>
                <c:pt idx="36">
                  <c:v>44064.440246701415</c:v>
                </c:pt>
                <c:pt idx="37">
                  <c:v>44065.440246701415</c:v>
                </c:pt>
                <c:pt idx="38">
                  <c:v>44066.440246701415</c:v>
                </c:pt>
                <c:pt idx="39">
                  <c:v>44067.440246701415</c:v>
                </c:pt>
                <c:pt idx="40">
                  <c:v>44068.440246701415</c:v>
                </c:pt>
                <c:pt idx="41">
                  <c:v>44069.440246701415</c:v>
                </c:pt>
                <c:pt idx="42">
                  <c:v>44070.440246701415</c:v>
                </c:pt>
                <c:pt idx="43">
                  <c:v>44071.440246701415</c:v>
                </c:pt>
                <c:pt idx="44">
                  <c:v>44072.440246701415</c:v>
                </c:pt>
                <c:pt idx="45">
                  <c:v>44073.440246701415</c:v>
                </c:pt>
                <c:pt idx="46">
                  <c:v>44074.440246701415</c:v>
                </c:pt>
                <c:pt idx="47">
                  <c:v>44075.440246701415</c:v>
                </c:pt>
                <c:pt idx="48">
                  <c:v>44076.440246701415</c:v>
                </c:pt>
                <c:pt idx="49">
                  <c:v>44077.440246701415</c:v>
                </c:pt>
                <c:pt idx="50">
                  <c:v>44078.440246701415</c:v>
                </c:pt>
                <c:pt idx="51">
                  <c:v>44079.440246701415</c:v>
                </c:pt>
                <c:pt idx="52">
                  <c:v>44080.440246701415</c:v>
                </c:pt>
                <c:pt idx="53">
                  <c:v>44081.440246701415</c:v>
                </c:pt>
                <c:pt idx="54">
                  <c:v>44082.440246701415</c:v>
                </c:pt>
                <c:pt idx="55">
                  <c:v>44083.440246701415</c:v>
                </c:pt>
                <c:pt idx="56">
                  <c:v>44084.440246701415</c:v>
                </c:pt>
                <c:pt idx="57">
                  <c:v>44085.440246701415</c:v>
                </c:pt>
                <c:pt idx="58">
                  <c:v>44086.440246701415</c:v>
                </c:pt>
                <c:pt idx="59">
                  <c:v>44087.440246701415</c:v>
                </c:pt>
                <c:pt idx="60">
                  <c:v>44088.440246701415</c:v>
                </c:pt>
              </c:numCache>
            </c:numRef>
          </c:xVal>
          <c:yVal>
            <c:numRef>
              <c:f>TI060径向数据!$G$3:$G$63</c:f>
              <c:numCache>
                <c:formatCode>General</c:formatCode>
                <c:ptCount val="61"/>
                <c:pt idx="0">
                  <c:v>272.42709350585932</c:v>
                </c:pt>
                <c:pt idx="1">
                  <c:v>272.50970458984381</c:v>
                </c:pt>
                <c:pt idx="2">
                  <c:v>272.49697875976557</c:v>
                </c:pt>
                <c:pt idx="3">
                  <c:v>272.42645263671875</c:v>
                </c:pt>
                <c:pt idx="4">
                  <c:v>272.3699951171875</c:v>
                </c:pt>
                <c:pt idx="5">
                  <c:v>272.32019042968744</c:v>
                </c:pt>
                <c:pt idx="6">
                  <c:v>272.34799194335937</c:v>
                </c:pt>
                <c:pt idx="7">
                  <c:v>272.47619628906244</c:v>
                </c:pt>
                <c:pt idx="8">
                  <c:v>272.204345703125</c:v>
                </c:pt>
                <c:pt idx="9">
                  <c:v>272.50323486328125</c:v>
                </c:pt>
                <c:pt idx="10">
                  <c:v>272.57589721679687</c:v>
                </c:pt>
                <c:pt idx="11">
                  <c:v>272.45736694335932</c:v>
                </c:pt>
                <c:pt idx="12">
                  <c:v>272.25921630859369</c:v>
                </c:pt>
                <c:pt idx="13">
                  <c:v>272.23602294921864</c:v>
                </c:pt>
                <c:pt idx="14">
                  <c:v>272.21893310546875</c:v>
                </c:pt>
                <c:pt idx="15">
                  <c:v>272.03179931640625</c:v>
                </c:pt>
                <c:pt idx="16">
                  <c:v>272.22799682617182</c:v>
                </c:pt>
                <c:pt idx="17">
                  <c:v>272.19338989257807</c:v>
                </c:pt>
                <c:pt idx="18">
                  <c:v>272.14837646484375</c:v>
                </c:pt>
                <c:pt idx="19">
                  <c:v>272.06347656249994</c:v>
                </c:pt>
                <c:pt idx="20">
                  <c:v>271.8909912109375</c:v>
                </c:pt>
                <c:pt idx="21">
                  <c:v>271.93914794921864</c:v>
                </c:pt>
                <c:pt idx="22">
                  <c:v>272.14392089843756</c:v>
                </c:pt>
                <c:pt idx="23">
                  <c:v>271.99957275390625</c:v>
                </c:pt>
                <c:pt idx="24">
                  <c:v>271.95916748046875</c:v>
                </c:pt>
                <c:pt idx="25">
                  <c:v>271.92626953124994</c:v>
                </c:pt>
                <c:pt idx="26">
                  <c:v>271.97763061523432</c:v>
                </c:pt>
                <c:pt idx="27">
                  <c:v>271.95397949218739</c:v>
                </c:pt>
                <c:pt idx="28">
                  <c:v>272.04815673828119</c:v>
                </c:pt>
                <c:pt idx="29">
                  <c:v>271.72131347656239</c:v>
                </c:pt>
                <c:pt idx="30">
                  <c:v>271.78485107421875</c:v>
                </c:pt>
                <c:pt idx="31">
                  <c:v>271.65820312500006</c:v>
                </c:pt>
                <c:pt idx="32">
                  <c:v>271.49475097656244</c:v>
                </c:pt>
                <c:pt idx="33">
                  <c:v>271.40060424804682</c:v>
                </c:pt>
                <c:pt idx="34">
                  <c:v>271.54998779296881</c:v>
                </c:pt>
                <c:pt idx="35">
                  <c:v>271.69885253906256</c:v>
                </c:pt>
                <c:pt idx="36">
                  <c:v>271.24133300781244</c:v>
                </c:pt>
                <c:pt idx="37">
                  <c:v>271.16931152343756</c:v>
                </c:pt>
                <c:pt idx="38">
                  <c:v>271.1732177734375</c:v>
                </c:pt>
                <c:pt idx="39">
                  <c:v>271.24978637695318</c:v>
                </c:pt>
                <c:pt idx="40">
                  <c:v>271.15283203125006</c:v>
                </c:pt>
                <c:pt idx="41">
                  <c:v>270.639892578125</c:v>
                </c:pt>
                <c:pt idx="42">
                  <c:v>270.94189453125</c:v>
                </c:pt>
                <c:pt idx="43">
                  <c:v>270.70523071289057</c:v>
                </c:pt>
                <c:pt idx="44">
                  <c:v>270.52838134765625</c:v>
                </c:pt>
                <c:pt idx="45">
                  <c:v>270.59753417968744</c:v>
                </c:pt>
                <c:pt idx="46">
                  <c:v>270.46136474609364</c:v>
                </c:pt>
                <c:pt idx="47">
                  <c:v>270.57571411132812</c:v>
                </c:pt>
                <c:pt idx="48">
                  <c:v>270.22558593749994</c:v>
                </c:pt>
                <c:pt idx="49">
                  <c:v>270.45553588867176</c:v>
                </c:pt>
                <c:pt idx="50">
                  <c:v>270.38116455078125</c:v>
                </c:pt>
                <c:pt idx="51">
                  <c:v>270.3558349609375</c:v>
                </c:pt>
                <c:pt idx="52">
                  <c:v>270.25848388671881</c:v>
                </c:pt>
                <c:pt idx="53">
                  <c:v>270.17779541015631</c:v>
                </c:pt>
                <c:pt idx="54">
                  <c:v>270.01617431640625</c:v>
                </c:pt>
                <c:pt idx="55">
                  <c:v>270.65713500976568</c:v>
                </c:pt>
                <c:pt idx="56">
                  <c:v>270.56414794921869</c:v>
                </c:pt>
                <c:pt idx="57">
                  <c:v>270.62670898437494</c:v>
                </c:pt>
                <c:pt idx="58">
                  <c:v>270.74694824218739</c:v>
                </c:pt>
                <c:pt idx="59">
                  <c:v>270.80911254882807</c:v>
                </c:pt>
                <c:pt idx="60">
                  <c:v>270.76071166992187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TI060径向数据!$H$2</c:f>
              <c:strCache>
                <c:ptCount val="1"/>
                <c:pt idx="0">
                  <c:v>xcl.113TC069a.pv</c:v>
                </c:pt>
              </c:strCache>
            </c:strRef>
          </c:tx>
          <c:marker>
            <c:symbol val="none"/>
          </c:marker>
          <c:xVal>
            <c:numRef>
              <c:f>TI060径向数据!$A$3:$A$63</c:f>
              <c:numCache>
                <c:formatCode>m/d;@</c:formatCode>
                <c:ptCount val="61"/>
                <c:pt idx="0">
                  <c:v>44028.440246701415</c:v>
                </c:pt>
                <c:pt idx="1">
                  <c:v>44029.440246701415</c:v>
                </c:pt>
                <c:pt idx="2">
                  <c:v>44030.440246701415</c:v>
                </c:pt>
                <c:pt idx="3">
                  <c:v>44031.440246701415</c:v>
                </c:pt>
                <c:pt idx="4">
                  <c:v>44032.440246701415</c:v>
                </c:pt>
                <c:pt idx="5">
                  <c:v>44033.440246701415</c:v>
                </c:pt>
                <c:pt idx="6">
                  <c:v>44034.440246701415</c:v>
                </c:pt>
                <c:pt idx="7">
                  <c:v>44035.440246701415</c:v>
                </c:pt>
                <c:pt idx="8">
                  <c:v>44036.440246701415</c:v>
                </c:pt>
                <c:pt idx="9">
                  <c:v>44037.440246701415</c:v>
                </c:pt>
                <c:pt idx="10">
                  <c:v>44038.440246701415</c:v>
                </c:pt>
                <c:pt idx="11">
                  <c:v>44039.440246701415</c:v>
                </c:pt>
                <c:pt idx="12">
                  <c:v>44040.440246701415</c:v>
                </c:pt>
                <c:pt idx="13">
                  <c:v>44041.440246701415</c:v>
                </c:pt>
                <c:pt idx="14">
                  <c:v>44042.440246701415</c:v>
                </c:pt>
                <c:pt idx="15">
                  <c:v>44043.440246701415</c:v>
                </c:pt>
                <c:pt idx="16">
                  <c:v>44044.440246701415</c:v>
                </c:pt>
                <c:pt idx="17">
                  <c:v>44045.440246701415</c:v>
                </c:pt>
                <c:pt idx="18">
                  <c:v>44046.440246701415</c:v>
                </c:pt>
                <c:pt idx="19">
                  <c:v>44047.440246701415</c:v>
                </c:pt>
                <c:pt idx="20">
                  <c:v>44048.440246701415</c:v>
                </c:pt>
                <c:pt idx="21">
                  <c:v>44049.440246701415</c:v>
                </c:pt>
                <c:pt idx="22">
                  <c:v>44050.440246701415</c:v>
                </c:pt>
                <c:pt idx="23">
                  <c:v>44051.440246701415</c:v>
                </c:pt>
                <c:pt idx="24">
                  <c:v>44052.440246701415</c:v>
                </c:pt>
                <c:pt idx="25">
                  <c:v>44053.440246701415</c:v>
                </c:pt>
                <c:pt idx="26">
                  <c:v>44054.440246701415</c:v>
                </c:pt>
                <c:pt idx="27">
                  <c:v>44055.440246701415</c:v>
                </c:pt>
                <c:pt idx="28">
                  <c:v>44056.440246701415</c:v>
                </c:pt>
                <c:pt idx="29">
                  <c:v>44057.440246701415</c:v>
                </c:pt>
                <c:pt idx="30">
                  <c:v>44058.440246701415</c:v>
                </c:pt>
                <c:pt idx="31">
                  <c:v>44059.440246701415</c:v>
                </c:pt>
                <c:pt idx="32">
                  <c:v>44060.440246701415</c:v>
                </c:pt>
                <c:pt idx="33">
                  <c:v>44061.440246701415</c:v>
                </c:pt>
                <c:pt idx="34">
                  <c:v>44062.440246701415</c:v>
                </c:pt>
                <c:pt idx="35">
                  <c:v>44063.440246701415</c:v>
                </c:pt>
                <c:pt idx="36">
                  <c:v>44064.440246701415</c:v>
                </c:pt>
                <c:pt idx="37">
                  <c:v>44065.440246701415</c:v>
                </c:pt>
                <c:pt idx="38">
                  <c:v>44066.440246701415</c:v>
                </c:pt>
                <c:pt idx="39">
                  <c:v>44067.440246701415</c:v>
                </c:pt>
                <c:pt idx="40">
                  <c:v>44068.440246701415</c:v>
                </c:pt>
                <c:pt idx="41">
                  <c:v>44069.440246701415</c:v>
                </c:pt>
                <c:pt idx="42">
                  <c:v>44070.440246701415</c:v>
                </c:pt>
                <c:pt idx="43">
                  <c:v>44071.440246701415</c:v>
                </c:pt>
                <c:pt idx="44">
                  <c:v>44072.440246701415</c:v>
                </c:pt>
                <c:pt idx="45">
                  <c:v>44073.440246701415</c:v>
                </c:pt>
                <c:pt idx="46">
                  <c:v>44074.440246701415</c:v>
                </c:pt>
                <c:pt idx="47">
                  <c:v>44075.440246701415</c:v>
                </c:pt>
                <c:pt idx="48">
                  <c:v>44076.440246701415</c:v>
                </c:pt>
                <c:pt idx="49">
                  <c:v>44077.440246701415</c:v>
                </c:pt>
                <c:pt idx="50">
                  <c:v>44078.440246701415</c:v>
                </c:pt>
                <c:pt idx="51">
                  <c:v>44079.440246701415</c:v>
                </c:pt>
                <c:pt idx="52">
                  <c:v>44080.440246701415</c:v>
                </c:pt>
                <c:pt idx="53">
                  <c:v>44081.440246701415</c:v>
                </c:pt>
                <c:pt idx="54">
                  <c:v>44082.440246701415</c:v>
                </c:pt>
                <c:pt idx="55">
                  <c:v>44083.440246701415</c:v>
                </c:pt>
                <c:pt idx="56">
                  <c:v>44084.440246701415</c:v>
                </c:pt>
                <c:pt idx="57">
                  <c:v>44085.440246701415</c:v>
                </c:pt>
                <c:pt idx="58">
                  <c:v>44086.440246701415</c:v>
                </c:pt>
                <c:pt idx="59">
                  <c:v>44087.440246701415</c:v>
                </c:pt>
                <c:pt idx="60">
                  <c:v>44088.440246701415</c:v>
                </c:pt>
              </c:numCache>
            </c:numRef>
          </c:xVal>
          <c:yVal>
            <c:numRef>
              <c:f>TI060径向数据!$H$3:$H$63</c:f>
              <c:numCache>
                <c:formatCode>General</c:formatCode>
                <c:ptCount val="61"/>
                <c:pt idx="0">
                  <c:v>270.89611816406244</c:v>
                </c:pt>
                <c:pt idx="1">
                  <c:v>270.79800415039057</c:v>
                </c:pt>
                <c:pt idx="2">
                  <c:v>270.86892700195312</c:v>
                </c:pt>
                <c:pt idx="3">
                  <c:v>270.8121337890625</c:v>
                </c:pt>
                <c:pt idx="4">
                  <c:v>270.82464599609375</c:v>
                </c:pt>
                <c:pt idx="5">
                  <c:v>270.81118774414057</c:v>
                </c:pt>
                <c:pt idx="6">
                  <c:v>270.84082031250006</c:v>
                </c:pt>
                <c:pt idx="7">
                  <c:v>270.8729248046875</c:v>
                </c:pt>
                <c:pt idx="8">
                  <c:v>270.85055541992187</c:v>
                </c:pt>
                <c:pt idx="9">
                  <c:v>271.02273559570312</c:v>
                </c:pt>
                <c:pt idx="10">
                  <c:v>271.08840942382812</c:v>
                </c:pt>
                <c:pt idx="11">
                  <c:v>270.94805908203125</c:v>
                </c:pt>
                <c:pt idx="12">
                  <c:v>270.837646484375</c:v>
                </c:pt>
                <c:pt idx="13">
                  <c:v>270.79595947265619</c:v>
                </c:pt>
                <c:pt idx="14">
                  <c:v>270.8922119140625</c:v>
                </c:pt>
                <c:pt idx="15">
                  <c:v>270.80203247070312</c:v>
                </c:pt>
                <c:pt idx="16">
                  <c:v>270.86734008789062</c:v>
                </c:pt>
                <c:pt idx="17">
                  <c:v>270.84344482421881</c:v>
                </c:pt>
                <c:pt idx="18">
                  <c:v>270.89059448242182</c:v>
                </c:pt>
                <c:pt idx="19">
                  <c:v>270.80279541015631</c:v>
                </c:pt>
                <c:pt idx="20">
                  <c:v>270.77517700195307</c:v>
                </c:pt>
                <c:pt idx="21">
                  <c:v>270.81201171875</c:v>
                </c:pt>
                <c:pt idx="22">
                  <c:v>270.83566284179687</c:v>
                </c:pt>
                <c:pt idx="23">
                  <c:v>270.79205322265625</c:v>
                </c:pt>
                <c:pt idx="24">
                  <c:v>270.80496215820318</c:v>
                </c:pt>
                <c:pt idx="25">
                  <c:v>270.87149047851557</c:v>
                </c:pt>
                <c:pt idx="26">
                  <c:v>270.86285400390636</c:v>
                </c:pt>
                <c:pt idx="27">
                  <c:v>270.83856201171875</c:v>
                </c:pt>
                <c:pt idx="28">
                  <c:v>270.84896850585937</c:v>
                </c:pt>
                <c:pt idx="29">
                  <c:v>270.67385864257807</c:v>
                </c:pt>
                <c:pt idx="30">
                  <c:v>270.68295288085937</c:v>
                </c:pt>
                <c:pt idx="31">
                  <c:v>270.65673828124994</c:v>
                </c:pt>
                <c:pt idx="32">
                  <c:v>270.43438720703125</c:v>
                </c:pt>
                <c:pt idx="33">
                  <c:v>270.40588378906256</c:v>
                </c:pt>
                <c:pt idx="34">
                  <c:v>270.50836181640631</c:v>
                </c:pt>
                <c:pt idx="35">
                  <c:v>270.54895019531256</c:v>
                </c:pt>
                <c:pt idx="36">
                  <c:v>270.29440307617182</c:v>
                </c:pt>
                <c:pt idx="37">
                  <c:v>270.24835205078125</c:v>
                </c:pt>
                <c:pt idx="38">
                  <c:v>270.23629760742182</c:v>
                </c:pt>
                <c:pt idx="39">
                  <c:v>270.21185302734375</c:v>
                </c:pt>
                <c:pt idx="40">
                  <c:v>270.26412963867182</c:v>
                </c:pt>
                <c:pt idx="41">
                  <c:v>269.83859252929682</c:v>
                </c:pt>
                <c:pt idx="42">
                  <c:v>270.04315185546875</c:v>
                </c:pt>
                <c:pt idx="43">
                  <c:v>269.80368041992193</c:v>
                </c:pt>
                <c:pt idx="44">
                  <c:v>269.82135009765625</c:v>
                </c:pt>
                <c:pt idx="45">
                  <c:v>269.69604492187494</c:v>
                </c:pt>
                <c:pt idx="46">
                  <c:v>269.59716796874994</c:v>
                </c:pt>
                <c:pt idx="47">
                  <c:v>269.72457885742182</c:v>
                </c:pt>
                <c:pt idx="48">
                  <c:v>269.53060913085937</c:v>
                </c:pt>
                <c:pt idx="49">
                  <c:v>269.76089477539062</c:v>
                </c:pt>
                <c:pt idx="50">
                  <c:v>269.51947021484381</c:v>
                </c:pt>
                <c:pt idx="51">
                  <c:v>269.47598266601562</c:v>
                </c:pt>
                <c:pt idx="52">
                  <c:v>269.61639404296869</c:v>
                </c:pt>
                <c:pt idx="53">
                  <c:v>269.57107543945312</c:v>
                </c:pt>
                <c:pt idx="54">
                  <c:v>269.16583251953136</c:v>
                </c:pt>
                <c:pt idx="55">
                  <c:v>270.04678344726557</c:v>
                </c:pt>
                <c:pt idx="56">
                  <c:v>270.07272338867182</c:v>
                </c:pt>
                <c:pt idx="57">
                  <c:v>270.05557250976574</c:v>
                </c:pt>
                <c:pt idx="58">
                  <c:v>270.28921508789057</c:v>
                </c:pt>
                <c:pt idx="59">
                  <c:v>270.26779174804682</c:v>
                </c:pt>
                <c:pt idx="60">
                  <c:v>270.26843261718744</c:v>
                </c:pt>
              </c:numCache>
            </c:numRef>
          </c:yVal>
          <c:smooth val="1"/>
        </c:ser>
        <c:axId val="74659328"/>
        <c:axId val="74660864"/>
      </c:scatterChart>
      <c:valAx>
        <c:axId val="74659328"/>
        <c:scaling>
          <c:orientation val="minMax"/>
        </c:scaling>
        <c:axPos val="b"/>
        <c:numFmt formatCode="m/d;@" sourceLinked="1"/>
        <c:tickLblPos val="nextTo"/>
        <c:crossAx val="74660864"/>
        <c:crosses val="autoZero"/>
        <c:crossBetween val="midCat"/>
      </c:valAx>
      <c:valAx>
        <c:axId val="74660864"/>
        <c:scaling>
          <c:orientation val="minMax"/>
          <c:min val="260"/>
        </c:scaling>
        <c:axPos val="l"/>
        <c:majorGridlines/>
        <c:numFmt formatCode="General" sourceLinked="1"/>
        <c:tickLblPos val="nextTo"/>
        <c:crossAx val="7465932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scatterChart>
        <c:scatterStyle val="smoothMarker"/>
        <c:ser>
          <c:idx val="0"/>
          <c:order val="0"/>
          <c:tx>
            <c:strRef>
              <c:f>盐温数据!$B$1</c:f>
              <c:strCache>
                <c:ptCount val="1"/>
                <c:pt idx="0">
                  <c:v>xcl.113TI085A.PV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盐温数据!$B$2:$B$62</c:f>
              <c:numCache>
                <c:formatCode>General</c:formatCode>
                <c:ptCount val="61"/>
                <c:pt idx="0">
                  <c:v>274.32888793945324</c:v>
                </c:pt>
                <c:pt idx="1">
                  <c:v>274.28662109375006</c:v>
                </c:pt>
                <c:pt idx="2">
                  <c:v>274.25433349609369</c:v>
                </c:pt>
                <c:pt idx="3">
                  <c:v>274.14019775390631</c:v>
                </c:pt>
                <c:pt idx="4">
                  <c:v>274.16693115234375</c:v>
                </c:pt>
                <c:pt idx="5">
                  <c:v>274.24511718749994</c:v>
                </c:pt>
                <c:pt idx="6">
                  <c:v>274.16928100585943</c:v>
                </c:pt>
                <c:pt idx="7">
                  <c:v>273.92504882812494</c:v>
                </c:pt>
                <c:pt idx="8">
                  <c:v>274.134033203125</c:v>
                </c:pt>
                <c:pt idx="9">
                  <c:v>274.21978759765631</c:v>
                </c:pt>
                <c:pt idx="10">
                  <c:v>274.15551757812494</c:v>
                </c:pt>
                <c:pt idx="11">
                  <c:v>274.25457763671881</c:v>
                </c:pt>
                <c:pt idx="12">
                  <c:v>274.17425537109375</c:v>
                </c:pt>
                <c:pt idx="13">
                  <c:v>274.1826171875</c:v>
                </c:pt>
                <c:pt idx="14">
                  <c:v>274.184326171875</c:v>
                </c:pt>
                <c:pt idx="15">
                  <c:v>274.1043701171875</c:v>
                </c:pt>
                <c:pt idx="16">
                  <c:v>274.18447875976568</c:v>
                </c:pt>
                <c:pt idx="17">
                  <c:v>274.05468750000006</c:v>
                </c:pt>
                <c:pt idx="18">
                  <c:v>274.21475219726562</c:v>
                </c:pt>
                <c:pt idx="19">
                  <c:v>274.14801025390631</c:v>
                </c:pt>
                <c:pt idx="20">
                  <c:v>273.99258422851563</c:v>
                </c:pt>
                <c:pt idx="21">
                  <c:v>273.96746826171875</c:v>
                </c:pt>
                <c:pt idx="22">
                  <c:v>274.17413330078131</c:v>
                </c:pt>
                <c:pt idx="23">
                  <c:v>273.98004150390631</c:v>
                </c:pt>
                <c:pt idx="24">
                  <c:v>274.09307861328125</c:v>
                </c:pt>
                <c:pt idx="25">
                  <c:v>274.050048828125</c:v>
                </c:pt>
                <c:pt idx="26">
                  <c:v>274.1639404296875</c:v>
                </c:pt>
                <c:pt idx="27">
                  <c:v>274.07098388671881</c:v>
                </c:pt>
                <c:pt idx="28">
                  <c:v>274.10281372070318</c:v>
                </c:pt>
                <c:pt idx="29">
                  <c:v>273.8736572265625</c:v>
                </c:pt>
                <c:pt idx="30">
                  <c:v>274.0662841796875</c:v>
                </c:pt>
                <c:pt idx="31">
                  <c:v>273.90545654296869</c:v>
                </c:pt>
                <c:pt idx="32">
                  <c:v>273.71960449218744</c:v>
                </c:pt>
                <c:pt idx="33">
                  <c:v>273.62338256835932</c:v>
                </c:pt>
                <c:pt idx="34">
                  <c:v>273.73913574218733</c:v>
                </c:pt>
                <c:pt idx="35">
                  <c:v>273.74395751953131</c:v>
                </c:pt>
                <c:pt idx="36">
                  <c:v>273.51361083984381</c:v>
                </c:pt>
                <c:pt idx="37">
                  <c:v>273.4329833984375</c:v>
                </c:pt>
                <c:pt idx="38">
                  <c:v>273.6043701171875</c:v>
                </c:pt>
                <c:pt idx="39">
                  <c:v>273.57330322265625</c:v>
                </c:pt>
                <c:pt idx="40">
                  <c:v>273.39013671874994</c:v>
                </c:pt>
                <c:pt idx="41">
                  <c:v>273.10778808593756</c:v>
                </c:pt>
                <c:pt idx="42">
                  <c:v>273.18173217773432</c:v>
                </c:pt>
                <c:pt idx="43">
                  <c:v>273.07794189453136</c:v>
                </c:pt>
                <c:pt idx="44">
                  <c:v>273.17898559570318</c:v>
                </c:pt>
                <c:pt idx="45">
                  <c:v>273.05416870117182</c:v>
                </c:pt>
                <c:pt idx="46">
                  <c:v>272.87576293945318</c:v>
                </c:pt>
                <c:pt idx="47">
                  <c:v>273.01397705078125</c:v>
                </c:pt>
                <c:pt idx="48">
                  <c:v>272.79644775390625</c:v>
                </c:pt>
                <c:pt idx="49">
                  <c:v>272.94845581054687</c:v>
                </c:pt>
                <c:pt idx="50">
                  <c:v>272.84631347656244</c:v>
                </c:pt>
                <c:pt idx="51">
                  <c:v>272.812255859375</c:v>
                </c:pt>
                <c:pt idx="52">
                  <c:v>272.66522216796881</c:v>
                </c:pt>
                <c:pt idx="53">
                  <c:v>272.70980834960932</c:v>
                </c:pt>
                <c:pt idx="54">
                  <c:v>272.4222412109375</c:v>
                </c:pt>
                <c:pt idx="55">
                  <c:v>273.39959716796875</c:v>
                </c:pt>
                <c:pt idx="56">
                  <c:v>273.3216552734375</c:v>
                </c:pt>
                <c:pt idx="57">
                  <c:v>273.40502929687494</c:v>
                </c:pt>
                <c:pt idx="58">
                  <c:v>273.45440673828125</c:v>
                </c:pt>
                <c:pt idx="59">
                  <c:v>273.57119750976568</c:v>
                </c:pt>
                <c:pt idx="60">
                  <c:v>273.34402465820318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盐温数据!$C$1</c:f>
              <c:strCache>
                <c:ptCount val="1"/>
                <c:pt idx="0">
                  <c:v>xcl.113TI088A.PV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盐温数据!$C$2:$C$62</c:f>
              <c:numCache>
                <c:formatCode>General</c:formatCode>
                <c:ptCount val="61"/>
                <c:pt idx="0">
                  <c:v>274.64022827148432</c:v>
                </c:pt>
                <c:pt idx="1">
                  <c:v>274.609130859375</c:v>
                </c:pt>
                <c:pt idx="2">
                  <c:v>274.62530517578131</c:v>
                </c:pt>
                <c:pt idx="3">
                  <c:v>274.48663330078125</c:v>
                </c:pt>
                <c:pt idx="4">
                  <c:v>274.56454467773438</c:v>
                </c:pt>
                <c:pt idx="5">
                  <c:v>274.66717529296875</c:v>
                </c:pt>
                <c:pt idx="6">
                  <c:v>274.59576416015631</c:v>
                </c:pt>
                <c:pt idx="7">
                  <c:v>274.41223144531244</c:v>
                </c:pt>
                <c:pt idx="8">
                  <c:v>274.55072021484381</c:v>
                </c:pt>
                <c:pt idx="9">
                  <c:v>274.62338256835932</c:v>
                </c:pt>
                <c:pt idx="10">
                  <c:v>274.56689453125</c:v>
                </c:pt>
                <c:pt idx="11">
                  <c:v>274.79211425781239</c:v>
                </c:pt>
                <c:pt idx="12">
                  <c:v>274.49176025390625</c:v>
                </c:pt>
                <c:pt idx="13">
                  <c:v>274.62033081054687</c:v>
                </c:pt>
                <c:pt idx="14">
                  <c:v>274.5618896484375</c:v>
                </c:pt>
                <c:pt idx="15">
                  <c:v>274.46087646484375</c:v>
                </c:pt>
                <c:pt idx="16">
                  <c:v>274.56341552734375</c:v>
                </c:pt>
                <c:pt idx="17">
                  <c:v>274.49121093749989</c:v>
                </c:pt>
                <c:pt idx="18">
                  <c:v>274.58450317382818</c:v>
                </c:pt>
                <c:pt idx="19">
                  <c:v>274.45611572265619</c:v>
                </c:pt>
                <c:pt idx="20">
                  <c:v>274.5059814453125</c:v>
                </c:pt>
                <c:pt idx="21">
                  <c:v>274.47927856445312</c:v>
                </c:pt>
                <c:pt idx="22">
                  <c:v>274.61590576171875</c:v>
                </c:pt>
                <c:pt idx="23">
                  <c:v>274.362548828125</c:v>
                </c:pt>
                <c:pt idx="24">
                  <c:v>274.48190307617176</c:v>
                </c:pt>
                <c:pt idx="25">
                  <c:v>274.59106445312494</c:v>
                </c:pt>
                <c:pt idx="26">
                  <c:v>274.52304077148426</c:v>
                </c:pt>
                <c:pt idx="27">
                  <c:v>274.46624755859364</c:v>
                </c:pt>
                <c:pt idx="28">
                  <c:v>274.4866943359375</c:v>
                </c:pt>
                <c:pt idx="29">
                  <c:v>274.4688720703125</c:v>
                </c:pt>
                <c:pt idx="30">
                  <c:v>274.47546386718744</c:v>
                </c:pt>
                <c:pt idx="31">
                  <c:v>274.31127929687494</c:v>
                </c:pt>
                <c:pt idx="32">
                  <c:v>274.14398193359381</c:v>
                </c:pt>
                <c:pt idx="33">
                  <c:v>274.04064941406256</c:v>
                </c:pt>
                <c:pt idx="34">
                  <c:v>274.21600341796869</c:v>
                </c:pt>
                <c:pt idx="35">
                  <c:v>274.22470092773432</c:v>
                </c:pt>
                <c:pt idx="36">
                  <c:v>274.00738525390631</c:v>
                </c:pt>
                <c:pt idx="37">
                  <c:v>273.91235351562494</c:v>
                </c:pt>
                <c:pt idx="38">
                  <c:v>274.0224609375</c:v>
                </c:pt>
                <c:pt idx="39">
                  <c:v>274.03115844726545</c:v>
                </c:pt>
                <c:pt idx="40">
                  <c:v>273.94232177734375</c:v>
                </c:pt>
                <c:pt idx="41">
                  <c:v>273.4140625</c:v>
                </c:pt>
                <c:pt idx="42">
                  <c:v>273.64059448242187</c:v>
                </c:pt>
                <c:pt idx="43">
                  <c:v>273.47473144531244</c:v>
                </c:pt>
                <c:pt idx="44">
                  <c:v>273.618896484375</c:v>
                </c:pt>
                <c:pt idx="45">
                  <c:v>273.47207641601557</c:v>
                </c:pt>
                <c:pt idx="46">
                  <c:v>273.27624511718744</c:v>
                </c:pt>
                <c:pt idx="47">
                  <c:v>273.36279296875</c:v>
                </c:pt>
                <c:pt idx="48">
                  <c:v>273.17843627929682</c:v>
                </c:pt>
                <c:pt idx="49">
                  <c:v>273.37423706054687</c:v>
                </c:pt>
                <c:pt idx="50">
                  <c:v>273.156005859375</c:v>
                </c:pt>
                <c:pt idx="51">
                  <c:v>273.19653320312494</c:v>
                </c:pt>
                <c:pt idx="52">
                  <c:v>273.09210205078125</c:v>
                </c:pt>
                <c:pt idx="53">
                  <c:v>273.09802246093744</c:v>
                </c:pt>
                <c:pt idx="54">
                  <c:v>272.74359130859369</c:v>
                </c:pt>
                <c:pt idx="55">
                  <c:v>273.70294189453136</c:v>
                </c:pt>
                <c:pt idx="56">
                  <c:v>273.70440673828125</c:v>
                </c:pt>
                <c:pt idx="57">
                  <c:v>273.81341552734375</c:v>
                </c:pt>
                <c:pt idx="58">
                  <c:v>274.00311279296869</c:v>
                </c:pt>
                <c:pt idx="59">
                  <c:v>273.97540283203131</c:v>
                </c:pt>
                <c:pt idx="60">
                  <c:v>273.81433105468744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盐温数据!$D$1</c:f>
              <c:strCache>
                <c:ptCount val="1"/>
                <c:pt idx="0">
                  <c:v>xcl.113TI086A.PV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盐温数据!$D$2:$D$62</c:f>
              <c:numCache>
                <c:formatCode>General</c:formatCode>
                <c:ptCount val="61"/>
                <c:pt idx="0">
                  <c:v>273.10168457031256</c:v>
                </c:pt>
                <c:pt idx="1">
                  <c:v>273.07174682617182</c:v>
                </c:pt>
                <c:pt idx="2">
                  <c:v>273.04483032226568</c:v>
                </c:pt>
                <c:pt idx="3">
                  <c:v>272.95870971679682</c:v>
                </c:pt>
                <c:pt idx="4">
                  <c:v>273.01272583007812</c:v>
                </c:pt>
                <c:pt idx="5">
                  <c:v>273.07147216796875</c:v>
                </c:pt>
                <c:pt idx="6">
                  <c:v>272.98858642578125</c:v>
                </c:pt>
                <c:pt idx="7">
                  <c:v>272.93609619140625</c:v>
                </c:pt>
                <c:pt idx="8">
                  <c:v>272.96942138671881</c:v>
                </c:pt>
                <c:pt idx="9">
                  <c:v>273.03988647460932</c:v>
                </c:pt>
                <c:pt idx="10">
                  <c:v>273.00442504882812</c:v>
                </c:pt>
                <c:pt idx="11">
                  <c:v>273.14773559570318</c:v>
                </c:pt>
                <c:pt idx="12">
                  <c:v>272.98590087890625</c:v>
                </c:pt>
                <c:pt idx="13">
                  <c:v>273.0455322265625</c:v>
                </c:pt>
                <c:pt idx="14">
                  <c:v>273.01104736328125</c:v>
                </c:pt>
                <c:pt idx="15">
                  <c:v>272.94427490234375</c:v>
                </c:pt>
                <c:pt idx="16">
                  <c:v>273.0240478515625</c:v>
                </c:pt>
                <c:pt idx="17">
                  <c:v>272.90667724609364</c:v>
                </c:pt>
                <c:pt idx="18">
                  <c:v>273.03979492187494</c:v>
                </c:pt>
                <c:pt idx="19">
                  <c:v>272.96124267578131</c:v>
                </c:pt>
                <c:pt idx="20">
                  <c:v>272.97543334960926</c:v>
                </c:pt>
                <c:pt idx="21">
                  <c:v>272.93640136718739</c:v>
                </c:pt>
                <c:pt idx="22">
                  <c:v>273.070068359375</c:v>
                </c:pt>
                <c:pt idx="23">
                  <c:v>272.94207763671881</c:v>
                </c:pt>
                <c:pt idx="24">
                  <c:v>273.02310180664057</c:v>
                </c:pt>
                <c:pt idx="25">
                  <c:v>273.14279174804687</c:v>
                </c:pt>
                <c:pt idx="26">
                  <c:v>273.82501220703125</c:v>
                </c:pt>
                <c:pt idx="27">
                  <c:v>273.79858398437494</c:v>
                </c:pt>
                <c:pt idx="28">
                  <c:v>273.83511352539057</c:v>
                </c:pt>
                <c:pt idx="29">
                  <c:v>273.79568481445318</c:v>
                </c:pt>
                <c:pt idx="30">
                  <c:v>273.83380126953131</c:v>
                </c:pt>
                <c:pt idx="31">
                  <c:v>273.64617919921875</c:v>
                </c:pt>
                <c:pt idx="32">
                  <c:v>273.42910766601557</c:v>
                </c:pt>
                <c:pt idx="33">
                  <c:v>273.30853271484375</c:v>
                </c:pt>
                <c:pt idx="34">
                  <c:v>273.45104980468744</c:v>
                </c:pt>
                <c:pt idx="35">
                  <c:v>273.407470703125</c:v>
                </c:pt>
                <c:pt idx="36">
                  <c:v>273.20928955078131</c:v>
                </c:pt>
                <c:pt idx="37">
                  <c:v>273.12060546875</c:v>
                </c:pt>
                <c:pt idx="38">
                  <c:v>273.32604980468744</c:v>
                </c:pt>
                <c:pt idx="39">
                  <c:v>273.27874755859364</c:v>
                </c:pt>
                <c:pt idx="40">
                  <c:v>273.2064208984375</c:v>
                </c:pt>
                <c:pt idx="41">
                  <c:v>272.66668701171881</c:v>
                </c:pt>
                <c:pt idx="42">
                  <c:v>272.86740112304699</c:v>
                </c:pt>
                <c:pt idx="43">
                  <c:v>272.68231201171875</c:v>
                </c:pt>
                <c:pt idx="44">
                  <c:v>272.53680419921875</c:v>
                </c:pt>
                <c:pt idx="45">
                  <c:v>272.54934692382818</c:v>
                </c:pt>
                <c:pt idx="46">
                  <c:v>272.46414184570312</c:v>
                </c:pt>
                <c:pt idx="47">
                  <c:v>272.08709716796875</c:v>
                </c:pt>
                <c:pt idx="48">
                  <c:v>272.37890624999994</c:v>
                </c:pt>
                <c:pt idx="49">
                  <c:v>272.41763305664057</c:v>
                </c:pt>
                <c:pt idx="50">
                  <c:v>271.960693359375</c:v>
                </c:pt>
                <c:pt idx="51">
                  <c:v>271.97796630859369</c:v>
                </c:pt>
                <c:pt idx="52">
                  <c:v>271.82299804687494</c:v>
                </c:pt>
                <c:pt idx="53">
                  <c:v>271.91424560546881</c:v>
                </c:pt>
                <c:pt idx="54">
                  <c:v>271.45764160156256</c:v>
                </c:pt>
                <c:pt idx="55">
                  <c:v>272.40142822265625</c:v>
                </c:pt>
                <c:pt idx="56">
                  <c:v>272.33642578124994</c:v>
                </c:pt>
                <c:pt idx="57">
                  <c:v>272.39260864257807</c:v>
                </c:pt>
                <c:pt idx="58">
                  <c:v>272.53097534179682</c:v>
                </c:pt>
                <c:pt idx="59">
                  <c:v>272.48925781249994</c:v>
                </c:pt>
                <c:pt idx="60">
                  <c:v>272.33996582031256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盐温数据!$E$1</c:f>
              <c:strCache>
                <c:ptCount val="1"/>
                <c:pt idx="0">
                  <c:v>xcl.113TI089A.PV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盐温数据!$E$2:$E$62</c:f>
              <c:numCache>
                <c:formatCode>General</c:formatCode>
                <c:ptCount val="61"/>
                <c:pt idx="0">
                  <c:v>275.41546630859369</c:v>
                </c:pt>
                <c:pt idx="1">
                  <c:v>275.342529296875</c:v>
                </c:pt>
                <c:pt idx="2">
                  <c:v>275.40808105468744</c:v>
                </c:pt>
                <c:pt idx="3">
                  <c:v>275.29632568359369</c:v>
                </c:pt>
                <c:pt idx="4">
                  <c:v>275.38583374023426</c:v>
                </c:pt>
                <c:pt idx="5">
                  <c:v>275.39700317382818</c:v>
                </c:pt>
                <c:pt idx="6">
                  <c:v>275.37005615234375</c:v>
                </c:pt>
                <c:pt idx="7">
                  <c:v>275.20788574218744</c:v>
                </c:pt>
                <c:pt idx="8">
                  <c:v>275.32446289062506</c:v>
                </c:pt>
                <c:pt idx="9">
                  <c:v>275.29522705078125</c:v>
                </c:pt>
                <c:pt idx="10">
                  <c:v>275.2608642578125</c:v>
                </c:pt>
                <c:pt idx="11">
                  <c:v>275.41281127929682</c:v>
                </c:pt>
                <c:pt idx="12">
                  <c:v>275.27224731445318</c:v>
                </c:pt>
                <c:pt idx="13">
                  <c:v>275.39691162109369</c:v>
                </c:pt>
                <c:pt idx="14">
                  <c:v>275.323974609375</c:v>
                </c:pt>
                <c:pt idx="15">
                  <c:v>275.25402832031256</c:v>
                </c:pt>
                <c:pt idx="16">
                  <c:v>275.3822021484375</c:v>
                </c:pt>
                <c:pt idx="17">
                  <c:v>275.23565673828119</c:v>
                </c:pt>
                <c:pt idx="18">
                  <c:v>275.36648559570318</c:v>
                </c:pt>
                <c:pt idx="19">
                  <c:v>275.26727294921869</c:v>
                </c:pt>
                <c:pt idx="20">
                  <c:v>275.27536010742187</c:v>
                </c:pt>
                <c:pt idx="21">
                  <c:v>275.29922485351562</c:v>
                </c:pt>
                <c:pt idx="22">
                  <c:v>275.43478393554687</c:v>
                </c:pt>
                <c:pt idx="23">
                  <c:v>275.244384765625</c:v>
                </c:pt>
                <c:pt idx="24">
                  <c:v>275.39096069335943</c:v>
                </c:pt>
                <c:pt idx="25">
                  <c:v>275.37646484375006</c:v>
                </c:pt>
                <c:pt idx="26">
                  <c:v>275.32666015625</c:v>
                </c:pt>
                <c:pt idx="27">
                  <c:v>275.28237915039057</c:v>
                </c:pt>
                <c:pt idx="28">
                  <c:v>275.264892578125</c:v>
                </c:pt>
                <c:pt idx="29">
                  <c:v>275.246826171875</c:v>
                </c:pt>
                <c:pt idx="30">
                  <c:v>275.27786254882812</c:v>
                </c:pt>
                <c:pt idx="31">
                  <c:v>275.13214111328131</c:v>
                </c:pt>
                <c:pt idx="32">
                  <c:v>274.93676757812489</c:v>
                </c:pt>
                <c:pt idx="33">
                  <c:v>274.79055786132807</c:v>
                </c:pt>
                <c:pt idx="34">
                  <c:v>274.97430419921875</c:v>
                </c:pt>
                <c:pt idx="35">
                  <c:v>274.98706054687494</c:v>
                </c:pt>
                <c:pt idx="36">
                  <c:v>274.72784423828125</c:v>
                </c:pt>
                <c:pt idx="37">
                  <c:v>274.62719726562494</c:v>
                </c:pt>
                <c:pt idx="38">
                  <c:v>274.80712890624994</c:v>
                </c:pt>
                <c:pt idx="39">
                  <c:v>274.77996826171875</c:v>
                </c:pt>
                <c:pt idx="40">
                  <c:v>274.72119140624989</c:v>
                </c:pt>
                <c:pt idx="41">
                  <c:v>274.24511718749994</c:v>
                </c:pt>
                <c:pt idx="42">
                  <c:v>274.24996948242187</c:v>
                </c:pt>
                <c:pt idx="43">
                  <c:v>274.24780273437506</c:v>
                </c:pt>
                <c:pt idx="44">
                  <c:v>274.35623168945318</c:v>
                </c:pt>
                <c:pt idx="45">
                  <c:v>274.23623657226551</c:v>
                </c:pt>
                <c:pt idx="46">
                  <c:v>274.05459594726557</c:v>
                </c:pt>
                <c:pt idx="47">
                  <c:v>274.06903076171875</c:v>
                </c:pt>
                <c:pt idx="48">
                  <c:v>273.93646240234369</c:v>
                </c:pt>
                <c:pt idx="49">
                  <c:v>274.01995849609369</c:v>
                </c:pt>
                <c:pt idx="50">
                  <c:v>273.880859375</c:v>
                </c:pt>
                <c:pt idx="51">
                  <c:v>273.92694091796869</c:v>
                </c:pt>
                <c:pt idx="52">
                  <c:v>273.76025390624994</c:v>
                </c:pt>
                <c:pt idx="53">
                  <c:v>273.73074340820301</c:v>
                </c:pt>
                <c:pt idx="54">
                  <c:v>273.45697021484375</c:v>
                </c:pt>
                <c:pt idx="55">
                  <c:v>274.50198364257807</c:v>
                </c:pt>
                <c:pt idx="56">
                  <c:v>274.56646728515631</c:v>
                </c:pt>
                <c:pt idx="57">
                  <c:v>274.64703369140636</c:v>
                </c:pt>
                <c:pt idx="58">
                  <c:v>274.66030883789062</c:v>
                </c:pt>
                <c:pt idx="59">
                  <c:v>274.54489135742193</c:v>
                </c:pt>
                <c:pt idx="60">
                  <c:v>274.59036254882807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盐温数据!$F$1</c:f>
              <c:strCache>
                <c:ptCount val="1"/>
                <c:pt idx="0">
                  <c:v>xcl.113TI085B.PV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盐温数据!$F$2:$F$62</c:f>
              <c:numCache>
                <c:formatCode>General</c:formatCode>
                <c:ptCount val="61"/>
                <c:pt idx="0">
                  <c:v>274.51190185546875</c:v>
                </c:pt>
                <c:pt idx="1">
                  <c:v>274.53851318359369</c:v>
                </c:pt>
                <c:pt idx="2">
                  <c:v>274.50866699218744</c:v>
                </c:pt>
                <c:pt idx="3">
                  <c:v>274.33929443359375</c:v>
                </c:pt>
                <c:pt idx="4">
                  <c:v>274.40963745117176</c:v>
                </c:pt>
                <c:pt idx="5">
                  <c:v>274.47595214843744</c:v>
                </c:pt>
                <c:pt idx="6">
                  <c:v>274.43933105468739</c:v>
                </c:pt>
                <c:pt idx="7">
                  <c:v>274.15036010742193</c:v>
                </c:pt>
                <c:pt idx="8">
                  <c:v>274.33471679687494</c:v>
                </c:pt>
                <c:pt idx="9">
                  <c:v>274.5172119140625</c:v>
                </c:pt>
                <c:pt idx="10">
                  <c:v>274.40921020507807</c:v>
                </c:pt>
                <c:pt idx="11">
                  <c:v>274.59460449218744</c:v>
                </c:pt>
                <c:pt idx="12">
                  <c:v>274.37240600585937</c:v>
                </c:pt>
                <c:pt idx="13">
                  <c:v>274.43127441406244</c:v>
                </c:pt>
                <c:pt idx="14">
                  <c:v>274.45196533203131</c:v>
                </c:pt>
                <c:pt idx="15">
                  <c:v>274.37127685546875</c:v>
                </c:pt>
                <c:pt idx="16">
                  <c:v>274.42523193359369</c:v>
                </c:pt>
                <c:pt idx="17">
                  <c:v>274.3076171875</c:v>
                </c:pt>
                <c:pt idx="18">
                  <c:v>274.49465942382812</c:v>
                </c:pt>
                <c:pt idx="19">
                  <c:v>274.33877563476568</c:v>
                </c:pt>
                <c:pt idx="20">
                  <c:v>274.45529174804682</c:v>
                </c:pt>
                <c:pt idx="21">
                  <c:v>274.36111450195313</c:v>
                </c:pt>
                <c:pt idx="22">
                  <c:v>274.57583618164062</c:v>
                </c:pt>
                <c:pt idx="23">
                  <c:v>274.41577148437494</c:v>
                </c:pt>
                <c:pt idx="24">
                  <c:v>274.45800781249994</c:v>
                </c:pt>
                <c:pt idx="25">
                  <c:v>274.3297119140625</c:v>
                </c:pt>
                <c:pt idx="26">
                  <c:v>274.48696899414057</c:v>
                </c:pt>
                <c:pt idx="27">
                  <c:v>274.4254150390625</c:v>
                </c:pt>
                <c:pt idx="28">
                  <c:v>274.41738891601557</c:v>
                </c:pt>
                <c:pt idx="29">
                  <c:v>274.22427368164062</c:v>
                </c:pt>
                <c:pt idx="30">
                  <c:v>274.43798828124994</c:v>
                </c:pt>
                <c:pt idx="31">
                  <c:v>274.30175781249994</c:v>
                </c:pt>
                <c:pt idx="32">
                  <c:v>274.1312255859375</c:v>
                </c:pt>
                <c:pt idx="33">
                  <c:v>274.05502319335943</c:v>
                </c:pt>
                <c:pt idx="34">
                  <c:v>274.17297363281256</c:v>
                </c:pt>
                <c:pt idx="35">
                  <c:v>274.165771484375</c:v>
                </c:pt>
                <c:pt idx="36">
                  <c:v>273.9527587890625</c:v>
                </c:pt>
                <c:pt idx="37">
                  <c:v>273.86102294921869</c:v>
                </c:pt>
                <c:pt idx="38">
                  <c:v>274.04611206054682</c:v>
                </c:pt>
                <c:pt idx="39">
                  <c:v>274.00631713867176</c:v>
                </c:pt>
                <c:pt idx="40">
                  <c:v>273.90411376953125</c:v>
                </c:pt>
                <c:pt idx="41">
                  <c:v>273.4483337402342</c:v>
                </c:pt>
                <c:pt idx="42">
                  <c:v>273.68847656249994</c:v>
                </c:pt>
                <c:pt idx="43">
                  <c:v>273.48175048828114</c:v>
                </c:pt>
                <c:pt idx="44">
                  <c:v>273.61474609375011</c:v>
                </c:pt>
                <c:pt idx="45">
                  <c:v>273.45059204101557</c:v>
                </c:pt>
                <c:pt idx="46">
                  <c:v>273.30206298828125</c:v>
                </c:pt>
                <c:pt idx="47">
                  <c:v>273.36712646484375</c:v>
                </c:pt>
                <c:pt idx="48">
                  <c:v>273.132568359375</c:v>
                </c:pt>
                <c:pt idx="49">
                  <c:v>273.39978027343756</c:v>
                </c:pt>
                <c:pt idx="50">
                  <c:v>273.27102661132812</c:v>
                </c:pt>
                <c:pt idx="51">
                  <c:v>273.18896484375006</c:v>
                </c:pt>
                <c:pt idx="52">
                  <c:v>273.09979248046875</c:v>
                </c:pt>
                <c:pt idx="53">
                  <c:v>273.07171630859364</c:v>
                </c:pt>
                <c:pt idx="54">
                  <c:v>272.83135986328119</c:v>
                </c:pt>
                <c:pt idx="55">
                  <c:v>273.70654296874994</c:v>
                </c:pt>
                <c:pt idx="56">
                  <c:v>273.71182250976574</c:v>
                </c:pt>
                <c:pt idx="57">
                  <c:v>273.794677734375</c:v>
                </c:pt>
                <c:pt idx="58">
                  <c:v>273.95916748046875</c:v>
                </c:pt>
                <c:pt idx="59">
                  <c:v>274.04428100585943</c:v>
                </c:pt>
                <c:pt idx="60">
                  <c:v>273.70251464843744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盐温数据!$G$1</c:f>
              <c:strCache>
                <c:ptCount val="1"/>
                <c:pt idx="0">
                  <c:v>xcl.113TI087A.PV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盐温数据!$G$2:$G$62</c:f>
              <c:numCache>
                <c:formatCode>General</c:formatCode>
                <c:ptCount val="61"/>
                <c:pt idx="0">
                  <c:v>274.64984130859381</c:v>
                </c:pt>
                <c:pt idx="1">
                  <c:v>274.65191650390631</c:v>
                </c:pt>
                <c:pt idx="2">
                  <c:v>274.61083984375006</c:v>
                </c:pt>
                <c:pt idx="3">
                  <c:v>274.52609252929682</c:v>
                </c:pt>
                <c:pt idx="4">
                  <c:v>274.66812133789062</c:v>
                </c:pt>
                <c:pt idx="5">
                  <c:v>274.63854980468744</c:v>
                </c:pt>
                <c:pt idx="6">
                  <c:v>274.58132934570307</c:v>
                </c:pt>
                <c:pt idx="7">
                  <c:v>274.47320556640625</c:v>
                </c:pt>
                <c:pt idx="8">
                  <c:v>274.63458251953136</c:v>
                </c:pt>
                <c:pt idx="9">
                  <c:v>274.58743286132818</c:v>
                </c:pt>
                <c:pt idx="10">
                  <c:v>274.53015136718739</c:v>
                </c:pt>
                <c:pt idx="11">
                  <c:v>274.62542724609369</c:v>
                </c:pt>
                <c:pt idx="12">
                  <c:v>274.48217773437494</c:v>
                </c:pt>
                <c:pt idx="13">
                  <c:v>274.57022094726557</c:v>
                </c:pt>
                <c:pt idx="14">
                  <c:v>274.61203002929688</c:v>
                </c:pt>
                <c:pt idx="15">
                  <c:v>274.51730346679682</c:v>
                </c:pt>
                <c:pt idx="16">
                  <c:v>274.5928955078125</c:v>
                </c:pt>
                <c:pt idx="17">
                  <c:v>274.45953369140631</c:v>
                </c:pt>
                <c:pt idx="18">
                  <c:v>274.61788940429687</c:v>
                </c:pt>
                <c:pt idx="19">
                  <c:v>274.54296875</c:v>
                </c:pt>
                <c:pt idx="20">
                  <c:v>274.56707763671881</c:v>
                </c:pt>
                <c:pt idx="21">
                  <c:v>274.50906372070318</c:v>
                </c:pt>
                <c:pt idx="22">
                  <c:v>274.64697265625</c:v>
                </c:pt>
                <c:pt idx="23">
                  <c:v>274.45166015625</c:v>
                </c:pt>
                <c:pt idx="24">
                  <c:v>274.55789184570318</c:v>
                </c:pt>
                <c:pt idx="25">
                  <c:v>274.61721801757813</c:v>
                </c:pt>
                <c:pt idx="26">
                  <c:v>274.58441162109375</c:v>
                </c:pt>
                <c:pt idx="27">
                  <c:v>274.52557373046875</c:v>
                </c:pt>
                <c:pt idx="28">
                  <c:v>274.53466796875</c:v>
                </c:pt>
                <c:pt idx="29">
                  <c:v>274.49853515624989</c:v>
                </c:pt>
                <c:pt idx="30">
                  <c:v>274.49957275390625</c:v>
                </c:pt>
                <c:pt idx="31">
                  <c:v>274.36499023437506</c:v>
                </c:pt>
                <c:pt idx="32">
                  <c:v>274.185791015625</c:v>
                </c:pt>
                <c:pt idx="33">
                  <c:v>274.06817626953125</c:v>
                </c:pt>
                <c:pt idx="34">
                  <c:v>274.21874999999994</c:v>
                </c:pt>
                <c:pt idx="35">
                  <c:v>274.20376586914062</c:v>
                </c:pt>
                <c:pt idx="36">
                  <c:v>273.95266723632818</c:v>
                </c:pt>
                <c:pt idx="37">
                  <c:v>273.8773193359375</c:v>
                </c:pt>
                <c:pt idx="38">
                  <c:v>274.08145141601557</c:v>
                </c:pt>
                <c:pt idx="39">
                  <c:v>274.00912475585932</c:v>
                </c:pt>
                <c:pt idx="40">
                  <c:v>273.97503662109369</c:v>
                </c:pt>
                <c:pt idx="41">
                  <c:v>273.53771972656244</c:v>
                </c:pt>
                <c:pt idx="42">
                  <c:v>273.51956176757807</c:v>
                </c:pt>
                <c:pt idx="43">
                  <c:v>273.49325561523426</c:v>
                </c:pt>
                <c:pt idx="44">
                  <c:v>273.64364624023432</c:v>
                </c:pt>
                <c:pt idx="45">
                  <c:v>273.48168945312494</c:v>
                </c:pt>
                <c:pt idx="46">
                  <c:v>273.27462768554693</c:v>
                </c:pt>
                <c:pt idx="47">
                  <c:v>273.32421874999994</c:v>
                </c:pt>
                <c:pt idx="48">
                  <c:v>273.26080322265631</c:v>
                </c:pt>
                <c:pt idx="49">
                  <c:v>273.31518554687494</c:v>
                </c:pt>
                <c:pt idx="50">
                  <c:v>273.19024658203131</c:v>
                </c:pt>
                <c:pt idx="51">
                  <c:v>273.1728515625</c:v>
                </c:pt>
                <c:pt idx="52">
                  <c:v>273.03118896484369</c:v>
                </c:pt>
                <c:pt idx="53">
                  <c:v>273.04986572265636</c:v>
                </c:pt>
                <c:pt idx="54">
                  <c:v>272.75225830078131</c:v>
                </c:pt>
                <c:pt idx="55">
                  <c:v>273.78558349609369</c:v>
                </c:pt>
                <c:pt idx="56">
                  <c:v>273.78210449218739</c:v>
                </c:pt>
                <c:pt idx="57">
                  <c:v>273.88372802734375</c:v>
                </c:pt>
                <c:pt idx="58">
                  <c:v>273.91757202148426</c:v>
                </c:pt>
                <c:pt idx="59">
                  <c:v>273.82635498046869</c:v>
                </c:pt>
                <c:pt idx="60">
                  <c:v>273.80047607421875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盐温数据!$H$1</c:f>
              <c:strCache>
                <c:ptCount val="1"/>
                <c:pt idx="0">
                  <c:v>xcl.113TI088B.PV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盐温数据!$H$2:$H$62</c:f>
              <c:numCache>
                <c:formatCode>General</c:formatCode>
                <c:ptCount val="61"/>
                <c:pt idx="0">
                  <c:v>272.2545166015625</c:v>
                </c:pt>
                <c:pt idx="1">
                  <c:v>272.21331787109364</c:v>
                </c:pt>
                <c:pt idx="2">
                  <c:v>272.25125122070318</c:v>
                </c:pt>
                <c:pt idx="3">
                  <c:v>272.12689208984381</c:v>
                </c:pt>
                <c:pt idx="4">
                  <c:v>272.1510009765625</c:v>
                </c:pt>
                <c:pt idx="5">
                  <c:v>272.25457763671881</c:v>
                </c:pt>
                <c:pt idx="6">
                  <c:v>272.20788574218744</c:v>
                </c:pt>
                <c:pt idx="7">
                  <c:v>272.06298828125</c:v>
                </c:pt>
                <c:pt idx="8">
                  <c:v>272.13754272460932</c:v>
                </c:pt>
                <c:pt idx="9">
                  <c:v>272.19766235351568</c:v>
                </c:pt>
                <c:pt idx="10">
                  <c:v>272.15512084960932</c:v>
                </c:pt>
                <c:pt idx="11">
                  <c:v>272.4029541015625</c:v>
                </c:pt>
                <c:pt idx="12">
                  <c:v>272.10006713867187</c:v>
                </c:pt>
                <c:pt idx="13">
                  <c:v>272.24627685546875</c:v>
                </c:pt>
                <c:pt idx="14">
                  <c:v>272.13607788085932</c:v>
                </c:pt>
                <c:pt idx="15">
                  <c:v>272.0545654296875</c:v>
                </c:pt>
                <c:pt idx="16">
                  <c:v>272.16995239257812</c:v>
                </c:pt>
                <c:pt idx="17">
                  <c:v>272.119873046875</c:v>
                </c:pt>
                <c:pt idx="18">
                  <c:v>272.17147827148426</c:v>
                </c:pt>
                <c:pt idx="19">
                  <c:v>272.08441162109375</c:v>
                </c:pt>
                <c:pt idx="20">
                  <c:v>272.12966918945324</c:v>
                </c:pt>
                <c:pt idx="21">
                  <c:v>272.11294555664062</c:v>
                </c:pt>
                <c:pt idx="22">
                  <c:v>272.22174072265625</c:v>
                </c:pt>
                <c:pt idx="23">
                  <c:v>272.08822631835932</c:v>
                </c:pt>
                <c:pt idx="24">
                  <c:v>272.14169311523437</c:v>
                </c:pt>
                <c:pt idx="25">
                  <c:v>272.19711303710926</c:v>
                </c:pt>
                <c:pt idx="26">
                  <c:v>272.15228271484386</c:v>
                </c:pt>
                <c:pt idx="27">
                  <c:v>272.10711669921875</c:v>
                </c:pt>
                <c:pt idx="28">
                  <c:v>272.0962829589842</c:v>
                </c:pt>
                <c:pt idx="29">
                  <c:v>272.08169555664057</c:v>
                </c:pt>
                <c:pt idx="30">
                  <c:v>272.087646484375</c:v>
                </c:pt>
                <c:pt idx="31">
                  <c:v>271.98382568359375</c:v>
                </c:pt>
                <c:pt idx="32">
                  <c:v>271.78814697265619</c:v>
                </c:pt>
                <c:pt idx="33">
                  <c:v>271.681884765625</c:v>
                </c:pt>
                <c:pt idx="34">
                  <c:v>271.82061767578131</c:v>
                </c:pt>
                <c:pt idx="35">
                  <c:v>271.85681152343756</c:v>
                </c:pt>
                <c:pt idx="36">
                  <c:v>271.62091064453131</c:v>
                </c:pt>
                <c:pt idx="37">
                  <c:v>271.51925659179687</c:v>
                </c:pt>
                <c:pt idx="38">
                  <c:v>271.67333984375</c:v>
                </c:pt>
                <c:pt idx="39">
                  <c:v>271.65118408203131</c:v>
                </c:pt>
                <c:pt idx="40">
                  <c:v>271.56793212890631</c:v>
                </c:pt>
                <c:pt idx="41">
                  <c:v>271.09057617187494</c:v>
                </c:pt>
                <c:pt idx="42">
                  <c:v>271.30502319335943</c:v>
                </c:pt>
                <c:pt idx="43">
                  <c:v>271.14862060546886</c:v>
                </c:pt>
                <c:pt idx="44">
                  <c:v>271.28579711914062</c:v>
                </c:pt>
                <c:pt idx="45">
                  <c:v>271.111083984375</c:v>
                </c:pt>
                <c:pt idx="46">
                  <c:v>270.90057373046875</c:v>
                </c:pt>
                <c:pt idx="47">
                  <c:v>270.96746826171875</c:v>
                </c:pt>
                <c:pt idx="48">
                  <c:v>270.79833984374994</c:v>
                </c:pt>
                <c:pt idx="49">
                  <c:v>271.05938720703131</c:v>
                </c:pt>
                <c:pt idx="50">
                  <c:v>270.79391479492182</c:v>
                </c:pt>
                <c:pt idx="51">
                  <c:v>270.83300781249994</c:v>
                </c:pt>
                <c:pt idx="52">
                  <c:v>270.7491455078125</c:v>
                </c:pt>
                <c:pt idx="53">
                  <c:v>270.81378173828125</c:v>
                </c:pt>
                <c:pt idx="54">
                  <c:v>270.39404296875</c:v>
                </c:pt>
                <c:pt idx="55">
                  <c:v>271.34509277343756</c:v>
                </c:pt>
                <c:pt idx="56">
                  <c:v>271.37854003906256</c:v>
                </c:pt>
                <c:pt idx="57">
                  <c:v>271.46600341796869</c:v>
                </c:pt>
                <c:pt idx="58">
                  <c:v>271.69284057617187</c:v>
                </c:pt>
                <c:pt idx="59">
                  <c:v>271.65042114257812</c:v>
                </c:pt>
                <c:pt idx="60">
                  <c:v>271.42999267578131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盐温数据!$I$1</c:f>
              <c:strCache>
                <c:ptCount val="1"/>
                <c:pt idx="0">
                  <c:v>xcl.113TI090A.PV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盐温数据!$I$2:$I$62</c:f>
              <c:numCache>
                <c:formatCode>General</c:formatCode>
                <c:ptCount val="61"/>
                <c:pt idx="0">
                  <c:v>274.01324462890631</c:v>
                </c:pt>
                <c:pt idx="1">
                  <c:v>273.99771118164057</c:v>
                </c:pt>
                <c:pt idx="2">
                  <c:v>273.96255493164057</c:v>
                </c:pt>
                <c:pt idx="3">
                  <c:v>273.8321533203125</c:v>
                </c:pt>
                <c:pt idx="4">
                  <c:v>273.90924072265631</c:v>
                </c:pt>
                <c:pt idx="5">
                  <c:v>274.02160644531244</c:v>
                </c:pt>
                <c:pt idx="6">
                  <c:v>273.92687988281244</c:v>
                </c:pt>
                <c:pt idx="7">
                  <c:v>273.68707275390631</c:v>
                </c:pt>
                <c:pt idx="8">
                  <c:v>273.86474609375011</c:v>
                </c:pt>
                <c:pt idx="9">
                  <c:v>273.93951416015625</c:v>
                </c:pt>
                <c:pt idx="10">
                  <c:v>273.91940307617182</c:v>
                </c:pt>
                <c:pt idx="11">
                  <c:v>274.1424560546875</c:v>
                </c:pt>
                <c:pt idx="12">
                  <c:v>273.86041259765631</c:v>
                </c:pt>
                <c:pt idx="13">
                  <c:v>273.94946289062506</c:v>
                </c:pt>
                <c:pt idx="14">
                  <c:v>273.93249511718744</c:v>
                </c:pt>
                <c:pt idx="15">
                  <c:v>273.86016845703125</c:v>
                </c:pt>
                <c:pt idx="16">
                  <c:v>273.93243408203125</c:v>
                </c:pt>
                <c:pt idx="17">
                  <c:v>273.87554931640631</c:v>
                </c:pt>
                <c:pt idx="18">
                  <c:v>273.99664306640625</c:v>
                </c:pt>
                <c:pt idx="19">
                  <c:v>273.86553955078125</c:v>
                </c:pt>
                <c:pt idx="20">
                  <c:v>273.81756591796875</c:v>
                </c:pt>
                <c:pt idx="21">
                  <c:v>273.79241943359369</c:v>
                </c:pt>
                <c:pt idx="22">
                  <c:v>273.91308593749994</c:v>
                </c:pt>
                <c:pt idx="23">
                  <c:v>273.70166015625</c:v>
                </c:pt>
                <c:pt idx="24">
                  <c:v>273.85867309570318</c:v>
                </c:pt>
                <c:pt idx="25">
                  <c:v>273.90960693359375</c:v>
                </c:pt>
                <c:pt idx="26">
                  <c:v>273.92648315429682</c:v>
                </c:pt>
                <c:pt idx="27">
                  <c:v>273.85031127929682</c:v>
                </c:pt>
                <c:pt idx="28">
                  <c:v>273.82708740234375</c:v>
                </c:pt>
                <c:pt idx="29">
                  <c:v>273.73303222656244</c:v>
                </c:pt>
                <c:pt idx="30">
                  <c:v>273.79611206054676</c:v>
                </c:pt>
                <c:pt idx="31">
                  <c:v>273.6309814453125</c:v>
                </c:pt>
                <c:pt idx="32">
                  <c:v>273.49560546874994</c:v>
                </c:pt>
                <c:pt idx="33">
                  <c:v>273.3565673828125</c:v>
                </c:pt>
                <c:pt idx="34">
                  <c:v>273.57482910156256</c:v>
                </c:pt>
                <c:pt idx="35">
                  <c:v>273.55789184570318</c:v>
                </c:pt>
                <c:pt idx="36">
                  <c:v>273.29486083984386</c:v>
                </c:pt>
                <c:pt idx="37">
                  <c:v>273.20989990234375</c:v>
                </c:pt>
                <c:pt idx="38">
                  <c:v>273.31695556640625</c:v>
                </c:pt>
                <c:pt idx="39">
                  <c:v>273.27023315429682</c:v>
                </c:pt>
                <c:pt idx="40">
                  <c:v>273.15460205078136</c:v>
                </c:pt>
                <c:pt idx="41">
                  <c:v>272.70410156249994</c:v>
                </c:pt>
                <c:pt idx="42">
                  <c:v>272.91384887695312</c:v>
                </c:pt>
                <c:pt idx="43">
                  <c:v>272.76153564453125</c:v>
                </c:pt>
                <c:pt idx="44">
                  <c:v>272.93572998046869</c:v>
                </c:pt>
                <c:pt idx="45">
                  <c:v>272.74121093749994</c:v>
                </c:pt>
                <c:pt idx="46">
                  <c:v>272.56158447265625</c:v>
                </c:pt>
                <c:pt idx="47">
                  <c:v>272.5767822265625</c:v>
                </c:pt>
                <c:pt idx="48">
                  <c:v>272.45404052734381</c:v>
                </c:pt>
                <c:pt idx="49">
                  <c:v>272.67095947265625</c:v>
                </c:pt>
                <c:pt idx="50">
                  <c:v>272.47637939453125</c:v>
                </c:pt>
                <c:pt idx="51">
                  <c:v>272.48037719726557</c:v>
                </c:pt>
                <c:pt idx="52">
                  <c:v>272.35678100585937</c:v>
                </c:pt>
                <c:pt idx="53">
                  <c:v>272.40765380859369</c:v>
                </c:pt>
                <c:pt idx="54">
                  <c:v>272.09616088867176</c:v>
                </c:pt>
                <c:pt idx="55">
                  <c:v>273.00946044921875</c:v>
                </c:pt>
                <c:pt idx="56">
                  <c:v>273.04177856445312</c:v>
                </c:pt>
                <c:pt idx="57">
                  <c:v>273.13967895507807</c:v>
                </c:pt>
                <c:pt idx="58">
                  <c:v>273.29211425781239</c:v>
                </c:pt>
                <c:pt idx="59">
                  <c:v>273.3397216796875</c:v>
                </c:pt>
                <c:pt idx="60">
                  <c:v>273.11932373046881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盐温数据!$J$1</c:f>
              <c:strCache>
                <c:ptCount val="1"/>
                <c:pt idx="0">
                  <c:v>xcl.113TI086B.PV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盐温数据!$J$2:$J$62</c:f>
              <c:numCache>
                <c:formatCode>General</c:formatCode>
                <c:ptCount val="61"/>
                <c:pt idx="0">
                  <c:v>274.15127563476574</c:v>
                </c:pt>
                <c:pt idx="1">
                  <c:v>274.13150024414057</c:v>
                </c:pt>
                <c:pt idx="2">
                  <c:v>274.10659790039057</c:v>
                </c:pt>
                <c:pt idx="3">
                  <c:v>273.97760009765631</c:v>
                </c:pt>
                <c:pt idx="4">
                  <c:v>274.05075073242187</c:v>
                </c:pt>
                <c:pt idx="5">
                  <c:v>274.12222290039062</c:v>
                </c:pt>
                <c:pt idx="6">
                  <c:v>273.99951171874994</c:v>
                </c:pt>
                <c:pt idx="7">
                  <c:v>273.99191284179676</c:v>
                </c:pt>
                <c:pt idx="8">
                  <c:v>274.05419921875</c:v>
                </c:pt>
                <c:pt idx="9">
                  <c:v>274.0921630859375</c:v>
                </c:pt>
                <c:pt idx="10">
                  <c:v>274.0028076171875</c:v>
                </c:pt>
                <c:pt idx="11">
                  <c:v>274.13690185546875</c:v>
                </c:pt>
                <c:pt idx="12">
                  <c:v>274.01083374023426</c:v>
                </c:pt>
                <c:pt idx="13">
                  <c:v>274.07208251953136</c:v>
                </c:pt>
                <c:pt idx="14">
                  <c:v>274.05780029296881</c:v>
                </c:pt>
                <c:pt idx="15">
                  <c:v>273.99194335937494</c:v>
                </c:pt>
                <c:pt idx="16">
                  <c:v>274.06018066406256</c:v>
                </c:pt>
                <c:pt idx="17">
                  <c:v>273.927490234375</c:v>
                </c:pt>
                <c:pt idx="18">
                  <c:v>274.07342529296875</c:v>
                </c:pt>
                <c:pt idx="19">
                  <c:v>274.00592041015631</c:v>
                </c:pt>
                <c:pt idx="20">
                  <c:v>274.02529907226557</c:v>
                </c:pt>
                <c:pt idx="21">
                  <c:v>273.93878173828119</c:v>
                </c:pt>
                <c:pt idx="22">
                  <c:v>274.10397338867182</c:v>
                </c:pt>
                <c:pt idx="23">
                  <c:v>273.98605346679676</c:v>
                </c:pt>
                <c:pt idx="24">
                  <c:v>274.04425048828125</c:v>
                </c:pt>
                <c:pt idx="25">
                  <c:v>274.11968994140631</c:v>
                </c:pt>
                <c:pt idx="26">
                  <c:v>274.72918701171875</c:v>
                </c:pt>
                <c:pt idx="27">
                  <c:v>274.72637939453125</c:v>
                </c:pt>
                <c:pt idx="28">
                  <c:v>274.77798461914068</c:v>
                </c:pt>
                <c:pt idx="29">
                  <c:v>274.69677734375</c:v>
                </c:pt>
                <c:pt idx="30">
                  <c:v>274.76220703125</c:v>
                </c:pt>
                <c:pt idx="31">
                  <c:v>274.56832885742182</c:v>
                </c:pt>
                <c:pt idx="32">
                  <c:v>274.41308593749994</c:v>
                </c:pt>
                <c:pt idx="33">
                  <c:v>274.3173828125</c:v>
                </c:pt>
                <c:pt idx="34">
                  <c:v>274.45013427734369</c:v>
                </c:pt>
                <c:pt idx="35">
                  <c:v>274.39920043945318</c:v>
                </c:pt>
                <c:pt idx="36">
                  <c:v>274.14874267578136</c:v>
                </c:pt>
                <c:pt idx="37">
                  <c:v>274.07293701171875</c:v>
                </c:pt>
                <c:pt idx="38">
                  <c:v>274.25854492187494</c:v>
                </c:pt>
                <c:pt idx="39">
                  <c:v>274.23315429687489</c:v>
                </c:pt>
                <c:pt idx="40">
                  <c:v>274.15283203125006</c:v>
                </c:pt>
                <c:pt idx="41">
                  <c:v>273.59851074218733</c:v>
                </c:pt>
                <c:pt idx="42">
                  <c:v>273.83633422851551</c:v>
                </c:pt>
                <c:pt idx="43">
                  <c:v>273.66546630859375</c:v>
                </c:pt>
                <c:pt idx="44">
                  <c:v>273.52056884765625</c:v>
                </c:pt>
                <c:pt idx="45">
                  <c:v>273.53311157226551</c:v>
                </c:pt>
                <c:pt idx="46">
                  <c:v>273.38461303710932</c:v>
                </c:pt>
                <c:pt idx="47">
                  <c:v>273.08264160156256</c:v>
                </c:pt>
                <c:pt idx="48">
                  <c:v>273.3397216796875</c:v>
                </c:pt>
                <c:pt idx="49">
                  <c:v>273.36621093749994</c:v>
                </c:pt>
                <c:pt idx="50">
                  <c:v>272.9721374511717</c:v>
                </c:pt>
                <c:pt idx="51">
                  <c:v>272.97064208984381</c:v>
                </c:pt>
                <c:pt idx="52">
                  <c:v>272.80874633789062</c:v>
                </c:pt>
                <c:pt idx="53">
                  <c:v>272.8787841796875</c:v>
                </c:pt>
                <c:pt idx="54">
                  <c:v>272.4254150390625</c:v>
                </c:pt>
                <c:pt idx="55">
                  <c:v>273.42370605468739</c:v>
                </c:pt>
                <c:pt idx="56">
                  <c:v>273.34912109375011</c:v>
                </c:pt>
                <c:pt idx="57">
                  <c:v>273.42211914062489</c:v>
                </c:pt>
                <c:pt idx="58">
                  <c:v>273.53894042968744</c:v>
                </c:pt>
                <c:pt idx="59">
                  <c:v>273.47366333007812</c:v>
                </c:pt>
                <c:pt idx="60">
                  <c:v>273.32525634765625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盐温数据!$K$1</c:f>
              <c:strCache>
                <c:ptCount val="1"/>
                <c:pt idx="0">
                  <c:v>xcl.113TI089B.PV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盐温数据!$K$2:$K$62</c:f>
              <c:numCache>
                <c:formatCode>General</c:formatCode>
                <c:ptCount val="61"/>
                <c:pt idx="0">
                  <c:v>272.92596435546875</c:v>
                </c:pt>
                <c:pt idx="1">
                  <c:v>272.85375976562494</c:v>
                </c:pt>
                <c:pt idx="2">
                  <c:v>272.90283203125</c:v>
                </c:pt>
                <c:pt idx="3">
                  <c:v>272.82562255859369</c:v>
                </c:pt>
                <c:pt idx="4">
                  <c:v>272.90420532226562</c:v>
                </c:pt>
                <c:pt idx="5">
                  <c:v>272.88711547851551</c:v>
                </c:pt>
                <c:pt idx="6">
                  <c:v>272.87869262695318</c:v>
                </c:pt>
                <c:pt idx="7">
                  <c:v>272.80816650390631</c:v>
                </c:pt>
                <c:pt idx="8">
                  <c:v>272.86456298828125</c:v>
                </c:pt>
                <c:pt idx="9">
                  <c:v>272.80191040039057</c:v>
                </c:pt>
                <c:pt idx="10">
                  <c:v>272.76965332031256</c:v>
                </c:pt>
                <c:pt idx="11">
                  <c:v>272.91973876953125</c:v>
                </c:pt>
                <c:pt idx="12">
                  <c:v>272.79324340820301</c:v>
                </c:pt>
                <c:pt idx="13">
                  <c:v>272.91311645507795</c:v>
                </c:pt>
                <c:pt idx="14">
                  <c:v>272.84143066406256</c:v>
                </c:pt>
                <c:pt idx="15">
                  <c:v>272.76123046874994</c:v>
                </c:pt>
                <c:pt idx="16">
                  <c:v>272.8956298828125</c:v>
                </c:pt>
                <c:pt idx="17">
                  <c:v>272.74053955078125</c:v>
                </c:pt>
                <c:pt idx="18">
                  <c:v>272.82351684570307</c:v>
                </c:pt>
                <c:pt idx="19">
                  <c:v>272.7657470703125</c:v>
                </c:pt>
                <c:pt idx="20">
                  <c:v>272.81167602539062</c:v>
                </c:pt>
                <c:pt idx="21">
                  <c:v>272.85290527343756</c:v>
                </c:pt>
                <c:pt idx="22">
                  <c:v>272.89068603515636</c:v>
                </c:pt>
                <c:pt idx="23">
                  <c:v>272.754150390625</c:v>
                </c:pt>
                <c:pt idx="24">
                  <c:v>272.83486938476574</c:v>
                </c:pt>
                <c:pt idx="25">
                  <c:v>272.83514404296869</c:v>
                </c:pt>
                <c:pt idx="26">
                  <c:v>272.87762451171881</c:v>
                </c:pt>
                <c:pt idx="27">
                  <c:v>272.81423950195312</c:v>
                </c:pt>
                <c:pt idx="28">
                  <c:v>272.78668212890631</c:v>
                </c:pt>
                <c:pt idx="29">
                  <c:v>272.75152587890625</c:v>
                </c:pt>
                <c:pt idx="30">
                  <c:v>272.72961425781244</c:v>
                </c:pt>
                <c:pt idx="31">
                  <c:v>272.66845703125</c:v>
                </c:pt>
                <c:pt idx="32">
                  <c:v>272.43609619140625</c:v>
                </c:pt>
                <c:pt idx="33">
                  <c:v>272.29660034179682</c:v>
                </c:pt>
                <c:pt idx="34">
                  <c:v>272.42242431640631</c:v>
                </c:pt>
                <c:pt idx="35">
                  <c:v>272.47293090820301</c:v>
                </c:pt>
                <c:pt idx="36">
                  <c:v>272.18792724609369</c:v>
                </c:pt>
                <c:pt idx="37">
                  <c:v>272.09091186523426</c:v>
                </c:pt>
                <c:pt idx="38">
                  <c:v>272.28558349609369</c:v>
                </c:pt>
                <c:pt idx="39">
                  <c:v>272.27017211914062</c:v>
                </c:pt>
                <c:pt idx="40">
                  <c:v>272.19100952148426</c:v>
                </c:pt>
                <c:pt idx="41">
                  <c:v>271.7138671875</c:v>
                </c:pt>
                <c:pt idx="42">
                  <c:v>271.7479248046875</c:v>
                </c:pt>
                <c:pt idx="43">
                  <c:v>271.73425292968744</c:v>
                </c:pt>
                <c:pt idx="44">
                  <c:v>271.88330078124994</c:v>
                </c:pt>
                <c:pt idx="45">
                  <c:v>271.70153808593744</c:v>
                </c:pt>
                <c:pt idx="46">
                  <c:v>271.50686645507807</c:v>
                </c:pt>
                <c:pt idx="47">
                  <c:v>271.47839355468739</c:v>
                </c:pt>
                <c:pt idx="48">
                  <c:v>271.3775634765625</c:v>
                </c:pt>
                <c:pt idx="49">
                  <c:v>271.43923950195307</c:v>
                </c:pt>
                <c:pt idx="50">
                  <c:v>271.40753173828119</c:v>
                </c:pt>
                <c:pt idx="51">
                  <c:v>271.38909912109375</c:v>
                </c:pt>
                <c:pt idx="52">
                  <c:v>271.20065307617182</c:v>
                </c:pt>
                <c:pt idx="53">
                  <c:v>271.14654541015631</c:v>
                </c:pt>
                <c:pt idx="54">
                  <c:v>270.89416503906256</c:v>
                </c:pt>
                <c:pt idx="55">
                  <c:v>271.91113281249989</c:v>
                </c:pt>
                <c:pt idx="56">
                  <c:v>271.98272705078125</c:v>
                </c:pt>
                <c:pt idx="57">
                  <c:v>272.08779907226557</c:v>
                </c:pt>
                <c:pt idx="58">
                  <c:v>272.08645629882807</c:v>
                </c:pt>
                <c:pt idx="59">
                  <c:v>272.05538940429682</c:v>
                </c:pt>
                <c:pt idx="60">
                  <c:v>272.00369262695318</c:v>
                </c:pt>
              </c:numCache>
            </c:numRef>
          </c:yVal>
          <c:smooth val="1"/>
        </c:ser>
        <c:ser>
          <c:idx val="10"/>
          <c:order val="10"/>
          <c:tx>
            <c:strRef>
              <c:f>盐温数据!$L$1</c:f>
              <c:strCache>
                <c:ptCount val="1"/>
                <c:pt idx="0">
                  <c:v>xcl.113TI085C.PV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盐温数据!$L$2:$L$62</c:f>
              <c:numCache>
                <c:formatCode>General</c:formatCode>
                <c:ptCount val="61"/>
                <c:pt idx="0">
                  <c:v>274.78814697265619</c:v>
                </c:pt>
                <c:pt idx="1">
                  <c:v>274.83349609375006</c:v>
                </c:pt>
                <c:pt idx="2">
                  <c:v>274.83139038085932</c:v>
                </c:pt>
                <c:pt idx="3">
                  <c:v>274.668212890625</c:v>
                </c:pt>
                <c:pt idx="4">
                  <c:v>274.7174072265625</c:v>
                </c:pt>
                <c:pt idx="5">
                  <c:v>274.78582763671881</c:v>
                </c:pt>
                <c:pt idx="6">
                  <c:v>274.71655273437494</c:v>
                </c:pt>
                <c:pt idx="7">
                  <c:v>274.46960449218744</c:v>
                </c:pt>
                <c:pt idx="8">
                  <c:v>274.66949462890636</c:v>
                </c:pt>
                <c:pt idx="9">
                  <c:v>274.84951782226562</c:v>
                </c:pt>
                <c:pt idx="10">
                  <c:v>274.74337768554687</c:v>
                </c:pt>
                <c:pt idx="11">
                  <c:v>274.91796874999994</c:v>
                </c:pt>
                <c:pt idx="12">
                  <c:v>274.69503784179682</c:v>
                </c:pt>
                <c:pt idx="13">
                  <c:v>274.75201416015631</c:v>
                </c:pt>
                <c:pt idx="14">
                  <c:v>274.743408203125</c:v>
                </c:pt>
                <c:pt idx="15">
                  <c:v>274.65667724609369</c:v>
                </c:pt>
                <c:pt idx="16">
                  <c:v>274.71142578124994</c:v>
                </c:pt>
                <c:pt idx="17">
                  <c:v>274.61093139648432</c:v>
                </c:pt>
                <c:pt idx="18">
                  <c:v>274.80514526367182</c:v>
                </c:pt>
                <c:pt idx="19">
                  <c:v>274.67095947265625</c:v>
                </c:pt>
                <c:pt idx="20">
                  <c:v>274.66217041015631</c:v>
                </c:pt>
                <c:pt idx="21">
                  <c:v>274.6065673828125</c:v>
                </c:pt>
                <c:pt idx="22">
                  <c:v>274.84118652343756</c:v>
                </c:pt>
                <c:pt idx="23">
                  <c:v>274.63763427734375</c:v>
                </c:pt>
                <c:pt idx="24">
                  <c:v>274.68417358398432</c:v>
                </c:pt>
                <c:pt idx="25">
                  <c:v>274.58947753906256</c:v>
                </c:pt>
                <c:pt idx="26">
                  <c:v>274.72094726562494</c:v>
                </c:pt>
                <c:pt idx="27">
                  <c:v>274.64645385742187</c:v>
                </c:pt>
                <c:pt idx="28">
                  <c:v>274.65972900390636</c:v>
                </c:pt>
                <c:pt idx="29">
                  <c:v>274.48080444335932</c:v>
                </c:pt>
                <c:pt idx="30">
                  <c:v>274.67047119140636</c:v>
                </c:pt>
                <c:pt idx="31">
                  <c:v>274.48776245117176</c:v>
                </c:pt>
                <c:pt idx="32">
                  <c:v>274.34936523437506</c:v>
                </c:pt>
                <c:pt idx="33">
                  <c:v>274.25988769531261</c:v>
                </c:pt>
                <c:pt idx="34">
                  <c:v>274.43130493164051</c:v>
                </c:pt>
                <c:pt idx="35">
                  <c:v>274.38876342773432</c:v>
                </c:pt>
                <c:pt idx="36">
                  <c:v>274.18450927734375</c:v>
                </c:pt>
                <c:pt idx="37">
                  <c:v>274.08761596679682</c:v>
                </c:pt>
                <c:pt idx="38">
                  <c:v>274.29714965820301</c:v>
                </c:pt>
                <c:pt idx="39">
                  <c:v>274.23324584960926</c:v>
                </c:pt>
                <c:pt idx="40">
                  <c:v>274.17297363281256</c:v>
                </c:pt>
                <c:pt idx="41">
                  <c:v>273.74462890625</c:v>
                </c:pt>
                <c:pt idx="42">
                  <c:v>274.01492309570318</c:v>
                </c:pt>
                <c:pt idx="43">
                  <c:v>273.76751708984375</c:v>
                </c:pt>
                <c:pt idx="44">
                  <c:v>273.89874267578131</c:v>
                </c:pt>
                <c:pt idx="45">
                  <c:v>273.76657104492182</c:v>
                </c:pt>
                <c:pt idx="46">
                  <c:v>273.61593627929682</c:v>
                </c:pt>
                <c:pt idx="47">
                  <c:v>273.72656249999994</c:v>
                </c:pt>
                <c:pt idx="48">
                  <c:v>273.51727294921869</c:v>
                </c:pt>
                <c:pt idx="49">
                  <c:v>273.77728271484381</c:v>
                </c:pt>
                <c:pt idx="50">
                  <c:v>273.62997436523432</c:v>
                </c:pt>
                <c:pt idx="51">
                  <c:v>273.574951171875</c:v>
                </c:pt>
                <c:pt idx="52">
                  <c:v>273.5037841796875</c:v>
                </c:pt>
                <c:pt idx="53">
                  <c:v>273.51953124999994</c:v>
                </c:pt>
                <c:pt idx="54">
                  <c:v>273.271484375</c:v>
                </c:pt>
                <c:pt idx="55">
                  <c:v>274.1312255859375</c:v>
                </c:pt>
                <c:pt idx="56">
                  <c:v>274.06497192382818</c:v>
                </c:pt>
                <c:pt idx="57">
                  <c:v>274.18469238281256</c:v>
                </c:pt>
                <c:pt idx="58">
                  <c:v>274.31237792968744</c:v>
                </c:pt>
                <c:pt idx="59">
                  <c:v>274.39144897460926</c:v>
                </c:pt>
                <c:pt idx="60">
                  <c:v>274.05438232421881</c:v>
                </c:pt>
              </c:numCache>
            </c:numRef>
          </c:yVal>
          <c:smooth val="1"/>
        </c:ser>
        <c:ser>
          <c:idx val="11"/>
          <c:order val="11"/>
          <c:tx>
            <c:strRef>
              <c:f>盐温数据!$M$1</c:f>
              <c:strCache>
                <c:ptCount val="1"/>
                <c:pt idx="0">
                  <c:v>xcl.113TI087B.PV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盐温数据!$M$2:$M$62</c:f>
              <c:numCache>
                <c:formatCode>General</c:formatCode>
                <c:ptCount val="61"/>
                <c:pt idx="0">
                  <c:v>273.07131958007801</c:v>
                </c:pt>
                <c:pt idx="1">
                  <c:v>273.04983520507812</c:v>
                </c:pt>
                <c:pt idx="2">
                  <c:v>273.04776000976574</c:v>
                </c:pt>
                <c:pt idx="3">
                  <c:v>272.9664306640625</c:v>
                </c:pt>
                <c:pt idx="4">
                  <c:v>273.045654296875</c:v>
                </c:pt>
                <c:pt idx="5">
                  <c:v>273.01287841796875</c:v>
                </c:pt>
                <c:pt idx="6">
                  <c:v>273.00616455078125</c:v>
                </c:pt>
                <c:pt idx="7">
                  <c:v>272.92385864257801</c:v>
                </c:pt>
                <c:pt idx="8">
                  <c:v>272.97586059570318</c:v>
                </c:pt>
                <c:pt idx="9">
                  <c:v>272.97805786132807</c:v>
                </c:pt>
                <c:pt idx="10">
                  <c:v>272.93017578124989</c:v>
                </c:pt>
                <c:pt idx="11">
                  <c:v>273.02926635742187</c:v>
                </c:pt>
                <c:pt idx="12">
                  <c:v>272.93450927734369</c:v>
                </c:pt>
                <c:pt idx="13">
                  <c:v>272.9721374511717</c:v>
                </c:pt>
                <c:pt idx="14">
                  <c:v>273.01513671874994</c:v>
                </c:pt>
                <c:pt idx="15">
                  <c:v>272.93807983398426</c:v>
                </c:pt>
                <c:pt idx="16">
                  <c:v>273.01641845703119</c:v>
                </c:pt>
                <c:pt idx="17">
                  <c:v>272.83737182617182</c:v>
                </c:pt>
                <c:pt idx="18">
                  <c:v>273.02093505859364</c:v>
                </c:pt>
                <c:pt idx="19">
                  <c:v>272.9600830078125</c:v>
                </c:pt>
                <c:pt idx="20">
                  <c:v>272.99487304687494</c:v>
                </c:pt>
                <c:pt idx="21">
                  <c:v>272.96636962890625</c:v>
                </c:pt>
                <c:pt idx="22">
                  <c:v>273.03149414062494</c:v>
                </c:pt>
                <c:pt idx="23">
                  <c:v>272.91574096679682</c:v>
                </c:pt>
                <c:pt idx="24">
                  <c:v>272.99798583984381</c:v>
                </c:pt>
                <c:pt idx="25">
                  <c:v>273.02511596679676</c:v>
                </c:pt>
                <c:pt idx="26">
                  <c:v>272.98425292968744</c:v>
                </c:pt>
                <c:pt idx="27">
                  <c:v>272.94055175781244</c:v>
                </c:pt>
                <c:pt idx="28">
                  <c:v>272.93048095703125</c:v>
                </c:pt>
                <c:pt idx="29">
                  <c:v>272.91439819335937</c:v>
                </c:pt>
                <c:pt idx="30">
                  <c:v>272.87408447265631</c:v>
                </c:pt>
                <c:pt idx="31">
                  <c:v>272.79226684570312</c:v>
                </c:pt>
                <c:pt idx="32">
                  <c:v>272.595703125</c:v>
                </c:pt>
                <c:pt idx="33">
                  <c:v>272.50836181640631</c:v>
                </c:pt>
                <c:pt idx="34">
                  <c:v>272.64630126953131</c:v>
                </c:pt>
                <c:pt idx="35">
                  <c:v>272.6175537109375</c:v>
                </c:pt>
                <c:pt idx="36">
                  <c:v>272.3826904296875</c:v>
                </c:pt>
                <c:pt idx="37">
                  <c:v>272.28790283203131</c:v>
                </c:pt>
                <c:pt idx="38">
                  <c:v>272.49215698242176</c:v>
                </c:pt>
                <c:pt idx="39">
                  <c:v>272.41677856445307</c:v>
                </c:pt>
                <c:pt idx="40">
                  <c:v>272.39288330078136</c:v>
                </c:pt>
                <c:pt idx="41">
                  <c:v>271.93121337890619</c:v>
                </c:pt>
                <c:pt idx="42">
                  <c:v>271.93838500976568</c:v>
                </c:pt>
                <c:pt idx="43">
                  <c:v>271.90557861328125</c:v>
                </c:pt>
                <c:pt idx="44">
                  <c:v>272.11117553710926</c:v>
                </c:pt>
                <c:pt idx="45">
                  <c:v>271.89410400390631</c:v>
                </c:pt>
                <c:pt idx="46">
                  <c:v>271.69271850585932</c:v>
                </c:pt>
                <c:pt idx="47">
                  <c:v>271.71856689453131</c:v>
                </c:pt>
                <c:pt idx="48">
                  <c:v>271.62075805664057</c:v>
                </c:pt>
                <c:pt idx="49">
                  <c:v>271.65057373046881</c:v>
                </c:pt>
                <c:pt idx="50">
                  <c:v>271.581787109375</c:v>
                </c:pt>
                <c:pt idx="51">
                  <c:v>271.579833984375</c:v>
                </c:pt>
                <c:pt idx="52">
                  <c:v>271.41867065429682</c:v>
                </c:pt>
                <c:pt idx="53">
                  <c:v>271.40652465820301</c:v>
                </c:pt>
                <c:pt idx="54">
                  <c:v>271.16406250000006</c:v>
                </c:pt>
                <c:pt idx="55">
                  <c:v>272.18515014648426</c:v>
                </c:pt>
                <c:pt idx="56">
                  <c:v>272.21258544921869</c:v>
                </c:pt>
                <c:pt idx="57">
                  <c:v>272.303466796875</c:v>
                </c:pt>
                <c:pt idx="58">
                  <c:v>272.28622436523426</c:v>
                </c:pt>
                <c:pt idx="59">
                  <c:v>272.25070190429682</c:v>
                </c:pt>
                <c:pt idx="60">
                  <c:v>272.192626953125</c:v>
                </c:pt>
              </c:numCache>
            </c:numRef>
          </c:yVal>
          <c:smooth val="1"/>
        </c:ser>
        <c:ser>
          <c:idx val="12"/>
          <c:order val="12"/>
          <c:tx>
            <c:strRef>
              <c:f>盐温数据!$N$1</c:f>
              <c:strCache>
                <c:ptCount val="1"/>
                <c:pt idx="0">
                  <c:v>xcl.113TI088C.PV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盐温数据!$N$2:$N$62</c:f>
              <c:numCache>
                <c:formatCode>General</c:formatCode>
                <c:ptCount val="61"/>
                <c:pt idx="0">
                  <c:v>272.68060302734381</c:v>
                </c:pt>
                <c:pt idx="1">
                  <c:v>272.69207763671881</c:v>
                </c:pt>
                <c:pt idx="2">
                  <c:v>272.7620849609375</c:v>
                </c:pt>
                <c:pt idx="3">
                  <c:v>272.61953735351562</c:v>
                </c:pt>
                <c:pt idx="4">
                  <c:v>272.61978149414068</c:v>
                </c:pt>
                <c:pt idx="5">
                  <c:v>272.7425537109375</c:v>
                </c:pt>
                <c:pt idx="6">
                  <c:v>272.69049072265631</c:v>
                </c:pt>
                <c:pt idx="7">
                  <c:v>272.57894897460926</c:v>
                </c:pt>
                <c:pt idx="8">
                  <c:v>272.63494873046881</c:v>
                </c:pt>
                <c:pt idx="9">
                  <c:v>272.68719482421875</c:v>
                </c:pt>
                <c:pt idx="10">
                  <c:v>272.62771606445312</c:v>
                </c:pt>
                <c:pt idx="11">
                  <c:v>272.87789916992193</c:v>
                </c:pt>
                <c:pt idx="12">
                  <c:v>272.59603881835926</c:v>
                </c:pt>
                <c:pt idx="13">
                  <c:v>272.70693969726557</c:v>
                </c:pt>
                <c:pt idx="14">
                  <c:v>272.66131591796869</c:v>
                </c:pt>
                <c:pt idx="15">
                  <c:v>272.52331542968739</c:v>
                </c:pt>
                <c:pt idx="16">
                  <c:v>272.67871093749994</c:v>
                </c:pt>
                <c:pt idx="17">
                  <c:v>272.58184814453131</c:v>
                </c:pt>
                <c:pt idx="18">
                  <c:v>272.67068481445324</c:v>
                </c:pt>
                <c:pt idx="19">
                  <c:v>272.58483886718744</c:v>
                </c:pt>
                <c:pt idx="20">
                  <c:v>272.57672119140631</c:v>
                </c:pt>
                <c:pt idx="21">
                  <c:v>272.55197143554687</c:v>
                </c:pt>
                <c:pt idx="22">
                  <c:v>272.73287963867182</c:v>
                </c:pt>
                <c:pt idx="23">
                  <c:v>272.56243896484375</c:v>
                </c:pt>
                <c:pt idx="24">
                  <c:v>272.61099243164062</c:v>
                </c:pt>
                <c:pt idx="25">
                  <c:v>272.68627929687494</c:v>
                </c:pt>
                <c:pt idx="26">
                  <c:v>272.67193603515631</c:v>
                </c:pt>
                <c:pt idx="27">
                  <c:v>272.55480957031256</c:v>
                </c:pt>
                <c:pt idx="28">
                  <c:v>272.55865478515631</c:v>
                </c:pt>
                <c:pt idx="29">
                  <c:v>272.53326416015631</c:v>
                </c:pt>
                <c:pt idx="30">
                  <c:v>272.57208251953136</c:v>
                </c:pt>
                <c:pt idx="31">
                  <c:v>272.46151733398426</c:v>
                </c:pt>
                <c:pt idx="32">
                  <c:v>272.24853515624994</c:v>
                </c:pt>
                <c:pt idx="33">
                  <c:v>272.14617919921875</c:v>
                </c:pt>
                <c:pt idx="34">
                  <c:v>272.3062744140625</c:v>
                </c:pt>
                <c:pt idx="35">
                  <c:v>272.33834838867176</c:v>
                </c:pt>
                <c:pt idx="36">
                  <c:v>272.104736328125</c:v>
                </c:pt>
                <c:pt idx="37">
                  <c:v>272.04562377929687</c:v>
                </c:pt>
                <c:pt idx="38">
                  <c:v>272.17572021484381</c:v>
                </c:pt>
                <c:pt idx="39">
                  <c:v>272.17706298828125</c:v>
                </c:pt>
                <c:pt idx="40">
                  <c:v>272.1015625</c:v>
                </c:pt>
                <c:pt idx="41">
                  <c:v>271.64422607421881</c:v>
                </c:pt>
                <c:pt idx="42">
                  <c:v>271.8775634765625</c:v>
                </c:pt>
                <c:pt idx="43">
                  <c:v>271.63262939453136</c:v>
                </c:pt>
                <c:pt idx="44">
                  <c:v>271.78503417968744</c:v>
                </c:pt>
                <c:pt idx="45">
                  <c:v>271.65432739257812</c:v>
                </c:pt>
                <c:pt idx="46">
                  <c:v>271.49789428710926</c:v>
                </c:pt>
                <c:pt idx="47">
                  <c:v>271.54336547851557</c:v>
                </c:pt>
                <c:pt idx="48">
                  <c:v>271.34765625</c:v>
                </c:pt>
                <c:pt idx="49">
                  <c:v>271.61914062500006</c:v>
                </c:pt>
                <c:pt idx="50">
                  <c:v>271.40667724609364</c:v>
                </c:pt>
                <c:pt idx="51">
                  <c:v>271.41705322265625</c:v>
                </c:pt>
                <c:pt idx="52">
                  <c:v>271.32565307617182</c:v>
                </c:pt>
                <c:pt idx="53">
                  <c:v>271.39929199218744</c:v>
                </c:pt>
                <c:pt idx="54">
                  <c:v>271.007080078125</c:v>
                </c:pt>
                <c:pt idx="55">
                  <c:v>271.92626953124994</c:v>
                </c:pt>
                <c:pt idx="56">
                  <c:v>271.87396240234375</c:v>
                </c:pt>
                <c:pt idx="57">
                  <c:v>272.0140380859375</c:v>
                </c:pt>
                <c:pt idx="58">
                  <c:v>272.19400024414062</c:v>
                </c:pt>
                <c:pt idx="59">
                  <c:v>272.15179443359375</c:v>
                </c:pt>
                <c:pt idx="60">
                  <c:v>271.90795898437494</c:v>
                </c:pt>
              </c:numCache>
            </c:numRef>
          </c:yVal>
          <c:smooth val="1"/>
        </c:ser>
        <c:ser>
          <c:idx val="13"/>
          <c:order val="13"/>
          <c:tx>
            <c:strRef>
              <c:f>盐温数据!$O$1</c:f>
              <c:strCache>
                <c:ptCount val="1"/>
                <c:pt idx="0">
                  <c:v>xcl.113TI090B.PV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盐温数据!$O$2:$O$62</c:f>
              <c:numCache>
                <c:formatCode>General</c:formatCode>
                <c:ptCount val="61"/>
                <c:pt idx="0">
                  <c:v>271.49960327148426</c:v>
                </c:pt>
                <c:pt idx="1">
                  <c:v>271.47967529296875</c:v>
                </c:pt>
                <c:pt idx="2">
                  <c:v>271.47644042968744</c:v>
                </c:pt>
                <c:pt idx="3">
                  <c:v>271.3519287109375</c:v>
                </c:pt>
                <c:pt idx="4">
                  <c:v>271.39871215820301</c:v>
                </c:pt>
                <c:pt idx="5">
                  <c:v>271.48339843749989</c:v>
                </c:pt>
                <c:pt idx="6">
                  <c:v>271.38928222656256</c:v>
                </c:pt>
                <c:pt idx="7">
                  <c:v>271.262451171875</c:v>
                </c:pt>
                <c:pt idx="8">
                  <c:v>271.33587646484375</c:v>
                </c:pt>
                <c:pt idx="9">
                  <c:v>271.4140625</c:v>
                </c:pt>
                <c:pt idx="10">
                  <c:v>271.44363403320312</c:v>
                </c:pt>
                <c:pt idx="11">
                  <c:v>271.62649536132818</c:v>
                </c:pt>
                <c:pt idx="12">
                  <c:v>271.34295654296875</c:v>
                </c:pt>
                <c:pt idx="13">
                  <c:v>271.41632080078125</c:v>
                </c:pt>
                <c:pt idx="14">
                  <c:v>271.376953125</c:v>
                </c:pt>
                <c:pt idx="15">
                  <c:v>271.28857421874994</c:v>
                </c:pt>
                <c:pt idx="16">
                  <c:v>271.40917968749994</c:v>
                </c:pt>
                <c:pt idx="17">
                  <c:v>271.32873535156244</c:v>
                </c:pt>
                <c:pt idx="18">
                  <c:v>271.43328857421869</c:v>
                </c:pt>
                <c:pt idx="19">
                  <c:v>271.34930419921881</c:v>
                </c:pt>
                <c:pt idx="20">
                  <c:v>271.34371948242182</c:v>
                </c:pt>
                <c:pt idx="21">
                  <c:v>271.329833984375</c:v>
                </c:pt>
                <c:pt idx="22">
                  <c:v>271.43499755859364</c:v>
                </c:pt>
                <c:pt idx="23">
                  <c:v>271.27038574218739</c:v>
                </c:pt>
                <c:pt idx="24">
                  <c:v>271.36474609375011</c:v>
                </c:pt>
                <c:pt idx="25">
                  <c:v>271.39898681640631</c:v>
                </c:pt>
                <c:pt idx="26">
                  <c:v>271.38055419921875</c:v>
                </c:pt>
                <c:pt idx="27">
                  <c:v>271.34442138671886</c:v>
                </c:pt>
                <c:pt idx="28">
                  <c:v>271.26071166992187</c:v>
                </c:pt>
                <c:pt idx="29">
                  <c:v>271.23895263671875</c:v>
                </c:pt>
                <c:pt idx="30">
                  <c:v>271.30517578124994</c:v>
                </c:pt>
                <c:pt idx="31">
                  <c:v>271.1712646484375</c:v>
                </c:pt>
                <c:pt idx="32">
                  <c:v>270.98315429687489</c:v>
                </c:pt>
                <c:pt idx="33">
                  <c:v>270.90118408203125</c:v>
                </c:pt>
                <c:pt idx="34">
                  <c:v>271.05712890624994</c:v>
                </c:pt>
                <c:pt idx="35">
                  <c:v>271.05825805664057</c:v>
                </c:pt>
                <c:pt idx="36">
                  <c:v>270.79544067382818</c:v>
                </c:pt>
                <c:pt idx="37">
                  <c:v>270.74517822265625</c:v>
                </c:pt>
                <c:pt idx="38">
                  <c:v>270.87081909179687</c:v>
                </c:pt>
                <c:pt idx="39">
                  <c:v>270.83654785156244</c:v>
                </c:pt>
                <c:pt idx="40">
                  <c:v>270.74053955078125</c:v>
                </c:pt>
                <c:pt idx="41">
                  <c:v>270.30728149414068</c:v>
                </c:pt>
                <c:pt idx="42">
                  <c:v>270.49990844726551</c:v>
                </c:pt>
                <c:pt idx="43">
                  <c:v>270.32693481445312</c:v>
                </c:pt>
                <c:pt idx="44">
                  <c:v>270.51159667968744</c:v>
                </c:pt>
                <c:pt idx="45">
                  <c:v>270.2874755859375</c:v>
                </c:pt>
                <c:pt idx="46">
                  <c:v>270.13302612304693</c:v>
                </c:pt>
                <c:pt idx="47">
                  <c:v>270.13442993164068</c:v>
                </c:pt>
                <c:pt idx="48">
                  <c:v>270.05462646484381</c:v>
                </c:pt>
                <c:pt idx="49">
                  <c:v>270.23907470703125</c:v>
                </c:pt>
                <c:pt idx="50">
                  <c:v>270.04003906249994</c:v>
                </c:pt>
                <c:pt idx="51">
                  <c:v>270.07110595703119</c:v>
                </c:pt>
                <c:pt idx="52">
                  <c:v>269.95626831054687</c:v>
                </c:pt>
                <c:pt idx="53">
                  <c:v>270.01153564453125</c:v>
                </c:pt>
                <c:pt idx="54">
                  <c:v>269.69378662109375</c:v>
                </c:pt>
                <c:pt idx="55">
                  <c:v>270.56207275390631</c:v>
                </c:pt>
                <c:pt idx="56">
                  <c:v>270.59756469726562</c:v>
                </c:pt>
                <c:pt idx="57">
                  <c:v>270.68310546874994</c:v>
                </c:pt>
                <c:pt idx="58">
                  <c:v>270.84899902343756</c:v>
                </c:pt>
                <c:pt idx="59">
                  <c:v>270.84121704101557</c:v>
                </c:pt>
                <c:pt idx="60">
                  <c:v>270.6015625</c:v>
                </c:pt>
              </c:numCache>
            </c:numRef>
          </c:yVal>
          <c:smooth val="1"/>
        </c:ser>
        <c:ser>
          <c:idx val="14"/>
          <c:order val="14"/>
          <c:tx>
            <c:strRef>
              <c:f>盐温数据!$P$1</c:f>
              <c:strCache>
                <c:ptCount val="1"/>
                <c:pt idx="0">
                  <c:v>xcl.113TI086C.PV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盐温数据!$P$2:$P$62</c:f>
              <c:numCache>
                <c:formatCode>General</c:formatCode>
                <c:ptCount val="61"/>
                <c:pt idx="0">
                  <c:v>273.8446044921875</c:v>
                </c:pt>
                <c:pt idx="1">
                  <c:v>273.83331298828114</c:v>
                </c:pt>
                <c:pt idx="2">
                  <c:v>273.85052490234375</c:v>
                </c:pt>
                <c:pt idx="3">
                  <c:v>273.70239257812494</c:v>
                </c:pt>
                <c:pt idx="4">
                  <c:v>273.75570678710926</c:v>
                </c:pt>
                <c:pt idx="5">
                  <c:v>273.832275390625</c:v>
                </c:pt>
                <c:pt idx="6">
                  <c:v>273.71136474609364</c:v>
                </c:pt>
                <c:pt idx="7">
                  <c:v>273.74758911132818</c:v>
                </c:pt>
                <c:pt idx="8">
                  <c:v>273.74664306640631</c:v>
                </c:pt>
                <c:pt idx="9">
                  <c:v>273.80780029296881</c:v>
                </c:pt>
                <c:pt idx="10">
                  <c:v>273.73114013671875</c:v>
                </c:pt>
                <c:pt idx="11">
                  <c:v>273.90243530273432</c:v>
                </c:pt>
                <c:pt idx="12">
                  <c:v>273.7633056640625</c:v>
                </c:pt>
                <c:pt idx="13">
                  <c:v>273.79974365234375</c:v>
                </c:pt>
                <c:pt idx="14">
                  <c:v>273.79058837890625</c:v>
                </c:pt>
                <c:pt idx="15">
                  <c:v>273.68804931640631</c:v>
                </c:pt>
                <c:pt idx="16">
                  <c:v>273.76519775390625</c:v>
                </c:pt>
                <c:pt idx="17">
                  <c:v>273.63244628906256</c:v>
                </c:pt>
                <c:pt idx="18">
                  <c:v>273.809814453125</c:v>
                </c:pt>
                <c:pt idx="19">
                  <c:v>273.70770263671881</c:v>
                </c:pt>
                <c:pt idx="20">
                  <c:v>273.72555541992182</c:v>
                </c:pt>
                <c:pt idx="21">
                  <c:v>273.63879394531244</c:v>
                </c:pt>
                <c:pt idx="22">
                  <c:v>273.84613037109369</c:v>
                </c:pt>
                <c:pt idx="23">
                  <c:v>273.70812988281244</c:v>
                </c:pt>
                <c:pt idx="24">
                  <c:v>273.7508850097658</c:v>
                </c:pt>
                <c:pt idx="25">
                  <c:v>273.8228759765625</c:v>
                </c:pt>
                <c:pt idx="26">
                  <c:v>274.55401611328131</c:v>
                </c:pt>
                <c:pt idx="27">
                  <c:v>274.42169189453131</c:v>
                </c:pt>
                <c:pt idx="28">
                  <c:v>274.50448608398437</c:v>
                </c:pt>
                <c:pt idx="29">
                  <c:v>274.40515136718739</c:v>
                </c:pt>
                <c:pt idx="30">
                  <c:v>274.45288085937506</c:v>
                </c:pt>
                <c:pt idx="31">
                  <c:v>274.28515624999989</c:v>
                </c:pt>
                <c:pt idx="32">
                  <c:v>274.05670166015631</c:v>
                </c:pt>
                <c:pt idx="33">
                  <c:v>273.99816894531239</c:v>
                </c:pt>
                <c:pt idx="34">
                  <c:v>274.12576293945318</c:v>
                </c:pt>
                <c:pt idx="35">
                  <c:v>274.12570190429682</c:v>
                </c:pt>
                <c:pt idx="36">
                  <c:v>273.8729248046875</c:v>
                </c:pt>
                <c:pt idx="37">
                  <c:v>273.79571533203125</c:v>
                </c:pt>
                <c:pt idx="38">
                  <c:v>273.99188232421875</c:v>
                </c:pt>
                <c:pt idx="39">
                  <c:v>273.96685791015625</c:v>
                </c:pt>
                <c:pt idx="40">
                  <c:v>273.92987060546881</c:v>
                </c:pt>
                <c:pt idx="41">
                  <c:v>273.41009521484375</c:v>
                </c:pt>
                <c:pt idx="42">
                  <c:v>273.61856079101568</c:v>
                </c:pt>
                <c:pt idx="43">
                  <c:v>273.42004394531244</c:v>
                </c:pt>
                <c:pt idx="44">
                  <c:v>273.21826171875</c:v>
                </c:pt>
                <c:pt idx="45">
                  <c:v>273.22354125976562</c:v>
                </c:pt>
                <c:pt idx="46">
                  <c:v>273.12408447265631</c:v>
                </c:pt>
                <c:pt idx="47">
                  <c:v>272.80737304687494</c:v>
                </c:pt>
                <c:pt idx="48">
                  <c:v>273.09283447265625</c:v>
                </c:pt>
                <c:pt idx="49">
                  <c:v>273.14382934570318</c:v>
                </c:pt>
                <c:pt idx="50">
                  <c:v>272.70050048828119</c:v>
                </c:pt>
                <c:pt idx="51">
                  <c:v>272.71218872070312</c:v>
                </c:pt>
                <c:pt idx="52">
                  <c:v>272.57073974609364</c:v>
                </c:pt>
                <c:pt idx="53">
                  <c:v>272.62573242187494</c:v>
                </c:pt>
                <c:pt idx="54">
                  <c:v>272.20758056640631</c:v>
                </c:pt>
                <c:pt idx="55">
                  <c:v>273.15985107421881</c:v>
                </c:pt>
                <c:pt idx="56">
                  <c:v>273.09344482421875</c:v>
                </c:pt>
                <c:pt idx="57">
                  <c:v>273.17938232421881</c:v>
                </c:pt>
                <c:pt idx="58">
                  <c:v>273.29193115234369</c:v>
                </c:pt>
                <c:pt idx="59">
                  <c:v>273.23410034179682</c:v>
                </c:pt>
                <c:pt idx="60">
                  <c:v>273.04928588867187</c:v>
                </c:pt>
              </c:numCache>
            </c:numRef>
          </c:yVal>
          <c:smooth val="1"/>
        </c:ser>
        <c:ser>
          <c:idx val="15"/>
          <c:order val="15"/>
          <c:tx>
            <c:strRef>
              <c:f>盐温数据!$Q$1</c:f>
              <c:strCache>
                <c:ptCount val="1"/>
                <c:pt idx="0">
                  <c:v>xcl.113TI089C.PV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盐温数据!$Q$2:$Q$62</c:f>
              <c:numCache>
                <c:formatCode>General</c:formatCode>
                <c:ptCount val="61"/>
                <c:pt idx="0">
                  <c:v>272.19284057617187</c:v>
                </c:pt>
                <c:pt idx="1">
                  <c:v>272.21054077148426</c:v>
                </c:pt>
                <c:pt idx="2">
                  <c:v>272.27542114257807</c:v>
                </c:pt>
                <c:pt idx="3">
                  <c:v>272.15997314453136</c:v>
                </c:pt>
                <c:pt idx="4">
                  <c:v>272.16656494140625</c:v>
                </c:pt>
                <c:pt idx="5">
                  <c:v>272.21786499023432</c:v>
                </c:pt>
                <c:pt idx="6">
                  <c:v>272.21960449218744</c:v>
                </c:pt>
                <c:pt idx="7">
                  <c:v>272.10998535156256</c:v>
                </c:pt>
                <c:pt idx="8">
                  <c:v>272.15283203125006</c:v>
                </c:pt>
                <c:pt idx="9">
                  <c:v>272.18222045898426</c:v>
                </c:pt>
                <c:pt idx="10">
                  <c:v>272.12817382812494</c:v>
                </c:pt>
                <c:pt idx="11">
                  <c:v>272.27618408203125</c:v>
                </c:pt>
                <c:pt idx="12">
                  <c:v>272.12890624999994</c:v>
                </c:pt>
                <c:pt idx="13">
                  <c:v>272.23028564453131</c:v>
                </c:pt>
                <c:pt idx="14">
                  <c:v>272.16464233398443</c:v>
                </c:pt>
                <c:pt idx="15">
                  <c:v>272.08843994140619</c:v>
                </c:pt>
                <c:pt idx="16">
                  <c:v>272.25430297851557</c:v>
                </c:pt>
                <c:pt idx="17">
                  <c:v>272.09664916992187</c:v>
                </c:pt>
                <c:pt idx="18">
                  <c:v>272.18988037109381</c:v>
                </c:pt>
                <c:pt idx="19">
                  <c:v>272.1043701171875</c:v>
                </c:pt>
                <c:pt idx="20">
                  <c:v>272.11578369140636</c:v>
                </c:pt>
                <c:pt idx="21">
                  <c:v>272.12484741210932</c:v>
                </c:pt>
                <c:pt idx="22">
                  <c:v>272.26065063476574</c:v>
                </c:pt>
                <c:pt idx="23">
                  <c:v>272.11929321289062</c:v>
                </c:pt>
                <c:pt idx="24">
                  <c:v>272.17105102539062</c:v>
                </c:pt>
                <c:pt idx="25">
                  <c:v>272.20513916015625</c:v>
                </c:pt>
                <c:pt idx="26">
                  <c:v>272.20843505859364</c:v>
                </c:pt>
                <c:pt idx="27">
                  <c:v>272.15368652343761</c:v>
                </c:pt>
                <c:pt idx="28">
                  <c:v>272.16864013671886</c:v>
                </c:pt>
                <c:pt idx="29">
                  <c:v>272.11642456054687</c:v>
                </c:pt>
                <c:pt idx="30">
                  <c:v>272.11212158203131</c:v>
                </c:pt>
                <c:pt idx="31">
                  <c:v>271.97729492187494</c:v>
                </c:pt>
                <c:pt idx="32">
                  <c:v>271.7896728515625</c:v>
                </c:pt>
                <c:pt idx="33">
                  <c:v>271.65780639648438</c:v>
                </c:pt>
                <c:pt idx="34">
                  <c:v>271.80218505859369</c:v>
                </c:pt>
                <c:pt idx="35">
                  <c:v>271.82406616210932</c:v>
                </c:pt>
                <c:pt idx="36">
                  <c:v>271.559326171875</c:v>
                </c:pt>
                <c:pt idx="37">
                  <c:v>271.46862792968744</c:v>
                </c:pt>
                <c:pt idx="38">
                  <c:v>271.66546630859375</c:v>
                </c:pt>
                <c:pt idx="39">
                  <c:v>271.64990234375011</c:v>
                </c:pt>
                <c:pt idx="40">
                  <c:v>271.57995605468744</c:v>
                </c:pt>
                <c:pt idx="41">
                  <c:v>271.10784912109381</c:v>
                </c:pt>
                <c:pt idx="42">
                  <c:v>271.21170043945312</c:v>
                </c:pt>
                <c:pt idx="43">
                  <c:v>271.12506103515636</c:v>
                </c:pt>
                <c:pt idx="44">
                  <c:v>271.26690673828119</c:v>
                </c:pt>
                <c:pt idx="45">
                  <c:v>271.10232543945318</c:v>
                </c:pt>
                <c:pt idx="46">
                  <c:v>270.9630126953125</c:v>
                </c:pt>
                <c:pt idx="47">
                  <c:v>270.93402099609369</c:v>
                </c:pt>
                <c:pt idx="48">
                  <c:v>270.80496215820318</c:v>
                </c:pt>
                <c:pt idx="49">
                  <c:v>270.93829345703119</c:v>
                </c:pt>
                <c:pt idx="50">
                  <c:v>270.869873046875</c:v>
                </c:pt>
                <c:pt idx="51">
                  <c:v>270.86114501953131</c:v>
                </c:pt>
                <c:pt idx="52">
                  <c:v>270.67498779296881</c:v>
                </c:pt>
                <c:pt idx="53">
                  <c:v>270.66247558593756</c:v>
                </c:pt>
                <c:pt idx="54">
                  <c:v>270.45584106445318</c:v>
                </c:pt>
                <c:pt idx="55">
                  <c:v>271.37469482421881</c:v>
                </c:pt>
                <c:pt idx="56">
                  <c:v>271.37960815429687</c:v>
                </c:pt>
                <c:pt idx="57">
                  <c:v>271.46899414062494</c:v>
                </c:pt>
                <c:pt idx="58">
                  <c:v>271.53189086914062</c:v>
                </c:pt>
                <c:pt idx="59">
                  <c:v>271.50006103515636</c:v>
                </c:pt>
                <c:pt idx="60">
                  <c:v>271.40124511718744</c:v>
                </c:pt>
              </c:numCache>
            </c:numRef>
          </c:yVal>
          <c:smooth val="1"/>
        </c:ser>
        <c:ser>
          <c:idx val="16"/>
          <c:order val="16"/>
          <c:tx>
            <c:strRef>
              <c:f>盐温数据!$R$1</c:f>
              <c:strCache>
                <c:ptCount val="1"/>
                <c:pt idx="0">
                  <c:v>xcl.113TI087C.PV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盐温数据!$R$2:$R$62</c:f>
              <c:numCache>
                <c:formatCode>General</c:formatCode>
                <c:ptCount val="61"/>
                <c:pt idx="0">
                  <c:v>273.51608276367182</c:v>
                </c:pt>
                <c:pt idx="1">
                  <c:v>273.52847290039057</c:v>
                </c:pt>
                <c:pt idx="2">
                  <c:v>273.5458984375</c:v>
                </c:pt>
                <c:pt idx="3">
                  <c:v>273.42633056640619</c:v>
                </c:pt>
                <c:pt idx="4">
                  <c:v>273.50640869140631</c:v>
                </c:pt>
                <c:pt idx="5">
                  <c:v>273.49816894531239</c:v>
                </c:pt>
                <c:pt idx="6">
                  <c:v>273.45919799804682</c:v>
                </c:pt>
                <c:pt idx="7">
                  <c:v>273.4005126953125</c:v>
                </c:pt>
                <c:pt idx="8">
                  <c:v>273.45352172851557</c:v>
                </c:pt>
                <c:pt idx="9">
                  <c:v>273.49560546874994</c:v>
                </c:pt>
                <c:pt idx="10">
                  <c:v>273.45867919921875</c:v>
                </c:pt>
                <c:pt idx="11">
                  <c:v>273.52667236328125</c:v>
                </c:pt>
                <c:pt idx="12">
                  <c:v>273.42718505859364</c:v>
                </c:pt>
                <c:pt idx="13">
                  <c:v>273.48568725585932</c:v>
                </c:pt>
                <c:pt idx="14">
                  <c:v>273.48730468749994</c:v>
                </c:pt>
                <c:pt idx="15">
                  <c:v>273.39636230468744</c:v>
                </c:pt>
                <c:pt idx="16">
                  <c:v>273.48678588867176</c:v>
                </c:pt>
                <c:pt idx="17">
                  <c:v>273.33270263671881</c:v>
                </c:pt>
                <c:pt idx="18">
                  <c:v>273.49429321289057</c:v>
                </c:pt>
                <c:pt idx="19">
                  <c:v>273.41339111328125</c:v>
                </c:pt>
                <c:pt idx="20">
                  <c:v>273.43972778320313</c:v>
                </c:pt>
                <c:pt idx="21">
                  <c:v>273.41818237304687</c:v>
                </c:pt>
                <c:pt idx="22">
                  <c:v>273.552978515625</c:v>
                </c:pt>
                <c:pt idx="23">
                  <c:v>273.38836669921875</c:v>
                </c:pt>
                <c:pt idx="24">
                  <c:v>273.46917724609364</c:v>
                </c:pt>
                <c:pt idx="25">
                  <c:v>273.50677490234369</c:v>
                </c:pt>
                <c:pt idx="26">
                  <c:v>273.46722412109375</c:v>
                </c:pt>
                <c:pt idx="27">
                  <c:v>273.40020751953131</c:v>
                </c:pt>
                <c:pt idx="28">
                  <c:v>273.43701171874994</c:v>
                </c:pt>
                <c:pt idx="29">
                  <c:v>273.3851318359375</c:v>
                </c:pt>
                <c:pt idx="30">
                  <c:v>273.36932373046881</c:v>
                </c:pt>
                <c:pt idx="31">
                  <c:v>273.23971557617176</c:v>
                </c:pt>
                <c:pt idx="32">
                  <c:v>273.06555175781244</c:v>
                </c:pt>
                <c:pt idx="33">
                  <c:v>272.98202514648426</c:v>
                </c:pt>
                <c:pt idx="34">
                  <c:v>273.15075683593756</c:v>
                </c:pt>
                <c:pt idx="35">
                  <c:v>273.12033081054687</c:v>
                </c:pt>
                <c:pt idx="36">
                  <c:v>272.89135742187489</c:v>
                </c:pt>
                <c:pt idx="37">
                  <c:v>272.78811645507795</c:v>
                </c:pt>
                <c:pt idx="38">
                  <c:v>273.00714111328131</c:v>
                </c:pt>
                <c:pt idx="39">
                  <c:v>272.97418212890631</c:v>
                </c:pt>
                <c:pt idx="40">
                  <c:v>272.90902709960932</c:v>
                </c:pt>
                <c:pt idx="41">
                  <c:v>272.4534912109375</c:v>
                </c:pt>
                <c:pt idx="42">
                  <c:v>272.53112792968739</c:v>
                </c:pt>
                <c:pt idx="43">
                  <c:v>272.45263671875</c:v>
                </c:pt>
                <c:pt idx="44">
                  <c:v>272.63049316406256</c:v>
                </c:pt>
                <c:pt idx="45">
                  <c:v>272.45352172851557</c:v>
                </c:pt>
                <c:pt idx="46">
                  <c:v>272.27566528320312</c:v>
                </c:pt>
                <c:pt idx="47">
                  <c:v>272.33071899414057</c:v>
                </c:pt>
                <c:pt idx="48">
                  <c:v>272.17428588867187</c:v>
                </c:pt>
                <c:pt idx="49">
                  <c:v>272.26522827148426</c:v>
                </c:pt>
                <c:pt idx="50">
                  <c:v>272.23199462890625</c:v>
                </c:pt>
                <c:pt idx="51">
                  <c:v>272.21777343749994</c:v>
                </c:pt>
                <c:pt idx="52">
                  <c:v>272.05169677734375</c:v>
                </c:pt>
                <c:pt idx="53">
                  <c:v>272.04559326171875</c:v>
                </c:pt>
                <c:pt idx="54">
                  <c:v>271.81915283203131</c:v>
                </c:pt>
                <c:pt idx="55">
                  <c:v>272.76550292968744</c:v>
                </c:pt>
                <c:pt idx="56">
                  <c:v>272.76092529296875</c:v>
                </c:pt>
                <c:pt idx="57">
                  <c:v>272.83834838867176</c:v>
                </c:pt>
                <c:pt idx="58">
                  <c:v>272.86553955078125</c:v>
                </c:pt>
                <c:pt idx="59">
                  <c:v>272.8157958984375</c:v>
                </c:pt>
                <c:pt idx="60">
                  <c:v>272.71411132812494</c:v>
                </c:pt>
              </c:numCache>
            </c:numRef>
          </c:yVal>
          <c:smooth val="1"/>
        </c:ser>
        <c:ser>
          <c:idx val="17"/>
          <c:order val="17"/>
          <c:tx>
            <c:strRef>
              <c:f>盐温数据!$S$1</c:f>
              <c:strCache>
                <c:ptCount val="1"/>
                <c:pt idx="0">
                  <c:v>xcl.113TI088D.PV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盐温数据!$S$2:$S$62</c:f>
              <c:numCache>
                <c:formatCode>General</c:formatCode>
                <c:ptCount val="61"/>
                <c:pt idx="0">
                  <c:v>271.72988891601562</c:v>
                </c:pt>
                <c:pt idx="1">
                  <c:v>271.68832397460926</c:v>
                </c:pt>
                <c:pt idx="2">
                  <c:v>271.76071166992187</c:v>
                </c:pt>
                <c:pt idx="3">
                  <c:v>271.64886474609375</c:v>
                </c:pt>
                <c:pt idx="4">
                  <c:v>271.63336181640631</c:v>
                </c:pt>
                <c:pt idx="5">
                  <c:v>271.7470703125</c:v>
                </c:pt>
                <c:pt idx="6">
                  <c:v>271.69085693359375</c:v>
                </c:pt>
                <c:pt idx="7">
                  <c:v>271.58538818359375</c:v>
                </c:pt>
                <c:pt idx="8">
                  <c:v>271.63360595703125</c:v>
                </c:pt>
                <c:pt idx="9">
                  <c:v>271.69854736328125</c:v>
                </c:pt>
                <c:pt idx="10">
                  <c:v>271.62707519531256</c:v>
                </c:pt>
                <c:pt idx="11">
                  <c:v>271.90322875976562</c:v>
                </c:pt>
                <c:pt idx="12">
                  <c:v>271.60028076171881</c:v>
                </c:pt>
                <c:pt idx="13">
                  <c:v>271.71136474609364</c:v>
                </c:pt>
                <c:pt idx="14">
                  <c:v>271.66275024414062</c:v>
                </c:pt>
                <c:pt idx="15">
                  <c:v>271.54022216796881</c:v>
                </c:pt>
                <c:pt idx="16">
                  <c:v>271.66284179687506</c:v>
                </c:pt>
                <c:pt idx="17">
                  <c:v>271.61920166015636</c:v>
                </c:pt>
                <c:pt idx="18">
                  <c:v>271.6859130859375</c:v>
                </c:pt>
                <c:pt idx="19">
                  <c:v>271.58514404296869</c:v>
                </c:pt>
                <c:pt idx="20">
                  <c:v>271.62234497070312</c:v>
                </c:pt>
                <c:pt idx="21">
                  <c:v>271.5938720703125</c:v>
                </c:pt>
                <c:pt idx="22">
                  <c:v>271.72369384765625</c:v>
                </c:pt>
                <c:pt idx="23">
                  <c:v>271.59472656249994</c:v>
                </c:pt>
                <c:pt idx="24">
                  <c:v>271.6795654296875</c:v>
                </c:pt>
                <c:pt idx="25">
                  <c:v>271.68966674804687</c:v>
                </c:pt>
                <c:pt idx="26">
                  <c:v>271.65991210937506</c:v>
                </c:pt>
                <c:pt idx="27">
                  <c:v>271.613037109375</c:v>
                </c:pt>
                <c:pt idx="28">
                  <c:v>271.58630371093744</c:v>
                </c:pt>
                <c:pt idx="29">
                  <c:v>271.54544067382824</c:v>
                </c:pt>
                <c:pt idx="30">
                  <c:v>271.59655761718739</c:v>
                </c:pt>
                <c:pt idx="31">
                  <c:v>271.46081542968744</c:v>
                </c:pt>
                <c:pt idx="32">
                  <c:v>271.28347778320307</c:v>
                </c:pt>
                <c:pt idx="33">
                  <c:v>271.17059326171875</c:v>
                </c:pt>
                <c:pt idx="34">
                  <c:v>271.28393554687489</c:v>
                </c:pt>
                <c:pt idx="35">
                  <c:v>271.33419799804682</c:v>
                </c:pt>
                <c:pt idx="36">
                  <c:v>271.06341552734375</c:v>
                </c:pt>
                <c:pt idx="37">
                  <c:v>270.99975585937494</c:v>
                </c:pt>
                <c:pt idx="38">
                  <c:v>271.12832641601557</c:v>
                </c:pt>
                <c:pt idx="39">
                  <c:v>271.13702392578131</c:v>
                </c:pt>
                <c:pt idx="40">
                  <c:v>271.06036376953131</c:v>
                </c:pt>
                <c:pt idx="41">
                  <c:v>270.58630371093744</c:v>
                </c:pt>
                <c:pt idx="42">
                  <c:v>270.8001708984375</c:v>
                </c:pt>
                <c:pt idx="43">
                  <c:v>270.58312988281244</c:v>
                </c:pt>
                <c:pt idx="44">
                  <c:v>270.78134155273426</c:v>
                </c:pt>
                <c:pt idx="45">
                  <c:v>270.60232543945318</c:v>
                </c:pt>
                <c:pt idx="46">
                  <c:v>270.39276123046881</c:v>
                </c:pt>
                <c:pt idx="47">
                  <c:v>270.44259643554687</c:v>
                </c:pt>
                <c:pt idx="48">
                  <c:v>270.29678344726551</c:v>
                </c:pt>
                <c:pt idx="49">
                  <c:v>270.54571533203131</c:v>
                </c:pt>
                <c:pt idx="50">
                  <c:v>270.28424072265631</c:v>
                </c:pt>
                <c:pt idx="51">
                  <c:v>270.32501220703125</c:v>
                </c:pt>
                <c:pt idx="52">
                  <c:v>270.212646484375</c:v>
                </c:pt>
                <c:pt idx="53">
                  <c:v>270.28811645507795</c:v>
                </c:pt>
                <c:pt idx="54">
                  <c:v>269.8878173828125</c:v>
                </c:pt>
                <c:pt idx="55">
                  <c:v>270.87210083007812</c:v>
                </c:pt>
                <c:pt idx="56">
                  <c:v>270.83538818359375</c:v>
                </c:pt>
                <c:pt idx="57">
                  <c:v>270.93487548828119</c:v>
                </c:pt>
                <c:pt idx="58">
                  <c:v>271.14984130859381</c:v>
                </c:pt>
                <c:pt idx="59">
                  <c:v>271.12075805664057</c:v>
                </c:pt>
                <c:pt idx="60">
                  <c:v>270.85522460937506</c:v>
                </c:pt>
              </c:numCache>
            </c:numRef>
          </c:yVal>
          <c:smooth val="1"/>
        </c:ser>
        <c:ser>
          <c:idx val="18"/>
          <c:order val="18"/>
          <c:tx>
            <c:strRef>
              <c:f>盐温数据!$T$1</c:f>
              <c:strCache>
                <c:ptCount val="1"/>
                <c:pt idx="0">
                  <c:v>xcl.113TI090C.PV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盐温数据!$T$2:$T$62</c:f>
              <c:numCache>
                <c:formatCode>General</c:formatCode>
                <c:ptCount val="61"/>
                <c:pt idx="0">
                  <c:v>272.10296630859375</c:v>
                </c:pt>
                <c:pt idx="1">
                  <c:v>272.12689208984381</c:v>
                </c:pt>
                <c:pt idx="2">
                  <c:v>272.17703247070312</c:v>
                </c:pt>
                <c:pt idx="3">
                  <c:v>272.03887939453131</c:v>
                </c:pt>
                <c:pt idx="4">
                  <c:v>272.0458984375</c:v>
                </c:pt>
                <c:pt idx="5">
                  <c:v>272.14978027343761</c:v>
                </c:pt>
                <c:pt idx="6">
                  <c:v>272.07366943359375</c:v>
                </c:pt>
                <c:pt idx="7">
                  <c:v>271.97076416015631</c:v>
                </c:pt>
                <c:pt idx="8">
                  <c:v>272.02969360351568</c:v>
                </c:pt>
                <c:pt idx="9">
                  <c:v>272.109130859375</c:v>
                </c:pt>
                <c:pt idx="10">
                  <c:v>272.10699462890631</c:v>
                </c:pt>
                <c:pt idx="11">
                  <c:v>272.31201171875</c:v>
                </c:pt>
                <c:pt idx="12">
                  <c:v>272.033203125</c:v>
                </c:pt>
                <c:pt idx="13">
                  <c:v>272.10198974609369</c:v>
                </c:pt>
                <c:pt idx="14">
                  <c:v>272.06866455078131</c:v>
                </c:pt>
                <c:pt idx="15">
                  <c:v>271.95449829101568</c:v>
                </c:pt>
                <c:pt idx="16">
                  <c:v>272.07733154296869</c:v>
                </c:pt>
                <c:pt idx="17">
                  <c:v>271.9830017089842</c:v>
                </c:pt>
                <c:pt idx="18">
                  <c:v>272.10501098632812</c:v>
                </c:pt>
                <c:pt idx="19">
                  <c:v>271.99951171874994</c:v>
                </c:pt>
                <c:pt idx="20">
                  <c:v>271.97055053710926</c:v>
                </c:pt>
                <c:pt idx="21">
                  <c:v>271.9490966796875</c:v>
                </c:pt>
                <c:pt idx="22">
                  <c:v>272.13110351562494</c:v>
                </c:pt>
                <c:pt idx="23">
                  <c:v>271.96392822265625</c:v>
                </c:pt>
                <c:pt idx="24">
                  <c:v>272.04251098632812</c:v>
                </c:pt>
                <c:pt idx="25">
                  <c:v>272.10107421875</c:v>
                </c:pt>
                <c:pt idx="26">
                  <c:v>272.07391357421869</c:v>
                </c:pt>
                <c:pt idx="27">
                  <c:v>272.00616455078125</c:v>
                </c:pt>
                <c:pt idx="28">
                  <c:v>271.96881103515631</c:v>
                </c:pt>
                <c:pt idx="29">
                  <c:v>271.94061279296875</c:v>
                </c:pt>
                <c:pt idx="30">
                  <c:v>271.98345947265619</c:v>
                </c:pt>
                <c:pt idx="31">
                  <c:v>271.7994079589842</c:v>
                </c:pt>
                <c:pt idx="32">
                  <c:v>271.66348266601568</c:v>
                </c:pt>
                <c:pt idx="33">
                  <c:v>271.56182861328131</c:v>
                </c:pt>
                <c:pt idx="34">
                  <c:v>271.75692749023426</c:v>
                </c:pt>
                <c:pt idx="35">
                  <c:v>271.7486572265625</c:v>
                </c:pt>
                <c:pt idx="36">
                  <c:v>271.51159667968744</c:v>
                </c:pt>
                <c:pt idx="37">
                  <c:v>271.43646240234369</c:v>
                </c:pt>
                <c:pt idx="38">
                  <c:v>271.56933593749994</c:v>
                </c:pt>
                <c:pt idx="39">
                  <c:v>271.56237792968744</c:v>
                </c:pt>
                <c:pt idx="40">
                  <c:v>271.4739990234375</c:v>
                </c:pt>
                <c:pt idx="41">
                  <c:v>271.0458984375</c:v>
                </c:pt>
                <c:pt idx="42">
                  <c:v>271.27688598632812</c:v>
                </c:pt>
                <c:pt idx="43">
                  <c:v>271.06103515624994</c:v>
                </c:pt>
                <c:pt idx="44">
                  <c:v>271.21078491210926</c:v>
                </c:pt>
                <c:pt idx="45">
                  <c:v>271.02923583984381</c:v>
                </c:pt>
                <c:pt idx="46">
                  <c:v>270.88226318359381</c:v>
                </c:pt>
                <c:pt idx="47">
                  <c:v>270.94183349609369</c:v>
                </c:pt>
                <c:pt idx="48">
                  <c:v>270.76263427734375</c:v>
                </c:pt>
                <c:pt idx="49">
                  <c:v>271.0146484375</c:v>
                </c:pt>
                <c:pt idx="50">
                  <c:v>270.82568359375011</c:v>
                </c:pt>
                <c:pt idx="51">
                  <c:v>270.809326171875</c:v>
                </c:pt>
                <c:pt idx="52">
                  <c:v>270.73284912109375</c:v>
                </c:pt>
                <c:pt idx="53">
                  <c:v>270.83782958984381</c:v>
                </c:pt>
                <c:pt idx="54">
                  <c:v>270.49011230468739</c:v>
                </c:pt>
                <c:pt idx="55">
                  <c:v>271.32763671875</c:v>
                </c:pt>
                <c:pt idx="56">
                  <c:v>271.306884765625</c:v>
                </c:pt>
                <c:pt idx="57">
                  <c:v>271.4295349121092</c:v>
                </c:pt>
                <c:pt idx="58">
                  <c:v>271.5538330078125</c:v>
                </c:pt>
                <c:pt idx="59">
                  <c:v>271.56192016601562</c:v>
                </c:pt>
                <c:pt idx="60">
                  <c:v>271.31838989257807</c:v>
                </c:pt>
              </c:numCache>
            </c:numRef>
          </c:yVal>
          <c:smooth val="1"/>
        </c:ser>
        <c:ser>
          <c:idx val="19"/>
          <c:order val="19"/>
          <c:tx>
            <c:strRef>
              <c:f>盐温数据!$U$1</c:f>
              <c:strCache>
                <c:ptCount val="1"/>
                <c:pt idx="0">
                  <c:v>xcl.113TI085D.PV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盐温数据!$U$2:$U$62</c:f>
              <c:numCache>
                <c:formatCode>General</c:formatCode>
                <c:ptCount val="61"/>
                <c:pt idx="0">
                  <c:v>272.7603454589842</c:v>
                </c:pt>
                <c:pt idx="1">
                  <c:v>272.73141479492182</c:v>
                </c:pt>
                <c:pt idx="2">
                  <c:v>272.70764160156256</c:v>
                </c:pt>
                <c:pt idx="3">
                  <c:v>272.61120605468744</c:v>
                </c:pt>
                <c:pt idx="4">
                  <c:v>272.67083740234375</c:v>
                </c:pt>
                <c:pt idx="5">
                  <c:v>272.70867919921875</c:v>
                </c:pt>
                <c:pt idx="6">
                  <c:v>272.68206787109375</c:v>
                </c:pt>
                <c:pt idx="7">
                  <c:v>272.40045166015631</c:v>
                </c:pt>
                <c:pt idx="8">
                  <c:v>272.60241699218744</c:v>
                </c:pt>
                <c:pt idx="9">
                  <c:v>272.70401000976574</c:v>
                </c:pt>
                <c:pt idx="10">
                  <c:v>272.65582275390636</c:v>
                </c:pt>
                <c:pt idx="11">
                  <c:v>272.79983520507807</c:v>
                </c:pt>
                <c:pt idx="12">
                  <c:v>272.615966796875</c:v>
                </c:pt>
                <c:pt idx="13">
                  <c:v>272.64996337890636</c:v>
                </c:pt>
                <c:pt idx="14">
                  <c:v>272.687255859375</c:v>
                </c:pt>
                <c:pt idx="15">
                  <c:v>272.6300048828125</c:v>
                </c:pt>
                <c:pt idx="16">
                  <c:v>272.6856689453125</c:v>
                </c:pt>
                <c:pt idx="17">
                  <c:v>272.54269409179693</c:v>
                </c:pt>
                <c:pt idx="18">
                  <c:v>272.72763061523432</c:v>
                </c:pt>
                <c:pt idx="19">
                  <c:v>272.60952758789062</c:v>
                </c:pt>
                <c:pt idx="20">
                  <c:v>272.51229858398432</c:v>
                </c:pt>
                <c:pt idx="21">
                  <c:v>272.5159912109375</c:v>
                </c:pt>
                <c:pt idx="22">
                  <c:v>272.60586547851562</c:v>
                </c:pt>
                <c:pt idx="23">
                  <c:v>272.47265624999994</c:v>
                </c:pt>
                <c:pt idx="24">
                  <c:v>272.53631591796864</c:v>
                </c:pt>
                <c:pt idx="25">
                  <c:v>272.38250732421875</c:v>
                </c:pt>
                <c:pt idx="26">
                  <c:v>272.52416992187494</c:v>
                </c:pt>
                <c:pt idx="27">
                  <c:v>272.46630859375</c:v>
                </c:pt>
                <c:pt idx="28">
                  <c:v>272.3109130859375</c:v>
                </c:pt>
                <c:pt idx="29">
                  <c:v>272.27117919921869</c:v>
                </c:pt>
                <c:pt idx="30">
                  <c:v>272.4599609375</c:v>
                </c:pt>
                <c:pt idx="31">
                  <c:v>272.35772705078131</c:v>
                </c:pt>
                <c:pt idx="32">
                  <c:v>272.1580810546875</c:v>
                </c:pt>
                <c:pt idx="33">
                  <c:v>272.0760192871092</c:v>
                </c:pt>
                <c:pt idx="34">
                  <c:v>272.21289062500006</c:v>
                </c:pt>
                <c:pt idx="35">
                  <c:v>272.17422485351568</c:v>
                </c:pt>
                <c:pt idx="36">
                  <c:v>271.97021484375</c:v>
                </c:pt>
                <c:pt idx="37">
                  <c:v>271.85845947265625</c:v>
                </c:pt>
                <c:pt idx="38">
                  <c:v>272.01327514648426</c:v>
                </c:pt>
                <c:pt idx="39">
                  <c:v>271.76577758789057</c:v>
                </c:pt>
                <c:pt idx="40">
                  <c:v>271.72344970703125</c:v>
                </c:pt>
                <c:pt idx="41">
                  <c:v>271.44033813476568</c:v>
                </c:pt>
                <c:pt idx="42">
                  <c:v>271.42565917968744</c:v>
                </c:pt>
                <c:pt idx="43">
                  <c:v>271.47741699218739</c:v>
                </c:pt>
                <c:pt idx="44">
                  <c:v>271.66537475585932</c:v>
                </c:pt>
                <c:pt idx="45">
                  <c:v>271.46090698242182</c:v>
                </c:pt>
                <c:pt idx="46">
                  <c:v>271.25689697265625</c:v>
                </c:pt>
                <c:pt idx="47">
                  <c:v>271.14215087890631</c:v>
                </c:pt>
                <c:pt idx="48">
                  <c:v>271.1552734375</c:v>
                </c:pt>
                <c:pt idx="49">
                  <c:v>271.32589721679687</c:v>
                </c:pt>
                <c:pt idx="50">
                  <c:v>271.1708984375</c:v>
                </c:pt>
                <c:pt idx="51">
                  <c:v>271.04681396484375</c:v>
                </c:pt>
                <c:pt idx="52">
                  <c:v>271.04888916015636</c:v>
                </c:pt>
                <c:pt idx="53">
                  <c:v>271.05926513671886</c:v>
                </c:pt>
                <c:pt idx="54">
                  <c:v>270.74996948242187</c:v>
                </c:pt>
                <c:pt idx="55">
                  <c:v>271.70474243164062</c:v>
                </c:pt>
                <c:pt idx="56">
                  <c:v>271.75860595703125</c:v>
                </c:pt>
                <c:pt idx="57">
                  <c:v>271.81045532226562</c:v>
                </c:pt>
                <c:pt idx="58">
                  <c:v>271.91561889648426</c:v>
                </c:pt>
                <c:pt idx="59">
                  <c:v>271.99810791015619</c:v>
                </c:pt>
                <c:pt idx="60">
                  <c:v>271.73144531249994</c:v>
                </c:pt>
              </c:numCache>
            </c:numRef>
          </c:yVal>
          <c:smooth val="1"/>
        </c:ser>
        <c:ser>
          <c:idx val="20"/>
          <c:order val="20"/>
          <c:tx>
            <c:strRef>
              <c:f>盐温数据!$V$1</c:f>
              <c:strCache>
                <c:ptCount val="1"/>
                <c:pt idx="0">
                  <c:v>xcl.113TI089D.PV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盐温数据!$V$2:$V$62</c:f>
              <c:numCache>
                <c:formatCode>General</c:formatCode>
                <c:ptCount val="61"/>
                <c:pt idx="0">
                  <c:v>271.43542480468744</c:v>
                </c:pt>
                <c:pt idx="1">
                  <c:v>271.43157958984369</c:v>
                </c:pt>
                <c:pt idx="2">
                  <c:v>271.44815063476568</c:v>
                </c:pt>
                <c:pt idx="3">
                  <c:v>271.38500976562494</c:v>
                </c:pt>
                <c:pt idx="4">
                  <c:v>271.42309570312494</c:v>
                </c:pt>
                <c:pt idx="5">
                  <c:v>271.41870117187494</c:v>
                </c:pt>
                <c:pt idx="6">
                  <c:v>271.39990234375006</c:v>
                </c:pt>
                <c:pt idx="7">
                  <c:v>271.34564208984386</c:v>
                </c:pt>
                <c:pt idx="8">
                  <c:v>271.39013671874994</c:v>
                </c:pt>
                <c:pt idx="9">
                  <c:v>271.40136718749994</c:v>
                </c:pt>
                <c:pt idx="10">
                  <c:v>271.36346435546881</c:v>
                </c:pt>
                <c:pt idx="11">
                  <c:v>271.46185302734375</c:v>
                </c:pt>
                <c:pt idx="12">
                  <c:v>271.37405395507807</c:v>
                </c:pt>
                <c:pt idx="13">
                  <c:v>271.42193603515625</c:v>
                </c:pt>
                <c:pt idx="14">
                  <c:v>271.40817260742182</c:v>
                </c:pt>
                <c:pt idx="15">
                  <c:v>271.35388183593761</c:v>
                </c:pt>
                <c:pt idx="16">
                  <c:v>271.44744873046881</c:v>
                </c:pt>
                <c:pt idx="17">
                  <c:v>271.28326416015631</c:v>
                </c:pt>
                <c:pt idx="18">
                  <c:v>271.4039306640625</c:v>
                </c:pt>
                <c:pt idx="19">
                  <c:v>271.35406494140631</c:v>
                </c:pt>
                <c:pt idx="20">
                  <c:v>271.39010620117176</c:v>
                </c:pt>
                <c:pt idx="21">
                  <c:v>271.41107177734369</c:v>
                </c:pt>
                <c:pt idx="22">
                  <c:v>271.45690917968744</c:v>
                </c:pt>
                <c:pt idx="23">
                  <c:v>271.40643310546875</c:v>
                </c:pt>
                <c:pt idx="24">
                  <c:v>271.43212890624989</c:v>
                </c:pt>
                <c:pt idx="25">
                  <c:v>271.42456054687494</c:v>
                </c:pt>
                <c:pt idx="26">
                  <c:v>271.41244506835932</c:v>
                </c:pt>
                <c:pt idx="27">
                  <c:v>271.4246826171875</c:v>
                </c:pt>
                <c:pt idx="28">
                  <c:v>271.40533447265619</c:v>
                </c:pt>
                <c:pt idx="29">
                  <c:v>271.35986328125006</c:v>
                </c:pt>
                <c:pt idx="30">
                  <c:v>271.33795166015631</c:v>
                </c:pt>
                <c:pt idx="31">
                  <c:v>271.26702880859369</c:v>
                </c:pt>
                <c:pt idx="32">
                  <c:v>271.04284667968756</c:v>
                </c:pt>
                <c:pt idx="33">
                  <c:v>270.89617919921869</c:v>
                </c:pt>
                <c:pt idx="34">
                  <c:v>271.05084228515636</c:v>
                </c:pt>
                <c:pt idx="35">
                  <c:v>271.04531860351562</c:v>
                </c:pt>
                <c:pt idx="36">
                  <c:v>270.78582763671881</c:v>
                </c:pt>
                <c:pt idx="37">
                  <c:v>270.68395996093744</c:v>
                </c:pt>
                <c:pt idx="38">
                  <c:v>270.91973876953125</c:v>
                </c:pt>
                <c:pt idx="39">
                  <c:v>270.87432861328131</c:v>
                </c:pt>
                <c:pt idx="40">
                  <c:v>270.80718994140625</c:v>
                </c:pt>
                <c:pt idx="41">
                  <c:v>270.27819824218733</c:v>
                </c:pt>
                <c:pt idx="42">
                  <c:v>270.36849975585932</c:v>
                </c:pt>
                <c:pt idx="43">
                  <c:v>270.31069946289057</c:v>
                </c:pt>
                <c:pt idx="44">
                  <c:v>270.50662231445318</c:v>
                </c:pt>
                <c:pt idx="45">
                  <c:v>270.28088378906256</c:v>
                </c:pt>
                <c:pt idx="46">
                  <c:v>270.12838745117176</c:v>
                </c:pt>
                <c:pt idx="47">
                  <c:v>270.11126708984381</c:v>
                </c:pt>
                <c:pt idx="48">
                  <c:v>269.96246337890631</c:v>
                </c:pt>
                <c:pt idx="49">
                  <c:v>270.07055664062494</c:v>
                </c:pt>
                <c:pt idx="50">
                  <c:v>270.00283813476574</c:v>
                </c:pt>
                <c:pt idx="51">
                  <c:v>269.99154663085932</c:v>
                </c:pt>
                <c:pt idx="52">
                  <c:v>269.80419921875</c:v>
                </c:pt>
                <c:pt idx="53">
                  <c:v>269.75222778320312</c:v>
                </c:pt>
                <c:pt idx="54">
                  <c:v>269.52862548828119</c:v>
                </c:pt>
                <c:pt idx="55">
                  <c:v>270.56814575195307</c:v>
                </c:pt>
                <c:pt idx="56">
                  <c:v>270.58618164062494</c:v>
                </c:pt>
                <c:pt idx="57">
                  <c:v>270.685791015625</c:v>
                </c:pt>
                <c:pt idx="58">
                  <c:v>270.67550659179687</c:v>
                </c:pt>
                <c:pt idx="59">
                  <c:v>270.6363525390625</c:v>
                </c:pt>
                <c:pt idx="60">
                  <c:v>270.58325195312494</c:v>
                </c:pt>
              </c:numCache>
            </c:numRef>
          </c:yVal>
          <c:smooth val="1"/>
        </c:ser>
        <c:ser>
          <c:idx val="21"/>
          <c:order val="21"/>
          <c:tx>
            <c:strRef>
              <c:f>盐温数据!$W$1</c:f>
              <c:strCache>
                <c:ptCount val="1"/>
                <c:pt idx="0">
                  <c:v>xcl.113TI086D.PV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盐温数据!$W$2:$W$62</c:f>
              <c:numCache>
                <c:formatCode>General</c:formatCode>
                <c:ptCount val="61"/>
                <c:pt idx="0">
                  <c:v>271.44241333007812</c:v>
                </c:pt>
                <c:pt idx="1">
                  <c:v>271.38159179687494</c:v>
                </c:pt>
                <c:pt idx="2">
                  <c:v>271.3447265625</c:v>
                </c:pt>
                <c:pt idx="3">
                  <c:v>271.24984741210932</c:v>
                </c:pt>
                <c:pt idx="4">
                  <c:v>271.32806396484375</c:v>
                </c:pt>
                <c:pt idx="5">
                  <c:v>271.3944091796875</c:v>
                </c:pt>
                <c:pt idx="6">
                  <c:v>271.2890625</c:v>
                </c:pt>
                <c:pt idx="7">
                  <c:v>271.23919677734369</c:v>
                </c:pt>
                <c:pt idx="8">
                  <c:v>271.27142333984381</c:v>
                </c:pt>
                <c:pt idx="9">
                  <c:v>271.35388183593761</c:v>
                </c:pt>
                <c:pt idx="10">
                  <c:v>271.28167724609364</c:v>
                </c:pt>
                <c:pt idx="11">
                  <c:v>271.52099609375006</c:v>
                </c:pt>
                <c:pt idx="12">
                  <c:v>271.30541992187494</c:v>
                </c:pt>
                <c:pt idx="13">
                  <c:v>271.31604003906256</c:v>
                </c:pt>
                <c:pt idx="14">
                  <c:v>271.31994628906256</c:v>
                </c:pt>
                <c:pt idx="15">
                  <c:v>271.24645996093744</c:v>
                </c:pt>
                <c:pt idx="16">
                  <c:v>271.30642700195312</c:v>
                </c:pt>
                <c:pt idx="17">
                  <c:v>271.175537109375</c:v>
                </c:pt>
                <c:pt idx="18">
                  <c:v>271.3267517089842</c:v>
                </c:pt>
                <c:pt idx="19">
                  <c:v>271.24822998046875</c:v>
                </c:pt>
                <c:pt idx="20">
                  <c:v>271.29803466796869</c:v>
                </c:pt>
                <c:pt idx="21">
                  <c:v>271.27227783203131</c:v>
                </c:pt>
                <c:pt idx="22">
                  <c:v>271.37133789062494</c:v>
                </c:pt>
                <c:pt idx="23">
                  <c:v>271.24969482421881</c:v>
                </c:pt>
                <c:pt idx="24">
                  <c:v>271.30212402343756</c:v>
                </c:pt>
                <c:pt idx="25">
                  <c:v>271.33593749999994</c:v>
                </c:pt>
                <c:pt idx="26">
                  <c:v>271.99746704101557</c:v>
                </c:pt>
                <c:pt idx="27">
                  <c:v>271.93142700195307</c:v>
                </c:pt>
                <c:pt idx="28">
                  <c:v>271.98724365234375</c:v>
                </c:pt>
                <c:pt idx="29">
                  <c:v>271.92993164062494</c:v>
                </c:pt>
                <c:pt idx="30">
                  <c:v>271.93008422851563</c:v>
                </c:pt>
                <c:pt idx="31">
                  <c:v>271.85699462890631</c:v>
                </c:pt>
                <c:pt idx="32">
                  <c:v>271.5345458984375</c:v>
                </c:pt>
                <c:pt idx="33">
                  <c:v>271.50302124023426</c:v>
                </c:pt>
                <c:pt idx="34">
                  <c:v>271.58920288085937</c:v>
                </c:pt>
                <c:pt idx="35">
                  <c:v>271.58325195312494</c:v>
                </c:pt>
                <c:pt idx="36">
                  <c:v>271.29141235351557</c:v>
                </c:pt>
                <c:pt idx="37">
                  <c:v>271.25350952148426</c:v>
                </c:pt>
                <c:pt idx="38">
                  <c:v>271.41864013671881</c:v>
                </c:pt>
                <c:pt idx="39">
                  <c:v>271.43783569335937</c:v>
                </c:pt>
                <c:pt idx="40">
                  <c:v>271.38818359375006</c:v>
                </c:pt>
                <c:pt idx="41">
                  <c:v>270.80999755859369</c:v>
                </c:pt>
                <c:pt idx="42">
                  <c:v>271.0042724609375</c:v>
                </c:pt>
                <c:pt idx="43">
                  <c:v>270.79833984374994</c:v>
                </c:pt>
                <c:pt idx="44">
                  <c:v>270.74810791015625</c:v>
                </c:pt>
                <c:pt idx="45">
                  <c:v>270.65405273437506</c:v>
                </c:pt>
                <c:pt idx="46">
                  <c:v>270.5076904296875</c:v>
                </c:pt>
                <c:pt idx="47">
                  <c:v>270.27429199218744</c:v>
                </c:pt>
                <c:pt idx="48">
                  <c:v>270.49542236328125</c:v>
                </c:pt>
                <c:pt idx="49">
                  <c:v>270.54376220703131</c:v>
                </c:pt>
                <c:pt idx="50">
                  <c:v>270.12335205078125</c:v>
                </c:pt>
                <c:pt idx="51">
                  <c:v>270.15090942382818</c:v>
                </c:pt>
                <c:pt idx="52">
                  <c:v>270.02563476562494</c:v>
                </c:pt>
                <c:pt idx="53">
                  <c:v>270.069091796875</c:v>
                </c:pt>
                <c:pt idx="54">
                  <c:v>269.62747192382824</c:v>
                </c:pt>
                <c:pt idx="55">
                  <c:v>270.60821533203131</c:v>
                </c:pt>
                <c:pt idx="56">
                  <c:v>270.57714843749994</c:v>
                </c:pt>
                <c:pt idx="57">
                  <c:v>270.62420654296875</c:v>
                </c:pt>
                <c:pt idx="58">
                  <c:v>270.79061889648426</c:v>
                </c:pt>
                <c:pt idx="59">
                  <c:v>270.73904418945318</c:v>
                </c:pt>
                <c:pt idx="60">
                  <c:v>270.5394287109375</c:v>
                </c:pt>
              </c:numCache>
            </c:numRef>
          </c:yVal>
          <c:smooth val="1"/>
        </c:ser>
        <c:ser>
          <c:idx val="22"/>
          <c:order val="22"/>
          <c:tx>
            <c:strRef>
              <c:f>盐温数据!$X$1</c:f>
              <c:strCache>
                <c:ptCount val="1"/>
                <c:pt idx="0">
                  <c:v>xcl.113TI085E.PV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盐温数据!$X$2:$X$62</c:f>
              <c:numCache>
                <c:formatCode>General</c:formatCode>
                <c:ptCount val="61"/>
                <c:pt idx="0">
                  <c:v>272.72317504882801</c:v>
                </c:pt>
                <c:pt idx="1">
                  <c:v>272.72625732421869</c:v>
                </c:pt>
                <c:pt idx="2">
                  <c:v>272.69281005859369</c:v>
                </c:pt>
                <c:pt idx="3">
                  <c:v>272.58679199218739</c:v>
                </c:pt>
                <c:pt idx="4">
                  <c:v>272.64907836914068</c:v>
                </c:pt>
                <c:pt idx="5">
                  <c:v>272.70599365234375</c:v>
                </c:pt>
                <c:pt idx="6">
                  <c:v>272.66156005859369</c:v>
                </c:pt>
                <c:pt idx="7">
                  <c:v>272.35214233398438</c:v>
                </c:pt>
                <c:pt idx="8">
                  <c:v>272.52987670898426</c:v>
                </c:pt>
                <c:pt idx="9">
                  <c:v>272.71160888671875</c:v>
                </c:pt>
                <c:pt idx="10">
                  <c:v>272.63665771484375</c:v>
                </c:pt>
                <c:pt idx="11">
                  <c:v>272.86590576171875</c:v>
                </c:pt>
                <c:pt idx="12">
                  <c:v>272.61328125</c:v>
                </c:pt>
                <c:pt idx="13">
                  <c:v>272.64312744140625</c:v>
                </c:pt>
                <c:pt idx="14">
                  <c:v>272.65454101562506</c:v>
                </c:pt>
                <c:pt idx="15">
                  <c:v>272.61849975585932</c:v>
                </c:pt>
                <c:pt idx="16">
                  <c:v>272.64697265625</c:v>
                </c:pt>
                <c:pt idx="17">
                  <c:v>272.56445312500006</c:v>
                </c:pt>
                <c:pt idx="18">
                  <c:v>272.66567993164068</c:v>
                </c:pt>
                <c:pt idx="19">
                  <c:v>272.58389282226562</c:v>
                </c:pt>
                <c:pt idx="20">
                  <c:v>272.69427490234375</c:v>
                </c:pt>
                <c:pt idx="21">
                  <c:v>272.71679687499994</c:v>
                </c:pt>
                <c:pt idx="22">
                  <c:v>272.8282470703125</c:v>
                </c:pt>
                <c:pt idx="23">
                  <c:v>272.68768310546886</c:v>
                </c:pt>
                <c:pt idx="24">
                  <c:v>272.74884033203136</c:v>
                </c:pt>
                <c:pt idx="25">
                  <c:v>272.56329345703125</c:v>
                </c:pt>
                <c:pt idx="26">
                  <c:v>272.74227905273432</c:v>
                </c:pt>
                <c:pt idx="27">
                  <c:v>272.70944213867187</c:v>
                </c:pt>
                <c:pt idx="28">
                  <c:v>272.52685546874994</c:v>
                </c:pt>
                <c:pt idx="29">
                  <c:v>272.5272216796875</c:v>
                </c:pt>
                <c:pt idx="30">
                  <c:v>272.68814086914062</c:v>
                </c:pt>
                <c:pt idx="31">
                  <c:v>272.54382324218744</c:v>
                </c:pt>
                <c:pt idx="32">
                  <c:v>272.34555053710932</c:v>
                </c:pt>
                <c:pt idx="33">
                  <c:v>272.25933837890625</c:v>
                </c:pt>
                <c:pt idx="34">
                  <c:v>272.38934326171875</c:v>
                </c:pt>
                <c:pt idx="35">
                  <c:v>272.39797973632812</c:v>
                </c:pt>
                <c:pt idx="36">
                  <c:v>272.17047119140636</c:v>
                </c:pt>
                <c:pt idx="37">
                  <c:v>272.06286621093756</c:v>
                </c:pt>
                <c:pt idx="38">
                  <c:v>272.1934814453125</c:v>
                </c:pt>
                <c:pt idx="39">
                  <c:v>272.02078247070312</c:v>
                </c:pt>
                <c:pt idx="40">
                  <c:v>271.9005126953125</c:v>
                </c:pt>
                <c:pt idx="41">
                  <c:v>271.60467529296881</c:v>
                </c:pt>
                <c:pt idx="42">
                  <c:v>271.689697265625</c:v>
                </c:pt>
                <c:pt idx="43">
                  <c:v>271.64514160156256</c:v>
                </c:pt>
                <c:pt idx="44">
                  <c:v>271.86154174804682</c:v>
                </c:pt>
                <c:pt idx="45">
                  <c:v>271.62744140625</c:v>
                </c:pt>
                <c:pt idx="46">
                  <c:v>271.41421508789057</c:v>
                </c:pt>
                <c:pt idx="47">
                  <c:v>271.34381103515636</c:v>
                </c:pt>
                <c:pt idx="48">
                  <c:v>271.34002685546881</c:v>
                </c:pt>
                <c:pt idx="49">
                  <c:v>271.54156494140625</c:v>
                </c:pt>
                <c:pt idx="50">
                  <c:v>271.41766357421875</c:v>
                </c:pt>
                <c:pt idx="51">
                  <c:v>271.32885742187494</c:v>
                </c:pt>
                <c:pt idx="52">
                  <c:v>271.27337646484369</c:v>
                </c:pt>
                <c:pt idx="53">
                  <c:v>271.27496337890631</c:v>
                </c:pt>
                <c:pt idx="54">
                  <c:v>270.97534179687494</c:v>
                </c:pt>
                <c:pt idx="55">
                  <c:v>271.95968627929687</c:v>
                </c:pt>
                <c:pt idx="56">
                  <c:v>271.94873046874994</c:v>
                </c:pt>
                <c:pt idx="57">
                  <c:v>272.05029296875</c:v>
                </c:pt>
                <c:pt idx="58">
                  <c:v>272.21090698242182</c:v>
                </c:pt>
                <c:pt idx="59">
                  <c:v>272.22540283203131</c:v>
                </c:pt>
                <c:pt idx="60">
                  <c:v>271.95391845703119</c:v>
                </c:pt>
              </c:numCache>
            </c:numRef>
          </c:yVal>
          <c:smooth val="1"/>
        </c:ser>
        <c:ser>
          <c:idx val="23"/>
          <c:order val="23"/>
          <c:tx>
            <c:strRef>
              <c:f>盐温数据!$Y$1</c:f>
              <c:strCache>
                <c:ptCount val="1"/>
                <c:pt idx="0">
                  <c:v>xcl.113TI087D.PV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盐温数据!$Y$2:$Y$62</c:f>
              <c:numCache>
                <c:formatCode>General</c:formatCode>
                <c:ptCount val="61"/>
                <c:pt idx="0">
                  <c:v>271.67196655273432</c:v>
                </c:pt>
                <c:pt idx="1">
                  <c:v>271.67028808593756</c:v>
                </c:pt>
                <c:pt idx="2">
                  <c:v>271.64547729492193</c:v>
                </c:pt>
                <c:pt idx="3">
                  <c:v>271.5892333984375</c:v>
                </c:pt>
                <c:pt idx="4">
                  <c:v>271.65151977539057</c:v>
                </c:pt>
                <c:pt idx="5">
                  <c:v>271.62158203125</c:v>
                </c:pt>
                <c:pt idx="6">
                  <c:v>271.62353515624994</c:v>
                </c:pt>
                <c:pt idx="7">
                  <c:v>271.53790283203131</c:v>
                </c:pt>
                <c:pt idx="8">
                  <c:v>271.56817626953125</c:v>
                </c:pt>
                <c:pt idx="9">
                  <c:v>271.58584594726557</c:v>
                </c:pt>
                <c:pt idx="10">
                  <c:v>271.55612182617182</c:v>
                </c:pt>
                <c:pt idx="11">
                  <c:v>271.6416015625</c:v>
                </c:pt>
                <c:pt idx="12">
                  <c:v>271.56713867187494</c:v>
                </c:pt>
                <c:pt idx="13">
                  <c:v>271.6240234375</c:v>
                </c:pt>
                <c:pt idx="14">
                  <c:v>271.638671875</c:v>
                </c:pt>
                <c:pt idx="15">
                  <c:v>271.57751464843744</c:v>
                </c:pt>
                <c:pt idx="16">
                  <c:v>271.65869140625</c:v>
                </c:pt>
                <c:pt idx="17">
                  <c:v>271.48599243164057</c:v>
                </c:pt>
                <c:pt idx="18">
                  <c:v>271.63388061523437</c:v>
                </c:pt>
                <c:pt idx="19">
                  <c:v>271.55169677734375</c:v>
                </c:pt>
                <c:pt idx="20">
                  <c:v>271.57211303710926</c:v>
                </c:pt>
                <c:pt idx="21">
                  <c:v>271.58468627929687</c:v>
                </c:pt>
                <c:pt idx="22">
                  <c:v>271.66921997070312</c:v>
                </c:pt>
                <c:pt idx="23">
                  <c:v>271.56192016601562</c:v>
                </c:pt>
                <c:pt idx="24">
                  <c:v>271.64071655273432</c:v>
                </c:pt>
                <c:pt idx="25">
                  <c:v>271.62213134765625</c:v>
                </c:pt>
                <c:pt idx="26">
                  <c:v>271.58761596679682</c:v>
                </c:pt>
                <c:pt idx="27">
                  <c:v>271.56765747070312</c:v>
                </c:pt>
                <c:pt idx="28">
                  <c:v>271.55392456054687</c:v>
                </c:pt>
                <c:pt idx="29">
                  <c:v>271.51300048828119</c:v>
                </c:pt>
                <c:pt idx="30">
                  <c:v>271.49407958984375</c:v>
                </c:pt>
                <c:pt idx="31">
                  <c:v>271.43353271484369</c:v>
                </c:pt>
                <c:pt idx="32">
                  <c:v>271.19726562500006</c:v>
                </c:pt>
                <c:pt idx="33">
                  <c:v>271.1278076171875</c:v>
                </c:pt>
                <c:pt idx="34">
                  <c:v>271.22357177734369</c:v>
                </c:pt>
                <c:pt idx="35">
                  <c:v>271.2366943359375</c:v>
                </c:pt>
                <c:pt idx="36">
                  <c:v>270.99822998046869</c:v>
                </c:pt>
                <c:pt idx="37">
                  <c:v>270.8919677734375</c:v>
                </c:pt>
                <c:pt idx="38">
                  <c:v>271.07531738281244</c:v>
                </c:pt>
                <c:pt idx="39">
                  <c:v>271.04003906249994</c:v>
                </c:pt>
                <c:pt idx="40">
                  <c:v>270.98446655273432</c:v>
                </c:pt>
                <c:pt idx="41">
                  <c:v>270.51550292968744</c:v>
                </c:pt>
                <c:pt idx="42">
                  <c:v>270.50546264648432</c:v>
                </c:pt>
                <c:pt idx="43">
                  <c:v>270.51470947265625</c:v>
                </c:pt>
                <c:pt idx="44">
                  <c:v>270.7138671875</c:v>
                </c:pt>
                <c:pt idx="45">
                  <c:v>270.47753906249989</c:v>
                </c:pt>
                <c:pt idx="46">
                  <c:v>270.28860473632812</c:v>
                </c:pt>
                <c:pt idx="47">
                  <c:v>270.30828857421875</c:v>
                </c:pt>
                <c:pt idx="48">
                  <c:v>270.21923828124994</c:v>
                </c:pt>
                <c:pt idx="49">
                  <c:v>270.23367309570312</c:v>
                </c:pt>
                <c:pt idx="50">
                  <c:v>270.1854248046875</c:v>
                </c:pt>
                <c:pt idx="51">
                  <c:v>270.168212890625</c:v>
                </c:pt>
                <c:pt idx="52">
                  <c:v>269.99578857421869</c:v>
                </c:pt>
                <c:pt idx="53">
                  <c:v>269.97766113281256</c:v>
                </c:pt>
                <c:pt idx="54">
                  <c:v>269.73925781249994</c:v>
                </c:pt>
                <c:pt idx="55">
                  <c:v>270.74423217773437</c:v>
                </c:pt>
                <c:pt idx="56">
                  <c:v>270.80804443359375</c:v>
                </c:pt>
                <c:pt idx="57">
                  <c:v>270.845947265625</c:v>
                </c:pt>
                <c:pt idx="58">
                  <c:v>270.85723876953131</c:v>
                </c:pt>
                <c:pt idx="59">
                  <c:v>270.82339477539057</c:v>
                </c:pt>
                <c:pt idx="60">
                  <c:v>270.76055908203125</c:v>
                </c:pt>
              </c:numCache>
            </c:numRef>
          </c:yVal>
          <c:smooth val="1"/>
        </c:ser>
        <c:ser>
          <c:idx val="24"/>
          <c:order val="24"/>
          <c:tx>
            <c:strRef>
              <c:f>盐温数据!$Z$1</c:f>
              <c:strCache>
                <c:ptCount val="1"/>
                <c:pt idx="0">
                  <c:v>xcl.113TI088E.PV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盐温数据!$Z$2:$Z$62</c:f>
              <c:numCache>
                <c:formatCode>General</c:formatCode>
                <c:ptCount val="61"/>
                <c:pt idx="0">
                  <c:v>271.74581909179687</c:v>
                </c:pt>
                <c:pt idx="1">
                  <c:v>271.71630859375</c:v>
                </c:pt>
                <c:pt idx="2">
                  <c:v>271.77478027343756</c:v>
                </c:pt>
                <c:pt idx="3">
                  <c:v>271.65182495117182</c:v>
                </c:pt>
                <c:pt idx="4">
                  <c:v>271.64071655273432</c:v>
                </c:pt>
                <c:pt idx="5">
                  <c:v>271.74627685546875</c:v>
                </c:pt>
                <c:pt idx="6">
                  <c:v>271.724365234375</c:v>
                </c:pt>
                <c:pt idx="7">
                  <c:v>271.59558105468744</c:v>
                </c:pt>
                <c:pt idx="8">
                  <c:v>271.6512451171875</c:v>
                </c:pt>
                <c:pt idx="9">
                  <c:v>271.69741821289057</c:v>
                </c:pt>
                <c:pt idx="10">
                  <c:v>271.66162109375011</c:v>
                </c:pt>
                <c:pt idx="11">
                  <c:v>271.91970825195307</c:v>
                </c:pt>
                <c:pt idx="12">
                  <c:v>271.61563110351568</c:v>
                </c:pt>
                <c:pt idx="13">
                  <c:v>271.73876953124994</c:v>
                </c:pt>
                <c:pt idx="14">
                  <c:v>271.69232177734375</c:v>
                </c:pt>
                <c:pt idx="15">
                  <c:v>271.57305908203125</c:v>
                </c:pt>
                <c:pt idx="16">
                  <c:v>271.70373535156244</c:v>
                </c:pt>
                <c:pt idx="17">
                  <c:v>271.64794921875006</c:v>
                </c:pt>
                <c:pt idx="18">
                  <c:v>271.70477294921869</c:v>
                </c:pt>
                <c:pt idx="19">
                  <c:v>271.59912109375006</c:v>
                </c:pt>
                <c:pt idx="20">
                  <c:v>271.64141845703125</c:v>
                </c:pt>
                <c:pt idx="21">
                  <c:v>271.63427734375006</c:v>
                </c:pt>
                <c:pt idx="22">
                  <c:v>271.73526000976568</c:v>
                </c:pt>
                <c:pt idx="23">
                  <c:v>271.63616943359369</c:v>
                </c:pt>
                <c:pt idx="24">
                  <c:v>271.68206787109375</c:v>
                </c:pt>
                <c:pt idx="25">
                  <c:v>271.70550537109369</c:v>
                </c:pt>
                <c:pt idx="26">
                  <c:v>271.67431640624994</c:v>
                </c:pt>
                <c:pt idx="27">
                  <c:v>271.62982177734381</c:v>
                </c:pt>
                <c:pt idx="28">
                  <c:v>271.58148193359375</c:v>
                </c:pt>
                <c:pt idx="29">
                  <c:v>271.55889892578131</c:v>
                </c:pt>
                <c:pt idx="30">
                  <c:v>271.61419677734375</c:v>
                </c:pt>
                <c:pt idx="31">
                  <c:v>271.50711059570312</c:v>
                </c:pt>
                <c:pt idx="32">
                  <c:v>271.31823730468744</c:v>
                </c:pt>
                <c:pt idx="33">
                  <c:v>271.17095947265625</c:v>
                </c:pt>
                <c:pt idx="34">
                  <c:v>271.28662109375006</c:v>
                </c:pt>
                <c:pt idx="35">
                  <c:v>271.35418701171881</c:v>
                </c:pt>
                <c:pt idx="36">
                  <c:v>271.09307861328125</c:v>
                </c:pt>
                <c:pt idx="37">
                  <c:v>271.00009155273432</c:v>
                </c:pt>
                <c:pt idx="38">
                  <c:v>271.16021728515631</c:v>
                </c:pt>
                <c:pt idx="39">
                  <c:v>271.1400146484375</c:v>
                </c:pt>
                <c:pt idx="40">
                  <c:v>271.09503173828119</c:v>
                </c:pt>
                <c:pt idx="41">
                  <c:v>270.57019042968744</c:v>
                </c:pt>
                <c:pt idx="42">
                  <c:v>270.80087280273437</c:v>
                </c:pt>
                <c:pt idx="43">
                  <c:v>270.61114501953131</c:v>
                </c:pt>
                <c:pt idx="44">
                  <c:v>270.79660034179682</c:v>
                </c:pt>
                <c:pt idx="45">
                  <c:v>270.59106445312494</c:v>
                </c:pt>
                <c:pt idx="46">
                  <c:v>270.39627075195307</c:v>
                </c:pt>
                <c:pt idx="47">
                  <c:v>270.44921874999994</c:v>
                </c:pt>
                <c:pt idx="48">
                  <c:v>270.30645751953131</c:v>
                </c:pt>
                <c:pt idx="49">
                  <c:v>270.55459594726557</c:v>
                </c:pt>
                <c:pt idx="50">
                  <c:v>270.28131103515625</c:v>
                </c:pt>
                <c:pt idx="51">
                  <c:v>270.30413818359375</c:v>
                </c:pt>
                <c:pt idx="52">
                  <c:v>270.22067260742187</c:v>
                </c:pt>
                <c:pt idx="53">
                  <c:v>270.26116943359369</c:v>
                </c:pt>
                <c:pt idx="54">
                  <c:v>269.87145996093744</c:v>
                </c:pt>
                <c:pt idx="55">
                  <c:v>270.86291503906256</c:v>
                </c:pt>
                <c:pt idx="56">
                  <c:v>270.8585205078125</c:v>
                </c:pt>
                <c:pt idx="57">
                  <c:v>270.94738769531256</c:v>
                </c:pt>
                <c:pt idx="58">
                  <c:v>271.17980957031256</c:v>
                </c:pt>
                <c:pt idx="59">
                  <c:v>271.14895629882812</c:v>
                </c:pt>
                <c:pt idx="60">
                  <c:v>270.8636474609375</c:v>
                </c:pt>
              </c:numCache>
            </c:numRef>
          </c:yVal>
          <c:smooth val="1"/>
        </c:ser>
        <c:ser>
          <c:idx val="25"/>
          <c:order val="25"/>
          <c:tx>
            <c:strRef>
              <c:f>盐温数据!$AA$1</c:f>
              <c:strCache>
                <c:ptCount val="1"/>
                <c:pt idx="0">
                  <c:v>xcl.113TI090D.PV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盐温数据!$AA$2:$AA$62</c:f>
              <c:numCache>
                <c:formatCode>General</c:formatCode>
                <c:ptCount val="61"/>
                <c:pt idx="0">
                  <c:v>271.51483154296875</c:v>
                </c:pt>
                <c:pt idx="1">
                  <c:v>271.47424316406256</c:v>
                </c:pt>
                <c:pt idx="2">
                  <c:v>271.53314208984375</c:v>
                </c:pt>
                <c:pt idx="3">
                  <c:v>271.39938354492188</c:v>
                </c:pt>
                <c:pt idx="4">
                  <c:v>271.40933227539057</c:v>
                </c:pt>
                <c:pt idx="5">
                  <c:v>271.52243041992187</c:v>
                </c:pt>
                <c:pt idx="6">
                  <c:v>271.4349365234375</c:v>
                </c:pt>
                <c:pt idx="7">
                  <c:v>271.34820556640631</c:v>
                </c:pt>
                <c:pt idx="8">
                  <c:v>271.38500976562494</c:v>
                </c:pt>
                <c:pt idx="9">
                  <c:v>271.44326782226562</c:v>
                </c:pt>
                <c:pt idx="10">
                  <c:v>271.47073364257801</c:v>
                </c:pt>
                <c:pt idx="11">
                  <c:v>271.68157958984375</c:v>
                </c:pt>
                <c:pt idx="12">
                  <c:v>271.39215087890625</c:v>
                </c:pt>
                <c:pt idx="13">
                  <c:v>271.48150634765619</c:v>
                </c:pt>
                <c:pt idx="14">
                  <c:v>271.44345092773432</c:v>
                </c:pt>
                <c:pt idx="15">
                  <c:v>271.31414794921869</c:v>
                </c:pt>
                <c:pt idx="16">
                  <c:v>271.42794799804682</c:v>
                </c:pt>
                <c:pt idx="17">
                  <c:v>271.36682128906256</c:v>
                </c:pt>
                <c:pt idx="18">
                  <c:v>271.4693603515625</c:v>
                </c:pt>
                <c:pt idx="19">
                  <c:v>271.34436035156256</c:v>
                </c:pt>
                <c:pt idx="20">
                  <c:v>271.35064697265631</c:v>
                </c:pt>
                <c:pt idx="21">
                  <c:v>271.351806640625</c:v>
                </c:pt>
                <c:pt idx="22">
                  <c:v>271.44949340820307</c:v>
                </c:pt>
                <c:pt idx="23">
                  <c:v>271.33856201171875</c:v>
                </c:pt>
                <c:pt idx="24">
                  <c:v>271.42510986328119</c:v>
                </c:pt>
                <c:pt idx="25">
                  <c:v>271.44281005859369</c:v>
                </c:pt>
                <c:pt idx="26">
                  <c:v>271.42358398437494</c:v>
                </c:pt>
                <c:pt idx="27">
                  <c:v>271.37994384765631</c:v>
                </c:pt>
                <c:pt idx="28">
                  <c:v>271.33081054687494</c:v>
                </c:pt>
                <c:pt idx="29">
                  <c:v>271.28979492187494</c:v>
                </c:pt>
                <c:pt idx="30">
                  <c:v>271.35397338867182</c:v>
                </c:pt>
                <c:pt idx="31">
                  <c:v>271.21228027343756</c:v>
                </c:pt>
                <c:pt idx="32">
                  <c:v>271.0394287109375</c:v>
                </c:pt>
                <c:pt idx="33">
                  <c:v>270.93902587890625</c:v>
                </c:pt>
                <c:pt idx="34">
                  <c:v>271.09277343749994</c:v>
                </c:pt>
                <c:pt idx="35">
                  <c:v>271.11453247070312</c:v>
                </c:pt>
                <c:pt idx="36">
                  <c:v>270.86056518554693</c:v>
                </c:pt>
                <c:pt idx="37">
                  <c:v>270.77313232421869</c:v>
                </c:pt>
                <c:pt idx="38">
                  <c:v>270.9163818359375</c:v>
                </c:pt>
                <c:pt idx="39">
                  <c:v>270.87072753906256</c:v>
                </c:pt>
                <c:pt idx="40">
                  <c:v>270.80236816406256</c:v>
                </c:pt>
                <c:pt idx="41">
                  <c:v>270.37750244140625</c:v>
                </c:pt>
                <c:pt idx="42">
                  <c:v>270.57192993164063</c:v>
                </c:pt>
                <c:pt idx="43">
                  <c:v>270.36181640624994</c:v>
                </c:pt>
                <c:pt idx="44">
                  <c:v>270.55709838867182</c:v>
                </c:pt>
                <c:pt idx="45">
                  <c:v>270.35168457031256</c:v>
                </c:pt>
                <c:pt idx="46">
                  <c:v>270.18057250976568</c:v>
                </c:pt>
                <c:pt idx="47">
                  <c:v>270.17614746093744</c:v>
                </c:pt>
                <c:pt idx="48">
                  <c:v>270.0821533203125</c:v>
                </c:pt>
                <c:pt idx="49">
                  <c:v>270.31219482421875</c:v>
                </c:pt>
                <c:pt idx="50">
                  <c:v>270.07696533203131</c:v>
                </c:pt>
                <c:pt idx="51">
                  <c:v>270.11901855468744</c:v>
                </c:pt>
                <c:pt idx="52">
                  <c:v>269.98858642578125</c:v>
                </c:pt>
                <c:pt idx="53">
                  <c:v>270.11035156249994</c:v>
                </c:pt>
                <c:pt idx="54">
                  <c:v>269.71636962890625</c:v>
                </c:pt>
                <c:pt idx="55">
                  <c:v>270.61138916015631</c:v>
                </c:pt>
                <c:pt idx="56">
                  <c:v>270.64093017578136</c:v>
                </c:pt>
                <c:pt idx="57">
                  <c:v>270.71099853515631</c:v>
                </c:pt>
                <c:pt idx="58">
                  <c:v>270.88278198242187</c:v>
                </c:pt>
                <c:pt idx="59">
                  <c:v>270.87521362304693</c:v>
                </c:pt>
                <c:pt idx="60">
                  <c:v>270.60641479492187</c:v>
                </c:pt>
              </c:numCache>
            </c:numRef>
          </c:yVal>
          <c:smooth val="1"/>
        </c:ser>
        <c:ser>
          <c:idx val="26"/>
          <c:order val="26"/>
          <c:tx>
            <c:strRef>
              <c:f>盐温数据!$AB$1</c:f>
              <c:strCache>
                <c:ptCount val="1"/>
                <c:pt idx="0">
                  <c:v>xcl.113TI086E.PV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盐温数据!$AB$2:$AB$62</c:f>
              <c:numCache>
                <c:formatCode>General</c:formatCode>
                <c:ptCount val="61"/>
                <c:pt idx="0">
                  <c:v>272.61807250976568</c:v>
                </c:pt>
                <c:pt idx="1">
                  <c:v>272.53253173828119</c:v>
                </c:pt>
                <c:pt idx="2">
                  <c:v>272.51800537109369</c:v>
                </c:pt>
                <c:pt idx="3">
                  <c:v>272.44485473632818</c:v>
                </c:pt>
                <c:pt idx="4">
                  <c:v>272.51284790039062</c:v>
                </c:pt>
                <c:pt idx="5">
                  <c:v>272.53350830078125</c:v>
                </c:pt>
                <c:pt idx="6">
                  <c:v>272.46484375</c:v>
                </c:pt>
                <c:pt idx="7">
                  <c:v>272.44604492187494</c:v>
                </c:pt>
                <c:pt idx="8">
                  <c:v>272.47442626953131</c:v>
                </c:pt>
                <c:pt idx="9">
                  <c:v>272.5</c:v>
                </c:pt>
                <c:pt idx="10">
                  <c:v>272.46246337890631</c:v>
                </c:pt>
                <c:pt idx="11">
                  <c:v>272.62905883789062</c:v>
                </c:pt>
                <c:pt idx="12">
                  <c:v>272.46975708007807</c:v>
                </c:pt>
                <c:pt idx="13">
                  <c:v>272.50213623046875</c:v>
                </c:pt>
                <c:pt idx="14">
                  <c:v>272.51901245117176</c:v>
                </c:pt>
                <c:pt idx="15">
                  <c:v>272.41961669921875</c:v>
                </c:pt>
                <c:pt idx="16">
                  <c:v>272.49432373046875</c:v>
                </c:pt>
                <c:pt idx="17">
                  <c:v>272.35003662109375</c:v>
                </c:pt>
                <c:pt idx="18">
                  <c:v>272.49822998046869</c:v>
                </c:pt>
                <c:pt idx="19">
                  <c:v>272.43389892578125</c:v>
                </c:pt>
                <c:pt idx="20">
                  <c:v>272.47253417968744</c:v>
                </c:pt>
                <c:pt idx="21">
                  <c:v>272.46273803710926</c:v>
                </c:pt>
                <c:pt idx="22">
                  <c:v>272.55145263671881</c:v>
                </c:pt>
                <c:pt idx="23">
                  <c:v>272.4404296875</c:v>
                </c:pt>
                <c:pt idx="24">
                  <c:v>272.47598266601562</c:v>
                </c:pt>
                <c:pt idx="25">
                  <c:v>272.50366210937506</c:v>
                </c:pt>
                <c:pt idx="26">
                  <c:v>273.18923950195312</c:v>
                </c:pt>
                <c:pt idx="27">
                  <c:v>273.11553955078125</c:v>
                </c:pt>
                <c:pt idx="28">
                  <c:v>273.1781005859375</c:v>
                </c:pt>
                <c:pt idx="29">
                  <c:v>273.07464599609375</c:v>
                </c:pt>
                <c:pt idx="30">
                  <c:v>273.07342529296875</c:v>
                </c:pt>
                <c:pt idx="31">
                  <c:v>273.021240234375</c:v>
                </c:pt>
                <c:pt idx="32">
                  <c:v>272.70965576171875</c:v>
                </c:pt>
                <c:pt idx="33">
                  <c:v>272.67666625976568</c:v>
                </c:pt>
                <c:pt idx="34">
                  <c:v>272.78289794921869</c:v>
                </c:pt>
                <c:pt idx="35">
                  <c:v>272.74676513671881</c:v>
                </c:pt>
                <c:pt idx="36">
                  <c:v>272.52032470703125</c:v>
                </c:pt>
                <c:pt idx="37">
                  <c:v>272.40045166015631</c:v>
                </c:pt>
                <c:pt idx="38">
                  <c:v>272.58795166015631</c:v>
                </c:pt>
                <c:pt idx="39">
                  <c:v>272.55059814453131</c:v>
                </c:pt>
                <c:pt idx="40">
                  <c:v>272.49188232421875</c:v>
                </c:pt>
                <c:pt idx="41">
                  <c:v>271.91485595703125</c:v>
                </c:pt>
                <c:pt idx="42">
                  <c:v>272.0806884765625</c:v>
                </c:pt>
                <c:pt idx="43">
                  <c:v>271.9642333984375</c:v>
                </c:pt>
                <c:pt idx="44">
                  <c:v>271.85202026367188</c:v>
                </c:pt>
                <c:pt idx="45">
                  <c:v>271.77581787109369</c:v>
                </c:pt>
                <c:pt idx="46">
                  <c:v>271.6072998046875</c:v>
                </c:pt>
                <c:pt idx="47">
                  <c:v>271.33148193359375</c:v>
                </c:pt>
                <c:pt idx="48">
                  <c:v>271.60134887695312</c:v>
                </c:pt>
                <c:pt idx="49">
                  <c:v>271.61627197265625</c:v>
                </c:pt>
                <c:pt idx="50">
                  <c:v>271.22814941406244</c:v>
                </c:pt>
                <c:pt idx="51">
                  <c:v>271.21722412109375</c:v>
                </c:pt>
                <c:pt idx="52">
                  <c:v>271.05316162109375</c:v>
                </c:pt>
                <c:pt idx="53">
                  <c:v>271.08905029296875</c:v>
                </c:pt>
                <c:pt idx="54">
                  <c:v>270.68627929687494</c:v>
                </c:pt>
                <c:pt idx="55">
                  <c:v>271.72109985351557</c:v>
                </c:pt>
                <c:pt idx="56">
                  <c:v>271.6978759765625</c:v>
                </c:pt>
                <c:pt idx="57">
                  <c:v>271.74645996093744</c:v>
                </c:pt>
                <c:pt idx="58">
                  <c:v>271.89178466796875</c:v>
                </c:pt>
                <c:pt idx="59">
                  <c:v>271.82598876953131</c:v>
                </c:pt>
                <c:pt idx="60">
                  <c:v>271.635986328125</c:v>
                </c:pt>
              </c:numCache>
            </c:numRef>
          </c:yVal>
          <c:smooth val="1"/>
        </c:ser>
        <c:ser>
          <c:idx val="27"/>
          <c:order val="27"/>
          <c:tx>
            <c:strRef>
              <c:f>盐温数据!$AC$1</c:f>
              <c:strCache>
                <c:ptCount val="1"/>
                <c:pt idx="0">
                  <c:v>xcl.113TI089E.PV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盐温数据!$AC$2:$AC$62</c:f>
              <c:numCache>
                <c:formatCode>General</c:formatCode>
                <c:ptCount val="61"/>
                <c:pt idx="0">
                  <c:v>270.94851684570307</c:v>
                </c:pt>
                <c:pt idx="1">
                  <c:v>270.87863159179687</c:v>
                </c:pt>
                <c:pt idx="2">
                  <c:v>270.81906127929687</c:v>
                </c:pt>
                <c:pt idx="3">
                  <c:v>270.78228759765631</c:v>
                </c:pt>
                <c:pt idx="4">
                  <c:v>270.83456420898426</c:v>
                </c:pt>
                <c:pt idx="5">
                  <c:v>270.79437255859364</c:v>
                </c:pt>
                <c:pt idx="6">
                  <c:v>270.79449462890631</c:v>
                </c:pt>
                <c:pt idx="7">
                  <c:v>270.749755859375</c:v>
                </c:pt>
                <c:pt idx="8">
                  <c:v>270.81072998046875</c:v>
                </c:pt>
                <c:pt idx="9">
                  <c:v>270.76452636718744</c:v>
                </c:pt>
                <c:pt idx="10">
                  <c:v>270.7340087890625</c:v>
                </c:pt>
                <c:pt idx="11">
                  <c:v>270.85247802734381</c:v>
                </c:pt>
                <c:pt idx="12">
                  <c:v>270.75988769531261</c:v>
                </c:pt>
                <c:pt idx="13">
                  <c:v>270.79943847656244</c:v>
                </c:pt>
                <c:pt idx="14">
                  <c:v>270.77719116210926</c:v>
                </c:pt>
                <c:pt idx="15">
                  <c:v>270.75018310546881</c:v>
                </c:pt>
                <c:pt idx="16">
                  <c:v>270.82641601562494</c:v>
                </c:pt>
                <c:pt idx="17">
                  <c:v>270.64044189453142</c:v>
                </c:pt>
                <c:pt idx="18">
                  <c:v>270.79107666015625</c:v>
                </c:pt>
                <c:pt idx="19">
                  <c:v>270.72113037109364</c:v>
                </c:pt>
                <c:pt idx="20">
                  <c:v>270.79678344726551</c:v>
                </c:pt>
                <c:pt idx="21">
                  <c:v>270.82595825195307</c:v>
                </c:pt>
                <c:pt idx="22">
                  <c:v>270.83987426757807</c:v>
                </c:pt>
                <c:pt idx="23">
                  <c:v>270.78546142578131</c:v>
                </c:pt>
                <c:pt idx="24">
                  <c:v>270.83154296874994</c:v>
                </c:pt>
                <c:pt idx="25">
                  <c:v>270.83593749999994</c:v>
                </c:pt>
                <c:pt idx="26">
                  <c:v>270.81878662109375</c:v>
                </c:pt>
                <c:pt idx="27">
                  <c:v>270.84030151367187</c:v>
                </c:pt>
                <c:pt idx="28">
                  <c:v>270.80612182617182</c:v>
                </c:pt>
                <c:pt idx="29">
                  <c:v>270.70312499999994</c:v>
                </c:pt>
                <c:pt idx="30">
                  <c:v>270.72827148437494</c:v>
                </c:pt>
                <c:pt idx="31">
                  <c:v>270.65942382812506</c:v>
                </c:pt>
                <c:pt idx="32">
                  <c:v>270.4298095703125</c:v>
                </c:pt>
                <c:pt idx="33">
                  <c:v>270.30865478515631</c:v>
                </c:pt>
                <c:pt idx="34">
                  <c:v>270.42987060546881</c:v>
                </c:pt>
                <c:pt idx="35">
                  <c:v>270.40911865234369</c:v>
                </c:pt>
                <c:pt idx="36">
                  <c:v>270.17474365234381</c:v>
                </c:pt>
                <c:pt idx="37">
                  <c:v>270.0650634765625</c:v>
                </c:pt>
                <c:pt idx="38">
                  <c:v>270.25878906249994</c:v>
                </c:pt>
                <c:pt idx="39">
                  <c:v>270.222412109375</c:v>
                </c:pt>
                <c:pt idx="40">
                  <c:v>270.1544189453125</c:v>
                </c:pt>
                <c:pt idx="41">
                  <c:v>269.63211059570312</c:v>
                </c:pt>
                <c:pt idx="42">
                  <c:v>269.71102905273426</c:v>
                </c:pt>
                <c:pt idx="43">
                  <c:v>269.65838623046881</c:v>
                </c:pt>
                <c:pt idx="44">
                  <c:v>269.8826904296875</c:v>
                </c:pt>
                <c:pt idx="45">
                  <c:v>269.60104370117182</c:v>
                </c:pt>
                <c:pt idx="46">
                  <c:v>269.44631958007801</c:v>
                </c:pt>
                <c:pt idx="47">
                  <c:v>269.4376220703125</c:v>
                </c:pt>
                <c:pt idx="48">
                  <c:v>269.33483886718744</c:v>
                </c:pt>
                <c:pt idx="49">
                  <c:v>269.39712524414057</c:v>
                </c:pt>
                <c:pt idx="50">
                  <c:v>269.34216308593756</c:v>
                </c:pt>
                <c:pt idx="51">
                  <c:v>269.3441162109375</c:v>
                </c:pt>
                <c:pt idx="52">
                  <c:v>269.13757324218739</c:v>
                </c:pt>
                <c:pt idx="53">
                  <c:v>269.05783081054693</c:v>
                </c:pt>
                <c:pt idx="54">
                  <c:v>268.83758544921869</c:v>
                </c:pt>
                <c:pt idx="55">
                  <c:v>269.90045166015631</c:v>
                </c:pt>
                <c:pt idx="56">
                  <c:v>269.95660400390631</c:v>
                </c:pt>
                <c:pt idx="57">
                  <c:v>270.04055786132812</c:v>
                </c:pt>
                <c:pt idx="58">
                  <c:v>270.02688598632812</c:v>
                </c:pt>
                <c:pt idx="59">
                  <c:v>270.03909301757807</c:v>
                </c:pt>
                <c:pt idx="60">
                  <c:v>269.93121337890619</c:v>
                </c:pt>
              </c:numCache>
            </c:numRef>
          </c:yVal>
          <c:smooth val="1"/>
        </c:ser>
        <c:ser>
          <c:idx val="28"/>
          <c:order val="28"/>
          <c:tx>
            <c:strRef>
              <c:f>盐温数据!$AD$1</c:f>
              <c:strCache>
                <c:ptCount val="1"/>
                <c:pt idx="0">
                  <c:v>xcl.113TI085F.PV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盐温数据!$AD$2:$AD$62</c:f>
              <c:numCache>
                <c:formatCode>General</c:formatCode>
                <c:ptCount val="61"/>
                <c:pt idx="0">
                  <c:v>272.53698730468744</c:v>
                </c:pt>
                <c:pt idx="1">
                  <c:v>272.57897949218739</c:v>
                </c:pt>
                <c:pt idx="2">
                  <c:v>272.56710815429682</c:v>
                </c:pt>
                <c:pt idx="3">
                  <c:v>272.3995361328125</c:v>
                </c:pt>
                <c:pt idx="4">
                  <c:v>272.50790405273432</c:v>
                </c:pt>
                <c:pt idx="5">
                  <c:v>272.53759765624994</c:v>
                </c:pt>
                <c:pt idx="6">
                  <c:v>272.50341796874994</c:v>
                </c:pt>
                <c:pt idx="7">
                  <c:v>272.1790771484375</c:v>
                </c:pt>
                <c:pt idx="8">
                  <c:v>272.36822509765631</c:v>
                </c:pt>
                <c:pt idx="9">
                  <c:v>272.57672119140631</c:v>
                </c:pt>
                <c:pt idx="10">
                  <c:v>272.49017333984375</c:v>
                </c:pt>
                <c:pt idx="11">
                  <c:v>272.71310424804676</c:v>
                </c:pt>
                <c:pt idx="12">
                  <c:v>272.45581054687494</c:v>
                </c:pt>
                <c:pt idx="13">
                  <c:v>272.49194335937494</c:v>
                </c:pt>
                <c:pt idx="14">
                  <c:v>272.47317504882801</c:v>
                </c:pt>
                <c:pt idx="15">
                  <c:v>272.43914794921864</c:v>
                </c:pt>
                <c:pt idx="16">
                  <c:v>272.48217773437494</c:v>
                </c:pt>
                <c:pt idx="17">
                  <c:v>272.35382080078136</c:v>
                </c:pt>
                <c:pt idx="18">
                  <c:v>272.55114746093744</c:v>
                </c:pt>
                <c:pt idx="19">
                  <c:v>272.41937255859364</c:v>
                </c:pt>
                <c:pt idx="20">
                  <c:v>272.42047119140631</c:v>
                </c:pt>
                <c:pt idx="21">
                  <c:v>272.402587890625</c:v>
                </c:pt>
                <c:pt idx="22">
                  <c:v>272.54351806640625</c:v>
                </c:pt>
                <c:pt idx="23">
                  <c:v>272.33099365234375</c:v>
                </c:pt>
                <c:pt idx="24">
                  <c:v>272.377685546875</c:v>
                </c:pt>
                <c:pt idx="25">
                  <c:v>272.2366943359375</c:v>
                </c:pt>
                <c:pt idx="26">
                  <c:v>272.34725952148432</c:v>
                </c:pt>
                <c:pt idx="27">
                  <c:v>272.38049316406256</c:v>
                </c:pt>
                <c:pt idx="28">
                  <c:v>272.137451171875</c:v>
                </c:pt>
                <c:pt idx="29">
                  <c:v>272.19937133789062</c:v>
                </c:pt>
                <c:pt idx="30">
                  <c:v>272.31423950195312</c:v>
                </c:pt>
                <c:pt idx="31">
                  <c:v>272.2318115234375</c:v>
                </c:pt>
                <c:pt idx="32">
                  <c:v>272.03118896484369</c:v>
                </c:pt>
                <c:pt idx="33">
                  <c:v>272.048095703125</c:v>
                </c:pt>
                <c:pt idx="34">
                  <c:v>272.09875488281244</c:v>
                </c:pt>
                <c:pt idx="35">
                  <c:v>272.07989501953136</c:v>
                </c:pt>
                <c:pt idx="36">
                  <c:v>271.83264160156256</c:v>
                </c:pt>
                <c:pt idx="37">
                  <c:v>271.79669189453131</c:v>
                </c:pt>
                <c:pt idx="38">
                  <c:v>271.92584228515631</c:v>
                </c:pt>
                <c:pt idx="39">
                  <c:v>271.6959228515625</c:v>
                </c:pt>
                <c:pt idx="40">
                  <c:v>271.54812622070312</c:v>
                </c:pt>
                <c:pt idx="41">
                  <c:v>271.31134033203131</c:v>
                </c:pt>
                <c:pt idx="42">
                  <c:v>271.35809326171875</c:v>
                </c:pt>
                <c:pt idx="43">
                  <c:v>271.37133789062494</c:v>
                </c:pt>
                <c:pt idx="44">
                  <c:v>271.57119750976562</c:v>
                </c:pt>
                <c:pt idx="45">
                  <c:v>271.31243896484375</c:v>
                </c:pt>
                <c:pt idx="46">
                  <c:v>271.11526489257812</c:v>
                </c:pt>
                <c:pt idx="47">
                  <c:v>271.060791015625</c:v>
                </c:pt>
                <c:pt idx="48">
                  <c:v>271.02618408203125</c:v>
                </c:pt>
                <c:pt idx="49">
                  <c:v>271.22650146484369</c:v>
                </c:pt>
                <c:pt idx="50">
                  <c:v>271.09844970703125</c:v>
                </c:pt>
                <c:pt idx="51">
                  <c:v>271.04968261718756</c:v>
                </c:pt>
                <c:pt idx="52">
                  <c:v>270.96524047851557</c:v>
                </c:pt>
                <c:pt idx="53">
                  <c:v>271.00219726562494</c:v>
                </c:pt>
                <c:pt idx="54">
                  <c:v>270.68524169921881</c:v>
                </c:pt>
                <c:pt idx="55">
                  <c:v>271.64093017578136</c:v>
                </c:pt>
                <c:pt idx="56">
                  <c:v>271.62579345703125</c:v>
                </c:pt>
                <c:pt idx="57">
                  <c:v>271.72259521484375</c:v>
                </c:pt>
                <c:pt idx="58">
                  <c:v>271.896484375</c:v>
                </c:pt>
                <c:pt idx="59">
                  <c:v>271.97097778320307</c:v>
                </c:pt>
                <c:pt idx="60">
                  <c:v>271.69195556640625</c:v>
                </c:pt>
              </c:numCache>
            </c:numRef>
          </c:yVal>
          <c:smooth val="1"/>
        </c:ser>
        <c:ser>
          <c:idx val="29"/>
          <c:order val="29"/>
          <c:tx>
            <c:strRef>
              <c:f>盐温数据!$AE$1</c:f>
              <c:strCache>
                <c:ptCount val="1"/>
                <c:pt idx="0">
                  <c:v>xcl.113TI087E.PV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盐温数据!$AE$2:$AE$62</c:f>
              <c:numCache>
                <c:formatCode>General</c:formatCode>
                <c:ptCount val="61"/>
                <c:pt idx="0">
                  <c:v>272.26535034179682</c:v>
                </c:pt>
                <c:pt idx="1">
                  <c:v>272.26263427734375</c:v>
                </c:pt>
                <c:pt idx="2">
                  <c:v>272.20117187499994</c:v>
                </c:pt>
                <c:pt idx="3">
                  <c:v>272.16009521484381</c:v>
                </c:pt>
                <c:pt idx="4">
                  <c:v>272.2147216796875</c:v>
                </c:pt>
                <c:pt idx="5">
                  <c:v>272.1986083984375</c:v>
                </c:pt>
                <c:pt idx="6">
                  <c:v>272.188720703125</c:v>
                </c:pt>
                <c:pt idx="7">
                  <c:v>272.06311035156244</c:v>
                </c:pt>
                <c:pt idx="8">
                  <c:v>272.14926147460937</c:v>
                </c:pt>
                <c:pt idx="9">
                  <c:v>272.17926025390636</c:v>
                </c:pt>
                <c:pt idx="10">
                  <c:v>272.1220703125</c:v>
                </c:pt>
                <c:pt idx="11">
                  <c:v>272.20300292968744</c:v>
                </c:pt>
                <c:pt idx="12">
                  <c:v>272.13674926757801</c:v>
                </c:pt>
                <c:pt idx="13">
                  <c:v>272.17495727539062</c:v>
                </c:pt>
                <c:pt idx="14">
                  <c:v>272.20294189453136</c:v>
                </c:pt>
                <c:pt idx="15">
                  <c:v>272.1282958984375</c:v>
                </c:pt>
                <c:pt idx="16">
                  <c:v>272.20571899414057</c:v>
                </c:pt>
                <c:pt idx="17">
                  <c:v>272.04443359375011</c:v>
                </c:pt>
                <c:pt idx="18">
                  <c:v>272.17678833007812</c:v>
                </c:pt>
                <c:pt idx="19">
                  <c:v>272.11346435546881</c:v>
                </c:pt>
                <c:pt idx="20">
                  <c:v>272.14190673828125</c:v>
                </c:pt>
                <c:pt idx="21">
                  <c:v>272.16314697265625</c:v>
                </c:pt>
                <c:pt idx="22">
                  <c:v>272.23144531249994</c:v>
                </c:pt>
                <c:pt idx="23">
                  <c:v>272.12628173828125</c:v>
                </c:pt>
                <c:pt idx="24">
                  <c:v>272.1934814453125</c:v>
                </c:pt>
                <c:pt idx="25">
                  <c:v>272.16424560546886</c:v>
                </c:pt>
                <c:pt idx="26">
                  <c:v>272.14260864257812</c:v>
                </c:pt>
                <c:pt idx="27">
                  <c:v>272.11993408203131</c:v>
                </c:pt>
                <c:pt idx="28">
                  <c:v>272.12130737304687</c:v>
                </c:pt>
                <c:pt idx="29">
                  <c:v>272.0560302734375</c:v>
                </c:pt>
                <c:pt idx="30">
                  <c:v>272.05322265625</c:v>
                </c:pt>
                <c:pt idx="31">
                  <c:v>271.98995971679682</c:v>
                </c:pt>
                <c:pt idx="32">
                  <c:v>271.75689697265625</c:v>
                </c:pt>
                <c:pt idx="33">
                  <c:v>271.67980957031256</c:v>
                </c:pt>
                <c:pt idx="34">
                  <c:v>271.7979736328125</c:v>
                </c:pt>
                <c:pt idx="35">
                  <c:v>271.77227783203131</c:v>
                </c:pt>
                <c:pt idx="36">
                  <c:v>271.55084228515636</c:v>
                </c:pt>
                <c:pt idx="37">
                  <c:v>271.45486450195318</c:v>
                </c:pt>
                <c:pt idx="38">
                  <c:v>271.63754272460932</c:v>
                </c:pt>
                <c:pt idx="39">
                  <c:v>271.58718872070312</c:v>
                </c:pt>
                <c:pt idx="40">
                  <c:v>271.50958251953136</c:v>
                </c:pt>
                <c:pt idx="41">
                  <c:v>271.0423583984375</c:v>
                </c:pt>
                <c:pt idx="42">
                  <c:v>271.04806518554693</c:v>
                </c:pt>
                <c:pt idx="43">
                  <c:v>271.07818603515631</c:v>
                </c:pt>
                <c:pt idx="44">
                  <c:v>271.28076171875</c:v>
                </c:pt>
                <c:pt idx="45">
                  <c:v>271.02084350585937</c:v>
                </c:pt>
                <c:pt idx="46">
                  <c:v>270.80151367187494</c:v>
                </c:pt>
                <c:pt idx="47">
                  <c:v>270.85491943359375</c:v>
                </c:pt>
                <c:pt idx="48">
                  <c:v>270.73690795898415</c:v>
                </c:pt>
                <c:pt idx="49">
                  <c:v>270.72082519531256</c:v>
                </c:pt>
                <c:pt idx="50">
                  <c:v>270.72857666015625</c:v>
                </c:pt>
                <c:pt idx="51">
                  <c:v>270.72082519531256</c:v>
                </c:pt>
                <c:pt idx="52">
                  <c:v>270.52688598632818</c:v>
                </c:pt>
                <c:pt idx="53">
                  <c:v>270.49041748046869</c:v>
                </c:pt>
                <c:pt idx="54">
                  <c:v>270.28070068359375</c:v>
                </c:pt>
                <c:pt idx="55">
                  <c:v>271.31933593749994</c:v>
                </c:pt>
                <c:pt idx="56">
                  <c:v>271.37167358398432</c:v>
                </c:pt>
                <c:pt idx="57">
                  <c:v>271.42083740234369</c:v>
                </c:pt>
                <c:pt idx="58">
                  <c:v>271.387451171875</c:v>
                </c:pt>
                <c:pt idx="59">
                  <c:v>271.35906982421881</c:v>
                </c:pt>
                <c:pt idx="60">
                  <c:v>271.32885742187494</c:v>
                </c:pt>
              </c:numCache>
            </c:numRef>
          </c:yVal>
          <c:smooth val="1"/>
        </c:ser>
        <c:ser>
          <c:idx val="30"/>
          <c:order val="30"/>
          <c:tx>
            <c:strRef>
              <c:f>盐温数据!$AF$1</c:f>
              <c:strCache>
                <c:ptCount val="1"/>
                <c:pt idx="0">
                  <c:v>xcl.113TI088F.PV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盐温数据!$AF$2:$AF$62</c:f>
              <c:numCache>
                <c:formatCode>General</c:formatCode>
                <c:ptCount val="61"/>
                <c:pt idx="0">
                  <c:v>271.93869018554687</c:v>
                </c:pt>
                <c:pt idx="1">
                  <c:v>271.90692138671875</c:v>
                </c:pt>
                <c:pt idx="2">
                  <c:v>271.93707275390625</c:v>
                </c:pt>
                <c:pt idx="3">
                  <c:v>271.848388671875</c:v>
                </c:pt>
                <c:pt idx="4">
                  <c:v>271.83767700195312</c:v>
                </c:pt>
                <c:pt idx="5">
                  <c:v>271.94131469726557</c:v>
                </c:pt>
                <c:pt idx="6">
                  <c:v>271.90808105468744</c:v>
                </c:pt>
                <c:pt idx="7">
                  <c:v>271.74081420898426</c:v>
                </c:pt>
                <c:pt idx="8">
                  <c:v>271.84417724609369</c:v>
                </c:pt>
                <c:pt idx="9">
                  <c:v>271.89056396484375</c:v>
                </c:pt>
                <c:pt idx="10">
                  <c:v>271.84591674804682</c:v>
                </c:pt>
                <c:pt idx="11">
                  <c:v>272.14257812500006</c:v>
                </c:pt>
                <c:pt idx="12">
                  <c:v>271.80828857421875</c:v>
                </c:pt>
                <c:pt idx="13">
                  <c:v>271.91662597656244</c:v>
                </c:pt>
                <c:pt idx="14">
                  <c:v>271.88952636718744</c:v>
                </c:pt>
                <c:pt idx="15">
                  <c:v>271.78369140624994</c:v>
                </c:pt>
                <c:pt idx="16">
                  <c:v>271.88177490234369</c:v>
                </c:pt>
                <c:pt idx="17">
                  <c:v>271.840576171875</c:v>
                </c:pt>
                <c:pt idx="18">
                  <c:v>271.87930297851557</c:v>
                </c:pt>
                <c:pt idx="19">
                  <c:v>271.80831909179682</c:v>
                </c:pt>
                <c:pt idx="20">
                  <c:v>271.84368896484381</c:v>
                </c:pt>
                <c:pt idx="21">
                  <c:v>271.8453369140625</c:v>
                </c:pt>
                <c:pt idx="22">
                  <c:v>271.92431640624989</c:v>
                </c:pt>
                <c:pt idx="23">
                  <c:v>271.84301757812494</c:v>
                </c:pt>
                <c:pt idx="24">
                  <c:v>271.85903930664062</c:v>
                </c:pt>
                <c:pt idx="25">
                  <c:v>271.85162353515636</c:v>
                </c:pt>
                <c:pt idx="26">
                  <c:v>271.86993408203131</c:v>
                </c:pt>
                <c:pt idx="27">
                  <c:v>271.83654785156244</c:v>
                </c:pt>
                <c:pt idx="28">
                  <c:v>271.79870605468739</c:v>
                </c:pt>
                <c:pt idx="29">
                  <c:v>271.75970458984381</c:v>
                </c:pt>
                <c:pt idx="30">
                  <c:v>271.80291748046875</c:v>
                </c:pt>
                <c:pt idx="31">
                  <c:v>271.7125244140625</c:v>
                </c:pt>
                <c:pt idx="32">
                  <c:v>271.49899291992182</c:v>
                </c:pt>
                <c:pt idx="33">
                  <c:v>271.39855957031244</c:v>
                </c:pt>
                <c:pt idx="34">
                  <c:v>271.4908447265625</c:v>
                </c:pt>
                <c:pt idx="35">
                  <c:v>271.55056762695318</c:v>
                </c:pt>
                <c:pt idx="36">
                  <c:v>271.27136230468744</c:v>
                </c:pt>
                <c:pt idx="37">
                  <c:v>271.20672607421869</c:v>
                </c:pt>
                <c:pt idx="38">
                  <c:v>271.36590576171875</c:v>
                </c:pt>
                <c:pt idx="39">
                  <c:v>271.33477783203131</c:v>
                </c:pt>
                <c:pt idx="40">
                  <c:v>271.300537109375</c:v>
                </c:pt>
                <c:pt idx="41">
                  <c:v>270.7828369140625</c:v>
                </c:pt>
                <c:pt idx="42">
                  <c:v>271.012451171875</c:v>
                </c:pt>
                <c:pt idx="43">
                  <c:v>270.81057739257807</c:v>
                </c:pt>
                <c:pt idx="44">
                  <c:v>271.03625488281244</c:v>
                </c:pt>
                <c:pt idx="45">
                  <c:v>270.79364013671881</c:v>
                </c:pt>
                <c:pt idx="46">
                  <c:v>270.59402465820313</c:v>
                </c:pt>
                <c:pt idx="47">
                  <c:v>270.66149902343756</c:v>
                </c:pt>
                <c:pt idx="48">
                  <c:v>270.48352050781244</c:v>
                </c:pt>
                <c:pt idx="49">
                  <c:v>270.74414062500006</c:v>
                </c:pt>
                <c:pt idx="50">
                  <c:v>270.48760986328125</c:v>
                </c:pt>
                <c:pt idx="51">
                  <c:v>270.50729370117182</c:v>
                </c:pt>
                <c:pt idx="52">
                  <c:v>270.45098876953131</c:v>
                </c:pt>
                <c:pt idx="53">
                  <c:v>270.46520996093744</c:v>
                </c:pt>
                <c:pt idx="54">
                  <c:v>270.08850097656244</c:v>
                </c:pt>
                <c:pt idx="55">
                  <c:v>271.09506225585932</c:v>
                </c:pt>
                <c:pt idx="56">
                  <c:v>271.05636596679682</c:v>
                </c:pt>
                <c:pt idx="57">
                  <c:v>271.17877197265625</c:v>
                </c:pt>
                <c:pt idx="58">
                  <c:v>271.39739990234369</c:v>
                </c:pt>
                <c:pt idx="59">
                  <c:v>271.36007690429682</c:v>
                </c:pt>
                <c:pt idx="60">
                  <c:v>271.07403564453131</c:v>
                </c:pt>
              </c:numCache>
            </c:numRef>
          </c:yVal>
          <c:smooth val="1"/>
        </c:ser>
        <c:ser>
          <c:idx val="31"/>
          <c:order val="31"/>
          <c:tx>
            <c:strRef>
              <c:f>盐温数据!$AG$1</c:f>
              <c:strCache>
                <c:ptCount val="1"/>
                <c:pt idx="0">
                  <c:v>xcl.113TI090E.PV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盐温数据!$AG$2:$AG$62</c:f>
              <c:numCache>
                <c:formatCode>General</c:formatCode>
                <c:ptCount val="61"/>
                <c:pt idx="0">
                  <c:v>271.13952636718744</c:v>
                </c:pt>
                <c:pt idx="1">
                  <c:v>271.11331176757801</c:v>
                </c:pt>
                <c:pt idx="2">
                  <c:v>271.1263427734375</c:v>
                </c:pt>
                <c:pt idx="3">
                  <c:v>271.02752685546875</c:v>
                </c:pt>
                <c:pt idx="4">
                  <c:v>271.0419921875</c:v>
                </c:pt>
                <c:pt idx="5">
                  <c:v>271.14663696289057</c:v>
                </c:pt>
                <c:pt idx="6">
                  <c:v>271.07989501953136</c:v>
                </c:pt>
                <c:pt idx="7">
                  <c:v>270.9664306640625</c:v>
                </c:pt>
                <c:pt idx="8">
                  <c:v>271.03607177734369</c:v>
                </c:pt>
                <c:pt idx="9">
                  <c:v>271.0416259765625</c:v>
                </c:pt>
                <c:pt idx="10">
                  <c:v>271.07910156249994</c:v>
                </c:pt>
                <c:pt idx="11">
                  <c:v>271.3060302734375</c:v>
                </c:pt>
                <c:pt idx="12">
                  <c:v>270.99685668945312</c:v>
                </c:pt>
                <c:pt idx="13">
                  <c:v>271.07684326171875</c:v>
                </c:pt>
                <c:pt idx="14">
                  <c:v>271.06021118164062</c:v>
                </c:pt>
                <c:pt idx="15">
                  <c:v>270.92904663085937</c:v>
                </c:pt>
                <c:pt idx="16">
                  <c:v>271.03988647460932</c:v>
                </c:pt>
                <c:pt idx="17">
                  <c:v>271.01495361328131</c:v>
                </c:pt>
                <c:pt idx="18">
                  <c:v>271.06546020507812</c:v>
                </c:pt>
                <c:pt idx="19">
                  <c:v>270.95864868164062</c:v>
                </c:pt>
                <c:pt idx="20">
                  <c:v>270.96380615234375</c:v>
                </c:pt>
                <c:pt idx="21">
                  <c:v>270.99087524414057</c:v>
                </c:pt>
                <c:pt idx="22">
                  <c:v>271.07177734375</c:v>
                </c:pt>
                <c:pt idx="23">
                  <c:v>270.96960449218744</c:v>
                </c:pt>
                <c:pt idx="24">
                  <c:v>271.0106201171875</c:v>
                </c:pt>
                <c:pt idx="25">
                  <c:v>271.05743408203131</c:v>
                </c:pt>
                <c:pt idx="26">
                  <c:v>271.04870605468744</c:v>
                </c:pt>
                <c:pt idx="27">
                  <c:v>271.0140380859375</c:v>
                </c:pt>
                <c:pt idx="28">
                  <c:v>270.96600341796869</c:v>
                </c:pt>
                <c:pt idx="29">
                  <c:v>270.91259765624994</c:v>
                </c:pt>
                <c:pt idx="30">
                  <c:v>270.96575927734369</c:v>
                </c:pt>
                <c:pt idx="31">
                  <c:v>270.84677124023426</c:v>
                </c:pt>
                <c:pt idx="32">
                  <c:v>270.65966796875006</c:v>
                </c:pt>
                <c:pt idx="33">
                  <c:v>270.56961059570318</c:v>
                </c:pt>
                <c:pt idx="34">
                  <c:v>270.6995849609375</c:v>
                </c:pt>
                <c:pt idx="35">
                  <c:v>270.7071533203125</c:v>
                </c:pt>
                <c:pt idx="36">
                  <c:v>270.46334838867176</c:v>
                </c:pt>
                <c:pt idx="37">
                  <c:v>270.40386962890631</c:v>
                </c:pt>
                <c:pt idx="38">
                  <c:v>270.51290893554687</c:v>
                </c:pt>
                <c:pt idx="39">
                  <c:v>270.46209716796875</c:v>
                </c:pt>
                <c:pt idx="40">
                  <c:v>270.40289306640631</c:v>
                </c:pt>
                <c:pt idx="41">
                  <c:v>269.97552490234369</c:v>
                </c:pt>
                <c:pt idx="42">
                  <c:v>270.1541748046875</c:v>
                </c:pt>
                <c:pt idx="43">
                  <c:v>269.95367431640631</c:v>
                </c:pt>
                <c:pt idx="44">
                  <c:v>270.176025390625</c:v>
                </c:pt>
                <c:pt idx="45">
                  <c:v>269.96871948242176</c:v>
                </c:pt>
                <c:pt idx="46">
                  <c:v>269.73321533203125</c:v>
                </c:pt>
                <c:pt idx="47">
                  <c:v>269.7435302734375</c:v>
                </c:pt>
                <c:pt idx="48">
                  <c:v>269.63879394531244</c:v>
                </c:pt>
                <c:pt idx="49">
                  <c:v>269.88592529296875</c:v>
                </c:pt>
                <c:pt idx="50">
                  <c:v>269.64282226562506</c:v>
                </c:pt>
                <c:pt idx="51">
                  <c:v>269.63064575195312</c:v>
                </c:pt>
                <c:pt idx="52">
                  <c:v>269.55340576171875</c:v>
                </c:pt>
                <c:pt idx="53">
                  <c:v>269.66674804687494</c:v>
                </c:pt>
                <c:pt idx="54">
                  <c:v>269.25460815429687</c:v>
                </c:pt>
                <c:pt idx="55">
                  <c:v>270.18084716796881</c:v>
                </c:pt>
                <c:pt idx="56">
                  <c:v>270.2347412109375</c:v>
                </c:pt>
                <c:pt idx="57">
                  <c:v>270.31805419921875</c:v>
                </c:pt>
                <c:pt idx="58">
                  <c:v>270.48593139648426</c:v>
                </c:pt>
                <c:pt idx="59">
                  <c:v>270.46990966796875</c:v>
                </c:pt>
                <c:pt idx="60">
                  <c:v>270.22323608398426</c:v>
                </c:pt>
              </c:numCache>
            </c:numRef>
          </c:yVal>
          <c:smooth val="1"/>
        </c:ser>
        <c:ser>
          <c:idx val="32"/>
          <c:order val="32"/>
          <c:tx>
            <c:strRef>
              <c:f>盐温数据!$AH$1</c:f>
              <c:strCache>
                <c:ptCount val="1"/>
                <c:pt idx="0">
                  <c:v>xcl.113TI086F.PV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盐温数据!$AH$2:$AH$62</c:f>
              <c:numCache>
                <c:formatCode>General</c:formatCode>
                <c:ptCount val="61"/>
                <c:pt idx="0">
                  <c:v>272.81530761718744</c:v>
                </c:pt>
                <c:pt idx="1">
                  <c:v>272.69189453125</c:v>
                </c:pt>
                <c:pt idx="2">
                  <c:v>272.68804931640631</c:v>
                </c:pt>
                <c:pt idx="3">
                  <c:v>272.61932373046881</c:v>
                </c:pt>
                <c:pt idx="4">
                  <c:v>272.71780395507807</c:v>
                </c:pt>
                <c:pt idx="5">
                  <c:v>272.74328613281256</c:v>
                </c:pt>
                <c:pt idx="6">
                  <c:v>272.6512756347658</c:v>
                </c:pt>
                <c:pt idx="7">
                  <c:v>272.59478759765631</c:v>
                </c:pt>
                <c:pt idx="8">
                  <c:v>272.650634765625</c:v>
                </c:pt>
                <c:pt idx="9">
                  <c:v>272.664306640625</c:v>
                </c:pt>
                <c:pt idx="10">
                  <c:v>272.63211059570312</c:v>
                </c:pt>
                <c:pt idx="11">
                  <c:v>272.809814453125</c:v>
                </c:pt>
                <c:pt idx="12">
                  <c:v>272.66827392578131</c:v>
                </c:pt>
                <c:pt idx="13">
                  <c:v>272.64950561523437</c:v>
                </c:pt>
                <c:pt idx="14">
                  <c:v>272.71197509765625</c:v>
                </c:pt>
                <c:pt idx="15">
                  <c:v>272.60986328125006</c:v>
                </c:pt>
                <c:pt idx="16">
                  <c:v>272.66668701171881</c:v>
                </c:pt>
                <c:pt idx="17">
                  <c:v>272.56259155273432</c:v>
                </c:pt>
                <c:pt idx="18">
                  <c:v>272.68737792968744</c:v>
                </c:pt>
                <c:pt idx="19">
                  <c:v>272.6492919921875</c:v>
                </c:pt>
                <c:pt idx="20">
                  <c:v>272.62982177734381</c:v>
                </c:pt>
                <c:pt idx="21">
                  <c:v>272.66149902343756</c:v>
                </c:pt>
                <c:pt idx="22">
                  <c:v>272.73553466796869</c:v>
                </c:pt>
                <c:pt idx="23">
                  <c:v>272.60998535156256</c:v>
                </c:pt>
                <c:pt idx="24">
                  <c:v>272.59124755859364</c:v>
                </c:pt>
                <c:pt idx="25">
                  <c:v>272.67529296875</c:v>
                </c:pt>
                <c:pt idx="26">
                  <c:v>273.40744018554693</c:v>
                </c:pt>
                <c:pt idx="27">
                  <c:v>273.36773681640631</c:v>
                </c:pt>
                <c:pt idx="28">
                  <c:v>273.48779296874994</c:v>
                </c:pt>
                <c:pt idx="29">
                  <c:v>273.38485717773437</c:v>
                </c:pt>
                <c:pt idx="30">
                  <c:v>273.38531494140619</c:v>
                </c:pt>
                <c:pt idx="31">
                  <c:v>273.29785156249994</c:v>
                </c:pt>
                <c:pt idx="32">
                  <c:v>272.96337890624989</c:v>
                </c:pt>
                <c:pt idx="33">
                  <c:v>272.910400390625</c:v>
                </c:pt>
                <c:pt idx="34">
                  <c:v>273.02163696289051</c:v>
                </c:pt>
                <c:pt idx="35">
                  <c:v>273.01425170898426</c:v>
                </c:pt>
                <c:pt idx="36">
                  <c:v>272.78192138671875</c:v>
                </c:pt>
                <c:pt idx="37">
                  <c:v>272.63470458984381</c:v>
                </c:pt>
                <c:pt idx="38">
                  <c:v>272.85870361328131</c:v>
                </c:pt>
                <c:pt idx="39">
                  <c:v>272.81878662109375</c:v>
                </c:pt>
                <c:pt idx="40">
                  <c:v>272.76660156249994</c:v>
                </c:pt>
                <c:pt idx="41">
                  <c:v>272.21563720703125</c:v>
                </c:pt>
                <c:pt idx="42">
                  <c:v>272.35867309570318</c:v>
                </c:pt>
                <c:pt idx="43">
                  <c:v>272.26077270507807</c:v>
                </c:pt>
                <c:pt idx="44">
                  <c:v>272.13897705078125</c:v>
                </c:pt>
                <c:pt idx="45">
                  <c:v>272.04266357421881</c:v>
                </c:pt>
                <c:pt idx="46">
                  <c:v>271.87145996093744</c:v>
                </c:pt>
                <c:pt idx="47">
                  <c:v>271.5716552734375</c:v>
                </c:pt>
                <c:pt idx="48">
                  <c:v>271.89318847656244</c:v>
                </c:pt>
                <c:pt idx="49">
                  <c:v>271.85470581054693</c:v>
                </c:pt>
                <c:pt idx="50">
                  <c:v>271.42138671874994</c:v>
                </c:pt>
                <c:pt idx="51">
                  <c:v>271.43502807617176</c:v>
                </c:pt>
                <c:pt idx="52">
                  <c:v>271.28613281249989</c:v>
                </c:pt>
                <c:pt idx="53">
                  <c:v>271.32620239257807</c:v>
                </c:pt>
                <c:pt idx="54">
                  <c:v>270.89193725585926</c:v>
                </c:pt>
                <c:pt idx="55">
                  <c:v>271.89370727539057</c:v>
                </c:pt>
                <c:pt idx="56">
                  <c:v>271.89801025390625</c:v>
                </c:pt>
                <c:pt idx="57">
                  <c:v>271.94906616210932</c:v>
                </c:pt>
                <c:pt idx="58">
                  <c:v>272.06576538085937</c:v>
                </c:pt>
                <c:pt idx="59">
                  <c:v>272.00183105468744</c:v>
                </c:pt>
                <c:pt idx="60">
                  <c:v>271.7940673828125</c:v>
                </c:pt>
              </c:numCache>
            </c:numRef>
          </c:yVal>
          <c:smooth val="1"/>
        </c:ser>
        <c:ser>
          <c:idx val="33"/>
          <c:order val="33"/>
          <c:tx>
            <c:strRef>
              <c:f>盐温数据!$AI$1</c:f>
              <c:strCache>
                <c:ptCount val="1"/>
                <c:pt idx="0">
                  <c:v>xcl.113TI089F.PV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盐温数据!$AI$2:$AI$62</c:f>
              <c:numCache>
                <c:formatCode>General</c:formatCode>
                <c:ptCount val="61"/>
                <c:pt idx="0">
                  <c:v>271.40185546874994</c:v>
                </c:pt>
                <c:pt idx="1">
                  <c:v>271.32272338867182</c:v>
                </c:pt>
                <c:pt idx="2">
                  <c:v>271.29806518554687</c:v>
                </c:pt>
                <c:pt idx="3">
                  <c:v>271.240966796875</c:v>
                </c:pt>
                <c:pt idx="4">
                  <c:v>271.36611938476562</c:v>
                </c:pt>
                <c:pt idx="5">
                  <c:v>271.27172851562494</c:v>
                </c:pt>
                <c:pt idx="6">
                  <c:v>271.28363037109369</c:v>
                </c:pt>
                <c:pt idx="7">
                  <c:v>271.22631835937489</c:v>
                </c:pt>
                <c:pt idx="8">
                  <c:v>271.32464599609375</c:v>
                </c:pt>
                <c:pt idx="9">
                  <c:v>271.26461791992187</c:v>
                </c:pt>
                <c:pt idx="10">
                  <c:v>271.21377563476568</c:v>
                </c:pt>
                <c:pt idx="11">
                  <c:v>271.35794067382824</c:v>
                </c:pt>
                <c:pt idx="12">
                  <c:v>271.25653076171869</c:v>
                </c:pt>
                <c:pt idx="13">
                  <c:v>271.27114868164057</c:v>
                </c:pt>
                <c:pt idx="14">
                  <c:v>271.27935791015625</c:v>
                </c:pt>
                <c:pt idx="15">
                  <c:v>271.21832275390625</c:v>
                </c:pt>
                <c:pt idx="16">
                  <c:v>271.2891845703125</c:v>
                </c:pt>
                <c:pt idx="17">
                  <c:v>271.15097045898426</c:v>
                </c:pt>
                <c:pt idx="18">
                  <c:v>271.27188110351568</c:v>
                </c:pt>
                <c:pt idx="19">
                  <c:v>271.22875976562489</c:v>
                </c:pt>
                <c:pt idx="20">
                  <c:v>271.29849243164057</c:v>
                </c:pt>
                <c:pt idx="21">
                  <c:v>271.34814453125</c:v>
                </c:pt>
                <c:pt idx="22">
                  <c:v>271.32794189453136</c:v>
                </c:pt>
                <c:pt idx="23">
                  <c:v>271.2974853515625</c:v>
                </c:pt>
                <c:pt idx="24">
                  <c:v>271.34353637695312</c:v>
                </c:pt>
                <c:pt idx="25">
                  <c:v>271.28231811523426</c:v>
                </c:pt>
                <c:pt idx="26">
                  <c:v>271.22723388671875</c:v>
                </c:pt>
                <c:pt idx="27">
                  <c:v>271.294921875</c:v>
                </c:pt>
                <c:pt idx="28">
                  <c:v>271.29052734375</c:v>
                </c:pt>
                <c:pt idx="29">
                  <c:v>271.20977783203131</c:v>
                </c:pt>
                <c:pt idx="30">
                  <c:v>271.22839355468739</c:v>
                </c:pt>
                <c:pt idx="31">
                  <c:v>271.15582275390636</c:v>
                </c:pt>
                <c:pt idx="32">
                  <c:v>270.89990234375006</c:v>
                </c:pt>
                <c:pt idx="33">
                  <c:v>270.81396484375006</c:v>
                </c:pt>
                <c:pt idx="34">
                  <c:v>270.90600585937494</c:v>
                </c:pt>
                <c:pt idx="35">
                  <c:v>270.9007568359375</c:v>
                </c:pt>
                <c:pt idx="36">
                  <c:v>270.64593505859369</c:v>
                </c:pt>
                <c:pt idx="37">
                  <c:v>270.56744384765631</c:v>
                </c:pt>
                <c:pt idx="38">
                  <c:v>270.78656005859364</c:v>
                </c:pt>
                <c:pt idx="39">
                  <c:v>270.72875976562489</c:v>
                </c:pt>
                <c:pt idx="40">
                  <c:v>270.72644042968744</c:v>
                </c:pt>
                <c:pt idx="41">
                  <c:v>270.21429443359375</c:v>
                </c:pt>
                <c:pt idx="42">
                  <c:v>270.25506591796875</c:v>
                </c:pt>
                <c:pt idx="43">
                  <c:v>270.15432739257812</c:v>
                </c:pt>
                <c:pt idx="44">
                  <c:v>270.41650390624989</c:v>
                </c:pt>
                <c:pt idx="45">
                  <c:v>270.09188842773432</c:v>
                </c:pt>
                <c:pt idx="46">
                  <c:v>269.95425415039062</c:v>
                </c:pt>
                <c:pt idx="47">
                  <c:v>269.98092651367182</c:v>
                </c:pt>
                <c:pt idx="48">
                  <c:v>269.89990234375006</c:v>
                </c:pt>
                <c:pt idx="49">
                  <c:v>269.94183349609369</c:v>
                </c:pt>
                <c:pt idx="50">
                  <c:v>269.85552978515631</c:v>
                </c:pt>
                <c:pt idx="51">
                  <c:v>269.86462402343761</c:v>
                </c:pt>
                <c:pt idx="52">
                  <c:v>269.68283081054693</c:v>
                </c:pt>
                <c:pt idx="53">
                  <c:v>269.59686279296875</c:v>
                </c:pt>
                <c:pt idx="54">
                  <c:v>269.39065551757807</c:v>
                </c:pt>
                <c:pt idx="55">
                  <c:v>270.40762329101562</c:v>
                </c:pt>
                <c:pt idx="56">
                  <c:v>270.46893310546875</c:v>
                </c:pt>
                <c:pt idx="57">
                  <c:v>270.59594726562494</c:v>
                </c:pt>
                <c:pt idx="58">
                  <c:v>270.5576171875</c:v>
                </c:pt>
                <c:pt idx="59">
                  <c:v>270.54895019531256</c:v>
                </c:pt>
                <c:pt idx="60">
                  <c:v>270.45800781249994</c:v>
                </c:pt>
              </c:numCache>
            </c:numRef>
          </c:yVal>
          <c:smooth val="1"/>
        </c:ser>
        <c:ser>
          <c:idx val="34"/>
          <c:order val="34"/>
          <c:tx>
            <c:strRef>
              <c:f>盐温数据!$AJ$1</c:f>
              <c:strCache>
                <c:ptCount val="1"/>
                <c:pt idx="0">
                  <c:v>xcl.113TI087F.PV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盐温数据!$AJ$2:$AJ$62</c:f>
              <c:numCache>
                <c:formatCode>General</c:formatCode>
                <c:ptCount val="61"/>
                <c:pt idx="0">
                  <c:v>271.98828124999994</c:v>
                </c:pt>
                <c:pt idx="1">
                  <c:v>271.97933959960926</c:v>
                </c:pt>
                <c:pt idx="2">
                  <c:v>271.93664550781244</c:v>
                </c:pt>
                <c:pt idx="3">
                  <c:v>271.88909912109375</c:v>
                </c:pt>
                <c:pt idx="4">
                  <c:v>271.98406982421875</c:v>
                </c:pt>
                <c:pt idx="5">
                  <c:v>271.93127441406244</c:v>
                </c:pt>
                <c:pt idx="6">
                  <c:v>271.92987060546881</c:v>
                </c:pt>
                <c:pt idx="7">
                  <c:v>271.819580078125</c:v>
                </c:pt>
                <c:pt idx="8">
                  <c:v>271.87469482421881</c:v>
                </c:pt>
                <c:pt idx="9">
                  <c:v>271.91821289062494</c:v>
                </c:pt>
                <c:pt idx="10">
                  <c:v>271.865234375</c:v>
                </c:pt>
                <c:pt idx="11">
                  <c:v>271.96054077148426</c:v>
                </c:pt>
                <c:pt idx="12">
                  <c:v>271.88885498046875</c:v>
                </c:pt>
                <c:pt idx="13">
                  <c:v>271.90484619140636</c:v>
                </c:pt>
                <c:pt idx="14">
                  <c:v>271.95321655273426</c:v>
                </c:pt>
                <c:pt idx="15">
                  <c:v>271.88299560546881</c:v>
                </c:pt>
                <c:pt idx="16">
                  <c:v>271.94976806640631</c:v>
                </c:pt>
                <c:pt idx="17">
                  <c:v>271.78210449218739</c:v>
                </c:pt>
                <c:pt idx="18">
                  <c:v>271.92288208007812</c:v>
                </c:pt>
                <c:pt idx="19">
                  <c:v>271.85757446289057</c:v>
                </c:pt>
                <c:pt idx="20">
                  <c:v>271.890380859375</c:v>
                </c:pt>
                <c:pt idx="21">
                  <c:v>271.9398193359375</c:v>
                </c:pt>
                <c:pt idx="22">
                  <c:v>271.97729492187494</c:v>
                </c:pt>
                <c:pt idx="23">
                  <c:v>271.87145996093744</c:v>
                </c:pt>
                <c:pt idx="24">
                  <c:v>271.93255615234369</c:v>
                </c:pt>
                <c:pt idx="25">
                  <c:v>271.88327026367182</c:v>
                </c:pt>
                <c:pt idx="26">
                  <c:v>271.85971069335943</c:v>
                </c:pt>
                <c:pt idx="27">
                  <c:v>271.84466552734386</c:v>
                </c:pt>
                <c:pt idx="28">
                  <c:v>271.86041259765631</c:v>
                </c:pt>
                <c:pt idx="29">
                  <c:v>271.82897949218739</c:v>
                </c:pt>
                <c:pt idx="30">
                  <c:v>271.79354858398426</c:v>
                </c:pt>
                <c:pt idx="31">
                  <c:v>271.74862670898426</c:v>
                </c:pt>
                <c:pt idx="32">
                  <c:v>271.51019287109369</c:v>
                </c:pt>
                <c:pt idx="33">
                  <c:v>271.42401123046875</c:v>
                </c:pt>
                <c:pt idx="34">
                  <c:v>271.55090332031256</c:v>
                </c:pt>
                <c:pt idx="35">
                  <c:v>271.51226806640631</c:v>
                </c:pt>
                <c:pt idx="36">
                  <c:v>271.27764892578131</c:v>
                </c:pt>
                <c:pt idx="37">
                  <c:v>271.17681884765625</c:v>
                </c:pt>
                <c:pt idx="38">
                  <c:v>271.38677978515625</c:v>
                </c:pt>
                <c:pt idx="39">
                  <c:v>271.33111572265619</c:v>
                </c:pt>
                <c:pt idx="40">
                  <c:v>271.23962402343756</c:v>
                </c:pt>
                <c:pt idx="41">
                  <c:v>270.759033203125</c:v>
                </c:pt>
                <c:pt idx="42">
                  <c:v>270.75900268554693</c:v>
                </c:pt>
                <c:pt idx="43">
                  <c:v>270.814697265625</c:v>
                </c:pt>
                <c:pt idx="44">
                  <c:v>271.04528808593756</c:v>
                </c:pt>
                <c:pt idx="45">
                  <c:v>270.75146484375006</c:v>
                </c:pt>
                <c:pt idx="46">
                  <c:v>270.53497314453131</c:v>
                </c:pt>
                <c:pt idx="47">
                  <c:v>270.59988403320318</c:v>
                </c:pt>
                <c:pt idx="48">
                  <c:v>270.46160888671875</c:v>
                </c:pt>
                <c:pt idx="49">
                  <c:v>270.45617675781239</c:v>
                </c:pt>
                <c:pt idx="50">
                  <c:v>270.46188354492187</c:v>
                </c:pt>
                <c:pt idx="51">
                  <c:v>270.45690917968744</c:v>
                </c:pt>
                <c:pt idx="52">
                  <c:v>270.24124145507807</c:v>
                </c:pt>
                <c:pt idx="53">
                  <c:v>270.20312499999994</c:v>
                </c:pt>
                <c:pt idx="54">
                  <c:v>270.0050048828125</c:v>
                </c:pt>
                <c:pt idx="55">
                  <c:v>271.03814697265619</c:v>
                </c:pt>
                <c:pt idx="56">
                  <c:v>271.0849609375</c:v>
                </c:pt>
                <c:pt idx="57">
                  <c:v>271.13934326171875</c:v>
                </c:pt>
                <c:pt idx="58">
                  <c:v>271.12118530273432</c:v>
                </c:pt>
                <c:pt idx="59">
                  <c:v>271.12741088867182</c:v>
                </c:pt>
                <c:pt idx="60">
                  <c:v>271.05236816406256</c:v>
                </c:pt>
              </c:numCache>
            </c:numRef>
          </c:yVal>
          <c:smooth val="1"/>
        </c:ser>
        <c:ser>
          <c:idx val="35"/>
          <c:order val="35"/>
          <c:tx>
            <c:strRef>
              <c:f>盐温数据!$AK$1</c:f>
              <c:strCache>
                <c:ptCount val="1"/>
                <c:pt idx="0">
                  <c:v>xcl.113TI090F.PV</c:v>
                </c:pt>
              </c:strCache>
            </c:strRef>
          </c:tx>
          <c:marker>
            <c:symbol val="none"/>
          </c:marker>
          <c:xVal>
            <c:numRef>
              <c:f>盐温数据!$A$2:$A$62</c:f>
              <c:numCache>
                <c:formatCode>m/d;@</c:formatCode>
                <c:ptCount val="61"/>
                <c:pt idx="0">
                  <c:v>44028.539395474509</c:v>
                </c:pt>
                <c:pt idx="1">
                  <c:v>44029.539395474509</c:v>
                </c:pt>
                <c:pt idx="2">
                  <c:v>44030.539395474509</c:v>
                </c:pt>
                <c:pt idx="3">
                  <c:v>44031.539395474509</c:v>
                </c:pt>
                <c:pt idx="4">
                  <c:v>44032.539395474509</c:v>
                </c:pt>
                <c:pt idx="5">
                  <c:v>44033.539395474509</c:v>
                </c:pt>
                <c:pt idx="6">
                  <c:v>44034.539395474509</c:v>
                </c:pt>
                <c:pt idx="7">
                  <c:v>44035.539395474509</c:v>
                </c:pt>
                <c:pt idx="8">
                  <c:v>44036.539395474509</c:v>
                </c:pt>
                <c:pt idx="9">
                  <c:v>44037.539395474509</c:v>
                </c:pt>
                <c:pt idx="10">
                  <c:v>44038.539395474509</c:v>
                </c:pt>
                <c:pt idx="11">
                  <c:v>44039.539395474509</c:v>
                </c:pt>
                <c:pt idx="12">
                  <c:v>44040.539395474509</c:v>
                </c:pt>
                <c:pt idx="13">
                  <c:v>44041.539395474509</c:v>
                </c:pt>
                <c:pt idx="14">
                  <c:v>44042.539395474509</c:v>
                </c:pt>
                <c:pt idx="15">
                  <c:v>44043.539395474509</c:v>
                </c:pt>
                <c:pt idx="16">
                  <c:v>44044.539395474509</c:v>
                </c:pt>
                <c:pt idx="17">
                  <c:v>44045.539395474509</c:v>
                </c:pt>
                <c:pt idx="18">
                  <c:v>44046.539395474509</c:v>
                </c:pt>
                <c:pt idx="19">
                  <c:v>44047.539395474509</c:v>
                </c:pt>
                <c:pt idx="20">
                  <c:v>44048.539395474509</c:v>
                </c:pt>
                <c:pt idx="21">
                  <c:v>44049.539395474509</c:v>
                </c:pt>
                <c:pt idx="22">
                  <c:v>44050.539395474509</c:v>
                </c:pt>
                <c:pt idx="23">
                  <c:v>44051.539395474509</c:v>
                </c:pt>
                <c:pt idx="24">
                  <c:v>44052.539395474509</c:v>
                </c:pt>
                <c:pt idx="25">
                  <c:v>44053.539395474509</c:v>
                </c:pt>
                <c:pt idx="26">
                  <c:v>44054.539395474509</c:v>
                </c:pt>
                <c:pt idx="27">
                  <c:v>44055.539395474509</c:v>
                </c:pt>
                <c:pt idx="28">
                  <c:v>44056.539395474509</c:v>
                </c:pt>
                <c:pt idx="29">
                  <c:v>44057.539395474509</c:v>
                </c:pt>
                <c:pt idx="30">
                  <c:v>44058.539395474509</c:v>
                </c:pt>
                <c:pt idx="31">
                  <c:v>44059.539395474509</c:v>
                </c:pt>
                <c:pt idx="32">
                  <c:v>44060.539395474509</c:v>
                </c:pt>
                <c:pt idx="33">
                  <c:v>44061.539395474509</c:v>
                </c:pt>
                <c:pt idx="34">
                  <c:v>44062.539395474509</c:v>
                </c:pt>
                <c:pt idx="35">
                  <c:v>44063.539395474509</c:v>
                </c:pt>
                <c:pt idx="36">
                  <c:v>44064.539395474509</c:v>
                </c:pt>
                <c:pt idx="37">
                  <c:v>44065.539395474509</c:v>
                </c:pt>
                <c:pt idx="38">
                  <c:v>44066.539395474509</c:v>
                </c:pt>
                <c:pt idx="39">
                  <c:v>44067.539395474509</c:v>
                </c:pt>
                <c:pt idx="40">
                  <c:v>44068.539395474509</c:v>
                </c:pt>
                <c:pt idx="41">
                  <c:v>44069.539395474509</c:v>
                </c:pt>
                <c:pt idx="42">
                  <c:v>44070.539395474509</c:v>
                </c:pt>
                <c:pt idx="43">
                  <c:v>44071.539395474509</c:v>
                </c:pt>
                <c:pt idx="44">
                  <c:v>44072.539395474509</c:v>
                </c:pt>
                <c:pt idx="45">
                  <c:v>44073.539395474509</c:v>
                </c:pt>
                <c:pt idx="46">
                  <c:v>44074.539395474509</c:v>
                </c:pt>
                <c:pt idx="47">
                  <c:v>44075.539395474509</c:v>
                </c:pt>
                <c:pt idx="48">
                  <c:v>44076.539395474509</c:v>
                </c:pt>
                <c:pt idx="49">
                  <c:v>44077.539395474509</c:v>
                </c:pt>
                <c:pt idx="50">
                  <c:v>44078.539395474509</c:v>
                </c:pt>
                <c:pt idx="51">
                  <c:v>44079.539395474509</c:v>
                </c:pt>
                <c:pt idx="52">
                  <c:v>44080.539395474509</c:v>
                </c:pt>
                <c:pt idx="53">
                  <c:v>44081.539395474509</c:v>
                </c:pt>
                <c:pt idx="54">
                  <c:v>44082.539395474509</c:v>
                </c:pt>
                <c:pt idx="55">
                  <c:v>44083.539395474509</c:v>
                </c:pt>
                <c:pt idx="56">
                  <c:v>44084.539395474509</c:v>
                </c:pt>
                <c:pt idx="57">
                  <c:v>44085.539395474509</c:v>
                </c:pt>
                <c:pt idx="58">
                  <c:v>44086.539395474509</c:v>
                </c:pt>
                <c:pt idx="59">
                  <c:v>44087.539395474509</c:v>
                </c:pt>
                <c:pt idx="60">
                  <c:v>44088.539395474509</c:v>
                </c:pt>
              </c:numCache>
            </c:numRef>
          </c:xVal>
          <c:yVal>
            <c:numRef>
              <c:f>盐温数据!$AK$2:$AK$62</c:f>
              <c:numCache>
                <c:formatCode>General</c:formatCode>
                <c:ptCount val="61"/>
                <c:pt idx="0">
                  <c:v>271.29989624023426</c:v>
                </c:pt>
                <c:pt idx="1">
                  <c:v>271.29663085937494</c:v>
                </c:pt>
                <c:pt idx="2">
                  <c:v>271.31961059570318</c:v>
                </c:pt>
                <c:pt idx="3">
                  <c:v>271.2244873046875</c:v>
                </c:pt>
                <c:pt idx="4">
                  <c:v>271.23715209960926</c:v>
                </c:pt>
                <c:pt idx="5">
                  <c:v>271.35653686523426</c:v>
                </c:pt>
                <c:pt idx="6">
                  <c:v>271.24209594726557</c:v>
                </c:pt>
                <c:pt idx="7">
                  <c:v>271.14868164062506</c:v>
                </c:pt>
                <c:pt idx="8">
                  <c:v>271.21148681640631</c:v>
                </c:pt>
                <c:pt idx="9">
                  <c:v>271.26312255859364</c:v>
                </c:pt>
                <c:pt idx="10">
                  <c:v>271.2772216796875</c:v>
                </c:pt>
                <c:pt idx="11">
                  <c:v>271.562255859375</c:v>
                </c:pt>
                <c:pt idx="12">
                  <c:v>271.18243408203131</c:v>
                </c:pt>
                <c:pt idx="13">
                  <c:v>271.27581787109369</c:v>
                </c:pt>
                <c:pt idx="14">
                  <c:v>271.24630737304687</c:v>
                </c:pt>
                <c:pt idx="15">
                  <c:v>271.13064575195312</c:v>
                </c:pt>
                <c:pt idx="16">
                  <c:v>271.22503662109369</c:v>
                </c:pt>
                <c:pt idx="17">
                  <c:v>271.21362304687494</c:v>
                </c:pt>
                <c:pt idx="18">
                  <c:v>271.27581787109369</c:v>
                </c:pt>
                <c:pt idx="19">
                  <c:v>271.17056274414062</c:v>
                </c:pt>
                <c:pt idx="20">
                  <c:v>271.16027832031256</c:v>
                </c:pt>
                <c:pt idx="21">
                  <c:v>271.19317626953125</c:v>
                </c:pt>
                <c:pt idx="22">
                  <c:v>271.27197265624994</c:v>
                </c:pt>
                <c:pt idx="23">
                  <c:v>271.1954345703125</c:v>
                </c:pt>
                <c:pt idx="24">
                  <c:v>271.20074462890631</c:v>
                </c:pt>
                <c:pt idx="25">
                  <c:v>271.21356201171875</c:v>
                </c:pt>
                <c:pt idx="26">
                  <c:v>271.20709228515631</c:v>
                </c:pt>
                <c:pt idx="27">
                  <c:v>271.21368408203131</c:v>
                </c:pt>
                <c:pt idx="28">
                  <c:v>271.15887451171881</c:v>
                </c:pt>
                <c:pt idx="29">
                  <c:v>271.12646484375006</c:v>
                </c:pt>
                <c:pt idx="30">
                  <c:v>271.18161010742187</c:v>
                </c:pt>
                <c:pt idx="31">
                  <c:v>271.07919311523432</c:v>
                </c:pt>
                <c:pt idx="32">
                  <c:v>270.87707519531256</c:v>
                </c:pt>
                <c:pt idx="33">
                  <c:v>270.76751708984375</c:v>
                </c:pt>
                <c:pt idx="34">
                  <c:v>270.9156494140625</c:v>
                </c:pt>
                <c:pt idx="35">
                  <c:v>270.92449951171875</c:v>
                </c:pt>
                <c:pt idx="36">
                  <c:v>270.67303466796875</c:v>
                </c:pt>
                <c:pt idx="37">
                  <c:v>270.59024047851557</c:v>
                </c:pt>
                <c:pt idx="38">
                  <c:v>270.71539306640625</c:v>
                </c:pt>
                <c:pt idx="39">
                  <c:v>270.68695068359375</c:v>
                </c:pt>
                <c:pt idx="40">
                  <c:v>270.58279418945318</c:v>
                </c:pt>
                <c:pt idx="41">
                  <c:v>270.16305541992187</c:v>
                </c:pt>
                <c:pt idx="42">
                  <c:v>270.36819458007807</c:v>
                </c:pt>
                <c:pt idx="43">
                  <c:v>270.164306640625</c:v>
                </c:pt>
                <c:pt idx="44">
                  <c:v>270.40795898437494</c:v>
                </c:pt>
                <c:pt idx="45">
                  <c:v>270.14645385742187</c:v>
                </c:pt>
                <c:pt idx="46">
                  <c:v>269.94021606445312</c:v>
                </c:pt>
                <c:pt idx="47">
                  <c:v>269.93829345703119</c:v>
                </c:pt>
                <c:pt idx="48">
                  <c:v>269.83294677734375</c:v>
                </c:pt>
                <c:pt idx="49">
                  <c:v>270.08691406249989</c:v>
                </c:pt>
                <c:pt idx="50">
                  <c:v>269.84918212890636</c:v>
                </c:pt>
                <c:pt idx="51">
                  <c:v>269.8349609375</c:v>
                </c:pt>
                <c:pt idx="52">
                  <c:v>269.78167724609364</c:v>
                </c:pt>
                <c:pt idx="53">
                  <c:v>269.87719726562494</c:v>
                </c:pt>
                <c:pt idx="54">
                  <c:v>269.46228027343756</c:v>
                </c:pt>
                <c:pt idx="55">
                  <c:v>270.39453124999994</c:v>
                </c:pt>
                <c:pt idx="56">
                  <c:v>270.4320068359375</c:v>
                </c:pt>
                <c:pt idx="57">
                  <c:v>270.52163696289051</c:v>
                </c:pt>
                <c:pt idx="58">
                  <c:v>270.68551635742182</c:v>
                </c:pt>
                <c:pt idx="59">
                  <c:v>270.66070556640631</c:v>
                </c:pt>
                <c:pt idx="60">
                  <c:v>270.400390625</c:v>
                </c:pt>
              </c:numCache>
            </c:numRef>
          </c:yVal>
          <c:smooth val="1"/>
        </c:ser>
        <c:axId val="131048576"/>
        <c:axId val="131050496"/>
      </c:scatterChart>
      <c:valAx>
        <c:axId val="131048576"/>
        <c:scaling>
          <c:orientation val="minMax"/>
        </c:scaling>
        <c:axPos val="b"/>
        <c:numFmt formatCode="m/d;@" sourceLinked="1"/>
        <c:tickLblPos val="nextTo"/>
        <c:crossAx val="131050496"/>
        <c:crosses val="autoZero"/>
        <c:crossBetween val="midCat"/>
      </c:valAx>
      <c:valAx>
        <c:axId val="131050496"/>
        <c:scaling>
          <c:orientation val="minMax"/>
        </c:scaling>
        <c:axPos val="l"/>
        <c:majorGridlines/>
        <c:numFmt formatCode="General" sourceLinked="1"/>
        <c:tickLblPos val="nextTo"/>
        <c:crossAx val="13104857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scatterChart>
        <c:scatterStyle val="smoothMarker"/>
        <c:ser>
          <c:idx val="0"/>
          <c:order val="0"/>
          <c:tx>
            <c:strRef>
              <c:f>径向区域!$B$2</c:f>
              <c:strCache>
                <c:ptCount val="1"/>
                <c:pt idx="0">
                  <c:v>xcl.113TI054A.pv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径向区域!$B$3:$B$63</c:f>
              <c:numCache>
                <c:formatCode>General</c:formatCode>
                <c:ptCount val="61"/>
                <c:pt idx="0">
                  <c:v>313.35174560546881</c:v>
                </c:pt>
                <c:pt idx="1">
                  <c:v>311.77203369140631</c:v>
                </c:pt>
                <c:pt idx="2">
                  <c:v>311.10317993164057</c:v>
                </c:pt>
                <c:pt idx="3">
                  <c:v>311.60498046875006</c:v>
                </c:pt>
                <c:pt idx="4">
                  <c:v>311.85433959960932</c:v>
                </c:pt>
                <c:pt idx="5">
                  <c:v>311.7364501953125</c:v>
                </c:pt>
                <c:pt idx="6">
                  <c:v>312.20022583007812</c:v>
                </c:pt>
                <c:pt idx="7">
                  <c:v>310.97824096679682</c:v>
                </c:pt>
                <c:pt idx="8">
                  <c:v>312.32525634765625</c:v>
                </c:pt>
                <c:pt idx="9">
                  <c:v>311.13778686523432</c:v>
                </c:pt>
                <c:pt idx="10">
                  <c:v>311.56552124023426</c:v>
                </c:pt>
                <c:pt idx="11">
                  <c:v>311.81835937499994</c:v>
                </c:pt>
                <c:pt idx="12">
                  <c:v>311.78704833984381</c:v>
                </c:pt>
                <c:pt idx="13">
                  <c:v>311.75015258789057</c:v>
                </c:pt>
                <c:pt idx="14">
                  <c:v>312.4136962890625</c:v>
                </c:pt>
                <c:pt idx="15">
                  <c:v>312.26623535156244</c:v>
                </c:pt>
                <c:pt idx="16">
                  <c:v>311.41287231445318</c:v>
                </c:pt>
                <c:pt idx="17">
                  <c:v>312.03594970703125</c:v>
                </c:pt>
                <c:pt idx="18">
                  <c:v>312.1424560546875</c:v>
                </c:pt>
                <c:pt idx="19">
                  <c:v>311.50115966796869</c:v>
                </c:pt>
                <c:pt idx="20">
                  <c:v>312.39581298828119</c:v>
                </c:pt>
                <c:pt idx="21">
                  <c:v>311.87988281250006</c:v>
                </c:pt>
                <c:pt idx="22">
                  <c:v>311.24316406249994</c:v>
                </c:pt>
                <c:pt idx="23">
                  <c:v>311.3416748046875</c:v>
                </c:pt>
                <c:pt idx="24">
                  <c:v>311.8717041015625</c:v>
                </c:pt>
                <c:pt idx="25">
                  <c:v>311.95910644531244</c:v>
                </c:pt>
                <c:pt idx="26">
                  <c:v>311.53079223632812</c:v>
                </c:pt>
                <c:pt idx="27">
                  <c:v>311.68682861328131</c:v>
                </c:pt>
                <c:pt idx="28">
                  <c:v>311.91577148437494</c:v>
                </c:pt>
                <c:pt idx="29">
                  <c:v>310.97402954101557</c:v>
                </c:pt>
                <c:pt idx="30">
                  <c:v>311.9849853515625</c:v>
                </c:pt>
                <c:pt idx="31">
                  <c:v>311.90814208984375</c:v>
                </c:pt>
                <c:pt idx="32">
                  <c:v>310.8209228515625</c:v>
                </c:pt>
                <c:pt idx="33">
                  <c:v>310.8699951171875</c:v>
                </c:pt>
                <c:pt idx="34">
                  <c:v>310.34484863281261</c:v>
                </c:pt>
                <c:pt idx="35">
                  <c:v>310.5908203125</c:v>
                </c:pt>
                <c:pt idx="36">
                  <c:v>309.86901855468744</c:v>
                </c:pt>
                <c:pt idx="37">
                  <c:v>309.78933715820301</c:v>
                </c:pt>
                <c:pt idx="38">
                  <c:v>309.04440307617187</c:v>
                </c:pt>
                <c:pt idx="39">
                  <c:v>308.45953369140631</c:v>
                </c:pt>
                <c:pt idx="40">
                  <c:v>308.43682861328125</c:v>
                </c:pt>
                <c:pt idx="41">
                  <c:v>307.38742065429687</c:v>
                </c:pt>
                <c:pt idx="42">
                  <c:v>307.22457885742182</c:v>
                </c:pt>
                <c:pt idx="43">
                  <c:v>307.58502197265625</c:v>
                </c:pt>
                <c:pt idx="44">
                  <c:v>308.15191650390631</c:v>
                </c:pt>
                <c:pt idx="45">
                  <c:v>307.17620849609369</c:v>
                </c:pt>
                <c:pt idx="46">
                  <c:v>306.5921630859375</c:v>
                </c:pt>
                <c:pt idx="47">
                  <c:v>306.61004638671881</c:v>
                </c:pt>
                <c:pt idx="48">
                  <c:v>306.11929321289062</c:v>
                </c:pt>
                <c:pt idx="49">
                  <c:v>305.97161865234369</c:v>
                </c:pt>
                <c:pt idx="50">
                  <c:v>305.36795043945324</c:v>
                </c:pt>
                <c:pt idx="51">
                  <c:v>304.812744140625</c:v>
                </c:pt>
                <c:pt idx="52">
                  <c:v>305.15991210937506</c:v>
                </c:pt>
                <c:pt idx="53">
                  <c:v>304.74151611328125</c:v>
                </c:pt>
                <c:pt idx="54">
                  <c:v>303.94195556640625</c:v>
                </c:pt>
                <c:pt idx="55">
                  <c:v>306.80798339843756</c:v>
                </c:pt>
                <c:pt idx="56">
                  <c:v>307.3885192871092</c:v>
                </c:pt>
                <c:pt idx="57">
                  <c:v>307.61560058593756</c:v>
                </c:pt>
                <c:pt idx="58">
                  <c:v>308.24542236328131</c:v>
                </c:pt>
                <c:pt idx="59">
                  <c:v>307.24645996093744</c:v>
                </c:pt>
                <c:pt idx="60">
                  <c:v>307.82131958007801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径向区域!$C$2</c:f>
              <c:strCache>
                <c:ptCount val="1"/>
                <c:pt idx="0">
                  <c:v>xcl.113TI054B.pv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径向区域!$C$3:$C$63</c:f>
              <c:numCache>
                <c:formatCode>General</c:formatCode>
                <c:ptCount val="61"/>
                <c:pt idx="0">
                  <c:v>293.66076660156256</c:v>
                </c:pt>
                <c:pt idx="1">
                  <c:v>293.60815429687494</c:v>
                </c:pt>
                <c:pt idx="2">
                  <c:v>293.50601196289051</c:v>
                </c:pt>
                <c:pt idx="3">
                  <c:v>293.52337646484369</c:v>
                </c:pt>
                <c:pt idx="4">
                  <c:v>293.45690917968744</c:v>
                </c:pt>
                <c:pt idx="5">
                  <c:v>293.50567626953131</c:v>
                </c:pt>
                <c:pt idx="6">
                  <c:v>293.48864746093744</c:v>
                </c:pt>
                <c:pt idx="7">
                  <c:v>293.46697998046869</c:v>
                </c:pt>
                <c:pt idx="8">
                  <c:v>293.53564453125</c:v>
                </c:pt>
                <c:pt idx="9">
                  <c:v>293.70501708984375</c:v>
                </c:pt>
                <c:pt idx="10">
                  <c:v>293.72320556640625</c:v>
                </c:pt>
                <c:pt idx="11">
                  <c:v>293.6041259765625</c:v>
                </c:pt>
                <c:pt idx="12">
                  <c:v>293.45947265625</c:v>
                </c:pt>
                <c:pt idx="13">
                  <c:v>293.55789184570318</c:v>
                </c:pt>
                <c:pt idx="14">
                  <c:v>293.57910156249994</c:v>
                </c:pt>
                <c:pt idx="15">
                  <c:v>293.49566650390631</c:v>
                </c:pt>
                <c:pt idx="16">
                  <c:v>293.52902221679687</c:v>
                </c:pt>
                <c:pt idx="17">
                  <c:v>293.6837158203125</c:v>
                </c:pt>
                <c:pt idx="18">
                  <c:v>293.66757202148432</c:v>
                </c:pt>
                <c:pt idx="19">
                  <c:v>293.48800659179682</c:v>
                </c:pt>
                <c:pt idx="20">
                  <c:v>293.37387084960932</c:v>
                </c:pt>
                <c:pt idx="21">
                  <c:v>293.32446289062506</c:v>
                </c:pt>
                <c:pt idx="22">
                  <c:v>293.53787231445318</c:v>
                </c:pt>
                <c:pt idx="23">
                  <c:v>293.52423095703125</c:v>
                </c:pt>
                <c:pt idx="24">
                  <c:v>293.41323852539057</c:v>
                </c:pt>
                <c:pt idx="25">
                  <c:v>293.32952880859369</c:v>
                </c:pt>
                <c:pt idx="26">
                  <c:v>293.61538696289057</c:v>
                </c:pt>
                <c:pt idx="27">
                  <c:v>293.66445922851568</c:v>
                </c:pt>
                <c:pt idx="28">
                  <c:v>293.75958251953136</c:v>
                </c:pt>
                <c:pt idx="29">
                  <c:v>293.26046752929687</c:v>
                </c:pt>
                <c:pt idx="30">
                  <c:v>293.58328247070312</c:v>
                </c:pt>
                <c:pt idx="31">
                  <c:v>293.30596923828125</c:v>
                </c:pt>
                <c:pt idx="32">
                  <c:v>293.21765136718744</c:v>
                </c:pt>
                <c:pt idx="33">
                  <c:v>293.1781005859375</c:v>
                </c:pt>
                <c:pt idx="34">
                  <c:v>293.25054931640631</c:v>
                </c:pt>
                <c:pt idx="35">
                  <c:v>293.43737792968739</c:v>
                </c:pt>
                <c:pt idx="36">
                  <c:v>292.91342163085937</c:v>
                </c:pt>
                <c:pt idx="37">
                  <c:v>293.03845214843744</c:v>
                </c:pt>
                <c:pt idx="38">
                  <c:v>292.82250976562494</c:v>
                </c:pt>
                <c:pt idx="39">
                  <c:v>292.88385009765631</c:v>
                </c:pt>
                <c:pt idx="40">
                  <c:v>292.84140014648432</c:v>
                </c:pt>
                <c:pt idx="41">
                  <c:v>292.28512573242182</c:v>
                </c:pt>
                <c:pt idx="42">
                  <c:v>292.47897338867176</c:v>
                </c:pt>
                <c:pt idx="43">
                  <c:v>292.3560791015625</c:v>
                </c:pt>
                <c:pt idx="44">
                  <c:v>292.25894165039068</c:v>
                </c:pt>
                <c:pt idx="45">
                  <c:v>292.33709716796875</c:v>
                </c:pt>
                <c:pt idx="46">
                  <c:v>292.14361572265631</c:v>
                </c:pt>
                <c:pt idx="47">
                  <c:v>292.25372314453131</c:v>
                </c:pt>
                <c:pt idx="48">
                  <c:v>291.89312744140619</c:v>
                </c:pt>
                <c:pt idx="49">
                  <c:v>292.08758544921869</c:v>
                </c:pt>
                <c:pt idx="50">
                  <c:v>292.05093383789062</c:v>
                </c:pt>
                <c:pt idx="51">
                  <c:v>291.92184448242182</c:v>
                </c:pt>
                <c:pt idx="52">
                  <c:v>291.85064697265631</c:v>
                </c:pt>
                <c:pt idx="53">
                  <c:v>291.81524658203131</c:v>
                </c:pt>
                <c:pt idx="54">
                  <c:v>291.42266845703125</c:v>
                </c:pt>
                <c:pt idx="55">
                  <c:v>292.62457275390631</c:v>
                </c:pt>
                <c:pt idx="56">
                  <c:v>292.53515624999989</c:v>
                </c:pt>
                <c:pt idx="57">
                  <c:v>292.47680664062494</c:v>
                </c:pt>
                <c:pt idx="58">
                  <c:v>292.76177978515625</c:v>
                </c:pt>
                <c:pt idx="59">
                  <c:v>292.802001953125</c:v>
                </c:pt>
                <c:pt idx="60">
                  <c:v>292.71688842773432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径向区域!$D$2</c:f>
              <c:strCache>
                <c:ptCount val="1"/>
                <c:pt idx="0">
                  <c:v>xcl.113TK054C.pv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径向区域!$D$3:$D$63</c:f>
              <c:numCache>
                <c:formatCode>General</c:formatCode>
                <c:ptCount val="61"/>
                <c:pt idx="0">
                  <c:v>291.78070068359375</c:v>
                </c:pt>
                <c:pt idx="1">
                  <c:v>292.0556640625</c:v>
                </c:pt>
                <c:pt idx="2">
                  <c:v>292.25491333007812</c:v>
                </c:pt>
                <c:pt idx="3">
                  <c:v>292.43365478515625</c:v>
                </c:pt>
                <c:pt idx="4">
                  <c:v>292.06402587890631</c:v>
                </c:pt>
                <c:pt idx="5">
                  <c:v>292.06402587890631</c:v>
                </c:pt>
                <c:pt idx="6">
                  <c:v>292.01635742187489</c:v>
                </c:pt>
                <c:pt idx="7">
                  <c:v>292.44552612304693</c:v>
                </c:pt>
                <c:pt idx="8">
                  <c:v>291.873291015625</c:v>
                </c:pt>
                <c:pt idx="9">
                  <c:v>292.25482177734381</c:v>
                </c:pt>
                <c:pt idx="10">
                  <c:v>292.4398193359375</c:v>
                </c:pt>
                <c:pt idx="11">
                  <c:v>292.25482177734381</c:v>
                </c:pt>
                <c:pt idx="12">
                  <c:v>292.25482177734381</c:v>
                </c:pt>
                <c:pt idx="13">
                  <c:v>292.18768310546886</c:v>
                </c:pt>
                <c:pt idx="14">
                  <c:v>292.06402587890631</c:v>
                </c:pt>
                <c:pt idx="15">
                  <c:v>292.06402587890631</c:v>
                </c:pt>
                <c:pt idx="16">
                  <c:v>292.25482177734381</c:v>
                </c:pt>
                <c:pt idx="17">
                  <c:v>292.44555664062494</c:v>
                </c:pt>
                <c:pt idx="18">
                  <c:v>292.25631713867176</c:v>
                </c:pt>
                <c:pt idx="19">
                  <c:v>292.44555664062494</c:v>
                </c:pt>
                <c:pt idx="20">
                  <c:v>291.873291015625</c:v>
                </c:pt>
                <c:pt idx="21">
                  <c:v>291.96865844726551</c:v>
                </c:pt>
                <c:pt idx="22">
                  <c:v>292.6363525390625</c:v>
                </c:pt>
                <c:pt idx="23">
                  <c:v>292.59802246093744</c:v>
                </c:pt>
                <c:pt idx="24">
                  <c:v>292.25482177734381</c:v>
                </c:pt>
                <c:pt idx="25">
                  <c:v>292.25482177734381</c:v>
                </c:pt>
                <c:pt idx="26">
                  <c:v>292.6363525390625</c:v>
                </c:pt>
                <c:pt idx="27">
                  <c:v>292.6363525390625</c:v>
                </c:pt>
                <c:pt idx="28">
                  <c:v>292.82708740234375</c:v>
                </c:pt>
                <c:pt idx="29">
                  <c:v>292.44555664062494</c:v>
                </c:pt>
                <c:pt idx="30">
                  <c:v>292.44555664062494</c:v>
                </c:pt>
                <c:pt idx="31">
                  <c:v>292.06402587890631</c:v>
                </c:pt>
                <c:pt idx="32">
                  <c:v>292.21011352539057</c:v>
                </c:pt>
                <c:pt idx="33">
                  <c:v>292.254638671875</c:v>
                </c:pt>
                <c:pt idx="34">
                  <c:v>291.96862792968744</c:v>
                </c:pt>
                <c:pt idx="35">
                  <c:v>292.6363525390625</c:v>
                </c:pt>
                <c:pt idx="36">
                  <c:v>292.25482177734381</c:v>
                </c:pt>
                <c:pt idx="37">
                  <c:v>292.44836425781244</c:v>
                </c:pt>
                <c:pt idx="38">
                  <c:v>292.44555664062494</c:v>
                </c:pt>
                <c:pt idx="39">
                  <c:v>293.01763916015631</c:v>
                </c:pt>
                <c:pt idx="40">
                  <c:v>292.82708740234375</c:v>
                </c:pt>
                <c:pt idx="41">
                  <c:v>292.63040161132818</c:v>
                </c:pt>
                <c:pt idx="42">
                  <c:v>292.81518554687494</c:v>
                </c:pt>
                <c:pt idx="43">
                  <c:v>292.46795654296869</c:v>
                </c:pt>
                <c:pt idx="44">
                  <c:v>292.06390380859369</c:v>
                </c:pt>
                <c:pt idx="45">
                  <c:v>292.63629150390631</c:v>
                </c:pt>
                <c:pt idx="46">
                  <c:v>292.68402099609375</c:v>
                </c:pt>
                <c:pt idx="47">
                  <c:v>292.6363525390625</c:v>
                </c:pt>
                <c:pt idx="48">
                  <c:v>292.50045776367182</c:v>
                </c:pt>
                <c:pt idx="49">
                  <c:v>292.60195922851557</c:v>
                </c:pt>
                <c:pt idx="50">
                  <c:v>293.01788330078136</c:v>
                </c:pt>
                <c:pt idx="51">
                  <c:v>293.21520996093744</c:v>
                </c:pt>
                <c:pt idx="52">
                  <c:v>292.82714843749994</c:v>
                </c:pt>
                <c:pt idx="53">
                  <c:v>292.82714843749994</c:v>
                </c:pt>
                <c:pt idx="54">
                  <c:v>293.18484497070318</c:v>
                </c:pt>
                <c:pt idx="55">
                  <c:v>293.39941406249994</c:v>
                </c:pt>
                <c:pt idx="56">
                  <c:v>293.01788330078136</c:v>
                </c:pt>
                <c:pt idx="57">
                  <c:v>292.82708740234375</c:v>
                </c:pt>
                <c:pt idx="58">
                  <c:v>292.82708740234375</c:v>
                </c:pt>
                <c:pt idx="59">
                  <c:v>293.39941406249994</c:v>
                </c:pt>
                <c:pt idx="60">
                  <c:v>293.01788330078136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径向区域!$E$2</c:f>
              <c:strCache>
                <c:ptCount val="1"/>
                <c:pt idx="0">
                  <c:v>xcl.113TI054D.pv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径向区域!$E$3:$E$63</c:f>
              <c:numCache>
                <c:formatCode>General</c:formatCode>
                <c:ptCount val="61"/>
                <c:pt idx="0">
                  <c:v>281.87377929687494</c:v>
                </c:pt>
                <c:pt idx="1">
                  <c:v>282.17507934570312</c:v>
                </c:pt>
                <c:pt idx="2">
                  <c:v>282.333740234375</c:v>
                </c:pt>
                <c:pt idx="3">
                  <c:v>282.31085205078131</c:v>
                </c:pt>
                <c:pt idx="4">
                  <c:v>281.86199951171875</c:v>
                </c:pt>
                <c:pt idx="5">
                  <c:v>282.02151489257801</c:v>
                </c:pt>
                <c:pt idx="6">
                  <c:v>281.81832885742182</c:v>
                </c:pt>
                <c:pt idx="7">
                  <c:v>282.37872314453131</c:v>
                </c:pt>
                <c:pt idx="8">
                  <c:v>281.87191772460926</c:v>
                </c:pt>
                <c:pt idx="9">
                  <c:v>282.24725341796875</c:v>
                </c:pt>
                <c:pt idx="10">
                  <c:v>282.20104980468744</c:v>
                </c:pt>
                <c:pt idx="11">
                  <c:v>282.02606201171875</c:v>
                </c:pt>
                <c:pt idx="12">
                  <c:v>281.94619750976562</c:v>
                </c:pt>
                <c:pt idx="13">
                  <c:v>282.00579833984381</c:v>
                </c:pt>
                <c:pt idx="14">
                  <c:v>281.84124755859369</c:v>
                </c:pt>
                <c:pt idx="15">
                  <c:v>281.78991699218739</c:v>
                </c:pt>
                <c:pt idx="16">
                  <c:v>281.97265624999994</c:v>
                </c:pt>
                <c:pt idx="17">
                  <c:v>282.1092529296875</c:v>
                </c:pt>
                <c:pt idx="18">
                  <c:v>281.94879150390631</c:v>
                </c:pt>
                <c:pt idx="19">
                  <c:v>281.97186279296875</c:v>
                </c:pt>
                <c:pt idx="20">
                  <c:v>281.62286376953136</c:v>
                </c:pt>
                <c:pt idx="21">
                  <c:v>281.68804931640631</c:v>
                </c:pt>
                <c:pt idx="22">
                  <c:v>282.18243408203131</c:v>
                </c:pt>
                <c:pt idx="23">
                  <c:v>282.05752563476574</c:v>
                </c:pt>
                <c:pt idx="24">
                  <c:v>281.86773681640631</c:v>
                </c:pt>
                <c:pt idx="25">
                  <c:v>281.85592651367187</c:v>
                </c:pt>
                <c:pt idx="26">
                  <c:v>281.99145507812489</c:v>
                </c:pt>
                <c:pt idx="27">
                  <c:v>281.99688720703125</c:v>
                </c:pt>
                <c:pt idx="28">
                  <c:v>282.14129638671881</c:v>
                </c:pt>
                <c:pt idx="29">
                  <c:v>281.83605957031244</c:v>
                </c:pt>
                <c:pt idx="30">
                  <c:v>281.86914062500006</c:v>
                </c:pt>
                <c:pt idx="31">
                  <c:v>281.46026611328131</c:v>
                </c:pt>
                <c:pt idx="32">
                  <c:v>281.59173583984375</c:v>
                </c:pt>
                <c:pt idx="33">
                  <c:v>281.42004394531244</c:v>
                </c:pt>
                <c:pt idx="34">
                  <c:v>281.73388671875</c:v>
                </c:pt>
                <c:pt idx="35">
                  <c:v>281.82769775390631</c:v>
                </c:pt>
                <c:pt idx="36">
                  <c:v>281.48248291015631</c:v>
                </c:pt>
                <c:pt idx="37">
                  <c:v>281.54486083984392</c:v>
                </c:pt>
                <c:pt idx="38">
                  <c:v>281.53558349609369</c:v>
                </c:pt>
                <c:pt idx="39">
                  <c:v>281.81475830078131</c:v>
                </c:pt>
                <c:pt idx="40">
                  <c:v>281.80291748046875</c:v>
                </c:pt>
                <c:pt idx="41">
                  <c:v>281.49194335937494</c:v>
                </c:pt>
                <c:pt idx="42">
                  <c:v>281.64904785156256</c:v>
                </c:pt>
                <c:pt idx="43">
                  <c:v>281.32705688476568</c:v>
                </c:pt>
                <c:pt idx="44">
                  <c:v>281.00714111328131</c:v>
                </c:pt>
                <c:pt idx="45">
                  <c:v>281.37213134765625</c:v>
                </c:pt>
                <c:pt idx="46">
                  <c:v>281.39193725585926</c:v>
                </c:pt>
                <c:pt idx="47">
                  <c:v>281.454345703125</c:v>
                </c:pt>
                <c:pt idx="48">
                  <c:v>281.22534179687494</c:v>
                </c:pt>
                <c:pt idx="49">
                  <c:v>281.37197875976562</c:v>
                </c:pt>
                <c:pt idx="50">
                  <c:v>281.54415893554687</c:v>
                </c:pt>
                <c:pt idx="51">
                  <c:v>281.61221313476574</c:v>
                </c:pt>
                <c:pt idx="52">
                  <c:v>281.36480712890636</c:v>
                </c:pt>
                <c:pt idx="53">
                  <c:v>281.27505493164063</c:v>
                </c:pt>
                <c:pt idx="54">
                  <c:v>281.36163330078131</c:v>
                </c:pt>
                <c:pt idx="55">
                  <c:v>281.78271484375</c:v>
                </c:pt>
                <c:pt idx="56">
                  <c:v>281.49804687499994</c:v>
                </c:pt>
                <c:pt idx="57">
                  <c:v>281.43865966796869</c:v>
                </c:pt>
                <c:pt idx="58">
                  <c:v>281.29577636718739</c:v>
                </c:pt>
                <c:pt idx="59">
                  <c:v>281.61920166015636</c:v>
                </c:pt>
                <c:pt idx="60">
                  <c:v>281.33111572265619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径向区域!$F$2</c:f>
              <c:strCache>
                <c:ptCount val="1"/>
                <c:pt idx="0">
                  <c:v>xcl.113TI054E.pv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径向区域!$F$3:$F$63</c:f>
              <c:numCache>
                <c:formatCode>General</c:formatCode>
                <c:ptCount val="61"/>
                <c:pt idx="0">
                  <c:v>277.98620605468739</c:v>
                </c:pt>
                <c:pt idx="1">
                  <c:v>278.15734863281256</c:v>
                </c:pt>
                <c:pt idx="2">
                  <c:v>278.28338623046875</c:v>
                </c:pt>
                <c:pt idx="3">
                  <c:v>278.25787353515636</c:v>
                </c:pt>
                <c:pt idx="4">
                  <c:v>277.91766357421875</c:v>
                </c:pt>
                <c:pt idx="5">
                  <c:v>278.06607055664057</c:v>
                </c:pt>
                <c:pt idx="6">
                  <c:v>277.91531372070307</c:v>
                </c:pt>
                <c:pt idx="7">
                  <c:v>278.31198120117182</c:v>
                </c:pt>
                <c:pt idx="8">
                  <c:v>277.95141601562494</c:v>
                </c:pt>
                <c:pt idx="9">
                  <c:v>278.27667236328125</c:v>
                </c:pt>
                <c:pt idx="10">
                  <c:v>278.2447509765625</c:v>
                </c:pt>
                <c:pt idx="11">
                  <c:v>278.05343627929682</c:v>
                </c:pt>
                <c:pt idx="12">
                  <c:v>277.93344116210926</c:v>
                </c:pt>
                <c:pt idx="13">
                  <c:v>278.02120971679682</c:v>
                </c:pt>
                <c:pt idx="14">
                  <c:v>277.86776733398437</c:v>
                </c:pt>
                <c:pt idx="15">
                  <c:v>277.77838134765625</c:v>
                </c:pt>
                <c:pt idx="16">
                  <c:v>277.95916748046875</c:v>
                </c:pt>
                <c:pt idx="17">
                  <c:v>278.02044677734375</c:v>
                </c:pt>
                <c:pt idx="18">
                  <c:v>277.9647216796875</c:v>
                </c:pt>
                <c:pt idx="19">
                  <c:v>277.96124267578131</c:v>
                </c:pt>
                <c:pt idx="20">
                  <c:v>277.61956787109375</c:v>
                </c:pt>
                <c:pt idx="21">
                  <c:v>277.71829223632812</c:v>
                </c:pt>
                <c:pt idx="22">
                  <c:v>278.07574462890631</c:v>
                </c:pt>
                <c:pt idx="23">
                  <c:v>278.03408813476574</c:v>
                </c:pt>
                <c:pt idx="24">
                  <c:v>277.84436035156256</c:v>
                </c:pt>
                <c:pt idx="25">
                  <c:v>277.808837890625</c:v>
                </c:pt>
                <c:pt idx="26">
                  <c:v>277.95709228515631</c:v>
                </c:pt>
                <c:pt idx="27">
                  <c:v>277.95242309570318</c:v>
                </c:pt>
                <c:pt idx="28">
                  <c:v>278.04577636718744</c:v>
                </c:pt>
                <c:pt idx="29">
                  <c:v>277.77828979492187</c:v>
                </c:pt>
                <c:pt idx="30">
                  <c:v>277.81256103515636</c:v>
                </c:pt>
                <c:pt idx="31">
                  <c:v>277.49218749999994</c:v>
                </c:pt>
                <c:pt idx="32">
                  <c:v>277.53961181640631</c:v>
                </c:pt>
                <c:pt idx="33">
                  <c:v>277.40966796875</c:v>
                </c:pt>
                <c:pt idx="34">
                  <c:v>277.66314697265625</c:v>
                </c:pt>
                <c:pt idx="35">
                  <c:v>277.7833251953125</c:v>
                </c:pt>
                <c:pt idx="36">
                  <c:v>277.37612915039057</c:v>
                </c:pt>
                <c:pt idx="37">
                  <c:v>277.40112304687489</c:v>
                </c:pt>
                <c:pt idx="38">
                  <c:v>277.39297485351562</c:v>
                </c:pt>
                <c:pt idx="39">
                  <c:v>277.60073852539062</c:v>
                </c:pt>
                <c:pt idx="40">
                  <c:v>277.58190917968744</c:v>
                </c:pt>
                <c:pt idx="41">
                  <c:v>277.2828369140625</c:v>
                </c:pt>
                <c:pt idx="42">
                  <c:v>277.43017578124989</c:v>
                </c:pt>
                <c:pt idx="43">
                  <c:v>277.12774658203131</c:v>
                </c:pt>
                <c:pt idx="44">
                  <c:v>276.9329833984375</c:v>
                </c:pt>
                <c:pt idx="45">
                  <c:v>277.15997314453136</c:v>
                </c:pt>
                <c:pt idx="46">
                  <c:v>277.09945678710926</c:v>
                </c:pt>
                <c:pt idx="47">
                  <c:v>277.17864990234375</c:v>
                </c:pt>
                <c:pt idx="48">
                  <c:v>276.92428588867182</c:v>
                </c:pt>
                <c:pt idx="49">
                  <c:v>277.12054443359375</c:v>
                </c:pt>
                <c:pt idx="50">
                  <c:v>277.21755981445312</c:v>
                </c:pt>
                <c:pt idx="51">
                  <c:v>277.2628173828125</c:v>
                </c:pt>
                <c:pt idx="52">
                  <c:v>277.05511474609364</c:v>
                </c:pt>
                <c:pt idx="53">
                  <c:v>277.07339477539057</c:v>
                </c:pt>
                <c:pt idx="54">
                  <c:v>277.01953124999994</c:v>
                </c:pt>
                <c:pt idx="55">
                  <c:v>277.58773803710926</c:v>
                </c:pt>
                <c:pt idx="56">
                  <c:v>277.34429931640636</c:v>
                </c:pt>
                <c:pt idx="57">
                  <c:v>277.2484130859375</c:v>
                </c:pt>
                <c:pt idx="58">
                  <c:v>277.23529052734375</c:v>
                </c:pt>
                <c:pt idx="59">
                  <c:v>277.54443359375011</c:v>
                </c:pt>
                <c:pt idx="60">
                  <c:v>277.2896728515625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径向区域!$G$2</c:f>
              <c:strCache>
                <c:ptCount val="1"/>
                <c:pt idx="0">
                  <c:v>xcl.113TI054F.pv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径向区域!$G$3:$G$63</c:f>
              <c:numCache>
                <c:formatCode>General</c:formatCode>
                <c:ptCount val="61"/>
                <c:pt idx="0">
                  <c:v>274.62850952148426</c:v>
                </c:pt>
                <c:pt idx="1">
                  <c:v>274.63299560546881</c:v>
                </c:pt>
                <c:pt idx="2">
                  <c:v>274.64181518554693</c:v>
                </c:pt>
                <c:pt idx="3">
                  <c:v>274.64190673828125</c:v>
                </c:pt>
                <c:pt idx="4">
                  <c:v>274.4818115234375</c:v>
                </c:pt>
                <c:pt idx="5">
                  <c:v>274.5418701171875</c:v>
                </c:pt>
                <c:pt idx="6">
                  <c:v>274.45233154296869</c:v>
                </c:pt>
                <c:pt idx="7">
                  <c:v>274.66635131835932</c:v>
                </c:pt>
                <c:pt idx="8">
                  <c:v>274.49395751953125</c:v>
                </c:pt>
                <c:pt idx="9">
                  <c:v>274.73358154296869</c:v>
                </c:pt>
                <c:pt idx="10">
                  <c:v>274.77886962890631</c:v>
                </c:pt>
                <c:pt idx="11">
                  <c:v>274.62683105468744</c:v>
                </c:pt>
                <c:pt idx="12">
                  <c:v>274.46569824218739</c:v>
                </c:pt>
                <c:pt idx="13">
                  <c:v>274.52783203125</c:v>
                </c:pt>
                <c:pt idx="14">
                  <c:v>274.52349853515631</c:v>
                </c:pt>
                <c:pt idx="15">
                  <c:v>274.35882568359381</c:v>
                </c:pt>
                <c:pt idx="16">
                  <c:v>274.45294189453136</c:v>
                </c:pt>
                <c:pt idx="17">
                  <c:v>274.50808715820307</c:v>
                </c:pt>
                <c:pt idx="18">
                  <c:v>274.47174072265625</c:v>
                </c:pt>
                <c:pt idx="19">
                  <c:v>274.4827880859375</c:v>
                </c:pt>
                <c:pt idx="20">
                  <c:v>274.33154296874994</c:v>
                </c:pt>
                <c:pt idx="21">
                  <c:v>274.37072753906256</c:v>
                </c:pt>
                <c:pt idx="22">
                  <c:v>274.56988525390636</c:v>
                </c:pt>
                <c:pt idx="23">
                  <c:v>274.51260375976568</c:v>
                </c:pt>
                <c:pt idx="24">
                  <c:v>274.41964721679687</c:v>
                </c:pt>
                <c:pt idx="25">
                  <c:v>274.40582275390631</c:v>
                </c:pt>
                <c:pt idx="26">
                  <c:v>274.46728515625</c:v>
                </c:pt>
                <c:pt idx="27">
                  <c:v>274.50573730468744</c:v>
                </c:pt>
                <c:pt idx="28">
                  <c:v>274.529541015625</c:v>
                </c:pt>
                <c:pt idx="29">
                  <c:v>274.15103149414062</c:v>
                </c:pt>
                <c:pt idx="30">
                  <c:v>274.34478759765636</c:v>
                </c:pt>
                <c:pt idx="31">
                  <c:v>274.22244262695318</c:v>
                </c:pt>
                <c:pt idx="32">
                  <c:v>274.117431640625</c:v>
                </c:pt>
                <c:pt idx="33">
                  <c:v>274.04309082031256</c:v>
                </c:pt>
                <c:pt idx="34">
                  <c:v>274.18594360351568</c:v>
                </c:pt>
                <c:pt idx="35">
                  <c:v>274.34613037109369</c:v>
                </c:pt>
                <c:pt idx="36">
                  <c:v>273.95779418945318</c:v>
                </c:pt>
                <c:pt idx="37">
                  <c:v>273.88812255859364</c:v>
                </c:pt>
                <c:pt idx="38">
                  <c:v>273.90728759765631</c:v>
                </c:pt>
                <c:pt idx="39">
                  <c:v>274.0213317871092</c:v>
                </c:pt>
                <c:pt idx="40">
                  <c:v>273.99505615234369</c:v>
                </c:pt>
                <c:pt idx="41">
                  <c:v>273.62088012695324</c:v>
                </c:pt>
                <c:pt idx="42">
                  <c:v>273.78289794921869</c:v>
                </c:pt>
                <c:pt idx="43">
                  <c:v>273.5416259765625</c:v>
                </c:pt>
                <c:pt idx="44">
                  <c:v>273.40399169921875</c:v>
                </c:pt>
                <c:pt idx="45">
                  <c:v>273.54867553710932</c:v>
                </c:pt>
                <c:pt idx="46">
                  <c:v>273.39788818359381</c:v>
                </c:pt>
                <c:pt idx="47">
                  <c:v>273.51361083984381</c:v>
                </c:pt>
                <c:pt idx="48">
                  <c:v>273.24554443359375</c:v>
                </c:pt>
                <c:pt idx="49">
                  <c:v>273.45883178710926</c:v>
                </c:pt>
                <c:pt idx="50">
                  <c:v>273.43795776367176</c:v>
                </c:pt>
                <c:pt idx="51">
                  <c:v>273.45440673828125</c:v>
                </c:pt>
                <c:pt idx="52">
                  <c:v>273.33413696289051</c:v>
                </c:pt>
                <c:pt idx="53">
                  <c:v>273.36169433593756</c:v>
                </c:pt>
                <c:pt idx="54">
                  <c:v>273.18890380859369</c:v>
                </c:pt>
                <c:pt idx="55">
                  <c:v>273.89990234375006</c:v>
                </c:pt>
                <c:pt idx="56">
                  <c:v>273.77261352539062</c:v>
                </c:pt>
                <c:pt idx="57">
                  <c:v>273.70797729492187</c:v>
                </c:pt>
                <c:pt idx="58">
                  <c:v>273.82244873046881</c:v>
                </c:pt>
                <c:pt idx="59">
                  <c:v>273.96786499023432</c:v>
                </c:pt>
                <c:pt idx="60">
                  <c:v>273.84997558593756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径向区域!$H$2</c:f>
              <c:strCache>
                <c:ptCount val="1"/>
                <c:pt idx="0">
                  <c:v>xcl.113TK058A.pv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径向区域!$H$3:$H$63</c:f>
              <c:numCache>
                <c:formatCode>General</c:formatCode>
                <c:ptCount val="61"/>
                <c:pt idx="0">
                  <c:v>305.22698974609364</c:v>
                </c:pt>
                <c:pt idx="1">
                  <c:v>305.03344726562494</c:v>
                </c:pt>
                <c:pt idx="2">
                  <c:v>304.65466308593761</c:v>
                </c:pt>
                <c:pt idx="3">
                  <c:v>304.65466308593761</c:v>
                </c:pt>
                <c:pt idx="4">
                  <c:v>304.55770874023426</c:v>
                </c:pt>
                <c:pt idx="5">
                  <c:v>304.65466308593761</c:v>
                </c:pt>
                <c:pt idx="6">
                  <c:v>304.65466308593761</c:v>
                </c:pt>
                <c:pt idx="7">
                  <c:v>304.4638671875</c:v>
                </c:pt>
                <c:pt idx="8">
                  <c:v>304.46392822265625</c:v>
                </c:pt>
                <c:pt idx="9">
                  <c:v>304.56362915039062</c:v>
                </c:pt>
                <c:pt idx="10">
                  <c:v>304.65466308593761</c:v>
                </c:pt>
                <c:pt idx="11">
                  <c:v>304.46398925781244</c:v>
                </c:pt>
                <c:pt idx="12">
                  <c:v>304.4638671875</c:v>
                </c:pt>
                <c:pt idx="13">
                  <c:v>304.27313232421869</c:v>
                </c:pt>
                <c:pt idx="14">
                  <c:v>304.64312744140625</c:v>
                </c:pt>
                <c:pt idx="15">
                  <c:v>304.4638671875</c:v>
                </c:pt>
                <c:pt idx="16">
                  <c:v>304.13006591796875</c:v>
                </c:pt>
                <c:pt idx="17">
                  <c:v>304.4638671875</c:v>
                </c:pt>
                <c:pt idx="18">
                  <c:v>304.46246337890631</c:v>
                </c:pt>
                <c:pt idx="19">
                  <c:v>304.08233642578125</c:v>
                </c:pt>
                <c:pt idx="20">
                  <c:v>304.08233642578125</c:v>
                </c:pt>
                <c:pt idx="21">
                  <c:v>303.7991943359375</c:v>
                </c:pt>
                <c:pt idx="22">
                  <c:v>304.05444335937506</c:v>
                </c:pt>
                <c:pt idx="23">
                  <c:v>303.89160156249994</c:v>
                </c:pt>
                <c:pt idx="24">
                  <c:v>303.89160156249994</c:v>
                </c:pt>
                <c:pt idx="25">
                  <c:v>303.70080566406256</c:v>
                </c:pt>
                <c:pt idx="26">
                  <c:v>303.70129394531244</c:v>
                </c:pt>
                <c:pt idx="27">
                  <c:v>303.89160156249994</c:v>
                </c:pt>
                <c:pt idx="28">
                  <c:v>304.08233642578125</c:v>
                </c:pt>
                <c:pt idx="29">
                  <c:v>303.31927490234375</c:v>
                </c:pt>
                <c:pt idx="30">
                  <c:v>303.70080566406256</c:v>
                </c:pt>
                <c:pt idx="31">
                  <c:v>303.49890136718739</c:v>
                </c:pt>
                <c:pt idx="32">
                  <c:v>302.93774414062494</c:v>
                </c:pt>
                <c:pt idx="33">
                  <c:v>302.9376220703125</c:v>
                </c:pt>
                <c:pt idx="34">
                  <c:v>302.9376220703125</c:v>
                </c:pt>
                <c:pt idx="35">
                  <c:v>303.12854003906256</c:v>
                </c:pt>
                <c:pt idx="36">
                  <c:v>302.365478515625</c:v>
                </c:pt>
                <c:pt idx="37">
                  <c:v>302.55621337890625</c:v>
                </c:pt>
                <c:pt idx="38">
                  <c:v>302.12701416015631</c:v>
                </c:pt>
                <c:pt idx="39">
                  <c:v>302.00988769531261</c:v>
                </c:pt>
                <c:pt idx="40">
                  <c:v>301.79321289062494</c:v>
                </c:pt>
                <c:pt idx="41">
                  <c:v>300.83935546874994</c:v>
                </c:pt>
                <c:pt idx="42">
                  <c:v>301.03015136718739</c:v>
                </c:pt>
                <c:pt idx="43">
                  <c:v>301.03015136718739</c:v>
                </c:pt>
                <c:pt idx="44">
                  <c:v>300.83935546874994</c:v>
                </c:pt>
                <c:pt idx="45">
                  <c:v>301.03009033203131</c:v>
                </c:pt>
                <c:pt idx="46">
                  <c:v>300.6485595703125</c:v>
                </c:pt>
                <c:pt idx="47">
                  <c:v>300.83935546874994</c:v>
                </c:pt>
                <c:pt idx="48">
                  <c:v>300.07623291015625</c:v>
                </c:pt>
                <c:pt idx="49">
                  <c:v>300.4547119140625</c:v>
                </c:pt>
                <c:pt idx="50">
                  <c:v>300.07702636718744</c:v>
                </c:pt>
                <c:pt idx="51">
                  <c:v>299.88549804687494</c:v>
                </c:pt>
                <c:pt idx="52">
                  <c:v>299.88549804687494</c:v>
                </c:pt>
                <c:pt idx="53">
                  <c:v>299.6947021484375</c:v>
                </c:pt>
                <c:pt idx="54">
                  <c:v>299.31317138671875</c:v>
                </c:pt>
                <c:pt idx="55">
                  <c:v>300.6485595703125</c:v>
                </c:pt>
                <c:pt idx="56">
                  <c:v>300.626220703125</c:v>
                </c:pt>
                <c:pt idx="57">
                  <c:v>300.5345458984375</c:v>
                </c:pt>
                <c:pt idx="58">
                  <c:v>301.02105712890625</c:v>
                </c:pt>
                <c:pt idx="59">
                  <c:v>301.03009033203131</c:v>
                </c:pt>
                <c:pt idx="60">
                  <c:v>300.83358764648426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径向区域!$I$2</c:f>
              <c:strCache>
                <c:ptCount val="1"/>
                <c:pt idx="0">
                  <c:v>xcl.113TI058B.pv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径向区域!$I$3:$I$63</c:f>
              <c:numCache>
                <c:formatCode>General</c:formatCode>
                <c:ptCount val="61"/>
                <c:pt idx="0">
                  <c:v>293.51800537109369</c:v>
                </c:pt>
                <c:pt idx="1">
                  <c:v>293.84115600585932</c:v>
                </c:pt>
                <c:pt idx="2">
                  <c:v>293.71246337890631</c:v>
                </c:pt>
                <c:pt idx="3">
                  <c:v>293.68627929687494</c:v>
                </c:pt>
                <c:pt idx="4">
                  <c:v>293.46972656249994</c:v>
                </c:pt>
                <c:pt idx="5">
                  <c:v>293.4482421875</c:v>
                </c:pt>
                <c:pt idx="6">
                  <c:v>293.50732421875</c:v>
                </c:pt>
                <c:pt idx="7">
                  <c:v>293.39770507812494</c:v>
                </c:pt>
                <c:pt idx="8">
                  <c:v>293.3297119140625</c:v>
                </c:pt>
                <c:pt idx="9">
                  <c:v>293.78793334960926</c:v>
                </c:pt>
                <c:pt idx="10">
                  <c:v>293.80642700195312</c:v>
                </c:pt>
                <c:pt idx="11">
                  <c:v>293.63278198242187</c:v>
                </c:pt>
                <c:pt idx="12">
                  <c:v>293.34844970703131</c:v>
                </c:pt>
                <c:pt idx="13">
                  <c:v>293.30023193359375</c:v>
                </c:pt>
                <c:pt idx="14">
                  <c:v>293.29440307617182</c:v>
                </c:pt>
                <c:pt idx="15">
                  <c:v>293.19277954101557</c:v>
                </c:pt>
                <c:pt idx="16">
                  <c:v>293.29034423828119</c:v>
                </c:pt>
                <c:pt idx="17">
                  <c:v>293.40466308593756</c:v>
                </c:pt>
                <c:pt idx="18">
                  <c:v>293.27767944335932</c:v>
                </c:pt>
                <c:pt idx="19">
                  <c:v>293.14010620117182</c:v>
                </c:pt>
                <c:pt idx="20">
                  <c:v>292.8809814453125</c:v>
                </c:pt>
                <c:pt idx="21">
                  <c:v>292.65759277343756</c:v>
                </c:pt>
                <c:pt idx="22">
                  <c:v>293.1015625</c:v>
                </c:pt>
                <c:pt idx="23">
                  <c:v>293.11505126953131</c:v>
                </c:pt>
                <c:pt idx="24">
                  <c:v>292.954833984375</c:v>
                </c:pt>
                <c:pt idx="25">
                  <c:v>292.5289306640625</c:v>
                </c:pt>
                <c:pt idx="26">
                  <c:v>292.96273803710926</c:v>
                </c:pt>
                <c:pt idx="27">
                  <c:v>292.97048950195312</c:v>
                </c:pt>
                <c:pt idx="28">
                  <c:v>292.89453124999994</c:v>
                </c:pt>
                <c:pt idx="29">
                  <c:v>292.43499755859364</c:v>
                </c:pt>
                <c:pt idx="30">
                  <c:v>292.6265869140625</c:v>
                </c:pt>
                <c:pt idx="31">
                  <c:v>292.24688720703131</c:v>
                </c:pt>
                <c:pt idx="32">
                  <c:v>292.19964599609375</c:v>
                </c:pt>
                <c:pt idx="33">
                  <c:v>292.33953857421869</c:v>
                </c:pt>
                <c:pt idx="34">
                  <c:v>292.34356689453136</c:v>
                </c:pt>
                <c:pt idx="35">
                  <c:v>292.44888305664062</c:v>
                </c:pt>
                <c:pt idx="36">
                  <c:v>292.01535034179682</c:v>
                </c:pt>
                <c:pt idx="37">
                  <c:v>292.11965942382818</c:v>
                </c:pt>
                <c:pt idx="38">
                  <c:v>291.94244384765631</c:v>
                </c:pt>
                <c:pt idx="39">
                  <c:v>292.08224487304693</c:v>
                </c:pt>
                <c:pt idx="40">
                  <c:v>291.93334960937494</c:v>
                </c:pt>
                <c:pt idx="41">
                  <c:v>291.45452880859369</c:v>
                </c:pt>
                <c:pt idx="42">
                  <c:v>291.71441650390631</c:v>
                </c:pt>
                <c:pt idx="43">
                  <c:v>291.48629760742182</c:v>
                </c:pt>
                <c:pt idx="44">
                  <c:v>291.27935791015625</c:v>
                </c:pt>
                <c:pt idx="45">
                  <c:v>291.43920898437494</c:v>
                </c:pt>
                <c:pt idx="46">
                  <c:v>291.28598022460932</c:v>
                </c:pt>
                <c:pt idx="47">
                  <c:v>291.39071655273426</c:v>
                </c:pt>
                <c:pt idx="48">
                  <c:v>291.11517333984381</c:v>
                </c:pt>
                <c:pt idx="49">
                  <c:v>291.38265991210926</c:v>
                </c:pt>
                <c:pt idx="50">
                  <c:v>291.36422729492193</c:v>
                </c:pt>
                <c:pt idx="51">
                  <c:v>291.1544189453125</c:v>
                </c:pt>
                <c:pt idx="52">
                  <c:v>291.184814453125</c:v>
                </c:pt>
                <c:pt idx="53">
                  <c:v>291.0814208984375</c:v>
                </c:pt>
                <c:pt idx="54">
                  <c:v>290.84289550781256</c:v>
                </c:pt>
                <c:pt idx="55">
                  <c:v>291.48419189453131</c:v>
                </c:pt>
                <c:pt idx="56">
                  <c:v>291.18832397460926</c:v>
                </c:pt>
                <c:pt idx="57">
                  <c:v>291.18084716796881</c:v>
                </c:pt>
                <c:pt idx="58">
                  <c:v>291.29943847656244</c:v>
                </c:pt>
                <c:pt idx="59">
                  <c:v>291.48944091796875</c:v>
                </c:pt>
                <c:pt idx="60">
                  <c:v>291.27813720703119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径向区域!$J$2</c:f>
              <c:strCache>
                <c:ptCount val="1"/>
                <c:pt idx="0">
                  <c:v>xcl.113TI058C.pv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径向区域!$J$3:$J$63</c:f>
              <c:numCache>
                <c:formatCode>General</c:formatCode>
                <c:ptCount val="61"/>
                <c:pt idx="0">
                  <c:v>283.32550048828119</c:v>
                </c:pt>
                <c:pt idx="1">
                  <c:v>283.75439453125</c:v>
                </c:pt>
                <c:pt idx="2">
                  <c:v>283.92584228515631</c:v>
                </c:pt>
                <c:pt idx="3">
                  <c:v>283.82943725585932</c:v>
                </c:pt>
                <c:pt idx="4">
                  <c:v>283.3883056640625</c:v>
                </c:pt>
                <c:pt idx="5">
                  <c:v>283.50576782226562</c:v>
                </c:pt>
                <c:pt idx="6">
                  <c:v>283.27499389648432</c:v>
                </c:pt>
                <c:pt idx="7">
                  <c:v>283.81549072265631</c:v>
                </c:pt>
                <c:pt idx="8">
                  <c:v>283.19027709960932</c:v>
                </c:pt>
                <c:pt idx="9">
                  <c:v>283.69476318359381</c:v>
                </c:pt>
                <c:pt idx="10">
                  <c:v>283.59820556640625</c:v>
                </c:pt>
                <c:pt idx="11">
                  <c:v>283.40292358398432</c:v>
                </c:pt>
                <c:pt idx="12">
                  <c:v>283.2613525390625</c:v>
                </c:pt>
                <c:pt idx="13">
                  <c:v>283.22631835937489</c:v>
                </c:pt>
                <c:pt idx="14">
                  <c:v>283.07196044921869</c:v>
                </c:pt>
                <c:pt idx="15">
                  <c:v>282.93334960937494</c:v>
                </c:pt>
                <c:pt idx="16">
                  <c:v>283.19177246093744</c:v>
                </c:pt>
                <c:pt idx="17">
                  <c:v>283.23425292968744</c:v>
                </c:pt>
                <c:pt idx="18">
                  <c:v>283.08288574218744</c:v>
                </c:pt>
                <c:pt idx="19">
                  <c:v>283.06912231445318</c:v>
                </c:pt>
                <c:pt idx="20">
                  <c:v>282.58407592773432</c:v>
                </c:pt>
                <c:pt idx="21">
                  <c:v>282.68536376953131</c:v>
                </c:pt>
                <c:pt idx="22">
                  <c:v>283.24020385742187</c:v>
                </c:pt>
                <c:pt idx="23">
                  <c:v>283.0540771484375</c:v>
                </c:pt>
                <c:pt idx="24">
                  <c:v>282.83746337890631</c:v>
                </c:pt>
                <c:pt idx="25">
                  <c:v>282.67297363281256</c:v>
                </c:pt>
                <c:pt idx="26">
                  <c:v>282.79394531249994</c:v>
                </c:pt>
                <c:pt idx="27">
                  <c:v>282.76635742187489</c:v>
                </c:pt>
                <c:pt idx="28">
                  <c:v>282.93072509765625</c:v>
                </c:pt>
                <c:pt idx="29">
                  <c:v>282.58831787109364</c:v>
                </c:pt>
                <c:pt idx="30">
                  <c:v>282.53680419921875</c:v>
                </c:pt>
                <c:pt idx="31">
                  <c:v>282.05712890624994</c:v>
                </c:pt>
                <c:pt idx="32">
                  <c:v>282.1295166015625</c:v>
                </c:pt>
                <c:pt idx="33">
                  <c:v>282.08270263671881</c:v>
                </c:pt>
                <c:pt idx="34">
                  <c:v>282.2845458984375</c:v>
                </c:pt>
                <c:pt idx="35">
                  <c:v>282.41021728515625</c:v>
                </c:pt>
                <c:pt idx="36">
                  <c:v>282.03027343749994</c:v>
                </c:pt>
                <c:pt idx="37">
                  <c:v>282.03521728515625</c:v>
                </c:pt>
                <c:pt idx="38">
                  <c:v>282.05874633789062</c:v>
                </c:pt>
                <c:pt idx="39">
                  <c:v>282.36431884765625</c:v>
                </c:pt>
                <c:pt idx="40">
                  <c:v>282.20806884765625</c:v>
                </c:pt>
                <c:pt idx="41">
                  <c:v>281.82507324218739</c:v>
                </c:pt>
                <c:pt idx="42">
                  <c:v>282.03021240234369</c:v>
                </c:pt>
                <c:pt idx="43">
                  <c:v>281.68206787109375</c:v>
                </c:pt>
                <c:pt idx="44">
                  <c:v>281.25994873046881</c:v>
                </c:pt>
                <c:pt idx="45">
                  <c:v>281.66696166992193</c:v>
                </c:pt>
                <c:pt idx="46">
                  <c:v>281.625244140625</c:v>
                </c:pt>
                <c:pt idx="47">
                  <c:v>281.67175292968744</c:v>
                </c:pt>
                <c:pt idx="48">
                  <c:v>281.38671874999989</c:v>
                </c:pt>
                <c:pt idx="49">
                  <c:v>281.53240966796875</c:v>
                </c:pt>
                <c:pt idx="50">
                  <c:v>281.66741943359375</c:v>
                </c:pt>
                <c:pt idx="51">
                  <c:v>281.77166748046875</c:v>
                </c:pt>
                <c:pt idx="52">
                  <c:v>281.49432373046875</c:v>
                </c:pt>
                <c:pt idx="53">
                  <c:v>281.43829345703119</c:v>
                </c:pt>
                <c:pt idx="54">
                  <c:v>281.51922607421875</c:v>
                </c:pt>
                <c:pt idx="55">
                  <c:v>281.66595458984381</c:v>
                </c:pt>
                <c:pt idx="56">
                  <c:v>281.27676391601557</c:v>
                </c:pt>
                <c:pt idx="57">
                  <c:v>281.18426513671886</c:v>
                </c:pt>
                <c:pt idx="58">
                  <c:v>281.03308105468744</c:v>
                </c:pt>
                <c:pt idx="59">
                  <c:v>281.4495849609375</c:v>
                </c:pt>
                <c:pt idx="60">
                  <c:v>280.98809814453125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径向区域!$K$2</c:f>
              <c:strCache>
                <c:ptCount val="1"/>
                <c:pt idx="0">
                  <c:v>xcl.113TI058D.pv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径向区域!$K$3:$K$63</c:f>
              <c:numCache>
                <c:formatCode>General</c:formatCode>
                <c:ptCount val="61"/>
                <c:pt idx="0">
                  <c:v>275.89630126953125</c:v>
                </c:pt>
                <c:pt idx="1">
                  <c:v>276.19757080078131</c:v>
                </c:pt>
                <c:pt idx="2">
                  <c:v>276.31707763671881</c:v>
                </c:pt>
                <c:pt idx="3">
                  <c:v>276.18933105468744</c:v>
                </c:pt>
                <c:pt idx="4">
                  <c:v>275.91229248046875</c:v>
                </c:pt>
                <c:pt idx="5">
                  <c:v>275.9840087890625</c:v>
                </c:pt>
                <c:pt idx="6">
                  <c:v>275.87652587890625</c:v>
                </c:pt>
                <c:pt idx="7">
                  <c:v>276.18621826171869</c:v>
                </c:pt>
                <c:pt idx="8">
                  <c:v>275.77728271484381</c:v>
                </c:pt>
                <c:pt idx="9">
                  <c:v>276.18206787109375</c:v>
                </c:pt>
                <c:pt idx="10">
                  <c:v>276.14202880859375</c:v>
                </c:pt>
                <c:pt idx="11">
                  <c:v>276.00830078124994</c:v>
                </c:pt>
                <c:pt idx="12">
                  <c:v>275.82797241210926</c:v>
                </c:pt>
                <c:pt idx="13">
                  <c:v>275.75549316406256</c:v>
                </c:pt>
                <c:pt idx="14">
                  <c:v>275.74658203125</c:v>
                </c:pt>
                <c:pt idx="15">
                  <c:v>275.65216064453136</c:v>
                </c:pt>
                <c:pt idx="16">
                  <c:v>275.77236938476568</c:v>
                </c:pt>
                <c:pt idx="17">
                  <c:v>275.80035400390631</c:v>
                </c:pt>
                <c:pt idx="18">
                  <c:v>275.72283935546875</c:v>
                </c:pt>
                <c:pt idx="19">
                  <c:v>275.70089721679687</c:v>
                </c:pt>
                <c:pt idx="20">
                  <c:v>275.41943359375006</c:v>
                </c:pt>
                <c:pt idx="21">
                  <c:v>275.42059326171869</c:v>
                </c:pt>
                <c:pt idx="22">
                  <c:v>275.77249145507807</c:v>
                </c:pt>
                <c:pt idx="23">
                  <c:v>275.68322753906256</c:v>
                </c:pt>
                <c:pt idx="24">
                  <c:v>275.54461669921881</c:v>
                </c:pt>
                <c:pt idx="25">
                  <c:v>275.43652343749989</c:v>
                </c:pt>
                <c:pt idx="26">
                  <c:v>275.459228515625</c:v>
                </c:pt>
                <c:pt idx="27">
                  <c:v>275.44921874999994</c:v>
                </c:pt>
                <c:pt idx="28">
                  <c:v>275.55041503906256</c:v>
                </c:pt>
                <c:pt idx="29">
                  <c:v>275.30682373046881</c:v>
                </c:pt>
                <c:pt idx="30">
                  <c:v>275.2906494140625</c:v>
                </c:pt>
                <c:pt idx="31">
                  <c:v>274.9801025390625</c:v>
                </c:pt>
                <c:pt idx="32">
                  <c:v>274.8560791015625</c:v>
                </c:pt>
                <c:pt idx="33">
                  <c:v>274.87152099609369</c:v>
                </c:pt>
                <c:pt idx="34">
                  <c:v>274.98245239257807</c:v>
                </c:pt>
                <c:pt idx="35">
                  <c:v>275.16369628906256</c:v>
                </c:pt>
                <c:pt idx="36">
                  <c:v>274.79226684570312</c:v>
                </c:pt>
                <c:pt idx="37">
                  <c:v>274.73760986328125</c:v>
                </c:pt>
                <c:pt idx="38">
                  <c:v>274.76934814453131</c:v>
                </c:pt>
                <c:pt idx="39">
                  <c:v>274.94750976562494</c:v>
                </c:pt>
                <c:pt idx="40">
                  <c:v>274.78894042968744</c:v>
                </c:pt>
                <c:pt idx="41">
                  <c:v>274.39239501953131</c:v>
                </c:pt>
                <c:pt idx="42">
                  <c:v>274.62939453125</c:v>
                </c:pt>
                <c:pt idx="43">
                  <c:v>274.33673095703119</c:v>
                </c:pt>
                <c:pt idx="44">
                  <c:v>274.10504150390636</c:v>
                </c:pt>
                <c:pt idx="45">
                  <c:v>274.2724609375</c:v>
                </c:pt>
                <c:pt idx="46">
                  <c:v>274.19644165039062</c:v>
                </c:pt>
                <c:pt idx="47">
                  <c:v>274.29006958007813</c:v>
                </c:pt>
                <c:pt idx="48">
                  <c:v>273.97125244140619</c:v>
                </c:pt>
                <c:pt idx="49">
                  <c:v>274.14846801757818</c:v>
                </c:pt>
                <c:pt idx="50">
                  <c:v>274.14471435546881</c:v>
                </c:pt>
                <c:pt idx="51">
                  <c:v>274.17892456054687</c:v>
                </c:pt>
                <c:pt idx="52">
                  <c:v>274.09042358398432</c:v>
                </c:pt>
                <c:pt idx="53">
                  <c:v>273.98135375976557</c:v>
                </c:pt>
                <c:pt idx="54">
                  <c:v>273.88006591796875</c:v>
                </c:pt>
                <c:pt idx="55">
                  <c:v>274.41052246093744</c:v>
                </c:pt>
                <c:pt idx="56">
                  <c:v>274.1661376953125</c:v>
                </c:pt>
                <c:pt idx="57">
                  <c:v>274.19281005859369</c:v>
                </c:pt>
                <c:pt idx="58">
                  <c:v>274.2183837890625</c:v>
                </c:pt>
                <c:pt idx="59">
                  <c:v>274.39468383789068</c:v>
                </c:pt>
                <c:pt idx="60">
                  <c:v>274.16369628906256</c:v>
                </c:pt>
              </c:numCache>
            </c:numRef>
          </c:yVal>
          <c:smooth val="1"/>
        </c:ser>
        <c:ser>
          <c:idx val="10"/>
          <c:order val="10"/>
          <c:tx>
            <c:strRef>
              <c:f>径向区域!$L$2</c:f>
              <c:strCache>
                <c:ptCount val="1"/>
                <c:pt idx="0">
                  <c:v>xcl.113TI058E.pv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径向区域!$L$3:$L$63</c:f>
              <c:numCache>
                <c:formatCode>General</c:formatCode>
                <c:ptCount val="61"/>
                <c:pt idx="0">
                  <c:v>273.79129028320307</c:v>
                </c:pt>
                <c:pt idx="1">
                  <c:v>273.97137451171869</c:v>
                </c:pt>
                <c:pt idx="2">
                  <c:v>274.059326171875</c:v>
                </c:pt>
                <c:pt idx="3">
                  <c:v>273.99737548828114</c:v>
                </c:pt>
                <c:pt idx="4">
                  <c:v>273.81671142578125</c:v>
                </c:pt>
                <c:pt idx="5">
                  <c:v>273.80657958984375</c:v>
                </c:pt>
                <c:pt idx="6">
                  <c:v>273.72927856445312</c:v>
                </c:pt>
                <c:pt idx="7">
                  <c:v>273.94442749023432</c:v>
                </c:pt>
                <c:pt idx="8">
                  <c:v>273.61715698242182</c:v>
                </c:pt>
                <c:pt idx="9">
                  <c:v>274.0101318359375</c:v>
                </c:pt>
                <c:pt idx="10">
                  <c:v>274.02182006835932</c:v>
                </c:pt>
                <c:pt idx="11">
                  <c:v>273.93713378906244</c:v>
                </c:pt>
                <c:pt idx="12">
                  <c:v>273.69464111328136</c:v>
                </c:pt>
                <c:pt idx="13">
                  <c:v>273.63348388671881</c:v>
                </c:pt>
                <c:pt idx="14">
                  <c:v>273.63711547851551</c:v>
                </c:pt>
                <c:pt idx="15">
                  <c:v>273.57577514648426</c:v>
                </c:pt>
                <c:pt idx="16">
                  <c:v>273.65197753906256</c:v>
                </c:pt>
                <c:pt idx="17">
                  <c:v>273.70724487304693</c:v>
                </c:pt>
                <c:pt idx="18">
                  <c:v>273.613525390625</c:v>
                </c:pt>
                <c:pt idx="19">
                  <c:v>273.57299804687494</c:v>
                </c:pt>
                <c:pt idx="20">
                  <c:v>273.43365478515625</c:v>
                </c:pt>
                <c:pt idx="21">
                  <c:v>273.38922119140636</c:v>
                </c:pt>
                <c:pt idx="22">
                  <c:v>273.66998291015636</c:v>
                </c:pt>
                <c:pt idx="23">
                  <c:v>273.58978271484381</c:v>
                </c:pt>
                <c:pt idx="24">
                  <c:v>273.52514648437494</c:v>
                </c:pt>
                <c:pt idx="25">
                  <c:v>273.41757202148426</c:v>
                </c:pt>
                <c:pt idx="26">
                  <c:v>273.43872070312494</c:v>
                </c:pt>
                <c:pt idx="27">
                  <c:v>273.4407958984375</c:v>
                </c:pt>
                <c:pt idx="28">
                  <c:v>273.5245361328125</c:v>
                </c:pt>
                <c:pt idx="29">
                  <c:v>273.27783203125</c:v>
                </c:pt>
                <c:pt idx="30">
                  <c:v>273.29421997070307</c:v>
                </c:pt>
                <c:pt idx="31">
                  <c:v>273.05514526367182</c:v>
                </c:pt>
                <c:pt idx="32">
                  <c:v>272.95166015625</c:v>
                </c:pt>
                <c:pt idx="33">
                  <c:v>272.944580078125</c:v>
                </c:pt>
                <c:pt idx="34">
                  <c:v>273.04913330078131</c:v>
                </c:pt>
                <c:pt idx="35">
                  <c:v>273.20321655273426</c:v>
                </c:pt>
                <c:pt idx="36">
                  <c:v>272.84286499023437</c:v>
                </c:pt>
                <c:pt idx="37">
                  <c:v>272.76068115234381</c:v>
                </c:pt>
                <c:pt idx="38">
                  <c:v>272.777587890625</c:v>
                </c:pt>
                <c:pt idx="39">
                  <c:v>272.94366455078131</c:v>
                </c:pt>
                <c:pt idx="40">
                  <c:v>272.79742431640631</c:v>
                </c:pt>
                <c:pt idx="41">
                  <c:v>272.33532714843744</c:v>
                </c:pt>
                <c:pt idx="42">
                  <c:v>272.62750244140625</c:v>
                </c:pt>
                <c:pt idx="43">
                  <c:v>272.34552001953136</c:v>
                </c:pt>
                <c:pt idx="44">
                  <c:v>272.1854248046875</c:v>
                </c:pt>
                <c:pt idx="45">
                  <c:v>272.28765869140631</c:v>
                </c:pt>
                <c:pt idx="46">
                  <c:v>272.20919799804682</c:v>
                </c:pt>
                <c:pt idx="47">
                  <c:v>272.33013916015625</c:v>
                </c:pt>
                <c:pt idx="48">
                  <c:v>272.00146484375006</c:v>
                </c:pt>
                <c:pt idx="49">
                  <c:v>272.1783142089842</c:v>
                </c:pt>
                <c:pt idx="50">
                  <c:v>272.13665771484375</c:v>
                </c:pt>
                <c:pt idx="51">
                  <c:v>272.12582397460932</c:v>
                </c:pt>
                <c:pt idx="52">
                  <c:v>272.1015625</c:v>
                </c:pt>
                <c:pt idx="53">
                  <c:v>271.98095703124994</c:v>
                </c:pt>
                <c:pt idx="54">
                  <c:v>271.82312011718744</c:v>
                </c:pt>
                <c:pt idx="55">
                  <c:v>272.45617675781239</c:v>
                </c:pt>
                <c:pt idx="56">
                  <c:v>272.33081054687494</c:v>
                </c:pt>
                <c:pt idx="57">
                  <c:v>272.40502929687494</c:v>
                </c:pt>
                <c:pt idx="58">
                  <c:v>272.4638671875</c:v>
                </c:pt>
                <c:pt idx="59">
                  <c:v>272.54318237304693</c:v>
                </c:pt>
                <c:pt idx="60">
                  <c:v>272.45587158203131</c:v>
                </c:pt>
              </c:numCache>
            </c:numRef>
          </c:yVal>
          <c:smooth val="1"/>
        </c:ser>
        <c:ser>
          <c:idx val="11"/>
          <c:order val="11"/>
          <c:tx>
            <c:strRef>
              <c:f>径向区域!$M$2</c:f>
              <c:strCache>
                <c:ptCount val="1"/>
                <c:pt idx="0">
                  <c:v>xcl.113TI058F.pv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径向区域!$M$3:$M$63</c:f>
              <c:numCache>
                <c:formatCode>General</c:formatCode>
                <c:ptCount val="61"/>
                <c:pt idx="0">
                  <c:v>272.20425415039062</c:v>
                </c:pt>
                <c:pt idx="1">
                  <c:v>272.27481079101562</c:v>
                </c:pt>
                <c:pt idx="2">
                  <c:v>272.33999633789062</c:v>
                </c:pt>
                <c:pt idx="3">
                  <c:v>272.27792358398432</c:v>
                </c:pt>
                <c:pt idx="4">
                  <c:v>272.2142333984375</c:v>
                </c:pt>
                <c:pt idx="5">
                  <c:v>272.18273925781244</c:v>
                </c:pt>
                <c:pt idx="6">
                  <c:v>272.16992187500006</c:v>
                </c:pt>
                <c:pt idx="7">
                  <c:v>272.24362182617188</c:v>
                </c:pt>
                <c:pt idx="8">
                  <c:v>272.045166015625</c:v>
                </c:pt>
                <c:pt idx="9">
                  <c:v>272.37896728515631</c:v>
                </c:pt>
                <c:pt idx="10">
                  <c:v>272.43844604492182</c:v>
                </c:pt>
                <c:pt idx="11">
                  <c:v>272.40155029296869</c:v>
                </c:pt>
                <c:pt idx="12">
                  <c:v>272.14926147460937</c:v>
                </c:pt>
                <c:pt idx="13">
                  <c:v>272.08618164062494</c:v>
                </c:pt>
                <c:pt idx="14">
                  <c:v>272.13409423828125</c:v>
                </c:pt>
                <c:pt idx="15">
                  <c:v>272.06317138671875</c:v>
                </c:pt>
                <c:pt idx="16">
                  <c:v>272.0892333984375</c:v>
                </c:pt>
                <c:pt idx="17">
                  <c:v>272.16671752929682</c:v>
                </c:pt>
                <c:pt idx="18">
                  <c:v>272.08612060546875</c:v>
                </c:pt>
                <c:pt idx="19">
                  <c:v>272.0333251953125</c:v>
                </c:pt>
                <c:pt idx="20">
                  <c:v>271.96374511718744</c:v>
                </c:pt>
                <c:pt idx="21">
                  <c:v>271.95431518554687</c:v>
                </c:pt>
                <c:pt idx="22">
                  <c:v>272.11892700195318</c:v>
                </c:pt>
                <c:pt idx="23">
                  <c:v>272.04431152343756</c:v>
                </c:pt>
                <c:pt idx="24">
                  <c:v>272.07104492187494</c:v>
                </c:pt>
                <c:pt idx="25">
                  <c:v>271.98193359375</c:v>
                </c:pt>
                <c:pt idx="26">
                  <c:v>271.9779052734375</c:v>
                </c:pt>
                <c:pt idx="27">
                  <c:v>271.97665405273426</c:v>
                </c:pt>
                <c:pt idx="28">
                  <c:v>272.06518554687494</c:v>
                </c:pt>
                <c:pt idx="29">
                  <c:v>271.84228515625006</c:v>
                </c:pt>
                <c:pt idx="30">
                  <c:v>271.86041259765631</c:v>
                </c:pt>
                <c:pt idx="31">
                  <c:v>271.73867797851551</c:v>
                </c:pt>
                <c:pt idx="32">
                  <c:v>271.57275390624994</c:v>
                </c:pt>
                <c:pt idx="33">
                  <c:v>271.53985595703125</c:v>
                </c:pt>
                <c:pt idx="34">
                  <c:v>271.64279174804687</c:v>
                </c:pt>
                <c:pt idx="35">
                  <c:v>271.81057739257807</c:v>
                </c:pt>
                <c:pt idx="36">
                  <c:v>271.45657348632807</c:v>
                </c:pt>
                <c:pt idx="37">
                  <c:v>271.36633300781244</c:v>
                </c:pt>
                <c:pt idx="38">
                  <c:v>271.39901733398432</c:v>
                </c:pt>
                <c:pt idx="39">
                  <c:v>271.46176147460926</c:v>
                </c:pt>
                <c:pt idx="40">
                  <c:v>271.35211181640631</c:v>
                </c:pt>
                <c:pt idx="41">
                  <c:v>270.86444091796881</c:v>
                </c:pt>
                <c:pt idx="42">
                  <c:v>271.14627075195312</c:v>
                </c:pt>
                <c:pt idx="43">
                  <c:v>270.92755126953125</c:v>
                </c:pt>
                <c:pt idx="44">
                  <c:v>270.83862304687494</c:v>
                </c:pt>
                <c:pt idx="45">
                  <c:v>270.8675537109375</c:v>
                </c:pt>
                <c:pt idx="46">
                  <c:v>270.73800659179682</c:v>
                </c:pt>
                <c:pt idx="47">
                  <c:v>270.90264892578131</c:v>
                </c:pt>
                <c:pt idx="48">
                  <c:v>270.55575561523432</c:v>
                </c:pt>
                <c:pt idx="49">
                  <c:v>270.7701416015625</c:v>
                </c:pt>
                <c:pt idx="50">
                  <c:v>270.69772338867182</c:v>
                </c:pt>
                <c:pt idx="51">
                  <c:v>270.64288330078142</c:v>
                </c:pt>
                <c:pt idx="52">
                  <c:v>270.663818359375</c:v>
                </c:pt>
                <c:pt idx="53">
                  <c:v>270.5706787109375</c:v>
                </c:pt>
                <c:pt idx="54">
                  <c:v>270.3338623046875</c:v>
                </c:pt>
                <c:pt idx="55">
                  <c:v>271.08868408203131</c:v>
                </c:pt>
                <c:pt idx="56">
                  <c:v>271.04568481445324</c:v>
                </c:pt>
                <c:pt idx="57">
                  <c:v>271.17932128906256</c:v>
                </c:pt>
                <c:pt idx="58">
                  <c:v>271.30783081054693</c:v>
                </c:pt>
                <c:pt idx="59">
                  <c:v>271.34133911132812</c:v>
                </c:pt>
                <c:pt idx="60">
                  <c:v>271.3232421875</c:v>
                </c:pt>
              </c:numCache>
            </c:numRef>
          </c:yVal>
          <c:smooth val="1"/>
        </c:ser>
        <c:ser>
          <c:idx val="12"/>
          <c:order val="12"/>
          <c:tx>
            <c:strRef>
              <c:f>径向区域!$N$2</c:f>
              <c:strCache>
                <c:ptCount val="1"/>
                <c:pt idx="0">
                  <c:v>xcl.113TI060A.pv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径向区域!$N$3:$N$63</c:f>
              <c:numCache>
                <c:formatCode>General</c:formatCode>
                <c:ptCount val="61"/>
                <c:pt idx="0">
                  <c:v>313.27612304687489</c:v>
                </c:pt>
                <c:pt idx="1">
                  <c:v>311.81085205078131</c:v>
                </c:pt>
                <c:pt idx="2">
                  <c:v>311.59680175781244</c:v>
                </c:pt>
                <c:pt idx="3">
                  <c:v>312.22006225585932</c:v>
                </c:pt>
                <c:pt idx="4">
                  <c:v>312.7220458984375</c:v>
                </c:pt>
                <c:pt idx="5">
                  <c:v>312.76416015625</c:v>
                </c:pt>
                <c:pt idx="6">
                  <c:v>313.50784301757812</c:v>
                </c:pt>
                <c:pt idx="7">
                  <c:v>312.55352783203131</c:v>
                </c:pt>
                <c:pt idx="8">
                  <c:v>313.97061157226557</c:v>
                </c:pt>
                <c:pt idx="9">
                  <c:v>313.301025390625</c:v>
                </c:pt>
                <c:pt idx="10">
                  <c:v>313.9779052734375</c:v>
                </c:pt>
                <c:pt idx="11">
                  <c:v>314.53088378906256</c:v>
                </c:pt>
                <c:pt idx="12">
                  <c:v>314.560546875</c:v>
                </c:pt>
                <c:pt idx="13">
                  <c:v>314.78564453125</c:v>
                </c:pt>
                <c:pt idx="14">
                  <c:v>315.7217712402342</c:v>
                </c:pt>
                <c:pt idx="15">
                  <c:v>315.724609375</c:v>
                </c:pt>
                <c:pt idx="16">
                  <c:v>315.2159423828125</c:v>
                </c:pt>
                <c:pt idx="17">
                  <c:v>316.25735473632812</c:v>
                </c:pt>
                <c:pt idx="18">
                  <c:v>316.58642578124994</c:v>
                </c:pt>
                <c:pt idx="19">
                  <c:v>316.23785400390631</c:v>
                </c:pt>
                <c:pt idx="20">
                  <c:v>317.58197021484375</c:v>
                </c:pt>
                <c:pt idx="21">
                  <c:v>317.44329833984381</c:v>
                </c:pt>
                <c:pt idx="22">
                  <c:v>317.10632324218739</c:v>
                </c:pt>
                <c:pt idx="23">
                  <c:v>317.53549194335932</c:v>
                </c:pt>
                <c:pt idx="24">
                  <c:v>318.34808349609375</c:v>
                </c:pt>
                <c:pt idx="25">
                  <c:v>318.72613525390619</c:v>
                </c:pt>
                <c:pt idx="26">
                  <c:v>318.29345703124994</c:v>
                </c:pt>
                <c:pt idx="27">
                  <c:v>318.77944946289057</c:v>
                </c:pt>
                <c:pt idx="28">
                  <c:v>319.56100463867182</c:v>
                </c:pt>
                <c:pt idx="29">
                  <c:v>318.91146850585932</c:v>
                </c:pt>
                <c:pt idx="30">
                  <c:v>320.13372802734375</c:v>
                </c:pt>
                <c:pt idx="31">
                  <c:v>320.34393310546881</c:v>
                </c:pt>
                <c:pt idx="32">
                  <c:v>319.49261474609364</c:v>
                </c:pt>
                <c:pt idx="33">
                  <c:v>319.93524169921875</c:v>
                </c:pt>
                <c:pt idx="34">
                  <c:v>319.73641967773426</c:v>
                </c:pt>
                <c:pt idx="35">
                  <c:v>320.31768798828125</c:v>
                </c:pt>
                <c:pt idx="36">
                  <c:v>319.88943481445318</c:v>
                </c:pt>
                <c:pt idx="37">
                  <c:v>320.1630859375</c:v>
                </c:pt>
                <c:pt idx="38">
                  <c:v>319.64309692382818</c:v>
                </c:pt>
                <c:pt idx="39">
                  <c:v>319.45056152343756</c:v>
                </c:pt>
                <c:pt idx="40">
                  <c:v>319.540771484375</c:v>
                </c:pt>
                <c:pt idx="41">
                  <c:v>318.81210327148426</c:v>
                </c:pt>
                <c:pt idx="42">
                  <c:v>319.08773803710926</c:v>
                </c:pt>
                <c:pt idx="43">
                  <c:v>319.74920654296875</c:v>
                </c:pt>
                <c:pt idx="44">
                  <c:v>320.39129638671875</c:v>
                </c:pt>
                <c:pt idx="45">
                  <c:v>319.92431640624989</c:v>
                </c:pt>
                <c:pt idx="46">
                  <c:v>319.62335205078125</c:v>
                </c:pt>
                <c:pt idx="47">
                  <c:v>320.03955078124994</c:v>
                </c:pt>
                <c:pt idx="48">
                  <c:v>319.65969848632818</c:v>
                </c:pt>
                <c:pt idx="49">
                  <c:v>320.15768432617193</c:v>
                </c:pt>
                <c:pt idx="50">
                  <c:v>319.80078125</c:v>
                </c:pt>
                <c:pt idx="51">
                  <c:v>319.63787841796875</c:v>
                </c:pt>
                <c:pt idx="52">
                  <c:v>320.4478759765625</c:v>
                </c:pt>
                <c:pt idx="53">
                  <c:v>320.31619262695312</c:v>
                </c:pt>
                <c:pt idx="54">
                  <c:v>319.87860107421875</c:v>
                </c:pt>
                <c:pt idx="55">
                  <c:v>323.25375366210926</c:v>
                </c:pt>
                <c:pt idx="56">
                  <c:v>323.98648071289057</c:v>
                </c:pt>
                <c:pt idx="57">
                  <c:v>324.49346923828119</c:v>
                </c:pt>
                <c:pt idx="58">
                  <c:v>325.786865234375</c:v>
                </c:pt>
                <c:pt idx="59">
                  <c:v>325.3338623046875</c:v>
                </c:pt>
                <c:pt idx="60">
                  <c:v>325.99005126953125</c:v>
                </c:pt>
              </c:numCache>
            </c:numRef>
          </c:yVal>
          <c:smooth val="1"/>
        </c:ser>
        <c:ser>
          <c:idx val="13"/>
          <c:order val="13"/>
          <c:tx>
            <c:strRef>
              <c:f>径向区域!$O$2</c:f>
              <c:strCache>
                <c:ptCount val="1"/>
                <c:pt idx="0">
                  <c:v>xcl.113TI060B.pv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径向区域!$O$3:$O$63</c:f>
              <c:numCache>
                <c:formatCode>General</c:formatCode>
                <c:ptCount val="61"/>
                <c:pt idx="0">
                  <c:v>285.66656494140625</c:v>
                </c:pt>
                <c:pt idx="1">
                  <c:v>285.5257568359375</c:v>
                </c:pt>
                <c:pt idx="2">
                  <c:v>285.15704345703131</c:v>
                </c:pt>
                <c:pt idx="3">
                  <c:v>285.1102600097658</c:v>
                </c:pt>
                <c:pt idx="4">
                  <c:v>285.26950073242187</c:v>
                </c:pt>
                <c:pt idx="5">
                  <c:v>285.19223022460932</c:v>
                </c:pt>
                <c:pt idx="6">
                  <c:v>285.24755859375006</c:v>
                </c:pt>
                <c:pt idx="7">
                  <c:v>284.99966430664062</c:v>
                </c:pt>
                <c:pt idx="8">
                  <c:v>285.08786010742193</c:v>
                </c:pt>
                <c:pt idx="9">
                  <c:v>285.32147216796875</c:v>
                </c:pt>
                <c:pt idx="10">
                  <c:v>285.374755859375</c:v>
                </c:pt>
                <c:pt idx="11">
                  <c:v>285.25860595703125</c:v>
                </c:pt>
                <c:pt idx="12">
                  <c:v>284.94305419921875</c:v>
                </c:pt>
                <c:pt idx="13">
                  <c:v>284.93542480468744</c:v>
                </c:pt>
                <c:pt idx="14">
                  <c:v>285.07946777343756</c:v>
                </c:pt>
                <c:pt idx="15">
                  <c:v>284.91821289062494</c:v>
                </c:pt>
                <c:pt idx="16">
                  <c:v>284.84893798828119</c:v>
                </c:pt>
                <c:pt idx="17">
                  <c:v>284.9564208984375</c:v>
                </c:pt>
                <c:pt idx="18">
                  <c:v>284.89822387695312</c:v>
                </c:pt>
                <c:pt idx="19">
                  <c:v>284.66183471679687</c:v>
                </c:pt>
                <c:pt idx="20">
                  <c:v>284.93743896484369</c:v>
                </c:pt>
                <c:pt idx="21">
                  <c:v>284.62005615234375</c:v>
                </c:pt>
                <c:pt idx="22">
                  <c:v>284.69561767578131</c:v>
                </c:pt>
                <c:pt idx="23">
                  <c:v>284.55822753906256</c:v>
                </c:pt>
                <c:pt idx="24">
                  <c:v>284.57534790039057</c:v>
                </c:pt>
                <c:pt idx="25">
                  <c:v>284.42929077148426</c:v>
                </c:pt>
                <c:pt idx="26">
                  <c:v>284.59002685546875</c:v>
                </c:pt>
                <c:pt idx="27">
                  <c:v>284.53131103515625</c:v>
                </c:pt>
                <c:pt idx="28">
                  <c:v>284.61480712890636</c:v>
                </c:pt>
                <c:pt idx="29">
                  <c:v>284.13024902343756</c:v>
                </c:pt>
                <c:pt idx="30">
                  <c:v>284.33511352539057</c:v>
                </c:pt>
                <c:pt idx="31">
                  <c:v>284.16827392578131</c:v>
                </c:pt>
                <c:pt idx="32">
                  <c:v>283.89434814453131</c:v>
                </c:pt>
                <c:pt idx="33">
                  <c:v>283.88800048828119</c:v>
                </c:pt>
                <c:pt idx="34">
                  <c:v>283.91647338867176</c:v>
                </c:pt>
                <c:pt idx="35">
                  <c:v>284.0499267578125</c:v>
                </c:pt>
                <c:pt idx="36">
                  <c:v>283.53948974609369</c:v>
                </c:pt>
                <c:pt idx="37">
                  <c:v>283.48428344726557</c:v>
                </c:pt>
                <c:pt idx="38">
                  <c:v>283.35162353515636</c:v>
                </c:pt>
                <c:pt idx="39">
                  <c:v>283.31683349609369</c:v>
                </c:pt>
                <c:pt idx="40">
                  <c:v>283.19171142578125</c:v>
                </c:pt>
                <c:pt idx="41">
                  <c:v>282.46942138671881</c:v>
                </c:pt>
                <c:pt idx="42">
                  <c:v>282.8175048828125</c:v>
                </c:pt>
                <c:pt idx="43">
                  <c:v>282.57745361328131</c:v>
                </c:pt>
                <c:pt idx="44">
                  <c:v>282.52438354492187</c:v>
                </c:pt>
                <c:pt idx="45">
                  <c:v>282.50100708007813</c:v>
                </c:pt>
                <c:pt idx="46">
                  <c:v>282.25958251953136</c:v>
                </c:pt>
                <c:pt idx="47">
                  <c:v>282.34338378906256</c:v>
                </c:pt>
                <c:pt idx="48">
                  <c:v>281.96588134765631</c:v>
                </c:pt>
                <c:pt idx="49">
                  <c:v>282.19332885742182</c:v>
                </c:pt>
                <c:pt idx="50">
                  <c:v>282.03384399414062</c:v>
                </c:pt>
                <c:pt idx="51">
                  <c:v>281.82519531249994</c:v>
                </c:pt>
                <c:pt idx="52">
                  <c:v>281.89306640624994</c:v>
                </c:pt>
                <c:pt idx="53">
                  <c:v>281.64520263671886</c:v>
                </c:pt>
                <c:pt idx="54">
                  <c:v>281.2689208984375</c:v>
                </c:pt>
                <c:pt idx="55">
                  <c:v>282.27239990234369</c:v>
                </c:pt>
                <c:pt idx="56">
                  <c:v>282.1358642578125</c:v>
                </c:pt>
                <c:pt idx="57">
                  <c:v>282.21490478515631</c:v>
                </c:pt>
                <c:pt idx="58">
                  <c:v>282.45794677734375</c:v>
                </c:pt>
                <c:pt idx="59">
                  <c:v>282.4029541015625</c:v>
                </c:pt>
                <c:pt idx="60">
                  <c:v>282.34136962890631</c:v>
                </c:pt>
              </c:numCache>
            </c:numRef>
          </c:yVal>
          <c:smooth val="1"/>
        </c:ser>
        <c:ser>
          <c:idx val="14"/>
          <c:order val="14"/>
          <c:tx>
            <c:strRef>
              <c:f>径向区域!$P$2</c:f>
              <c:strCache>
                <c:ptCount val="1"/>
                <c:pt idx="0">
                  <c:v>xcl.113TI060C.pv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径向区域!$P$3:$P$63</c:f>
              <c:numCache>
                <c:formatCode>General</c:formatCode>
                <c:ptCount val="61"/>
                <c:pt idx="0">
                  <c:v>291.5499267578125</c:v>
                </c:pt>
                <c:pt idx="1">
                  <c:v>292.04071044921869</c:v>
                </c:pt>
                <c:pt idx="2">
                  <c:v>292.138427734375</c:v>
                </c:pt>
                <c:pt idx="3">
                  <c:v>291.98284912109375</c:v>
                </c:pt>
                <c:pt idx="4">
                  <c:v>291.59881591796869</c:v>
                </c:pt>
                <c:pt idx="5">
                  <c:v>291.71020507812494</c:v>
                </c:pt>
                <c:pt idx="6">
                  <c:v>291.52932739257807</c:v>
                </c:pt>
                <c:pt idx="7">
                  <c:v>291.81396484375006</c:v>
                </c:pt>
                <c:pt idx="8">
                  <c:v>291.34011840820301</c:v>
                </c:pt>
                <c:pt idx="9">
                  <c:v>291.99099731445312</c:v>
                </c:pt>
                <c:pt idx="10">
                  <c:v>291.84332275390631</c:v>
                </c:pt>
                <c:pt idx="11">
                  <c:v>291.69558715820307</c:v>
                </c:pt>
                <c:pt idx="12">
                  <c:v>291.36767578125</c:v>
                </c:pt>
                <c:pt idx="13">
                  <c:v>291.34619140624994</c:v>
                </c:pt>
                <c:pt idx="14">
                  <c:v>291.18533325195307</c:v>
                </c:pt>
                <c:pt idx="15">
                  <c:v>290.97430419921875</c:v>
                </c:pt>
                <c:pt idx="16">
                  <c:v>291.26422119140636</c:v>
                </c:pt>
                <c:pt idx="17">
                  <c:v>291.28387451171875</c:v>
                </c:pt>
                <c:pt idx="18">
                  <c:v>291.09265136718744</c:v>
                </c:pt>
                <c:pt idx="19">
                  <c:v>290.97088623046881</c:v>
                </c:pt>
                <c:pt idx="20">
                  <c:v>290.45355224609364</c:v>
                </c:pt>
                <c:pt idx="21">
                  <c:v>290.36157226562494</c:v>
                </c:pt>
                <c:pt idx="22">
                  <c:v>290.9376220703125</c:v>
                </c:pt>
                <c:pt idx="23">
                  <c:v>290.85531616210926</c:v>
                </c:pt>
                <c:pt idx="24">
                  <c:v>290.66876220703131</c:v>
                </c:pt>
                <c:pt idx="25">
                  <c:v>290.25936889648432</c:v>
                </c:pt>
                <c:pt idx="26">
                  <c:v>290.59545898437494</c:v>
                </c:pt>
                <c:pt idx="27">
                  <c:v>290.39776611328131</c:v>
                </c:pt>
                <c:pt idx="28">
                  <c:v>290.47869873046875</c:v>
                </c:pt>
                <c:pt idx="29">
                  <c:v>290.0697021484375</c:v>
                </c:pt>
                <c:pt idx="30">
                  <c:v>290.02279663085937</c:v>
                </c:pt>
                <c:pt idx="31">
                  <c:v>289.55462646484381</c:v>
                </c:pt>
                <c:pt idx="32">
                  <c:v>289.53619384765619</c:v>
                </c:pt>
                <c:pt idx="33">
                  <c:v>289.41632080078125</c:v>
                </c:pt>
                <c:pt idx="34">
                  <c:v>289.69091796874994</c:v>
                </c:pt>
                <c:pt idx="35">
                  <c:v>289.80462646484381</c:v>
                </c:pt>
                <c:pt idx="36">
                  <c:v>289.26116943359369</c:v>
                </c:pt>
                <c:pt idx="37">
                  <c:v>289.47363281249994</c:v>
                </c:pt>
                <c:pt idx="38">
                  <c:v>289.32962036132818</c:v>
                </c:pt>
                <c:pt idx="39">
                  <c:v>289.63717651367182</c:v>
                </c:pt>
                <c:pt idx="40">
                  <c:v>289.470703125</c:v>
                </c:pt>
                <c:pt idx="41">
                  <c:v>289.20458984375006</c:v>
                </c:pt>
                <c:pt idx="42">
                  <c:v>289.26522827148426</c:v>
                </c:pt>
                <c:pt idx="43">
                  <c:v>288.85839843749994</c:v>
                </c:pt>
                <c:pt idx="44">
                  <c:v>288.50302124023426</c:v>
                </c:pt>
                <c:pt idx="45">
                  <c:v>288.7318115234375</c:v>
                </c:pt>
                <c:pt idx="46">
                  <c:v>288.65594482421881</c:v>
                </c:pt>
                <c:pt idx="47">
                  <c:v>288.73132324218733</c:v>
                </c:pt>
                <c:pt idx="48">
                  <c:v>288.48580932617182</c:v>
                </c:pt>
                <c:pt idx="49">
                  <c:v>288.68322753906256</c:v>
                </c:pt>
                <c:pt idx="50">
                  <c:v>288.71514892578125</c:v>
                </c:pt>
                <c:pt idx="51">
                  <c:v>288.6143798828125</c:v>
                </c:pt>
                <c:pt idx="52">
                  <c:v>288.42614746093739</c:v>
                </c:pt>
                <c:pt idx="53">
                  <c:v>288.26861572265625</c:v>
                </c:pt>
                <c:pt idx="54">
                  <c:v>288.19195556640625</c:v>
                </c:pt>
                <c:pt idx="55">
                  <c:v>288.41717529296869</c:v>
                </c:pt>
                <c:pt idx="56">
                  <c:v>287.84652709960932</c:v>
                </c:pt>
                <c:pt idx="57">
                  <c:v>287.77825927734369</c:v>
                </c:pt>
                <c:pt idx="58">
                  <c:v>287.639404296875</c:v>
                </c:pt>
                <c:pt idx="59">
                  <c:v>287.97619628906244</c:v>
                </c:pt>
                <c:pt idx="60">
                  <c:v>287.43353271484369</c:v>
                </c:pt>
              </c:numCache>
            </c:numRef>
          </c:yVal>
          <c:smooth val="1"/>
        </c:ser>
        <c:ser>
          <c:idx val="15"/>
          <c:order val="15"/>
          <c:tx>
            <c:strRef>
              <c:f>径向区域!$Q$2</c:f>
              <c:strCache>
                <c:ptCount val="1"/>
                <c:pt idx="0">
                  <c:v>xcl.113TI060D.pv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径向区域!$Q$3:$Q$63</c:f>
              <c:numCache>
                <c:formatCode>General</c:formatCode>
                <c:ptCount val="61"/>
                <c:pt idx="0">
                  <c:v>280.7667236328125</c:v>
                </c:pt>
                <c:pt idx="1">
                  <c:v>281.06442260742193</c:v>
                </c:pt>
                <c:pt idx="2">
                  <c:v>281.208740234375</c:v>
                </c:pt>
                <c:pt idx="3">
                  <c:v>281.04876708984381</c:v>
                </c:pt>
                <c:pt idx="4">
                  <c:v>280.71255493164057</c:v>
                </c:pt>
                <c:pt idx="5">
                  <c:v>280.80892944335932</c:v>
                </c:pt>
                <c:pt idx="6">
                  <c:v>280.64648437500006</c:v>
                </c:pt>
                <c:pt idx="7">
                  <c:v>281.0531005859375</c:v>
                </c:pt>
                <c:pt idx="8">
                  <c:v>280.52310180664057</c:v>
                </c:pt>
                <c:pt idx="9">
                  <c:v>280.94519042968744</c:v>
                </c:pt>
                <c:pt idx="10">
                  <c:v>280.8321533203125</c:v>
                </c:pt>
                <c:pt idx="11">
                  <c:v>280.6768798828125</c:v>
                </c:pt>
                <c:pt idx="12">
                  <c:v>280.46328735351562</c:v>
                </c:pt>
                <c:pt idx="13">
                  <c:v>280.4437255859375</c:v>
                </c:pt>
                <c:pt idx="14">
                  <c:v>280.34548950195318</c:v>
                </c:pt>
                <c:pt idx="15">
                  <c:v>280.15066528320318</c:v>
                </c:pt>
                <c:pt idx="16">
                  <c:v>280.35235595703125</c:v>
                </c:pt>
                <c:pt idx="17">
                  <c:v>280.3812255859375</c:v>
                </c:pt>
                <c:pt idx="18">
                  <c:v>280.2286376953125</c:v>
                </c:pt>
                <c:pt idx="19">
                  <c:v>280.18865966796875</c:v>
                </c:pt>
                <c:pt idx="20">
                  <c:v>279.79602050781244</c:v>
                </c:pt>
                <c:pt idx="21">
                  <c:v>279.7998046875</c:v>
                </c:pt>
                <c:pt idx="22">
                  <c:v>280.28436279296875</c:v>
                </c:pt>
                <c:pt idx="23">
                  <c:v>280.04373168945318</c:v>
                </c:pt>
                <c:pt idx="24">
                  <c:v>279.90045166015631</c:v>
                </c:pt>
                <c:pt idx="25">
                  <c:v>279.75238037109375</c:v>
                </c:pt>
                <c:pt idx="26">
                  <c:v>279.82116699218739</c:v>
                </c:pt>
                <c:pt idx="27">
                  <c:v>279.75173950195313</c:v>
                </c:pt>
                <c:pt idx="28">
                  <c:v>279.90576171875</c:v>
                </c:pt>
                <c:pt idx="29">
                  <c:v>279.54913330078131</c:v>
                </c:pt>
                <c:pt idx="30">
                  <c:v>279.47470092773432</c:v>
                </c:pt>
                <c:pt idx="31">
                  <c:v>279.08135986328119</c:v>
                </c:pt>
                <c:pt idx="32">
                  <c:v>279.02355957031244</c:v>
                </c:pt>
                <c:pt idx="33">
                  <c:v>278.92016601562494</c:v>
                </c:pt>
                <c:pt idx="34">
                  <c:v>279.115234375</c:v>
                </c:pt>
                <c:pt idx="35">
                  <c:v>279.2435302734375</c:v>
                </c:pt>
                <c:pt idx="36">
                  <c:v>278.76986694335937</c:v>
                </c:pt>
                <c:pt idx="37">
                  <c:v>278.766845703125</c:v>
                </c:pt>
                <c:pt idx="38">
                  <c:v>278.75689697265625</c:v>
                </c:pt>
                <c:pt idx="39">
                  <c:v>278.97061157226557</c:v>
                </c:pt>
                <c:pt idx="40">
                  <c:v>278.82571411132812</c:v>
                </c:pt>
                <c:pt idx="41">
                  <c:v>278.40277099609369</c:v>
                </c:pt>
                <c:pt idx="42">
                  <c:v>278.52429199218744</c:v>
                </c:pt>
                <c:pt idx="43">
                  <c:v>278.19555664062494</c:v>
                </c:pt>
                <c:pt idx="44">
                  <c:v>277.82147216796875</c:v>
                </c:pt>
                <c:pt idx="45">
                  <c:v>278.11834716796875</c:v>
                </c:pt>
                <c:pt idx="46">
                  <c:v>277.99087524414057</c:v>
                </c:pt>
                <c:pt idx="47">
                  <c:v>278.02734374999994</c:v>
                </c:pt>
                <c:pt idx="48">
                  <c:v>277.70135498046869</c:v>
                </c:pt>
                <c:pt idx="49">
                  <c:v>277.82327270507807</c:v>
                </c:pt>
                <c:pt idx="50">
                  <c:v>277.88705444335932</c:v>
                </c:pt>
                <c:pt idx="51">
                  <c:v>277.87088012695324</c:v>
                </c:pt>
                <c:pt idx="52">
                  <c:v>277.62518310546881</c:v>
                </c:pt>
                <c:pt idx="53">
                  <c:v>277.50894165039062</c:v>
                </c:pt>
                <c:pt idx="54">
                  <c:v>277.50213623046875</c:v>
                </c:pt>
                <c:pt idx="55">
                  <c:v>277.80819702148426</c:v>
                </c:pt>
                <c:pt idx="56">
                  <c:v>277.42864990234369</c:v>
                </c:pt>
                <c:pt idx="57">
                  <c:v>277.43304443359369</c:v>
                </c:pt>
                <c:pt idx="58">
                  <c:v>277.3389587402342</c:v>
                </c:pt>
                <c:pt idx="59">
                  <c:v>277.57077026367182</c:v>
                </c:pt>
                <c:pt idx="60">
                  <c:v>277.15570068359381</c:v>
                </c:pt>
              </c:numCache>
            </c:numRef>
          </c:yVal>
          <c:smooth val="1"/>
        </c:ser>
        <c:ser>
          <c:idx val="16"/>
          <c:order val="16"/>
          <c:tx>
            <c:strRef>
              <c:f>径向区域!$R$2</c:f>
              <c:strCache>
                <c:ptCount val="1"/>
                <c:pt idx="0">
                  <c:v>xcl.113TI060E.pv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径向区域!$R$3:$R$63</c:f>
              <c:numCache>
                <c:formatCode>General</c:formatCode>
                <c:ptCount val="61"/>
                <c:pt idx="0">
                  <c:v>275.0526123046875</c:v>
                </c:pt>
                <c:pt idx="1">
                  <c:v>275.24826049804687</c:v>
                </c:pt>
                <c:pt idx="2">
                  <c:v>275.31008911132818</c:v>
                </c:pt>
                <c:pt idx="3">
                  <c:v>275.23345947265619</c:v>
                </c:pt>
                <c:pt idx="4">
                  <c:v>275.059814453125</c:v>
                </c:pt>
                <c:pt idx="5">
                  <c:v>275.05224609375011</c:v>
                </c:pt>
                <c:pt idx="6">
                  <c:v>274.97360229492187</c:v>
                </c:pt>
                <c:pt idx="7">
                  <c:v>275.23187255859364</c:v>
                </c:pt>
                <c:pt idx="8">
                  <c:v>274.82254028320312</c:v>
                </c:pt>
                <c:pt idx="9">
                  <c:v>275.22418212890631</c:v>
                </c:pt>
                <c:pt idx="10">
                  <c:v>275.18194580078131</c:v>
                </c:pt>
                <c:pt idx="11">
                  <c:v>275.08471679687494</c:v>
                </c:pt>
                <c:pt idx="12">
                  <c:v>274.80728149414068</c:v>
                </c:pt>
                <c:pt idx="13">
                  <c:v>274.79269409179687</c:v>
                </c:pt>
                <c:pt idx="14">
                  <c:v>274.76043701171875</c:v>
                </c:pt>
                <c:pt idx="15">
                  <c:v>274.61016845703125</c:v>
                </c:pt>
                <c:pt idx="16">
                  <c:v>274.75286865234381</c:v>
                </c:pt>
                <c:pt idx="17">
                  <c:v>274.78512573242182</c:v>
                </c:pt>
                <c:pt idx="18">
                  <c:v>274.65118408203131</c:v>
                </c:pt>
                <c:pt idx="19">
                  <c:v>274.5892333984375</c:v>
                </c:pt>
                <c:pt idx="20">
                  <c:v>274.36358642578131</c:v>
                </c:pt>
                <c:pt idx="21">
                  <c:v>274.37844848632812</c:v>
                </c:pt>
                <c:pt idx="22">
                  <c:v>274.71487426757807</c:v>
                </c:pt>
                <c:pt idx="23">
                  <c:v>274.55352783203131</c:v>
                </c:pt>
                <c:pt idx="24">
                  <c:v>274.46752929687494</c:v>
                </c:pt>
                <c:pt idx="25">
                  <c:v>274.36169433593756</c:v>
                </c:pt>
                <c:pt idx="26">
                  <c:v>274.40203857421869</c:v>
                </c:pt>
                <c:pt idx="27">
                  <c:v>274.33843994140619</c:v>
                </c:pt>
                <c:pt idx="28">
                  <c:v>274.45089721679687</c:v>
                </c:pt>
                <c:pt idx="29">
                  <c:v>274.15185546875</c:v>
                </c:pt>
                <c:pt idx="30">
                  <c:v>274.12985229492193</c:v>
                </c:pt>
                <c:pt idx="31">
                  <c:v>273.87680053710932</c:v>
                </c:pt>
                <c:pt idx="32">
                  <c:v>273.76428222656256</c:v>
                </c:pt>
                <c:pt idx="33">
                  <c:v>273.66796875</c:v>
                </c:pt>
                <c:pt idx="34">
                  <c:v>273.83438110351568</c:v>
                </c:pt>
                <c:pt idx="35">
                  <c:v>273.96466064453136</c:v>
                </c:pt>
                <c:pt idx="36">
                  <c:v>273.53094482421875</c:v>
                </c:pt>
                <c:pt idx="37">
                  <c:v>273.47558593749994</c:v>
                </c:pt>
                <c:pt idx="38">
                  <c:v>273.49655151367176</c:v>
                </c:pt>
                <c:pt idx="39">
                  <c:v>273.62246704101562</c:v>
                </c:pt>
                <c:pt idx="40">
                  <c:v>273.5028076171875</c:v>
                </c:pt>
                <c:pt idx="41">
                  <c:v>273.01089477539062</c:v>
                </c:pt>
                <c:pt idx="42">
                  <c:v>273.23126220703125</c:v>
                </c:pt>
                <c:pt idx="43">
                  <c:v>272.97634887695307</c:v>
                </c:pt>
                <c:pt idx="44">
                  <c:v>272.70266723632818</c:v>
                </c:pt>
                <c:pt idx="45">
                  <c:v>272.90332031249994</c:v>
                </c:pt>
                <c:pt idx="46">
                  <c:v>272.75</c:v>
                </c:pt>
                <c:pt idx="47">
                  <c:v>272.8521728515625</c:v>
                </c:pt>
                <c:pt idx="48">
                  <c:v>272.51678466796875</c:v>
                </c:pt>
                <c:pt idx="49">
                  <c:v>272.68389892578131</c:v>
                </c:pt>
                <c:pt idx="50">
                  <c:v>272.6314392089842</c:v>
                </c:pt>
                <c:pt idx="51">
                  <c:v>272.58221435546875</c:v>
                </c:pt>
                <c:pt idx="52">
                  <c:v>272.49908447265625</c:v>
                </c:pt>
                <c:pt idx="53">
                  <c:v>272.36187744140625</c:v>
                </c:pt>
                <c:pt idx="54">
                  <c:v>272.254638671875</c:v>
                </c:pt>
                <c:pt idx="55">
                  <c:v>272.8349609375</c:v>
                </c:pt>
                <c:pt idx="56">
                  <c:v>272.60891723632812</c:v>
                </c:pt>
                <c:pt idx="57">
                  <c:v>272.64785766601568</c:v>
                </c:pt>
                <c:pt idx="58">
                  <c:v>272.6751708984375</c:v>
                </c:pt>
                <c:pt idx="59">
                  <c:v>272.8240966796875</c:v>
                </c:pt>
                <c:pt idx="60">
                  <c:v>272.62213134765625</c:v>
                </c:pt>
              </c:numCache>
            </c:numRef>
          </c:yVal>
          <c:smooth val="1"/>
        </c:ser>
        <c:ser>
          <c:idx val="17"/>
          <c:order val="17"/>
          <c:tx>
            <c:strRef>
              <c:f>径向区域!$S$2</c:f>
              <c:strCache>
                <c:ptCount val="1"/>
                <c:pt idx="0">
                  <c:v>xcl.113TI060F.pv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径向区域!$S$3:$S$63</c:f>
              <c:numCache>
                <c:formatCode>General</c:formatCode>
                <c:ptCount val="61"/>
                <c:pt idx="0">
                  <c:v>272.39672851562494</c:v>
                </c:pt>
                <c:pt idx="1">
                  <c:v>272.43984985351562</c:v>
                </c:pt>
                <c:pt idx="2">
                  <c:v>272.51412963867182</c:v>
                </c:pt>
                <c:pt idx="3">
                  <c:v>272.43807983398426</c:v>
                </c:pt>
                <c:pt idx="4">
                  <c:v>272.38653564453125</c:v>
                </c:pt>
                <c:pt idx="5">
                  <c:v>272.34051513671881</c:v>
                </c:pt>
                <c:pt idx="6">
                  <c:v>272.34008789062506</c:v>
                </c:pt>
                <c:pt idx="7">
                  <c:v>272.47021484375</c:v>
                </c:pt>
                <c:pt idx="8">
                  <c:v>272.22473144531244</c:v>
                </c:pt>
                <c:pt idx="9">
                  <c:v>272.51095581054687</c:v>
                </c:pt>
                <c:pt idx="10">
                  <c:v>272.53738403320312</c:v>
                </c:pt>
                <c:pt idx="11">
                  <c:v>272.50189208984381</c:v>
                </c:pt>
                <c:pt idx="12">
                  <c:v>272.16217041015631</c:v>
                </c:pt>
                <c:pt idx="13">
                  <c:v>272.20114135742182</c:v>
                </c:pt>
                <c:pt idx="14">
                  <c:v>272.21972656249994</c:v>
                </c:pt>
                <c:pt idx="15">
                  <c:v>272.06307983398432</c:v>
                </c:pt>
                <c:pt idx="16">
                  <c:v>272.15783691406256</c:v>
                </c:pt>
                <c:pt idx="17">
                  <c:v>272.22280883789062</c:v>
                </c:pt>
                <c:pt idx="18">
                  <c:v>272.14297485351568</c:v>
                </c:pt>
                <c:pt idx="19">
                  <c:v>272.00518798828119</c:v>
                </c:pt>
                <c:pt idx="20">
                  <c:v>271.90579223632812</c:v>
                </c:pt>
                <c:pt idx="21">
                  <c:v>271.93026733398432</c:v>
                </c:pt>
                <c:pt idx="22">
                  <c:v>272.16784667968756</c:v>
                </c:pt>
                <c:pt idx="23">
                  <c:v>272.02880859375006</c:v>
                </c:pt>
                <c:pt idx="24">
                  <c:v>272.01251220703125</c:v>
                </c:pt>
                <c:pt idx="25">
                  <c:v>271.93139648437489</c:v>
                </c:pt>
                <c:pt idx="26">
                  <c:v>271.96121215820307</c:v>
                </c:pt>
                <c:pt idx="27">
                  <c:v>271.94207763671881</c:v>
                </c:pt>
                <c:pt idx="28">
                  <c:v>272.06195068359375</c:v>
                </c:pt>
                <c:pt idx="29">
                  <c:v>271.72952270507807</c:v>
                </c:pt>
                <c:pt idx="30">
                  <c:v>271.78710937499994</c:v>
                </c:pt>
                <c:pt idx="31">
                  <c:v>271.61981201171881</c:v>
                </c:pt>
                <c:pt idx="32">
                  <c:v>271.4779052734375</c:v>
                </c:pt>
                <c:pt idx="33">
                  <c:v>271.42562866210926</c:v>
                </c:pt>
                <c:pt idx="34">
                  <c:v>271.52197265624994</c:v>
                </c:pt>
                <c:pt idx="35">
                  <c:v>271.67266845703131</c:v>
                </c:pt>
                <c:pt idx="36">
                  <c:v>271.23013305664051</c:v>
                </c:pt>
                <c:pt idx="37">
                  <c:v>271.16781616210932</c:v>
                </c:pt>
                <c:pt idx="38">
                  <c:v>271.18850708007807</c:v>
                </c:pt>
                <c:pt idx="39">
                  <c:v>271.31564331054693</c:v>
                </c:pt>
                <c:pt idx="40">
                  <c:v>271.16992187500006</c:v>
                </c:pt>
                <c:pt idx="41">
                  <c:v>270.64697265625</c:v>
                </c:pt>
                <c:pt idx="42">
                  <c:v>270.9034423828125</c:v>
                </c:pt>
                <c:pt idx="43">
                  <c:v>270.68569946289057</c:v>
                </c:pt>
                <c:pt idx="44">
                  <c:v>270.53405761718744</c:v>
                </c:pt>
                <c:pt idx="45">
                  <c:v>270.610595703125</c:v>
                </c:pt>
                <c:pt idx="46">
                  <c:v>270.45578002929687</c:v>
                </c:pt>
                <c:pt idx="47">
                  <c:v>270.57022094726557</c:v>
                </c:pt>
                <c:pt idx="48">
                  <c:v>270.24432373046881</c:v>
                </c:pt>
                <c:pt idx="49">
                  <c:v>270.43414306640625</c:v>
                </c:pt>
                <c:pt idx="50">
                  <c:v>270.38555908203125</c:v>
                </c:pt>
                <c:pt idx="51">
                  <c:v>270.29223632812494</c:v>
                </c:pt>
                <c:pt idx="52">
                  <c:v>270.26861572265625</c:v>
                </c:pt>
                <c:pt idx="53">
                  <c:v>270.1455078125</c:v>
                </c:pt>
                <c:pt idx="54">
                  <c:v>269.93536376953125</c:v>
                </c:pt>
                <c:pt idx="55">
                  <c:v>270.66406250000006</c:v>
                </c:pt>
                <c:pt idx="56">
                  <c:v>270.52548217773437</c:v>
                </c:pt>
                <c:pt idx="57">
                  <c:v>270.67556762695318</c:v>
                </c:pt>
                <c:pt idx="58">
                  <c:v>270.74639892578125</c:v>
                </c:pt>
                <c:pt idx="59">
                  <c:v>270.77484130859375</c:v>
                </c:pt>
                <c:pt idx="60">
                  <c:v>270.74450683593756</c:v>
                </c:pt>
              </c:numCache>
            </c:numRef>
          </c:yVal>
          <c:smooth val="1"/>
        </c:ser>
        <c:ser>
          <c:idx val="18"/>
          <c:order val="18"/>
          <c:tx>
            <c:strRef>
              <c:f>径向区域!$T$2</c:f>
              <c:strCache>
                <c:ptCount val="1"/>
                <c:pt idx="0">
                  <c:v>xcl.113tC069A.pv</c:v>
                </c:pt>
              </c:strCache>
            </c:strRef>
          </c:tx>
          <c:marker>
            <c:symbol val="none"/>
          </c:marker>
          <c:xVal>
            <c:numRef>
              <c:f>径向区域!$A$3:$A$63</c:f>
              <c:numCache>
                <c:formatCode>m/d;@</c:formatCode>
                <c:ptCount val="61"/>
                <c:pt idx="0">
                  <c:v>44028.443384143509</c:v>
                </c:pt>
                <c:pt idx="1">
                  <c:v>44029.443384143509</c:v>
                </c:pt>
                <c:pt idx="2">
                  <c:v>44030.443384143509</c:v>
                </c:pt>
                <c:pt idx="3">
                  <c:v>44031.443384143509</c:v>
                </c:pt>
                <c:pt idx="4">
                  <c:v>44032.443384143509</c:v>
                </c:pt>
                <c:pt idx="5">
                  <c:v>44033.443384143509</c:v>
                </c:pt>
                <c:pt idx="6">
                  <c:v>44034.443384143509</c:v>
                </c:pt>
                <c:pt idx="7">
                  <c:v>44035.443384143509</c:v>
                </c:pt>
                <c:pt idx="8">
                  <c:v>44036.443384143509</c:v>
                </c:pt>
                <c:pt idx="9">
                  <c:v>44037.443384143509</c:v>
                </c:pt>
                <c:pt idx="10">
                  <c:v>44038.443384143509</c:v>
                </c:pt>
                <c:pt idx="11">
                  <c:v>44039.443384143509</c:v>
                </c:pt>
                <c:pt idx="12">
                  <c:v>44040.443384143509</c:v>
                </c:pt>
                <c:pt idx="13">
                  <c:v>44041.443384143509</c:v>
                </c:pt>
                <c:pt idx="14">
                  <c:v>44042.443384143509</c:v>
                </c:pt>
                <c:pt idx="15">
                  <c:v>44043.443384143509</c:v>
                </c:pt>
                <c:pt idx="16">
                  <c:v>44044.443384143509</c:v>
                </c:pt>
                <c:pt idx="17">
                  <c:v>44045.443384143509</c:v>
                </c:pt>
                <c:pt idx="18">
                  <c:v>44046.443384143509</c:v>
                </c:pt>
                <c:pt idx="19">
                  <c:v>44047.443384143509</c:v>
                </c:pt>
                <c:pt idx="20">
                  <c:v>44048.443384143509</c:v>
                </c:pt>
                <c:pt idx="21">
                  <c:v>44049.443384143509</c:v>
                </c:pt>
                <c:pt idx="22">
                  <c:v>44050.443384143509</c:v>
                </c:pt>
                <c:pt idx="23">
                  <c:v>44051.443384143509</c:v>
                </c:pt>
                <c:pt idx="24">
                  <c:v>44052.443384143509</c:v>
                </c:pt>
                <c:pt idx="25">
                  <c:v>44053.443384143509</c:v>
                </c:pt>
                <c:pt idx="26">
                  <c:v>44054.443384143509</c:v>
                </c:pt>
                <c:pt idx="27">
                  <c:v>44055.443384143509</c:v>
                </c:pt>
                <c:pt idx="28">
                  <c:v>44056.443384143509</c:v>
                </c:pt>
                <c:pt idx="29">
                  <c:v>44057.443384143509</c:v>
                </c:pt>
                <c:pt idx="30">
                  <c:v>44058.443384143509</c:v>
                </c:pt>
                <c:pt idx="31">
                  <c:v>44059.443384143509</c:v>
                </c:pt>
                <c:pt idx="32">
                  <c:v>44060.443384143509</c:v>
                </c:pt>
                <c:pt idx="33">
                  <c:v>44061.443384143509</c:v>
                </c:pt>
                <c:pt idx="34">
                  <c:v>44062.443384143509</c:v>
                </c:pt>
                <c:pt idx="35">
                  <c:v>44063.443384143509</c:v>
                </c:pt>
                <c:pt idx="36">
                  <c:v>44064.443384143509</c:v>
                </c:pt>
                <c:pt idx="37">
                  <c:v>44065.443384143509</c:v>
                </c:pt>
                <c:pt idx="38">
                  <c:v>44066.443384143509</c:v>
                </c:pt>
                <c:pt idx="39">
                  <c:v>44067.443384143509</c:v>
                </c:pt>
                <c:pt idx="40">
                  <c:v>44068.443384143509</c:v>
                </c:pt>
                <c:pt idx="41">
                  <c:v>44069.443384143509</c:v>
                </c:pt>
                <c:pt idx="42">
                  <c:v>44070.443384143509</c:v>
                </c:pt>
                <c:pt idx="43">
                  <c:v>44071.443384143509</c:v>
                </c:pt>
                <c:pt idx="44">
                  <c:v>44072.443384143509</c:v>
                </c:pt>
                <c:pt idx="45">
                  <c:v>44073.443384143509</c:v>
                </c:pt>
                <c:pt idx="46">
                  <c:v>44074.443384143509</c:v>
                </c:pt>
                <c:pt idx="47">
                  <c:v>44075.443384143509</c:v>
                </c:pt>
                <c:pt idx="48">
                  <c:v>44076.443384143509</c:v>
                </c:pt>
                <c:pt idx="49">
                  <c:v>44077.443384143509</c:v>
                </c:pt>
                <c:pt idx="50">
                  <c:v>44078.443384143509</c:v>
                </c:pt>
                <c:pt idx="51">
                  <c:v>44079.443384143509</c:v>
                </c:pt>
                <c:pt idx="52">
                  <c:v>44080.443384143509</c:v>
                </c:pt>
                <c:pt idx="53">
                  <c:v>44081.443384143509</c:v>
                </c:pt>
                <c:pt idx="54">
                  <c:v>44082.443384143509</c:v>
                </c:pt>
                <c:pt idx="55">
                  <c:v>44083.443384143509</c:v>
                </c:pt>
                <c:pt idx="56">
                  <c:v>44084.443384143509</c:v>
                </c:pt>
                <c:pt idx="57">
                  <c:v>44085.443384143509</c:v>
                </c:pt>
                <c:pt idx="58">
                  <c:v>44086.443384143509</c:v>
                </c:pt>
                <c:pt idx="59">
                  <c:v>44087.443384143509</c:v>
                </c:pt>
                <c:pt idx="60">
                  <c:v>44088.443384143509</c:v>
                </c:pt>
              </c:numCache>
            </c:numRef>
          </c:xVal>
          <c:yVal>
            <c:numRef>
              <c:f>径向区域!$T$3:$T$63</c:f>
              <c:numCache>
                <c:formatCode>General</c:formatCode>
                <c:ptCount val="61"/>
                <c:pt idx="0">
                  <c:v>270.92205810546875</c:v>
                </c:pt>
                <c:pt idx="1">
                  <c:v>270.80099487304693</c:v>
                </c:pt>
                <c:pt idx="2">
                  <c:v>270.87390136718744</c:v>
                </c:pt>
                <c:pt idx="3">
                  <c:v>270.8211364746092</c:v>
                </c:pt>
                <c:pt idx="4">
                  <c:v>270.81015014648426</c:v>
                </c:pt>
                <c:pt idx="5">
                  <c:v>270.79864501953131</c:v>
                </c:pt>
                <c:pt idx="6">
                  <c:v>270.8228759765625</c:v>
                </c:pt>
                <c:pt idx="7">
                  <c:v>270.88427734375006</c:v>
                </c:pt>
                <c:pt idx="8">
                  <c:v>270.86007690429682</c:v>
                </c:pt>
                <c:pt idx="9">
                  <c:v>271.00692749023426</c:v>
                </c:pt>
                <c:pt idx="10">
                  <c:v>271.11608886718744</c:v>
                </c:pt>
                <c:pt idx="11">
                  <c:v>270.95095825195307</c:v>
                </c:pt>
                <c:pt idx="12">
                  <c:v>270.84829711914068</c:v>
                </c:pt>
                <c:pt idx="13">
                  <c:v>270.80764770507812</c:v>
                </c:pt>
                <c:pt idx="14">
                  <c:v>270.89553833007807</c:v>
                </c:pt>
                <c:pt idx="15">
                  <c:v>270.84579467773437</c:v>
                </c:pt>
                <c:pt idx="16">
                  <c:v>270.81823730468744</c:v>
                </c:pt>
                <c:pt idx="17">
                  <c:v>270.861083984375</c:v>
                </c:pt>
                <c:pt idx="18">
                  <c:v>270.88101196289051</c:v>
                </c:pt>
                <c:pt idx="19">
                  <c:v>270.77615356445313</c:v>
                </c:pt>
                <c:pt idx="20">
                  <c:v>270.78762817382818</c:v>
                </c:pt>
                <c:pt idx="21">
                  <c:v>270.79519653320307</c:v>
                </c:pt>
                <c:pt idx="22">
                  <c:v>270.83663940429676</c:v>
                </c:pt>
                <c:pt idx="23">
                  <c:v>270.78192138671875</c:v>
                </c:pt>
                <c:pt idx="24">
                  <c:v>270.837646484375</c:v>
                </c:pt>
                <c:pt idx="25">
                  <c:v>270.84353637695312</c:v>
                </c:pt>
                <c:pt idx="26">
                  <c:v>270.8885192871092</c:v>
                </c:pt>
                <c:pt idx="27">
                  <c:v>270.85470581054693</c:v>
                </c:pt>
                <c:pt idx="28">
                  <c:v>270.91244506835932</c:v>
                </c:pt>
                <c:pt idx="29">
                  <c:v>270.65423583984386</c:v>
                </c:pt>
                <c:pt idx="30">
                  <c:v>270.68511962890625</c:v>
                </c:pt>
                <c:pt idx="31">
                  <c:v>270.66424560546886</c:v>
                </c:pt>
                <c:pt idx="32">
                  <c:v>270.43960571289063</c:v>
                </c:pt>
                <c:pt idx="33">
                  <c:v>270.42721557617176</c:v>
                </c:pt>
                <c:pt idx="34">
                  <c:v>270.47503662109369</c:v>
                </c:pt>
                <c:pt idx="35">
                  <c:v>270.62072753906256</c:v>
                </c:pt>
                <c:pt idx="36">
                  <c:v>270.27462768554693</c:v>
                </c:pt>
                <c:pt idx="37">
                  <c:v>270.2572021484375</c:v>
                </c:pt>
                <c:pt idx="38">
                  <c:v>270.21014404296869</c:v>
                </c:pt>
                <c:pt idx="39">
                  <c:v>270.21563720703125</c:v>
                </c:pt>
                <c:pt idx="40">
                  <c:v>270.24819946289051</c:v>
                </c:pt>
                <c:pt idx="41">
                  <c:v>269.7894287109375</c:v>
                </c:pt>
                <c:pt idx="42">
                  <c:v>269.99530029296869</c:v>
                </c:pt>
                <c:pt idx="43">
                  <c:v>269.77441406249994</c:v>
                </c:pt>
                <c:pt idx="44">
                  <c:v>269.82080078125</c:v>
                </c:pt>
                <c:pt idx="45">
                  <c:v>269.71246337890631</c:v>
                </c:pt>
                <c:pt idx="46">
                  <c:v>269.5728759765625</c:v>
                </c:pt>
                <c:pt idx="47">
                  <c:v>269.75552368164062</c:v>
                </c:pt>
                <c:pt idx="48">
                  <c:v>269.50924682617187</c:v>
                </c:pt>
                <c:pt idx="49">
                  <c:v>269.71383666992187</c:v>
                </c:pt>
                <c:pt idx="50">
                  <c:v>269.53677368164057</c:v>
                </c:pt>
                <c:pt idx="51">
                  <c:v>269.45721435546875</c:v>
                </c:pt>
                <c:pt idx="52">
                  <c:v>269.59634399414057</c:v>
                </c:pt>
                <c:pt idx="53">
                  <c:v>269.5238037109375</c:v>
                </c:pt>
                <c:pt idx="54">
                  <c:v>269.1455078125</c:v>
                </c:pt>
                <c:pt idx="55">
                  <c:v>270.036865234375</c:v>
                </c:pt>
                <c:pt idx="56">
                  <c:v>270.04052734375006</c:v>
                </c:pt>
                <c:pt idx="57">
                  <c:v>270.07290649414062</c:v>
                </c:pt>
                <c:pt idx="58">
                  <c:v>270.30661010742188</c:v>
                </c:pt>
                <c:pt idx="59">
                  <c:v>270.31207275390631</c:v>
                </c:pt>
                <c:pt idx="60">
                  <c:v>270.27395629882807</c:v>
                </c:pt>
              </c:numCache>
            </c:numRef>
          </c:yVal>
          <c:smooth val="1"/>
        </c:ser>
        <c:axId val="194085632"/>
        <c:axId val="194087168"/>
      </c:scatterChart>
      <c:valAx>
        <c:axId val="194085632"/>
        <c:scaling>
          <c:orientation val="minMax"/>
        </c:scaling>
        <c:axPos val="b"/>
        <c:numFmt formatCode="m/d;@" sourceLinked="1"/>
        <c:tickLblPos val="nextTo"/>
        <c:crossAx val="194087168"/>
        <c:crosses val="autoZero"/>
        <c:crossBetween val="midCat"/>
      </c:valAx>
      <c:valAx>
        <c:axId val="194087168"/>
        <c:scaling>
          <c:orientation val="minMax"/>
          <c:min val="260"/>
        </c:scaling>
        <c:axPos val="l"/>
        <c:majorGridlines/>
        <c:numFmt formatCode="General" sourceLinked="1"/>
        <c:tickLblPos val="nextTo"/>
        <c:crossAx val="1940856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403</Words>
  <Characters>2303</Characters>
  <Application>Microsoft Office Word</Application>
  <DocSecurity>0</DocSecurity>
  <Lines>19</Lines>
  <Paragraphs>5</Paragraphs>
  <ScaleCrop>false</ScaleCrop>
  <Company>china</Company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冯彪</dc:creator>
  <cp:keywords/>
  <dc:description/>
  <cp:lastModifiedBy>冯彪</cp:lastModifiedBy>
  <cp:revision>8</cp:revision>
  <dcterms:created xsi:type="dcterms:W3CDTF">2020-09-11T02:14:00Z</dcterms:created>
  <dcterms:modified xsi:type="dcterms:W3CDTF">2020-09-14T07:05:00Z</dcterms:modified>
</cp:coreProperties>
</file>