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089EA" w14:textId="76500331" w:rsidR="007D1A8C" w:rsidRDefault="00B9286B" w:rsidP="00031E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在进行加或乘的时候，结果的类型是运算元中最大的类型，注意不要超限</w:t>
      </w:r>
    </w:p>
    <w:p w14:paraId="3258689A" w14:textId="3AFE7035" w:rsidR="00B9286B" w:rsidRDefault="00B9286B" w:rsidP="00B9286B">
      <w:pPr>
        <w:rPr>
          <w:rFonts w:hint="eastAsia"/>
        </w:rPr>
      </w:pPr>
      <w:r>
        <w:rPr>
          <w:rFonts w:hint="eastAsia"/>
        </w:rPr>
        <w:t>例题：</w:t>
      </w:r>
      <w:hyperlink r:id="rId7" w:history="1">
        <w:r w:rsidRPr="00B9286B">
          <w:rPr>
            <w:rStyle w:val="a3"/>
            <w:rFonts w:hint="eastAsia"/>
          </w:rPr>
          <w:t>平方数之和</w:t>
        </w:r>
      </w:hyperlink>
    </w:p>
    <w:p w14:paraId="3F92EE9C" w14:textId="098FEF35" w:rsidR="00B9286B" w:rsidRPr="00B9286B" w:rsidRDefault="00B9286B" w:rsidP="00B9286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286B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9286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i=</w:t>
      </w:r>
      <w:r w:rsidRPr="00B9286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;i*i*</w:t>
      </w:r>
      <w:r w:rsidRPr="00B9286B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&lt;=c;i++)</w:t>
      </w:r>
    </w:p>
    <w:p w14:paraId="3EE33FAC" w14:textId="11F8883F" w:rsidR="00B9286B" w:rsidRDefault="00B9286B" w:rsidP="00B9286B">
      <w:pPr>
        <w:rPr>
          <w:rFonts w:hint="eastAsia"/>
        </w:rPr>
      </w:pPr>
      <w:r>
        <w:rPr>
          <w:rFonts w:hint="eastAsia"/>
        </w:rPr>
        <w:t>当我使用i*i*2的时候，其结果大小可能超出int的界限，但返回结果为int型，这时就会发生overflow的错误</w:t>
      </w:r>
    </w:p>
    <w:p w14:paraId="7E6A8E1F" w14:textId="77777777" w:rsidR="00B9286B" w:rsidRPr="00B9286B" w:rsidRDefault="00B9286B" w:rsidP="00B9286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修改：</w:t>
      </w:r>
      <w:r w:rsidRPr="00B9286B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9286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i=</w:t>
      </w:r>
      <w:r w:rsidRPr="00B9286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9286B">
        <w:rPr>
          <w:rFonts w:ascii="Consolas" w:eastAsia="宋体" w:hAnsi="Consolas" w:cs="宋体"/>
          <w:color w:val="098658"/>
          <w:kern w:val="0"/>
          <w:sz w:val="20"/>
          <w:szCs w:val="20"/>
        </w:rPr>
        <w:t>1ll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*i*i*</w:t>
      </w:r>
      <w:r w:rsidRPr="00B9286B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B9286B">
        <w:rPr>
          <w:rFonts w:ascii="Consolas" w:eastAsia="宋体" w:hAnsi="Consolas" w:cs="宋体"/>
          <w:color w:val="000000"/>
          <w:kern w:val="0"/>
          <w:sz w:val="20"/>
          <w:szCs w:val="20"/>
        </w:rPr>
        <w:t>&lt;=c;i++)</w:t>
      </w:r>
    </w:p>
    <w:p w14:paraId="1AB4F8BE" w14:textId="7C9DD15F" w:rsidR="00B9286B" w:rsidRDefault="00031E09" w:rsidP="00031E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使用unordered类型map或set时，要保证键必须是可hash的，否则要自己写一个hash比较struct</w:t>
      </w:r>
    </w:p>
    <w:p w14:paraId="463709A2" w14:textId="1A12E8F8" w:rsidR="00CC4CDE" w:rsidRDefault="00CC4CDE" w:rsidP="00CC4CDE">
      <w:pPr>
        <w:rPr>
          <w:rFonts w:hint="eastAsia"/>
        </w:rPr>
      </w:pPr>
      <w:r>
        <w:rPr>
          <w:rFonts w:hint="eastAsia"/>
        </w:rPr>
        <w:t>pair&lt;int,int&gt;不可hash</w:t>
      </w:r>
    </w:p>
    <w:p w14:paraId="7B1EC9AF" w14:textId="12E03DF3" w:rsidR="004A4F5F" w:rsidRDefault="004A4F5F" w:rsidP="004A4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尽量把每个数组和数都初始化，访问一个未被初始化的数不会报错，它在某些情况下表现的像随机数，因为它可能包含内存中的旧数据。</w:t>
      </w:r>
      <w:r w:rsidR="008910CF">
        <w:rPr>
          <w:rFonts w:hint="eastAsia"/>
        </w:rPr>
        <w:t>对每个下标赋值都要考虑是否超界</w:t>
      </w:r>
    </w:p>
    <w:p w14:paraId="3251DFA4" w14:textId="52233503" w:rsidR="004A4F5F" w:rsidRDefault="004A4F5F" w:rsidP="004A4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pow函数返回值是double型，注意转int</w:t>
      </w:r>
    </w:p>
    <w:p w14:paraId="6D9BC9C2" w14:textId="04BFCA10" w:rsidR="003D30DB" w:rsidRDefault="003D30DB" w:rsidP="004A4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不允许在遍历集合的同时对其进行修改</w:t>
      </w:r>
    </w:p>
    <w:p w14:paraId="375D5411" w14:textId="625867F3" w:rsidR="00523721" w:rsidRDefault="00523721" w:rsidP="004A4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不能这样初始化：int dp[n][m]={0}，无法得到想要的结果</w:t>
      </w:r>
    </w:p>
    <w:p w14:paraId="54E37371" w14:textId="2E206EA8" w:rsidR="00D23598" w:rsidRDefault="00D23598" w:rsidP="004A4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size返回的是无符号整型</w:t>
      </w:r>
    </w:p>
    <w:p w14:paraId="55B347A4" w14:textId="7F8EEB21" w:rsidR="001F35B0" w:rsidRDefault="001F35B0" w:rsidP="004A4F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&amp;的优先级比比较符合低，if(x&amp;1!=0)会先计算1！=0再和x进行与运算</w:t>
      </w:r>
    </w:p>
    <w:p w14:paraId="3CF66626" w14:textId="7857E890" w:rsidR="006B08B6" w:rsidRDefault="006B08B6" w:rsidP="004A4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求最小的最大/求最大的最小使用二分法来做</w:t>
      </w:r>
    </w:p>
    <w:sectPr w:rsidR="006B08B6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DB44" w14:textId="77777777" w:rsidR="008C3A00" w:rsidRDefault="008C3A00" w:rsidP="004A4F5F">
      <w:pPr>
        <w:rPr>
          <w:rFonts w:hint="eastAsia"/>
        </w:rPr>
      </w:pPr>
      <w:r>
        <w:separator/>
      </w:r>
    </w:p>
  </w:endnote>
  <w:endnote w:type="continuationSeparator" w:id="0">
    <w:p w14:paraId="699FA3D5" w14:textId="77777777" w:rsidR="008C3A00" w:rsidRDefault="008C3A00" w:rsidP="004A4F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08C77" w14:textId="77777777" w:rsidR="008C3A00" w:rsidRDefault="008C3A00" w:rsidP="004A4F5F">
      <w:pPr>
        <w:rPr>
          <w:rFonts w:hint="eastAsia"/>
        </w:rPr>
      </w:pPr>
      <w:r>
        <w:separator/>
      </w:r>
    </w:p>
  </w:footnote>
  <w:footnote w:type="continuationSeparator" w:id="0">
    <w:p w14:paraId="2B4EDDE9" w14:textId="77777777" w:rsidR="008C3A00" w:rsidRDefault="008C3A00" w:rsidP="004A4F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E0604"/>
    <w:multiLevelType w:val="hybridMultilevel"/>
    <w:tmpl w:val="933270FC"/>
    <w:lvl w:ilvl="0" w:tplc="2BBE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771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A4"/>
    <w:rsid w:val="00031E09"/>
    <w:rsid w:val="00082BF5"/>
    <w:rsid w:val="000B7454"/>
    <w:rsid w:val="000C3672"/>
    <w:rsid w:val="00142063"/>
    <w:rsid w:val="001E2CCF"/>
    <w:rsid w:val="001F35B0"/>
    <w:rsid w:val="001F7229"/>
    <w:rsid w:val="0023051C"/>
    <w:rsid w:val="0023527A"/>
    <w:rsid w:val="00306255"/>
    <w:rsid w:val="003D30DB"/>
    <w:rsid w:val="00401A06"/>
    <w:rsid w:val="00413FD9"/>
    <w:rsid w:val="00447472"/>
    <w:rsid w:val="00476D35"/>
    <w:rsid w:val="004A4F5F"/>
    <w:rsid w:val="00503352"/>
    <w:rsid w:val="00523721"/>
    <w:rsid w:val="00552C1C"/>
    <w:rsid w:val="00580F4F"/>
    <w:rsid w:val="00615C7A"/>
    <w:rsid w:val="00696398"/>
    <w:rsid w:val="006B08B6"/>
    <w:rsid w:val="007D1A8C"/>
    <w:rsid w:val="008910CF"/>
    <w:rsid w:val="008C3A00"/>
    <w:rsid w:val="00961836"/>
    <w:rsid w:val="009A56DC"/>
    <w:rsid w:val="00A701A4"/>
    <w:rsid w:val="00AD7474"/>
    <w:rsid w:val="00AF64F5"/>
    <w:rsid w:val="00B64667"/>
    <w:rsid w:val="00B9286B"/>
    <w:rsid w:val="00CC4CDE"/>
    <w:rsid w:val="00D14A31"/>
    <w:rsid w:val="00D23598"/>
    <w:rsid w:val="00E05DE3"/>
    <w:rsid w:val="00E71F91"/>
    <w:rsid w:val="00F00802"/>
    <w:rsid w:val="00FB12CE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2DEBA"/>
  <w15:chartTrackingRefBased/>
  <w15:docId w15:val="{544728C7-B853-4E07-AE41-75B55369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6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8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31E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A4F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4F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4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sum-of-square-numbers/?envType=daily-question&amp;envId=2024-11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11</cp:revision>
  <dcterms:created xsi:type="dcterms:W3CDTF">2024-11-04T03:58:00Z</dcterms:created>
  <dcterms:modified xsi:type="dcterms:W3CDTF">2025-02-24T09:28:00Z</dcterms:modified>
</cp:coreProperties>
</file>