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13C" w:rsidRDefault="0017513C"/>
    <w:p w:rsidR="008773DD" w:rsidRDefault="008773DD" w:rsidP="00190FEC">
      <w:pPr>
        <w:pStyle w:val="Heading1"/>
      </w:pPr>
      <w:r>
        <w:t>Group Work – Real Estate Android App</w:t>
      </w:r>
    </w:p>
    <w:p w:rsidR="008773DD" w:rsidRDefault="002E2E95">
      <w:r>
        <w:t>Our real estate app contains a listing of sample ho</w:t>
      </w:r>
      <w:bookmarkStart w:id="0" w:name="_GoBack"/>
      <w:bookmarkEnd w:id="0"/>
      <w:r>
        <w:t xml:space="preserve">uses which are ready for sell. We implemented it using </w:t>
      </w:r>
      <w:r w:rsidRPr="00C0373E">
        <w:rPr>
          <w:i/>
        </w:rPr>
        <w:t>GridView</w:t>
      </w:r>
      <w:r>
        <w:t xml:space="preserve"> in which each grid cell contains an image of the house, address, highlights, price, and a mortgage calculator. </w:t>
      </w:r>
      <w:r w:rsidR="00C0373E">
        <w:t>Each of these components contain an event handler which switches to new activities as follows:</w:t>
      </w:r>
    </w:p>
    <w:p w:rsidR="00AB450F" w:rsidRDefault="00497EF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AD0A38" wp14:editId="216E080C">
                <wp:simplePos x="0" y="0"/>
                <wp:positionH relativeFrom="column">
                  <wp:posOffset>1914525</wp:posOffset>
                </wp:positionH>
                <wp:positionV relativeFrom="paragraph">
                  <wp:posOffset>2405379</wp:posOffset>
                </wp:positionV>
                <wp:extent cx="1504950" cy="381000"/>
                <wp:effectExtent l="0" t="57150" r="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650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50.75pt;margin-top:189.4pt;width:118.5pt;height:30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j74gEAAA8EAAAOAAAAZHJzL2Uyb0RvYy54bWysU02P0zAQvSPxHyzfadKWoqVqukJd4IKg&#10;YoG71xknlvylsWnSf8/YyQYESCshLiN/zHue92Z8uB2tYRfAqL1r+HpVcwZO+la7ruFfv7x7ccNZ&#10;TMK1wngHDb9C5LfH588OQ9jDxvfetICMSFzcD6HhfUphX1VR9mBFXPkAji6VRysSbbGrWhQDsVtT&#10;ber6VTV4bAN6CTHS6d10yY+FXymQ6ZNSERIzDafaUolY4kOO1fEg9h2K0Gs5lyH+oQortKNHF6o7&#10;kQT7jvoPKqsl+uhVWklvK6+UllA0kJp1/Zua+14EKFrInBgWm+L/o5UfL2dkum34jjMnLLXoPqHQ&#10;XZ/YG0Q/sJN3jmz0yHbZrSHEPYFO7ozzLoYzZumjQsuU0eEbDUIxg+SxsXh9XbyGMTFJh+td/fL1&#10;jloi6W57s67r0oxq4sl8AWN6D96yvGh4nMta6pneEJcPMVElBHwEZLBxOSahzVvXsnQNJCyhFq4z&#10;kGVQek6pspxJQFmlq4EJ/hkU2UKFbouUMpBwMsgugkZJSAkubRcmys4wpY1ZgPXTwDk/Q6EM6wLe&#10;PA1eEOVl79ICttp5/BtBGtdzyWrKf3Rg0p0tePDttbS2WENTV7yaf0ge61/3Bf7zHx9/AAAA//8D&#10;AFBLAwQUAAYACAAAACEAND3tTOAAAAALAQAADwAAAGRycy9kb3ducmV2LnhtbEyPzU7DMBCE70i8&#10;g7VI3KhTQiGEOBVC/NyApj00t21skoC9jmK3DW/PcoLb7uxo9ptiOTkrDmYMvScF81kCwlDjdU+t&#10;gs366SIDESKSRuvJKPg2AZbl6UmBufZHWplDFVvBIRRyVNDFOORShqYzDsPMD4b49uFHh5HXsZV6&#10;xCOHOysvk+RaOuyJP3Q4mIfONF/V3inAx9re1s+rrH15e9/Un696W1VRqfOz6f4ORDRT/DPDLz6j&#10;Q8lMO78nHYRVkCbzBVt5uMm4AzsWacbKTsFVyoosC/m/Q/kDAAD//wMAUEsBAi0AFAAGAAgAAAAh&#10;ALaDOJL+AAAA4QEAABMAAAAAAAAAAAAAAAAAAAAAAFtDb250ZW50X1R5cGVzXS54bWxQSwECLQAU&#10;AAYACAAAACEAOP0h/9YAAACUAQAACwAAAAAAAAAAAAAAAAAvAQAAX3JlbHMvLnJlbHNQSwECLQAU&#10;AAYACAAAACEA53mI++IBAAAPBAAADgAAAAAAAAAAAAAAAAAuAgAAZHJzL2Uyb0RvYy54bWxQSwEC&#10;LQAUAAYACAAAACEAND3tTOAAAAALAQAADwAAAAAAAAAAAAAAAAA8BAAAZHJzL2Rvd25yZXYueG1s&#10;UEsFBgAAAAAEAAQA8wAAAEkFAAAAAA==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1C4739" wp14:editId="7BE552E9">
                <wp:simplePos x="0" y="0"/>
                <wp:positionH relativeFrom="margin">
                  <wp:align>left</wp:align>
                </wp:positionH>
                <wp:positionV relativeFrom="paragraph">
                  <wp:posOffset>1176655</wp:posOffset>
                </wp:positionV>
                <wp:extent cx="1771650" cy="5810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73E" w:rsidRPr="005E7734" w:rsidRDefault="00C0373E">
                            <w:pPr>
                              <w:rPr>
                                <w:sz w:val="20"/>
                              </w:rPr>
                            </w:pPr>
                            <w:r w:rsidRPr="005E7734">
                              <w:rPr>
                                <w:sz w:val="20"/>
                              </w:rPr>
                              <w:t>Using the Google Maps API, it opens up a web view of the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C473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92.65pt;width:139.5pt;height:45.75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c2hqgIAAPEFAAAOAAAAZHJzL2Uyb0RvYy54bWysVN9v0zAQfkfif7D8ztKWdS1V06lsGkIa&#10;28SG9uw69hph+4ztNil/PWc7abuBhIZ4Sey783d33/2Yn7daka1wvgZT0uHJgBJhOFS1eSrpt4er&#10;d1NKfGCmYgqMKOlOeHq+ePtm3tiZGMEaVCUcQRDjZ40t6ToEOysKz9dCM38CVhhUSnCaBby6p6Jy&#10;rEF0rYrRYHBWNOAq64AL71F6mZV0kfClFDzcSulFIKqkGFtIX5e+q/gtFnM2e3LMrmvehcH+IQrN&#10;aoNO91CXLDCycfVvULrmDjzIcMJBFyBlzUXKAbMZDl5kc79mVqRckBxv9zT5/wfLb7Z3jtRVSSeU&#10;GKaxRA+iDeQjtGQS2Wmsn6HRvUWz0KIYq9zLPQpj0q10Ov4xHYJ65Hm35zaC8fhoMhmejVHFUTee&#10;DgejcYQpDq+t8+GTAE3ioaQOa5coZdtrH7JpbxKdeVB1dVUrlS6xX8SFcmTLsNIqpBgR/JmVMqQp&#10;6dl7DONvCIxzYRAl2qmN/gJVRsaeG3Rdg2LsrSye9uLoso8lZXcUAOqUiYAiNWaXVSQ4E5lOYadE&#10;cmq+ComFSXymaHvY7LEPMBOjonW0kkjIax529oeoXvM459F7BhP2j3VtwGWSn4ddfe8rI7M9knSU&#10;dzyGdtV2jbeCaod95yDPrbf8qsbmuGY+3DGHg4r9hMsn3OJHKsDiQneiZA3u55/k0R7nB7WUNDj4&#10;JfU/NswJStRng5P1YXh6GjdFupyOJyO8uGPN6lhjNvoCsOOGuOYsT8doH1R/lA70I+6oZfSKKmY4&#10;+i5p6I8XIa8j3HFcLJfJCHeDZeHa3FseoWN1Yus/tI/M2W4+Ak7WDfQrgs1ejEm2jS8NLDcBZJ1m&#10;KBKcWe2Ix72S+rTbgXFxHd+T1WFTL34BAAD//wMAUEsDBBQABgAIAAAAIQCOxXOS3AAAAAgBAAAP&#10;AAAAZHJzL2Rvd25yZXYueG1sTI9BT8MwDIXvSPyHyEjcWLqijVKaToDEhQOIDSGOXus21RqnarKu&#10;/Hu8E9zs96zn7xWb2fVqojF0ng0sFwko4srXHbcGPncvNxmoEJFr7D2TgR8KsCkvLwrMa3/iD5q2&#10;sVUSwiFHAzbGIdc6VJYchoUfiMVr/Ogwyjq2uh7xJOGu12mSrLXDjuWDxYGeLVWH7dEZSCfLq2ap&#10;d+5r5qfv6R0Pb82rMddX8+MDqEhz/DuGM76gQylMe3/kOqjegBSJomarW1Bip3f3ouzPwzoDXRb6&#10;f4HyFwAA//8DAFBLAQItABQABgAIAAAAIQC2gziS/gAAAOEBAAATAAAAAAAAAAAAAAAAAAAAAABb&#10;Q29udGVudF9UeXBlc10ueG1sUEsBAi0AFAAGAAgAAAAhADj9If/WAAAAlAEAAAsAAAAAAAAAAAAA&#10;AAAALwEAAF9yZWxzLy5yZWxzUEsBAi0AFAAGAAgAAAAhACcxzaGqAgAA8QUAAA4AAAAAAAAAAAAA&#10;AAAALgIAAGRycy9lMm9Eb2MueG1sUEsBAi0AFAAGAAgAAAAhAI7Fc5LcAAAACAEAAA8AAAAAAAAA&#10;AAAAAAAABAUAAGRycy9kb3ducmV2LnhtbFBLBQYAAAAABAAEAPMAAAANBgAAAAA=&#10;" fillcolor="white [3201]" strokecolor="#deeaf6 [660]" strokeweight=".5pt">
                <v:textbox>
                  <w:txbxContent>
                    <w:p w:rsidR="00C0373E" w:rsidRPr="005E7734" w:rsidRDefault="00C0373E">
                      <w:pPr>
                        <w:rPr>
                          <w:sz w:val="20"/>
                        </w:rPr>
                      </w:pPr>
                      <w:r w:rsidRPr="005E7734">
                        <w:rPr>
                          <w:sz w:val="20"/>
                        </w:rPr>
                        <w:t>Using the Google Maps API, it opens up a web view of the map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773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AAA291" wp14:editId="582B5A22">
                <wp:simplePos x="0" y="0"/>
                <wp:positionH relativeFrom="margin">
                  <wp:align>left</wp:align>
                </wp:positionH>
                <wp:positionV relativeFrom="paragraph">
                  <wp:posOffset>2624455</wp:posOffset>
                </wp:positionV>
                <wp:extent cx="1771650" cy="5905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73E" w:rsidRPr="005E7734" w:rsidRDefault="005E7734" w:rsidP="00C0373E">
                            <w:pPr>
                              <w:rPr>
                                <w:sz w:val="20"/>
                              </w:rPr>
                            </w:pPr>
                            <w:r w:rsidRPr="005E7734">
                              <w:rPr>
                                <w:sz w:val="20"/>
                              </w:rPr>
                              <w:t xml:space="preserve">Using an explicit Intent, it switches to </w:t>
                            </w:r>
                            <w:proofErr w:type="spellStart"/>
                            <w:r w:rsidRPr="005E7734">
                              <w:rPr>
                                <w:i/>
                                <w:sz w:val="20"/>
                              </w:rPr>
                              <w:t>MortgageCalculator</w:t>
                            </w:r>
                            <w:proofErr w:type="spellEnd"/>
                            <w:r w:rsidRPr="005E7734">
                              <w:rPr>
                                <w:sz w:val="20"/>
                              </w:rPr>
                              <w:t xml:space="preserve">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AA291" id="Text Box 10" o:spid="_x0000_s1027" type="#_x0000_t202" style="position:absolute;margin-left:0;margin-top:206.65pt;width:139.5pt;height:46.5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3TWqQIAAPoFAAAOAAAAZHJzL2Uyb0RvYy54bWysVF1P2zAUfZ+0/2D5faRllI+KFHUgpkkM&#10;0GDi2XVsGs2xPdttUn79ju2kFDZpYtpLYt97fO73PT3rGkXWwvna6JKO90aUCM1NVevHkn6/v/xw&#10;TIkPTFdMGS1KuhGens3evztt7VTsm6VRlXAEJNpPW1vSZQh2WhSeL0XD/J6xQkMpjWtYwNU9FpVj&#10;LdgbVeyPRodFa1xlneHCe0gvspLOEr+UgocbKb0IRJUUvoX0dem7iN9idsqmj47ZZc17N9g/eNGw&#10;WsPoluqCBUZWrv6Nqqm5M97IsMdNUxgpay5SDIhmPHoVzd2SWZFiQXK83abJ/z9afr2+daSuUDuk&#10;R7MGNboXXSCfTEcgQn5a66eA3VkAQwc5sIPcQxjD7qRr4h8BEehBtdlmN7Lx+OjoaHw4gYpDNzkZ&#10;TXAGffH82jofPgvTkHgoqUP1UlLZ+sqHDB0g0Zg3qq4ua6XSJXaMOFeOrBlqrULyEeQvUEqTtqSH&#10;H2H6bwyMc6HBEnFq1Xw1VWZG1436voEY3ZXFx4M4mhx8SdHtOACd0pFQpNbso4oJzolMp7BRIhnV&#10;34REaVI+k7cDbbY4OJgToyI6oiQS8paHPf7Zq7c8znEMlo0O28dNrY3LSX7pdvVjqIzMeCRpJ+54&#10;DN2iyz059NnCVBu0nzN5gL3llzV65Ir5cMscJhZthS0UbvCRyqDGpj9RsjTu6U/yiMcgQUtJiw1Q&#10;Uv9zxZygRH3RGLGT8cEBaEO6HEyO9nFxu5rFrkavmnODxhtj31mejhEf1HCUzjQPWFbzaBUqpjls&#10;lzQMx/OQ9xKWHRfzeQJhSVgWrvSd5ZE6FilOwH33wJztxyRgwK7NsCvY9NW0ZGx8qc18FYys0yjF&#10;POes9vnHgknt2i/DuMF27wn1vLJnvwAAAP//AwBQSwMEFAAGAAgAAAAhAM5r/YfeAAAACAEAAA8A&#10;AABkcnMvZG93bnJldi54bWxMj81OwzAQhO9IvIO1SNyo80NLCXEqQOLCAUSLUI9uvImjxusodtPw&#10;9iwnOM7OauabcjO7Xkw4hs6TgnSRgECqvemoVfC5e7lZgwhRk9G9J1TwjQE21eVFqQvjz/SB0za2&#10;gkMoFFqBjXEopAy1RafDwg9I7DV+dDqyHFtpRn3mcNfLLElW0umOuMHqAZ8t1sftySnIJkvLJpU7&#10;9zXT035618e35lWp66v58QFExDn+PcMvPqNDxUwHfyITRK+Ah0QFt2meg2A7u7vny0HBMlnlIKtS&#10;/h9Q/QAAAP//AwBQSwECLQAUAAYACAAAACEAtoM4kv4AAADhAQAAEwAAAAAAAAAAAAAAAAAAAAAA&#10;W0NvbnRlbnRfVHlwZXNdLnhtbFBLAQItABQABgAIAAAAIQA4/SH/1gAAAJQBAAALAAAAAAAAAAAA&#10;AAAAAC8BAABfcmVscy8ucmVsc1BLAQItABQABgAIAAAAIQCOp3TWqQIAAPoFAAAOAAAAAAAAAAAA&#10;AAAAAC4CAABkcnMvZTJvRG9jLnhtbFBLAQItABQABgAIAAAAIQDOa/2H3gAAAAgBAAAPAAAAAAAA&#10;AAAAAAAAAAMFAABkcnMvZG93bnJldi54bWxQSwUGAAAAAAQABADzAAAADgYAAAAA&#10;" fillcolor="white [3201]" strokecolor="#deeaf6 [660]" strokeweight=".5pt">
                <v:textbox>
                  <w:txbxContent>
                    <w:p w:rsidR="00C0373E" w:rsidRPr="005E7734" w:rsidRDefault="005E7734" w:rsidP="00C0373E">
                      <w:pPr>
                        <w:rPr>
                          <w:sz w:val="20"/>
                        </w:rPr>
                      </w:pPr>
                      <w:r w:rsidRPr="005E7734">
                        <w:rPr>
                          <w:sz w:val="20"/>
                        </w:rPr>
                        <w:t xml:space="preserve">Using an explicit Intent, it switches to </w:t>
                      </w:r>
                      <w:proofErr w:type="spellStart"/>
                      <w:r w:rsidRPr="005E7734">
                        <w:rPr>
                          <w:i/>
                          <w:sz w:val="20"/>
                        </w:rPr>
                        <w:t>MortgageCalculator</w:t>
                      </w:r>
                      <w:proofErr w:type="spellEnd"/>
                      <w:r w:rsidRPr="005E7734">
                        <w:rPr>
                          <w:sz w:val="20"/>
                        </w:rPr>
                        <w:t xml:space="preserve"> activity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773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2DB2CE" wp14:editId="7E314440">
                <wp:simplePos x="0" y="0"/>
                <wp:positionH relativeFrom="margin">
                  <wp:align>left</wp:align>
                </wp:positionH>
                <wp:positionV relativeFrom="paragraph">
                  <wp:posOffset>1923415</wp:posOffset>
                </wp:positionV>
                <wp:extent cx="1771650" cy="5810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73E" w:rsidRPr="005E7734" w:rsidRDefault="005E7734" w:rsidP="00C0373E">
                            <w:pPr>
                              <w:rPr>
                                <w:sz w:val="20"/>
                              </w:rPr>
                            </w:pPr>
                            <w:r w:rsidRPr="005E7734">
                              <w:rPr>
                                <w:sz w:val="20"/>
                              </w:rPr>
                              <w:t xml:space="preserve">Clicking this section opens up the </w:t>
                            </w:r>
                            <w:proofErr w:type="spellStart"/>
                            <w:r w:rsidRPr="005E7734">
                              <w:rPr>
                                <w:i/>
                                <w:sz w:val="20"/>
                              </w:rPr>
                              <w:t>RatingActivity</w:t>
                            </w:r>
                            <w:proofErr w:type="spellEnd"/>
                            <w:r w:rsidRPr="005E7734">
                              <w:rPr>
                                <w:sz w:val="20"/>
                              </w:rPr>
                              <w:t xml:space="preserve"> using an explicit Intent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DB2CE" id="Text Box 8" o:spid="_x0000_s1028" type="#_x0000_t202" style="position:absolute;margin-left:0;margin-top:151.45pt;width:139.5pt;height:45.75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5Z4rAIAAPgFAAAOAAAAZHJzL2Uyb0RvYy54bWysVNtuEzEQfUfiHyy/001C04aomyq0KkIq&#10;bUWK+ux47WSF7TG2k93w9Yzt3SQtSKiIl1175nguZy4Xl61WZCucr8GUdHgyoEQYDlVtViX99njz&#10;bkKJD8xUTIERJd0JTy9nb99cNHYqRrAGVQlH0Ijx08aWdB2CnRaF52uhmT8BKwwqJTjNAl7dqqgc&#10;a9C6VsVoMDgrGnCVdcCF9yi9zko6S/alFDzcS+lFIKqkGFtIX5e+y/gtZhdsunLMrmvehcH+IQrN&#10;aoNO96auWWBk4+rfTOmaO/AgwwkHXYCUNRcpB8xmOHiRzWLNrEi5IDne7mny/88sv9s+OFJXJcVC&#10;GaaxRI+iDeQjtGQS2WmsnyJoYREWWhRjlXu5R2FMupVOxz+mQ1CPPO/23EZjPD46Px+ejVHFUTee&#10;DAejcTRTHF5b58MnAZrEQ0kd1i5Ryra3PmRoD4nOPKi6uqmVSpfYL+JKObJlWGkVUoxo/BlKGdKU&#10;9Ow9hvE3C4xzYdBKxKmN/gJVtow9N+i6BsXYW1k86cXRZR9Lyu4oANQpEw2K1JhdVpHgTGQ6hZ0S&#10;yan5KiQWJvGZou3NZo99gJkYFdERJZGQ1zzs8IeoXvM459F7BhP2j3VtwGWSn4ddfe8rIzMeSTrK&#10;Ox5Du2xTR476PltCtcP2c5DH11t+U2OP3DIfHpjDecW2wh0U7vEjFWCNoTtRsgb380/yiMcxQi0l&#10;Dc5/Sf2PDXOCEvXZ4IB9GJ6exoWRLqfj8xFe3LFmeawxG30F2HhD3HaWp2PEB9UfpQP9hKtqHr2i&#10;ihmOvksa+uNVyFsJVx0X83kC4YqwLNyaheXRdCxSnIDH9ok5241JwAG7g35TsOmLacnY+NLAfBNA&#10;1mmUIs+Z1Y5/XC+pXbtVGPfX8T2hDgt79gsAAP//AwBQSwMEFAAGAAgAAAAhAHzG3/DdAAAACAEA&#10;AA8AAABkcnMvZG93bnJldi54bWxMj0tPwzAQhO9I/AdrkbhRp6E8EuJUgMSFAxUtQhy38eahxuso&#10;dtPw71lOcNyZ0ew3xXp2vZpoDJ1nA8tFAoq48rbjxsDH7uXqHlSIyBZ7z2TgmwKsy/OzAnPrT/xO&#10;0zY2Sko45GigjXHItQ5VSw7Dwg/E4tV+dBjlHBttRzxJuet1miS32mHH8qHFgZ5bqg7bozOQTi3f&#10;1Eu9c58zP31NGzy81a/GXF7Mjw+gIs3xLwy/+IIOpTDt/ZFtUL0BGRINXCdpBkrs9C4TZS9KtlqB&#10;Lgv9f0D5AwAA//8DAFBLAQItABQABgAIAAAAIQC2gziS/gAAAOEBAAATAAAAAAAAAAAAAAAAAAAA&#10;AABbQ29udGVudF9UeXBlc10ueG1sUEsBAi0AFAAGAAgAAAAhADj9If/WAAAAlAEAAAsAAAAAAAAA&#10;AAAAAAAALwEAAF9yZWxzLy5yZWxzUEsBAi0AFAAGAAgAAAAhABEnlnisAgAA+AUAAA4AAAAAAAAA&#10;AAAAAAAALgIAAGRycy9lMm9Eb2MueG1sUEsBAi0AFAAGAAgAAAAhAHzG3/DdAAAACAEAAA8AAAAA&#10;AAAAAAAAAAAABgUAAGRycy9kb3ducmV2LnhtbFBLBQYAAAAABAAEAPMAAAAQBgAAAAA=&#10;" fillcolor="white [3201]" strokecolor="#deeaf6 [660]" strokeweight=".5pt">
                <v:textbox>
                  <w:txbxContent>
                    <w:p w:rsidR="00C0373E" w:rsidRPr="005E7734" w:rsidRDefault="005E7734" w:rsidP="00C0373E">
                      <w:pPr>
                        <w:rPr>
                          <w:sz w:val="20"/>
                        </w:rPr>
                      </w:pPr>
                      <w:r w:rsidRPr="005E7734">
                        <w:rPr>
                          <w:sz w:val="20"/>
                        </w:rPr>
                        <w:t xml:space="preserve">Clicking this section opens up the </w:t>
                      </w:r>
                      <w:proofErr w:type="spellStart"/>
                      <w:r w:rsidRPr="005E7734">
                        <w:rPr>
                          <w:i/>
                          <w:sz w:val="20"/>
                        </w:rPr>
                        <w:t>RatingActivity</w:t>
                      </w:r>
                      <w:proofErr w:type="spellEnd"/>
                      <w:r w:rsidRPr="005E7734">
                        <w:rPr>
                          <w:sz w:val="20"/>
                        </w:rPr>
                        <w:t xml:space="preserve"> using an explicit Intent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773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144D07" wp14:editId="7CDBD018">
                <wp:simplePos x="0" y="0"/>
                <wp:positionH relativeFrom="column">
                  <wp:posOffset>1895475</wp:posOffset>
                </wp:positionH>
                <wp:positionV relativeFrom="paragraph">
                  <wp:posOffset>1519555</wp:posOffset>
                </wp:positionV>
                <wp:extent cx="1524000" cy="161925"/>
                <wp:effectExtent l="0" t="0" r="7620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5CAAC" id="Straight Arrow Connector 4" o:spid="_x0000_s1026" type="#_x0000_t32" style="position:absolute;margin-left:149.25pt;margin-top:119.65pt;width:120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XZj2QEAAAUEAAAOAAAAZHJzL2Uyb0RvYy54bWysU9uO0zAQfUfiHyy/0ySlu4Kq6Qp1gRcE&#10;FQsf4HXsxJJvGg9N+/eMnTSLAGklxMskvpwzc86Md3dnZ9lJQTLBt7xZ1ZwpL0NnfN/y798+vHrD&#10;WULhO2GDVy2/qMTv9i9f7Ma4VeswBNspYETi03aMLR8Q47aqkhyUE2kVovJ0qAM4gbSEvupAjMTu&#10;bLWu69tqDNBFCFKlRLv30yHfF36tlcQvWieFzLacasMSocTHHKv9Tmx7EHEwci5D/EMVThhPSReq&#10;e4GC/QDzB5UzEkIKGlcyuCpobaQqGkhNU/+m5mEQURUtZE6Ki03p/9HKz6cjMNO1fMOZF45a9IAg&#10;TD8gewcQRnYI3pONAdgmuzXGtCXQwR9hXqV4hCz9rMHlL4li5+LwZXFYnZFJ2mxu1pu6pkZIOmtu&#10;m7frm0xaPaEjJPyogmP5p+VpLmapoik2i9OnhBPwCsiprc8RhbHvfcfwEkkOghG+t2rOk69UWcRU&#10;dvnDi1UT/KvSZAYV+rqkKWOoDhbYSdAACSmVx2ZhotsZpo21C7B+Hjjfz1BVRnQBr58HL4iSOXhc&#10;wM74AH8jwPO1ZD3dvzow6c4WPIbuUhparKFZKz2Z30Ue5l/XBf70evc/AQAA//8DAFBLAwQUAAYA&#10;CAAAACEAfSYjDd8AAAALAQAADwAAAGRycy9kb3ducmV2LnhtbEyPQU+DQBCF7yb+h82YeLOLxTYU&#10;WRol8WiMWO11YadAys4Sdkvx3zs92dvMey9vvsm2s+3FhKPvHCl4XEQgkGpnOmoU7L7eHhIQPmgy&#10;uneECn7Rwza/vcl0atyZPnEqQyO4hHyqFbQhDKmUvm7Rar9wAxJ7BzdaHXgdG2lGfeZy28tlFK2l&#10;1R3xhVYPWLRYH8uTVfC9t8M+2b0Xr2Xpq8JXH334mZS6v5tfnkEEnMN/GC74jA45M1XuRMaLXsFy&#10;k6w4ykO8iUFwYhVflIqV9VMCMs/k9Q/5HwAAAP//AwBQSwECLQAUAAYACAAAACEAtoM4kv4AAADh&#10;AQAAEwAAAAAAAAAAAAAAAAAAAAAAW0NvbnRlbnRfVHlwZXNdLnhtbFBLAQItABQABgAIAAAAIQA4&#10;/SH/1gAAAJQBAAALAAAAAAAAAAAAAAAAAC8BAABfcmVscy8ucmVsc1BLAQItABQABgAIAAAAIQA4&#10;qXZj2QEAAAUEAAAOAAAAAAAAAAAAAAAAAC4CAABkcnMvZTJvRG9jLnhtbFBLAQItABQABgAIAAAA&#10;IQB9JiMN3wAAAAsBAAAPAAAAAAAAAAAAAAAAADMEAABkcnMvZG93bnJldi54bWxQSwUGAAAAAAQA&#10;BADzAAAAPwUAAAAA&#10;" strokecolor="#5b9bd5 [3204]" strokeweight="1.5pt">
                <v:stroke endarrow="block" joinstyle="miter"/>
              </v:shape>
            </w:pict>
          </mc:Fallback>
        </mc:AlternateContent>
      </w:r>
      <w:r w:rsidR="00C0373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16BE01" wp14:editId="4184182F">
                <wp:simplePos x="0" y="0"/>
                <wp:positionH relativeFrom="column">
                  <wp:posOffset>1914525</wp:posOffset>
                </wp:positionH>
                <wp:positionV relativeFrom="paragraph">
                  <wp:posOffset>2024379</wp:posOffset>
                </wp:positionV>
                <wp:extent cx="1504950" cy="161925"/>
                <wp:effectExtent l="0" t="57150" r="1905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D5823" id="Straight Arrow Connector 6" o:spid="_x0000_s1026" type="#_x0000_t32" style="position:absolute;margin-left:150.75pt;margin-top:159.4pt;width:118.5pt;height:12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Tl4QEAAA8EAAAOAAAAZHJzL2Uyb0RvYy54bWysU01vEzEQvSPxHyzfye6GJqJRNhVKgQuC&#10;qKXcXe84a8lfGpts8u8Ze7cLAqRKFZeRP+a9mfc83t6crWEnwKi9a3mzqDkDJ32n3bHlD98+vnnH&#10;WUzCdcJ4By2/QOQ3u9evtkPYwNL33nSAjEhc3Ayh5X1KYVNVUfZgRVz4AI4ulUcrEm3xWHUoBmK3&#10;plrW9boaPHYBvYQY6fR2vOS7wq8UyPRVqQiJmZZTb6lELPExx2q3FZsjitBrObUhXtCFFdpR0Znq&#10;ViTBfqD+i8pqiT56lRbS28orpSUUDaSmqf9Qc9+LAEULmRPDbFP8f7Tyy+mATHctX3PmhKUnuk8o&#10;9LFP7D2iH9jeO0c2emTr7NYQ4oZAe3fAaRfDAbP0s0LLlNHhOw1CMYPksXPx+jJ7DefEJB02q/rq&#10;ekVPIumuWTfXy1Wmr0aezBcwpk/gLcuLlseprbmfsYY4fY5pBD4BMti4HJPQ5oPrWLoEEpZQC3c0&#10;MNXJKVWWMwooq3QxMMLvQJEt1OjbIqUMJOwNspOgURJSgktXMxNlZ5jSxszA+nnglJ+hUIZ1Bi+f&#10;B8+IUtm7NIOtdh7/RZDOzdSyGvOfHBh1ZwsefXcpT1usoakrbzL9kDzWv+8L/Nc/3v0EAAD//wMA&#10;UEsDBBQABgAIAAAAIQC7ZLhL3wAAAAsBAAAPAAAAZHJzL2Rvd25yZXYueG1sTI8xT8MwEIV3JP6D&#10;dUgsiDqpGxRCnKpClIWlFAZGNz6SiPgcxU4T/j3HBNvdu6d33yu3i+vFGcfQedKQrhIQSLW3HTUa&#10;3t/2tzmIEA1Z03tCDd8YYFtdXpSmsH6mVzwfYyM4hEJhNLQxDoWUoW7RmbDyAxLfPv3oTOR1bKQd&#10;zczhrpfrJLmTznTEH1oz4GOL9ddxchrw/ibzz1Mc1b5TNL/Ew8fTeqf19dWyewARcYl/ZvjFZ3So&#10;mOnkJ7JB9BpUkmZs5SHNuQM7MpWzcmJls1Egq1L+71D9AAAA//8DAFBLAQItABQABgAIAAAAIQC2&#10;gziS/gAAAOEBAAATAAAAAAAAAAAAAAAAAAAAAABbQ29udGVudF9UeXBlc10ueG1sUEsBAi0AFAAG&#10;AAgAAAAhADj9If/WAAAAlAEAAAsAAAAAAAAAAAAAAAAALwEAAF9yZWxzLy5yZWxzUEsBAi0AFAAG&#10;AAgAAAAhAGFtBOXhAQAADwQAAA4AAAAAAAAAAAAAAAAALgIAAGRycy9lMm9Eb2MueG1sUEsBAi0A&#10;FAAGAAgAAAAhALtkuEvfAAAACwEAAA8AAAAAAAAAAAAAAAAAOwQAAGRycy9kb3ducmV2LnhtbFBL&#10;BQYAAAAABAAEAPMAAABHBQAAAAA=&#10;" strokecolor="#ffc000 [3207]" strokeweight="1.5pt">
                <v:stroke endarrow="block" joinstyle="miter"/>
              </v:shape>
            </w:pict>
          </mc:Fallback>
        </mc:AlternateContent>
      </w:r>
      <w:r w:rsidR="00C037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0AB87" wp14:editId="45E11576">
                <wp:simplePos x="0" y="0"/>
                <wp:positionH relativeFrom="column">
                  <wp:posOffset>1914525</wp:posOffset>
                </wp:positionH>
                <wp:positionV relativeFrom="paragraph">
                  <wp:posOffset>852805</wp:posOffset>
                </wp:positionV>
                <wp:extent cx="1514475" cy="323850"/>
                <wp:effectExtent l="0" t="0" r="47625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8CBA3" id="Straight Arrow Connector 3" o:spid="_x0000_s1026" type="#_x0000_t32" style="position:absolute;margin-left:150.75pt;margin-top:67.15pt;width:119.2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TTd3gEAAAUEAAAOAAAAZHJzL2Uyb0RvYy54bWysU8tu2zAQvBfoPxC817KkuA0My0HhtL0U&#10;rZG0H8BQpEWALyy3lv33XdKKUrQFAgS5rERyZ3dmuNzcnJxlRwXJBN/xerHkTHkZeuMPHf/54/O7&#10;a84SCt8LG7zq+FklfrN9+2YzxrVqwhBsr4BREZ/WY+z4gBjXVZXkoJxIixCVp0MdwAmkJRyqHsRI&#10;1Z2tmuXyfTUG6CMEqVKi3dvLId+W+lorid+1TgqZ7ThxwxKhxIccq+1GrA8g4mDkREO8gIUTxlPT&#10;udStQMF+gfmnlDMSQgoaFzK4KmhtpCoaSE29/EvN/SCiKlrInBRnm9LrlZXfjntgpu94y5kXjq7o&#10;HkGYw4DsI0AY2S54TzYGYG12a4xpTaCd38O0SnEPWfpJg8tfEsVOxeHz7LA6IZO0Wa/qq6sPK84k&#10;nbVNe70qV1A9oSMk/KKCY/mn42kiM7Ooi83i+DUh9SfgIyC3tj5HFMZ+8j3DcyQ5CEb4g1WZPKXn&#10;lCqLuNAuf3i26gK/U5rMIKJtaVPGUO0ssKOgARJSKo/NXImyM0wba2fg8nnglJ+hqozoDG6eB8+I&#10;0jl4nMHO+AD/K4CneqKsL/mPDlx0ZwseQn8uF1qsoVkrXk3vIg/zn+sCf3q9298AAAD//wMAUEsD&#10;BBQABgAIAAAAIQDBpjhj4AAAAAsBAAAPAAAAZHJzL2Rvd25yZXYueG1sTI/BTsMwEETvSPyDtUhc&#10;otZp01RViFMBElKFxIHAB7jxkkSN16nttOHvWU5w3Jmn2ZlyP9tBXNCH3pGC1TIFgdQ401Or4PPj&#10;ZbEDEaImowdHqOAbA+yr25tSF8Zd6R0vdWwFh1AotIIuxrGQMjQdWh2WbkRi78t5qyOfvpXG6yuH&#10;20Gu03Qrre6JP3R6xOcOm1M9WQXJ4eSTt9xN4Xyu1/51TA72aVLq/m5+fAARcY5/MPzW5+pQcaej&#10;m8gEMSjI0lXOKBvZJgPBRL5Jed2RlV2egaxK+X9D9QMAAP//AwBQSwECLQAUAAYACAAAACEAtoM4&#10;kv4AAADhAQAAEwAAAAAAAAAAAAAAAAAAAAAAW0NvbnRlbnRfVHlwZXNdLnhtbFBLAQItABQABgAI&#10;AAAAIQA4/SH/1gAAAJQBAAALAAAAAAAAAAAAAAAAAC8BAABfcmVscy8ucmVsc1BLAQItABQABgAI&#10;AAAAIQBy1TTd3gEAAAUEAAAOAAAAAAAAAAAAAAAAAC4CAABkcnMvZTJvRG9jLnhtbFBLAQItABQA&#10;BgAIAAAAIQDBpjhj4AAAAAsBAAAPAAAAAAAAAAAAAAAAADgEAABkcnMvZG93bnJldi54bWxQSwUG&#10;AAAAAAQABADzAAAARQUAAAAA&#10;" strokecolor="#ed7d31 [3205]" strokeweight="1.5pt">
                <v:stroke endarrow="block" joinstyle="miter"/>
              </v:shape>
            </w:pict>
          </mc:Fallback>
        </mc:AlternateContent>
      </w:r>
      <w:r w:rsidR="00C0373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012B47" wp14:editId="32E633B6">
                <wp:simplePos x="0" y="0"/>
                <wp:positionH relativeFrom="margin">
                  <wp:align>left</wp:align>
                </wp:positionH>
                <wp:positionV relativeFrom="paragraph">
                  <wp:posOffset>542290</wp:posOffset>
                </wp:positionV>
                <wp:extent cx="1771650" cy="4762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73E" w:rsidRPr="00C0373E" w:rsidRDefault="00C0373E" w:rsidP="00C0373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0373E">
                              <w:rPr>
                                <w:sz w:val="20"/>
                                <w:szCs w:val="20"/>
                              </w:rPr>
                              <w:t xml:space="preserve">Using an explicit Intent, we call the </w:t>
                            </w:r>
                            <w:proofErr w:type="spellStart"/>
                            <w:r w:rsidRPr="00C0373E">
                              <w:rPr>
                                <w:i/>
                                <w:sz w:val="20"/>
                                <w:szCs w:val="20"/>
                              </w:rPr>
                              <w:t>ImageGallery</w:t>
                            </w:r>
                            <w:proofErr w:type="spellEnd"/>
                            <w:r w:rsidRPr="00C0373E">
                              <w:rPr>
                                <w:sz w:val="20"/>
                                <w:szCs w:val="20"/>
                              </w:rPr>
                              <w:t xml:space="preserve">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12B47" id="Text Box 9" o:spid="_x0000_s1029" type="#_x0000_t202" style="position:absolute;margin-left:0;margin-top:42.7pt;width:139.5pt;height:37.5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ALDrQIAAPgFAAAOAAAAZHJzL2Uyb0RvYy54bWysVN9P2zAQfp+0/8Hy+0hbSksrUtSBmCYx&#10;QIOJZ9exaTTb59luk+6v39lOSmGTJqa9JPbd+bu7736cnbdaka1wvgZT0uHRgBJhOFS1eSrpt4er&#10;D6eU+MBMxRQYUdKd8PR88f7dWWPnYgRrUJVwBEGMnze2pOsQ7LwoPF8LzfwRWGFQKcFpFvDqnorK&#10;sQbRtSpGg8GkaMBV1gEX3qP0MivpIuFLKXi4ldKLQFRJMbaQvi59V/FbLM7Y/Mkxu655Fwb7hyg0&#10;qw063UNdssDIxtW/QemaO/AgwxEHXYCUNRcpB8xmOHiVzf2aWZFyQXK83dPk/x8sv9neOVJXJZ1R&#10;YpjGEj2INpCP0JJZZKexfo5G9xbNQotirHIv9yiMSbfS6fjHdAjqkefdntsIxuOj6XQ4OUEVR914&#10;OhnhGeGL59fW+fBJgCbxUFKHtUuUsu21D9m0N4nOPKi6uqqVSpfYL+JCObJlWGkVUowI/sJKGdKU&#10;dHKMrv+GwDgXBlGindroL1BlZOy5Qdc1KMbeyuLTXhxd9rGk7A4CQJ0yEVCkxuyyigRnItMp7JRI&#10;Ts1XIbEwic8UbQ+bPfYBZmJUtI5WEgl5y8PO/jmqtzzOefSewYT9Y10bcJnkl2FX3/vKyGyPJB3k&#10;HY+hXbWpI4/7PltBtcP2c5DH11t+VWOPXDMf7pjDecW2wh0UbvEjFWCNoTtRsgb380/yaI9jhFpK&#10;Gpz/kvofG+YEJeqzwQGbDcfjuDDSZXwyHeHFHWpWhxqz0ReAjTfEbWd5Okb7oPqjdKAfcVUto1dU&#10;McPRd0lDf7wIeSvhquNiuUxGuCIsC9fm3vIIHYsUJ+ChfWTOdmMScMBuoN8UbP5qWrJtfGlguQkg&#10;6zRKkefMasc/rpfUrt0qjPvr8J6snhf24hcAAAD//wMAUEsDBBQABgAIAAAAIQCbnW0u3QAAAAcB&#10;AAAPAAAAZHJzL2Rvd25yZXYueG1sTI/BTsMwEETvSPyDtUjcqNOoLW2IUwESFw4gWoR63CabOGq8&#10;jmI3DX/PcoLj7Ixm3ubbyXVqpCG0ng3MZwko4tJXLTcGPvcvd2tQISJX2HkmA98UYFtcX+WYVf7C&#10;HzTuYqOkhEOGBmyMfaZ1KC05DDPfE4tX+8FhFDk0uhrwIuWu02mSrLTDlmXBYk/PlsrT7uwMpKPl&#10;ZT3Xe/c18dNhfMfTW/1qzO3N9PgAKtIU/8Lwiy/oUAjT0Z+5CqozII9EA+vlApS46f1GDkeJrZIF&#10;6CLX//mLHwAAAP//AwBQSwECLQAUAAYACAAAACEAtoM4kv4AAADhAQAAEwAAAAAAAAAAAAAAAAAA&#10;AAAAW0NvbnRlbnRfVHlwZXNdLnhtbFBLAQItABQABgAIAAAAIQA4/SH/1gAAAJQBAAALAAAAAAAA&#10;AAAAAAAAAC8BAABfcmVscy8ucmVsc1BLAQItABQABgAIAAAAIQBVYALDrQIAAPgFAAAOAAAAAAAA&#10;AAAAAAAAAC4CAABkcnMvZTJvRG9jLnhtbFBLAQItABQABgAIAAAAIQCbnW0u3QAAAAcBAAAPAAAA&#10;AAAAAAAAAAAAAAcFAABkcnMvZG93bnJldi54bWxQSwUGAAAAAAQABADzAAAAEQYAAAAA&#10;" fillcolor="white [3201]" strokecolor="#deeaf6 [660]" strokeweight=".5pt">
                <v:textbox>
                  <w:txbxContent>
                    <w:p w:rsidR="00C0373E" w:rsidRPr="00C0373E" w:rsidRDefault="00C0373E" w:rsidP="00C0373E">
                      <w:pPr>
                        <w:rPr>
                          <w:sz w:val="20"/>
                          <w:szCs w:val="20"/>
                        </w:rPr>
                      </w:pPr>
                      <w:r w:rsidRPr="00C0373E">
                        <w:rPr>
                          <w:sz w:val="20"/>
                          <w:szCs w:val="20"/>
                        </w:rPr>
                        <w:t xml:space="preserve">Using an explicit Intent, we call the </w:t>
                      </w:r>
                      <w:proofErr w:type="spellStart"/>
                      <w:r w:rsidRPr="00C0373E">
                        <w:rPr>
                          <w:i/>
                          <w:sz w:val="20"/>
                          <w:szCs w:val="20"/>
                        </w:rPr>
                        <w:t>ImageGallery</w:t>
                      </w:r>
                      <w:proofErr w:type="spellEnd"/>
                      <w:r w:rsidRPr="00C0373E">
                        <w:rPr>
                          <w:sz w:val="20"/>
                          <w:szCs w:val="20"/>
                        </w:rPr>
                        <w:t xml:space="preserve"> activity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73E">
        <w:rPr>
          <w:noProof/>
        </w:rPr>
        <w:drawing>
          <wp:anchor distT="0" distB="0" distL="114300" distR="114300" simplePos="0" relativeHeight="251658240" behindDoc="0" locked="0" layoutInCell="1" allowOverlap="1" wp14:anchorId="61ADCA69" wp14:editId="633B0266">
            <wp:simplePos x="0" y="0"/>
            <wp:positionH relativeFrom="margin">
              <wp:posOffset>3442335</wp:posOffset>
            </wp:positionH>
            <wp:positionV relativeFrom="paragraph">
              <wp:posOffset>309880</wp:posOffset>
            </wp:positionV>
            <wp:extent cx="2387181" cy="4229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181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450F" w:rsidRPr="00AB450F" w:rsidRDefault="00AB450F" w:rsidP="00AB450F"/>
    <w:p w:rsidR="00AB450F" w:rsidRPr="00AB450F" w:rsidRDefault="00AB450F" w:rsidP="00AB450F"/>
    <w:p w:rsidR="00AB450F" w:rsidRPr="00AB450F" w:rsidRDefault="00AB450F" w:rsidP="00AB450F"/>
    <w:p w:rsidR="00AB450F" w:rsidRPr="00AB450F" w:rsidRDefault="00AB450F" w:rsidP="00AB450F"/>
    <w:p w:rsidR="00AB450F" w:rsidRPr="00AB450F" w:rsidRDefault="00AB450F" w:rsidP="00AB450F"/>
    <w:p w:rsidR="00AB450F" w:rsidRPr="00AB450F" w:rsidRDefault="00AB450F" w:rsidP="00AB450F"/>
    <w:p w:rsidR="00AB450F" w:rsidRPr="00AB450F" w:rsidRDefault="00AB450F" w:rsidP="00AB450F"/>
    <w:p w:rsidR="00AB450F" w:rsidRPr="00AB450F" w:rsidRDefault="00AB450F" w:rsidP="00AB450F"/>
    <w:p w:rsidR="00AB450F" w:rsidRPr="00AB450F" w:rsidRDefault="00AB450F" w:rsidP="00AB450F"/>
    <w:p w:rsidR="00AB450F" w:rsidRPr="00AB450F" w:rsidRDefault="00AB450F" w:rsidP="00AB450F"/>
    <w:p w:rsidR="00AB450F" w:rsidRPr="00AB450F" w:rsidRDefault="00AB450F" w:rsidP="00AB450F"/>
    <w:p w:rsidR="00AB450F" w:rsidRPr="00AB450F" w:rsidRDefault="00AB450F" w:rsidP="00AB450F"/>
    <w:p w:rsidR="00AB450F" w:rsidRPr="00AB450F" w:rsidRDefault="00AB450F" w:rsidP="00AB450F"/>
    <w:p w:rsidR="00AB450F" w:rsidRPr="00AB450F" w:rsidRDefault="00AB450F" w:rsidP="00AB450F"/>
    <w:p w:rsidR="00AB450F" w:rsidRPr="00AB450F" w:rsidRDefault="00AB450F" w:rsidP="00AB450F"/>
    <w:p w:rsidR="00AB450F" w:rsidRPr="00AB450F" w:rsidRDefault="00AB450F" w:rsidP="00AB450F"/>
    <w:p w:rsidR="00AB450F" w:rsidRDefault="00AB450F" w:rsidP="00AB450F"/>
    <w:p w:rsidR="00C0373E" w:rsidRPr="00AB450F" w:rsidRDefault="004F290F" w:rsidP="00AB450F">
      <w:r w:rsidRPr="004F290F">
        <w:rPr>
          <w:b/>
        </w:rPr>
        <w:t>Note</w:t>
      </w:r>
      <w:r>
        <w:t xml:space="preserve">: </w:t>
      </w:r>
      <w:r w:rsidR="00AB450F">
        <w:t xml:space="preserve">More screenshots of the app are located under the </w:t>
      </w:r>
      <w:r w:rsidR="00AB450F" w:rsidRPr="009734A4">
        <w:rPr>
          <w:i/>
        </w:rPr>
        <w:t>screenshots/</w:t>
      </w:r>
      <w:r w:rsidR="00AB450F">
        <w:t xml:space="preserve"> folder.</w:t>
      </w:r>
    </w:p>
    <w:sectPr w:rsidR="00C0373E" w:rsidRPr="00AB450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54D" w:rsidRDefault="0005154D" w:rsidP="008773DD">
      <w:pPr>
        <w:spacing w:after="0" w:line="240" w:lineRule="auto"/>
      </w:pPr>
      <w:r>
        <w:separator/>
      </w:r>
    </w:p>
  </w:endnote>
  <w:endnote w:type="continuationSeparator" w:id="0">
    <w:p w:rsidR="0005154D" w:rsidRDefault="0005154D" w:rsidP="00877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54D" w:rsidRDefault="0005154D" w:rsidP="008773DD">
      <w:pPr>
        <w:spacing w:after="0" w:line="240" w:lineRule="auto"/>
      </w:pPr>
      <w:r>
        <w:separator/>
      </w:r>
    </w:p>
  </w:footnote>
  <w:footnote w:type="continuationSeparator" w:id="0">
    <w:p w:rsidR="0005154D" w:rsidRDefault="0005154D" w:rsidP="00877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3DD" w:rsidRPr="008773DD" w:rsidRDefault="008773DD" w:rsidP="008773DD">
    <w:pPr>
      <w:pStyle w:val="Header"/>
      <w:spacing w:line="360" w:lineRule="auto"/>
      <w:jc w:val="right"/>
      <w:rPr>
        <w:rFonts w:ascii="Calibri Light" w:hAnsi="Calibri Light"/>
        <w:sz w:val="28"/>
      </w:rPr>
    </w:pPr>
    <w:r w:rsidRPr="008773DD">
      <w:rPr>
        <w:rFonts w:ascii="Calibri Light" w:hAnsi="Calibri Light"/>
        <w:sz w:val="28"/>
      </w:rPr>
      <w:t>Javier Valerio</w:t>
    </w:r>
  </w:p>
  <w:p w:rsidR="008773DD" w:rsidRPr="008773DD" w:rsidRDefault="008773DD" w:rsidP="008773DD">
    <w:pPr>
      <w:pStyle w:val="Header"/>
      <w:spacing w:line="360" w:lineRule="auto"/>
      <w:jc w:val="right"/>
      <w:rPr>
        <w:rFonts w:ascii="Calibri Light" w:hAnsi="Calibri Light"/>
        <w:sz w:val="28"/>
      </w:rPr>
    </w:pPr>
    <w:proofErr w:type="spellStart"/>
    <w:r w:rsidRPr="008773DD">
      <w:rPr>
        <w:rFonts w:ascii="Calibri Light" w:hAnsi="Calibri Light"/>
        <w:sz w:val="28"/>
      </w:rPr>
      <w:t>Yanis</w:t>
    </w:r>
    <w:proofErr w:type="spellEnd"/>
    <w:r w:rsidRPr="008773DD">
      <w:rPr>
        <w:rFonts w:ascii="Calibri Light" w:hAnsi="Calibri Light"/>
        <w:sz w:val="28"/>
      </w:rPr>
      <w:t xml:space="preserve"> </w:t>
    </w:r>
    <w:proofErr w:type="spellStart"/>
    <w:r w:rsidRPr="008773DD">
      <w:rPr>
        <w:rFonts w:ascii="Calibri Light" w:hAnsi="Calibri Light"/>
        <w:sz w:val="28"/>
      </w:rPr>
      <w:t>Bourabaa</w:t>
    </w:r>
    <w:proofErr w:type="spellEnd"/>
  </w:p>
  <w:p w:rsidR="008773DD" w:rsidRPr="008773DD" w:rsidRDefault="008773DD" w:rsidP="008773DD">
    <w:pPr>
      <w:pStyle w:val="Header"/>
      <w:spacing w:line="360" w:lineRule="auto"/>
      <w:jc w:val="right"/>
      <w:rPr>
        <w:rFonts w:ascii="Calibri Light" w:hAnsi="Calibri Light"/>
        <w:sz w:val="28"/>
      </w:rPr>
    </w:pPr>
    <w:r w:rsidRPr="008773DD">
      <w:rPr>
        <w:rFonts w:ascii="Calibri Light" w:hAnsi="Calibri Light"/>
        <w:sz w:val="28"/>
      </w:rPr>
      <w:t xml:space="preserve">Tony </w:t>
    </w:r>
    <w:proofErr w:type="spellStart"/>
    <w:r w:rsidRPr="008773DD">
      <w:rPr>
        <w:rFonts w:ascii="Calibri Light" w:hAnsi="Calibri Light"/>
        <w:sz w:val="28"/>
      </w:rPr>
      <w:t>Vinazza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63A"/>
    <w:rsid w:val="0005154D"/>
    <w:rsid w:val="0013163A"/>
    <w:rsid w:val="0017513C"/>
    <w:rsid w:val="00190FEC"/>
    <w:rsid w:val="002E2E95"/>
    <w:rsid w:val="00497EF0"/>
    <w:rsid w:val="004F290F"/>
    <w:rsid w:val="005E7734"/>
    <w:rsid w:val="008773DD"/>
    <w:rsid w:val="009734A4"/>
    <w:rsid w:val="00AB450F"/>
    <w:rsid w:val="00C0373E"/>
    <w:rsid w:val="00EC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3AFF6-1599-4200-B2ED-33300E13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F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3DD"/>
  </w:style>
  <w:style w:type="paragraph" w:styleId="Footer">
    <w:name w:val="footer"/>
    <w:basedOn w:val="Normal"/>
    <w:link w:val="FooterChar"/>
    <w:uiPriority w:val="99"/>
    <w:unhideWhenUsed/>
    <w:rsid w:val="00877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3DD"/>
  </w:style>
  <w:style w:type="character" w:customStyle="1" w:styleId="Heading1Char">
    <w:name w:val="Heading 1 Char"/>
    <w:basedOn w:val="DefaultParagraphFont"/>
    <w:link w:val="Heading1"/>
    <w:uiPriority w:val="9"/>
    <w:rsid w:val="00190F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jvalerio</dc:creator>
  <cp:keywords/>
  <dc:description/>
  <cp:lastModifiedBy>jvalerio</cp:lastModifiedBy>
  <cp:revision>9</cp:revision>
  <dcterms:created xsi:type="dcterms:W3CDTF">2017-02-28T01:52:00Z</dcterms:created>
  <dcterms:modified xsi:type="dcterms:W3CDTF">2017-02-28T02:15:00Z</dcterms:modified>
</cp:coreProperties>
</file>